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5FD" w:rsidRDefault="00EC0EC4">
      <w:pPr>
        <w:spacing w:after="0" w:line="259" w:lineRule="auto"/>
        <w:ind w:left="-1440" w:right="7631" w:firstLine="0"/>
        <w:jc w:val="left"/>
      </w:pPr>
      <w:bookmarkStart w:id="0" w:name="_GoBack"/>
      <w:bookmarkEnd w:id="0"/>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5739384" cy="8260081"/>
            <wp:effectExtent l="0" t="0" r="0" b="0"/>
            <wp:wrapTopAndBottom/>
            <wp:docPr id="69658" name="Picture 69658"/>
            <wp:cNvGraphicFramePr/>
            <a:graphic xmlns:a="http://schemas.openxmlformats.org/drawingml/2006/main">
              <a:graphicData uri="http://schemas.openxmlformats.org/drawingml/2006/picture">
                <pic:pic xmlns:pic="http://schemas.openxmlformats.org/drawingml/2006/picture">
                  <pic:nvPicPr>
                    <pic:cNvPr id="69658" name="Picture 69658"/>
                    <pic:cNvPicPr/>
                  </pic:nvPicPr>
                  <pic:blipFill>
                    <a:blip r:embed="rId7"/>
                    <a:stretch>
                      <a:fillRect/>
                    </a:stretch>
                  </pic:blipFill>
                  <pic:spPr>
                    <a:xfrm>
                      <a:off x="0" y="0"/>
                      <a:ext cx="5739384" cy="8260081"/>
                    </a:xfrm>
                    <a:prstGeom prst="rect">
                      <a:avLst/>
                    </a:prstGeom>
                  </pic:spPr>
                </pic:pic>
              </a:graphicData>
            </a:graphic>
          </wp:anchor>
        </w:drawing>
      </w:r>
    </w:p>
    <w:p w:rsidR="006915FD" w:rsidRDefault="006915FD">
      <w:pPr>
        <w:sectPr w:rsidR="006915FD">
          <w:footerReference w:type="even" r:id="rId8"/>
          <w:footerReference w:type="default" r:id="rId9"/>
          <w:footerReference w:type="first" r:id="rId10"/>
          <w:pgSz w:w="9071" w:h="13323"/>
          <w:pgMar w:top="1440" w:right="1440" w:bottom="1440" w:left="1440" w:header="720" w:footer="720" w:gutter="0"/>
          <w:cols w:space="720"/>
        </w:sectPr>
      </w:pPr>
    </w:p>
    <w:p w:rsidR="006915FD" w:rsidRDefault="00EC0EC4">
      <w:pPr>
        <w:spacing w:after="0" w:line="259" w:lineRule="auto"/>
        <w:ind w:left="0" w:firstLine="0"/>
        <w:jc w:val="left"/>
      </w:pPr>
      <w:r>
        <w:lastRenderedPageBreak/>
        <w:br w:type="page"/>
      </w:r>
    </w:p>
    <w:p w:rsidR="006915FD" w:rsidRDefault="00EC0EC4">
      <w:pPr>
        <w:spacing w:after="0" w:line="259" w:lineRule="auto"/>
        <w:ind w:left="-1440" w:right="7631" w:firstLine="0"/>
        <w:jc w:val="left"/>
      </w:pPr>
      <w:r>
        <w:rPr>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3341411</wp:posOffset>
                </wp:positionV>
                <wp:extent cx="5759996" cy="1705195"/>
                <wp:effectExtent l="0" t="0" r="0" b="0"/>
                <wp:wrapTopAndBottom/>
                <wp:docPr id="55217" name="Group 55217"/>
                <wp:cNvGraphicFramePr/>
                <a:graphic xmlns:a="http://schemas.openxmlformats.org/drawingml/2006/main">
                  <a:graphicData uri="http://schemas.microsoft.com/office/word/2010/wordprocessingGroup">
                    <wpg:wgp>
                      <wpg:cNvGrpSpPr/>
                      <wpg:grpSpPr>
                        <a:xfrm>
                          <a:off x="0" y="0"/>
                          <a:ext cx="5759996" cy="1705195"/>
                          <a:chOff x="0" y="0"/>
                          <a:chExt cx="5759996" cy="1705195"/>
                        </a:xfrm>
                      </wpg:grpSpPr>
                      <wps:wsp>
                        <wps:cNvPr id="169" name="Shape 169"/>
                        <wps:cNvSpPr/>
                        <wps:spPr>
                          <a:xfrm>
                            <a:off x="4395582" y="353725"/>
                            <a:ext cx="200203" cy="207188"/>
                          </a:xfrm>
                          <a:custGeom>
                            <a:avLst/>
                            <a:gdLst/>
                            <a:ahLst/>
                            <a:cxnLst/>
                            <a:rect l="0" t="0" r="0" b="0"/>
                            <a:pathLst>
                              <a:path w="200203" h="207188">
                                <a:moveTo>
                                  <a:pt x="53264" y="0"/>
                                </a:moveTo>
                                <a:lnTo>
                                  <a:pt x="200203" y="0"/>
                                </a:lnTo>
                                <a:lnTo>
                                  <a:pt x="200203" y="206604"/>
                                </a:lnTo>
                                <a:lnTo>
                                  <a:pt x="143294" y="206604"/>
                                </a:lnTo>
                                <a:lnTo>
                                  <a:pt x="143294" y="51867"/>
                                </a:lnTo>
                                <a:lnTo>
                                  <a:pt x="103391" y="51867"/>
                                </a:lnTo>
                                <a:lnTo>
                                  <a:pt x="95364" y="123723"/>
                                </a:lnTo>
                                <a:cubicBezTo>
                                  <a:pt x="89091" y="179553"/>
                                  <a:pt x="63183" y="207188"/>
                                  <a:pt x="16612" y="207188"/>
                                </a:cubicBezTo>
                                <a:lnTo>
                                  <a:pt x="0" y="207188"/>
                                </a:lnTo>
                                <a:lnTo>
                                  <a:pt x="0" y="154965"/>
                                </a:lnTo>
                                <a:lnTo>
                                  <a:pt x="9779" y="154965"/>
                                </a:lnTo>
                                <a:cubicBezTo>
                                  <a:pt x="27331" y="154965"/>
                                  <a:pt x="36221" y="144806"/>
                                  <a:pt x="38964" y="121691"/>
                                </a:cubicBezTo>
                                <a:lnTo>
                                  <a:pt x="53264"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70" name="Shape 170"/>
                        <wps:cNvSpPr/>
                        <wps:spPr>
                          <a:xfrm>
                            <a:off x="4585261" y="707829"/>
                            <a:ext cx="134684" cy="206591"/>
                          </a:xfrm>
                          <a:custGeom>
                            <a:avLst/>
                            <a:gdLst/>
                            <a:ahLst/>
                            <a:cxnLst/>
                            <a:rect l="0" t="0" r="0" b="0"/>
                            <a:pathLst>
                              <a:path w="134684" h="206591">
                                <a:moveTo>
                                  <a:pt x="0" y="0"/>
                                </a:moveTo>
                                <a:lnTo>
                                  <a:pt x="132194" y="0"/>
                                </a:lnTo>
                                <a:lnTo>
                                  <a:pt x="132194" y="49200"/>
                                </a:lnTo>
                                <a:lnTo>
                                  <a:pt x="56655" y="49200"/>
                                </a:lnTo>
                                <a:lnTo>
                                  <a:pt x="56655" y="79616"/>
                                </a:lnTo>
                                <a:lnTo>
                                  <a:pt x="124511" y="79616"/>
                                </a:lnTo>
                                <a:lnTo>
                                  <a:pt x="124511" y="126302"/>
                                </a:lnTo>
                                <a:lnTo>
                                  <a:pt x="56655" y="126302"/>
                                </a:lnTo>
                                <a:lnTo>
                                  <a:pt x="56655" y="157226"/>
                                </a:lnTo>
                                <a:lnTo>
                                  <a:pt x="134684" y="157226"/>
                                </a:lnTo>
                                <a:lnTo>
                                  <a:pt x="134684" y="206591"/>
                                </a:lnTo>
                                <a:lnTo>
                                  <a:pt x="0" y="206591"/>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71" name="Shape 171"/>
                        <wps:cNvSpPr/>
                        <wps:spPr>
                          <a:xfrm>
                            <a:off x="4298841" y="34339"/>
                            <a:ext cx="77013" cy="82258"/>
                          </a:xfrm>
                          <a:custGeom>
                            <a:avLst/>
                            <a:gdLst/>
                            <a:ahLst/>
                            <a:cxnLst/>
                            <a:rect l="0" t="0" r="0" b="0"/>
                            <a:pathLst>
                              <a:path w="77013" h="82258">
                                <a:moveTo>
                                  <a:pt x="0" y="0"/>
                                </a:moveTo>
                                <a:lnTo>
                                  <a:pt x="27305" y="0"/>
                                </a:lnTo>
                                <a:lnTo>
                                  <a:pt x="27305" y="36487"/>
                                </a:lnTo>
                                <a:lnTo>
                                  <a:pt x="60680" y="0"/>
                                </a:lnTo>
                                <a:lnTo>
                                  <a:pt x="77013" y="0"/>
                                </a:lnTo>
                                <a:lnTo>
                                  <a:pt x="77013" y="82258"/>
                                </a:lnTo>
                                <a:lnTo>
                                  <a:pt x="49708" y="82258"/>
                                </a:lnTo>
                                <a:lnTo>
                                  <a:pt x="49708" y="45326"/>
                                </a:lnTo>
                                <a:lnTo>
                                  <a:pt x="16624" y="82258"/>
                                </a:lnTo>
                                <a:lnTo>
                                  <a:pt x="0" y="82258"/>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172" name="Shape 172"/>
                        <wps:cNvSpPr/>
                        <wps:spPr>
                          <a:xfrm>
                            <a:off x="731810" y="353730"/>
                            <a:ext cx="134696" cy="206591"/>
                          </a:xfrm>
                          <a:custGeom>
                            <a:avLst/>
                            <a:gdLst/>
                            <a:ahLst/>
                            <a:cxnLst/>
                            <a:rect l="0" t="0" r="0" b="0"/>
                            <a:pathLst>
                              <a:path w="134696" h="206591">
                                <a:moveTo>
                                  <a:pt x="0" y="0"/>
                                </a:moveTo>
                                <a:lnTo>
                                  <a:pt x="132194" y="0"/>
                                </a:lnTo>
                                <a:lnTo>
                                  <a:pt x="132194" y="49200"/>
                                </a:lnTo>
                                <a:lnTo>
                                  <a:pt x="56667" y="49200"/>
                                </a:lnTo>
                                <a:lnTo>
                                  <a:pt x="56667" y="79616"/>
                                </a:lnTo>
                                <a:lnTo>
                                  <a:pt x="124523" y="79616"/>
                                </a:lnTo>
                                <a:lnTo>
                                  <a:pt x="124523" y="126302"/>
                                </a:lnTo>
                                <a:lnTo>
                                  <a:pt x="56667" y="126302"/>
                                </a:lnTo>
                                <a:lnTo>
                                  <a:pt x="56667" y="157226"/>
                                </a:lnTo>
                                <a:lnTo>
                                  <a:pt x="134696" y="157226"/>
                                </a:lnTo>
                                <a:lnTo>
                                  <a:pt x="134696" y="206591"/>
                                </a:lnTo>
                                <a:lnTo>
                                  <a:pt x="0" y="206591"/>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73" name="Shape 173"/>
                        <wps:cNvSpPr/>
                        <wps:spPr>
                          <a:xfrm>
                            <a:off x="886292" y="353720"/>
                            <a:ext cx="106210" cy="243891"/>
                          </a:xfrm>
                          <a:custGeom>
                            <a:avLst/>
                            <a:gdLst/>
                            <a:ahLst/>
                            <a:cxnLst/>
                            <a:rect l="0" t="0" r="0" b="0"/>
                            <a:pathLst>
                              <a:path w="106210" h="243891">
                                <a:moveTo>
                                  <a:pt x="42278" y="0"/>
                                </a:moveTo>
                                <a:lnTo>
                                  <a:pt x="106210" y="0"/>
                                </a:lnTo>
                                <a:lnTo>
                                  <a:pt x="106210" y="51626"/>
                                </a:lnTo>
                                <a:lnTo>
                                  <a:pt x="92786" y="51626"/>
                                </a:lnTo>
                                <a:cubicBezTo>
                                  <a:pt x="90005" y="108699"/>
                                  <a:pt x="84976" y="137528"/>
                                  <a:pt x="75235" y="154483"/>
                                </a:cubicBezTo>
                                <a:lnTo>
                                  <a:pt x="106210" y="154483"/>
                                </a:lnTo>
                                <a:lnTo>
                                  <a:pt x="106210" y="206604"/>
                                </a:lnTo>
                                <a:lnTo>
                                  <a:pt x="52070" y="206604"/>
                                </a:lnTo>
                                <a:lnTo>
                                  <a:pt x="52070" y="243891"/>
                                </a:lnTo>
                                <a:lnTo>
                                  <a:pt x="0" y="243891"/>
                                </a:lnTo>
                                <a:lnTo>
                                  <a:pt x="0" y="154483"/>
                                </a:lnTo>
                                <a:lnTo>
                                  <a:pt x="18948" y="154483"/>
                                </a:lnTo>
                                <a:cubicBezTo>
                                  <a:pt x="32309" y="139700"/>
                                  <a:pt x="33909" y="110808"/>
                                  <a:pt x="42278"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74" name="Shape 174"/>
                        <wps:cNvSpPr/>
                        <wps:spPr>
                          <a:xfrm>
                            <a:off x="992503" y="353720"/>
                            <a:ext cx="107620" cy="243891"/>
                          </a:xfrm>
                          <a:custGeom>
                            <a:avLst/>
                            <a:gdLst/>
                            <a:ahLst/>
                            <a:cxnLst/>
                            <a:rect l="0" t="0" r="0" b="0"/>
                            <a:pathLst>
                              <a:path w="107620" h="243891">
                                <a:moveTo>
                                  <a:pt x="0" y="0"/>
                                </a:moveTo>
                                <a:lnTo>
                                  <a:pt x="86893" y="0"/>
                                </a:lnTo>
                                <a:lnTo>
                                  <a:pt x="86893" y="154483"/>
                                </a:lnTo>
                                <a:lnTo>
                                  <a:pt x="107620" y="154483"/>
                                </a:lnTo>
                                <a:lnTo>
                                  <a:pt x="107620" y="243891"/>
                                </a:lnTo>
                                <a:lnTo>
                                  <a:pt x="55537" y="243891"/>
                                </a:lnTo>
                                <a:lnTo>
                                  <a:pt x="55537" y="206604"/>
                                </a:lnTo>
                                <a:lnTo>
                                  <a:pt x="0" y="206604"/>
                                </a:lnTo>
                                <a:lnTo>
                                  <a:pt x="0" y="154483"/>
                                </a:lnTo>
                                <a:lnTo>
                                  <a:pt x="30975" y="154483"/>
                                </a:lnTo>
                                <a:lnTo>
                                  <a:pt x="30975" y="51626"/>
                                </a:lnTo>
                                <a:lnTo>
                                  <a:pt x="0" y="51626"/>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75" name="Shape 175"/>
                        <wps:cNvSpPr/>
                        <wps:spPr>
                          <a:xfrm>
                            <a:off x="1108434" y="353725"/>
                            <a:ext cx="195961" cy="207683"/>
                          </a:xfrm>
                          <a:custGeom>
                            <a:avLst/>
                            <a:gdLst/>
                            <a:ahLst/>
                            <a:cxnLst/>
                            <a:rect l="0" t="0" r="0" b="0"/>
                            <a:pathLst>
                              <a:path w="195961" h="207683">
                                <a:moveTo>
                                  <a:pt x="0" y="0"/>
                                </a:moveTo>
                                <a:lnTo>
                                  <a:pt x="65329" y="0"/>
                                </a:lnTo>
                                <a:lnTo>
                                  <a:pt x="104331" y="85153"/>
                                </a:lnTo>
                                <a:lnTo>
                                  <a:pt x="134468" y="0"/>
                                </a:lnTo>
                                <a:lnTo>
                                  <a:pt x="195961" y="0"/>
                                </a:lnTo>
                                <a:lnTo>
                                  <a:pt x="138709" y="138709"/>
                                </a:lnTo>
                                <a:cubicBezTo>
                                  <a:pt x="117869" y="189141"/>
                                  <a:pt x="93231" y="207683"/>
                                  <a:pt x="47892" y="207683"/>
                                </a:cubicBezTo>
                                <a:lnTo>
                                  <a:pt x="29528" y="207683"/>
                                </a:lnTo>
                                <a:lnTo>
                                  <a:pt x="29528" y="155943"/>
                                </a:lnTo>
                                <a:lnTo>
                                  <a:pt x="44310" y="155943"/>
                                </a:lnTo>
                                <a:cubicBezTo>
                                  <a:pt x="59436" y="155943"/>
                                  <a:pt x="68364" y="152578"/>
                                  <a:pt x="74841" y="143218"/>
                                </a:cubicBez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76" name="Shape 176"/>
                        <wps:cNvSpPr/>
                        <wps:spPr>
                          <a:xfrm>
                            <a:off x="1323749" y="353719"/>
                            <a:ext cx="183693" cy="206604"/>
                          </a:xfrm>
                          <a:custGeom>
                            <a:avLst/>
                            <a:gdLst/>
                            <a:ahLst/>
                            <a:cxnLst/>
                            <a:rect l="0" t="0" r="0" b="0"/>
                            <a:pathLst>
                              <a:path w="183693" h="206604">
                                <a:moveTo>
                                  <a:pt x="0" y="0"/>
                                </a:moveTo>
                                <a:lnTo>
                                  <a:pt x="56909" y="0"/>
                                </a:lnTo>
                                <a:lnTo>
                                  <a:pt x="56909" y="87097"/>
                                </a:lnTo>
                                <a:lnTo>
                                  <a:pt x="111519" y="0"/>
                                </a:lnTo>
                                <a:lnTo>
                                  <a:pt x="177533" y="0"/>
                                </a:lnTo>
                                <a:lnTo>
                                  <a:pt x="111366" y="100076"/>
                                </a:lnTo>
                                <a:lnTo>
                                  <a:pt x="183693" y="206604"/>
                                </a:lnTo>
                                <a:lnTo>
                                  <a:pt x="116167" y="206604"/>
                                </a:lnTo>
                                <a:lnTo>
                                  <a:pt x="56909" y="115329"/>
                                </a:lnTo>
                                <a:lnTo>
                                  <a:pt x="56909" y="206604"/>
                                </a:lnTo>
                                <a:lnTo>
                                  <a:pt x="0" y="20660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77" name="Shape 177"/>
                        <wps:cNvSpPr/>
                        <wps:spPr>
                          <a:xfrm>
                            <a:off x="1503474" y="353731"/>
                            <a:ext cx="109036" cy="206591"/>
                          </a:xfrm>
                          <a:custGeom>
                            <a:avLst/>
                            <a:gdLst/>
                            <a:ahLst/>
                            <a:cxnLst/>
                            <a:rect l="0" t="0" r="0" b="0"/>
                            <a:pathLst>
                              <a:path w="109036" h="206591">
                                <a:moveTo>
                                  <a:pt x="81153" y="0"/>
                                </a:moveTo>
                                <a:lnTo>
                                  <a:pt x="109036" y="0"/>
                                </a:lnTo>
                                <a:lnTo>
                                  <a:pt x="109036" y="64745"/>
                                </a:lnTo>
                                <a:lnTo>
                                  <a:pt x="108941" y="64478"/>
                                </a:lnTo>
                                <a:lnTo>
                                  <a:pt x="86296" y="128499"/>
                                </a:lnTo>
                                <a:lnTo>
                                  <a:pt x="109036" y="128499"/>
                                </a:lnTo>
                                <a:lnTo>
                                  <a:pt x="109036" y="173038"/>
                                </a:lnTo>
                                <a:lnTo>
                                  <a:pt x="72441" y="173038"/>
                                </a:lnTo>
                                <a:lnTo>
                                  <a:pt x="60998" y="206591"/>
                                </a:lnTo>
                                <a:lnTo>
                                  <a:pt x="0" y="206591"/>
                                </a:lnTo>
                                <a:lnTo>
                                  <a:pt x="81153"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78" name="Shape 178"/>
                        <wps:cNvSpPr/>
                        <wps:spPr>
                          <a:xfrm>
                            <a:off x="1612510" y="353731"/>
                            <a:ext cx="110700" cy="206591"/>
                          </a:xfrm>
                          <a:custGeom>
                            <a:avLst/>
                            <a:gdLst/>
                            <a:ahLst/>
                            <a:cxnLst/>
                            <a:rect l="0" t="0" r="0" b="0"/>
                            <a:pathLst>
                              <a:path w="110700" h="206591">
                                <a:moveTo>
                                  <a:pt x="0" y="0"/>
                                </a:moveTo>
                                <a:lnTo>
                                  <a:pt x="27756" y="0"/>
                                </a:lnTo>
                                <a:lnTo>
                                  <a:pt x="110700" y="206591"/>
                                </a:lnTo>
                                <a:lnTo>
                                  <a:pt x="48012" y="206591"/>
                                </a:lnTo>
                                <a:lnTo>
                                  <a:pt x="36633" y="173038"/>
                                </a:lnTo>
                                <a:lnTo>
                                  <a:pt x="0" y="173038"/>
                                </a:lnTo>
                                <a:lnTo>
                                  <a:pt x="0" y="128499"/>
                                </a:lnTo>
                                <a:lnTo>
                                  <a:pt x="22739" y="128499"/>
                                </a:lnTo>
                                <a:lnTo>
                                  <a:pt x="0" y="64745"/>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79" name="Shape 179"/>
                        <wps:cNvSpPr/>
                        <wps:spPr>
                          <a:xfrm>
                            <a:off x="1707618" y="353719"/>
                            <a:ext cx="169405" cy="206604"/>
                          </a:xfrm>
                          <a:custGeom>
                            <a:avLst/>
                            <a:gdLst/>
                            <a:ahLst/>
                            <a:cxnLst/>
                            <a:rect l="0" t="0" r="0" b="0"/>
                            <a:pathLst>
                              <a:path w="169405" h="206604">
                                <a:moveTo>
                                  <a:pt x="0" y="0"/>
                                </a:moveTo>
                                <a:lnTo>
                                  <a:pt x="169405" y="0"/>
                                </a:lnTo>
                                <a:lnTo>
                                  <a:pt x="169405" y="51257"/>
                                </a:lnTo>
                                <a:lnTo>
                                  <a:pt x="113284" y="51257"/>
                                </a:lnTo>
                                <a:lnTo>
                                  <a:pt x="113284" y="206604"/>
                                </a:lnTo>
                                <a:lnTo>
                                  <a:pt x="56121" y="206604"/>
                                </a:lnTo>
                                <a:lnTo>
                                  <a:pt x="56121" y="51257"/>
                                </a:lnTo>
                                <a:lnTo>
                                  <a:pt x="0" y="51257"/>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80" name="Shape 180"/>
                        <wps:cNvSpPr/>
                        <wps:spPr>
                          <a:xfrm>
                            <a:off x="1902386" y="353725"/>
                            <a:ext cx="182270" cy="206604"/>
                          </a:xfrm>
                          <a:custGeom>
                            <a:avLst/>
                            <a:gdLst/>
                            <a:ahLst/>
                            <a:cxnLst/>
                            <a:rect l="0" t="0" r="0" b="0"/>
                            <a:pathLst>
                              <a:path w="182270" h="206604">
                                <a:moveTo>
                                  <a:pt x="0" y="0"/>
                                </a:moveTo>
                                <a:lnTo>
                                  <a:pt x="55918" y="0"/>
                                </a:lnTo>
                                <a:lnTo>
                                  <a:pt x="55918" y="110706"/>
                                </a:lnTo>
                                <a:lnTo>
                                  <a:pt x="137630" y="0"/>
                                </a:lnTo>
                                <a:lnTo>
                                  <a:pt x="182270" y="0"/>
                                </a:lnTo>
                                <a:lnTo>
                                  <a:pt x="182270" y="206604"/>
                                </a:lnTo>
                                <a:lnTo>
                                  <a:pt x="126352" y="206604"/>
                                </a:lnTo>
                                <a:lnTo>
                                  <a:pt x="126352" y="96495"/>
                                </a:lnTo>
                                <a:lnTo>
                                  <a:pt x="44171" y="206604"/>
                                </a:lnTo>
                                <a:lnTo>
                                  <a:pt x="0" y="20660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81" name="Shape 181"/>
                        <wps:cNvSpPr/>
                        <wps:spPr>
                          <a:xfrm>
                            <a:off x="2124589" y="353727"/>
                            <a:ext cx="80302" cy="206591"/>
                          </a:xfrm>
                          <a:custGeom>
                            <a:avLst/>
                            <a:gdLst/>
                            <a:ahLst/>
                            <a:cxnLst/>
                            <a:rect l="0" t="0" r="0" b="0"/>
                            <a:pathLst>
                              <a:path w="80302" h="206591">
                                <a:moveTo>
                                  <a:pt x="0" y="0"/>
                                </a:moveTo>
                                <a:lnTo>
                                  <a:pt x="80302" y="0"/>
                                </a:lnTo>
                                <a:lnTo>
                                  <a:pt x="80302" y="44310"/>
                                </a:lnTo>
                                <a:lnTo>
                                  <a:pt x="54661" y="44310"/>
                                </a:lnTo>
                                <a:lnTo>
                                  <a:pt x="54661" y="80290"/>
                                </a:lnTo>
                                <a:lnTo>
                                  <a:pt x="80302" y="80290"/>
                                </a:lnTo>
                                <a:lnTo>
                                  <a:pt x="80302" y="122301"/>
                                </a:lnTo>
                                <a:lnTo>
                                  <a:pt x="54648" y="122301"/>
                                </a:lnTo>
                                <a:lnTo>
                                  <a:pt x="54648" y="159868"/>
                                </a:lnTo>
                                <a:lnTo>
                                  <a:pt x="80302" y="159868"/>
                                </a:lnTo>
                                <a:lnTo>
                                  <a:pt x="80302" y="206591"/>
                                </a:lnTo>
                                <a:lnTo>
                                  <a:pt x="0" y="206591"/>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82" name="Shape 182"/>
                        <wps:cNvSpPr/>
                        <wps:spPr>
                          <a:xfrm>
                            <a:off x="2204892" y="353727"/>
                            <a:ext cx="81953" cy="206591"/>
                          </a:xfrm>
                          <a:custGeom>
                            <a:avLst/>
                            <a:gdLst/>
                            <a:ahLst/>
                            <a:cxnLst/>
                            <a:rect l="0" t="0" r="0" b="0"/>
                            <a:pathLst>
                              <a:path w="81953" h="206591">
                                <a:moveTo>
                                  <a:pt x="0" y="0"/>
                                </a:moveTo>
                                <a:lnTo>
                                  <a:pt x="13018" y="0"/>
                                </a:lnTo>
                                <a:cubicBezTo>
                                  <a:pt x="49657" y="0"/>
                                  <a:pt x="76378" y="22352"/>
                                  <a:pt x="76378" y="52870"/>
                                </a:cubicBezTo>
                                <a:cubicBezTo>
                                  <a:pt x="76378" y="71336"/>
                                  <a:pt x="66040" y="87948"/>
                                  <a:pt x="50267" y="97511"/>
                                </a:cubicBezTo>
                                <a:cubicBezTo>
                                  <a:pt x="69736" y="106743"/>
                                  <a:pt x="81953" y="125222"/>
                                  <a:pt x="81953" y="147765"/>
                                </a:cubicBezTo>
                                <a:cubicBezTo>
                                  <a:pt x="81953" y="181242"/>
                                  <a:pt x="53061" y="206591"/>
                                  <a:pt x="14923" y="206591"/>
                                </a:cubicBezTo>
                                <a:lnTo>
                                  <a:pt x="0" y="206591"/>
                                </a:lnTo>
                                <a:lnTo>
                                  <a:pt x="0" y="159868"/>
                                </a:lnTo>
                                <a:lnTo>
                                  <a:pt x="5271" y="159868"/>
                                </a:lnTo>
                                <a:cubicBezTo>
                                  <a:pt x="17590" y="159868"/>
                                  <a:pt x="25654" y="152146"/>
                                  <a:pt x="25654" y="140996"/>
                                </a:cubicBezTo>
                                <a:cubicBezTo>
                                  <a:pt x="25654" y="130023"/>
                                  <a:pt x="17590" y="122301"/>
                                  <a:pt x="5271" y="122301"/>
                                </a:cubicBezTo>
                                <a:lnTo>
                                  <a:pt x="0" y="122301"/>
                                </a:lnTo>
                                <a:lnTo>
                                  <a:pt x="0" y="80290"/>
                                </a:lnTo>
                                <a:lnTo>
                                  <a:pt x="3124" y="80290"/>
                                </a:lnTo>
                                <a:cubicBezTo>
                                  <a:pt x="15024" y="80290"/>
                                  <a:pt x="22365" y="73025"/>
                                  <a:pt x="22365" y="62293"/>
                                </a:cubicBezTo>
                                <a:cubicBezTo>
                                  <a:pt x="22365" y="51575"/>
                                  <a:pt x="15024" y="44310"/>
                                  <a:pt x="3124" y="44310"/>
                                </a:cubicBezTo>
                                <a:lnTo>
                                  <a:pt x="0" y="44310"/>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83" name="Shape 183"/>
                        <wps:cNvSpPr/>
                        <wps:spPr>
                          <a:xfrm>
                            <a:off x="2316679" y="353730"/>
                            <a:ext cx="134696" cy="206591"/>
                          </a:xfrm>
                          <a:custGeom>
                            <a:avLst/>
                            <a:gdLst/>
                            <a:ahLst/>
                            <a:cxnLst/>
                            <a:rect l="0" t="0" r="0" b="0"/>
                            <a:pathLst>
                              <a:path w="134696" h="206591">
                                <a:moveTo>
                                  <a:pt x="0" y="0"/>
                                </a:moveTo>
                                <a:lnTo>
                                  <a:pt x="132194" y="0"/>
                                </a:lnTo>
                                <a:lnTo>
                                  <a:pt x="132194" y="49200"/>
                                </a:lnTo>
                                <a:lnTo>
                                  <a:pt x="56667" y="49200"/>
                                </a:lnTo>
                                <a:lnTo>
                                  <a:pt x="56667" y="79616"/>
                                </a:lnTo>
                                <a:lnTo>
                                  <a:pt x="124524" y="79616"/>
                                </a:lnTo>
                                <a:lnTo>
                                  <a:pt x="124524" y="126302"/>
                                </a:lnTo>
                                <a:lnTo>
                                  <a:pt x="56667" y="126302"/>
                                </a:lnTo>
                                <a:lnTo>
                                  <a:pt x="56667" y="157226"/>
                                </a:lnTo>
                                <a:lnTo>
                                  <a:pt x="134696" y="157226"/>
                                </a:lnTo>
                                <a:lnTo>
                                  <a:pt x="134696" y="206591"/>
                                </a:lnTo>
                                <a:lnTo>
                                  <a:pt x="0" y="206591"/>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84" name="Shape 184"/>
                        <wps:cNvSpPr/>
                        <wps:spPr>
                          <a:xfrm>
                            <a:off x="2483986" y="353725"/>
                            <a:ext cx="176835" cy="206604"/>
                          </a:xfrm>
                          <a:custGeom>
                            <a:avLst/>
                            <a:gdLst/>
                            <a:ahLst/>
                            <a:cxnLst/>
                            <a:rect l="0" t="0" r="0" b="0"/>
                            <a:pathLst>
                              <a:path w="176835" h="206604">
                                <a:moveTo>
                                  <a:pt x="0" y="0"/>
                                </a:moveTo>
                                <a:lnTo>
                                  <a:pt x="57429" y="0"/>
                                </a:lnTo>
                                <a:lnTo>
                                  <a:pt x="57429" y="74536"/>
                                </a:lnTo>
                                <a:lnTo>
                                  <a:pt x="119418" y="74536"/>
                                </a:lnTo>
                                <a:lnTo>
                                  <a:pt x="119418" y="0"/>
                                </a:lnTo>
                                <a:lnTo>
                                  <a:pt x="176835" y="0"/>
                                </a:lnTo>
                                <a:lnTo>
                                  <a:pt x="176835" y="206604"/>
                                </a:lnTo>
                                <a:lnTo>
                                  <a:pt x="119418" y="206604"/>
                                </a:lnTo>
                                <a:lnTo>
                                  <a:pt x="119418" y="127292"/>
                                </a:lnTo>
                                <a:lnTo>
                                  <a:pt x="57429" y="127292"/>
                                </a:lnTo>
                                <a:lnTo>
                                  <a:pt x="57429" y="206604"/>
                                </a:lnTo>
                                <a:lnTo>
                                  <a:pt x="0" y="20660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85" name="Shape 185"/>
                        <wps:cNvSpPr/>
                        <wps:spPr>
                          <a:xfrm>
                            <a:off x="2752848" y="353719"/>
                            <a:ext cx="273482" cy="206947"/>
                          </a:xfrm>
                          <a:custGeom>
                            <a:avLst/>
                            <a:gdLst/>
                            <a:ahLst/>
                            <a:cxnLst/>
                            <a:rect l="0" t="0" r="0" b="0"/>
                            <a:pathLst>
                              <a:path w="273482" h="206947">
                                <a:moveTo>
                                  <a:pt x="31242" y="0"/>
                                </a:moveTo>
                                <a:lnTo>
                                  <a:pt x="88074" y="0"/>
                                </a:lnTo>
                                <a:lnTo>
                                  <a:pt x="136728" y="112421"/>
                                </a:lnTo>
                                <a:lnTo>
                                  <a:pt x="185699" y="0"/>
                                </a:lnTo>
                                <a:lnTo>
                                  <a:pt x="242532" y="0"/>
                                </a:lnTo>
                                <a:lnTo>
                                  <a:pt x="273482" y="206604"/>
                                </a:lnTo>
                                <a:lnTo>
                                  <a:pt x="216065" y="206604"/>
                                </a:lnTo>
                                <a:lnTo>
                                  <a:pt x="199936" y="87630"/>
                                </a:lnTo>
                                <a:lnTo>
                                  <a:pt x="145148" y="206947"/>
                                </a:lnTo>
                                <a:lnTo>
                                  <a:pt x="128333" y="206947"/>
                                </a:lnTo>
                                <a:lnTo>
                                  <a:pt x="73571" y="87668"/>
                                </a:lnTo>
                                <a:lnTo>
                                  <a:pt x="57671" y="206604"/>
                                </a:lnTo>
                                <a:lnTo>
                                  <a:pt x="0" y="206604"/>
                                </a:lnTo>
                                <a:lnTo>
                                  <a:pt x="31242"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86" name="Shape 186"/>
                        <wps:cNvSpPr/>
                        <wps:spPr>
                          <a:xfrm>
                            <a:off x="3034352" y="353731"/>
                            <a:ext cx="109036" cy="206591"/>
                          </a:xfrm>
                          <a:custGeom>
                            <a:avLst/>
                            <a:gdLst/>
                            <a:ahLst/>
                            <a:cxnLst/>
                            <a:rect l="0" t="0" r="0" b="0"/>
                            <a:pathLst>
                              <a:path w="109036" h="206591">
                                <a:moveTo>
                                  <a:pt x="81153" y="0"/>
                                </a:moveTo>
                                <a:lnTo>
                                  <a:pt x="109036" y="0"/>
                                </a:lnTo>
                                <a:lnTo>
                                  <a:pt x="109036" y="64780"/>
                                </a:lnTo>
                                <a:lnTo>
                                  <a:pt x="108928" y="64478"/>
                                </a:lnTo>
                                <a:lnTo>
                                  <a:pt x="86296" y="128499"/>
                                </a:lnTo>
                                <a:lnTo>
                                  <a:pt x="109036" y="128499"/>
                                </a:lnTo>
                                <a:lnTo>
                                  <a:pt x="109036" y="173038"/>
                                </a:lnTo>
                                <a:lnTo>
                                  <a:pt x="72428" y="173038"/>
                                </a:lnTo>
                                <a:lnTo>
                                  <a:pt x="60985" y="206591"/>
                                </a:lnTo>
                                <a:lnTo>
                                  <a:pt x="0" y="206591"/>
                                </a:lnTo>
                                <a:lnTo>
                                  <a:pt x="81153"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87" name="Shape 187"/>
                        <wps:cNvSpPr/>
                        <wps:spPr>
                          <a:xfrm>
                            <a:off x="3143387" y="353731"/>
                            <a:ext cx="110687" cy="206591"/>
                          </a:xfrm>
                          <a:custGeom>
                            <a:avLst/>
                            <a:gdLst/>
                            <a:ahLst/>
                            <a:cxnLst/>
                            <a:rect l="0" t="0" r="0" b="0"/>
                            <a:pathLst>
                              <a:path w="110687" h="206591">
                                <a:moveTo>
                                  <a:pt x="0" y="0"/>
                                </a:moveTo>
                                <a:lnTo>
                                  <a:pt x="27756" y="0"/>
                                </a:lnTo>
                                <a:lnTo>
                                  <a:pt x="110687" y="206591"/>
                                </a:lnTo>
                                <a:lnTo>
                                  <a:pt x="48000" y="206591"/>
                                </a:lnTo>
                                <a:lnTo>
                                  <a:pt x="36620" y="173038"/>
                                </a:lnTo>
                                <a:lnTo>
                                  <a:pt x="0" y="173038"/>
                                </a:lnTo>
                                <a:lnTo>
                                  <a:pt x="0" y="128499"/>
                                </a:lnTo>
                                <a:lnTo>
                                  <a:pt x="22739" y="128499"/>
                                </a:lnTo>
                                <a:lnTo>
                                  <a:pt x="0" y="64780"/>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88" name="Shape 188"/>
                        <wps:cNvSpPr/>
                        <wps:spPr>
                          <a:xfrm>
                            <a:off x="3238495" y="353719"/>
                            <a:ext cx="169405" cy="206604"/>
                          </a:xfrm>
                          <a:custGeom>
                            <a:avLst/>
                            <a:gdLst/>
                            <a:ahLst/>
                            <a:cxnLst/>
                            <a:rect l="0" t="0" r="0" b="0"/>
                            <a:pathLst>
                              <a:path w="169405" h="206604">
                                <a:moveTo>
                                  <a:pt x="0" y="0"/>
                                </a:moveTo>
                                <a:lnTo>
                                  <a:pt x="169405" y="0"/>
                                </a:lnTo>
                                <a:lnTo>
                                  <a:pt x="169405" y="51257"/>
                                </a:lnTo>
                                <a:lnTo>
                                  <a:pt x="113284" y="51257"/>
                                </a:lnTo>
                                <a:lnTo>
                                  <a:pt x="113284" y="206604"/>
                                </a:lnTo>
                                <a:lnTo>
                                  <a:pt x="56121" y="206604"/>
                                </a:lnTo>
                                <a:lnTo>
                                  <a:pt x="56121" y="51257"/>
                                </a:lnTo>
                                <a:lnTo>
                                  <a:pt x="0" y="51257"/>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89" name="Shape 189"/>
                        <wps:cNvSpPr/>
                        <wps:spPr>
                          <a:xfrm>
                            <a:off x="3433270" y="353730"/>
                            <a:ext cx="134684" cy="206591"/>
                          </a:xfrm>
                          <a:custGeom>
                            <a:avLst/>
                            <a:gdLst/>
                            <a:ahLst/>
                            <a:cxnLst/>
                            <a:rect l="0" t="0" r="0" b="0"/>
                            <a:pathLst>
                              <a:path w="134684" h="206591">
                                <a:moveTo>
                                  <a:pt x="0" y="0"/>
                                </a:moveTo>
                                <a:lnTo>
                                  <a:pt x="132194" y="0"/>
                                </a:lnTo>
                                <a:lnTo>
                                  <a:pt x="132194" y="49200"/>
                                </a:lnTo>
                                <a:lnTo>
                                  <a:pt x="56655" y="49200"/>
                                </a:lnTo>
                                <a:lnTo>
                                  <a:pt x="56655" y="79616"/>
                                </a:lnTo>
                                <a:lnTo>
                                  <a:pt x="124511" y="79616"/>
                                </a:lnTo>
                                <a:lnTo>
                                  <a:pt x="124511" y="126302"/>
                                </a:lnTo>
                                <a:lnTo>
                                  <a:pt x="56655" y="126302"/>
                                </a:lnTo>
                                <a:lnTo>
                                  <a:pt x="56655" y="157226"/>
                                </a:lnTo>
                                <a:lnTo>
                                  <a:pt x="134684" y="157226"/>
                                </a:lnTo>
                                <a:lnTo>
                                  <a:pt x="134684" y="206591"/>
                                </a:lnTo>
                                <a:lnTo>
                                  <a:pt x="0" y="206591"/>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90" name="Shape 190"/>
                        <wps:cNvSpPr/>
                        <wps:spPr>
                          <a:xfrm>
                            <a:off x="3600572" y="353729"/>
                            <a:ext cx="81521" cy="206591"/>
                          </a:xfrm>
                          <a:custGeom>
                            <a:avLst/>
                            <a:gdLst/>
                            <a:ahLst/>
                            <a:cxnLst/>
                            <a:rect l="0" t="0" r="0" b="0"/>
                            <a:pathLst>
                              <a:path w="81521" h="206591">
                                <a:moveTo>
                                  <a:pt x="0" y="0"/>
                                </a:moveTo>
                                <a:lnTo>
                                  <a:pt x="81521" y="0"/>
                                </a:lnTo>
                                <a:lnTo>
                                  <a:pt x="81521" y="49844"/>
                                </a:lnTo>
                                <a:lnTo>
                                  <a:pt x="81140" y="49695"/>
                                </a:lnTo>
                                <a:lnTo>
                                  <a:pt x="57048" y="49695"/>
                                </a:lnTo>
                                <a:lnTo>
                                  <a:pt x="57048" y="99835"/>
                                </a:lnTo>
                                <a:lnTo>
                                  <a:pt x="81140" y="99835"/>
                                </a:lnTo>
                                <a:lnTo>
                                  <a:pt x="81521" y="99687"/>
                                </a:lnTo>
                                <a:lnTo>
                                  <a:pt x="81521" y="149530"/>
                                </a:lnTo>
                                <a:lnTo>
                                  <a:pt x="57048" y="149530"/>
                                </a:lnTo>
                                <a:lnTo>
                                  <a:pt x="57048" y="206591"/>
                                </a:lnTo>
                                <a:lnTo>
                                  <a:pt x="0" y="206591"/>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91" name="Shape 191"/>
                        <wps:cNvSpPr/>
                        <wps:spPr>
                          <a:xfrm>
                            <a:off x="3682093" y="353729"/>
                            <a:ext cx="82982" cy="149530"/>
                          </a:xfrm>
                          <a:custGeom>
                            <a:avLst/>
                            <a:gdLst/>
                            <a:ahLst/>
                            <a:cxnLst/>
                            <a:rect l="0" t="0" r="0" b="0"/>
                            <a:pathLst>
                              <a:path w="82982" h="149530">
                                <a:moveTo>
                                  <a:pt x="0" y="0"/>
                                </a:moveTo>
                                <a:lnTo>
                                  <a:pt x="6439" y="0"/>
                                </a:lnTo>
                                <a:cubicBezTo>
                                  <a:pt x="50355" y="0"/>
                                  <a:pt x="82982" y="31318"/>
                                  <a:pt x="82982" y="74638"/>
                                </a:cubicBezTo>
                                <a:cubicBezTo>
                                  <a:pt x="82982" y="117970"/>
                                  <a:pt x="50355" y="149530"/>
                                  <a:pt x="6439" y="149530"/>
                                </a:cubicBezTo>
                                <a:lnTo>
                                  <a:pt x="0" y="149530"/>
                                </a:lnTo>
                                <a:lnTo>
                                  <a:pt x="0" y="99687"/>
                                </a:lnTo>
                                <a:lnTo>
                                  <a:pt x="17661" y="92810"/>
                                </a:lnTo>
                                <a:cubicBezTo>
                                  <a:pt x="22003" y="88379"/>
                                  <a:pt x="24473" y="82112"/>
                                  <a:pt x="24473" y="74765"/>
                                </a:cubicBezTo>
                                <a:cubicBezTo>
                                  <a:pt x="24473" y="67425"/>
                                  <a:pt x="22003" y="61157"/>
                                  <a:pt x="17661" y="56725"/>
                                </a:cubicBezTo>
                                <a:lnTo>
                                  <a:pt x="0" y="4984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92" name="Shape 192"/>
                        <wps:cNvSpPr/>
                        <wps:spPr>
                          <a:xfrm>
                            <a:off x="3790892" y="353725"/>
                            <a:ext cx="182270" cy="206604"/>
                          </a:xfrm>
                          <a:custGeom>
                            <a:avLst/>
                            <a:gdLst/>
                            <a:ahLst/>
                            <a:cxnLst/>
                            <a:rect l="0" t="0" r="0" b="0"/>
                            <a:pathLst>
                              <a:path w="182270" h="206604">
                                <a:moveTo>
                                  <a:pt x="0" y="0"/>
                                </a:moveTo>
                                <a:lnTo>
                                  <a:pt x="55931" y="0"/>
                                </a:lnTo>
                                <a:lnTo>
                                  <a:pt x="55931" y="110706"/>
                                </a:lnTo>
                                <a:lnTo>
                                  <a:pt x="137630" y="0"/>
                                </a:lnTo>
                                <a:lnTo>
                                  <a:pt x="182270" y="0"/>
                                </a:lnTo>
                                <a:lnTo>
                                  <a:pt x="182270" y="206604"/>
                                </a:lnTo>
                                <a:lnTo>
                                  <a:pt x="126365" y="206604"/>
                                </a:lnTo>
                                <a:lnTo>
                                  <a:pt x="126365" y="96495"/>
                                </a:lnTo>
                                <a:lnTo>
                                  <a:pt x="44171" y="206604"/>
                                </a:lnTo>
                                <a:lnTo>
                                  <a:pt x="0" y="20660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93" name="Shape 193"/>
                        <wps:cNvSpPr/>
                        <wps:spPr>
                          <a:xfrm>
                            <a:off x="3997732" y="353723"/>
                            <a:ext cx="160896" cy="211824"/>
                          </a:xfrm>
                          <a:custGeom>
                            <a:avLst/>
                            <a:gdLst/>
                            <a:ahLst/>
                            <a:cxnLst/>
                            <a:rect l="0" t="0" r="0" b="0"/>
                            <a:pathLst>
                              <a:path w="160896" h="211824">
                                <a:moveTo>
                                  <a:pt x="103556" y="0"/>
                                </a:moveTo>
                                <a:lnTo>
                                  <a:pt x="160896" y="0"/>
                                </a:lnTo>
                                <a:lnTo>
                                  <a:pt x="160896" y="135763"/>
                                </a:lnTo>
                                <a:cubicBezTo>
                                  <a:pt x="160896" y="180530"/>
                                  <a:pt x="128664" y="211824"/>
                                  <a:pt x="80785" y="211824"/>
                                </a:cubicBezTo>
                                <a:cubicBezTo>
                                  <a:pt x="33249" y="211824"/>
                                  <a:pt x="0" y="180658"/>
                                  <a:pt x="0" y="135763"/>
                                </a:cubicBezTo>
                                <a:lnTo>
                                  <a:pt x="0" y="127622"/>
                                </a:lnTo>
                                <a:lnTo>
                                  <a:pt x="57328" y="127622"/>
                                </a:lnTo>
                                <a:lnTo>
                                  <a:pt x="57328" y="132867"/>
                                </a:lnTo>
                                <a:cubicBezTo>
                                  <a:pt x="57328" y="148679"/>
                                  <a:pt x="66662" y="158852"/>
                                  <a:pt x="80785" y="158852"/>
                                </a:cubicBezTo>
                                <a:cubicBezTo>
                                  <a:pt x="94234" y="158852"/>
                                  <a:pt x="103556" y="148844"/>
                                  <a:pt x="103556" y="132867"/>
                                </a:cubicBezTo>
                                <a:lnTo>
                                  <a:pt x="103556"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94" name="Shape 194"/>
                        <wps:cNvSpPr/>
                        <wps:spPr>
                          <a:xfrm>
                            <a:off x="4169215" y="353731"/>
                            <a:ext cx="109036" cy="206591"/>
                          </a:xfrm>
                          <a:custGeom>
                            <a:avLst/>
                            <a:gdLst/>
                            <a:ahLst/>
                            <a:cxnLst/>
                            <a:rect l="0" t="0" r="0" b="0"/>
                            <a:pathLst>
                              <a:path w="109036" h="206591">
                                <a:moveTo>
                                  <a:pt x="81153" y="0"/>
                                </a:moveTo>
                                <a:lnTo>
                                  <a:pt x="109036" y="0"/>
                                </a:lnTo>
                                <a:lnTo>
                                  <a:pt x="109036" y="64781"/>
                                </a:lnTo>
                                <a:lnTo>
                                  <a:pt x="108928" y="64478"/>
                                </a:lnTo>
                                <a:lnTo>
                                  <a:pt x="86297" y="128499"/>
                                </a:lnTo>
                                <a:lnTo>
                                  <a:pt x="109036" y="128499"/>
                                </a:lnTo>
                                <a:lnTo>
                                  <a:pt x="109036" y="173038"/>
                                </a:lnTo>
                                <a:lnTo>
                                  <a:pt x="72428" y="173038"/>
                                </a:lnTo>
                                <a:lnTo>
                                  <a:pt x="60998" y="206591"/>
                                </a:lnTo>
                                <a:lnTo>
                                  <a:pt x="0" y="206591"/>
                                </a:lnTo>
                                <a:lnTo>
                                  <a:pt x="81153"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95" name="Shape 195"/>
                        <wps:cNvSpPr/>
                        <wps:spPr>
                          <a:xfrm>
                            <a:off x="4278251" y="353731"/>
                            <a:ext cx="110687" cy="206591"/>
                          </a:xfrm>
                          <a:custGeom>
                            <a:avLst/>
                            <a:gdLst/>
                            <a:ahLst/>
                            <a:cxnLst/>
                            <a:rect l="0" t="0" r="0" b="0"/>
                            <a:pathLst>
                              <a:path w="110687" h="206591">
                                <a:moveTo>
                                  <a:pt x="0" y="0"/>
                                </a:moveTo>
                                <a:lnTo>
                                  <a:pt x="27756" y="0"/>
                                </a:lnTo>
                                <a:lnTo>
                                  <a:pt x="110687" y="206591"/>
                                </a:lnTo>
                                <a:lnTo>
                                  <a:pt x="48012" y="206591"/>
                                </a:lnTo>
                                <a:lnTo>
                                  <a:pt x="36633" y="173038"/>
                                </a:lnTo>
                                <a:lnTo>
                                  <a:pt x="0" y="173038"/>
                                </a:lnTo>
                                <a:lnTo>
                                  <a:pt x="0" y="128499"/>
                                </a:lnTo>
                                <a:lnTo>
                                  <a:pt x="22739" y="128499"/>
                                </a:lnTo>
                                <a:lnTo>
                                  <a:pt x="0" y="64781"/>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96" name="Shape 196"/>
                        <wps:cNvSpPr/>
                        <wps:spPr>
                          <a:xfrm>
                            <a:off x="719743" y="702602"/>
                            <a:ext cx="161430" cy="217030"/>
                          </a:xfrm>
                          <a:custGeom>
                            <a:avLst/>
                            <a:gdLst/>
                            <a:ahLst/>
                            <a:cxnLst/>
                            <a:rect l="0" t="0" r="0" b="0"/>
                            <a:pathLst>
                              <a:path w="161430" h="217030">
                                <a:moveTo>
                                  <a:pt x="81356" y="0"/>
                                </a:moveTo>
                                <a:cubicBezTo>
                                  <a:pt x="119317" y="0"/>
                                  <a:pt x="156159" y="20790"/>
                                  <a:pt x="156159" y="61074"/>
                                </a:cubicBezTo>
                                <a:cubicBezTo>
                                  <a:pt x="156159" y="79959"/>
                                  <a:pt x="147041" y="94323"/>
                                  <a:pt x="131470" y="104496"/>
                                </a:cubicBezTo>
                                <a:cubicBezTo>
                                  <a:pt x="151321" y="115443"/>
                                  <a:pt x="161430" y="132181"/>
                                  <a:pt x="161227" y="153314"/>
                                </a:cubicBezTo>
                                <a:cubicBezTo>
                                  <a:pt x="161227" y="195567"/>
                                  <a:pt x="121399" y="217030"/>
                                  <a:pt x="80150" y="217030"/>
                                </a:cubicBezTo>
                                <a:cubicBezTo>
                                  <a:pt x="37033" y="217030"/>
                                  <a:pt x="0" y="192189"/>
                                  <a:pt x="0" y="146482"/>
                                </a:cubicBezTo>
                                <a:lnTo>
                                  <a:pt x="56744" y="146482"/>
                                </a:lnTo>
                                <a:cubicBezTo>
                                  <a:pt x="56871" y="160934"/>
                                  <a:pt x="67653" y="169037"/>
                                  <a:pt x="79769" y="169037"/>
                                </a:cubicBezTo>
                                <a:cubicBezTo>
                                  <a:pt x="92647" y="169037"/>
                                  <a:pt x="103353" y="161023"/>
                                  <a:pt x="103353" y="148336"/>
                                </a:cubicBezTo>
                                <a:cubicBezTo>
                                  <a:pt x="103353" y="136754"/>
                                  <a:pt x="94005" y="128651"/>
                                  <a:pt x="78588" y="128651"/>
                                </a:cubicBezTo>
                                <a:lnTo>
                                  <a:pt x="61633" y="128651"/>
                                </a:lnTo>
                                <a:lnTo>
                                  <a:pt x="61633" y="83286"/>
                                </a:lnTo>
                                <a:lnTo>
                                  <a:pt x="77965" y="83286"/>
                                </a:lnTo>
                                <a:cubicBezTo>
                                  <a:pt x="92100" y="83286"/>
                                  <a:pt x="100482" y="75311"/>
                                  <a:pt x="100482" y="64782"/>
                                </a:cubicBezTo>
                                <a:cubicBezTo>
                                  <a:pt x="100482" y="52896"/>
                                  <a:pt x="91211" y="45732"/>
                                  <a:pt x="79769" y="45732"/>
                                </a:cubicBezTo>
                                <a:cubicBezTo>
                                  <a:pt x="68415" y="45732"/>
                                  <a:pt x="58141" y="53238"/>
                                  <a:pt x="58014" y="66129"/>
                                </a:cubicBezTo>
                                <a:lnTo>
                                  <a:pt x="2705" y="66129"/>
                                </a:lnTo>
                                <a:cubicBezTo>
                                  <a:pt x="2705" y="22327"/>
                                  <a:pt x="40881" y="0"/>
                                  <a:pt x="81356"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97" name="Shape 197"/>
                        <wps:cNvSpPr/>
                        <wps:spPr>
                          <a:xfrm>
                            <a:off x="883220" y="707830"/>
                            <a:ext cx="109036" cy="206591"/>
                          </a:xfrm>
                          <a:custGeom>
                            <a:avLst/>
                            <a:gdLst/>
                            <a:ahLst/>
                            <a:cxnLst/>
                            <a:rect l="0" t="0" r="0" b="0"/>
                            <a:pathLst>
                              <a:path w="109036" h="206591">
                                <a:moveTo>
                                  <a:pt x="81153" y="0"/>
                                </a:moveTo>
                                <a:lnTo>
                                  <a:pt x="109036" y="0"/>
                                </a:lnTo>
                                <a:lnTo>
                                  <a:pt x="109036" y="64745"/>
                                </a:lnTo>
                                <a:lnTo>
                                  <a:pt x="108941" y="64478"/>
                                </a:lnTo>
                                <a:lnTo>
                                  <a:pt x="86296" y="128499"/>
                                </a:lnTo>
                                <a:lnTo>
                                  <a:pt x="109036" y="128499"/>
                                </a:lnTo>
                                <a:lnTo>
                                  <a:pt x="109036" y="173038"/>
                                </a:lnTo>
                                <a:lnTo>
                                  <a:pt x="72441" y="173038"/>
                                </a:lnTo>
                                <a:lnTo>
                                  <a:pt x="60998" y="206591"/>
                                </a:lnTo>
                                <a:lnTo>
                                  <a:pt x="0" y="206591"/>
                                </a:lnTo>
                                <a:lnTo>
                                  <a:pt x="81153"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98" name="Shape 198"/>
                        <wps:cNvSpPr/>
                        <wps:spPr>
                          <a:xfrm>
                            <a:off x="992256" y="707830"/>
                            <a:ext cx="110700" cy="206591"/>
                          </a:xfrm>
                          <a:custGeom>
                            <a:avLst/>
                            <a:gdLst/>
                            <a:ahLst/>
                            <a:cxnLst/>
                            <a:rect l="0" t="0" r="0" b="0"/>
                            <a:pathLst>
                              <a:path w="110700" h="206591">
                                <a:moveTo>
                                  <a:pt x="0" y="0"/>
                                </a:moveTo>
                                <a:lnTo>
                                  <a:pt x="27756" y="0"/>
                                </a:lnTo>
                                <a:lnTo>
                                  <a:pt x="110700" y="206591"/>
                                </a:lnTo>
                                <a:lnTo>
                                  <a:pt x="48012" y="206591"/>
                                </a:lnTo>
                                <a:lnTo>
                                  <a:pt x="36633" y="173038"/>
                                </a:lnTo>
                                <a:lnTo>
                                  <a:pt x="0" y="173038"/>
                                </a:lnTo>
                                <a:lnTo>
                                  <a:pt x="0" y="128499"/>
                                </a:lnTo>
                                <a:lnTo>
                                  <a:pt x="22739" y="128499"/>
                                </a:lnTo>
                                <a:lnTo>
                                  <a:pt x="0" y="64745"/>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199" name="Shape 199"/>
                        <wps:cNvSpPr/>
                        <wps:spPr>
                          <a:xfrm>
                            <a:off x="1179441" y="707823"/>
                            <a:ext cx="182270" cy="206604"/>
                          </a:xfrm>
                          <a:custGeom>
                            <a:avLst/>
                            <a:gdLst/>
                            <a:ahLst/>
                            <a:cxnLst/>
                            <a:rect l="0" t="0" r="0" b="0"/>
                            <a:pathLst>
                              <a:path w="182270" h="206604">
                                <a:moveTo>
                                  <a:pt x="0" y="0"/>
                                </a:moveTo>
                                <a:lnTo>
                                  <a:pt x="55918" y="0"/>
                                </a:lnTo>
                                <a:lnTo>
                                  <a:pt x="55918" y="110706"/>
                                </a:lnTo>
                                <a:lnTo>
                                  <a:pt x="137630" y="0"/>
                                </a:lnTo>
                                <a:lnTo>
                                  <a:pt x="182270" y="0"/>
                                </a:lnTo>
                                <a:lnTo>
                                  <a:pt x="182270" y="206604"/>
                                </a:lnTo>
                                <a:lnTo>
                                  <a:pt x="126352" y="206604"/>
                                </a:lnTo>
                                <a:lnTo>
                                  <a:pt x="126352" y="96495"/>
                                </a:lnTo>
                                <a:lnTo>
                                  <a:pt x="44171" y="206604"/>
                                </a:lnTo>
                                <a:lnTo>
                                  <a:pt x="0" y="20660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00" name="Shape 200"/>
                        <wps:cNvSpPr/>
                        <wps:spPr>
                          <a:xfrm>
                            <a:off x="1401646" y="707823"/>
                            <a:ext cx="176835" cy="206604"/>
                          </a:xfrm>
                          <a:custGeom>
                            <a:avLst/>
                            <a:gdLst/>
                            <a:ahLst/>
                            <a:cxnLst/>
                            <a:rect l="0" t="0" r="0" b="0"/>
                            <a:pathLst>
                              <a:path w="176835" h="206604">
                                <a:moveTo>
                                  <a:pt x="0" y="0"/>
                                </a:moveTo>
                                <a:lnTo>
                                  <a:pt x="57429" y="0"/>
                                </a:lnTo>
                                <a:lnTo>
                                  <a:pt x="57429" y="74536"/>
                                </a:lnTo>
                                <a:lnTo>
                                  <a:pt x="119418" y="74536"/>
                                </a:lnTo>
                                <a:lnTo>
                                  <a:pt x="119418" y="0"/>
                                </a:lnTo>
                                <a:lnTo>
                                  <a:pt x="176835" y="0"/>
                                </a:lnTo>
                                <a:lnTo>
                                  <a:pt x="176835" y="206604"/>
                                </a:lnTo>
                                <a:lnTo>
                                  <a:pt x="119418" y="206604"/>
                                </a:lnTo>
                                <a:lnTo>
                                  <a:pt x="119418" y="127292"/>
                                </a:lnTo>
                                <a:lnTo>
                                  <a:pt x="57429" y="127292"/>
                                </a:lnTo>
                                <a:lnTo>
                                  <a:pt x="57429" y="206604"/>
                                </a:lnTo>
                                <a:lnTo>
                                  <a:pt x="0" y="20660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01" name="Shape 201"/>
                        <wps:cNvSpPr/>
                        <wps:spPr>
                          <a:xfrm>
                            <a:off x="1603761" y="707819"/>
                            <a:ext cx="169405" cy="206604"/>
                          </a:xfrm>
                          <a:custGeom>
                            <a:avLst/>
                            <a:gdLst/>
                            <a:ahLst/>
                            <a:cxnLst/>
                            <a:rect l="0" t="0" r="0" b="0"/>
                            <a:pathLst>
                              <a:path w="169405" h="206604">
                                <a:moveTo>
                                  <a:pt x="0" y="0"/>
                                </a:moveTo>
                                <a:lnTo>
                                  <a:pt x="169405" y="0"/>
                                </a:lnTo>
                                <a:lnTo>
                                  <a:pt x="169405" y="51257"/>
                                </a:lnTo>
                                <a:lnTo>
                                  <a:pt x="113284" y="51257"/>
                                </a:lnTo>
                                <a:lnTo>
                                  <a:pt x="113284" y="206604"/>
                                </a:lnTo>
                                <a:lnTo>
                                  <a:pt x="56121" y="206604"/>
                                </a:lnTo>
                                <a:lnTo>
                                  <a:pt x="56121" y="51257"/>
                                </a:lnTo>
                                <a:lnTo>
                                  <a:pt x="0" y="51257"/>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02" name="Shape 202"/>
                        <wps:cNvSpPr/>
                        <wps:spPr>
                          <a:xfrm>
                            <a:off x="1798528" y="707829"/>
                            <a:ext cx="134696" cy="206591"/>
                          </a:xfrm>
                          <a:custGeom>
                            <a:avLst/>
                            <a:gdLst/>
                            <a:ahLst/>
                            <a:cxnLst/>
                            <a:rect l="0" t="0" r="0" b="0"/>
                            <a:pathLst>
                              <a:path w="134696" h="206591">
                                <a:moveTo>
                                  <a:pt x="0" y="0"/>
                                </a:moveTo>
                                <a:lnTo>
                                  <a:pt x="132194" y="0"/>
                                </a:lnTo>
                                <a:lnTo>
                                  <a:pt x="132194" y="49200"/>
                                </a:lnTo>
                                <a:lnTo>
                                  <a:pt x="56667" y="49200"/>
                                </a:lnTo>
                                <a:lnTo>
                                  <a:pt x="56667" y="79616"/>
                                </a:lnTo>
                                <a:lnTo>
                                  <a:pt x="124524" y="79616"/>
                                </a:lnTo>
                                <a:lnTo>
                                  <a:pt x="124524" y="126302"/>
                                </a:lnTo>
                                <a:lnTo>
                                  <a:pt x="56667" y="126302"/>
                                </a:lnTo>
                                <a:lnTo>
                                  <a:pt x="56667" y="157226"/>
                                </a:lnTo>
                                <a:lnTo>
                                  <a:pt x="134696" y="157226"/>
                                </a:lnTo>
                                <a:lnTo>
                                  <a:pt x="134696" y="206591"/>
                                </a:lnTo>
                                <a:lnTo>
                                  <a:pt x="0" y="206591"/>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03" name="Shape 203"/>
                        <wps:cNvSpPr/>
                        <wps:spPr>
                          <a:xfrm>
                            <a:off x="1965841" y="707826"/>
                            <a:ext cx="125781" cy="206591"/>
                          </a:xfrm>
                          <a:custGeom>
                            <a:avLst/>
                            <a:gdLst/>
                            <a:ahLst/>
                            <a:cxnLst/>
                            <a:rect l="0" t="0" r="0" b="0"/>
                            <a:pathLst>
                              <a:path w="125781" h="206591">
                                <a:moveTo>
                                  <a:pt x="0" y="0"/>
                                </a:moveTo>
                                <a:lnTo>
                                  <a:pt x="125781" y="0"/>
                                </a:lnTo>
                                <a:lnTo>
                                  <a:pt x="125781" y="51498"/>
                                </a:lnTo>
                                <a:lnTo>
                                  <a:pt x="57417" y="51498"/>
                                </a:lnTo>
                                <a:lnTo>
                                  <a:pt x="57417" y="206591"/>
                                </a:lnTo>
                                <a:lnTo>
                                  <a:pt x="0" y="206591"/>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04" name="Shape 204"/>
                        <wps:cNvSpPr/>
                        <wps:spPr>
                          <a:xfrm>
                            <a:off x="2117209" y="707817"/>
                            <a:ext cx="81521" cy="206604"/>
                          </a:xfrm>
                          <a:custGeom>
                            <a:avLst/>
                            <a:gdLst/>
                            <a:ahLst/>
                            <a:cxnLst/>
                            <a:rect l="0" t="0" r="0" b="0"/>
                            <a:pathLst>
                              <a:path w="81521" h="206604">
                                <a:moveTo>
                                  <a:pt x="0" y="0"/>
                                </a:moveTo>
                                <a:lnTo>
                                  <a:pt x="81521" y="0"/>
                                </a:lnTo>
                                <a:lnTo>
                                  <a:pt x="81521" y="49856"/>
                                </a:lnTo>
                                <a:lnTo>
                                  <a:pt x="81140" y="49708"/>
                                </a:lnTo>
                                <a:lnTo>
                                  <a:pt x="57048" y="49708"/>
                                </a:lnTo>
                                <a:lnTo>
                                  <a:pt x="57048" y="99847"/>
                                </a:lnTo>
                                <a:lnTo>
                                  <a:pt x="81140" y="99847"/>
                                </a:lnTo>
                                <a:lnTo>
                                  <a:pt x="81521" y="99699"/>
                                </a:lnTo>
                                <a:lnTo>
                                  <a:pt x="81521" y="149542"/>
                                </a:lnTo>
                                <a:lnTo>
                                  <a:pt x="57048" y="149542"/>
                                </a:lnTo>
                                <a:lnTo>
                                  <a:pt x="57048" y="206604"/>
                                </a:lnTo>
                                <a:lnTo>
                                  <a:pt x="0" y="20660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05" name="Shape 205"/>
                        <wps:cNvSpPr/>
                        <wps:spPr>
                          <a:xfrm>
                            <a:off x="2198731" y="707817"/>
                            <a:ext cx="82982" cy="149542"/>
                          </a:xfrm>
                          <a:custGeom>
                            <a:avLst/>
                            <a:gdLst/>
                            <a:ahLst/>
                            <a:cxnLst/>
                            <a:rect l="0" t="0" r="0" b="0"/>
                            <a:pathLst>
                              <a:path w="82982" h="149542">
                                <a:moveTo>
                                  <a:pt x="0" y="0"/>
                                </a:moveTo>
                                <a:lnTo>
                                  <a:pt x="6439" y="0"/>
                                </a:lnTo>
                                <a:cubicBezTo>
                                  <a:pt x="50355" y="0"/>
                                  <a:pt x="82982" y="31331"/>
                                  <a:pt x="82982" y="74650"/>
                                </a:cubicBezTo>
                                <a:cubicBezTo>
                                  <a:pt x="82982" y="117983"/>
                                  <a:pt x="50355" y="149542"/>
                                  <a:pt x="6439" y="149542"/>
                                </a:cubicBezTo>
                                <a:lnTo>
                                  <a:pt x="0" y="149542"/>
                                </a:lnTo>
                                <a:lnTo>
                                  <a:pt x="0" y="99699"/>
                                </a:lnTo>
                                <a:lnTo>
                                  <a:pt x="17661" y="92818"/>
                                </a:lnTo>
                                <a:cubicBezTo>
                                  <a:pt x="22003" y="88385"/>
                                  <a:pt x="24473" y="82118"/>
                                  <a:pt x="24473" y="74778"/>
                                </a:cubicBezTo>
                                <a:cubicBezTo>
                                  <a:pt x="24473" y="67431"/>
                                  <a:pt x="22003" y="61163"/>
                                  <a:pt x="17661" y="56733"/>
                                </a:cubicBezTo>
                                <a:lnTo>
                                  <a:pt x="0" y="49856"/>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06" name="Shape 206"/>
                        <wps:cNvSpPr/>
                        <wps:spPr>
                          <a:xfrm>
                            <a:off x="2307528" y="707823"/>
                            <a:ext cx="182270" cy="206604"/>
                          </a:xfrm>
                          <a:custGeom>
                            <a:avLst/>
                            <a:gdLst/>
                            <a:ahLst/>
                            <a:cxnLst/>
                            <a:rect l="0" t="0" r="0" b="0"/>
                            <a:pathLst>
                              <a:path w="182270" h="206604">
                                <a:moveTo>
                                  <a:pt x="0" y="0"/>
                                </a:moveTo>
                                <a:lnTo>
                                  <a:pt x="55918" y="0"/>
                                </a:lnTo>
                                <a:lnTo>
                                  <a:pt x="55918" y="110706"/>
                                </a:lnTo>
                                <a:lnTo>
                                  <a:pt x="137630" y="0"/>
                                </a:lnTo>
                                <a:lnTo>
                                  <a:pt x="182270" y="0"/>
                                </a:lnTo>
                                <a:lnTo>
                                  <a:pt x="182270" y="206604"/>
                                </a:lnTo>
                                <a:lnTo>
                                  <a:pt x="126352" y="206604"/>
                                </a:lnTo>
                                <a:lnTo>
                                  <a:pt x="126352" y="96495"/>
                                </a:lnTo>
                                <a:lnTo>
                                  <a:pt x="44171" y="206604"/>
                                </a:lnTo>
                                <a:lnTo>
                                  <a:pt x="0" y="20660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07" name="Shape 207"/>
                        <wps:cNvSpPr/>
                        <wps:spPr>
                          <a:xfrm>
                            <a:off x="2529730" y="707817"/>
                            <a:ext cx="81521" cy="206604"/>
                          </a:xfrm>
                          <a:custGeom>
                            <a:avLst/>
                            <a:gdLst/>
                            <a:ahLst/>
                            <a:cxnLst/>
                            <a:rect l="0" t="0" r="0" b="0"/>
                            <a:pathLst>
                              <a:path w="81521" h="206604">
                                <a:moveTo>
                                  <a:pt x="0" y="0"/>
                                </a:moveTo>
                                <a:lnTo>
                                  <a:pt x="81521" y="0"/>
                                </a:lnTo>
                                <a:lnTo>
                                  <a:pt x="81521" y="49856"/>
                                </a:lnTo>
                                <a:lnTo>
                                  <a:pt x="81140" y="49708"/>
                                </a:lnTo>
                                <a:lnTo>
                                  <a:pt x="57048" y="49708"/>
                                </a:lnTo>
                                <a:lnTo>
                                  <a:pt x="57048" y="99847"/>
                                </a:lnTo>
                                <a:lnTo>
                                  <a:pt x="81140" y="99847"/>
                                </a:lnTo>
                                <a:lnTo>
                                  <a:pt x="81521" y="99699"/>
                                </a:lnTo>
                                <a:lnTo>
                                  <a:pt x="81521" y="149542"/>
                                </a:lnTo>
                                <a:lnTo>
                                  <a:pt x="57048" y="149542"/>
                                </a:lnTo>
                                <a:lnTo>
                                  <a:pt x="57048" y="206604"/>
                                </a:lnTo>
                                <a:lnTo>
                                  <a:pt x="0" y="20660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08" name="Shape 208"/>
                        <wps:cNvSpPr/>
                        <wps:spPr>
                          <a:xfrm>
                            <a:off x="2611251" y="707817"/>
                            <a:ext cx="82982" cy="149542"/>
                          </a:xfrm>
                          <a:custGeom>
                            <a:avLst/>
                            <a:gdLst/>
                            <a:ahLst/>
                            <a:cxnLst/>
                            <a:rect l="0" t="0" r="0" b="0"/>
                            <a:pathLst>
                              <a:path w="82982" h="149542">
                                <a:moveTo>
                                  <a:pt x="0" y="0"/>
                                </a:moveTo>
                                <a:lnTo>
                                  <a:pt x="6439" y="0"/>
                                </a:lnTo>
                                <a:cubicBezTo>
                                  <a:pt x="50355" y="0"/>
                                  <a:pt x="82982" y="31331"/>
                                  <a:pt x="82982" y="74650"/>
                                </a:cubicBezTo>
                                <a:cubicBezTo>
                                  <a:pt x="82982" y="117983"/>
                                  <a:pt x="50355" y="149542"/>
                                  <a:pt x="6439" y="149542"/>
                                </a:cubicBezTo>
                                <a:lnTo>
                                  <a:pt x="0" y="149542"/>
                                </a:lnTo>
                                <a:lnTo>
                                  <a:pt x="0" y="99699"/>
                                </a:lnTo>
                                <a:lnTo>
                                  <a:pt x="17661" y="92818"/>
                                </a:lnTo>
                                <a:cubicBezTo>
                                  <a:pt x="22003" y="88385"/>
                                  <a:pt x="24473" y="82118"/>
                                  <a:pt x="24473" y="74778"/>
                                </a:cubicBezTo>
                                <a:cubicBezTo>
                                  <a:pt x="24473" y="67431"/>
                                  <a:pt x="22003" y="61163"/>
                                  <a:pt x="17661" y="56733"/>
                                </a:cubicBezTo>
                                <a:lnTo>
                                  <a:pt x="0" y="49856"/>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09" name="Shape 209"/>
                        <wps:cNvSpPr/>
                        <wps:spPr>
                          <a:xfrm>
                            <a:off x="2683203" y="707830"/>
                            <a:ext cx="109036" cy="206591"/>
                          </a:xfrm>
                          <a:custGeom>
                            <a:avLst/>
                            <a:gdLst/>
                            <a:ahLst/>
                            <a:cxnLst/>
                            <a:rect l="0" t="0" r="0" b="0"/>
                            <a:pathLst>
                              <a:path w="109036" h="206591">
                                <a:moveTo>
                                  <a:pt x="81153" y="0"/>
                                </a:moveTo>
                                <a:lnTo>
                                  <a:pt x="109036" y="0"/>
                                </a:lnTo>
                                <a:lnTo>
                                  <a:pt x="109036" y="64744"/>
                                </a:lnTo>
                                <a:lnTo>
                                  <a:pt x="108941" y="64478"/>
                                </a:lnTo>
                                <a:lnTo>
                                  <a:pt x="86296" y="128499"/>
                                </a:lnTo>
                                <a:lnTo>
                                  <a:pt x="109036" y="128499"/>
                                </a:lnTo>
                                <a:lnTo>
                                  <a:pt x="109036" y="173038"/>
                                </a:lnTo>
                                <a:lnTo>
                                  <a:pt x="72441" y="173038"/>
                                </a:lnTo>
                                <a:lnTo>
                                  <a:pt x="60998" y="206591"/>
                                </a:lnTo>
                                <a:lnTo>
                                  <a:pt x="0" y="206591"/>
                                </a:lnTo>
                                <a:lnTo>
                                  <a:pt x="81153"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0" name="Shape 210"/>
                        <wps:cNvSpPr/>
                        <wps:spPr>
                          <a:xfrm>
                            <a:off x="2792239" y="707830"/>
                            <a:ext cx="110700" cy="206591"/>
                          </a:xfrm>
                          <a:custGeom>
                            <a:avLst/>
                            <a:gdLst/>
                            <a:ahLst/>
                            <a:cxnLst/>
                            <a:rect l="0" t="0" r="0" b="0"/>
                            <a:pathLst>
                              <a:path w="110700" h="206591">
                                <a:moveTo>
                                  <a:pt x="0" y="0"/>
                                </a:moveTo>
                                <a:lnTo>
                                  <a:pt x="27756" y="0"/>
                                </a:lnTo>
                                <a:lnTo>
                                  <a:pt x="110700" y="206591"/>
                                </a:lnTo>
                                <a:lnTo>
                                  <a:pt x="48012" y="206591"/>
                                </a:lnTo>
                                <a:lnTo>
                                  <a:pt x="36633" y="173038"/>
                                </a:lnTo>
                                <a:lnTo>
                                  <a:pt x="0" y="173038"/>
                                </a:lnTo>
                                <a:lnTo>
                                  <a:pt x="0" y="128499"/>
                                </a:lnTo>
                                <a:lnTo>
                                  <a:pt x="22740" y="128499"/>
                                </a:lnTo>
                                <a:lnTo>
                                  <a:pt x="0" y="6474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1" name="Shape 211"/>
                        <wps:cNvSpPr/>
                        <wps:spPr>
                          <a:xfrm>
                            <a:off x="2922774" y="707823"/>
                            <a:ext cx="176835" cy="206604"/>
                          </a:xfrm>
                          <a:custGeom>
                            <a:avLst/>
                            <a:gdLst/>
                            <a:ahLst/>
                            <a:cxnLst/>
                            <a:rect l="0" t="0" r="0" b="0"/>
                            <a:pathLst>
                              <a:path w="176835" h="206604">
                                <a:moveTo>
                                  <a:pt x="0" y="0"/>
                                </a:moveTo>
                                <a:lnTo>
                                  <a:pt x="57429" y="0"/>
                                </a:lnTo>
                                <a:lnTo>
                                  <a:pt x="57429" y="74536"/>
                                </a:lnTo>
                                <a:lnTo>
                                  <a:pt x="119418" y="74536"/>
                                </a:lnTo>
                                <a:lnTo>
                                  <a:pt x="119418" y="0"/>
                                </a:lnTo>
                                <a:lnTo>
                                  <a:pt x="176835" y="0"/>
                                </a:lnTo>
                                <a:lnTo>
                                  <a:pt x="176835" y="206604"/>
                                </a:lnTo>
                                <a:lnTo>
                                  <a:pt x="119418" y="206604"/>
                                </a:lnTo>
                                <a:lnTo>
                                  <a:pt x="119418" y="127292"/>
                                </a:lnTo>
                                <a:lnTo>
                                  <a:pt x="57429" y="127292"/>
                                </a:lnTo>
                                <a:lnTo>
                                  <a:pt x="57429" y="206604"/>
                                </a:lnTo>
                                <a:lnTo>
                                  <a:pt x="0" y="20660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2" name="Shape 212"/>
                        <wps:cNvSpPr/>
                        <wps:spPr>
                          <a:xfrm>
                            <a:off x="3128561" y="702635"/>
                            <a:ext cx="113640" cy="216985"/>
                          </a:xfrm>
                          <a:custGeom>
                            <a:avLst/>
                            <a:gdLst/>
                            <a:ahLst/>
                            <a:cxnLst/>
                            <a:rect l="0" t="0" r="0" b="0"/>
                            <a:pathLst>
                              <a:path w="113640" h="216985">
                                <a:moveTo>
                                  <a:pt x="113640" y="0"/>
                                </a:moveTo>
                                <a:lnTo>
                                  <a:pt x="113640" y="52974"/>
                                </a:lnTo>
                                <a:lnTo>
                                  <a:pt x="92016" y="57100"/>
                                </a:lnTo>
                                <a:cubicBezTo>
                                  <a:pt x="72253" y="65187"/>
                                  <a:pt x="59258" y="84375"/>
                                  <a:pt x="59258" y="108492"/>
                                </a:cubicBezTo>
                                <a:cubicBezTo>
                                  <a:pt x="59258" y="132610"/>
                                  <a:pt x="72253" y="151805"/>
                                  <a:pt x="92016" y="159895"/>
                                </a:cubicBezTo>
                                <a:lnTo>
                                  <a:pt x="113640" y="164023"/>
                                </a:lnTo>
                                <a:lnTo>
                                  <a:pt x="113640" y="216985"/>
                                </a:lnTo>
                                <a:lnTo>
                                  <a:pt x="68007" y="208937"/>
                                </a:lnTo>
                                <a:cubicBezTo>
                                  <a:pt x="26660" y="193215"/>
                                  <a:pt x="0" y="155851"/>
                                  <a:pt x="0" y="108492"/>
                                </a:cubicBezTo>
                                <a:cubicBezTo>
                                  <a:pt x="0" y="61134"/>
                                  <a:pt x="26660" y="23770"/>
                                  <a:pt x="68007" y="8048"/>
                                </a:cubicBezTo>
                                <a:lnTo>
                                  <a:pt x="11364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3" name="Shape 213"/>
                        <wps:cNvSpPr/>
                        <wps:spPr>
                          <a:xfrm>
                            <a:off x="3242201" y="702606"/>
                            <a:ext cx="113640" cy="217043"/>
                          </a:xfrm>
                          <a:custGeom>
                            <a:avLst/>
                            <a:gdLst/>
                            <a:ahLst/>
                            <a:cxnLst/>
                            <a:rect l="0" t="0" r="0" b="0"/>
                            <a:pathLst>
                              <a:path w="113640" h="217043">
                                <a:moveTo>
                                  <a:pt x="165" y="0"/>
                                </a:moveTo>
                                <a:cubicBezTo>
                                  <a:pt x="66421" y="0"/>
                                  <a:pt x="113640" y="45212"/>
                                  <a:pt x="113640" y="108521"/>
                                </a:cubicBezTo>
                                <a:cubicBezTo>
                                  <a:pt x="113640" y="171831"/>
                                  <a:pt x="66421" y="217030"/>
                                  <a:pt x="165" y="217030"/>
                                </a:cubicBezTo>
                                <a:lnTo>
                                  <a:pt x="165" y="217043"/>
                                </a:lnTo>
                                <a:lnTo>
                                  <a:pt x="0" y="217014"/>
                                </a:lnTo>
                                <a:lnTo>
                                  <a:pt x="0" y="164052"/>
                                </a:lnTo>
                                <a:lnTo>
                                  <a:pt x="165" y="164084"/>
                                </a:lnTo>
                                <a:cubicBezTo>
                                  <a:pt x="31623" y="164084"/>
                                  <a:pt x="54381" y="140856"/>
                                  <a:pt x="54381" y="108534"/>
                                </a:cubicBezTo>
                                <a:cubicBezTo>
                                  <a:pt x="54381" y="76200"/>
                                  <a:pt x="31623" y="52972"/>
                                  <a:pt x="165" y="52972"/>
                                </a:cubicBezTo>
                                <a:lnTo>
                                  <a:pt x="0" y="53003"/>
                                </a:lnTo>
                                <a:lnTo>
                                  <a:pt x="0" y="29"/>
                                </a:lnTo>
                                <a:lnTo>
                                  <a:pt x="165"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4" name="Shape 214"/>
                        <wps:cNvSpPr/>
                        <wps:spPr>
                          <a:xfrm>
                            <a:off x="3448919" y="707826"/>
                            <a:ext cx="80289" cy="206591"/>
                          </a:xfrm>
                          <a:custGeom>
                            <a:avLst/>
                            <a:gdLst/>
                            <a:ahLst/>
                            <a:cxnLst/>
                            <a:rect l="0" t="0" r="0" b="0"/>
                            <a:pathLst>
                              <a:path w="80289" h="206591">
                                <a:moveTo>
                                  <a:pt x="0" y="0"/>
                                </a:moveTo>
                                <a:lnTo>
                                  <a:pt x="80289" y="0"/>
                                </a:lnTo>
                                <a:lnTo>
                                  <a:pt x="80289" y="44323"/>
                                </a:lnTo>
                                <a:lnTo>
                                  <a:pt x="54635" y="44323"/>
                                </a:lnTo>
                                <a:lnTo>
                                  <a:pt x="54635" y="80290"/>
                                </a:lnTo>
                                <a:lnTo>
                                  <a:pt x="80289" y="80290"/>
                                </a:lnTo>
                                <a:lnTo>
                                  <a:pt x="80289" y="122301"/>
                                </a:lnTo>
                                <a:lnTo>
                                  <a:pt x="54635" y="122301"/>
                                </a:lnTo>
                                <a:lnTo>
                                  <a:pt x="54635" y="159868"/>
                                </a:lnTo>
                                <a:lnTo>
                                  <a:pt x="80289" y="159868"/>
                                </a:lnTo>
                                <a:lnTo>
                                  <a:pt x="80289" y="206591"/>
                                </a:lnTo>
                                <a:lnTo>
                                  <a:pt x="0" y="206591"/>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5" name="Shape 215"/>
                        <wps:cNvSpPr/>
                        <wps:spPr>
                          <a:xfrm>
                            <a:off x="3529208" y="707826"/>
                            <a:ext cx="81940" cy="206591"/>
                          </a:xfrm>
                          <a:custGeom>
                            <a:avLst/>
                            <a:gdLst/>
                            <a:ahLst/>
                            <a:cxnLst/>
                            <a:rect l="0" t="0" r="0" b="0"/>
                            <a:pathLst>
                              <a:path w="81940" h="206591">
                                <a:moveTo>
                                  <a:pt x="0" y="0"/>
                                </a:moveTo>
                                <a:lnTo>
                                  <a:pt x="13017" y="0"/>
                                </a:lnTo>
                                <a:cubicBezTo>
                                  <a:pt x="49644" y="0"/>
                                  <a:pt x="76391" y="22352"/>
                                  <a:pt x="76391" y="52870"/>
                                </a:cubicBezTo>
                                <a:cubicBezTo>
                                  <a:pt x="76391" y="71336"/>
                                  <a:pt x="66040" y="87948"/>
                                  <a:pt x="50254" y="97511"/>
                                </a:cubicBezTo>
                                <a:lnTo>
                                  <a:pt x="50267" y="97511"/>
                                </a:lnTo>
                                <a:cubicBezTo>
                                  <a:pt x="69723" y="106743"/>
                                  <a:pt x="81940" y="125222"/>
                                  <a:pt x="81940" y="147777"/>
                                </a:cubicBezTo>
                                <a:cubicBezTo>
                                  <a:pt x="81940" y="181242"/>
                                  <a:pt x="53061" y="206591"/>
                                  <a:pt x="14923" y="206591"/>
                                </a:cubicBezTo>
                                <a:lnTo>
                                  <a:pt x="0" y="206591"/>
                                </a:lnTo>
                                <a:lnTo>
                                  <a:pt x="0" y="159868"/>
                                </a:lnTo>
                                <a:lnTo>
                                  <a:pt x="5271" y="159868"/>
                                </a:lnTo>
                                <a:cubicBezTo>
                                  <a:pt x="17602" y="159868"/>
                                  <a:pt x="25654" y="152146"/>
                                  <a:pt x="25654" y="140996"/>
                                </a:cubicBezTo>
                                <a:cubicBezTo>
                                  <a:pt x="25654" y="130023"/>
                                  <a:pt x="17602" y="122301"/>
                                  <a:pt x="5271" y="122301"/>
                                </a:cubicBezTo>
                                <a:lnTo>
                                  <a:pt x="0" y="122301"/>
                                </a:lnTo>
                                <a:lnTo>
                                  <a:pt x="0" y="80290"/>
                                </a:lnTo>
                                <a:lnTo>
                                  <a:pt x="3124" y="80290"/>
                                </a:lnTo>
                                <a:cubicBezTo>
                                  <a:pt x="15024" y="80290"/>
                                  <a:pt x="22365" y="73025"/>
                                  <a:pt x="22365" y="62306"/>
                                </a:cubicBezTo>
                                <a:cubicBezTo>
                                  <a:pt x="22365" y="51575"/>
                                  <a:pt x="15024" y="44323"/>
                                  <a:pt x="3111" y="44323"/>
                                </a:cubicBezTo>
                                <a:lnTo>
                                  <a:pt x="0" y="44323"/>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6" name="Shape 216"/>
                        <wps:cNvSpPr/>
                        <wps:spPr>
                          <a:xfrm>
                            <a:off x="3630187" y="702635"/>
                            <a:ext cx="113640" cy="216985"/>
                          </a:xfrm>
                          <a:custGeom>
                            <a:avLst/>
                            <a:gdLst/>
                            <a:ahLst/>
                            <a:cxnLst/>
                            <a:rect l="0" t="0" r="0" b="0"/>
                            <a:pathLst>
                              <a:path w="113640" h="216985">
                                <a:moveTo>
                                  <a:pt x="113640" y="0"/>
                                </a:moveTo>
                                <a:lnTo>
                                  <a:pt x="113640" y="52974"/>
                                </a:lnTo>
                                <a:lnTo>
                                  <a:pt x="92016" y="57100"/>
                                </a:lnTo>
                                <a:cubicBezTo>
                                  <a:pt x="72253" y="65187"/>
                                  <a:pt x="59258" y="84375"/>
                                  <a:pt x="59258" y="108492"/>
                                </a:cubicBezTo>
                                <a:cubicBezTo>
                                  <a:pt x="59258" y="132610"/>
                                  <a:pt x="72253" y="151805"/>
                                  <a:pt x="92016" y="159895"/>
                                </a:cubicBezTo>
                                <a:lnTo>
                                  <a:pt x="113640" y="164023"/>
                                </a:lnTo>
                                <a:lnTo>
                                  <a:pt x="113640" y="216985"/>
                                </a:lnTo>
                                <a:lnTo>
                                  <a:pt x="68007" y="208937"/>
                                </a:lnTo>
                                <a:cubicBezTo>
                                  <a:pt x="26660" y="193215"/>
                                  <a:pt x="0" y="155851"/>
                                  <a:pt x="0" y="108492"/>
                                </a:cubicBezTo>
                                <a:cubicBezTo>
                                  <a:pt x="0" y="61134"/>
                                  <a:pt x="26660" y="23770"/>
                                  <a:pt x="68007" y="8048"/>
                                </a:cubicBezTo>
                                <a:lnTo>
                                  <a:pt x="11364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7" name="Shape 217"/>
                        <wps:cNvSpPr/>
                        <wps:spPr>
                          <a:xfrm>
                            <a:off x="3743827" y="702606"/>
                            <a:ext cx="113640" cy="217043"/>
                          </a:xfrm>
                          <a:custGeom>
                            <a:avLst/>
                            <a:gdLst/>
                            <a:ahLst/>
                            <a:cxnLst/>
                            <a:rect l="0" t="0" r="0" b="0"/>
                            <a:pathLst>
                              <a:path w="113640" h="217043">
                                <a:moveTo>
                                  <a:pt x="165" y="0"/>
                                </a:moveTo>
                                <a:cubicBezTo>
                                  <a:pt x="66421" y="0"/>
                                  <a:pt x="113640" y="45212"/>
                                  <a:pt x="113640" y="108521"/>
                                </a:cubicBezTo>
                                <a:cubicBezTo>
                                  <a:pt x="113640" y="171831"/>
                                  <a:pt x="66421" y="217030"/>
                                  <a:pt x="165" y="217030"/>
                                </a:cubicBezTo>
                                <a:lnTo>
                                  <a:pt x="165" y="217043"/>
                                </a:lnTo>
                                <a:lnTo>
                                  <a:pt x="0" y="217014"/>
                                </a:lnTo>
                                <a:lnTo>
                                  <a:pt x="0" y="164052"/>
                                </a:lnTo>
                                <a:lnTo>
                                  <a:pt x="165" y="164084"/>
                                </a:lnTo>
                                <a:cubicBezTo>
                                  <a:pt x="31623" y="164084"/>
                                  <a:pt x="54382" y="140856"/>
                                  <a:pt x="54382" y="108534"/>
                                </a:cubicBezTo>
                                <a:cubicBezTo>
                                  <a:pt x="54382" y="76200"/>
                                  <a:pt x="31623" y="52972"/>
                                  <a:pt x="165" y="52972"/>
                                </a:cubicBezTo>
                                <a:lnTo>
                                  <a:pt x="0" y="53003"/>
                                </a:lnTo>
                                <a:lnTo>
                                  <a:pt x="0" y="29"/>
                                </a:lnTo>
                                <a:lnTo>
                                  <a:pt x="165"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8" name="Shape 218"/>
                        <wps:cNvSpPr/>
                        <wps:spPr>
                          <a:xfrm>
                            <a:off x="3868050" y="707818"/>
                            <a:ext cx="106223" cy="243903"/>
                          </a:xfrm>
                          <a:custGeom>
                            <a:avLst/>
                            <a:gdLst/>
                            <a:ahLst/>
                            <a:cxnLst/>
                            <a:rect l="0" t="0" r="0" b="0"/>
                            <a:pathLst>
                              <a:path w="106223" h="243903">
                                <a:moveTo>
                                  <a:pt x="42291" y="0"/>
                                </a:moveTo>
                                <a:lnTo>
                                  <a:pt x="106223" y="0"/>
                                </a:lnTo>
                                <a:lnTo>
                                  <a:pt x="106223" y="51626"/>
                                </a:lnTo>
                                <a:lnTo>
                                  <a:pt x="92799" y="51626"/>
                                </a:lnTo>
                                <a:cubicBezTo>
                                  <a:pt x="90018" y="108712"/>
                                  <a:pt x="84989" y="137528"/>
                                  <a:pt x="75248" y="154483"/>
                                </a:cubicBezTo>
                                <a:lnTo>
                                  <a:pt x="106223" y="154483"/>
                                </a:lnTo>
                                <a:lnTo>
                                  <a:pt x="106223" y="206604"/>
                                </a:lnTo>
                                <a:lnTo>
                                  <a:pt x="52083" y="206604"/>
                                </a:lnTo>
                                <a:lnTo>
                                  <a:pt x="52083" y="243903"/>
                                </a:lnTo>
                                <a:lnTo>
                                  <a:pt x="0" y="243903"/>
                                </a:lnTo>
                                <a:lnTo>
                                  <a:pt x="0" y="154483"/>
                                </a:lnTo>
                                <a:lnTo>
                                  <a:pt x="18961" y="154483"/>
                                </a:lnTo>
                                <a:cubicBezTo>
                                  <a:pt x="32322" y="139700"/>
                                  <a:pt x="33922" y="110820"/>
                                  <a:pt x="42291"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9" name="Shape 219"/>
                        <wps:cNvSpPr/>
                        <wps:spPr>
                          <a:xfrm>
                            <a:off x="3974273" y="707818"/>
                            <a:ext cx="107620" cy="243903"/>
                          </a:xfrm>
                          <a:custGeom>
                            <a:avLst/>
                            <a:gdLst/>
                            <a:ahLst/>
                            <a:cxnLst/>
                            <a:rect l="0" t="0" r="0" b="0"/>
                            <a:pathLst>
                              <a:path w="107620" h="243903">
                                <a:moveTo>
                                  <a:pt x="0" y="0"/>
                                </a:moveTo>
                                <a:lnTo>
                                  <a:pt x="86894" y="0"/>
                                </a:lnTo>
                                <a:lnTo>
                                  <a:pt x="86894" y="154483"/>
                                </a:lnTo>
                                <a:lnTo>
                                  <a:pt x="107620" y="154483"/>
                                </a:lnTo>
                                <a:lnTo>
                                  <a:pt x="107620" y="243903"/>
                                </a:lnTo>
                                <a:lnTo>
                                  <a:pt x="55537" y="243903"/>
                                </a:lnTo>
                                <a:lnTo>
                                  <a:pt x="55537" y="206604"/>
                                </a:lnTo>
                                <a:lnTo>
                                  <a:pt x="0" y="206604"/>
                                </a:lnTo>
                                <a:lnTo>
                                  <a:pt x="0" y="154483"/>
                                </a:lnTo>
                                <a:lnTo>
                                  <a:pt x="30975" y="154483"/>
                                </a:lnTo>
                                <a:lnTo>
                                  <a:pt x="30975" y="51626"/>
                                </a:lnTo>
                                <a:lnTo>
                                  <a:pt x="0" y="51626"/>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20" name="Shape 220"/>
                        <wps:cNvSpPr/>
                        <wps:spPr>
                          <a:xfrm>
                            <a:off x="4112832" y="707829"/>
                            <a:ext cx="134684" cy="206591"/>
                          </a:xfrm>
                          <a:custGeom>
                            <a:avLst/>
                            <a:gdLst/>
                            <a:ahLst/>
                            <a:cxnLst/>
                            <a:rect l="0" t="0" r="0" b="0"/>
                            <a:pathLst>
                              <a:path w="134684" h="206591">
                                <a:moveTo>
                                  <a:pt x="0" y="0"/>
                                </a:moveTo>
                                <a:lnTo>
                                  <a:pt x="132194" y="0"/>
                                </a:lnTo>
                                <a:lnTo>
                                  <a:pt x="132194" y="49200"/>
                                </a:lnTo>
                                <a:lnTo>
                                  <a:pt x="56655" y="49200"/>
                                </a:lnTo>
                                <a:lnTo>
                                  <a:pt x="56655" y="79616"/>
                                </a:lnTo>
                                <a:lnTo>
                                  <a:pt x="124511" y="79616"/>
                                </a:lnTo>
                                <a:lnTo>
                                  <a:pt x="124511" y="126302"/>
                                </a:lnTo>
                                <a:lnTo>
                                  <a:pt x="56655" y="126302"/>
                                </a:lnTo>
                                <a:lnTo>
                                  <a:pt x="56655" y="157226"/>
                                </a:lnTo>
                                <a:lnTo>
                                  <a:pt x="134684" y="157226"/>
                                </a:lnTo>
                                <a:lnTo>
                                  <a:pt x="134684" y="206591"/>
                                </a:lnTo>
                                <a:lnTo>
                                  <a:pt x="0" y="206591"/>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21" name="Shape 221"/>
                        <wps:cNvSpPr/>
                        <wps:spPr>
                          <a:xfrm>
                            <a:off x="4280128" y="707821"/>
                            <a:ext cx="197752" cy="206604"/>
                          </a:xfrm>
                          <a:custGeom>
                            <a:avLst/>
                            <a:gdLst/>
                            <a:ahLst/>
                            <a:cxnLst/>
                            <a:rect l="0" t="0" r="0" b="0"/>
                            <a:pathLst>
                              <a:path w="197752" h="206604">
                                <a:moveTo>
                                  <a:pt x="0" y="0"/>
                                </a:moveTo>
                                <a:lnTo>
                                  <a:pt x="57429" y="0"/>
                                </a:lnTo>
                                <a:lnTo>
                                  <a:pt x="57429" y="73520"/>
                                </a:lnTo>
                                <a:lnTo>
                                  <a:pt x="116357" y="73520"/>
                                </a:lnTo>
                                <a:lnTo>
                                  <a:pt x="116357" y="0"/>
                                </a:lnTo>
                                <a:lnTo>
                                  <a:pt x="173406" y="0"/>
                                </a:lnTo>
                                <a:lnTo>
                                  <a:pt x="173406" y="67145"/>
                                </a:lnTo>
                                <a:lnTo>
                                  <a:pt x="197752" y="67145"/>
                                </a:lnTo>
                                <a:lnTo>
                                  <a:pt x="197752" y="115938"/>
                                </a:lnTo>
                                <a:lnTo>
                                  <a:pt x="172910" y="115938"/>
                                </a:lnTo>
                                <a:lnTo>
                                  <a:pt x="172910" y="158153"/>
                                </a:lnTo>
                                <a:lnTo>
                                  <a:pt x="197752" y="158153"/>
                                </a:lnTo>
                                <a:lnTo>
                                  <a:pt x="197752" y="206604"/>
                                </a:lnTo>
                                <a:lnTo>
                                  <a:pt x="116357" y="206604"/>
                                </a:lnTo>
                                <a:lnTo>
                                  <a:pt x="116357" y="126276"/>
                                </a:lnTo>
                                <a:lnTo>
                                  <a:pt x="57429" y="126276"/>
                                </a:lnTo>
                                <a:lnTo>
                                  <a:pt x="57429" y="206604"/>
                                </a:lnTo>
                                <a:lnTo>
                                  <a:pt x="0" y="20660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22" name="Shape 222"/>
                        <wps:cNvSpPr/>
                        <wps:spPr>
                          <a:xfrm>
                            <a:off x="4477879" y="774966"/>
                            <a:ext cx="81852" cy="139459"/>
                          </a:xfrm>
                          <a:custGeom>
                            <a:avLst/>
                            <a:gdLst/>
                            <a:ahLst/>
                            <a:cxnLst/>
                            <a:rect l="0" t="0" r="0" b="0"/>
                            <a:pathLst>
                              <a:path w="81852" h="139459">
                                <a:moveTo>
                                  <a:pt x="0" y="0"/>
                                </a:moveTo>
                                <a:lnTo>
                                  <a:pt x="8179" y="0"/>
                                </a:lnTo>
                                <a:cubicBezTo>
                                  <a:pt x="51207" y="0"/>
                                  <a:pt x="81852" y="28918"/>
                                  <a:pt x="81852" y="69748"/>
                                </a:cubicBezTo>
                                <a:cubicBezTo>
                                  <a:pt x="81852" y="110579"/>
                                  <a:pt x="51207" y="139459"/>
                                  <a:pt x="8179" y="139459"/>
                                </a:cubicBezTo>
                                <a:lnTo>
                                  <a:pt x="0" y="139459"/>
                                </a:lnTo>
                                <a:lnTo>
                                  <a:pt x="0" y="91008"/>
                                </a:lnTo>
                                <a:lnTo>
                                  <a:pt x="1765" y="91008"/>
                                </a:lnTo>
                                <a:cubicBezTo>
                                  <a:pt x="15697" y="91008"/>
                                  <a:pt x="24841" y="82576"/>
                                  <a:pt x="24841" y="69748"/>
                                </a:cubicBezTo>
                                <a:cubicBezTo>
                                  <a:pt x="24841" y="57048"/>
                                  <a:pt x="15824" y="48794"/>
                                  <a:pt x="1765" y="48794"/>
                                </a:cubicBezTo>
                                <a:lnTo>
                                  <a:pt x="0" y="4879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23" name="Shape 223"/>
                        <wps:cNvSpPr/>
                        <wps:spPr>
                          <a:xfrm>
                            <a:off x="731807" y="1061924"/>
                            <a:ext cx="176835" cy="206604"/>
                          </a:xfrm>
                          <a:custGeom>
                            <a:avLst/>
                            <a:gdLst/>
                            <a:ahLst/>
                            <a:cxnLst/>
                            <a:rect l="0" t="0" r="0" b="0"/>
                            <a:pathLst>
                              <a:path w="176835" h="206604">
                                <a:moveTo>
                                  <a:pt x="0" y="0"/>
                                </a:moveTo>
                                <a:lnTo>
                                  <a:pt x="57429" y="0"/>
                                </a:lnTo>
                                <a:lnTo>
                                  <a:pt x="57429" y="74536"/>
                                </a:lnTo>
                                <a:lnTo>
                                  <a:pt x="119418" y="74536"/>
                                </a:lnTo>
                                <a:lnTo>
                                  <a:pt x="119418" y="0"/>
                                </a:lnTo>
                                <a:lnTo>
                                  <a:pt x="176835" y="0"/>
                                </a:lnTo>
                                <a:lnTo>
                                  <a:pt x="176835" y="206604"/>
                                </a:lnTo>
                                <a:lnTo>
                                  <a:pt x="119418" y="206604"/>
                                </a:lnTo>
                                <a:lnTo>
                                  <a:pt x="119418" y="127292"/>
                                </a:lnTo>
                                <a:lnTo>
                                  <a:pt x="57429" y="127292"/>
                                </a:lnTo>
                                <a:lnTo>
                                  <a:pt x="57429" y="206604"/>
                                </a:lnTo>
                                <a:lnTo>
                                  <a:pt x="0" y="20660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24" name="Shape 224"/>
                        <wps:cNvSpPr/>
                        <wps:spPr>
                          <a:xfrm>
                            <a:off x="928365" y="1061929"/>
                            <a:ext cx="109036" cy="206591"/>
                          </a:xfrm>
                          <a:custGeom>
                            <a:avLst/>
                            <a:gdLst/>
                            <a:ahLst/>
                            <a:cxnLst/>
                            <a:rect l="0" t="0" r="0" b="0"/>
                            <a:pathLst>
                              <a:path w="109036" h="206591">
                                <a:moveTo>
                                  <a:pt x="81153" y="0"/>
                                </a:moveTo>
                                <a:lnTo>
                                  <a:pt x="109036" y="0"/>
                                </a:lnTo>
                                <a:lnTo>
                                  <a:pt x="109036" y="64745"/>
                                </a:lnTo>
                                <a:lnTo>
                                  <a:pt x="108941" y="64478"/>
                                </a:lnTo>
                                <a:lnTo>
                                  <a:pt x="86296" y="128499"/>
                                </a:lnTo>
                                <a:lnTo>
                                  <a:pt x="109036" y="128499"/>
                                </a:lnTo>
                                <a:lnTo>
                                  <a:pt x="109036" y="173038"/>
                                </a:lnTo>
                                <a:lnTo>
                                  <a:pt x="72441" y="173038"/>
                                </a:lnTo>
                                <a:lnTo>
                                  <a:pt x="60998" y="206591"/>
                                </a:lnTo>
                                <a:lnTo>
                                  <a:pt x="0" y="206591"/>
                                </a:lnTo>
                                <a:lnTo>
                                  <a:pt x="81153"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25" name="Shape 225"/>
                        <wps:cNvSpPr/>
                        <wps:spPr>
                          <a:xfrm>
                            <a:off x="1037401" y="1061929"/>
                            <a:ext cx="110700" cy="206591"/>
                          </a:xfrm>
                          <a:custGeom>
                            <a:avLst/>
                            <a:gdLst/>
                            <a:ahLst/>
                            <a:cxnLst/>
                            <a:rect l="0" t="0" r="0" b="0"/>
                            <a:pathLst>
                              <a:path w="110700" h="206591">
                                <a:moveTo>
                                  <a:pt x="0" y="0"/>
                                </a:moveTo>
                                <a:lnTo>
                                  <a:pt x="27756" y="0"/>
                                </a:lnTo>
                                <a:lnTo>
                                  <a:pt x="110700" y="206591"/>
                                </a:lnTo>
                                <a:lnTo>
                                  <a:pt x="48012" y="206591"/>
                                </a:lnTo>
                                <a:lnTo>
                                  <a:pt x="36633" y="173038"/>
                                </a:lnTo>
                                <a:lnTo>
                                  <a:pt x="0" y="173038"/>
                                </a:lnTo>
                                <a:lnTo>
                                  <a:pt x="0" y="128499"/>
                                </a:lnTo>
                                <a:lnTo>
                                  <a:pt x="22739" y="128499"/>
                                </a:lnTo>
                                <a:lnTo>
                                  <a:pt x="0" y="64745"/>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26" name="Shape 226"/>
                        <wps:cNvSpPr/>
                        <wps:spPr>
                          <a:xfrm>
                            <a:off x="1213838" y="1056706"/>
                            <a:ext cx="214909" cy="217043"/>
                          </a:xfrm>
                          <a:custGeom>
                            <a:avLst/>
                            <a:gdLst/>
                            <a:ahLst/>
                            <a:cxnLst/>
                            <a:rect l="0" t="0" r="0" b="0"/>
                            <a:pathLst>
                              <a:path w="214909" h="217043">
                                <a:moveTo>
                                  <a:pt x="109842" y="0"/>
                                </a:moveTo>
                                <a:cubicBezTo>
                                  <a:pt x="163982" y="0"/>
                                  <a:pt x="205918" y="35738"/>
                                  <a:pt x="214325" y="88125"/>
                                </a:cubicBezTo>
                                <a:lnTo>
                                  <a:pt x="156654" y="88125"/>
                                </a:lnTo>
                                <a:cubicBezTo>
                                  <a:pt x="149555" y="66929"/>
                                  <a:pt x="131712" y="53175"/>
                                  <a:pt x="109969" y="53175"/>
                                </a:cubicBezTo>
                                <a:cubicBezTo>
                                  <a:pt x="80709" y="53175"/>
                                  <a:pt x="59258" y="76695"/>
                                  <a:pt x="59258" y="108686"/>
                                </a:cubicBezTo>
                                <a:cubicBezTo>
                                  <a:pt x="59258" y="140551"/>
                                  <a:pt x="80709" y="163741"/>
                                  <a:pt x="109969" y="163741"/>
                                </a:cubicBezTo>
                                <a:cubicBezTo>
                                  <a:pt x="132880" y="163741"/>
                                  <a:pt x="150914" y="148793"/>
                                  <a:pt x="156693" y="125844"/>
                                </a:cubicBezTo>
                                <a:lnTo>
                                  <a:pt x="214909" y="125844"/>
                                </a:lnTo>
                                <a:cubicBezTo>
                                  <a:pt x="207061" y="180162"/>
                                  <a:pt x="164871" y="217030"/>
                                  <a:pt x="109842" y="217030"/>
                                </a:cubicBezTo>
                                <a:lnTo>
                                  <a:pt x="109842" y="217043"/>
                                </a:lnTo>
                                <a:cubicBezTo>
                                  <a:pt x="46965" y="217043"/>
                                  <a:pt x="0" y="170485"/>
                                  <a:pt x="0" y="108686"/>
                                </a:cubicBezTo>
                                <a:cubicBezTo>
                                  <a:pt x="0" y="46546"/>
                                  <a:pt x="46965" y="0"/>
                                  <a:pt x="10984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27" name="Shape 227"/>
                        <wps:cNvSpPr/>
                        <wps:spPr>
                          <a:xfrm>
                            <a:off x="1438900" y="1061924"/>
                            <a:ext cx="200203" cy="207188"/>
                          </a:xfrm>
                          <a:custGeom>
                            <a:avLst/>
                            <a:gdLst/>
                            <a:ahLst/>
                            <a:cxnLst/>
                            <a:rect l="0" t="0" r="0" b="0"/>
                            <a:pathLst>
                              <a:path w="200203" h="207188">
                                <a:moveTo>
                                  <a:pt x="53264" y="0"/>
                                </a:moveTo>
                                <a:lnTo>
                                  <a:pt x="200203" y="0"/>
                                </a:lnTo>
                                <a:lnTo>
                                  <a:pt x="200203" y="206604"/>
                                </a:lnTo>
                                <a:lnTo>
                                  <a:pt x="143281" y="206604"/>
                                </a:lnTo>
                                <a:lnTo>
                                  <a:pt x="143281" y="51867"/>
                                </a:lnTo>
                                <a:lnTo>
                                  <a:pt x="103391" y="51867"/>
                                </a:lnTo>
                                <a:lnTo>
                                  <a:pt x="95364" y="123723"/>
                                </a:lnTo>
                                <a:cubicBezTo>
                                  <a:pt x="89090" y="179553"/>
                                  <a:pt x="63170" y="207188"/>
                                  <a:pt x="16599" y="207188"/>
                                </a:cubicBezTo>
                                <a:lnTo>
                                  <a:pt x="0" y="207188"/>
                                </a:lnTo>
                                <a:lnTo>
                                  <a:pt x="0" y="154965"/>
                                </a:lnTo>
                                <a:lnTo>
                                  <a:pt x="9766" y="154965"/>
                                </a:lnTo>
                                <a:cubicBezTo>
                                  <a:pt x="27318" y="154965"/>
                                  <a:pt x="36208" y="144806"/>
                                  <a:pt x="38951" y="121691"/>
                                </a:cubicBezTo>
                                <a:lnTo>
                                  <a:pt x="53264"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28" name="Shape 228"/>
                        <wps:cNvSpPr/>
                        <wps:spPr>
                          <a:xfrm>
                            <a:off x="1659061" y="1061924"/>
                            <a:ext cx="195961" cy="207683"/>
                          </a:xfrm>
                          <a:custGeom>
                            <a:avLst/>
                            <a:gdLst/>
                            <a:ahLst/>
                            <a:cxnLst/>
                            <a:rect l="0" t="0" r="0" b="0"/>
                            <a:pathLst>
                              <a:path w="195961" h="207683">
                                <a:moveTo>
                                  <a:pt x="0" y="0"/>
                                </a:moveTo>
                                <a:lnTo>
                                  <a:pt x="65329" y="0"/>
                                </a:lnTo>
                                <a:lnTo>
                                  <a:pt x="104330" y="85166"/>
                                </a:lnTo>
                                <a:lnTo>
                                  <a:pt x="134468" y="0"/>
                                </a:lnTo>
                                <a:lnTo>
                                  <a:pt x="195961" y="0"/>
                                </a:lnTo>
                                <a:lnTo>
                                  <a:pt x="138709" y="138709"/>
                                </a:lnTo>
                                <a:cubicBezTo>
                                  <a:pt x="117869" y="189141"/>
                                  <a:pt x="93231" y="207683"/>
                                  <a:pt x="47892" y="207683"/>
                                </a:cubicBezTo>
                                <a:lnTo>
                                  <a:pt x="29527" y="207683"/>
                                </a:lnTo>
                                <a:lnTo>
                                  <a:pt x="29527" y="155943"/>
                                </a:lnTo>
                                <a:lnTo>
                                  <a:pt x="44310" y="155943"/>
                                </a:lnTo>
                                <a:cubicBezTo>
                                  <a:pt x="59436" y="155943"/>
                                  <a:pt x="68364" y="152578"/>
                                  <a:pt x="74841" y="143218"/>
                                </a:cubicBez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29" name="Shape 229"/>
                        <wps:cNvSpPr/>
                        <wps:spPr>
                          <a:xfrm>
                            <a:off x="1865667" y="1062053"/>
                            <a:ext cx="167602" cy="206591"/>
                          </a:xfrm>
                          <a:custGeom>
                            <a:avLst/>
                            <a:gdLst/>
                            <a:ahLst/>
                            <a:cxnLst/>
                            <a:rect l="0" t="0" r="0" b="0"/>
                            <a:pathLst>
                              <a:path w="167602" h="206591">
                                <a:moveTo>
                                  <a:pt x="0" y="0"/>
                                </a:moveTo>
                                <a:lnTo>
                                  <a:pt x="57836" y="0"/>
                                </a:lnTo>
                                <a:lnTo>
                                  <a:pt x="57836" y="62382"/>
                                </a:lnTo>
                                <a:cubicBezTo>
                                  <a:pt x="57836" y="83668"/>
                                  <a:pt x="68428" y="94488"/>
                                  <a:pt x="86208" y="94488"/>
                                </a:cubicBezTo>
                                <a:cubicBezTo>
                                  <a:pt x="92939" y="94488"/>
                                  <a:pt x="100952" y="92824"/>
                                  <a:pt x="109931" y="89472"/>
                                </a:cubicBezTo>
                                <a:lnTo>
                                  <a:pt x="109931" y="0"/>
                                </a:lnTo>
                                <a:lnTo>
                                  <a:pt x="167602" y="0"/>
                                </a:lnTo>
                                <a:lnTo>
                                  <a:pt x="167602" y="206591"/>
                                </a:lnTo>
                                <a:lnTo>
                                  <a:pt x="109931" y="206591"/>
                                </a:lnTo>
                                <a:lnTo>
                                  <a:pt x="109931" y="141884"/>
                                </a:lnTo>
                                <a:cubicBezTo>
                                  <a:pt x="99301" y="144894"/>
                                  <a:pt x="88887" y="146380"/>
                                  <a:pt x="78981" y="146380"/>
                                </a:cubicBezTo>
                                <a:cubicBezTo>
                                  <a:pt x="34392" y="146380"/>
                                  <a:pt x="0" y="117119"/>
                                  <a:pt x="0" y="63500"/>
                                </a:cubicBez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30" name="Shape 230"/>
                        <wps:cNvSpPr/>
                        <wps:spPr>
                          <a:xfrm>
                            <a:off x="2053214" y="1061929"/>
                            <a:ext cx="109036" cy="206591"/>
                          </a:xfrm>
                          <a:custGeom>
                            <a:avLst/>
                            <a:gdLst/>
                            <a:ahLst/>
                            <a:cxnLst/>
                            <a:rect l="0" t="0" r="0" b="0"/>
                            <a:pathLst>
                              <a:path w="109036" h="206591">
                                <a:moveTo>
                                  <a:pt x="81153" y="0"/>
                                </a:moveTo>
                                <a:lnTo>
                                  <a:pt x="109036" y="0"/>
                                </a:lnTo>
                                <a:lnTo>
                                  <a:pt x="109036" y="64744"/>
                                </a:lnTo>
                                <a:lnTo>
                                  <a:pt x="108941" y="64478"/>
                                </a:lnTo>
                                <a:lnTo>
                                  <a:pt x="86296" y="128499"/>
                                </a:lnTo>
                                <a:lnTo>
                                  <a:pt x="109036" y="128499"/>
                                </a:lnTo>
                                <a:lnTo>
                                  <a:pt x="109036" y="173038"/>
                                </a:lnTo>
                                <a:lnTo>
                                  <a:pt x="72441" y="173038"/>
                                </a:lnTo>
                                <a:lnTo>
                                  <a:pt x="60998" y="206591"/>
                                </a:lnTo>
                                <a:lnTo>
                                  <a:pt x="0" y="206591"/>
                                </a:lnTo>
                                <a:lnTo>
                                  <a:pt x="81153"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31" name="Shape 231"/>
                        <wps:cNvSpPr/>
                        <wps:spPr>
                          <a:xfrm>
                            <a:off x="2162250" y="1061929"/>
                            <a:ext cx="110700" cy="206591"/>
                          </a:xfrm>
                          <a:custGeom>
                            <a:avLst/>
                            <a:gdLst/>
                            <a:ahLst/>
                            <a:cxnLst/>
                            <a:rect l="0" t="0" r="0" b="0"/>
                            <a:pathLst>
                              <a:path w="110700" h="206591">
                                <a:moveTo>
                                  <a:pt x="0" y="0"/>
                                </a:moveTo>
                                <a:lnTo>
                                  <a:pt x="27756" y="0"/>
                                </a:lnTo>
                                <a:lnTo>
                                  <a:pt x="110700" y="206591"/>
                                </a:lnTo>
                                <a:lnTo>
                                  <a:pt x="48012" y="206591"/>
                                </a:lnTo>
                                <a:lnTo>
                                  <a:pt x="36633" y="173038"/>
                                </a:lnTo>
                                <a:lnTo>
                                  <a:pt x="0" y="173038"/>
                                </a:lnTo>
                                <a:lnTo>
                                  <a:pt x="0" y="128499"/>
                                </a:lnTo>
                                <a:lnTo>
                                  <a:pt x="22740" y="128499"/>
                                </a:lnTo>
                                <a:lnTo>
                                  <a:pt x="0" y="6474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32" name="Shape 232"/>
                        <wps:cNvSpPr/>
                        <wps:spPr>
                          <a:xfrm>
                            <a:off x="2292782" y="1061924"/>
                            <a:ext cx="182270" cy="206604"/>
                          </a:xfrm>
                          <a:custGeom>
                            <a:avLst/>
                            <a:gdLst/>
                            <a:ahLst/>
                            <a:cxnLst/>
                            <a:rect l="0" t="0" r="0" b="0"/>
                            <a:pathLst>
                              <a:path w="182270" h="206604">
                                <a:moveTo>
                                  <a:pt x="0" y="0"/>
                                </a:moveTo>
                                <a:lnTo>
                                  <a:pt x="55918" y="0"/>
                                </a:lnTo>
                                <a:lnTo>
                                  <a:pt x="55918" y="110706"/>
                                </a:lnTo>
                                <a:lnTo>
                                  <a:pt x="137630" y="0"/>
                                </a:lnTo>
                                <a:lnTo>
                                  <a:pt x="182270" y="0"/>
                                </a:lnTo>
                                <a:lnTo>
                                  <a:pt x="182270" y="206604"/>
                                </a:lnTo>
                                <a:lnTo>
                                  <a:pt x="126352" y="206604"/>
                                </a:lnTo>
                                <a:lnTo>
                                  <a:pt x="126352" y="96495"/>
                                </a:lnTo>
                                <a:lnTo>
                                  <a:pt x="44171" y="206604"/>
                                </a:lnTo>
                                <a:lnTo>
                                  <a:pt x="0" y="206604"/>
                                </a:lnTo>
                                <a:lnTo>
                                  <a:pt x="0" y="0"/>
                                </a:ln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33" name="Shape 233"/>
                        <wps:cNvSpPr/>
                        <wps:spPr>
                          <a:xfrm>
                            <a:off x="711796" y="1541488"/>
                            <a:ext cx="84264" cy="159664"/>
                          </a:xfrm>
                          <a:custGeom>
                            <a:avLst/>
                            <a:gdLst/>
                            <a:ahLst/>
                            <a:cxnLst/>
                            <a:rect l="0" t="0" r="0" b="0"/>
                            <a:pathLst>
                              <a:path w="84264" h="159664">
                                <a:moveTo>
                                  <a:pt x="62713" y="0"/>
                                </a:moveTo>
                                <a:lnTo>
                                  <a:pt x="84264" y="0"/>
                                </a:lnTo>
                                <a:lnTo>
                                  <a:pt x="84264" y="50048"/>
                                </a:lnTo>
                                <a:lnTo>
                                  <a:pt x="84188" y="49835"/>
                                </a:lnTo>
                                <a:lnTo>
                                  <a:pt x="66688" y="99314"/>
                                </a:lnTo>
                                <a:lnTo>
                                  <a:pt x="84264" y="99314"/>
                                </a:lnTo>
                                <a:lnTo>
                                  <a:pt x="84264" y="133731"/>
                                </a:lnTo>
                                <a:lnTo>
                                  <a:pt x="55982" y="133731"/>
                                </a:lnTo>
                                <a:lnTo>
                                  <a:pt x="47142" y="159664"/>
                                </a:lnTo>
                                <a:lnTo>
                                  <a:pt x="0" y="159664"/>
                                </a:lnTo>
                                <a:lnTo>
                                  <a:pt x="62713"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34" name="Shape 234"/>
                        <wps:cNvSpPr/>
                        <wps:spPr>
                          <a:xfrm>
                            <a:off x="796060" y="1541488"/>
                            <a:ext cx="85534" cy="159664"/>
                          </a:xfrm>
                          <a:custGeom>
                            <a:avLst/>
                            <a:gdLst/>
                            <a:ahLst/>
                            <a:cxnLst/>
                            <a:rect l="0" t="0" r="0" b="0"/>
                            <a:pathLst>
                              <a:path w="85534" h="159664">
                                <a:moveTo>
                                  <a:pt x="0" y="0"/>
                                </a:moveTo>
                                <a:lnTo>
                                  <a:pt x="21450" y="0"/>
                                </a:lnTo>
                                <a:lnTo>
                                  <a:pt x="85534" y="159664"/>
                                </a:lnTo>
                                <a:lnTo>
                                  <a:pt x="37097" y="159664"/>
                                </a:lnTo>
                                <a:lnTo>
                                  <a:pt x="28308" y="133731"/>
                                </a:lnTo>
                                <a:lnTo>
                                  <a:pt x="0" y="133731"/>
                                </a:lnTo>
                                <a:lnTo>
                                  <a:pt x="0" y="99314"/>
                                </a:lnTo>
                                <a:lnTo>
                                  <a:pt x="17577" y="99314"/>
                                </a:lnTo>
                                <a:lnTo>
                                  <a:pt x="0" y="50048"/>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35" name="Shape 235"/>
                        <wps:cNvSpPr/>
                        <wps:spPr>
                          <a:xfrm>
                            <a:off x="897001" y="1541488"/>
                            <a:ext cx="141961" cy="159664"/>
                          </a:xfrm>
                          <a:custGeom>
                            <a:avLst/>
                            <a:gdLst/>
                            <a:ahLst/>
                            <a:cxnLst/>
                            <a:rect l="0" t="0" r="0" b="0"/>
                            <a:pathLst>
                              <a:path w="141961" h="159664">
                                <a:moveTo>
                                  <a:pt x="0" y="0"/>
                                </a:moveTo>
                                <a:lnTo>
                                  <a:pt x="43993" y="0"/>
                                </a:lnTo>
                                <a:lnTo>
                                  <a:pt x="43993" y="67297"/>
                                </a:lnTo>
                                <a:lnTo>
                                  <a:pt x="86195" y="0"/>
                                </a:lnTo>
                                <a:lnTo>
                                  <a:pt x="137198" y="0"/>
                                </a:lnTo>
                                <a:lnTo>
                                  <a:pt x="86068" y="77343"/>
                                </a:lnTo>
                                <a:lnTo>
                                  <a:pt x="141961" y="159664"/>
                                </a:lnTo>
                                <a:lnTo>
                                  <a:pt x="89776" y="159664"/>
                                </a:lnTo>
                                <a:lnTo>
                                  <a:pt x="43993" y="89129"/>
                                </a:lnTo>
                                <a:lnTo>
                                  <a:pt x="43993" y="159664"/>
                                </a:lnTo>
                                <a:lnTo>
                                  <a:pt x="0" y="159664"/>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36" name="Shape 236"/>
                        <wps:cNvSpPr/>
                        <wps:spPr>
                          <a:xfrm>
                            <a:off x="1040251" y="1541487"/>
                            <a:ext cx="130924" cy="159664"/>
                          </a:xfrm>
                          <a:custGeom>
                            <a:avLst/>
                            <a:gdLst/>
                            <a:ahLst/>
                            <a:cxnLst/>
                            <a:rect l="0" t="0" r="0" b="0"/>
                            <a:pathLst>
                              <a:path w="130924" h="159664">
                                <a:moveTo>
                                  <a:pt x="0" y="0"/>
                                </a:moveTo>
                                <a:lnTo>
                                  <a:pt x="130924" y="0"/>
                                </a:lnTo>
                                <a:lnTo>
                                  <a:pt x="130924" y="39611"/>
                                </a:lnTo>
                                <a:lnTo>
                                  <a:pt x="87554" y="39611"/>
                                </a:lnTo>
                                <a:lnTo>
                                  <a:pt x="87554" y="159664"/>
                                </a:lnTo>
                                <a:lnTo>
                                  <a:pt x="43371" y="159664"/>
                                </a:lnTo>
                                <a:lnTo>
                                  <a:pt x="43371" y="39611"/>
                                </a:lnTo>
                                <a:lnTo>
                                  <a:pt x="0" y="39611"/>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37" name="Shape 237"/>
                        <wps:cNvSpPr/>
                        <wps:spPr>
                          <a:xfrm>
                            <a:off x="1175408" y="1541491"/>
                            <a:ext cx="151435" cy="160503"/>
                          </a:xfrm>
                          <a:custGeom>
                            <a:avLst/>
                            <a:gdLst/>
                            <a:ahLst/>
                            <a:cxnLst/>
                            <a:rect l="0" t="0" r="0" b="0"/>
                            <a:pathLst>
                              <a:path w="151435" h="160503">
                                <a:moveTo>
                                  <a:pt x="0" y="0"/>
                                </a:moveTo>
                                <a:lnTo>
                                  <a:pt x="50482" y="0"/>
                                </a:lnTo>
                                <a:lnTo>
                                  <a:pt x="80620" y="65811"/>
                                </a:lnTo>
                                <a:lnTo>
                                  <a:pt x="103911" y="0"/>
                                </a:lnTo>
                                <a:lnTo>
                                  <a:pt x="151435" y="0"/>
                                </a:lnTo>
                                <a:lnTo>
                                  <a:pt x="107188" y="107201"/>
                                </a:lnTo>
                                <a:cubicBezTo>
                                  <a:pt x="91084" y="146177"/>
                                  <a:pt x="72034" y="160503"/>
                                  <a:pt x="37008" y="160503"/>
                                </a:cubicBezTo>
                                <a:lnTo>
                                  <a:pt x="22809" y="160503"/>
                                </a:lnTo>
                                <a:lnTo>
                                  <a:pt x="22809" y="120510"/>
                                </a:lnTo>
                                <a:lnTo>
                                  <a:pt x="34239" y="120510"/>
                                </a:lnTo>
                                <a:cubicBezTo>
                                  <a:pt x="45923" y="120510"/>
                                  <a:pt x="52819" y="117920"/>
                                  <a:pt x="57823" y="110680"/>
                                </a:cubicBez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38" name="Shape 238"/>
                        <wps:cNvSpPr/>
                        <wps:spPr>
                          <a:xfrm>
                            <a:off x="1341848" y="1541490"/>
                            <a:ext cx="104089" cy="159664"/>
                          </a:xfrm>
                          <a:custGeom>
                            <a:avLst/>
                            <a:gdLst/>
                            <a:ahLst/>
                            <a:cxnLst/>
                            <a:rect l="0" t="0" r="0" b="0"/>
                            <a:pathLst>
                              <a:path w="104089" h="159664">
                                <a:moveTo>
                                  <a:pt x="0" y="0"/>
                                </a:moveTo>
                                <a:lnTo>
                                  <a:pt x="102159" y="0"/>
                                </a:lnTo>
                                <a:lnTo>
                                  <a:pt x="102159" y="38024"/>
                                </a:lnTo>
                                <a:lnTo>
                                  <a:pt x="43790" y="38024"/>
                                </a:lnTo>
                                <a:lnTo>
                                  <a:pt x="43790" y="61532"/>
                                </a:lnTo>
                                <a:lnTo>
                                  <a:pt x="96228" y="61532"/>
                                </a:lnTo>
                                <a:lnTo>
                                  <a:pt x="96228" y="97612"/>
                                </a:lnTo>
                                <a:lnTo>
                                  <a:pt x="43790" y="97612"/>
                                </a:lnTo>
                                <a:lnTo>
                                  <a:pt x="43790" y="121514"/>
                                </a:lnTo>
                                <a:lnTo>
                                  <a:pt x="104089" y="121514"/>
                                </a:lnTo>
                                <a:lnTo>
                                  <a:pt x="104089" y="159664"/>
                                </a:lnTo>
                                <a:lnTo>
                                  <a:pt x="0" y="159664"/>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39" name="Shape 239"/>
                        <wps:cNvSpPr/>
                        <wps:spPr>
                          <a:xfrm>
                            <a:off x="1460988" y="1541491"/>
                            <a:ext cx="154724" cy="160122"/>
                          </a:xfrm>
                          <a:custGeom>
                            <a:avLst/>
                            <a:gdLst/>
                            <a:ahLst/>
                            <a:cxnLst/>
                            <a:rect l="0" t="0" r="0" b="0"/>
                            <a:pathLst>
                              <a:path w="154724" h="160122">
                                <a:moveTo>
                                  <a:pt x="41161" y="0"/>
                                </a:moveTo>
                                <a:lnTo>
                                  <a:pt x="154724" y="0"/>
                                </a:lnTo>
                                <a:lnTo>
                                  <a:pt x="154724" y="159664"/>
                                </a:lnTo>
                                <a:lnTo>
                                  <a:pt x="110731" y="159664"/>
                                </a:lnTo>
                                <a:lnTo>
                                  <a:pt x="110731" y="40094"/>
                                </a:lnTo>
                                <a:lnTo>
                                  <a:pt x="79896" y="40094"/>
                                </a:lnTo>
                                <a:lnTo>
                                  <a:pt x="73698" y="95605"/>
                                </a:lnTo>
                                <a:cubicBezTo>
                                  <a:pt x="68847" y="138760"/>
                                  <a:pt x="48832" y="160122"/>
                                  <a:pt x="12840" y="160122"/>
                                </a:cubicBezTo>
                                <a:lnTo>
                                  <a:pt x="0" y="160122"/>
                                </a:lnTo>
                                <a:lnTo>
                                  <a:pt x="0" y="119748"/>
                                </a:lnTo>
                                <a:lnTo>
                                  <a:pt x="7557" y="119748"/>
                                </a:lnTo>
                                <a:cubicBezTo>
                                  <a:pt x="21107" y="119748"/>
                                  <a:pt x="27991" y="111913"/>
                                  <a:pt x="30099" y="94056"/>
                                </a:cubicBezTo>
                                <a:lnTo>
                                  <a:pt x="41161"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40" name="Shape 240"/>
                        <wps:cNvSpPr/>
                        <wps:spPr>
                          <a:xfrm>
                            <a:off x="1646635" y="1541491"/>
                            <a:ext cx="136652" cy="159664"/>
                          </a:xfrm>
                          <a:custGeom>
                            <a:avLst/>
                            <a:gdLst/>
                            <a:ahLst/>
                            <a:cxnLst/>
                            <a:rect l="0" t="0" r="0" b="0"/>
                            <a:pathLst>
                              <a:path w="136652" h="159664">
                                <a:moveTo>
                                  <a:pt x="0" y="0"/>
                                </a:moveTo>
                                <a:lnTo>
                                  <a:pt x="44361" y="0"/>
                                </a:lnTo>
                                <a:lnTo>
                                  <a:pt x="44361" y="57607"/>
                                </a:lnTo>
                                <a:lnTo>
                                  <a:pt x="92278" y="57607"/>
                                </a:lnTo>
                                <a:lnTo>
                                  <a:pt x="92278" y="0"/>
                                </a:lnTo>
                                <a:lnTo>
                                  <a:pt x="136652" y="0"/>
                                </a:lnTo>
                                <a:lnTo>
                                  <a:pt x="136652" y="159664"/>
                                </a:lnTo>
                                <a:lnTo>
                                  <a:pt x="92278" y="159664"/>
                                </a:lnTo>
                                <a:lnTo>
                                  <a:pt x="92278" y="98374"/>
                                </a:lnTo>
                                <a:lnTo>
                                  <a:pt x="44361" y="98374"/>
                                </a:lnTo>
                                <a:lnTo>
                                  <a:pt x="44361" y="159664"/>
                                </a:lnTo>
                                <a:lnTo>
                                  <a:pt x="0" y="159664"/>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41" name="Shape 241"/>
                        <wps:cNvSpPr/>
                        <wps:spPr>
                          <a:xfrm>
                            <a:off x="1805728" y="1537478"/>
                            <a:ext cx="87820" cy="167692"/>
                          </a:xfrm>
                          <a:custGeom>
                            <a:avLst/>
                            <a:gdLst/>
                            <a:ahLst/>
                            <a:cxnLst/>
                            <a:rect l="0" t="0" r="0" b="0"/>
                            <a:pathLst>
                              <a:path w="87820" h="167692">
                                <a:moveTo>
                                  <a:pt x="87820" y="0"/>
                                </a:moveTo>
                                <a:lnTo>
                                  <a:pt x="87820" y="40947"/>
                                </a:lnTo>
                                <a:lnTo>
                                  <a:pt x="71117" y="44132"/>
                                </a:lnTo>
                                <a:cubicBezTo>
                                  <a:pt x="55840" y="50380"/>
                                  <a:pt x="45796" y="65206"/>
                                  <a:pt x="45796" y="83846"/>
                                </a:cubicBezTo>
                                <a:cubicBezTo>
                                  <a:pt x="45796" y="102486"/>
                                  <a:pt x="55840" y="117319"/>
                                  <a:pt x="71117" y="123571"/>
                                </a:cubicBezTo>
                                <a:lnTo>
                                  <a:pt x="87820" y="126758"/>
                                </a:lnTo>
                                <a:lnTo>
                                  <a:pt x="87820" y="167692"/>
                                </a:lnTo>
                                <a:lnTo>
                                  <a:pt x="52560" y="161474"/>
                                </a:lnTo>
                                <a:cubicBezTo>
                                  <a:pt x="20603" y="149321"/>
                                  <a:pt x="0" y="120441"/>
                                  <a:pt x="0" y="83846"/>
                                </a:cubicBezTo>
                                <a:cubicBezTo>
                                  <a:pt x="0" y="47251"/>
                                  <a:pt x="20603" y="18371"/>
                                  <a:pt x="52560" y="6219"/>
                                </a:cubicBezTo>
                                <a:lnTo>
                                  <a:pt x="8782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42" name="Shape 242"/>
                        <wps:cNvSpPr/>
                        <wps:spPr>
                          <a:xfrm>
                            <a:off x="1893548" y="1537454"/>
                            <a:ext cx="87821" cy="167742"/>
                          </a:xfrm>
                          <a:custGeom>
                            <a:avLst/>
                            <a:gdLst/>
                            <a:ahLst/>
                            <a:cxnLst/>
                            <a:rect l="0" t="0" r="0" b="0"/>
                            <a:pathLst>
                              <a:path w="87821" h="167742">
                                <a:moveTo>
                                  <a:pt x="140" y="0"/>
                                </a:moveTo>
                                <a:cubicBezTo>
                                  <a:pt x="51333" y="0"/>
                                  <a:pt x="87821" y="34938"/>
                                  <a:pt x="87821" y="83871"/>
                                </a:cubicBezTo>
                                <a:cubicBezTo>
                                  <a:pt x="87821" y="132804"/>
                                  <a:pt x="51333" y="167742"/>
                                  <a:pt x="140" y="167742"/>
                                </a:cubicBezTo>
                                <a:lnTo>
                                  <a:pt x="0" y="167717"/>
                                </a:lnTo>
                                <a:lnTo>
                                  <a:pt x="0" y="126783"/>
                                </a:lnTo>
                                <a:lnTo>
                                  <a:pt x="140" y="126810"/>
                                </a:lnTo>
                                <a:cubicBezTo>
                                  <a:pt x="24435" y="126810"/>
                                  <a:pt x="42024" y="108864"/>
                                  <a:pt x="42024" y="83871"/>
                                </a:cubicBezTo>
                                <a:cubicBezTo>
                                  <a:pt x="42024" y="58890"/>
                                  <a:pt x="24435" y="40945"/>
                                  <a:pt x="140" y="40945"/>
                                </a:cubicBezTo>
                                <a:lnTo>
                                  <a:pt x="0" y="40972"/>
                                </a:lnTo>
                                <a:lnTo>
                                  <a:pt x="0" y="25"/>
                                </a:lnTo>
                                <a:lnTo>
                                  <a:pt x="14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43" name="Shape 243"/>
                        <wps:cNvSpPr/>
                        <wps:spPr>
                          <a:xfrm>
                            <a:off x="1995565" y="1537457"/>
                            <a:ext cx="166091" cy="167729"/>
                          </a:xfrm>
                          <a:custGeom>
                            <a:avLst/>
                            <a:gdLst/>
                            <a:ahLst/>
                            <a:cxnLst/>
                            <a:rect l="0" t="0" r="0" b="0"/>
                            <a:pathLst>
                              <a:path w="166091" h="167729">
                                <a:moveTo>
                                  <a:pt x="84887" y="0"/>
                                </a:moveTo>
                                <a:cubicBezTo>
                                  <a:pt x="126733" y="0"/>
                                  <a:pt x="159144" y="27623"/>
                                  <a:pt x="165633" y="68110"/>
                                </a:cubicBezTo>
                                <a:lnTo>
                                  <a:pt x="121069" y="68110"/>
                                </a:lnTo>
                                <a:cubicBezTo>
                                  <a:pt x="115583" y="51727"/>
                                  <a:pt x="101790" y="41097"/>
                                  <a:pt x="84988" y="41097"/>
                                </a:cubicBezTo>
                                <a:cubicBezTo>
                                  <a:pt x="62382" y="41097"/>
                                  <a:pt x="45796" y="59271"/>
                                  <a:pt x="45796" y="83998"/>
                                </a:cubicBezTo>
                                <a:cubicBezTo>
                                  <a:pt x="45796" y="108623"/>
                                  <a:pt x="62382" y="126543"/>
                                  <a:pt x="84988" y="126543"/>
                                </a:cubicBezTo>
                                <a:cubicBezTo>
                                  <a:pt x="102692" y="126543"/>
                                  <a:pt x="116624" y="114999"/>
                                  <a:pt x="121107" y="97257"/>
                                </a:cubicBezTo>
                                <a:lnTo>
                                  <a:pt x="166091" y="97257"/>
                                </a:lnTo>
                                <a:cubicBezTo>
                                  <a:pt x="160020" y="139243"/>
                                  <a:pt x="127419" y="167729"/>
                                  <a:pt x="84887" y="167729"/>
                                </a:cubicBezTo>
                                <a:cubicBezTo>
                                  <a:pt x="36297" y="167729"/>
                                  <a:pt x="0" y="131763"/>
                                  <a:pt x="0" y="83998"/>
                                </a:cubicBezTo>
                                <a:cubicBezTo>
                                  <a:pt x="0" y="35979"/>
                                  <a:pt x="36297" y="0"/>
                                  <a:pt x="84887" y="0"/>
                                </a:cubicBez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44" name="Shape 244"/>
                        <wps:cNvSpPr/>
                        <wps:spPr>
                          <a:xfrm>
                            <a:off x="2168578" y="1541487"/>
                            <a:ext cx="130924" cy="159664"/>
                          </a:xfrm>
                          <a:custGeom>
                            <a:avLst/>
                            <a:gdLst/>
                            <a:ahLst/>
                            <a:cxnLst/>
                            <a:rect l="0" t="0" r="0" b="0"/>
                            <a:pathLst>
                              <a:path w="130924" h="159664">
                                <a:moveTo>
                                  <a:pt x="0" y="0"/>
                                </a:moveTo>
                                <a:lnTo>
                                  <a:pt x="130924" y="0"/>
                                </a:lnTo>
                                <a:lnTo>
                                  <a:pt x="130924" y="39611"/>
                                </a:lnTo>
                                <a:lnTo>
                                  <a:pt x="87554" y="39611"/>
                                </a:lnTo>
                                <a:lnTo>
                                  <a:pt x="87554" y="159664"/>
                                </a:lnTo>
                                <a:lnTo>
                                  <a:pt x="43371" y="159664"/>
                                </a:lnTo>
                                <a:lnTo>
                                  <a:pt x="43371" y="39611"/>
                                </a:lnTo>
                                <a:lnTo>
                                  <a:pt x="0" y="39611"/>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45" name="Shape 245"/>
                        <wps:cNvSpPr/>
                        <wps:spPr>
                          <a:xfrm>
                            <a:off x="2319159" y="1541491"/>
                            <a:ext cx="140856" cy="159664"/>
                          </a:xfrm>
                          <a:custGeom>
                            <a:avLst/>
                            <a:gdLst/>
                            <a:ahLst/>
                            <a:cxnLst/>
                            <a:rect l="0" t="0" r="0" b="0"/>
                            <a:pathLst>
                              <a:path w="140856" h="159664">
                                <a:moveTo>
                                  <a:pt x="0" y="0"/>
                                </a:moveTo>
                                <a:lnTo>
                                  <a:pt x="43218" y="0"/>
                                </a:lnTo>
                                <a:lnTo>
                                  <a:pt x="43218" y="85547"/>
                                </a:lnTo>
                                <a:lnTo>
                                  <a:pt x="106363" y="0"/>
                                </a:lnTo>
                                <a:lnTo>
                                  <a:pt x="140856" y="0"/>
                                </a:lnTo>
                                <a:lnTo>
                                  <a:pt x="140856" y="159664"/>
                                </a:lnTo>
                                <a:lnTo>
                                  <a:pt x="97650" y="159664"/>
                                </a:lnTo>
                                <a:lnTo>
                                  <a:pt x="97650" y="74575"/>
                                </a:lnTo>
                                <a:lnTo>
                                  <a:pt x="34138" y="159664"/>
                                </a:lnTo>
                                <a:lnTo>
                                  <a:pt x="0" y="159664"/>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46" name="Shape 246"/>
                        <wps:cNvSpPr/>
                        <wps:spPr>
                          <a:xfrm>
                            <a:off x="715524" y="9967"/>
                            <a:ext cx="54813" cy="125870"/>
                          </a:xfrm>
                          <a:custGeom>
                            <a:avLst/>
                            <a:gdLst/>
                            <a:ahLst/>
                            <a:cxnLst/>
                            <a:rect l="0" t="0" r="0" b="0"/>
                            <a:pathLst>
                              <a:path w="54813" h="125870">
                                <a:moveTo>
                                  <a:pt x="21819" y="0"/>
                                </a:moveTo>
                                <a:lnTo>
                                  <a:pt x="54813" y="0"/>
                                </a:lnTo>
                                <a:lnTo>
                                  <a:pt x="54813" y="26632"/>
                                </a:lnTo>
                                <a:lnTo>
                                  <a:pt x="47879" y="26632"/>
                                </a:lnTo>
                                <a:cubicBezTo>
                                  <a:pt x="46444" y="56096"/>
                                  <a:pt x="43853" y="70968"/>
                                  <a:pt x="38824" y="79718"/>
                                </a:cubicBezTo>
                                <a:lnTo>
                                  <a:pt x="54813" y="79718"/>
                                </a:lnTo>
                                <a:lnTo>
                                  <a:pt x="54813" y="106617"/>
                                </a:lnTo>
                                <a:lnTo>
                                  <a:pt x="26873" y="106617"/>
                                </a:lnTo>
                                <a:lnTo>
                                  <a:pt x="26873" y="125870"/>
                                </a:lnTo>
                                <a:lnTo>
                                  <a:pt x="0" y="125870"/>
                                </a:lnTo>
                                <a:lnTo>
                                  <a:pt x="0" y="79718"/>
                                </a:lnTo>
                                <a:lnTo>
                                  <a:pt x="9779" y="79718"/>
                                </a:lnTo>
                                <a:cubicBezTo>
                                  <a:pt x="16675" y="72098"/>
                                  <a:pt x="17501" y="57176"/>
                                  <a:pt x="21819" y="0"/>
                                </a:cubicBez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47" name="Shape 247"/>
                        <wps:cNvSpPr/>
                        <wps:spPr>
                          <a:xfrm>
                            <a:off x="770338" y="9967"/>
                            <a:ext cx="55537" cy="125870"/>
                          </a:xfrm>
                          <a:custGeom>
                            <a:avLst/>
                            <a:gdLst/>
                            <a:ahLst/>
                            <a:cxnLst/>
                            <a:rect l="0" t="0" r="0" b="0"/>
                            <a:pathLst>
                              <a:path w="55537" h="125870">
                                <a:moveTo>
                                  <a:pt x="0" y="0"/>
                                </a:moveTo>
                                <a:lnTo>
                                  <a:pt x="44844" y="0"/>
                                </a:lnTo>
                                <a:lnTo>
                                  <a:pt x="44844" y="79718"/>
                                </a:lnTo>
                                <a:lnTo>
                                  <a:pt x="55537" y="79718"/>
                                </a:lnTo>
                                <a:lnTo>
                                  <a:pt x="55537" y="125870"/>
                                </a:lnTo>
                                <a:lnTo>
                                  <a:pt x="28664" y="125870"/>
                                </a:lnTo>
                                <a:lnTo>
                                  <a:pt x="28664" y="106617"/>
                                </a:lnTo>
                                <a:lnTo>
                                  <a:pt x="0" y="106617"/>
                                </a:lnTo>
                                <a:lnTo>
                                  <a:pt x="0" y="79718"/>
                                </a:lnTo>
                                <a:lnTo>
                                  <a:pt x="15989" y="79718"/>
                                </a:lnTo>
                                <a:lnTo>
                                  <a:pt x="15989" y="26632"/>
                                </a:lnTo>
                                <a:lnTo>
                                  <a:pt x="0" y="26632"/>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48" name="Shape 248"/>
                        <wps:cNvSpPr/>
                        <wps:spPr>
                          <a:xfrm>
                            <a:off x="834434" y="31769"/>
                            <a:ext cx="46920" cy="87516"/>
                          </a:xfrm>
                          <a:custGeom>
                            <a:avLst/>
                            <a:gdLst/>
                            <a:ahLst/>
                            <a:cxnLst/>
                            <a:rect l="0" t="0" r="0" b="0"/>
                            <a:pathLst>
                              <a:path w="46920" h="87516">
                                <a:moveTo>
                                  <a:pt x="43129" y="0"/>
                                </a:moveTo>
                                <a:lnTo>
                                  <a:pt x="46920" y="644"/>
                                </a:lnTo>
                                <a:lnTo>
                                  <a:pt x="46920" y="24984"/>
                                </a:lnTo>
                                <a:lnTo>
                                  <a:pt x="33714" y="30321"/>
                                </a:lnTo>
                                <a:cubicBezTo>
                                  <a:pt x="30445" y="33658"/>
                                  <a:pt x="28512" y="38329"/>
                                  <a:pt x="28512" y="43663"/>
                                </a:cubicBezTo>
                                <a:cubicBezTo>
                                  <a:pt x="28512" y="49035"/>
                                  <a:pt x="30461" y="53727"/>
                                  <a:pt x="33738" y="57077"/>
                                </a:cubicBezTo>
                                <a:lnTo>
                                  <a:pt x="46920" y="62431"/>
                                </a:lnTo>
                                <a:lnTo>
                                  <a:pt x="46920" y="86202"/>
                                </a:lnTo>
                                <a:lnTo>
                                  <a:pt x="43129" y="87516"/>
                                </a:lnTo>
                                <a:cubicBezTo>
                                  <a:pt x="17983" y="87516"/>
                                  <a:pt x="0" y="69164"/>
                                  <a:pt x="0" y="43599"/>
                                </a:cubicBezTo>
                                <a:cubicBezTo>
                                  <a:pt x="0" y="18123"/>
                                  <a:pt x="17983" y="0"/>
                                  <a:pt x="43129" y="0"/>
                                </a:cubicBez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49" name="Shape 249"/>
                        <wps:cNvSpPr/>
                        <wps:spPr>
                          <a:xfrm>
                            <a:off x="881355" y="32413"/>
                            <a:ext cx="45358" cy="85559"/>
                          </a:xfrm>
                          <a:custGeom>
                            <a:avLst/>
                            <a:gdLst/>
                            <a:ahLst/>
                            <a:cxnLst/>
                            <a:rect l="0" t="0" r="0" b="0"/>
                            <a:pathLst>
                              <a:path w="45358" h="85559">
                                <a:moveTo>
                                  <a:pt x="0" y="0"/>
                                </a:moveTo>
                                <a:lnTo>
                                  <a:pt x="9866" y="1675"/>
                                </a:lnTo>
                                <a:cubicBezTo>
                                  <a:pt x="14091" y="3185"/>
                                  <a:pt x="17951" y="5395"/>
                                  <a:pt x="21342" y="8196"/>
                                </a:cubicBezTo>
                                <a:lnTo>
                                  <a:pt x="24238" y="1833"/>
                                </a:lnTo>
                                <a:lnTo>
                                  <a:pt x="45358" y="1833"/>
                                </a:lnTo>
                                <a:lnTo>
                                  <a:pt x="45358" y="84091"/>
                                </a:lnTo>
                                <a:lnTo>
                                  <a:pt x="23463" y="84091"/>
                                </a:lnTo>
                                <a:lnTo>
                                  <a:pt x="21025" y="78274"/>
                                </a:lnTo>
                                <a:lnTo>
                                  <a:pt x="0" y="85559"/>
                                </a:lnTo>
                                <a:lnTo>
                                  <a:pt x="0" y="61787"/>
                                </a:lnTo>
                                <a:lnTo>
                                  <a:pt x="6" y="61790"/>
                                </a:lnTo>
                                <a:cubicBezTo>
                                  <a:pt x="10611" y="61790"/>
                                  <a:pt x="18409" y="53763"/>
                                  <a:pt x="18409" y="43019"/>
                                </a:cubicBezTo>
                                <a:cubicBezTo>
                                  <a:pt x="18409" y="32351"/>
                                  <a:pt x="10611" y="24337"/>
                                  <a:pt x="6" y="24337"/>
                                </a:cubicBezTo>
                                <a:lnTo>
                                  <a:pt x="0" y="24340"/>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50" name="Shape 250"/>
                        <wps:cNvSpPr/>
                        <wps:spPr>
                          <a:xfrm>
                            <a:off x="944618" y="34334"/>
                            <a:ext cx="78994" cy="82245"/>
                          </a:xfrm>
                          <a:custGeom>
                            <a:avLst/>
                            <a:gdLst/>
                            <a:ahLst/>
                            <a:cxnLst/>
                            <a:rect l="0" t="0" r="0" b="0"/>
                            <a:pathLst>
                              <a:path w="78994" h="82245">
                                <a:moveTo>
                                  <a:pt x="0" y="0"/>
                                </a:moveTo>
                                <a:lnTo>
                                  <a:pt x="28207" y="0"/>
                                </a:lnTo>
                                <a:lnTo>
                                  <a:pt x="28207" y="28296"/>
                                </a:lnTo>
                                <a:lnTo>
                                  <a:pt x="50800" y="28296"/>
                                </a:lnTo>
                                <a:lnTo>
                                  <a:pt x="50800" y="0"/>
                                </a:lnTo>
                                <a:lnTo>
                                  <a:pt x="78994" y="0"/>
                                </a:lnTo>
                                <a:lnTo>
                                  <a:pt x="78994" y="82245"/>
                                </a:lnTo>
                                <a:lnTo>
                                  <a:pt x="50800" y="82245"/>
                                </a:lnTo>
                                <a:lnTo>
                                  <a:pt x="50800" y="53251"/>
                                </a:lnTo>
                                <a:lnTo>
                                  <a:pt x="28207" y="53251"/>
                                </a:lnTo>
                                <a:lnTo>
                                  <a:pt x="28207" y="82245"/>
                                </a:lnTo>
                                <a:lnTo>
                                  <a:pt x="0" y="82245"/>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51" name="Shape 251"/>
                        <wps:cNvSpPr/>
                        <wps:spPr>
                          <a:xfrm>
                            <a:off x="1041545" y="34334"/>
                            <a:ext cx="77013" cy="82245"/>
                          </a:xfrm>
                          <a:custGeom>
                            <a:avLst/>
                            <a:gdLst/>
                            <a:ahLst/>
                            <a:cxnLst/>
                            <a:rect l="0" t="0" r="0" b="0"/>
                            <a:pathLst>
                              <a:path w="77013" h="82245">
                                <a:moveTo>
                                  <a:pt x="0" y="0"/>
                                </a:moveTo>
                                <a:lnTo>
                                  <a:pt x="27305" y="0"/>
                                </a:lnTo>
                                <a:lnTo>
                                  <a:pt x="27305" y="36487"/>
                                </a:lnTo>
                                <a:lnTo>
                                  <a:pt x="60681" y="0"/>
                                </a:lnTo>
                                <a:lnTo>
                                  <a:pt x="77013" y="0"/>
                                </a:lnTo>
                                <a:lnTo>
                                  <a:pt x="77013" y="82245"/>
                                </a:lnTo>
                                <a:lnTo>
                                  <a:pt x="49708" y="82245"/>
                                </a:lnTo>
                                <a:lnTo>
                                  <a:pt x="49708" y="45326"/>
                                </a:lnTo>
                                <a:lnTo>
                                  <a:pt x="16624" y="82245"/>
                                </a:lnTo>
                                <a:lnTo>
                                  <a:pt x="0" y="82245"/>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52" name="Shape 252"/>
                        <wps:cNvSpPr/>
                        <wps:spPr>
                          <a:xfrm>
                            <a:off x="1131696" y="31643"/>
                            <a:ext cx="45021" cy="87643"/>
                          </a:xfrm>
                          <a:custGeom>
                            <a:avLst/>
                            <a:gdLst/>
                            <a:ahLst/>
                            <a:cxnLst/>
                            <a:rect l="0" t="0" r="0" b="0"/>
                            <a:pathLst>
                              <a:path w="45021" h="87643">
                                <a:moveTo>
                                  <a:pt x="44679" y="0"/>
                                </a:moveTo>
                                <a:lnTo>
                                  <a:pt x="45021" y="63"/>
                                </a:lnTo>
                                <a:lnTo>
                                  <a:pt x="45021" y="22291"/>
                                </a:lnTo>
                                <a:lnTo>
                                  <a:pt x="44679" y="22187"/>
                                </a:lnTo>
                                <a:cubicBezTo>
                                  <a:pt x="36424" y="22187"/>
                                  <a:pt x="30683" y="26683"/>
                                  <a:pt x="28397" y="34849"/>
                                </a:cubicBezTo>
                                <a:lnTo>
                                  <a:pt x="45021" y="34849"/>
                                </a:lnTo>
                                <a:lnTo>
                                  <a:pt x="45021" y="50533"/>
                                </a:lnTo>
                                <a:lnTo>
                                  <a:pt x="27889" y="50533"/>
                                </a:lnTo>
                                <a:cubicBezTo>
                                  <a:pt x="29743" y="59970"/>
                                  <a:pt x="35738" y="64846"/>
                                  <a:pt x="44679" y="64846"/>
                                </a:cubicBezTo>
                                <a:lnTo>
                                  <a:pt x="45021" y="64669"/>
                                </a:lnTo>
                                <a:lnTo>
                                  <a:pt x="45021" y="87539"/>
                                </a:lnTo>
                                <a:lnTo>
                                  <a:pt x="44679" y="87643"/>
                                </a:lnTo>
                                <a:cubicBezTo>
                                  <a:pt x="19012" y="87643"/>
                                  <a:pt x="0" y="68885"/>
                                  <a:pt x="0" y="43752"/>
                                </a:cubicBezTo>
                                <a:cubicBezTo>
                                  <a:pt x="0" y="18542"/>
                                  <a:pt x="18872" y="0"/>
                                  <a:pt x="44679" y="0"/>
                                </a:cubicBez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53" name="Shape 253"/>
                        <wps:cNvSpPr/>
                        <wps:spPr>
                          <a:xfrm>
                            <a:off x="1176717" y="88781"/>
                            <a:ext cx="42723" cy="30402"/>
                          </a:xfrm>
                          <a:custGeom>
                            <a:avLst/>
                            <a:gdLst/>
                            <a:ahLst/>
                            <a:cxnLst/>
                            <a:rect l="0" t="0" r="0" b="0"/>
                            <a:pathLst>
                              <a:path w="42723" h="30402">
                                <a:moveTo>
                                  <a:pt x="14529" y="0"/>
                                </a:moveTo>
                                <a:lnTo>
                                  <a:pt x="42723" y="0"/>
                                </a:lnTo>
                                <a:cubicBezTo>
                                  <a:pt x="39827" y="9385"/>
                                  <a:pt x="34220" y="17012"/>
                                  <a:pt x="26757" y="22292"/>
                                </a:cubicBezTo>
                                <a:lnTo>
                                  <a:pt x="0" y="30402"/>
                                </a:lnTo>
                                <a:lnTo>
                                  <a:pt x="0" y="7531"/>
                                </a:lnTo>
                                <a:lnTo>
                                  <a:pt x="14529"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54" name="Shape 254"/>
                        <wps:cNvSpPr/>
                        <wps:spPr>
                          <a:xfrm>
                            <a:off x="1176717" y="31706"/>
                            <a:ext cx="44526" cy="50471"/>
                          </a:xfrm>
                          <a:custGeom>
                            <a:avLst/>
                            <a:gdLst/>
                            <a:ahLst/>
                            <a:cxnLst/>
                            <a:rect l="0" t="0" r="0" b="0"/>
                            <a:pathLst>
                              <a:path w="44526" h="50471">
                                <a:moveTo>
                                  <a:pt x="0" y="0"/>
                                </a:moveTo>
                                <a:lnTo>
                                  <a:pt x="17855" y="3269"/>
                                </a:lnTo>
                                <a:cubicBezTo>
                                  <a:pt x="34204" y="9719"/>
                                  <a:pt x="44526" y="24880"/>
                                  <a:pt x="44526" y="42978"/>
                                </a:cubicBezTo>
                                <a:cubicBezTo>
                                  <a:pt x="44526" y="45454"/>
                                  <a:pt x="44310" y="47931"/>
                                  <a:pt x="43942" y="50471"/>
                                </a:cubicBezTo>
                                <a:lnTo>
                                  <a:pt x="0" y="50471"/>
                                </a:lnTo>
                                <a:lnTo>
                                  <a:pt x="0" y="34786"/>
                                </a:lnTo>
                                <a:lnTo>
                                  <a:pt x="16624" y="34786"/>
                                </a:lnTo>
                                <a:cubicBezTo>
                                  <a:pt x="15380" y="30678"/>
                                  <a:pt x="13275" y="27512"/>
                                  <a:pt x="10412" y="25374"/>
                                </a:cubicBezTo>
                                <a:lnTo>
                                  <a:pt x="0" y="22228"/>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55" name="Shape 255"/>
                        <wps:cNvSpPr/>
                        <wps:spPr>
                          <a:xfrm>
                            <a:off x="1226562" y="34334"/>
                            <a:ext cx="85535" cy="82576"/>
                          </a:xfrm>
                          <a:custGeom>
                            <a:avLst/>
                            <a:gdLst/>
                            <a:ahLst/>
                            <a:cxnLst/>
                            <a:rect l="0" t="0" r="0" b="0"/>
                            <a:pathLst>
                              <a:path w="85535" h="82576">
                                <a:moveTo>
                                  <a:pt x="21374" y="0"/>
                                </a:moveTo>
                                <a:lnTo>
                                  <a:pt x="85535" y="0"/>
                                </a:lnTo>
                                <a:lnTo>
                                  <a:pt x="85535" y="82245"/>
                                </a:lnTo>
                                <a:lnTo>
                                  <a:pt x="57595" y="82245"/>
                                </a:lnTo>
                                <a:lnTo>
                                  <a:pt x="57595" y="23711"/>
                                </a:lnTo>
                                <a:lnTo>
                                  <a:pt x="44844" y="23711"/>
                                </a:lnTo>
                                <a:lnTo>
                                  <a:pt x="42494" y="47092"/>
                                </a:lnTo>
                                <a:cubicBezTo>
                                  <a:pt x="39865" y="72237"/>
                                  <a:pt x="28423" y="82576"/>
                                  <a:pt x="7315" y="82576"/>
                                </a:cubicBezTo>
                                <a:lnTo>
                                  <a:pt x="0" y="82576"/>
                                </a:lnTo>
                                <a:lnTo>
                                  <a:pt x="0" y="59271"/>
                                </a:lnTo>
                                <a:lnTo>
                                  <a:pt x="3607" y="59271"/>
                                </a:lnTo>
                                <a:cubicBezTo>
                                  <a:pt x="11227" y="59271"/>
                                  <a:pt x="15037" y="55486"/>
                                  <a:pt x="16053" y="46291"/>
                                </a:cubicBezTo>
                                <a:lnTo>
                                  <a:pt x="21374"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56" name="Shape 256"/>
                        <wps:cNvSpPr/>
                        <wps:spPr>
                          <a:xfrm>
                            <a:off x="1325306" y="31769"/>
                            <a:ext cx="46920" cy="87516"/>
                          </a:xfrm>
                          <a:custGeom>
                            <a:avLst/>
                            <a:gdLst/>
                            <a:ahLst/>
                            <a:cxnLst/>
                            <a:rect l="0" t="0" r="0" b="0"/>
                            <a:pathLst>
                              <a:path w="46920" h="87516">
                                <a:moveTo>
                                  <a:pt x="43129" y="0"/>
                                </a:moveTo>
                                <a:lnTo>
                                  <a:pt x="46920" y="644"/>
                                </a:lnTo>
                                <a:lnTo>
                                  <a:pt x="46920" y="24984"/>
                                </a:lnTo>
                                <a:lnTo>
                                  <a:pt x="33714" y="30321"/>
                                </a:lnTo>
                                <a:cubicBezTo>
                                  <a:pt x="30445" y="33658"/>
                                  <a:pt x="28511" y="38329"/>
                                  <a:pt x="28511" y="43663"/>
                                </a:cubicBezTo>
                                <a:cubicBezTo>
                                  <a:pt x="28511" y="49035"/>
                                  <a:pt x="30461" y="53727"/>
                                  <a:pt x="33737" y="57077"/>
                                </a:cubicBezTo>
                                <a:lnTo>
                                  <a:pt x="46920" y="62431"/>
                                </a:lnTo>
                                <a:lnTo>
                                  <a:pt x="46920" y="86202"/>
                                </a:lnTo>
                                <a:lnTo>
                                  <a:pt x="43129" y="87516"/>
                                </a:lnTo>
                                <a:cubicBezTo>
                                  <a:pt x="17983" y="87516"/>
                                  <a:pt x="0" y="69164"/>
                                  <a:pt x="0" y="43599"/>
                                </a:cubicBezTo>
                                <a:cubicBezTo>
                                  <a:pt x="0" y="18123"/>
                                  <a:pt x="17983" y="0"/>
                                  <a:pt x="43129" y="0"/>
                                </a:cubicBez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57" name="Shape 257"/>
                        <wps:cNvSpPr/>
                        <wps:spPr>
                          <a:xfrm>
                            <a:off x="1372226" y="32413"/>
                            <a:ext cx="45358" cy="85559"/>
                          </a:xfrm>
                          <a:custGeom>
                            <a:avLst/>
                            <a:gdLst/>
                            <a:ahLst/>
                            <a:cxnLst/>
                            <a:rect l="0" t="0" r="0" b="0"/>
                            <a:pathLst>
                              <a:path w="45358" h="85559">
                                <a:moveTo>
                                  <a:pt x="0" y="0"/>
                                </a:moveTo>
                                <a:lnTo>
                                  <a:pt x="9866" y="1675"/>
                                </a:lnTo>
                                <a:cubicBezTo>
                                  <a:pt x="14091" y="3185"/>
                                  <a:pt x="17952" y="5395"/>
                                  <a:pt x="21342" y="8196"/>
                                </a:cubicBezTo>
                                <a:lnTo>
                                  <a:pt x="24238" y="1833"/>
                                </a:lnTo>
                                <a:lnTo>
                                  <a:pt x="45358" y="1833"/>
                                </a:lnTo>
                                <a:lnTo>
                                  <a:pt x="45358" y="84091"/>
                                </a:lnTo>
                                <a:lnTo>
                                  <a:pt x="23463" y="84091"/>
                                </a:lnTo>
                                <a:lnTo>
                                  <a:pt x="21025" y="78274"/>
                                </a:lnTo>
                                <a:lnTo>
                                  <a:pt x="0" y="85559"/>
                                </a:lnTo>
                                <a:lnTo>
                                  <a:pt x="0" y="61787"/>
                                </a:lnTo>
                                <a:lnTo>
                                  <a:pt x="6" y="61790"/>
                                </a:lnTo>
                                <a:cubicBezTo>
                                  <a:pt x="10611" y="61790"/>
                                  <a:pt x="18409" y="53763"/>
                                  <a:pt x="18409" y="43019"/>
                                </a:cubicBezTo>
                                <a:cubicBezTo>
                                  <a:pt x="18409" y="32351"/>
                                  <a:pt x="10611" y="24337"/>
                                  <a:pt x="6" y="24337"/>
                                </a:cubicBezTo>
                                <a:lnTo>
                                  <a:pt x="0" y="24340"/>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58" name="Shape 258"/>
                        <wps:cNvSpPr/>
                        <wps:spPr>
                          <a:xfrm>
                            <a:off x="1464410" y="7271"/>
                            <a:ext cx="110909" cy="112014"/>
                          </a:xfrm>
                          <a:custGeom>
                            <a:avLst/>
                            <a:gdLst/>
                            <a:ahLst/>
                            <a:cxnLst/>
                            <a:rect l="0" t="0" r="0" b="0"/>
                            <a:pathLst>
                              <a:path w="110909" h="112014">
                                <a:moveTo>
                                  <a:pt x="56680" y="0"/>
                                </a:moveTo>
                                <a:cubicBezTo>
                                  <a:pt x="84633" y="0"/>
                                  <a:pt x="106274" y="18440"/>
                                  <a:pt x="110604" y="45479"/>
                                </a:cubicBezTo>
                                <a:lnTo>
                                  <a:pt x="80848" y="45479"/>
                                </a:lnTo>
                                <a:cubicBezTo>
                                  <a:pt x="77191" y="34544"/>
                                  <a:pt x="67970" y="27444"/>
                                  <a:pt x="56756" y="27444"/>
                                </a:cubicBezTo>
                                <a:cubicBezTo>
                                  <a:pt x="41656" y="27444"/>
                                  <a:pt x="30582" y="39586"/>
                                  <a:pt x="30582" y="56096"/>
                                </a:cubicBezTo>
                                <a:cubicBezTo>
                                  <a:pt x="30582" y="72530"/>
                                  <a:pt x="41656" y="84506"/>
                                  <a:pt x="56756" y="84506"/>
                                </a:cubicBezTo>
                                <a:cubicBezTo>
                                  <a:pt x="68580" y="84506"/>
                                  <a:pt x="77876" y="76797"/>
                                  <a:pt x="80874" y="64948"/>
                                </a:cubicBezTo>
                                <a:lnTo>
                                  <a:pt x="110909" y="64948"/>
                                </a:lnTo>
                                <a:cubicBezTo>
                                  <a:pt x="106858" y="92976"/>
                                  <a:pt x="85090" y="112014"/>
                                  <a:pt x="56680" y="112014"/>
                                </a:cubicBezTo>
                                <a:cubicBezTo>
                                  <a:pt x="24232" y="112014"/>
                                  <a:pt x="0" y="87985"/>
                                  <a:pt x="0" y="56096"/>
                                </a:cubicBezTo>
                                <a:cubicBezTo>
                                  <a:pt x="0" y="24028"/>
                                  <a:pt x="24232" y="0"/>
                                  <a:pt x="56680" y="0"/>
                                </a:cubicBez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59" name="Shape 259"/>
                        <wps:cNvSpPr/>
                        <wps:spPr>
                          <a:xfrm>
                            <a:off x="1581483" y="34336"/>
                            <a:ext cx="79578" cy="82245"/>
                          </a:xfrm>
                          <a:custGeom>
                            <a:avLst/>
                            <a:gdLst/>
                            <a:ahLst/>
                            <a:cxnLst/>
                            <a:rect l="0" t="0" r="0" b="0"/>
                            <a:pathLst>
                              <a:path w="79578" h="82245">
                                <a:moveTo>
                                  <a:pt x="0" y="0"/>
                                </a:moveTo>
                                <a:lnTo>
                                  <a:pt x="79578" y="0"/>
                                </a:lnTo>
                                <a:lnTo>
                                  <a:pt x="79578" y="24473"/>
                                </a:lnTo>
                                <a:lnTo>
                                  <a:pt x="53721" y="24473"/>
                                </a:lnTo>
                                <a:lnTo>
                                  <a:pt x="53721" y="82245"/>
                                </a:lnTo>
                                <a:lnTo>
                                  <a:pt x="25921" y="82245"/>
                                </a:lnTo>
                                <a:lnTo>
                                  <a:pt x="25921" y="24473"/>
                                </a:lnTo>
                                <a:lnTo>
                                  <a:pt x="0" y="24473"/>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60" name="Shape 260"/>
                        <wps:cNvSpPr/>
                        <wps:spPr>
                          <a:xfrm>
                            <a:off x="1666067" y="31769"/>
                            <a:ext cx="46920" cy="87516"/>
                          </a:xfrm>
                          <a:custGeom>
                            <a:avLst/>
                            <a:gdLst/>
                            <a:ahLst/>
                            <a:cxnLst/>
                            <a:rect l="0" t="0" r="0" b="0"/>
                            <a:pathLst>
                              <a:path w="46920" h="87516">
                                <a:moveTo>
                                  <a:pt x="43129" y="0"/>
                                </a:moveTo>
                                <a:lnTo>
                                  <a:pt x="46920" y="644"/>
                                </a:lnTo>
                                <a:lnTo>
                                  <a:pt x="46920" y="24984"/>
                                </a:lnTo>
                                <a:lnTo>
                                  <a:pt x="33714" y="30321"/>
                                </a:lnTo>
                                <a:cubicBezTo>
                                  <a:pt x="30445" y="33658"/>
                                  <a:pt x="28512" y="38329"/>
                                  <a:pt x="28512" y="43663"/>
                                </a:cubicBezTo>
                                <a:cubicBezTo>
                                  <a:pt x="28512" y="49035"/>
                                  <a:pt x="30461" y="53727"/>
                                  <a:pt x="33738" y="57077"/>
                                </a:cubicBezTo>
                                <a:lnTo>
                                  <a:pt x="46920" y="62431"/>
                                </a:lnTo>
                                <a:lnTo>
                                  <a:pt x="46920" y="86202"/>
                                </a:lnTo>
                                <a:lnTo>
                                  <a:pt x="43129" y="87516"/>
                                </a:lnTo>
                                <a:cubicBezTo>
                                  <a:pt x="17983" y="87516"/>
                                  <a:pt x="0" y="69164"/>
                                  <a:pt x="0" y="43599"/>
                                </a:cubicBezTo>
                                <a:cubicBezTo>
                                  <a:pt x="0" y="18123"/>
                                  <a:pt x="17983" y="0"/>
                                  <a:pt x="43129" y="0"/>
                                </a:cubicBez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61" name="Shape 261"/>
                        <wps:cNvSpPr/>
                        <wps:spPr>
                          <a:xfrm>
                            <a:off x="1712987" y="32413"/>
                            <a:ext cx="45358" cy="85559"/>
                          </a:xfrm>
                          <a:custGeom>
                            <a:avLst/>
                            <a:gdLst/>
                            <a:ahLst/>
                            <a:cxnLst/>
                            <a:rect l="0" t="0" r="0" b="0"/>
                            <a:pathLst>
                              <a:path w="45358" h="85559">
                                <a:moveTo>
                                  <a:pt x="0" y="0"/>
                                </a:moveTo>
                                <a:lnTo>
                                  <a:pt x="9866" y="1675"/>
                                </a:lnTo>
                                <a:cubicBezTo>
                                  <a:pt x="14091" y="3185"/>
                                  <a:pt x="17951" y="5395"/>
                                  <a:pt x="21342" y="8196"/>
                                </a:cubicBezTo>
                                <a:lnTo>
                                  <a:pt x="24238" y="1833"/>
                                </a:lnTo>
                                <a:lnTo>
                                  <a:pt x="45358" y="1833"/>
                                </a:lnTo>
                                <a:lnTo>
                                  <a:pt x="45358" y="84091"/>
                                </a:lnTo>
                                <a:lnTo>
                                  <a:pt x="23463" y="84091"/>
                                </a:lnTo>
                                <a:lnTo>
                                  <a:pt x="21025" y="78274"/>
                                </a:lnTo>
                                <a:lnTo>
                                  <a:pt x="0" y="85559"/>
                                </a:lnTo>
                                <a:lnTo>
                                  <a:pt x="0" y="61787"/>
                                </a:lnTo>
                                <a:lnTo>
                                  <a:pt x="6" y="61790"/>
                                </a:lnTo>
                                <a:cubicBezTo>
                                  <a:pt x="10611" y="61790"/>
                                  <a:pt x="18409" y="53763"/>
                                  <a:pt x="18409" y="43019"/>
                                </a:cubicBezTo>
                                <a:cubicBezTo>
                                  <a:pt x="18409" y="32351"/>
                                  <a:pt x="10611" y="24337"/>
                                  <a:pt x="6" y="24337"/>
                                </a:cubicBezTo>
                                <a:lnTo>
                                  <a:pt x="0" y="24340"/>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62" name="Shape 262"/>
                        <wps:cNvSpPr/>
                        <wps:spPr>
                          <a:xfrm>
                            <a:off x="1776258" y="34334"/>
                            <a:ext cx="78994" cy="82245"/>
                          </a:xfrm>
                          <a:custGeom>
                            <a:avLst/>
                            <a:gdLst/>
                            <a:ahLst/>
                            <a:cxnLst/>
                            <a:rect l="0" t="0" r="0" b="0"/>
                            <a:pathLst>
                              <a:path w="78994" h="82245">
                                <a:moveTo>
                                  <a:pt x="0" y="0"/>
                                </a:moveTo>
                                <a:lnTo>
                                  <a:pt x="28194" y="0"/>
                                </a:lnTo>
                                <a:lnTo>
                                  <a:pt x="28194" y="28296"/>
                                </a:lnTo>
                                <a:lnTo>
                                  <a:pt x="50787" y="28296"/>
                                </a:lnTo>
                                <a:lnTo>
                                  <a:pt x="50787" y="0"/>
                                </a:lnTo>
                                <a:lnTo>
                                  <a:pt x="78994" y="0"/>
                                </a:lnTo>
                                <a:lnTo>
                                  <a:pt x="78994" y="82245"/>
                                </a:lnTo>
                                <a:lnTo>
                                  <a:pt x="50787" y="82245"/>
                                </a:lnTo>
                                <a:lnTo>
                                  <a:pt x="50787" y="53251"/>
                                </a:lnTo>
                                <a:lnTo>
                                  <a:pt x="28194" y="53251"/>
                                </a:lnTo>
                                <a:lnTo>
                                  <a:pt x="28194" y="82245"/>
                                </a:lnTo>
                                <a:lnTo>
                                  <a:pt x="0" y="82245"/>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63" name="Shape 263"/>
                        <wps:cNvSpPr/>
                        <wps:spPr>
                          <a:xfrm>
                            <a:off x="1868391" y="31643"/>
                            <a:ext cx="46114" cy="87643"/>
                          </a:xfrm>
                          <a:custGeom>
                            <a:avLst/>
                            <a:gdLst/>
                            <a:ahLst/>
                            <a:cxnLst/>
                            <a:rect l="0" t="0" r="0" b="0"/>
                            <a:pathLst>
                              <a:path w="46114" h="87643">
                                <a:moveTo>
                                  <a:pt x="46114" y="0"/>
                                </a:moveTo>
                                <a:lnTo>
                                  <a:pt x="46114" y="25451"/>
                                </a:lnTo>
                                <a:cubicBezTo>
                                  <a:pt x="35776" y="25451"/>
                                  <a:pt x="28372" y="32944"/>
                                  <a:pt x="28372" y="43815"/>
                                </a:cubicBezTo>
                                <a:cubicBezTo>
                                  <a:pt x="28372" y="54699"/>
                                  <a:pt x="35776" y="62192"/>
                                  <a:pt x="46114" y="62192"/>
                                </a:cubicBezTo>
                                <a:lnTo>
                                  <a:pt x="46114" y="87643"/>
                                </a:lnTo>
                                <a:cubicBezTo>
                                  <a:pt x="19304" y="87643"/>
                                  <a:pt x="0" y="69228"/>
                                  <a:pt x="0" y="43815"/>
                                </a:cubicBezTo>
                                <a:cubicBezTo>
                                  <a:pt x="0" y="18326"/>
                                  <a:pt x="19304" y="0"/>
                                  <a:pt x="46114" y="0"/>
                                </a:cubicBez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64" name="Shape 264"/>
                        <wps:cNvSpPr/>
                        <wps:spPr>
                          <a:xfrm>
                            <a:off x="1914505" y="31643"/>
                            <a:ext cx="46114" cy="87643"/>
                          </a:xfrm>
                          <a:custGeom>
                            <a:avLst/>
                            <a:gdLst/>
                            <a:ahLst/>
                            <a:cxnLst/>
                            <a:rect l="0" t="0" r="0" b="0"/>
                            <a:pathLst>
                              <a:path w="46114" h="87643">
                                <a:moveTo>
                                  <a:pt x="0" y="0"/>
                                </a:moveTo>
                                <a:cubicBezTo>
                                  <a:pt x="26733" y="0"/>
                                  <a:pt x="46114" y="18326"/>
                                  <a:pt x="46114" y="43815"/>
                                </a:cubicBezTo>
                                <a:cubicBezTo>
                                  <a:pt x="46114" y="69228"/>
                                  <a:pt x="26733" y="87643"/>
                                  <a:pt x="0" y="87643"/>
                                </a:cubicBezTo>
                                <a:lnTo>
                                  <a:pt x="0" y="62192"/>
                                </a:lnTo>
                                <a:cubicBezTo>
                                  <a:pt x="10325" y="62192"/>
                                  <a:pt x="17742" y="54699"/>
                                  <a:pt x="17742" y="43815"/>
                                </a:cubicBezTo>
                                <a:cubicBezTo>
                                  <a:pt x="17742" y="33007"/>
                                  <a:pt x="10325" y="25451"/>
                                  <a:pt x="0" y="25451"/>
                                </a:cubicBez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65" name="Shape 265"/>
                        <wps:cNvSpPr/>
                        <wps:spPr>
                          <a:xfrm>
                            <a:off x="1958383" y="34328"/>
                            <a:ext cx="45542" cy="113576"/>
                          </a:xfrm>
                          <a:custGeom>
                            <a:avLst/>
                            <a:gdLst/>
                            <a:ahLst/>
                            <a:cxnLst/>
                            <a:rect l="0" t="0" r="0" b="0"/>
                            <a:pathLst>
                              <a:path w="45542" h="113576">
                                <a:moveTo>
                                  <a:pt x="17208" y="0"/>
                                </a:moveTo>
                                <a:lnTo>
                                  <a:pt x="45542" y="0"/>
                                </a:lnTo>
                                <a:lnTo>
                                  <a:pt x="45542" y="80048"/>
                                </a:lnTo>
                                <a:cubicBezTo>
                                  <a:pt x="45542" y="101117"/>
                                  <a:pt x="32639" y="113576"/>
                                  <a:pt x="10643" y="113576"/>
                                </a:cubicBezTo>
                                <a:lnTo>
                                  <a:pt x="0" y="113576"/>
                                </a:lnTo>
                                <a:lnTo>
                                  <a:pt x="0" y="88583"/>
                                </a:lnTo>
                                <a:lnTo>
                                  <a:pt x="6972" y="88583"/>
                                </a:lnTo>
                                <a:cubicBezTo>
                                  <a:pt x="13665" y="88583"/>
                                  <a:pt x="17208" y="84773"/>
                                  <a:pt x="17208" y="77699"/>
                                </a:cubicBezTo>
                                <a:lnTo>
                                  <a:pt x="17208"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71224" name="Shape 71224"/>
                        <wps:cNvSpPr/>
                        <wps:spPr>
                          <a:xfrm>
                            <a:off x="1975808" y="0"/>
                            <a:ext cx="27902" cy="24041"/>
                          </a:xfrm>
                          <a:custGeom>
                            <a:avLst/>
                            <a:gdLst/>
                            <a:ahLst/>
                            <a:cxnLst/>
                            <a:rect l="0" t="0" r="0" b="0"/>
                            <a:pathLst>
                              <a:path w="27902" h="24041">
                                <a:moveTo>
                                  <a:pt x="0" y="0"/>
                                </a:moveTo>
                                <a:lnTo>
                                  <a:pt x="27902" y="0"/>
                                </a:lnTo>
                                <a:lnTo>
                                  <a:pt x="27902" y="24041"/>
                                </a:lnTo>
                                <a:lnTo>
                                  <a:pt x="0" y="24041"/>
                                </a:lnTo>
                                <a:lnTo>
                                  <a:pt x="0" y="0"/>
                                </a:lnTo>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67" name="Shape 267"/>
                        <wps:cNvSpPr/>
                        <wps:spPr>
                          <a:xfrm>
                            <a:off x="2021764" y="34340"/>
                            <a:ext cx="82334" cy="82245"/>
                          </a:xfrm>
                          <a:custGeom>
                            <a:avLst/>
                            <a:gdLst/>
                            <a:ahLst/>
                            <a:cxnLst/>
                            <a:rect l="0" t="0" r="0" b="0"/>
                            <a:pathLst>
                              <a:path w="82334" h="82245">
                                <a:moveTo>
                                  <a:pt x="0" y="0"/>
                                </a:moveTo>
                                <a:lnTo>
                                  <a:pt x="28334" y="0"/>
                                </a:lnTo>
                                <a:lnTo>
                                  <a:pt x="28334" y="32271"/>
                                </a:lnTo>
                                <a:lnTo>
                                  <a:pt x="48108" y="0"/>
                                </a:lnTo>
                                <a:lnTo>
                                  <a:pt x="79731" y="0"/>
                                </a:lnTo>
                                <a:lnTo>
                                  <a:pt x="54064" y="39332"/>
                                </a:lnTo>
                                <a:lnTo>
                                  <a:pt x="82334" y="82245"/>
                                </a:lnTo>
                                <a:lnTo>
                                  <a:pt x="49022" y="82245"/>
                                </a:lnTo>
                                <a:lnTo>
                                  <a:pt x="28334" y="47435"/>
                                </a:lnTo>
                                <a:lnTo>
                                  <a:pt x="28334" y="82245"/>
                                </a:lnTo>
                                <a:lnTo>
                                  <a:pt x="0" y="82245"/>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68" name="Shape 268"/>
                        <wps:cNvSpPr/>
                        <wps:spPr>
                          <a:xfrm>
                            <a:off x="2102932" y="31643"/>
                            <a:ext cx="46114" cy="87643"/>
                          </a:xfrm>
                          <a:custGeom>
                            <a:avLst/>
                            <a:gdLst/>
                            <a:ahLst/>
                            <a:cxnLst/>
                            <a:rect l="0" t="0" r="0" b="0"/>
                            <a:pathLst>
                              <a:path w="46114" h="87643">
                                <a:moveTo>
                                  <a:pt x="46114" y="0"/>
                                </a:moveTo>
                                <a:lnTo>
                                  <a:pt x="46114" y="25451"/>
                                </a:lnTo>
                                <a:cubicBezTo>
                                  <a:pt x="35776" y="25451"/>
                                  <a:pt x="28372" y="32944"/>
                                  <a:pt x="28372" y="43815"/>
                                </a:cubicBezTo>
                                <a:cubicBezTo>
                                  <a:pt x="28372" y="54699"/>
                                  <a:pt x="35776" y="62192"/>
                                  <a:pt x="46114" y="62192"/>
                                </a:cubicBezTo>
                                <a:lnTo>
                                  <a:pt x="46114" y="87643"/>
                                </a:lnTo>
                                <a:cubicBezTo>
                                  <a:pt x="19304" y="87643"/>
                                  <a:pt x="0" y="69228"/>
                                  <a:pt x="0" y="43815"/>
                                </a:cubicBezTo>
                                <a:cubicBezTo>
                                  <a:pt x="0" y="18326"/>
                                  <a:pt x="19304" y="0"/>
                                  <a:pt x="46114" y="0"/>
                                </a:cubicBez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69" name="Shape 269"/>
                        <wps:cNvSpPr/>
                        <wps:spPr>
                          <a:xfrm>
                            <a:off x="2149046" y="31643"/>
                            <a:ext cx="46114" cy="87643"/>
                          </a:xfrm>
                          <a:custGeom>
                            <a:avLst/>
                            <a:gdLst/>
                            <a:ahLst/>
                            <a:cxnLst/>
                            <a:rect l="0" t="0" r="0" b="0"/>
                            <a:pathLst>
                              <a:path w="46114" h="87643">
                                <a:moveTo>
                                  <a:pt x="0" y="0"/>
                                </a:moveTo>
                                <a:cubicBezTo>
                                  <a:pt x="26733" y="0"/>
                                  <a:pt x="46114" y="18326"/>
                                  <a:pt x="46114" y="43815"/>
                                </a:cubicBezTo>
                                <a:cubicBezTo>
                                  <a:pt x="46114" y="69228"/>
                                  <a:pt x="26733" y="87643"/>
                                  <a:pt x="0" y="87643"/>
                                </a:cubicBezTo>
                                <a:lnTo>
                                  <a:pt x="0" y="62192"/>
                                </a:lnTo>
                                <a:cubicBezTo>
                                  <a:pt x="10325" y="62192"/>
                                  <a:pt x="17742" y="54699"/>
                                  <a:pt x="17742" y="43815"/>
                                </a:cubicBezTo>
                                <a:cubicBezTo>
                                  <a:pt x="17742" y="33007"/>
                                  <a:pt x="10325" y="25451"/>
                                  <a:pt x="0" y="25451"/>
                                </a:cubicBez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70" name="Shape 270"/>
                        <wps:cNvSpPr/>
                        <wps:spPr>
                          <a:xfrm>
                            <a:off x="2208303" y="34333"/>
                            <a:ext cx="37052" cy="82245"/>
                          </a:xfrm>
                          <a:custGeom>
                            <a:avLst/>
                            <a:gdLst/>
                            <a:ahLst/>
                            <a:cxnLst/>
                            <a:rect l="0" t="0" r="0" b="0"/>
                            <a:pathLst>
                              <a:path w="37052" h="82245">
                                <a:moveTo>
                                  <a:pt x="0" y="0"/>
                                </a:moveTo>
                                <a:lnTo>
                                  <a:pt x="37052" y="0"/>
                                </a:lnTo>
                                <a:lnTo>
                                  <a:pt x="37052" y="17945"/>
                                </a:lnTo>
                                <a:lnTo>
                                  <a:pt x="26391" y="17945"/>
                                </a:lnTo>
                                <a:lnTo>
                                  <a:pt x="26391" y="31814"/>
                                </a:lnTo>
                                <a:lnTo>
                                  <a:pt x="37052" y="31814"/>
                                </a:lnTo>
                                <a:lnTo>
                                  <a:pt x="37052" y="48641"/>
                                </a:lnTo>
                                <a:lnTo>
                                  <a:pt x="26391" y="48641"/>
                                </a:lnTo>
                                <a:lnTo>
                                  <a:pt x="26391" y="63208"/>
                                </a:lnTo>
                                <a:lnTo>
                                  <a:pt x="37052" y="63208"/>
                                </a:lnTo>
                                <a:lnTo>
                                  <a:pt x="37052" y="82245"/>
                                </a:lnTo>
                                <a:lnTo>
                                  <a:pt x="0" y="82245"/>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71" name="Shape 271"/>
                        <wps:cNvSpPr/>
                        <wps:spPr>
                          <a:xfrm>
                            <a:off x="2245355" y="34333"/>
                            <a:ext cx="37814" cy="82245"/>
                          </a:xfrm>
                          <a:custGeom>
                            <a:avLst/>
                            <a:gdLst/>
                            <a:ahLst/>
                            <a:cxnLst/>
                            <a:rect l="0" t="0" r="0" b="0"/>
                            <a:pathLst>
                              <a:path w="37814" h="82245">
                                <a:moveTo>
                                  <a:pt x="0" y="0"/>
                                </a:moveTo>
                                <a:lnTo>
                                  <a:pt x="10357" y="0"/>
                                </a:lnTo>
                                <a:cubicBezTo>
                                  <a:pt x="25051" y="0"/>
                                  <a:pt x="35249" y="8484"/>
                                  <a:pt x="35249" y="20739"/>
                                </a:cubicBezTo>
                                <a:cubicBezTo>
                                  <a:pt x="35249" y="28702"/>
                                  <a:pt x="31071" y="35154"/>
                                  <a:pt x="24187" y="38646"/>
                                </a:cubicBezTo>
                                <a:cubicBezTo>
                                  <a:pt x="32671" y="41885"/>
                                  <a:pt x="37814" y="49035"/>
                                  <a:pt x="37814" y="58433"/>
                                </a:cubicBezTo>
                                <a:cubicBezTo>
                                  <a:pt x="37814" y="72276"/>
                                  <a:pt x="26854" y="82245"/>
                                  <a:pt x="11043" y="82245"/>
                                </a:cubicBezTo>
                                <a:lnTo>
                                  <a:pt x="0" y="82245"/>
                                </a:lnTo>
                                <a:lnTo>
                                  <a:pt x="0" y="63208"/>
                                </a:lnTo>
                                <a:lnTo>
                                  <a:pt x="2826" y="63208"/>
                                </a:lnTo>
                                <a:cubicBezTo>
                                  <a:pt x="7741" y="63208"/>
                                  <a:pt x="10662" y="60452"/>
                                  <a:pt x="10662" y="55969"/>
                                </a:cubicBezTo>
                                <a:cubicBezTo>
                                  <a:pt x="10662" y="51410"/>
                                  <a:pt x="7741" y="48641"/>
                                  <a:pt x="2826" y="48641"/>
                                </a:cubicBezTo>
                                <a:lnTo>
                                  <a:pt x="0" y="48641"/>
                                </a:lnTo>
                                <a:lnTo>
                                  <a:pt x="0" y="31814"/>
                                </a:lnTo>
                                <a:lnTo>
                                  <a:pt x="1937" y="31814"/>
                                </a:lnTo>
                                <a:cubicBezTo>
                                  <a:pt x="6522" y="31814"/>
                                  <a:pt x="9379" y="28944"/>
                                  <a:pt x="9379" y="24803"/>
                                </a:cubicBezTo>
                                <a:cubicBezTo>
                                  <a:pt x="9379" y="20739"/>
                                  <a:pt x="6522" y="17945"/>
                                  <a:pt x="1937" y="17945"/>
                                </a:cubicBezTo>
                                <a:lnTo>
                                  <a:pt x="0" y="17945"/>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72" name="Shape 272"/>
                        <wps:cNvSpPr/>
                        <wps:spPr>
                          <a:xfrm>
                            <a:off x="2291815" y="31760"/>
                            <a:ext cx="89357" cy="87516"/>
                          </a:xfrm>
                          <a:custGeom>
                            <a:avLst/>
                            <a:gdLst/>
                            <a:ahLst/>
                            <a:cxnLst/>
                            <a:rect l="0" t="0" r="0" b="0"/>
                            <a:pathLst>
                              <a:path w="89357" h="87516">
                                <a:moveTo>
                                  <a:pt x="45504" y="0"/>
                                </a:moveTo>
                                <a:cubicBezTo>
                                  <a:pt x="68618" y="0"/>
                                  <a:pt x="85954" y="14579"/>
                                  <a:pt x="89053" y="36449"/>
                                </a:cubicBezTo>
                                <a:lnTo>
                                  <a:pt x="61455" y="36449"/>
                                </a:lnTo>
                                <a:cubicBezTo>
                                  <a:pt x="59081" y="29743"/>
                                  <a:pt x="52807" y="25387"/>
                                  <a:pt x="45415" y="25387"/>
                                </a:cubicBezTo>
                                <a:cubicBezTo>
                                  <a:pt x="35458" y="25387"/>
                                  <a:pt x="28372" y="32957"/>
                                  <a:pt x="28372" y="43675"/>
                                </a:cubicBezTo>
                                <a:cubicBezTo>
                                  <a:pt x="28372" y="54394"/>
                                  <a:pt x="35547" y="62128"/>
                                  <a:pt x="45415" y="62128"/>
                                </a:cubicBezTo>
                                <a:cubicBezTo>
                                  <a:pt x="53023" y="62128"/>
                                  <a:pt x="59182" y="57480"/>
                                  <a:pt x="61519" y="50140"/>
                                </a:cubicBezTo>
                                <a:lnTo>
                                  <a:pt x="89357" y="50140"/>
                                </a:lnTo>
                                <a:cubicBezTo>
                                  <a:pt x="86157" y="72466"/>
                                  <a:pt x="68580" y="87516"/>
                                  <a:pt x="45415" y="87516"/>
                                </a:cubicBezTo>
                                <a:cubicBezTo>
                                  <a:pt x="19037" y="87516"/>
                                  <a:pt x="0" y="69037"/>
                                  <a:pt x="0" y="43586"/>
                                </a:cubicBezTo>
                                <a:cubicBezTo>
                                  <a:pt x="0" y="18135"/>
                                  <a:pt x="18961" y="0"/>
                                  <a:pt x="45504" y="0"/>
                                </a:cubicBez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73" name="Shape 273"/>
                        <wps:cNvSpPr/>
                        <wps:spPr>
                          <a:xfrm>
                            <a:off x="2393461" y="34340"/>
                            <a:ext cx="82334" cy="82245"/>
                          </a:xfrm>
                          <a:custGeom>
                            <a:avLst/>
                            <a:gdLst/>
                            <a:ahLst/>
                            <a:cxnLst/>
                            <a:rect l="0" t="0" r="0" b="0"/>
                            <a:pathLst>
                              <a:path w="82334" h="82245">
                                <a:moveTo>
                                  <a:pt x="0" y="0"/>
                                </a:moveTo>
                                <a:lnTo>
                                  <a:pt x="28334" y="0"/>
                                </a:lnTo>
                                <a:lnTo>
                                  <a:pt x="28334" y="32271"/>
                                </a:lnTo>
                                <a:lnTo>
                                  <a:pt x="48108" y="0"/>
                                </a:lnTo>
                                <a:lnTo>
                                  <a:pt x="79731" y="0"/>
                                </a:lnTo>
                                <a:lnTo>
                                  <a:pt x="54064" y="39332"/>
                                </a:lnTo>
                                <a:lnTo>
                                  <a:pt x="82334" y="82245"/>
                                </a:lnTo>
                                <a:lnTo>
                                  <a:pt x="49022" y="82245"/>
                                </a:lnTo>
                                <a:lnTo>
                                  <a:pt x="28334" y="47435"/>
                                </a:lnTo>
                                <a:lnTo>
                                  <a:pt x="28334" y="82245"/>
                                </a:lnTo>
                                <a:lnTo>
                                  <a:pt x="0" y="82245"/>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74" name="Shape 274"/>
                        <wps:cNvSpPr/>
                        <wps:spPr>
                          <a:xfrm>
                            <a:off x="2474688" y="31769"/>
                            <a:ext cx="46920" cy="87516"/>
                          </a:xfrm>
                          <a:custGeom>
                            <a:avLst/>
                            <a:gdLst/>
                            <a:ahLst/>
                            <a:cxnLst/>
                            <a:rect l="0" t="0" r="0" b="0"/>
                            <a:pathLst>
                              <a:path w="46920" h="87516">
                                <a:moveTo>
                                  <a:pt x="43129" y="0"/>
                                </a:moveTo>
                                <a:lnTo>
                                  <a:pt x="46920" y="644"/>
                                </a:lnTo>
                                <a:lnTo>
                                  <a:pt x="46920" y="24983"/>
                                </a:lnTo>
                                <a:lnTo>
                                  <a:pt x="33714" y="30321"/>
                                </a:lnTo>
                                <a:cubicBezTo>
                                  <a:pt x="30445" y="33658"/>
                                  <a:pt x="28512" y="38329"/>
                                  <a:pt x="28512" y="43663"/>
                                </a:cubicBezTo>
                                <a:cubicBezTo>
                                  <a:pt x="28512" y="49035"/>
                                  <a:pt x="30461" y="53727"/>
                                  <a:pt x="33738" y="57077"/>
                                </a:cubicBezTo>
                                <a:lnTo>
                                  <a:pt x="46920" y="62431"/>
                                </a:lnTo>
                                <a:lnTo>
                                  <a:pt x="46920" y="86202"/>
                                </a:lnTo>
                                <a:lnTo>
                                  <a:pt x="43129" y="87516"/>
                                </a:lnTo>
                                <a:cubicBezTo>
                                  <a:pt x="17983" y="87516"/>
                                  <a:pt x="0" y="69164"/>
                                  <a:pt x="0" y="43599"/>
                                </a:cubicBezTo>
                                <a:cubicBezTo>
                                  <a:pt x="0" y="18123"/>
                                  <a:pt x="17983" y="0"/>
                                  <a:pt x="43129" y="0"/>
                                </a:cubicBez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75" name="Shape 275"/>
                        <wps:cNvSpPr/>
                        <wps:spPr>
                          <a:xfrm>
                            <a:off x="2521608" y="32413"/>
                            <a:ext cx="45358" cy="85559"/>
                          </a:xfrm>
                          <a:custGeom>
                            <a:avLst/>
                            <a:gdLst/>
                            <a:ahLst/>
                            <a:cxnLst/>
                            <a:rect l="0" t="0" r="0" b="0"/>
                            <a:pathLst>
                              <a:path w="45358" h="85559">
                                <a:moveTo>
                                  <a:pt x="0" y="0"/>
                                </a:moveTo>
                                <a:lnTo>
                                  <a:pt x="9866" y="1675"/>
                                </a:lnTo>
                                <a:cubicBezTo>
                                  <a:pt x="14090" y="3185"/>
                                  <a:pt x="17951" y="5395"/>
                                  <a:pt x="21342" y="8196"/>
                                </a:cubicBezTo>
                                <a:lnTo>
                                  <a:pt x="24238" y="1833"/>
                                </a:lnTo>
                                <a:lnTo>
                                  <a:pt x="45358" y="1833"/>
                                </a:lnTo>
                                <a:lnTo>
                                  <a:pt x="45358" y="84091"/>
                                </a:lnTo>
                                <a:lnTo>
                                  <a:pt x="23463" y="84091"/>
                                </a:lnTo>
                                <a:lnTo>
                                  <a:pt x="21025" y="78274"/>
                                </a:lnTo>
                                <a:lnTo>
                                  <a:pt x="0" y="85559"/>
                                </a:lnTo>
                                <a:lnTo>
                                  <a:pt x="0" y="61787"/>
                                </a:lnTo>
                                <a:lnTo>
                                  <a:pt x="6" y="61790"/>
                                </a:lnTo>
                                <a:cubicBezTo>
                                  <a:pt x="10611" y="61790"/>
                                  <a:pt x="18409" y="53763"/>
                                  <a:pt x="18409" y="43019"/>
                                </a:cubicBezTo>
                                <a:cubicBezTo>
                                  <a:pt x="18409" y="32351"/>
                                  <a:pt x="10611" y="24337"/>
                                  <a:pt x="6" y="24337"/>
                                </a:cubicBezTo>
                                <a:lnTo>
                                  <a:pt x="0" y="24340"/>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76" name="Shape 276"/>
                        <wps:cNvSpPr/>
                        <wps:spPr>
                          <a:xfrm>
                            <a:off x="2764074" y="9967"/>
                            <a:ext cx="41440" cy="106629"/>
                          </a:xfrm>
                          <a:custGeom>
                            <a:avLst/>
                            <a:gdLst/>
                            <a:ahLst/>
                            <a:cxnLst/>
                            <a:rect l="0" t="0" r="0" b="0"/>
                            <a:pathLst>
                              <a:path w="41440" h="106629">
                                <a:moveTo>
                                  <a:pt x="0" y="0"/>
                                </a:moveTo>
                                <a:lnTo>
                                  <a:pt x="41440" y="0"/>
                                </a:lnTo>
                                <a:lnTo>
                                  <a:pt x="41440" y="22873"/>
                                </a:lnTo>
                                <a:lnTo>
                                  <a:pt x="28207" y="22873"/>
                                </a:lnTo>
                                <a:lnTo>
                                  <a:pt x="28207" y="41440"/>
                                </a:lnTo>
                                <a:lnTo>
                                  <a:pt x="41440" y="41440"/>
                                </a:lnTo>
                                <a:lnTo>
                                  <a:pt x="41440" y="63119"/>
                                </a:lnTo>
                                <a:lnTo>
                                  <a:pt x="28207" y="63119"/>
                                </a:lnTo>
                                <a:lnTo>
                                  <a:pt x="28207" y="82512"/>
                                </a:lnTo>
                                <a:lnTo>
                                  <a:pt x="41440" y="82512"/>
                                </a:lnTo>
                                <a:lnTo>
                                  <a:pt x="41440" y="106629"/>
                                </a:lnTo>
                                <a:lnTo>
                                  <a:pt x="0" y="106629"/>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77" name="Shape 277"/>
                        <wps:cNvSpPr/>
                        <wps:spPr>
                          <a:xfrm>
                            <a:off x="2805514" y="9967"/>
                            <a:ext cx="42291" cy="106629"/>
                          </a:xfrm>
                          <a:custGeom>
                            <a:avLst/>
                            <a:gdLst/>
                            <a:ahLst/>
                            <a:cxnLst/>
                            <a:rect l="0" t="0" r="0" b="0"/>
                            <a:pathLst>
                              <a:path w="42291" h="106629">
                                <a:moveTo>
                                  <a:pt x="0" y="0"/>
                                </a:moveTo>
                                <a:lnTo>
                                  <a:pt x="6718" y="0"/>
                                </a:lnTo>
                                <a:cubicBezTo>
                                  <a:pt x="25628" y="0"/>
                                  <a:pt x="39421" y="11531"/>
                                  <a:pt x="39421" y="27280"/>
                                </a:cubicBezTo>
                                <a:cubicBezTo>
                                  <a:pt x="39421" y="36830"/>
                                  <a:pt x="34087" y="45390"/>
                                  <a:pt x="25933" y="50330"/>
                                </a:cubicBezTo>
                                <a:cubicBezTo>
                                  <a:pt x="35992" y="55093"/>
                                  <a:pt x="42291" y="64631"/>
                                  <a:pt x="42291" y="76264"/>
                                </a:cubicBezTo>
                                <a:cubicBezTo>
                                  <a:pt x="42291" y="93535"/>
                                  <a:pt x="27381" y="106629"/>
                                  <a:pt x="7696" y="106629"/>
                                </a:cubicBezTo>
                                <a:lnTo>
                                  <a:pt x="0" y="106629"/>
                                </a:lnTo>
                                <a:lnTo>
                                  <a:pt x="0" y="82512"/>
                                </a:lnTo>
                                <a:lnTo>
                                  <a:pt x="2718" y="82512"/>
                                </a:lnTo>
                                <a:cubicBezTo>
                                  <a:pt x="9080" y="82512"/>
                                  <a:pt x="13233" y="78524"/>
                                  <a:pt x="13233" y="72771"/>
                                </a:cubicBezTo>
                                <a:cubicBezTo>
                                  <a:pt x="13233" y="67107"/>
                                  <a:pt x="9080" y="63119"/>
                                  <a:pt x="2718" y="63119"/>
                                </a:cubicBezTo>
                                <a:lnTo>
                                  <a:pt x="0" y="63119"/>
                                </a:lnTo>
                                <a:lnTo>
                                  <a:pt x="0" y="41440"/>
                                </a:lnTo>
                                <a:lnTo>
                                  <a:pt x="1613" y="41440"/>
                                </a:lnTo>
                                <a:cubicBezTo>
                                  <a:pt x="7747" y="41440"/>
                                  <a:pt x="11544" y="37694"/>
                                  <a:pt x="11544" y="32157"/>
                                </a:cubicBezTo>
                                <a:cubicBezTo>
                                  <a:pt x="11544" y="26632"/>
                                  <a:pt x="7747" y="22873"/>
                                  <a:pt x="1613" y="22873"/>
                                </a:cubicBezTo>
                                <a:lnTo>
                                  <a:pt x="0" y="22873"/>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78" name="Shape 278"/>
                        <wps:cNvSpPr/>
                        <wps:spPr>
                          <a:xfrm>
                            <a:off x="2855641" y="34339"/>
                            <a:ext cx="85535" cy="82576"/>
                          </a:xfrm>
                          <a:custGeom>
                            <a:avLst/>
                            <a:gdLst/>
                            <a:ahLst/>
                            <a:cxnLst/>
                            <a:rect l="0" t="0" r="0" b="0"/>
                            <a:pathLst>
                              <a:path w="85535" h="82576">
                                <a:moveTo>
                                  <a:pt x="21374" y="0"/>
                                </a:moveTo>
                                <a:lnTo>
                                  <a:pt x="85535" y="0"/>
                                </a:lnTo>
                                <a:lnTo>
                                  <a:pt x="85535" y="82258"/>
                                </a:lnTo>
                                <a:lnTo>
                                  <a:pt x="57595" y="82258"/>
                                </a:lnTo>
                                <a:lnTo>
                                  <a:pt x="57595" y="23711"/>
                                </a:lnTo>
                                <a:lnTo>
                                  <a:pt x="44844" y="23711"/>
                                </a:lnTo>
                                <a:lnTo>
                                  <a:pt x="42494" y="47092"/>
                                </a:lnTo>
                                <a:cubicBezTo>
                                  <a:pt x="39865" y="72225"/>
                                  <a:pt x="28423" y="82576"/>
                                  <a:pt x="7315" y="82576"/>
                                </a:cubicBezTo>
                                <a:lnTo>
                                  <a:pt x="0" y="82576"/>
                                </a:lnTo>
                                <a:lnTo>
                                  <a:pt x="0" y="59271"/>
                                </a:lnTo>
                                <a:lnTo>
                                  <a:pt x="3607" y="59271"/>
                                </a:lnTo>
                                <a:cubicBezTo>
                                  <a:pt x="11227" y="59271"/>
                                  <a:pt x="15037" y="55474"/>
                                  <a:pt x="16053" y="46304"/>
                                </a:cubicBezTo>
                                <a:lnTo>
                                  <a:pt x="21374"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79" name="Shape 279"/>
                        <wps:cNvSpPr/>
                        <wps:spPr>
                          <a:xfrm>
                            <a:off x="2954386" y="31776"/>
                            <a:ext cx="46920" cy="87503"/>
                          </a:xfrm>
                          <a:custGeom>
                            <a:avLst/>
                            <a:gdLst/>
                            <a:ahLst/>
                            <a:cxnLst/>
                            <a:rect l="0" t="0" r="0" b="0"/>
                            <a:pathLst>
                              <a:path w="46920" h="87503">
                                <a:moveTo>
                                  <a:pt x="43129" y="0"/>
                                </a:moveTo>
                                <a:lnTo>
                                  <a:pt x="46920" y="644"/>
                                </a:lnTo>
                                <a:lnTo>
                                  <a:pt x="46920" y="24971"/>
                                </a:lnTo>
                                <a:lnTo>
                                  <a:pt x="33714" y="30310"/>
                                </a:lnTo>
                                <a:cubicBezTo>
                                  <a:pt x="30445" y="33649"/>
                                  <a:pt x="28512" y="38322"/>
                                  <a:pt x="28512" y="43663"/>
                                </a:cubicBezTo>
                                <a:cubicBezTo>
                                  <a:pt x="28512" y="49035"/>
                                  <a:pt x="30461" y="53727"/>
                                  <a:pt x="33738" y="57077"/>
                                </a:cubicBezTo>
                                <a:lnTo>
                                  <a:pt x="46920" y="62431"/>
                                </a:lnTo>
                                <a:lnTo>
                                  <a:pt x="46920" y="86192"/>
                                </a:lnTo>
                                <a:lnTo>
                                  <a:pt x="43129" y="87503"/>
                                </a:lnTo>
                                <a:cubicBezTo>
                                  <a:pt x="17983" y="87503"/>
                                  <a:pt x="0" y="69164"/>
                                  <a:pt x="0" y="43599"/>
                                </a:cubicBezTo>
                                <a:cubicBezTo>
                                  <a:pt x="0" y="18123"/>
                                  <a:pt x="17983" y="0"/>
                                  <a:pt x="43129" y="0"/>
                                </a:cubicBez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80" name="Shape 280"/>
                        <wps:cNvSpPr/>
                        <wps:spPr>
                          <a:xfrm>
                            <a:off x="3001306" y="32419"/>
                            <a:ext cx="45358" cy="85548"/>
                          </a:xfrm>
                          <a:custGeom>
                            <a:avLst/>
                            <a:gdLst/>
                            <a:ahLst/>
                            <a:cxnLst/>
                            <a:rect l="0" t="0" r="0" b="0"/>
                            <a:pathLst>
                              <a:path w="45358" h="85548">
                                <a:moveTo>
                                  <a:pt x="0" y="0"/>
                                </a:moveTo>
                                <a:lnTo>
                                  <a:pt x="9866" y="1675"/>
                                </a:lnTo>
                                <a:cubicBezTo>
                                  <a:pt x="14091" y="3185"/>
                                  <a:pt x="17951" y="5395"/>
                                  <a:pt x="21342" y="8196"/>
                                </a:cubicBezTo>
                                <a:lnTo>
                                  <a:pt x="24238" y="1833"/>
                                </a:lnTo>
                                <a:lnTo>
                                  <a:pt x="45358" y="1833"/>
                                </a:lnTo>
                                <a:lnTo>
                                  <a:pt x="45358" y="84091"/>
                                </a:lnTo>
                                <a:lnTo>
                                  <a:pt x="23463" y="84091"/>
                                </a:lnTo>
                                <a:lnTo>
                                  <a:pt x="21025" y="78274"/>
                                </a:lnTo>
                                <a:lnTo>
                                  <a:pt x="0" y="85548"/>
                                </a:lnTo>
                                <a:lnTo>
                                  <a:pt x="0" y="61787"/>
                                </a:lnTo>
                                <a:lnTo>
                                  <a:pt x="6" y="61790"/>
                                </a:lnTo>
                                <a:cubicBezTo>
                                  <a:pt x="10611" y="61790"/>
                                  <a:pt x="18409" y="53763"/>
                                  <a:pt x="18409" y="43019"/>
                                </a:cubicBezTo>
                                <a:cubicBezTo>
                                  <a:pt x="18409" y="32338"/>
                                  <a:pt x="10611" y="24324"/>
                                  <a:pt x="6" y="24324"/>
                                </a:cubicBezTo>
                                <a:lnTo>
                                  <a:pt x="0" y="24327"/>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81" name="Shape 281"/>
                        <wps:cNvSpPr/>
                        <wps:spPr>
                          <a:xfrm>
                            <a:off x="3058539" y="34337"/>
                            <a:ext cx="47930" cy="101498"/>
                          </a:xfrm>
                          <a:custGeom>
                            <a:avLst/>
                            <a:gdLst/>
                            <a:ahLst/>
                            <a:cxnLst/>
                            <a:rect l="0" t="0" r="0" b="0"/>
                            <a:pathLst>
                              <a:path w="47930" h="101498">
                                <a:moveTo>
                                  <a:pt x="19914" y="0"/>
                                </a:moveTo>
                                <a:lnTo>
                                  <a:pt x="47930" y="0"/>
                                </a:lnTo>
                                <a:lnTo>
                                  <a:pt x="47930" y="23685"/>
                                </a:lnTo>
                                <a:lnTo>
                                  <a:pt x="43879" y="23685"/>
                                </a:lnTo>
                                <a:cubicBezTo>
                                  <a:pt x="42532" y="41364"/>
                                  <a:pt x="40399" y="51359"/>
                                  <a:pt x="36767" y="57252"/>
                                </a:cubicBezTo>
                                <a:lnTo>
                                  <a:pt x="47930" y="57252"/>
                                </a:lnTo>
                                <a:lnTo>
                                  <a:pt x="47930" y="82258"/>
                                </a:lnTo>
                                <a:lnTo>
                                  <a:pt x="24308" y="82258"/>
                                </a:lnTo>
                                <a:lnTo>
                                  <a:pt x="24308" y="101498"/>
                                </a:lnTo>
                                <a:lnTo>
                                  <a:pt x="0" y="101498"/>
                                </a:lnTo>
                                <a:lnTo>
                                  <a:pt x="0" y="57252"/>
                                </a:lnTo>
                                <a:lnTo>
                                  <a:pt x="9157" y="57252"/>
                                </a:lnTo>
                                <a:cubicBezTo>
                                  <a:pt x="14427" y="51626"/>
                                  <a:pt x="16294" y="40348"/>
                                  <a:pt x="19914" y="0"/>
                                </a:cubicBez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82" name="Shape 282"/>
                        <wps:cNvSpPr/>
                        <wps:spPr>
                          <a:xfrm>
                            <a:off x="3106468" y="34337"/>
                            <a:ext cx="47841" cy="101498"/>
                          </a:xfrm>
                          <a:custGeom>
                            <a:avLst/>
                            <a:gdLst/>
                            <a:ahLst/>
                            <a:cxnLst/>
                            <a:rect l="0" t="0" r="0" b="0"/>
                            <a:pathLst>
                              <a:path w="47841" h="101498">
                                <a:moveTo>
                                  <a:pt x="0" y="0"/>
                                </a:moveTo>
                                <a:lnTo>
                                  <a:pt x="37490" y="0"/>
                                </a:lnTo>
                                <a:lnTo>
                                  <a:pt x="37490" y="57252"/>
                                </a:lnTo>
                                <a:lnTo>
                                  <a:pt x="47841" y="57252"/>
                                </a:lnTo>
                                <a:lnTo>
                                  <a:pt x="47841" y="101498"/>
                                </a:lnTo>
                                <a:lnTo>
                                  <a:pt x="23533" y="101498"/>
                                </a:lnTo>
                                <a:lnTo>
                                  <a:pt x="23533" y="82258"/>
                                </a:lnTo>
                                <a:lnTo>
                                  <a:pt x="0" y="82258"/>
                                </a:lnTo>
                                <a:lnTo>
                                  <a:pt x="0" y="57252"/>
                                </a:lnTo>
                                <a:lnTo>
                                  <a:pt x="11163" y="57252"/>
                                </a:lnTo>
                                <a:lnTo>
                                  <a:pt x="11163" y="23685"/>
                                </a:lnTo>
                                <a:lnTo>
                                  <a:pt x="0" y="23685"/>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83" name="Shape 283"/>
                        <wps:cNvSpPr/>
                        <wps:spPr>
                          <a:xfrm>
                            <a:off x="3168510" y="34339"/>
                            <a:ext cx="77013" cy="82258"/>
                          </a:xfrm>
                          <a:custGeom>
                            <a:avLst/>
                            <a:gdLst/>
                            <a:ahLst/>
                            <a:cxnLst/>
                            <a:rect l="0" t="0" r="0" b="0"/>
                            <a:pathLst>
                              <a:path w="77013" h="82258">
                                <a:moveTo>
                                  <a:pt x="0" y="0"/>
                                </a:moveTo>
                                <a:lnTo>
                                  <a:pt x="27305" y="0"/>
                                </a:lnTo>
                                <a:lnTo>
                                  <a:pt x="27305" y="36487"/>
                                </a:lnTo>
                                <a:lnTo>
                                  <a:pt x="60681" y="0"/>
                                </a:lnTo>
                                <a:lnTo>
                                  <a:pt x="77013" y="0"/>
                                </a:lnTo>
                                <a:lnTo>
                                  <a:pt x="77013" y="82258"/>
                                </a:lnTo>
                                <a:lnTo>
                                  <a:pt x="49708" y="82258"/>
                                </a:lnTo>
                                <a:lnTo>
                                  <a:pt x="49708" y="45326"/>
                                </a:lnTo>
                                <a:lnTo>
                                  <a:pt x="16624" y="82258"/>
                                </a:lnTo>
                                <a:lnTo>
                                  <a:pt x="0" y="82258"/>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84" name="Shape 284"/>
                        <wps:cNvSpPr/>
                        <wps:spPr>
                          <a:xfrm>
                            <a:off x="3258268" y="34334"/>
                            <a:ext cx="116129" cy="82524"/>
                          </a:xfrm>
                          <a:custGeom>
                            <a:avLst/>
                            <a:gdLst/>
                            <a:ahLst/>
                            <a:cxnLst/>
                            <a:rect l="0" t="0" r="0" b="0"/>
                            <a:pathLst>
                              <a:path w="116129" h="82524">
                                <a:moveTo>
                                  <a:pt x="12611" y="0"/>
                                </a:moveTo>
                                <a:lnTo>
                                  <a:pt x="37503" y="0"/>
                                </a:lnTo>
                                <a:lnTo>
                                  <a:pt x="58090" y="41567"/>
                                </a:lnTo>
                                <a:lnTo>
                                  <a:pt x="78943" y="0"/>
                                </a:lnTo>
                                <a:lnTo>
                                  <a:pt x="103035" y="0"/>
                                </a:lnTo>
                                <a:lnTo>
                                  <a:pt x="116129" y="82258"/>
                                </a:lnTo>
                                <a:lnTo>
                                  <a:pt x="89357" y="82258"/>
                                </a:lnTo>
                                <a:lnTo>
                                  <a:pt x="83388" y="40449"/>
                                </a:lnTo>
                                <a:lnTo>
                                  <a:pt x="61646" y="82524"/>
                                </a:lnTo>
                                <a:lnTo>
                                  <a:pt x="54483" y="82524"/>
                                </a:lnTo>
                                <a:lnTo>
                                  <a:pt x="32639" y="40246"/>
                                </a:lnTo>
                                <a:lnTo>
                                  <a:pt x="26645" y="82258"/>
                                </a:lnTo>
                                <a:lnTo>
                                  <a:pt x="0" y="82258"/>
                                </a:lnTo>
                                <a:lnTo>
                                  <a:pt x="12611"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85" name="Shape 285"/>
                        <wps:cNvSpPr/>
                        <wps:spPr>
                          <a:xfrm>
                            <a:off x="3387046" y="34339"/>
                            <a:ext cx="77013" cy="82258"/>
                          </a:xfrm>
                          <a:custGeom>
                            <a:avLst/>
                            <a:gdLst/>
                            <a:ahLst/>
                            <a:cxnLst/>
                            <a:rect l="0" t="0" r="0" b="0"/>
                            <a:pathLst>
                              <a:path w="77013" h="82258">
                                <a:moveTo>
                                  <a:pt x="0" y="0"/>
                                </a:moveTo>
                                <a:lnTo>
                                  <a:pt x="27305" y="0"/>
                                </a:lnTo>
                                <a:lnTo>
                                  <a:pt x="27305" y="36487"/>
                                </a:lnTo>
                                <a:lnTo>
                                  <a:pt x="60680" y="0"/>
                                </a:lnTo>
                                <a:lnTo>
                                  <a:pt x="77013" y="0"/>
                                </a:lnTo>
                                <a:lnTo>
                                  <a:pt x="77013" y="82258"/>
                                </a:lnTo>
                                <a:lnTo>
                                  <a:pt x="49708" y="82258"/>
                                </a:lnTo>
                                <a:lnTo>
                                  <a:pt x="49708" y="45326"/>
                                </a:lnTo>
                                <a:lnTo>
                                  <a:pt x="16624" y="82258"/>
                                </a:lnTo>
                                <a:lnTo>
                                  <a:pt x="0" y="82258"/>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86" name="Shape 286"/>
                        <wps:cNvSpPr/>
                        <wps:spPr>
                          <a:xfrm>
                            <a:off x="3481995" y="32317"/>
                            <a:ext cx="44266" cy="113976"/>
                          </a:xfrm>
                          <a:custGeom>
                            <a:avLst/>
                            <a:gdLst/>
                            <a:ahLst/>
                            <a:cxnLst/>
                            <a:rect l="0" t="0" r="0" b="0"/>
                            <a:pathLst>
                              <a:path w="44266" h="113976">
                                <a:moveTo>
                                  <a:pt x="44266" y="0"/>
                                </a:moveTo>
                                <a:lnTo>
                                  <a:pt x="44266" y="24329"/>
                                </a:lnTo>
                                <a:lnTo>
                                  <a:pt x="31083" y="29685"/>
                                </a:lnTo>
                                <a:cubicBezTo>
                                  <a:pt x="27806" y="33039"/>
                                  <a:pt x="25857" y="37744"/>
                                  <a:pt x="25857" y="43148"/>
                                </a:cubicBezTo>
                                <a:cubicBezTo>
                                  <a:pt x="25857" y="48552"/>
                                  <a:pt x="27806" y="53257"/>
                                  <a:pt x="31083" y="56612"/>
                                </a:cubicBezTo>
                                <a:lnTo>
                                  <a:pt x="44266" y="61967"/>
                                </a:lnTo>
                                <a:lnTo>
                                  <a:pt x="44266" y="86020"/>
                                </a:lnTo>
                                <a:lnTo>
                                  <a:pt x="28003" y="81591"/>
                                </a:lnTo>
                                <a:lnTo>
                                  <a:pt x="28003" y="113976"/>
                                </a:lnTo>
                                <a:lnTo>
                                  <a:pt x="0" y="113976"/>
                                </a:lnTo>
                                <a:lnTo>
                                  <a:pt x="0" y="2025"/>
                                </a:lnTo>
                                <a:lnTo>
                                  <a:pt x="19266" y="2025"/>
                                </a:lnTo>
                                <a:lnTo>
                                  <a:pt x="22809" y="8553"/>
                                </a:lnTo>
                                <a:cubicBezTo>
                                  <a:pt x="26193" y="5632"/>
                                  <a:pt x="30061" y="3327"/>
                                  <a:pt x="34304" y="1753"/>
                                </a:cubicBezTo>
                                <a:lnTo>
                                  <a:pt x="44266"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87" name="Shape 287"/>
                        <wps:cNvSpPr/>
                        <wps:spPr>
                          <a:xfrm>
                            <a:off x="3526261" y="31650"/>
                            <a:ext cx="46920" cy="87719"/>
                          </a:xfrm>
                          <a:custGeom>
                            <a:avLst/>
                            <a:gdLst/>
                            <a:ahLst/>
                            <a:cxnLst/>
                            <a:rect l="0" t="0" r="0" b="0"/>
                            <a:pathLst>
                              <a:path w="46920" h="87719">
                                <a:moveTo>
                                  <a:pt x="3791" y="0"/>
                                </a:moveTo>
                                <a:cubicBezTo>
                                  <a:pt x="28937" y="0"/>
                                  <a:pt x="46920" y="18186"/>
                                  <a:pt x="46920" y="43815"/>
                                </a:cubicBezTo>
                                <a:cubicBezTo>
                                  <a:pt x="46920" y="69444"/>
                                  <a:pt x="28937" y="87719"/>
                                  <a:pt x="3791" y="87719"/>
                                </a:cubicBezTo>
                                <a:lnTo>
                                  <a:pt x="0" y="86687"/>
                                </a:lnTo>
                                <a:lnTo>
                                  <a:pt x="0" y="62634"/>
                                </a:lnTo>
                                <a:lnTo>
                                  <a:pt x="6" y="62636"/>
                                </a:lnTo>
                                <a:cubicBezTo>
                                  <a:pt x="10547" y="62636"/>
                                  <a:pt x="18409" y="54623"/>
                                  <a:pt x="18409" y="43815"/>
                                </a:cubicBezTo>
                                <a:cubicBezTo>
                                  <a:pt x="18409" y="33007"/>
                                  <a:pt x="10611" y="24994"/>
                                  <a:pt x="6" y="24994"/>
                                </a:cubicBezTo>
                                <a:lnTo>
                                  <a:pt x="0" y="24996"/>
                                </a:lnTo>
                                <a:lnTo>
                                  <a:pt x="0" y="667"/>
                                </a:lnTo>
                                <a:lnTo>
                                  <a:pt x="3791"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88" name="Shape 288"/>
                        <wps:cNvSpPr/>
                        <wps:spPr>
                          <a:xfrm>
                            <a:off x="3620697" y="9968"/>
                            <a:ext cx="94056" cy="106629"/>
                          </a:xfrm>
                          <a:custGeom>
                            <a:avLst/>
                            <a:gdLst/>
                            <a:ahLst/>
                            <a:cxnLst/>
                            <a:rect l="0" t="0" r="0" b="0"/>
                            <a:pathLst>
                              <a:path w="94056" h="106629">
                                <a:moveTo>
                                  <a:pt x="0" y="0"/>
                                </a:moveTo>
                                <a:lnTo>
                                  <a:pt x="28854" y="0"/>
                                </a:lnTo>
                                <a:lnTo>
                                  <a:pt x="28854" y="57137"/>
                                </a:lnTo>
                                <a:lnTo>
                                  <a:pt x="71031" y="0"/>
                                </a:lnTo>
                                <a:lnTo>
                                  <a:pt x="94056" y="0"/>
                                </a:lnTo>
                                <a:lnTo>
                                  <a:pt x="94056" y="106629"/>
                                </a:lnTo>
                                <a:lnTo>
                                  <a:pt x="65202" y="106629"/>
                                </a:lnTo>
                                <a:lnTo>
                                  <a:pt x="65202" y="49797"/>
                                </a:lnTo>
                                <a:lnTo>
                                  <a:pt x="22784" y="106629"/>
                                </a:lnTo>
                                <a:lnTo>
                                  <a:pt x="0" y="106629"/>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89" name="Shape 289"/>
                        <wps:cNvSpPr/>
                        <wps:spPr>
                          <a:xfrm>
                            <a:off x="3727811" y="34339"/>
                            <a:ext cx="85534" cy="82576"/>
                          </a:xfrm>
                          <a:custGeom>
                            <a:avLst/>
                            <a:gdLst/>
                            <a:ahLst/>
                            <a:cxnLst/>
                            <a:rect l="0" t="0" r="0" b="0"/>
                            <a:pathLst>
                              <a:path w="85534" h="82576">
                                <a:moveTo>
                                  <a:pt x="21374" y="0"/>
                                </a:moveTo>
                                <a:lnTo>
                                  <a:pt x="85534" y="0"/>
                                </a:lnTo>
                                <a:lnTo>
                                  <a:pt x="85534" y="82258"/>
                                </a:lnTo>
                                <a:lnTo>
                                  <a:pt x="57594" y="82258"/>
                                </a:lnTo>
                                <a:lnTo>
                                  <a:pt x="57594" y="23711"/>
                                </a:lnTo>
                                <a:lnTo>
                                  <a:pt x="44843" y="23711"/>
                                </a:lnTo>
                                <a:lnTo>
                                  <a:pt x="42494" y="47092"/>
                                </a:lnTo>
                                <a:cubicBezTo>
                                  <a:pt x="39865" y="72225"/>
                                  <a:pt x="28422" y="82576"/>
                                  <a:pt x="7315" y="82576"/>
                                </a:cubicBezTo>
                                <a:lnTo>
                                  <a:pt x="0" y="82576"/>
                                </a:lnTo>
                                <a:lnTo>
                                  <a:pt x="0" y="59271"/>
                                </a:lnTo>
                                <a:lnTo>
                                  <a:pt x="3607" y="59271"/>
                                </a:lnTo>
                                <a:cubicBezTo>
                                  <a:pt x="11226" y="59271"/>
                                  <a:pt x="15037" y="55474"/>
                                  <a:pt x="16053" y="46304"/>
                                </a:cubicBezTo>
                                <a:lnTo>
                                  <a:pt x="21374"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90" name="Shape 290"/>
                        <wps:cNvSpPr/>
                        <wps:spPr>
                          <a:xfrm>
                            <a:off x="3831285" y="34339"/>
                            <a:ext cx="77013" cy="82258"/>
                          </a:xfrm>
                          <a:custGeom>
                            <a:avLst/>
                            <a:gdLst/>
                            <a:ahLst/>
                            <a:cxnLst/>
                            <a:rect l="0" t="0" r="0" b="0"/>
                            <a:pathLst>
                              <a:path w="77013" h="82258">
                                <a:moveTo>
                                  <a:pt x="0" y="0"/>
                                </a:moveTo>
                                <a:lnTo>
                                  <a:pt x="27305" y="0"/>
                                </a:lnTo>
                                <a:lnTo>
                                  <a:pt x="27305" y="36487"/>
                                </a:lnTo>
                                <a:lnTo>
                                  <a:pt x="60680" y="0"/>
                                </a:lnTo>
                                <a:lnTo>
                                  <a:pt x="77013" y="0"/>
                                </a:lnTo>
                                <a:lnTo>
                                  <a:pt x="77013" y="82258"/>
                                </a:lnTo>
                                <a:lnTo>
                                  <a:pt x="49708" y="82258"/>
                                </a:lnTo>
                                <a:lnTo>
                                  <a:pt x="49708" y="45326"/>
                                </a:lnTo>
                                <a:lnTo>
                                  <a:pt x="16624" y="82258"/>
                                </a:lnTo>
                                <a:lnTo>
                                  <a:pt x="0" y="82258"/>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91" name="Shape 291"/>
                        <wps:cNvSpPr/>
                        <wps:spPr>
                          <a:xfrm>
                            <a:off x="3921431" y="31653"/>
                            <a:ext cx="45015" cy="87643"/>
                          </a:xfrm>
                          <a:custGeom>
                            <a:avLst/>
                            <a:gdLst/>
                            <a:ahLst/>
                            <a:cxnLst/>
                            <a:rect l="0" t="0" r="0" b="0"/>
                            <a:pathLst>
                              <a:path w="45015" h="87643">
                                <a:moveTo>
                                  <a:pt x="44679" y="0"/>
                                </a:moveTo>
                                <a:lnTo>
                                  <a:pt x="45015" y="62"/>
                                </a:lnTo>
                                <a:lnTo>
                                  <a:pt x="45015" y="22301"/>
                                </a:lnTo>
                                <a:lnTo>
                                  <a:pt x="44679" y="22200"/>
                                </a:lnTo>
                                <a:cubicBezTo>
                                  <a:pt x="36424" y="22200"/>
                                  <a:pt x="30683" y="26670"/>
                                  <a:pt x="28385" y="34849"/>
                                </a:cubicBezTo>
                                <a:lnTo>
                                  <a:pt x="45015" y="34849"/>
                                </a:lnTo>
                                <a:lnTo>
                                  <a:pt x="45015" y="50533"/>
                                </a:lnTo>
                                <a:lnTo>
                                  <a:pt x="27889" y="50533"/>
                                </a:lnTo>
                                <a:cubicBezTo>
                                  <a:pt x="29744" y="59970"/>
                                  <a:pt x="35738" y="64846"/>
                                  <a:pt x="44679" y="64846"/>
                                </a:cubicBezTo>
                                <a:lnTo>
                                  <a:pt x="45015" y="64672"/>
                                </a:lnTo>
                                <a:lnTo>
                                  <a:pt x="45015" y="87541"/>
                                </a:lnTo>
                                <a:lnTo>
                                  <a:pt x="44679" y="87643"/>
                                </a:lnTo>
                                <a:cubicBezTo>
                                  <a:pt x="19012" y="87643"/>
                                  <a:pt x="0" y="68872"/>
                                  <a:pt x="0" y="43752"/>
                                </a:cubicBezTo>
                                <a:cubicBezTo>
                                  <a:pt x="0" y="18529"/>
                                  <a:pt x="18860" y="0"/>
                                  <a:pt x="44679" y="0"/>
                                </a:cubicBez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92" name="Shape 292"/>
                        <wps:cNvSpPr/>
                        <wps:spPr>
                          <a:xfrm>
                            <a:off x="3966446" y="88791"/>
                            <a:ext cx="42729" cy="30404"/>
                          </a:xfrm>
                          <a:custGeom>
                            <a:avLst/>
                            <a:gdLst/>
                            <a:ahLst/>
                            <a:cxnLst/>
                            <a:rect l="0" t="0" r="0" b="0"/>
                            <a:pathLst>
                              <a:path w="42729" h="30404">
                                <a:moveTo>
                                  <a:pt x="14535" y="0"/>
                                </a:moveTo>
                                <a:lnTo>
                                  <a:pt x="42729" y="0"/>
                                </a:lnTo>
                                <a:cubicBezTo>
                                  <a:pt x="39834" y="9385"/>
                                  <a:pt x="34227" y="17012"/>
                                  <a:pt x="26764" y="22292"/>
                                </a:cubicBezTo>
                                <a:lnTo>
                                  <a:pt x="0" y="30404"/>
                                </a:lnTo>
                                <a:lnTo>
                                  <a:pt x="0" y="7535"/>
                                </a:lnTo>
                                <a:lnTo>
                                  <a:pt x="14535"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93" name="Shape 293"/>
                        <wps:cNvSpPr/>
                        <wps:spPr>
                          <a:xfrm>
                            <a:off x="3966446" y="31715"/>
                            <a:ext cx="44533" cy="50472"/>
                          </a:xfrm>
                          <a:custGeom>
                            <a:avLst/>
                            <a:gdLst/>
                            <a:ahLst/>
                            <a:cxnLst/>
                            <a:rect l="0" t="0" r="0" b="0"/>
                            <a:pathLst>
                              <a:path w="44533" h="50472">
                                <a:moveTo>
                                  <a:pt x="0" y="0"/>
                                </a:moveTo>
                                <a:lnTo>
                                  <a:pt x="17862" y="3270"/>
                                </a:lnTo>
                                <a:cubicBezTo>
                                  <a:pt x="34210" y="9719"/>
                                  <a:pt x="44533" y="24878"/>
                                  <a:pt x="44533" y="42966"/>
                                </a:cubicBezTo>
                                <a:cubicBezTo>
                                  <a:pt x="44533" y="45455"/>
                                  <a:pt x="44317" y="47932"/>
                                  <a:pt x="43948" y="50472"/>
                                </a:cubicBezTo>
                                <a:lnTo>
                                  <a:pt x="0" y="50472"/>
                                </a:lnTo>
                                <a:lnTo>
                                  <a:pt x="0" y="34787"/>
                                </a:lnTo>
                                <a:lnTo>
                                  <a:pt x="16631" y="34787"/>
                                </a:lnTo>
                                <a:cubicBezTo>
                                  <a:pt x="15386" y="30673"/>
                                  <a:pt x="13281" y="27510"/>
                                  <a:pt x="10419" y="25377"/>
                                </a:cubicBezTo>
                                <a:lnTo>
                                  <a:pt x="0" y="22239"/>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94" name="Shape 294"/>
                        <wps:cNvSpPr/>
                        <wps:spPr>
                          <a:xfrm>
                            <a:off x="4023913" y="34334"/>
                            <a:ext cx="37052" cy="82258"/>
                          </a:xfrm>
                          <a:custGeom>
                            <a:avLst/>
                            <a:gdLst/>
                            <a:ahLst/>
                            <a:cxnLst/>
                            <a:rect l="0" t="0" r="0" b="0"/>
                            <a:pathLst>
                              <a:path w="37052" h="82258">
                                <a:moveTo>
                                  <a:pt x="0" y="0"/>
                                </a:moveTo>
                                <a:lnTo>
                                  <a:pt x="37052" y="0"/>
                                </a:lnTo>
                                <a:lnTo>
                                  <a:pt x="37052" y="17945"/>
                                </a:lnTo>
                                <a:lnTo>
                                  <a:pt x="26391" y="17945"/>
                                </a:lnTo>
                                <a:lnTo>
                                  <a:pt x="26391" y="31814"/>
                                </a:lnTo>
                                <a:lnTo>
                                  <a:pt x="37052" y="31814"/>
                                </a:lnTo>
                                <a:lnTo>
                                  <a:pt x="37052" y="48654"/>
                                </a:lnTo>
                                <a:lnTo>
                                  <a:pt x="26391" y="48654"/>
                                </a:lnTo>
                                <a:lnTo>
                                  <a:pt x="26391" y="63221"/>
                                </a:lnTo>
                                <a:lnTo>
                                  <a:pt x="37052" y="63221"/>
                                </a:lnTo>
                                <a:lnTo>
                                  <a:pt x="37052" y="82258"/>
                                </a:lnTo>
                                <a:lnTo>
                                  <a:pt x="0" y="82258"/>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95" name="Shape 295"/>
                        <wps:cNvSpPr/>
                        <wps:spPr>
                          <a:xfrm>
                            <a:off x="4060965" y="34334"/>
                            <a:ext cx="37814" cy="82258"/>
                          </a:xfrm>
                          <a:custGeom>
                            <a:avLst/>
                            <a:gdLst/>
                            <a:ahLst/>
                            <a:cxnLst/>
                            <a:rect l="0" t="0" r="0" b="0"/>
                            <a:pathLst>
                              <a:path w="37814" h="82258">
                                <a:moveTo>
                                  <a:pt x="0" y="0"/>
                                </a:moveTo>
                                <a:lnTo>
                                  <a:pt x="10357" y="0"/>
                                </a:lnTo>
                                <a:cubicBezTo>
                                  <a:pt x="25051" y="0"/>
                                  <a:pt x="35249" y="8496"/>
                                  <a:pt x="35249" y="20739"/>
                                </a:cubicBezTo>
                                <a:cubicBezTo>
                                  <a:pt x="35249" y="28702"/>
                                  <a:pt x="31071" y="35153"/>
                                  <a:pt x="24187" y="38646"/>
                                </a:cubicBezTo>
                                <a:cubicBezTo>
                                  <a:pt x="32671" y="41897"/>
                                  <a:pt x="37814" y="49035"/>
                                  <a:pt x="37814" y="58445"/>
                                </a:cubicBezTo>
                                <a:cubicBezTo>
                                  <a:pt x="37814" y="72288"/>
                                  <a:pt x="26854" y="82258"/>
                                  <a:pt x="11043" y="82258"/>
                                </a:cubicBezTo>
                                <a:lnTo>
                                  <a:pt x="0" y="82258"/>
                                </a:lnTo>
                                <a:lnTo>
                                  <a:pt x="0" y="63221"/>
                                </a:lnTo>
                                <a:lnTo>
                                  <a:pt x="2826" y="63221"/>
                                </a:lnTo>
                                <a:cubicBezTo>
                                  <a:pt x="7741" y="63221"/>
                                  <a:pt x="10662" y="60452"/>
                                  <a:pt x="10662" y="55981"/>
                                </a:cubicBezTo>
                                <a:cubicBezTo>
                                  <a:pt x="10662" y="51422"/>
                                  <a:pt x="7741" y="48654"/>
                                  <a:pt x="2826" y="48654"/>
                                </a:cubicBezTo>
                                <a:lnTo>
                                  <a:pt x="0" y="48654"/>
                                </a:lnTo>
                                <a:lnTo>
                                  <a:pt x="0" y="31814"/>
                                </a:lnTo>
                                <a:lnTo>
                                  <a:pt x="1937" y="31814"/>
                                </a:lnTo>
                                <a:cubicBezTo>
                                  <a:pt x="6522" y="31814"/>
                                  <a:pt x="9379" y="28956"/>
                                  <a:pt x="9379" y="24816"/>
                                </a:cubicBezTo>
                                <a:cubicBezTo>
                                  <a:pt x="9379" y="20739"/>
                                  <a:pt x="6522" y="17945"/>
                                  <a:pt x="1937" y="17945"/>
                                </a:cubicBezTo>
                                <a:lnTo>
                                  <a:pt x="0" y="17945"/>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96" name="Shape 296"/>
                        <wps:cNvSpPr/>
                        <wps:spPr>
                          <a:xfrm>
                            <a:off x="4107425" y="31767"/>
                            <a:ext cx="89357" cy="87516"/>
                          </a:xfrm>
                          <a:custGeom>
                            <a:avLst/>
                            <a:gdLst/>
                            <a:ahLst/>
                            <a:cxnLst/>
                            <a:rect l="0" t="0" r="0" b="0"/>
                            <a:pathLst>
                              <a:path w="89357" h="87516">
                                <a:moveTo>
                                  <a:pt x="45517" y="0"/>
                                </a:moveTo>
                                <a:cubicBezTo>
                                  <a:pt x="68631" y="0"/>
                                  <a:pt x="85966" y="14579"/>
                                  <a:pt x="89065" y="36462"/>
                                </a:cubicBezTo>
                                <a:lnTo>
                                  <a:pt x="61468" y="36462"/>
                                </a:lnTo>
                                <a:cubicBezTo>
                                  <a:pt x="59081" y="29743"/>
                                  <a:pt x="52806" y="25387"/>
                                  <a:pt x="45428" y="25387"/>
                                </a:cubicBezTo>
                                <a:cubicBezTo>
                                  <a:pt x="35471" y="25387"/>
                                  <a:pt x="28384" y="32957"/>
                                  <a:pt x="28384" y="43675"/>
                                </a:cubicBezTo>
                                <a:cubicBezTo>
                                  <a:pt x="28384" y="54394"/>
                                  <a:pt x="35560" y="62128"/>
                                  <a:pt x="45428" y="62128"/>
                                </a:cubicBezTo>
                                <a:cubicBezTo>
                                  <a:pt x="53022" y="62128"/>
                                  <a:pt x="59182" y="57480"/>
                                  <a:pt x="61532" y="50140"/>
                                </a:cubicBezTo>
                                <a:lnTo>
                                  <a:pt x="89357" y="50140"/>
                                </a:lnTo>
                                <a:cubicBezTo>
                                  <a:pt x="86157" y="72466"/>
                                  <a:pt x="68580" y="87516"/>
                                  <a:pt x="45428" y="87516"/>
                                </a:cubicBezTo>
                                <a:cubicBezTo>
                                  <a:pt x="19050" y="87516"/>
                                  <a:pt x="0" y="69037"/>
                                  <a:pt x="0" y="43586"/>
                                </a:cubicBezTo>
                                <a:cubicBezTo>
                                  <a:pt x="0" y="18135"/>
                                  <a:pt x="18961" y="0"/>
                                  <a:pt x="45517" y="0"/>
                                </a:cubicBez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297" name="Shape 297"/>
                        <wps:cNvSpPr/>
                        <wps:spPr>
                          <a:xfrm>
                            <a:off x="4209077" y="34334"/>
                            <a:ext cx="82334" cy="82258"/>
                          </a:xfrm>
                          <a:custGeom>
                            <a:avLst/>
                            <a:gdLst/>
                            <a:ahLst/>
                            <a:cxnLst/>
                            <a:rect l="0" t="0" r="0" b="0"/>
                            <a:pathLst>
                              <a:path w="82334" h="82258">
                                <a:moveTo>
                                  <a:pt x="0" y="0"/>
                                </a:moveTo>
                                <a:lnTo>
                                  <a:pt x="28334" y="0"/>
                                </a:lnTo>
                                <a:lnTo>
                                  <a:pt x="28334" y="32271"/>
                                </a:lnTo>
                                <a:lnTo>
                                  <a:pt x="48108" y="0"/>
                                </a:lnTo>
                                <a:lnTo>
                                  <a:pt x="79730" y="0"/>
                                </a:lnTo>
                                <a:lnTo>
                                  <a:pt x="54064" y="39344"/>
                                </a:lnTo>
                                <a:lnTo>
                                  <a:pt x="82334" y="82258"/>
                                </a:lnTo>
                                <a:lnTo>
                                  <a:pt x="49022" y="82258"/>
                                </a:lnTo>
                                <a:lnTo>
                                  <a:pt x="28334" y="47447"/>
                                </a:lnTo>
                                <a:lnTo>
                                  <a:pt x="28334" y="82258"/>
                                </a:lnTo>
                                <a:lnTo>
                                  <a:pt x="0" y="82258"/>
                                </a:lnTo>
                                <a:lnTo>
                                  <a:pt x="0" y="0"/>
                                </a:lnTo>
                                <a:close/>
                              </a:path>
                            </a:pathLst>
                          </a:custGeom>
                          <a:ln w="0" cap="flat">
                            <a:miter lim="127000"/>
                          </a:ln>
                        </wps:spPr>
                        <wps:style>
                          <a:lnRef idx="0">
                            <a:srgbClr val="000000">
                              <a:alpha val="0"/>
                            </a:srgbClr>
                          </a:lnRef>
                          <a:fillRef idx="1">
                            <a:srgbClr val="6D6E70"/>
                          </a:fillRef>
                          <a:effectRef idx="0">
                            <a:scrgbClr r="0" g="0" b="0"/>
                          </a:effectRef>
                          <a:fontRef idx="none"/>
                        </wps:style>
                        <wps:bodyPr/>
                      </wps:wsp>
                      <wps:wsp>
                        <wps:cNvPr id="71225" name="Shape 71225"/>
                        <wps:cNvSpPr/>
                        <wps:spPr>
                          <a:xfrm>
                            <a:off x="2619502" y="1537891"/>
                            <a:ext cx="3140494" cy="163259"/>
                          </a:xfrm>
                          <a:custGeom>
                            <a:avLst/>
                            <a:gdLst/>
                            <a:ahLst/>
                            <a:cxnLst/>
                            <a:rect l="0" t="0" r="0" b="0"/>
                            <a:pathLst>
                              <a:path w="3140494" h="163259">
                                <a:moveTo>
                                  <a:pt x="0" y="0"/>
                                </a:moveTo>
                                <a:lnTo>
                                  <a:pt x="3140494" y="0"/>
                                </a:lnTo>
                                <a:lnTo>
                                  <a:pt x="3140494" y="163259"/>
                                </a:lnTo>
                                <a:lnTo>
                                  <a:pt x="0" y="163259"/>
                                </a:lnTo>
                                <a:lnTo>
                                  <a:pt x="0" y="0"/>
                                </a:lnTo>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1226" name="Shape 71226"/>
                        <wps:cNvSpPr/>
                        <wps:spPr>
                          <a:xfrm>
                            <a:off x="0" y="1537891"/>
                            <a:ext cx="567792" cy="163259"/>
                          </a:xfrm>
                          <a:custGeom>
                            <a:avLst/>
                            <a:gdLst/>
                            <a:ahLst/>
                            <a:cxnLst/>
                            <a:rect l="0" t="0" r="0" b="0"/>
                            <a:pathLst>
                              <a:path w="567792" h="163259">
                                <a:moveTo>
                                  <a:pt x="0" y="0"/>
                                </a:moveTo>
                                <a:lnTo>
                                  <a:pt x="567792" y="0"/>
                                </a:lnTo>
                                <a:lnTo>
                                  <a:pt x="567792" y="163259"/>
                                </a:lnTo>
                                <a:lnTo>
                                  <a:pt x="0" y="163259"/>
                                </a:lnTo>
                                <a:lnTo>
                                  <a:pt x="0" y="0"/>
                                </a:lnTo>
                              </a:path>
                            </a:pathLst>
                          </a:custGeom>
                          <a:ln w="0" cap="flat">
                            <a:miter lim="127000"/>
                          </a:ln>
                        </wps:spPr>
                        <wps:style>
                          <a:lnRef idx="0">
                            <a:srgbClr val="000000">
                              <a:alpha val="0"/>
                            </a:srgbClr>
                          </a:lnRef>
                          <a:fillRef idx="1">
                            <a:srgbClr val="F05A28"/>
                          </a:fillRef>
                          <a:effectRef idx="0">
                            <a:scrgbClr r="0" g="0" b="0"/>
                          </a:effectRef>
                          <a:fontRef idx="none"/>
                        </wps:style>
                        <wps:bodyPr/>
                      </wps:wsp>
                    </wpg:wgp>
                  </a:graphicData>
                </a:graphic>
              </wp:anchor>
            </w:drawing>
          </mc:Choice>
          <mc:Fallback xmlns:a="http://schemas.openxmlformats.org/drawingml/2006/main">
            <w:pict>
              <v:group id="Group 55217" style="width:453.543pt;height:134.267pt;position:absolute;mso-position-horizontal-relative:page;mso-position-horizontal:absolute;margin-left:0pt;mso-position-vertical-relative:page;margin-top:263.103pt;" coordsize="57599,17051">
                <v:shape id="Shape 169" style="position:absolute;width:2002;height:2071;left:43955;top:3537;" coordsize="200203,207188" path="m53264,0l200203,0l200203,206604l143294,206604l143294,51867l103391,51867l95364,123723c89091,179553,63183,207188,16612,207188l0,207188l0,154965l9779,154965c27331,154965,36221,144806,38964,121691l53264,0x">
                  <v:stroke weight="0pt" endcap="flat" joinstyle="miter" miterlimit="10" on="false" color="#000000" opacity="0"/>
                  <v:fill on="true" color="#004c88"/>
                </v:shape>
                <v:shape id="Shape 170" style="position:absolute;width:1346;height:2065;left:45852;top:7078;" coordsize="134684,206591" path="m0,0l132194,0l132194,49200l56655,49200l56655,79616l124511,79616l124511,126302l56655,126302l56655,157226l134684,157226l134684,206591l0,206591l0,0x">
                  <v:stroke weight="0pt" endcap="flat" joinstyle="miter" miterlimit="10" on="false" color="#000000" opacity="0"/>
                  <v:fill on="true" color="#004c88"/>
                </v:shape>
                <v:shape id="Shape 171" style="position:absolute;width:770;height:822;left:42988;top:343;" coordsize="77013,82258" path="m0,0l27305,0l27305,36487l60680,0l77013,0l77013,82258l49708,82258l49708,45326l16624,82258l0,82258l0,0x">
                  <v:stroke weight="0pt" endcap="flat" joinstyle="miter" miterlimit="10" on="false" color="#000000" opacity="0"/>
                  <v:fill on="true" color="#6d6e70"/>
                </v:shape>
                <v:shape id="Shape 172" style="position:absolute;width:1346;height:2065;left:7318;top:3537;" coordsize="134696,206591" path="m0,0l132194,0l132194,49200l56667,49200l56667,79616l124523,79616l124523,126302l56667,126302l56667,157226l134696,157226l134696,206591l0,206591l0,0x">
                  <v:stroke weight="0pt" endcap="flat" joinstyle="miter" miterlimit="10" on="false" color="#000000" opacity="0"/>
                  <v:fill on="true" color="#004c88"/>
                </v:shape>
                <v:shape id="Shape 173" style="position:absolute;width:1062;height:2438;left:8862;top:3537;" coordsize="106210,243891" path="m42278,0l106210,0l106210,51626l92786,51626c90005,108699,84976,137528,75235,154483l106210,154483l106210,206604l52070,206604l52070,243891l0,243891l0,154483l18948,154483c32309,139700,33909,110808,42278,0x">
                  <v:stroke weight="0pt" endcap="flat" joinstyle="miter" miterlimit="10" on="false" color="#000000" opacity="0"/>
                  <v:fill on="true" color="#004c88"/>
                </v:shape>
                <v:shape id="Shape 174" style="position:absolute;width:1076;height:2438;left:9925;top:3537;" coordsize="107620,243891" path="m0,0l86893,0l86893,154483l107620,154483l107620,243891l55537,243891l55537,206604l0,206604l0,154483l30975,154483l30975,51626l0,51626l0,0x">
                  <v:stroke weight="0pt" endcap="flat" joinstyle="miter" miterlimit="10" on="false" color="#000000" opacity="0"/>
                  <v:fill on="true" color="#004c88"/>
                </v:shape>
                <v:shape id="Shape 175" style="position:absolute;width:1959;height:2076;left:11084;top:3537;" coordsize="195961,207683" path="m0,0l65329,0l104331,85153l134468,0l195961,0l138709,138709c117869,189141,93231,207683,47892,207683l29528,207683l29528,155943l44310,155943c59436,155943,68364,152578,74841,143218l0,0x">
                  <v:stroke weight="0pt" endcap="flat" joinstyle="miter" miterlimit="10" on="false" color="#000000" opacity="0"/>
                  <v:fill on="true" color="#004c88"/>
                </v:shape>
                <v:shape id="Shape 176" style="position:absolute;width:1836;height:2066;left:13237;top:3537;" coordsize="183693,206604" path="m0,0l56909,0l56909,87097l111519,0l177533,0l111366,100076l183693,206604l116167,206604l56909,115329l56909,206604l0,206604l0,0x">
                  <v:stroke weight="0pt" endcap="flat" joinstyle="miter" miterlimit="10" on="false" color="#000000" opacity="0"/>
                  <v:fill on="true" color="#004c88"/>
                </v:shape>
                <v:shape id="Shape 177" style="position:absolute;width:1090;height:2065;left:15034;top:3537;" coordsize="109036,206591" path="m81153,0l109036,0l109036,64745l108941,64478l86296,128499l109036,128499l109036,173038l72441,173038l60998,206591l0,206591l81153,0x">
                  <v:stroke weight="0pt" endcap="flat" joinstyle="miter" miterlimit="10" on="false" color="#000000" opacity="0"/>
                  <v:fill on="true" color="#004c88"/>
                </v:shape>
                <v:shape id="Shape 178" style="position:absolute;width:1107;height:2065;left:16125;top:3537;" coordsize="110700,206591" path="m0,0l27756,0l110700,206591l48012,206591l36633,173038l0,173038l0,128499l22739,128499l0,64745l0,0x">
                  <v:stroke weight="0pt" endcap="flat" joinstyle="miter" miterlimit="10" on="false" color="#000000" opacity="0"/>
                  <v:fill on="true" color="#004c88"/>
                </v:shape>
                <v:shape id="Shape 179" style="position:absolute;width:1694;height:2066;left:17076;top:3537;" coordsize="169405,206604" path="m0,0l169405,0l169405,51257l113284,51257l113284,206604l56121,206604l56121,51257l0,51257l0,0x">
                  <v:stroke weight="0pt" endcap="flat" joinstyle="miter" miterlimit="10" on="false" color="#000000" opacity="0"/>
                  <v:fill on="true" color="#004c88"/>
                </v:shape>
                <v:shape id="Shape 180" style="position:absolute;width:1822;height:2066;left:19023;top:3537;" coordsize="182270,206604" path="m0,0l55918,0l55918,110706l137630,0l182270,0l182270,206604l126352,206604l126352,96495l44171,206604l0,206604l0,0x">
                  <v:stroke weight="0pt" endcap="flat" joinstyle="miter" miterlimit="10" on="false" color="#000000" opacity="0"/>
                  <v:fill on="true" color="#004c88"/>
                </v:shape>
                <v:shape id="Shape 181" style="position:absolute;width:803;height:2065;left:21245;top:3537;" coordsize="80302,206591" path="m0,0l80302,0l80302,44310l54661,44310l54661,80290l80302,80290l80302,122301l54648,122301l54648,159868l80302,159868l80302,206591l0,206591l0,0x">
                  <v:stroke weight="0pt" endcap="flat" joinstyle="miter" miterlimit="10" on="false" color="#000000" opacity="0"/>
                  <v:fill on="true" color="#004c88"/>
                </v:shape>
                <v:shape id="Shape 182" style="position:absolute;width:819;height:2065;left:22048;top:3537;" coordsize="81953,206591" path="m0,0l13018,0c49657,0,76378,22352,76378,52870c76378,71336,66040,87948,50267,97511c69736,106743,81953,125222,81953,147765c81953,181242,53061,206591,14923,206591l0,206591l0,159868l5271,159868c17590,159868,25654,152146,25654,140996c25654,130023,17590,122301,5271,122301l0,122301l0,80290l3124,80290c15024,80290,22365,73025,22365,62293c22365,51575,15024,44310,3124,44310l0,44310l0,0x">
                  <v:stroke weight="0pt" endcap="flat" joinstyle="miter" miterlimit="10" on="false" color="#000000" opacity="0"/>
                  <v:fill on="true" color="#004c88"/>
                </v:shape>
                <v:shape id="Shape 183" style="position:absolute;width:1346;height:2065;left:23166;top:3537;" coordsize="134696,206591" path="m0,0l132194,0l132194,49200l56667,49200l56667,79616l124524,79616l124524,126302l56667,126302l56667,157226l134696,157226l134696,206591l0,206591l0,0x">
                  <v:stroke weight="0pt" endcap="flat" joinstyle="miter" miterlimit="10" on="false" color="#000000" opacity="0"/>
                  <v:fill on="true" color="#004c88"/>
                </v:shape>
                <v:shape id="Shape 184" style="position:absolute;width:1768;height:2066;left:24839;top:3537;" coordsize="176835,206604" path="m0,0l57429,0l57429,74536l119418,74536l119418,0l176835,0l176835,206604l119418,206604l119418,127292l57429,127292l57429,206604l0,206604l0,0x">
                  <v:stroke weight="0pt" endcap="flat" joinstyle="miter" miterlimit="10" on="false" color="#000000" opacity="0"/>
                  <v:fill on="true" color="#004c88"/>
                </v:shape>
                <v:shape id="Shape 185" style="position:absolute;width:2734;height:2069;left:27528;top:3537;" coordsize="273482,206947" path="m31242,0l88074,0l136728,112421l185699,0l242532,0l273482,206604l216065,206604l199936,87630l145148,206947l128333,206947l73571,87668l57671,206604l0,206604l31242,0x">
                  <v:stroke weight="0pt" endcap="flat" joinstyle="miter" miterlimit="10" on="false" color="#000000" opacity="0"/>
                  <v:fill on="true" color="#004c88"/>
                </v:shape>
                <v:shape id="Shape 186" style="position:absolute;width:1090;height:2065;left:30343;top:3537;" coordsize="109036,206591" path="m81153,0l109036,0l109036,64780l108928,64478l86296,128499l109036,128499l109036,173038l72428,173038l60985,206591l0,206591l81153,0x">
                  <v:stroke weight="0pt" endcap="flat" joinstyle="miter" miterlimit="10" on="false" color="#000000" opacity="0"/>
                  <v:fill on="true" color="#004c88"/>
                </v:shape>
                <v:shape id="Shape 187" style="position:absolute;width:1106;height:2065;left:31433;top:3537;" coordsize="110687,206591" path="m0,0l27756,0l110687,206591l48000,206591l36620,173038l0,173038l0,128499l22739,128499l0,64780l0,0x">
                  <v:stroke weight="0pt" endcap="flat" joinstyle="miter" miterlimit="10" on="false" color="#000000" opacity="0"/>
                  <v:fill on="true" color="#004c88"/>
                </v:shape>
                <v:shape id="Shape 188" style="position:absolute;width:1694;height:2066;left:32384;top:3537;" coordsize="169405,206604" path="m0,0l169405,0l169405,51257l113284,51257l113284,206604l56121,206604l56121,51257l0,51257l0,0x">
                  <v:stroke weight="0pt" endcap="flat" joinstyle="miter" miterlimit="10" on="false" color="#000000" opacity="0"/>
                  <v:fill on="true" color="#004c88"/>
                </v:shape>
                <v:shape id="Shape 189" style="position:absolute;width:1346;height:2065;left:34332;top:3537;" coordsize="134684,206591" path="m0,0l132194,0l132194,49200l56655,49200l56655,79616l124511,79616l124511,126302l56655,126302l56655,157226l134684,157226l134684,206591l0,206591l0,0x">
                  <v:stroke weight="0pt" endcap="flat" joinstyle="miter" miterlimit="10" on="false" color="#000000" opacity="0"/>
                  <v:fill on="true" color="#004c88"/>
                </v:shape>
                <v:shape id="Shape 190" style="position:absolute;width:815;height:2065;left:36005;top:3537;" coordsize="81521,206591" path="m0,0l81521,0l81521,49844l81140,49695l57048,49695l57048,99835l81140,99835l81521,99687l81521,149530l57048,149530l57048,206591l0,206591l0,0x">
                  <v:stroke weight="0pt" endcap="flat" joinstyle="miter" miterlimit="10" on="false" color="#000000" opacity="0"/>
                  <v:fill on="true" color="#004c88"/>
                </v:shape>
                <v:shape id="Shape 191" style="position:absolute;width:829;height:1495;left:36820;top:3537;" coordsize="82982,149530" path="m0,0l6439,0c50355,0,82982,31318,82982,74638c82982,117970,50355,149530,6439,149530l0,149530l0,99687l17661,92810c22003,88379,24473,82112,24473,74765c24473,67425,22003,61157,17661,56725l0,49844l0,0x">
                  <v:stroke weight="0pt" endcap="flat" joinstyle="miter" miterlimit="10" on="false" color="#000000" opacity="0"/>
                  <v:fill on="true" color="#004c88"/>
                </v:shape>
                <v:shape id="Shape 192" style="position:absolute;width:1822;height:2066;left:37908;top:3537;" coordsize="182270,206604" path="m0,0l55931,0l55931,110706l137630,0l182270,0l182270,206604l126365,206604l126365,96495l44171,206604l0,206604l0,0x">
                  <v:stroke weight="0pt" endcap="flat" joinstyle="miter" miterlimit="10" on="false" color="#000000" opacity="0"/>
                  <v:fill on="true" color="#004c88"/>
                </v:shape>
                <v:shape id="Shape 193" style="position:absolute;width:1608;height:2118;left:39977;top:3537;" coordsize="160896,211824" path="m103556,0l160896,0l160896,135763c160896,180530,128664,211824,80785,211824c33249,211824,0,180658,0,135763l0,127622l57328,127622l57328,132867c57328,148679,66662,158852,80785,158852c94234,158852,103556,148844,103556,132867l103556,0x">
                  <v:stroke weight="0pt" endcap="flat" joinstyle="miter" miterlimit="10" on="false" color="#000000" opacity="0"/>
                  <v:fill on="true" color="#004c88"/>
                </v:shape>
                <v:shape id="Shape 194" style="position:absolute;width:1090;height:2065;left:41692;top:3537;" coordsize="109036,206591" path="m81153,0l109036,0l109036,64781l108928,64478l86297,128499l109036,128499l109036,173038l72428,173038l60998,206591l0,206591l81153,0x">
                  <v:stroke weight="0pt" endcap="flat" joinstyle="miter" miterlimit="10" on="false" color="#000000" opacity="0"/>
                  <v:fill on="true" color="#004c88"/>
                </v:shape>
                <v:shape id="Shape 195" style="position:absolute;width:1106;height:2065;left:42782;top:3537;" coordsize="110687,206591" path="m0,0l27756,0l110687,206591l48012,206591l36633,173038l0,173038l0,128499l22739,128499l0,64781l0,0x">
                  <v:stroke weight="0pt" endcap="flat" joinstyle="miter" miterlimit="10" on="false" color="#000000" opacity="0"/>
                  <v:fill on="true" color="#004c88"/>
                </v:shape>
                <v:shape id="Shape 196" style="position:absolute;width:1614;height:2170;left:7197;top:7026;" coordsize="161430,217030" path="m81356,0c119317,0,156159,20790,156159,61074c156159,79959,147041,94323,131470,104496c151321,115443,161430,132181,161227,153314c161227,195567,121399,217030,80150,217030c37033,217030,0,192189,0,146482l56744,146482c56871,160934,67653,169037,79769,169037c92647,169037,103353,161023,103353,148336c103353,136754,94005,128651,78588,128651l61633,128651l61633,83286l77965,83286c92100,83286,100482,75311,100482,64782c100482,52896,91211,45732,79769,45732c68415,45732,58141,53238,58014,66129l2705,66129c2705,22327,40881,0,81356,0x">
                  <v:stroke weight="0pt" endcap="flat" joinstyle="miter" miterlimit="10" on="false" color="#000000" opacity="0"/>
                  <v:fill on="true" color="#004c88"/>
                </v:shape>
                <v:shape id="Shape 197" style="position:absolute;width:1090;height:2065;left:8832;top:7078;" coordsize="109036,206591" path="m81153,0l109036,0l109036,64745l108941,64478l86296,128499l109036,128499l109036,173038l72441,173038l60998,206591l0,206591l81153,0x">
                  <v:stroke weight="0pt" endcap="flat" joinstyle="miter" miterlimit="10" on="false" color="#000000" opacity="0"/>
                  <v:fill on="true" color="#004c88"/>
                </v:shape>
                <v:shape id="Shape 198" style="position:absolute;width:1107;height:2065;left:9922;top:7078;" coordsize="110700,206591" path="m0,0l27756,0l110700,206591l48012,206591l36633,173038l0,173038l0,128499l22739,128499l0,64745l0,0x">
                  <v:stroke weight="0pt" endcap="flat" joinstyle="miter" miterlimit="10" on="false" color="#000000" opacity="0"/>
                  <v:fill on="true" color="#004c88"/>
                </v:shape>
                <v:shape id="Shape 199" style="position:absolute;width:1822;height:2066;left:11794;top:7078;" coordsize="182270,206604" path="m0,0l55918,0l55918,110706l137630,0l182270,0l182270,206604l126352,206604l126352,96495l44171,206604l0,206604l0,0x">
                  <v:stroke weight="0pt" endcap="flat" joinstyle="miter" miterlimit="10" on="false" color="#000000" opacity="0"/>
                  <v:fill on="true" color="#004c88"/>
                </v:shape>
                <v:shape id="Shape 200" style="position:absolute;width:1768;height:2066;left:14016;top:7078;" coordsize="176835,206604" path="m0,0l57429,0l57429,74536l119418,74536l119418,0l176835,0l176835,206604l119418,206604l119418,127292l57429,127292l57429,206604l0,206604l0,0x">
                  <v:stroke weight="0pt" endcap="flat" joinstyle="miter" miterlimit="10" on="false" color="#000000" opacity="0"/>
                  <v:fill on="true" color="#004c88"/>
                </v:shape>
                <v:shape id="Shape 201" style="position:absolute;width:1694;height:2066;left:16037;top:7078;" coordsize="169405,206604" path="m0,0l169405,0l169405,51257l113284,51257l113284,206604l56121,206604l56121,51257l0,51257l0,0x">
                  <v:stroke weight="0pt" endcap="flat" joinstyle="miter" miterlimit="10" on="false" color="#000000" opacity="0"/>
                  <v:fill on="true" color="#004c88"/>
                </v:shape>
                <v:shape id="Shape 202" style="position:absolute;width:1346;height:2065;left:17985;top:7078;" coordsize="134696,206591" path="m0,0l132194,0l132194,49200l56667,49200l56667,79616l124524,79616l124524,126302l56667,126302l56667,157226l134696,157226l134696,206591l0,206591l0,0x">
                  <v:stroke weight="0pt" endcap="flat" joinstyle="miter" miterlimit="10" on="false" color="#000000" opacity="0"/>
                  <v:fill on="true" color="#004c88"/>
                </v:shape>
                <v:shape id="Shape 203" style="position:absolute;width:1257;height:2065;left:19658;top:7078;" coordsize="125781,206591" path="m0,0l125781,0l125781,51498l57417,51498l57417,206591l0,206591l0,0x">
                  <v:stroke weight="0pt" endcap="flat" joinstyle="miter" miterlimit="10" on="false" color="#000000" opacity="0"/>
                  <v:fill on="true" color="#004c88"/>
                </v:shape>
                <v:shape id="Shape 204" style="position:absolute;width:815;height:2066;left:21172;top:7078;" coordsize="81521,206604" path="m0,0l81521,0l81521,49856l81140,49708l57048,49708l57048,99847l81140,99847l81521,99699l81521,149542l57048,149542l57048,206604l0,206604l0,0x">
                  <v:stroke weight="0pt" endcap="flat" joinstyle="miter" miterlimit="10" on="false" color="#000000" opacity="0"/>
                  <v:fill on="true" color="#004c88"/>
                </v:shape>
                <v:shape id="Shape 205" style="position:absolute;width:829;height:1495;left:21987;top:7078;" coordsize="82982,149542" path="m0,0l6439,0c50355,0,82982,31331,82982,74650c82982,117983,50355,149542,6439,149542l0,149542l0,99699l17661,92818c22003,88385,24473,82118,24473,74778c24473,67431,22003,61163,17661,56733l0,49856l0,0x">
                  <v:stroke weight="0pt" endcap="flat" joinstyle="miter" miterlimit="10" on="false" color="#000000" opacity="0"/>
                  <v:fill on="true" color="#004c88"/>
                </v:shape>
                <v:shape id="Shape 206" style="position:absolute;width:1822;height:2066;left:23075;top:7078;" coordsize="182270,206604" path="m0,0l55918,0l55918,110706l137630,0l182270,0l182270,206604l126352,206604l126352,96495l44171,206604l0,206604l0,0x">
                  <v:stroke weight="0pt" endcap="flat" joinstyle="miter" miterlimit="10" on="false" color="#000000" opacity="0"/>
                  <v:fill on="true" color="#004c88"/>
                </v:shape>
                <v:shape id="Shape 207" style="position:absolute;width:815;height:2066;left:25297;top:7078;" coordsize="81521,206604" path="m0,0l81521,0l81521,49856l81140,49708l57048,49708l57048,99847l81140,99847l81521,99699l81521,149542l57048,149542l57048,206604l0,206604l0,0x">
                  <v:stroke weight="0pt" endcap="flat" joinstyle="miter" miterlimit="10" on="false" color="#000000" opacity="0"/>
                  <v:fill on="true" color="#004c88"/>
                </v:shape>
                <v:shape id="Shape 208" style="position:absolute;width:829;height:1495;left:26112;top:7078;" coordsize="82982,149542" path="m0,0l6439,0c50355,0,82982,31331,82982,74650c82982,117983,50355,149542,6439,149542l0,149542l0,99699l17661,92818c22003,88385,24473,82118,24473,74778c24473,67431,22003,61163,17661,56733l0,49856l0,0x">
                  <v:stroke weight="0pt" endcap="flat" joinstyle="miter" miterlimit="10" on="false" color="#000000" opacity="0"/>
                  <v:fill on="true" color="#004c88"/>
                </v:shape>
                <v:shape id="Shape 209" style="position:absolute;width:1090;height:2065;left:26832;top:7078;" coordsize="109036,206591" path="m81153,0l109036,0l109036,64744l108941,64478l86296,128499l109036,128499l109036,173038l72441,173038l60998,206591l0,206591l81153,0x">
                  <v:stroke weight="0pt" endcap="flat" joinstyle="miter" miterlimit="10" on="false" color="#000000" opacity="0"/>
                  <v:fill on="true" color="#004c88"/>
                </v:shape>
                <v:shape id="Shape 210" style="position:absolute;width:1107;height:2065;left:27922;top:7078;" coordsize="110700,206591" path="m0,0l27756,0l110700,206591l48012,206591l36633,173038l0,173038l0,128499l22740,128499l0,64744l0,0x">
                  <v:stroke weight="0pt" endcap="flat" joinstyle="miter" miterlimit="10" on="false" color="#000000" opacity="0"/>
                  <v:fill on="true" color="#004c88"/>
                </v:shape>
                <v:shape id="Shape 211" style="position:absolute;width:1768;height:2066;left:29227;top:7078;" coordsize="176835,206604" path="m0,0l57429,0l57429,74536l119418,74536l119418,0l176835,0l176835,206604l119418,206604l119418,127292l57429,127292l57429,206604l0,206604l0,0x">
                  <v:stroke weight="0pt" endcap="flat" joinstyle="miter" miterlimit="10" on="false" color="#000000" opacity="0"/>
                  <v:fill on="true" color="#004c88"/>
                </v:shape>
                <v:shape id="Shape 212" style="position:absolute;width:1136;height:2169;left:31285;top:7026;" coordsize="113640,216985" path="m113640,0l113640,52974l92016,57100c72253,65187,59258,84375,59258,108492c59258,132610,72253,151805,92016,159895l113640,164023l113640,216985l68007,208937c26660,193215,0,155851,0,108492c0,61134,26660,23770,68007,8048l113640,0x">
                  <v:stroke weight="0pt" endcap="flat" joinstyle="miter" miterlimit="10" on="false" color="#000000" opacity="0"/>
                  <v:fill on="true" color="#004c88"/>
                </v:shape>
                <v:shape id="Shape 213" style="position:absolute;width:1136;height:2170;left:32422;top:7026;" coordsize="113640,217043" path="m165,0c66421,0,113640,45212,113640,108521c113640,171831,66421,217030,165,217030l165,217043l0,217014l0,164052l165,164084c31623,164084,54381,140856,54381,108534c54381,76200,31623,52972,165,52972l0,53003l0,29l165,0x">
                  <v:stroke weight="0pt" endcap="flat" joinstyle="miter" miterlimit="10" on="false" color="#000000" opacity="0"/>
                  <v:fill on="true" color="#004c88"/>
                </v:shape>
                <v:shape id="Shape 214" style="position:absolute;width:802;height:2065;left:34489;top:7078;" coordsize="80289,206591" path="m0,0l80289,0l80289,44323l54635,44323l54635,80290l80289,80290l80289,122301l54635,122301l54635,159868l80289,159868l80289,206591l0,206591l0,0x">
                  <v:stroke weight="0pt" endcap="flat" joinstyle="miter" miterlimit="10" on="false" color="#000000" opacity="0"/>
                  <v:fill on="true" color="#004c88"/>
                </v:shape>
                <v:shape id="Shape 215" style="position:absolute;width:819;height:2065;left:35292;top:7078;" coordsize="81940,206591" path="m0,0l13017,0c49644,0,76391,22352,76391,52870c76391,71336,66040,87948,50254,97511l50267,97511c69723,106743,81940,125222,81940,147777c81940,181242,53061,206591,14923,206591l0,206591l0,159868l5271,159868c17602,159868,25654,152146,25654,140996c25654,130023,17602,122301,5271,122301l0,122301l0,80290l3124,80290c15024,80290,22365,73025,22365,62306c22365,51575,15024,44323,3111,44323l0,44323l0,0x">
                  <v:stroke weight="0pt" endcap="flat" joinstyle="miter" miterlimit="10" on="false" color="#000000" opacity="0"/>
                  <v:fill on="true" color="#004c88"/>
                </v:shape>
                <v:shape id="Shape 216" style="position:absolute;width:1136;height:2169;left:36301;top:7026;" coordsize="113640,216985" path="m113640,0l113640,52974l92016,57100c72253,65187,59258,84375,59258,108492c59258,132610,72253,151805,92016,159895l113640,164023l113640,216985l68007,208937c26660,193215,0,155851,0,108492c0,61134,26660,23770,68007,8048l113640,0x">
                  <v:stroke weight="0pt" endcap="flat" joinstyle="miter" miterlimit="10" on="false" color="#000000" opacity="0"/>
                  <v:fill on="true" color="#004c88"/>
                </v:shape>
                <v:shape id="Shape 217" style="position:absolute;width:1136;height:2170;left:37438;top:7026;" coordsize="113640,217043" path="m165,0c66421,0,113640,45212,113640,108521c113640,171831,66421,217030,165,217030l165,217043l0,217014l0,164052l165,164084c31623,164084,54382,140856,54382,108534c54382,76200,31623,52972,165,52972l0,53003l0,29l165,0x">
                  <v:stroke weight="0pt" endcap="flat" joinstyle="miter" miterlimit="10" on="false" color="#000000" opacity="0"/>
                  <v:fill on="true" color="#004c88"/>
                </v:shape>
                <v:shape id="Shape 218" style="position:absolute;width:1062;height:2439;left:38680;top:7078;" coordsize="106223,243903" path="m42291,0l106223,0l106223,51626l92799,51626c90018,108712,84989,137528,75248,154483l106223,154483l106223,206604l52083,206604l52083,243903l0,243903l0,154483l18961,154483c32322,139700,33922,110820,42291,0x">
                  <v:stroke weight="0pt" endcap="flat" joinstyle="miter" miterlimit="10" on="false" color="#000000" opacity="0"/>
                  <v:fill on="true" color="#004c88"/>
                </v:shape>
                <v:shape id="Shape 219" style="position:absolute;width:1076;height:2439;left:39742;top:7078;" coordsize="107620,243903" path="m0,0l86894,0l86894,154483l107620,154483l107620,243903l55537,243903l55537,206604l0,206604l0,154483l30975,154483l30975,51626l0,51626l0,0x">
                  <v:stroke weight="0pt" endcap="flat" joinstyle="miter" miterlimit="10" on="false" color="#000000" opacity="0"/>
                  <v:fill on="true" color="#004c88"/>
                </v:shape>
                <v:shape id="Shape 220" style="position:absolute;width:1346;height:2065;left:41128;top:7078;" coordsize="134684,206591" path="m0,0l132194,0l132194,49200l56655,49200l56655,79616l124511,79616l124511,126302l56655,126302l56655,157226l134684,157226l134684,206591l0,206591l0,0x">
                  <v:stroke weight="0pt" endcap="flat" joinstyle="miter" miterlimit="10" on="false" color="#000000" opacity="0"/>
                  <v:fill on="true" color="#004c88"/>
                </v:shape>
                <v:shape id="Shape 221" style="position:absolute;width:1977;height:2066;left:42801;top:7078;" coordsize="197752,206604" path="m0,0l57429,0l57429,73520l116357,73520l116357,0l173406,0l173406,67145l197752,67145l197752,115938l172910,115938l172910,158153l197752,158153l197752,206604l116357,206604l116357,126276l57429,126276l57429,206604l0,206604l0,0x">
                  <v:stroke weight="0pt" endcap="flat" joinstyle="miter" miterlimit="10" on="false" color="#000000" opacity="0"/>
                  <v:fill on="true" color="#004c88"/>
                </v:shape>
                <v:shape id="Shape 222" style="position:absolute;width:818;height:1394;left:44778;top:7749;" coordsize="81852,139459" path="m0,0l8179,0c51207,0,81852,28918,81852,69748c81852,110579,51207,139459,8179,139459l0,139459l0,91008l1765,91008c15697,91008,24841,82576,24841,69748c24841,57048,15824,48794,1765,48794l0,48794l0,0x">
                  <v:stroke weight="0pt" endcap="flat" joinstyle="miter" miterlimit="10" on="false" color="#000000" opacity="0"/>
                  <v:fill on="true" color="#004c88"/>
                </v:shape>
                <v:shape id="Shape 223" style="position:absolute;width:1768;height:2066;left:7318;top:10619;" coordsize="176835,206604" path="m0,0l57429,0l57429,74536l119418,74536l119418,0l176835,0l176835,206604l119418,206604l119418,127292l57429,127292l57429,206604l0,206604l0,0x">
                  <v:stroke weight="0pt" endcap="flat" joinstyle="miter" miterlimit="10" on="false" color="#000000" opacity="0"/>
                  <v:fill on="true" color="#004c88"/>
                </v:shape>
                <v:shape id="Shape 224" style="position:absolute;width:1090;height:2065;left:9283;top:10619;" coordsize="109036,206591" path="m81153,0l109036,0l109036,64745l108941,64478l86296,128499l109036,128499l109036,173038l72441,173038l60998,206591l0,206591l81153,0x">
                  <v:stroke weight="0pt" endcap="flat" joinstyle="miter" miterlimit="10" on="false" color="#000000" opacity="0"/>
                  <v:fill on="true" color="#004c88"/>
                </v:shape>
                <v:shape id="Shape 225" style="position:absolute;width:1107;height:2065;left:10374;top:10619;" coordsize="110700,206591" path="m0,0l27756,0l110700,206591l48012,206591l36633,173038l0,173038l0,128499l22739,128499l0,64745l0,0x">
                  <v:stroke weight="0pt" endcap="flat" joinstyle="miter" miterlimit="10" on="false" color="#000000" opacity="0"/>
                  <v:fill on="true" color="#004c88"/>
                </v:shape>
                <v:shape id="Shape 226" style="position:absolute;width:2149;height:2170;left:12138;top:10567;" coordsize="214909,217043" path="m109842,0c163982,0,205918,35738,214325,88125l156654,88125c149555,66929,131712,53175,109969,53175c80709,53175,59258,76695,59258,108686c59258,140551,80709,163741,109969,163741c132880,163741,150914,148793,156693,125844l214909,125844c207061,180162,164871,217030,109842,217030l109842,217043c46965,217043,0,170485,0,108686c0,46546,46965,0,109842,0x">
                  <v:stroke weight="0pt" endcap="flat" joinstyle="miter" miterlimit="10" on="false" color="#000000" opacity="0"/>
                  <v:fill on="true" color="#004c88"/>
                </v:shape>
                <v:shape id="Shape 227" style="position:absolute;width:2002;height:2071;left:14389;top:10619;" coordsize="200203,207188" path="m53264,0l200203,0l200203,206604l143281,206604l143281,51867l103391,51867l95364,123723c89090,179553,63170,207188,16599,207188l0,207188l0,154965l9766,154965c27318,154965,36208,144806,38951,121691l53264,0x">
                  <v:stroke weight="0pt" endcap="flat" joinstyle="miter" miterlimit="10" on="false" color="#000000" opacity="0"/>
                  <v:fill on="true" color="#004c88"/>
                </v:shape>
                <v:shape id="Shape 228" style="position:absolute;width:1959;height:2076;left:16590;top:10619;" coordsize="195961,207683" path="m0,0l65329,0l104330,85166l134468,0l195961,0l138709,138709c117869,189141,93231,207683,47892,207683l29527,207683l29527,155943l44310,155943c59436,155943,68364,152578,74841,143218l0,0x">
                  <v:stroke weight="0pt" endcap="flat" joinstyle="miter" miterlimit="10" on="false" color="#000000" opacity="0"/>
                  <v:fill on="true" color="#004c88"/>
                </v:shape>
                <v:shape id="Shape 229" style="position:absolute;width:1676;height:2065;left:18656;top:10620;" coordsize="167602,206591" path="m0,0l57836,0l57836,62382c57836,83668,68428,94488,86208,94488c92939,94488,100952,92824,109931,89472l109931,0l167602,0l167602,206591l109931,206591l109931,141884c99301,144894,88887,146380,78981,146380c34392,146380,0,117119,0,63500l0,0x">
                  <v:stroke weight="0pt" endcap="flat" joinstyle="miter" miterlimit="10" on="false" color="#000000" opacity="0"/>
                  <v:fill on="true" color="#004c88"/>
                </v:shape>
                <v:shape id="Shape 230" style="position:absolute;width:1090;height:2065;left:20532;top:10619;" coordsize="109036,206591" path="m81153,0l109036,0l109036,64744l108941,64478l86296,128499l109036,128499l109036,173038l72441,173038l60998,206591l0,206591l81153,0x">
                  <v:stroke weight="0pt" endcap="flat" joinstyle="miter" miterlimit="10" on="false" color="#000000" opacity="0"/>
                  <v:fill on="true" color="#004c88"/>
                </v:shape>
                <v:shape id="Shape 231" style="position:absolute;width:1107;height:2065;left:21622;top:10619;" coordsize="110700,206591" path="m0,0l27756,0l110700,206591l48012,206591l36633,173038l0,173038l0,128499l22740,128499l0,64744l0,0x">
                  <v:stroke weight="0pt" endcap="flat" joinstyle="miter" miterlimit="10" on="false" color="#000000" opacity="0"/>
                  <v:fill on="true" color="#004c88"/>
                </v:shape>
                <v:shape id="Shape 232" style="position:absolute;width:1822;height:2066;left:22927;top:10619;" coordsize="182270,206604" path="m0,0l55918,0l55918,110706l137630,0l182270,0l182270,206604l126352,206604l126352,96495l44171,206604l0,206604l0,0x">
                  <v:stroke weight="0pt" endcap="flat" joinstyle="miter" miterlimit="10" on="false" color="#000000" opacity="0"/>
                  <v:fill on="true" color="#004c88"/>
                </v:shape>
                <v:shape id="Shape 233" style="position:absolute;width:842;height:1596;left:7117;top:15414;" coordsize="84264,159664" path="m62713,0l84264,0l84264,50048l84188,49835l66688,99314l84264,99314l84264,133731l55982,133731l47142,159664l0,159664l62713,0x">
                  <v:stroke weight="0pt" endcap="flat" joinstyle="miter" miterlimit="10" on="false" color="#000000" opacity="0"/>
                  <v:fill on="true" color="#f05a28"/>
                </v:shape>
                <v:shape id="Shape 234" style="position:absolute;width:855;height:1596;left:7960;top:15414;" coordsize="85534,159664" path="m0,0l21450,0l85534,159664l37097,159664l28308,133731l0,133731l0,99314l17577,99314l0,50048l0,0x">
                  <v:stroke weight="0pt" endcap="flat" joinstyle="miter" miterlimit="10" on="false" color="#000000" opacity="0"/>
                  <v:fill on="true" color="#f05a28"/>
                </v:shape>
                <v:shape id="Shape 235" style="position:absolute;width:1419;height:1596;left:8970;top:15414;" coordsize="141961,159664" path="m0,0l43993,0l43993,67297l86195,0l137198,0l86068,77343l141961,159664l89776,159664l43993,89129l43993,159664l0,159664l0,0x">
                  <v:stroke weight="0pt" endcap="flat" joinstyle="miter" miterlimit="10" on="false" color="#000000" opacity="0"/>
                  <v:fill on="true" color="#f05a28"/>
                </v:shape>
                <v:shape id="Shape 236" style="position:absolute;width:1309;height:1596;left:10402;top:15414;" coordsize="130924,159664" path="m0,0l130924,0l130924,39611l87554,39611l87554,159664l43371,159664l43371,39611l0,39611l0,0x">
                  <v:stroke weight="0pt" endcap="flat" joinstyle="miter" miterlimit="10" on="false" color="#000000" opacity="0"/>
                  <v:fill on="true" color="#f05a28"/>
                </v:shape>
                <v:shape id="Shape 237" style="position:absolute;width:1514;height:1605;left:11754;top:15414;" coordsize="151435,160503" path="m0,0l50482,0l80620,65811l103911,0l151435,0l107188,107201c91084,146177,72034,160503,37008,160503l22809,160503l22809,120510l34239,120510c45923,120510,52819,117920,57823,110680l0,0x">
                  <v:stroke weight="0pt" endcap="flat" joinstyle="miter" miterlimit="10" on="false" color="#000000" opacity="0"/>
                  <v:fill on="true" color="#f05a28"/>
                </v:shape>
                <v:shape id="Shape 238" style="position:absolute;width:1040;height:1596;left:13418;top:15414;" coordsize="104089,159664" path="m0,0l102159,0l102159,38024l43790,38024l43790,61532l96228,61532l96228,97612l43790,97612l43790,121514l104089,121514l104089,159664l0,159664l0,0x">
                  <v:stroke weight="0pt" endcap="flat" joinstyle="miter" miterlimit="10" on="false" color="#000000" opacity="0"/>
                  <v:fill on="true" color="#f05a28"/>
                </v:shape>
                <v:shape id="Shape 239" style="position:absolute;width:1547;height:1601;left:14609;top:15414;" coordsize="154724,160122" path="m41161,0l154724,0l154724,159664l110731,159664l110731,40094l79896,40094l73698,95605c68847,138760,48832,160122,12840,160122l0,160122l0,119748l7557,119748c21107,119748,27991,111913,30099,94056l41161,0x">
                  <v:stroke weight="0pt" endcap="flat" joinstyle="miter" miterlimit="10" on="false" color="#000000" opacity="0"/>
                  <v:fill on="true" color="#f05a28"/>
                </v:shape>
                <v:shape id="Shape 240" style="position:absolute;width:1366;height:1596;left:16466;top:15414;" coordsize="136652,159664" path="m0,0l44361,0l44361,57607l92278,57607l92278,0l136652,0l136652,159664l92278,159664l92278,98374l44361,98374l44361,159664l0,159664l0,0x">
                  <v:stroke weight="0pt" endcap="flat" joinstyle="miter" miterlimit="10" on="false" color="#000000" opacity="0"/>
                  <v:fill on="true" color="#f05a28"/>
                </v:shape>
                <v:shape id="Shape 241" style="position:absolute;width:878;height:1676;left:18057;top:15374;" coordsize="87820,167692" path="m87820,0l87820,40947l71117,44132c55840,50380,45796,65206,45796,83846c45796,102486,55840,117319,71117,123571l87820,126758l87820,167692l52560,161474c20603,149321,0,120441,0,83846c0,47251,20603,18371,52560,6219l87820,0x">
                  <v:stroke weight="0pt" endcap="flat" joinstyle="miter" miterlimit="10" on="false" color="#000000" opacity="0"/>
                  <v:fill on="true" color="#f05a28"/>
                </v:shape>
                <v:shape id="Shape 242" style="position:absolute;width:878;height:1677;left:18935;top:15374;" coordsize="87821,167742" path="m140,0c51333,0,87821,34938,87821,83871c87821,132804,51333,167742,140,167742l0,167717l0,126783l140,126810c24435,126810,42024,108864,42024,83871c42024,58890,24435,40945,140,40945l0,40972l0,25l140,0x">
                  <v:stroke weight="0pt" endcap="flat" joinstyle="miter" miterlimit="10" on="false" color="#000000" opacity="0"/>
                  <v:fill on="true" color="#f05a28"/>
                </v:shape>
                <v:shape id="Shape 243" style="position:absolute;width:1660;height:1677;left:19955;top:15374;" coordsize="166091,167729" path="m84887,0c126733,0,159144,27623,165633,68110l121069,68110c115583,51727,101790,41097,84988,41097c62382,41097,45796,59271,45796,83998c45796,108623,62382,126543,84988,126543c102692,126543,116624,114999,121107,97257l166091,97257c160020,139243,127419,167729,84887,167729c36297,167729,0,131763,0,83998c0,35979,36297,0,84887,0x">
                  <v:stroke weight="0pt" endcap="flat" joinstyle="miter" miterlimit="10" on="false" color="#000000" opacity="0"/>
                  <v:fill on="true" color="#f05a28"/>
                </v:shape>
                <v:shape id="Shape 244" style="position:absolute;width:1309;height:1596;left:21685;top:15414;" coordsize="130924,159664" path="m0,0l130924,0l130924,39611l87554,39611l87554,159664l43371,159664l43371,39611l0,39611l0,0x">
                  <v:stroke weight="0pt" endcap="flat" joinstyle="miter" miterlimit="10" on="false" color="#000000" opacity="0"/>
                  <v:fill on="true" color="#f05a28"/>
                </v:shape>
                <v:shape id="Shape 245" style="position:absolute;width:1408;height:1596;left:23191;top:15414;" coordsize="140856,159664" path="m0,0l43218,0l43218,85547l106363,0l140856,0l140856,159664l97650,159664l97650,74575l34138,159664l0,159664l0,0x">
                  <v:stroke weight="0pt" endcap="flat" joinstyle="miter" miterlimit="10" on="false" color="#000000" opacity="0"/>
                  <v:fill on="true" color="#f05a28"/>
                </v:shape>
                <v:shape id="Shape 246" style="position:absolute;width:548;height:1258;left:7155;top:99;" coordsize="54813,125870" path="m21819,0l54813,0l54813,26632l47879,26632c46444,56096,43853,70968,38824,79718l54813,79718l54813,106617l26873,106617l26873,125870l0,125870l0,79718l9779,79718c16675,72098,17501,57176,21819,0x">
                  <v:stroke weight="0pt" endcap="flat" joinstyle="miter" miterlimit="10" on="false" color="#000000" opacity="0"/>
                  <v:fill on="true" color="#6d6e70"/>
                </v:shape>
                <v:shape id="Shape 247" style="position:absolute;width:555;height:1258;left:7703;top:99;" coordsize="55537,125870" path="m0,0l44844,0l44844,79718l55537,79718l55537,125870l28664,125870l28664,106617l0,106617l0,79718l15989,79718l15989,26632l0,26632l0,0x">
                  <v:stroke weight="0pt" endcap="flat" joinstyle="miter" miterlimit="10" on="false" color="#000000" opacity="0"/>
                  <v:fill on="true" color="#6d6e70"/>
                </v:shape>
                <v:shape id="Shape 248" style="position:absolute;width:469;height:875;left:8344;top:317;" coordsize="46920,87516" path="m43129,0l46920,644l46920,24984l33714,30321c30445,33658,28512,38329,28512,43663c28512,49035,30461,53727,33738,57077l46920,62431l46920,86202l43129,87516c17983,87516,0,69164,0,43599c0,18123,17983,0,43129,0x">
                  <v:stroke weight="0pt" endcap="flat" joinstyle="miter" miterlimit="10" on="false" color="#000000" opacity="0"/>
                  <v:fill on="true" color="#6d6e70"/>
                </v:shape>
                <v:shape id="Shape 249" style="position:absolute;width:453;height:855;left:8813;top:324;" coordsize="45358,85559" path="m0,0l9866,1675c14091,3185,17951,5395,21342,8196l24238,1833l45358,1833l45358,84091l23463,84091l21025,78274l0,85559l0,61787l6,61790c10611,61790,18409,53763,18409,43019c18409,32351,10611,24337,6,24337l0,24340l0,0x">
                  <v:stroke weight="0pt" endcap="flat" joinstyle="miter" miterlimit="10" on="false" color="#000000" opacity="0"/>
                  <v:fill on="true" color="#6d6e70"/>
                </v:shape>
                <v:shape id="Shape 250" style="position:absolute;width:789;height:822;left:9446;top:343;" coordsize="78994,82245" path="m0,0l28207,0l28207,28296l50800,28296l50800,0l78994,0l78994,82245l50800,82245l50800,53251l28207,53251l28207,82245l0,82245l0,0x">
                  <v:stroke weight="0pt" endcap="flat" joinstyle="miter" miterlimit="10" on="false" color="#000000" opacity="0"/>
                  <v:fill on="true" color="#6d6e70"/>
                </v:shape>
                <v:shape id="Shape 251" style="position:absolute;width:770;height:822;left:10415;top:343;" coordsize="77013,82245" path="m0,0l27305,0l27305,36487l60681,0l77013,0l77013,82245l49708,82245l49708,45326l16624,82245l0,82245l0,0x">
                  <v:stroke weight="0pt" endcap="flat" joinstyle="miter" miterlimit="10" on="false" color="#000000" opacity="0"/>
                  <v:fill on="true" color="#6d6e70"/>
                </v:shape>
                <v:shape id="Shape 252" style="position:absolute;width:450;height:876;left:11316;top:316;" coordsize="45021,87643" path="m44679,0l45021,63l45021,22291l44679,22187c36424,22187,30683,26683,28397,34849l45021,34849l45021,50533l27889,50533c29743,59970,35738,64846,44679,64846l45021,64669l45021,87539l44679,87643c19012,87643,0,68885,0,43752c0,18542,18872,0,44679,0x">
                  <v:stroke weight="0pt" endcap="flat" joinstyle="miter" miterlimit="10" on="false" color="#000000" opacity="0"/>
                  <v:fill on="true" color="#6d6e70"/>
                </v:shape>
                <v:shape id="Shape 253" style="position:absolute;width:427;height:304;left:11767;top:887;" coordsize="42723,30402" path="m14529,0l42723,0c39827,9385,34220,17012,26757,22292l0,30402l0,7531l14529,0x">
                  <v:stroke weight="0pt" endcap="flat" joinstyle="miter" miterlimit="10" on="false" color="#000000" opacity="0"/>
                  <v:fill on="true" color="#6d6e70"/>
                </v:shape>
                <v:shape id="Shape 254" style="position:absolute;width:445;height:504;left:11767;top:317;" coordsize="44526,50471" path="m0,0l17855,3269c34204,9719,44526,24880,44526,42978c44526,45454,44310,47931,43942,50471l0,50471l0,34786l16624,34786c15380,30678,13275,27512,10412,25374l0,22228l0,0x">
                  <v:stroke weight="0pt" endcap="flat" joinstyle="miter" miterlimit="10" on="false" color="#000000" opacity="0"/>
                  <v:fill on="true" color="#6d6e70"/>
                </v:shape>
                <v:shape id="Shape 255" style="position:absolute;width:855;height:825;left:12265;top:343;" coordsize="85535,82576" path="m21374,0l85535,0l85535,82245l57595,82245l57595,23711l44844,23711l42494,47092c39865,72237,28423,82576,7315,82576l0,82576l0,59271l3607,59271c11227,59271,15037,55486,16053,46291l21374,0x">
                  <v:stroke weight="0pt" endcap="flat" joinstyle="miter" miterlimit="10" on="false" color="#000000" opacity="0"/>
                  <v:fill on="true" color="#6d6e70"/>
                </v:shape>
                <v:shape id="Shape 256" style="position:absolute;width:469;height:875;left:13253;top:317;" coordsize="46920,87516" path="m43129,0l46920,644l46920,24984l33714,30321c30445,33658,28511,38329,28511,43663c28511,49035,30461,53727,33737,57077l46920,62431l46920,86202l43129,87516c17983,87516,0,69164,0,43599c0,18123,17983,0,43129,0x">
                  <v:stroke weight="0pt" endcap="flat" joinstyle="miter" miterlimit="10" on="false" color="#000000" opacity="0"/>
                  <v:fill on="true" color="#6d6e70"/>
                </v:shape>
                <v:shape id="Shape 257" style="position:absolute;width:453;height:855;left:13722;top:324;" coordsize="45358,85559" path="m0,0l9866,1675c14091,3185,17952,5395,21342,8196l24238,1833l45358,1833l45358,84091l23463,84091l21025,78274l0,85559l0,61787l6,61790c10611,61790,18409,53763,18409,43019c18409,32351,10611,24337,6,24337l0,24340l0,0x">
                  <v:stroke weight="0pt" endcap="flat" joinstyle="miter" miterlimit="10" on="false" color="#000000" opacity="0"/>
                  <v:fill on="true" color="#6d6e70"/>
                </v:shape>
                <v:shape id="Shape 258" style="position:absolute;width:1109;height:1120;left:14644;top:72;" coordsize="110909,112014" path="m56680,0c84633,0,106274,18440,110604,45479l80848,45479c77191,34544,67970,27444,56756,27444c41656,27444,30582,39586,30582,56096c30582,72530,41656,84506,56756,84506c68580,84506,77876,76797,80874,64948l110909,64948c106858,92976,85090,112014,56680,112014c24232,112014,0,87985,0,56096c0,24028,24232,0,56680,0x">
                  <v:stroke weight="0pt" endcap="flat" joinstyle="miter" miterlimit="10" on="false" color="#000000" opacity="0"/>
                  <v:fill on="true" color="#6d6e70"/>
                </v:shape>
                <v:shape id="Shape 259" style="position:absolute;width:795;height:822;left:15814;top:343;" coordsize="79578,82245" path="m0,0l79578,0l79578,24473l53721,24473l53721,82245l25921,82245l25921,24473l0,24473l0,0x">
                  <v:stroke weight="0pt" endcap="flat" joinstyle="miter" miterlimit="10" on="false" color="#000000" opacity="0"/>
                  <v:fill on="true" color="#6d6e70"/>
                </v:shape>
                <v:shape id="Shape 260" style="position:absolute;width:469;height:875;left:16660;top:317;" coordsize="46920,87516" path="m43129,0l46920,644l46920,24984l33714,30321c30445,33658,28512,38329,28512,43663c28512,49035,30461,53727,33738,57077l46920,62431l46920,86202l43129,87516c17983,87516,0,69164,0,43599c0,18123,17983,0,43129,0x">
                  <v:stroke weight="0pt" endcap="flat" joinstyle="miter" miterlimit="10" on="false" color="#000000" opacity="0"/>
                  <v:fill on="true" color="#6d6e70"/>
                </v:shape>
                <v:shape id="Shape 261" style="position:absolute;width:453;height:855;left:17129;top:324;" coordsize="45358,85559" path="m0,0l9866,1675c14091,3185,17951,5395,21342,8196l24238,1833l45358,1833l45358,84091l23463,84091l21025,78274l0,85559l0,61787l6,61790c10611,61790,18409,53763,18409,43019c18409,32351,10611,24337,6,24337l0,24340l0,0x">
                  <v:stroke weight="0pt" endcap="flat" joinstyle="miter" miterlimit="10" on="false" color="#000000" opacity="0"/>
                  <v:fill on="true" color="#6d6e70"/>
                </v:shape>
                <v:shape id="Shape 262" style="position:absolute;width:789;height:822;left:17762;top:343;" coordsize="78994,82245" path="m0,0l28194,0l28194,28296l50787,28296l50787,0l78994,0l78994,82245l50787,82245l50787,53251l28194,53251l28194,82245l0,82245l0,0x">
                  <v:stroke weight="0pt" endcap="flat" joinstyle="miter" miterlimit="10" on="false" color="#000000" opacity="0"/>
                  <v:fill on="true" color="#6d6e70"/>
                </v:shape>
                <v:shape id="Shape 263" style="position:absolute;width:461;height:876;left:18683;top:316;" coordsize="46114,87643" path="m46114,0l46114,25451c35776,25451,28372,32944,28372,43815c28372,54699,35776,62192,46114,62192l46114,87643c19304,87643,0,69228,0,43815c0,18326,19304,0,46114,0x">
                  <v:stroke weight="0pt" endcap="flat" joinstyle="miter" miterlimit="10" on="false" color="#000000" opacity="0"/>
                  <v:fill on="true" color="#6d6e70"/>
                </v:shape>
                <v:shape id="Shape 264" style="position:absolute;width:461;height:876;left:19145;top:316;" coordsize="46114,87643" path="m0,0c26733,0,46114,18326,46114,43815c46114,69228,26733,87643,0,87643l0,62192c10325,62192,17742,54699,17742,43815c17742,33007,10325,25451,0,25451l0,0x">
                  <v:stroke weight="0pt" endcap="flat" joinstyle="miter" miterlimit="10" on="false" color="#000000" opacity="0"/>
                  <v:fill on="true" color="#6d6e70"/>
                </v:shape>
                <v:shape id="Shape 265" style="position:absolute;width:455;height:1135;left:19583;top:343;" coordsize="45542,113576" path="m17208,0l45542,0l45542,80048c45542,101117,32639,113576,10643,113576l0,113576l0,88583l6972,88583c13665,88583,17208,84773,17208,77699l17208,0x">
                  <v:stroke weight="0pt" endcap="flat" joinstyle="miter" miterlimit="10" on="false" color="#000000" opacity="0"/>
                  <v:fill on="true" color="#6d6e70"/>
                </v:shape>
                <v:shape id="Shape 71227" style="position:absolute;width:279;height:240;left:19758;top:0;" coordsize="27902,24041" path="m0,0l27902,0l27902,24041l0,24041l0,0">
                  <v:stroke weight="0pt" endcap="flat" joinstyle="miter" miterlimit="10" on="false" color="#000000" opacity="0"/>
                  <v:fill on="true" color="#6d6e70"/>
                </v:shape>
                <v:shape id="Shape 267" style="position:absolute;width:823;height:822;left:20217;top:343;" coordsize="82334,82245" path="m0,0l28334,0l28334,32271l48108,0l79731,0l54064,39332l82334,82245l49022,82245l28334,47435l28334,82245l0,82245l0,0x">
                  <v:stroke weight="0pt" endcap="flat" joinstyle="miter" miterlimit="10" on="false" color="#000000" opacity="0"/>
                  <v:fill on="true" color="#6d6e70"/>
                </v:shape>
                <v:shape id="Shape 268" style="position:absolute;width:461;height:876;left:21029;top:316;" coordsize="46114,87643" path="m46114,0l46114,25451c35776,25451,28372,32944,28372,43815c28372,54699,35776,62192,46114,62192l46114,87643c19304,87643,0,69228,0,43815c0,18326,19304,0,46114,0x">
                  <v:stroke weight="0pt" endcap="flat" joinstyle="miter" miterlimit="10" on="false" color="#000000" opacity="0"/>
                  <v:fill on="true" color="#6d6e70"/>
                </v:shape>
                <v:shape id="Shape 269" style="position:absolute;width:461;height:876;left:21490;top:316;" coordsize="46114,87643" path="m0,0c26733,0,46114,18326,46114,43815c46114,69228,26733,87643,0,87643l0,62192c10325,62192,17742,54699,17742,43815c17742,33007,10325,25451,0,25451l0,0x">
                  <v:stroke weight="0pt" endcap="flat" joinstyle="miter" miterlimit="10" on="false" color="#000000" opacity="0"/>
                  <v:fill on="true" color="#6d6e70"/>
                </v:shape>
                <v:shape id="Shape 270" style="position:absolute;width:370;height:822;left:22083;top:343;" coordsize="37052,82245" path="m0,0l37052,0l37052,17945l26391,17945l26391,31814l37052,31814l37052,48641l26391,48641l26391,63208l37052,63208l37052,82245l0,82245l0,0x">
                  <v:stroke weight="0pt" endcap="flat" joinstyle="miter" miterlimit="10" on="false" color="#000000" opacity="0"/>
                  <v:fill on="true" color="#6d6e70"/>
                </v:shape>
                <v:shape id="Shape 271" style="position:absolute;width:378;height:822;left:22453;top:343;" coordsize="37814,82245" path="m0,0l10357,0c25051,0,35249,8484,35249,20739c35249,28702,31071,35154,24187,38646c32671,41885,37814,49035,37814,58433c37814,72276,26854,82245,11043,82245l0,82245l0,63208l2826,63208c7741,63208,10662,60452,10662,55969c10662,51410,7741,48641,2826,48641l0,48641l0,31814l1937,31814c6522,31814,9379,28944,9379,24803c9379,20739,6522,17945,1937,17945l0,17945l0,0x">
                  <v:stroke weight="0pt" endcap="flat" joinstyle="miter" miterlimit="10" on="false" color="#000000" opacity="0"/>
                  <v:fill on="true" color="#6d6e70"/>
                </v:shape>
                <v:shape id="Shape 272" style="position:absolute;width:893;height:875;left:22918;top:317;" coordsize="89357,87516" path="m45504,0c68618,0,85954,14579,89053,36449l61455,36449c59081,29743,52807,25387,45415,25387c35458,25387,28372,32957,28372,43675c28372,54394,35547,62128,45415,62128c53023,62128,59182,57480,61519,50140l89357,50140c86157,72466,68580,87516,45415,87516c19037,87516,0,69037,0,43586c0,18135,18961,0,45504,0x">
                  <v:stroke weight="0pt" endcap="flat" joinstyle="miter" miterlimit="10" on="false" color="#000000" opacity="0"/>
                  <v:fill on="true" color="#6d6e70"/>
                </v:shape>
                <v:shape id="Shape 273" style="position:absolute;width:823;height:822;left:23934;top:343;" coordsize="82334,82245" path="m0,0l28334,0l28334,32271l48108,0l79731,0l54064,39332l82334,82245l49022,82245l28334,47435l28334,82245l0,82245l0,0x">
                  <v:stroke weight="0pt" endcap="flat" joinstyle="miter" miterlimit="10" on="false" color="#000000" opacity="0"/>
                  <v:fill on="true" color="#6d6e70"/>
                </v:shape>
                <v:shape id="Shape 274" style="position:absolute;width:469;height:875;left:24746;top:317;" coordsize="46920,87516" path="m43129,0l46920,644l46920,24983l33714,30321c30445,33658,28512,38329,28512,43663c28512,49035,30461,53727,33738,57077l46920,62431l46920,86202l43129,87516c17983,87516,0,69164,0,43599c0,18123,17983,0,43129,0x">
                  <v:stroke weight="0pt" endcap="flat" joinstyle="miter" miterlimit="10" on="false" color="#000000" opacity="0"/>
                  <v:fill on="true" color="#6d6e70"/>
                </v:shape>
                <v:shape id="Shape 275" style="position:absolute;width:453;height:855;left:25216;top:324;" coordsize="45358,85559" path="m0,0l9866,1675c14090,3185,17951,5395,21342,8196l24238,1833l45358,1833l45358,84091l23463,84091l21025,78274l0,85559l0,61787l6,61790c10611,61790,18409,53763,18409,43019c18409,32351,10611,24337,6,24337l0,24340l0,0x">
                  <v:stroke weight="0pt" endcap="flat" joinstyle="miter" miterlimit="10" on="false" color="#000000" opacity="0"/>
                  <v:fill on="true" color="#6d6e70"/>
                </v:shape>
                <v:shape id="Shape 276" style="position:absolute;width:414;height:1066;left:27640;top:99;" coordsize="41440,106629" path="m0,0l41440,0l41440,22873l28207,22873l28207,41440l41440,41440l41440,63119l28207,63119l28207,82512l41440,82512l41440,106629l0,106629l0,0x">
                  <v:stroke weight="0pt" endcap="flat" joinstyle="miter" miterlimit="10" on="false" color="#000000" opacity="0"/>
                  <v:fill on="true" color="#6d6e70"/>
                </v:shape>
                <v:shape id="Shape 277" style="position:absolute;width:422;height:1066;left:28055;top:99;" coordsize="42291,106629" path="m0,0l6718,0c25628,0,39421,11531,39421,27280c39421,36830,34087,45390,25933,50330c35992,55093,42291,64631,42291,76264c42291,93535,27381,106629,7696,106629l0,106629l0,82512l2718,82512c9080,82512,13233,78524,13233,72771c13233,67107,9080,63119,2718,63119l0,63119l0,41440l1613,41440c7747,41440,11544,37694,11544,32157c11544,26632,7747,22873,1613,22873l0,22873l0,0x">
                  <v:stroke weight="0pt" endcap="flat" joinstyle="miter" miterlimit="10" on="false" color="#000000" opacity="0"/>
                  <v:fill on="true" color="#6d6e70"/>
                </v:shape>
                <v:shape id="Shape 278" style="position:absolute;width:855;height:825;left:28556;top:343;" coordsize="85535,82576" path="m21374,0l85535,0l85535,82258l57595,82258l57595,23711l44844,23711l42494,47092c39865,72225,28423,82576,7315,82576l0,82576l0,59271l3607,59271c11227,59271,15037,55474,16053,46304l21374,0x">
                  <v:stroke weight="0pt" endcap="flat" joinstyle="miter" miterlimit="10" on="false" color="#000000" opacity="0"/>
                  <v:fill on="true" color="#6d6e70"/>
                </v:shape>
                <v:shape id="Shape 279" style="position:absolute;width:469;height:875;left:29543;top:317;" coordsize="46920,87503" path="m43129,0l46920,644l46920,24971l33714,30310c30445,33649,28512,38322,28512,43663c28512,49035,30461,53727,33738,57077l46920,62431l46920,86192l43129,87503c17983,87503,0,69164,0,43599c0,18123,17983,0,43129,0x">
                  <v:stroke weight="0pt" endcap="flat" joinstyle="miter" miterlimit="10" on="false" color="#000000" opacity="0"/>
                  <v:fill on="true" color="#6d6e70"/>
                </v:shape>
                <v:shape id="Shape 280" style="position:absolute;width:453;height:855;left:30013;top:324;" coordsize="45358,85548" path="m0,0l9866,1675c14091,3185,17951,5395,21342,8196l24238,1833l45358,1833l45358,84091l23463,84091l21025,78274l0,85548l0,61787l6,61790c10611,61790,18409,53763,18409,43019c18409,32338,10611,24324,6,24324l0,24327l0,0x">
                  <v:stroke weight="0pt" endcap="flat" joinstyle="miter" miterlimit="10" on="false" color="#000000" opacity="0"/>
                  <v:fill on="true" color="#6d6e70"/>
                </v:shape>
                <v:shape id="Shape 281" style="position:absolute;width:479;height:1014;left:30585;top:343;" coordsize="47930,101498" path="m19914,0l47930,0l47930,23685l43879,23685c42532,41364,40399,51359,36767,57252l47930,57252l47930,82258l24308,82258l24308,101498l0,101498l0,57252l9157,57252c14427,51626,16294,40348,19914,0x">
                  <v:stroke weight="0pt" endcap="flat" joinstyle="miter" miterlimit="10" on="false" color="#000000" opacity="0"/>
                  <v:fill on="true" color="#6d6e70"/>
                </v:shape>
                <v:shape id="Shape 282" style="position:absolute;width:478;height:1014;left:31064;top:343;" coordsize="47841,101498" path="m0,0l37490,0l37490,57252l47841,57252l47841,101498l23533,101498l23533,82258l0,82258l0,57252l11163,57252l11163,23685l0,23685l0,0x">
                  <v:stroke weight="0pt" endcap="flat" joinstyle="miter" miterlimit="10" on="false" color="#000000" opacity="0"/>
                  <v:fill on="true" color="#6d6e70"/>
                </v:shape>
                <v:shape id="Shape 283" style="position:absolute;width:770;height:822;left:31685;top:343;" coordsize="77013,82258" path="m0,0l27305,0l27305,36487l60681,0l77013,0l77013,82258l49708,82258l49708,45326l16624,82258l0,82258l0,0x">
                  <v:stroke weight="0pt" endcap="flat" joinstyle="miter" miterlimit="10" on="false" color="#000000" opacity="0"/>
                  <v:fill on="true" color="#6d6e70"/>
                </v:shape>
                <v:shape id="Shape 284" style="position:absolute;width:1161;height:825;left:32582;top:343;" coordsize="116129,82524" path="m12611,0l37503,0l58090,41567l78943,0l103035,0l116129,82258l89357,82258l83388,40449l61646,82524l54483,82524l32639,40246l26645,82258l0,82258l12611,0x">
                  <v:stroke weight="0pt" endcap="flat" joinstyle="miter" miterlimit="10" on="false" color="#000000" opacity="0"/>
                  <v:fill on="true" color="#6d6e70"/>
                </v:shape>
                <v:shape id="Shape 285" style="position:absolute;width:770;height:822;left:33870;top:343;" coordsize="77013,82258" path="m0,0l27305,0l27305,36487l60680,0l77013,0l77013,82258l49708,82258l49708,45326l16624,82258l0,82258l0,0x">
                  <v:stroke weight="0pt" endcap="flat" joinstyle="miter" miterlimit="10" on="false" color="#000000" opacity="0"/>
                  <v:fill on="true" color="#6d6e70"/>
                </v:shape>
                <v:shape id="Shape 286" style="position:absolute;width:442;height:1139;left:34819;top:323;" coordsize="44266,113976" path="m44266,0l44266,24329l31083,29685c27806,33039,25857,37744,25857,43148c25857,48552,27806,53257,31083,56612l44266,61967l44266,86020l28003,81591l28003,113976l0,113976l0,2025l19266,2025l22809,8553c26193,5632,30061,3327,34304,1753l44266,0x">
                  <v:stroke weight="0pt" endcap="flat" joinstyle="miter" miterlimit="10" on="false" color="#000000" opacity="0"/>
                  <v:fill on="true" color="#6d6e70"/>
                </v:shape>
                <v:shape id="Shape 287" style="position:absolute;width:469;height:877;left:35262;top:316;" coordsize="46920,87719" path="m3791,0c28937,0,46920,18186,46920,43815c46920,69444,28937,87719,3791,87719l0,86687l0,62634l6,62636c10547,62636,18409,54623,18409,43815c18409,33007,10611,24994,6,24994l0,24996l0,667l3791,0x">
                  <v:stroke weight="0pt" endcap="flat" joinstyle="miter" miterlimit="10" on="false" color="#000000" opacity="0"/>
                  <v:fill on="true" color="#6d6e70"/>
                </v:shape>
                <v:shape id="Shape 288" style="position:absolute;width:940;height:1066;left:36206;top:99;" coordsize="94056,106629" path="m0,0l28854,0l28854,57137l71031,0l94056,0l94056,106629l65202,106629l65202,49797l22784,106629l0,106629l0,0x">
                  <v:stroke weight="0pt" endcap="flat" joinstyle="miter" miterlimit="10" on="false" color="#000000" opacity="0"/>
                  <v:fill on="true" color="#6d6e70"/>
                </v:shape>
                <v:shape id="Shape 289" style="position:absolute;width:855;height:825;left:37278;top:343;" coordsize="85534,82576" path="m21374,0l85534,0l85534,82258l57594,82258l57594,23711l44843,23711l42494,47092c39865,72225,28422,82576,7315,82576l0,82576l0,59271l3607,59271c11226,59271,15037,55474,16053,46304l21374,0x">
                  <v:stroke weight="0pt" endcap="flat" joinstyle="miter" miterlimit="10" on="false" color="#000000" opacity="0"/>
                  <v:fill on="true" color="#6d6e70"/>
                </v:shape>
                <v:shape id="Shape 290" style="position:absolute;width:770;height:822;left:38312;top:343;" coordsize="77013,82258" path="m0,0l27305,0l27305,36487l60680,0l77013,0l77013,82258l49708,82258l49708,45326l16624,82258l0,82258l0,0x">
                  <v:stroke weight="0pt" endcap="flat" joinstyle="miter" miterlimit="10" on="false" color="#000000" opacity="0"/>
                  <v:fill on="true" color="#6d6e70"/>
                </v:shape>
                <v:shape id="Shape 291" style="position:absolute;width:450;height:876;left:39214;top:316;" coordsize="45015,87643" path="m44679,0l45015,62l45015,22301l44679,22200c36424,22200,30683,26670,28385,34849l45015,34849l45015,50533l27889,50533c29744,59970,35738,64846,44679,64846l45015,64672l45015,87541l44679,87643c19012,87643,0,68872,0,43752c0,18529,18860,0,44679,0x">
                  <v:stroke weight="0pt" endcap="flat" joinstyle="miter" miterlimit="10" on="false" color="#000000" opacity="0"/>
                  <v:fill on="true" color="#6d6e70"/>
                </v:shape>
                <v:shape id="Shape 292" style="position:absolute;width:427;height:304;left:39664;top:887;" coordsize="42729,30404" path="m14535,0l42729,0c39834,9385,34227,17012,26764,22292l0,30404l0,7535l14535,0x">
                  <v:stroke weight="0pt" endcap="flat" joinstyle="miter" miterlimit="10" on="false" color="#000000" opacity="0"/>
                  <v:fill on="true" color="#6d6e70"/>
                </v:shape>
                <v:shape id="Shape 293" style="position:absolute;width:445;height:504;left:39664;top:317;" coordsize="44533,50472" path="m0,0l17862,3270c34210,9719,44533,24878,44533,42966c44533,45455,44317,47932,43948,50472l0,50472l0,34787l16631,34787c15386,30673,13281,27510,10419,25377l0,22239l0,0x">
                  <v:stroke weight="0pt" endcap="flat" joinstyle="miter" miterlimit="10" on="false" color="#000000" opacity="0"/>
                  <v:fill on="true" color="#6d6e70"/>
                </v:shape>
                <v:shape id="Shape 294" style="position:absolute;width:370;height:822;left:40239;top:343;" coordsize="37052,82258" path="m0,0l37052,0l37052,17945l26391,17945l26391,31814l37052,31814l37052,48654l26391,48654l26391,63221l37052,63221l37052,82258l0,82258l0,0x">
                  <v:stroke weight="0pt" endcap="flat" joinstyle="miter" miterlimit="10" on="false" color="#000000" opacity="0"/>
                  <v:fill on="true" color="#6d6e70"/>
                </v:shape>
                <v:shape id="Shape 295" style="position:absolute;width:378;height:822;left:40609;top:343;" coordsize="37814,82258" path="m0,0l10357,0c25051,0,35249,8496,35249,20739c35249,28702,31071,35153,24187,38646c32671,41897,37814,49035,37814,58445c37814,72288,26854,82258,11043,82258l0,82258l0,63221l2826,63221c7741,63221,10662,60452,10662,55981c10662,51422,7741,48654,2826,48654l0,48654l0,31814l1937,31814c6522,31814,9379,28956,9379,24816c9379,20739,6522,17945,1937,17945l0,17945l0,0x">
                  <v:stroke weight="0pt" endcap="flat" joinstyle="miter" miterlimit="10" on="false" color="#000000" opacity="0"/>
                  <v:fill on="true" color="#6d6e70"/>
                </v:shape>
                <v:shape id="Shape 296" style="position:absolute;width:893;height:875;left:41074;top:317;" coordsize="89357,87516" path="m45517,0c68631,0,85966,14579,89065,36462l61468,36462c59081,29743,52806,25387,45428,25387c35471,25387,28384,32957,28384,43675c28384,54394,35560,62128,45428,62128c53022,62128,59182,57480,61532,50140l89357,50140c86157,72466,68580,87516,45428,87516c19050,87516,0,69037,0,43586c0,18135,18961,0,45517,0x">
                  <v:stroke weight="0pt" endcap="flat" joinstyle="miter" miterlimit="10" on="false" color="#000000" opacity="0"/>
                  <v:fill on="true" color="#6d6e70"/>
                </v:shape>
                <v:shape id="Shape 297" style="position:absolute;width:823;height:822;left:42090;top:343;" coordsize="82334,82258" path="m0,0l28334,0l28334,32271l48108,0l79730,0l54064,39344l82334,82258l49022,82258l28334,47447l28334,82258l0,82258l0,0x">
                  <v:stroke weight="0pt" endcap="flat" joinstyle="miter" miterlimit="10" on="false" color="#000000" opacity="0"/>
                  <v:fill on="true" color="#6d6e70"/>
                </v:shape>
                <v:shape id="Shape 71228" style="position:absolute;width:31404;height:1632;left:26195;top:15378;" coordsize="3140494,163259" path="m0,0l3140494,0l3140494,163259l0,163259l0,0">
                  <v:stroke weight="0pt" endcap="flat" joinstyle="miter" miterlimit="10" on="false" color="#000000" opacity="0"/>
                  <v:fill on="true" color="#f05a28"/>
                </v:shape>
                <v:shape id="Shape 71229" style="position:absolute;width:5677;height:1632;left:0;top:15378;" coordsize="567792,163259" path="m0,0l567792,0l567792,163259l0,163259l0,0">
                  <v:stroke weight="0pt" endcap="flat" joinstyle="miter" miterlimit="10" on="false" color="#000000" opacity="0"/>
                  <v:fill on="true" color="#f05a28"/>
                </v:shape>
                <w10:wrap type="topAndBottom"/>
              </v:group>
            </w:pict>
          </mc:Fallback>
        </mc:AlternateContent>
      </w:r>
    </w:p>
    <w:p w:rsidR="006915FD" w:rsidRDefault="006915FD">
      <w:pPr>
        <w:sectPr w:rsidR="006915FD">
          <w:footerReference w:type="even" r:id="rId11"/>
          <w:footerReference w:type="default" r:id="rId12"/>
          <w:footerReference w:type="first" r:id="rId13"/>
          <w:pgSz w:w="9071" w:h="13323"/>
          <w:pgMar w:top="1440" w:right="1440" w:bottom="1440" w:left="1440" w:header="720" w:footer="720" w:gutter="0"/>
          <w:cols w:space="720"/>
        </w:sectPr>
      </w:pPr>
    </w:p>
    <w:p w:rsidR="006915FD" w:rsidRDefault="00EC0EC4">
      <w:pPr>
        <w:spacing w:after="33" w:line="259" w:lineRule="auto"/>
        <w:ind w:left="-5" w:hanging="10"/>
        <w:jc w:val="left"/>
      </w:pPr>
      <w:r>
        <w:rPr>
          <w:b/>
          <w:color w:val="F05A28"/>
          <w:sz w:val="18"/>
        </w:rPr>
        <w:lastRenderedPageBreak/>
        <w:t>Издавач:</w:t>
      </w:r>
      <w:r>
        <w:rPr>
          <w:color w:val="57585B"/>
          <w:sz w:val="18"/>
        </w:rPr>
        <w:t xml:space="preserve"> </w:t>
      </w:r>
    </w:p>
    <w:p w:rsidR="006915FD" w:rsidRDefault="00EC0EC4">
      <w:pPr>
        <w:spacing w:after="28" w:line="265" w:lineRule="auto"/>
        <w:ind w:left="-5" w:hanging="10"/>
        <w:jc w:val="left"/>
      </w:pPr>
      <w:r>
        <w:rPr>
          <w:color w:val="57585B"/>
          <w:sz w:val="18"/>
        </w:rPr>
        <w:t>Здружение на социјални работници на македонија – ЗСРМ, Скопје</w:t>
      </w:r>
      <w:r>
        <w:rPr>
          <w:color w:val="57585B"/>
          <w:sz w:val="18"/>
        </w:rPr>
        <w:t xml:space="preserve"> </w:t>
      </w:r>
    </w:p>
    <w:p w:rsidR="006915FD" w:rsidRDefault="00EC0EC4">
      <w:pPr>
        <w:spacing w:after="195" w:line="265" w:lineRule="auto"/>
        <w:ind w:left="-5" w:right="4173" w:hanging="10"/>
        <w:jc w:val="left"/>
      </w:pPr>
      <w:r>
        <w:rPr>
          <w:color w:val="57585B"/>
          <w:sz w:val="18"/>
        </w:rPr>
        <w:t>Ул.„11ти октомври“ бр.42а,</w:t>
      </w:r>
      <w:r>
        <w:rPr>
          <w:color w:val="57585B"/>
          <w:sz w:val="18"/>
        </w:rPr>
        <w:t xml:space="preserve"> </w:t>
      </w:r>
      <w:r>
        <w:rPr>
          <w:color w:val="57585B"/>
          <w:sz w:val="18"/>
        </w:rPr>
        <w:t>1000 скопје</w:t>
      </w:r>
    </w:p>
    <w:p w:rsidR="006915FD" w:rsidRDefault="00EC0EC4">
      <w:pPr>
        <w:spacing w:after="33" w:line="259" w:lineRule="auto"/>
        <w:ind w:left="-5" w:hanging="10"/>
        <w:jc w:val="left"/>
      </w:pPr>
      <w:r>
        <w:rPr>
          <w:b/>
          <w:color w:val="F05A28"/>
          <w:sz w:val="18"/>
        </w:rPr>
        <w:t>Печатница/произведувач:</w:t>
      </w:r>
      <w:r>
        <w:rPr>
          <w:color w:val="57585B"/>
          <w:sz w:val="18"/>
        </w:rPr>
        <w:t xml:space="preserve"> </w:t>
      </w:r>
    </w:p>
    <w:p w:rsidR="006915FD" w:rsidRDefault="00EC0EC4">
      <w:pPr>
        <w:spacing w:after="28" w:line="265" w:lineRule="auto"/>
        <w:ind w:left="-5" w:hanging="10"/>
        <w:jc w:val="left"/>
      </w:pPr>
      <w:r>
        <w:rPr>
          <w:color w:val="57585B"/>
          <w:sz w:val="18"/>
        </w:rPr>
        <w:t>Контура ДОО, Скопје,</w:t>
      </w:r>
      <w:r>
        <w:rPr>
          <w:color w:val="57585B"/>
          <w:sz w:val="18"/>
        </w:rPr>
        <w:t xml:space="preserve"> </w:t>
      </w:r>
    </w:p>
    <w:p w:rsidR="006915FD" w:rsidRDefault="00EC0EC4">
      <w:pPr>
        <w:spacing w:after="195" w:line="265" w:lineRule="auto"/>
        <w:ind w:left="-5" w:right="2313" w:hanging="10"/>
        <w:jc w:val="left"/>
      </w:pPr>
      <w:r>
        <w:rPr>
          <w:color w:val="57585B"/>
          <w:sz w:val="18"/>
        </w:rPr>
        <w:t>Бул.„Митрополит Теодосиј Гологанов“ бр. 132,</w:t>
      </w:r>
      <w:r>
        <w:rPr>
          <w:color w:val="57585B"/>
          <w:sz w:val="18"/>
        </w:rPr>
        <w:t xml:space="preserve"> </w:t>
      </w:r>
      <w:r>
        <w:rPr>
          <w:color w:val="57585B"/>
          <w:sz w:val="18"/>
        </w:rPr>
        <w:t>1000 Скопје</w:t>
      </w:r>
    </w:p>
    <w:p w:rsidR="006915FD" w:rsidRDefault="00EC0EC4">
      <w:pPr>
        <w:spacing w:after="33" w:line="259" w:lineRule="auto"/>
        <w:ind w:left="-5" w:hanging="10"/>
        <w:jc w:val="left"/>
      </w:pPr>
      <w:r>
        <w:rPr>
          <w:b/>
          <w:color w:val="F05A28"/>
          <w:sz w:val="18"/>
        </w:rPr>
        <w:t>Уредник:</w:t>
      </w:r>
      <w:r>
        <w:rPr>
          <w:color w:val="57585B"/>
          <w:sz w:val="18"/>
        </w:rPr>
        <w:t xml:space="preserve"> </w:t>
      </w:r>
    </w:p>
    <w:p w:rsidR="006915FD" w:rsidRDefault="00EC0EC4">
      <w:pPr>
        <w:spacing w:after="195" w:line="265" w:lineRule="auto"/>
        <w:ind w:left="-5" w:hanging="10"/>
        <w:jc w:val="left"/>
      </w:pPr>
      <w:r>
        <w:rPr>
          <w:color w:val="57585B"/>
          <w:sz w:val="18"/>
        </w:rPr>
        <w:t>Здружение на социјални работници на македонија – ЗСРМ, Скопје</w:t>
      </w:r>
    </w:p>
    <w:p w:rsidR="006915FD" w:rsidRDefault="00EC0EC4">
      <w:pPr>
        <w:spacing w:after="33" w:line="259" w:lineRule="auto"/>
        <w:ind w:left="-5" w:hanging="10"/>
        <w:jc w:val="left"/>
      </w:pPr>
      <w:r>
        <w:rPr>
          <w:b/>
          <w:color w:val="F05A28"/>
          <w:sz w:val="18"/>
        </w:rPr>
        <w:t>Дизајн:</w:t>
      </w:r>
      <w:r>
        <w:rPr>
          <w:color w:val="57585B"/>
          <w:sz w:val="18"/>
        </w:rPr>
        <w:t xml:space="preserve"> </w:t>
      </w:r>
    </w:p>
    <w:p w:rsidR="006915FD" w:rsidRDefault="00EC0EC4">
      <w:pPr>
        <w:spacing w:after="195" w:line="265" w:lineRule="auto"/>
        <w:ind w:left="-5" w:right="4653" w:hanging="10"/>
        <w:jc w:val="left"/>
      </w:pPr>
      <w:r>
        <w:rPr>
          <w:color w:val="57585B"/>
          <w:sz w:val="18"/>
        </w:rPr>
        <w:t>Филомена Дода,</w:t>
      </w:r>
      <w:r>
        <w:rPr>
          <w:color w:val="57585B"/>
          <w:sz w:val="18"/>
        </w:rPr>
        <w:t xml:space="preserve"> </w:t>
      </w:r>
      <w:r>
        <w:rPr>
          <w:color w:val="57585B"/>
          <w:sz w:val="18"/>
        </w:rPr>
        <w:t>Контура ДОО, скопје</w:t>
      </w:r>
    </w:p>
    <w:p w:rsidR="006915FD" w:rsidRDefault="00EC0EC4">
      <w:pPr>
        <w:spacing w:after="33" w:line="259" w:lineRule="auto"/>
        <w:ind w:left="-5" w:hanging="10"/>
        <w:jc w:val="left"/>
      </w:pPr>
      <w:r>
        <w:rPr>
          <w:b/>
          <w:color w:val="F05A28"/>
          <w:sz w:val="18"/>
        </w:rPr>
        <w:t>Лектура:</w:t>
      </w:r>
      <w:r>
        <w:rPr>
          <w:color w:val="57585B"/>
          <w:sz w:val="18"/>
        </w:rPr>
        <w:t xml:space="preserve"> </w:t>
      </w:r>
    </w:p>
    <w:p w:rsidR="006915FD" w:rsidRDefault="00EC0EC4">
      <w:pPr>
        <w:spacing w:after="195" w:line="265" w:lineRule="auto"/>
        <w:ind w:left="-5" w:hanging="10"/>
        <w:jc w:val="left"/>
      </w:pPr>
      <w:r>
        <w:rPr>
          <w:color w:val="57585B"/>
          <w:sz w:val="18"/>
        </w:rPr>
        <w:t>Милингва ДООЕЛ, Скопје</w:t>
      </w:r>
    </w:p>
    <w:p w:rsidR="006915FD" w:rsidRDefault="00EC0EC4">
      <w:pPr>
        <w:spacing w:after="33" w:line="259" w:lineRule="auto"/>
        <w:ind w:left="-5" w:hanging="10"/>
        <w:jc w:val="left"/>
      </w:pPr>
      <w:r>
        <w:rPr>
          <w:b/>
          <w:color w:val="F05A28"/>
          <w:sz w:val="18"/>
        </w:rPr>
        <w:t>Проектен тим:</w:t>
      </w:r>
      <w:r>
        <w:rPr>
          <w:color w:val="57585B"/>
          <w:sz w:val="18"/>
        </w:rPr>
        <w:t xml:space="preserve"> </w:t>
      </w:r>
    </w:p>
    <w:p w:rsidR="006915FD" w:rsidRDefault="00EC0EC4">
      <w:pPr>
        <w:spacing w:after="558" w:line="265" w:lineRule="auto"/>
        <w:ind w:left="-5" w:hanging="10"/>
        <w:jc w:val="left"/>
      </w:pPr>
      <w:r>
        <w:rPr>
          <w:color w:val="57585B"/>
          <w:sz w:val="18"/>
        </w:rPr>
        <w:t>Биљана Страмшак и Наташа Павиќевиќ - Стојменовска</w:t>
      </w:r>
    </w:p>
    <w:p w:rsidR="006915FD" w:rsidRDefault="00EC0EC4">
      <w:pPr>
        <w:spacing w:after="180" w:line="259" w:lineRule="auto"/>
        <w:ind w:left="0" w:firstLine="0"/>
        <w:jc w:val="left"/>
      </w:pPr>
      <w:r>
        <w:rPr>
          <w:noProof/>
          <w:sz w:val="22"/>
        </w:rPr>
        <mc:AlternateContent>
          <mc:Choice Requires="wpg">
            <w:drawing>
              <wp:inline distT="0" distB="0" distL="0" distR="0">
                <wp:extent cx="4427995" cy="12700"/>
                <wp:effectExtent l="0" t="0" r="0" b="0"/>
                <wp:docPr id="54462" name="Group 54462"/>
                <wp:cNvGraphicFramePr/>
                <a:graphic xmlns:a="http://schemas.openxmlformats.org/drawingml/2006/main">
                  <a:graphicData uri="http://schemas.microsoft.com/office/word/2010/wordprocessingGroup">
                    <wpg:wgp>
                      <wpg:cNvGrpSpPr/>
                      <wpg:grpSpPr>
                        <a:xfrm>
                          <a:off x="0" y="0"/>
                          <a:ext cx="4427995" cy="12700"/>
                          <a:chOff x="0" y="0"/>
                          <a:chExt cx="4427995" cy="12700"/>
                        </a:xfrm>
                      </wpg:grpSpPr>
                      <wps:wsp>
                        <wps:cNvPr id="343" name="Shape 343"/>
                        <wps:cNvSpPr/>
                        <wps:spPr>
                          <a:xfrm>
                            <a:off x="0" y="0"/>
                            <a:ext cx="4427995" cy="0"/>
                          </a:xfrm>
                          <a:custGeom>
                            <a:avLst/>
                            <a:gdLst/>
                            <a:ahLst/>
                            <a:cxnLst/>
                            <a:rect l="0" t="0" r="0" b="0"/>
                            <a:pathLst>
                              <a:path w="4427995">
                                <a:moveTo>
                                  <a:pt x="0" y="0"/>
                                </a:moveTo>
                                <a:lnTo>
                                  <a:pt x="4427995" y="0"/>
                                </a:lnTo>
                              </a:path>
                            </a:pathLst>
                          </a:custGeom>
                          <a:ln w="12700" cap="flat">
                            <a:miter lim="100000"/>
                          </a:ln>
                        </wps:spPr>
                        <wps:style>
                          <a:lnRef idx="1">
                            <a:srgbClr val="004C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462" style="width:348.661pt;height:1pt;mso-position-horizontal-relative:char;mso-position-vertical-relative:line" coordsize="44279,127">
                <v:shape id="Shape 343" style="position:absolute;width:44279;height:0;left:0;top:0;" coordsize="4427995,0" path="m0,0l4427995,0">
                  <v:stroke weight="1pt" endcap="flat" joinstyle="miter" miterlimit="4" on="true" color="#004c88"/>
                  <v:fill on="false" color="#000000" opacity="0"/>
                </v:shape>
              </v:group>
            </w:pict>
          </mc:Fallback>
        </mc:AlternateContent>
      </w:r>
    </w:p>
    <w:p w:rsidR="006915FD" w:rsidRDefault="00EC0EC4">
      <w:pPr>
        <w:spacing w:after="29" w:line="259" w:lineRule="auto"/>
        <w:ind w:left="-5" w:right="37" w:hanging="10"/>
      </w:pPr>
      <w:r>
        <w:rPr>
          <w:color w:val="57585B"/>
          <w:sz w:val="16"/>
        </w:rPr>
        <w:t>CIP - Каталогизација во публикација</w:t>
      </w:r>
      <w:r>
        <w:rPr>
          <w:color w:val="57585B"/>
          <w:sz w:val="16"/>
        </w:rPr>
        <w:t xml:space="preserve"> </w:t>
      </w:r>
    </w:p>
    <w:p w:rsidR="006915FD" w:rsidRDefault="00EC0EC4">
      <w:pPr>
        <w:spacing w:after="199" w:line="259" w:lineRule="auto"/>
        <w:ind w:left="-5" w:right="37" w:hanging="10"/>
      </w:pPr>
      <w:r>
        <w:rPr>
          <w:color w:val="57585B"/>
          <w:sz w:val="16"/>
        </w:rPr>
        <w:t>Национална и универзитетска библиотека “Св. Климент Охридски”, Скопје</w:t>
      </w:r>
    </w:p>
    <w:p w:rsidR="006915FD" w:rsidRDefault="00EC0EC4">
      <w:pPr>
        <w:spacing w:after="199" w:line="259" w:lineRule="auto"/>
        <w:ind w:left="-5" w:right="37" w:hanging="10"/>
      </w:pPr>
      <w:r>
        <w:rPr>
          <w:color w:val="57585B"/>
          <w:sz w:val="16"/>
        </w:rPr>
        <w:t>364-787(497.7)(035)</w:t>
      </w:r>
    </w:p>
    <w:p w:rsidR="006915FD" w:rsidRDefault="00EC0EC4">
      <w:pPr>
        <w:spacing w:after="199" w:line="259" w:lineRule="auto"/>
        <w:ind w:left="-5" w:right="37" w:hanging="10"/>
      </w:pPr>
      <w:r>
        <w:rPr>
          <w:color w:val="57585B"/>
          <w:sz w:val="16"/>
        </w:rPr>
        <w:t>СТАНОЈКОВСКА, Даниела</w:t>
      </w:r>
    </w:p>
    <w:p w:rsidR="006915FD" w:rsidRDefault="00EC0EC4">
      <w:pPr>
        <w:spacing w:line="295" w:lineRule="auto"/>
        <w:ind w:left="0" w:firstLine="0"/>
        <w:jc w:val="left"/>
      </w:pPr>
      <w:r>
        <w:rPr>
          <w:color w:val="57585B"/>
          <w:sz w:val="16"/>
        </w:rPr>
        <w:t xml:space="preserve">    Едукативен материјал за интегрирано водење на случа</w:t>
      </w:r>
      <w:r>
        <w:rPr>
          <w:color w:val="57585B"/>
          <w:sz w:val="16"/>
        </w:rPr>
        <w:t>и : актуелности / Даниела Станојковска, Владимир Илиевски. - Скопје : Здружение на социјални работници на Македонија, 2020. - 159 стр. : илустр. ; 25 см</w:t>
      </w:r>
    </w:p>
    <w:p w:rsidR="006915FD" w:rsidRDefault="00EC0EC4">
      <w:pPr>
        <w:spacing w:after="199" w:line="259" w:lineRule="auto"/>
        <w:ind w:left="-5" w:right="37" w:hanging="10"/>
      </w:pPr>
      <w:r>
        <w:rPr>
          <w:color w:val="57585B"/>
          <w:sz w:val="16"/>
        </w:rPr>
        <w:t>Фусноти кон текстот. - Библиографија: стр. 157-159</w:t>
      </w:r>
    </w:p>
    <w:p w:rsidR="006915FD" w:rsidRDefault="00EC0EC4">
      <w:pPr>
        <w:spacing w:after="199" w:line="259" w:lineRule="auto"/>
        <w:ind w:left="-5" w:right="37" w:hanging="10"/>
      </w:pPr>
      <w:r>
        <w:rPr>
          <w:color w:val="57585B"/>
          <w:sz w:val="16"/>
        </w:rPr>
        <w:t>ISBN 978-608-66437-1-3</w:t>
      </w:r>
    </w:p>
    <w:p w:rsidR="006915FD" w:rsidRDefault="00EC0EC4">
      <w:pPr>
        <w:spacing w:after="199" w:line="259" w:lineRule="auto"/>
        <w:ind w:left="-5" w:right="37" w:hanging="10"/>
      </w:pPr>
      <w:r>
        <w:rPr>
          <w:color w:val="57585B"/>
          <w:sz w:val="16"/>
        </w:rPr>
        <w:t>1. Илиевски, Владимир [автор]</w:t>
      </w:r>
    </w:p>
    <w:p w:rsidR="006915FD" w:rsidRDefault="00EC0EC4">
      <w:pPr>
        <w:spacing w:after="199" w:line="259" w:lineRule="auto"/>
        <w:ind w:left="-5" w:right="37" w:hanging="10"/>
      </w:pPr>
      <w:r>
        <w:rPr>
          <w:color w:val="57585B"/>
          <w:sz w:val="16"/>
        </w:rPr>
        <w:t>а) Социјална заштита -- Лица под ризик -- Македонија -- Прирачници</w:t>
      </w:r>
    </w:p>
    <w:p w:rsidR="006915FD" w:rsidRDefault="00EC0EC4">
      <w:pPr>
        <w:spacing w:after="0" w:line="259" w:lineRule="auto"/>
        <w:ind w:left="-5" w:right="37" w:hanging="10"/>
      </w:pPr>
      <w:r>
        <w:rPr>
          <w:color w:val="57585B"/>
          <w:sz w:val="16"/>
        </w:rPr>
        <w:t>COBISS.MK-ID 52229381</w:t>
      </w:r>
    </w:p>
    <w:p w:rsidR="006915FD" w:rsidRDefault="00EC0EC4">
      <w:pPr>
        <w:spacing w:after="0" w:line="259" w:lineRule="auto"/>
        <w:ind w:left="0" w:firstLine="0"/>
        <w:jc w:val="left"/>
      </w:pPr>
      <w:r>
        <w:rPr>
          <w:noProof/>
          <w:sz w:val="22"/>
        </w:rPr>
        <mc:AlternateContent>
          <mc:Choice Requires="wpg">
            <w:drawing>
              <wp:inline distT="0" distB="0" distL="0" distR="0">
                <wp:extent cx="4427995" cy="12700"/>
                <wp:effectExtent l="0" t="0" r="0" b="0"/>
                <wp:docPr id="54463" name="Group 54463"/>
                <wp:cNvGraphicFramePr/>
                <a:graphic xmlns:a="http://schemas.openxmlformats.org/drawingml/2006/main">
                  <a:graphicData uri="http://schemas.microsoft.com/office/word/2010/wordprocessingGroup">
                    <wpg:wgp>
                      <wpg:cNvGrpSpPr/>
                      <wpg:grpSpPr>
                        <a:xfrm>
                          <a:off x="0" y="0"/>
                          <a:ext cx="4427995" cy="12700"/>
                          <a:chOff x="0" y="0"/>
                          <a:chExt cx="4427995" cy="12700"/>
                        </a:xfrm>
                      </wpg:grpSpPr>
                      <wps:wsp>
                        <wps:cNvPr id="344" name="Shape 344"/>
                        <wps:cNvSpPr/>
                        <wps:spPr>
                          <a:xfrm>
                            <a:off x="0" y="0"/>
                            <a:ext cx="4427995" cy="0"/>
                          </a:xfrm>
                          <a:custGeom>
                            <a:avLst/>
                            <a:gdLst/>
                            <a:ahLst/>
                            <a:cxnLst/>
                            <a:rect l="0" t="0" r="0" b="0"/>
                            <a:pathLst>
                              <a:path w="4427995">
                                <a:moveTo>
                                  <a:pt x="0" y="0"/>
                                </a:moveTo>
                                <a:lnTo>
                                  <a:pt x="4427995" y="0"/>
                                </a:lnTo>
                              </a:path>
                            </a:pathLst>
                          </a:custGeom>
                          <a:ln w="12700" cap="flat">
                            <a:miter lim="100000"/>
                          </a:ln>
                        </wps:spPr>
                        <wps:style>
                          <a:lnRef idx="1">
                            <a:srgbClr val="004C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463" style="width:348.661pt;height:1pt;mso-position-horizontal-relative:char;mso-position-vertical-relative:line" coordsize="44279,127">
                <v:shape id="Shape 344" style="position:absolute;width:44279;height:0;left:0;top:0;" coordsize="4427995,0" path="m0,0l4427995,0">
                  <v:stroke weight="1pt" endcap="flat" joinstyle="miter" miterlimit="4" on="true" color="#004c88"/>
                  <v:fill on="false" color="#000000" opacity="0"/>
                </v:shape>
              </v:group>
            </w:pict>
          </mc:Fallback>
        </mc:AlternateContent>
      </w:r>
    </w:p>
    <w:p w:rsidR="006915FD" w:rsidRDefault="00EC0EC4">
      <w:pPr>
        <w:pStyle w:val="Heading1"/>
        <w:spacing w:after="525" w:line="264" w:lineRule="auto"/>
        <w:ind w:left="180" w:right="48"/>
      </w:pPr>
      <w:r>
        <w:rPr>
          <w:color w:val="57585B"/>
          <w:sz w:val="36"/>
        </w:rPr>
        <w:lastRenderedPageBreak/>
        <w:t>СОДРЖИНА</w:t>
      </w:r>
    </w:p>
    <w:p w:rsidR="006915FD" w:rsidRDefault="00EC0EC4">
      <w:pPr>
        <w:spacing w:after="157" w:line="248" w:lineRule="auto"/>
        <w:ind w:left="223" w:hanging="10"/>
        <w:jc w:val="left"/>
      </w:pPr>
      <w:r>
        <w:rPr>
          <w:color w:val="57585B"/>
          <w:sz w:val="22"/>
        </w:rPr>
        <w:t>Листа на скратеници ...........................................................................................6</w:t>
      </w:r>
    </w:p>
    <w:p w:rsidR="006915FD" w:rsidRDefault="00EC0EC4">
      <w:pPr>
        <w:spacing w:after="157" w:line="248" w:lineRule="auto"/>
        <w:ind w:left="223" w:hanging="10"/>
        <w:jc w:val="left"/>
      </w:pPr>
      <w:r>
        <w:rPr>
          <w:color w:val="57585B"/>
          <w:sz w:val="22"/>
        </w:rPr>
        <w:t>Резиме .............................................................................................................................7</w:t>
      </w:r>
    </w:p>
    <w:p w:rsidR="006915FD" w:rsidRDefault="00EC0EC4">
      <w:pPr>
        <w:numPr>
          <w:ilvl w:val="0"/>
          <w:numId w:val="1"/>
        </w:numPr>
        <w:spacing w:after="0" w:line="248" w:lineRule="auto"/>
        <w:ind w:hanging="252"/>
        <w:jc w:val="left"/>
      </w:pPr>
      <w:r>
        <w:rPr>
          <w:b/>
          <w:color w:val="57585B"/>
          <w:sz w:val="22"/>
        </w:rPr>
        <w:t xml:space="preserve">Знаења, вештини и улога на професионалците  во примената на методот - интегрирано  </w:t>
      </w:r>
    </w:p>
    <w:p w:rsidR="006915FD" w:rsidRDefault="00EC0EC4">
      <w:pPr>
        <w:spacing w:after="144" w:line="259" w:lineRule="auto"/>
        <w:ind w:left="10" w:right="-14" w:hanging="10"/>
        <w:jc w:val="right"/>
      </w:pPr>
      <w:r>
        <w:rPr>
          <w:b/>
          <w:color w:val="57585B"/>
          <w:sz w:val="22"/>
        </w:rPr>
        <w:t>водење на случај .....................</w:t>
      </w:r>
      <w:r>
        <w:rPr>
          <w:b/>
          <w:color w:val="57585B"/>
          <w:sz w:val="22"/>
        </w:rPr>
        <w:t>......................................................9</w:t>
      </w:r>
    </w:p>
    <w:p w:rsidR="006915FD" w:rsidRDefault="00EC0EC4">
      <w:pPr>
        <w:numPr>
          <w:ilvl w:val="0"/>
          <w:numId w:val="1"/>
        </w:numPr>
        <w:spacing w:after="11" w:line="248" w:lineRule="auto"/>
        <w:ind w:hanging="252"/>
        <w:jc w:val="left"/>
      </w:pPr>
      <w:r>
        <w:rPr>
          <w:b/>
          <w:color w:val="57585B"/>
          <w:sz w:val="22"/>
        </w:rPr>
        <w:t xml:space="preserve">Планирање во методот на интегрирано  </w:t>
      </w:r>
    </w:p>
    <w:p w:rsidR="006915FD" w:rsidRDefault="00EC0EC4">
      <w:pPr>
        <w:spacing w:after="144" w:line="259" w:lineRule="auto"/>
        <w:ind w:left="10" w:right="-14" w:hanging="10"/>
        <w:jc w:val="right"/>
      </w:pPr>
      <w:r>
        <w:rPr>
          <w:b/>
          <w:color w:val="57585B"/>
          <w:sz w:val="22"/>
        </w:rPr>
        <w:t>водење на случаи .........................................................................51</w:t>
      </w:r>
    </w:p>
    <w:p w:rsidR="006915FD" w:rsidRDefault="00EC0EC4">
      <w:pPr>
        <w:numPr>
          <w:ilvl w:val="0"/>
          <w:numId w:val="1"/>
        </w:numPr>
        <w:spacing w:after="0" w:line="248" w:lineRule="auto"/>
        <w:ind w:hanging="252"/>
        <w:jc w:val="left"/>
      </w:pPr>
      <w:r>
        <w:rPr>
          <w:b/>
          <w:color w:val="57585B"/>
          <w:sz w:val="22"/>
        </w:rPr>
        <w:t>Стрес и професионално согорување при  интегрирано водење на случаи во</w:t>
      </w:r>
      <w:r>
        <w:rPr>
          <w:b/>
          <w:color w:val="57585B"/>
          <w:sz w:val="22"/>
        </w:rPr>
        <w:t xml:space="preserve"> центрите  </w:t>
      </w:r>
    </w:p>
    <w:p w:rsidR="006915FD" w:rsidRDefault="00EC0EC4">
      <w:pPr>
        <w:spacing w:after="144" w:line="259" w:lineRule="auto"/>
        <w:ind w:left="10" w:right="-14" w:hanging="10"/>
        <w:jc w:val="right"/>
      </w:pPr>
      <w:r>
        <w:rPr>
          <w:b/>
          <w:color w:val="57585B"/>
          <w:sz w:val="22"/>
        </w:rPr>
        <w:t>за социјална работа ....................................................................79</w:t>
      </w:r>
    </w:p>
    <w:p w:rsidR="006915FD" w:rsidRDefault="00EC0EC4">
      <w:pPr>
        <w:numPr>
          <w:ilvl w:val="0"/>
          <w:numId w:val="1"/>
        </w:numPr>
        <w:spacing w:after="152" w:line="248" w:lineRule="auto"/>
        <w:ind w:hanging="252"/>
        <w:jc w:val="left"/>
      </w:pPr>
      <w:r>
        <w:rPr>
          <w:b/>
          <w:color w:val="57585B"/>
          <w:sz w:val="22"/>
        </w:rPr>
        <w:t>Предизвиците од КОВИД-19 во социјалната  заштита во Република Северна Македонија ................. 115</w:t>
      </w:r>
    </w:p>
    <w:p w:rsidR="006915FD" w:rsidRDefault="00EC0EC4">
      <w:pPr>
        <w:pStyle w:val="Heading1"/>
        <w:spacing w:after="222" w:line="264" w:lineRule="auto"/>
        <w:ind w:left="-3" w:right="48"/>
      </w:pPr>
      <w:r>
        <w:rPr>
          <w:color w:val="57585B"/>
          <w:sz w:val="36"/>
        </w:rPr>
        <w:t>ЛИСТА НА СКРАТЕНИЦИ</w:t>
      </w:r>
    </w:p>
    <w:tbl>
      <w:tblPr>
        <w:tblStyle w:val="TableGrid"/>
        <w:tblW w:w="6953" w:type="dxa"/>
        <w:tblInd w:w="0" w:type="dxa"/>
        <w:tblCellMar>
          <w:top w:w="113" w:type="dxa"/>
          <w:left w:w="113" w:type="dxa"/>
          <w:bottom w:w="0" w:type="dxa"/>
          <w:right w:w="149" w:type="dxa"/>
        </w:tblCellMar>
        <w:tblLook w:val="04A0" w:firstRow="1" w:lastRow="0" w:firstColumn="1" w:lastColumn="0" w:noHBand="0" w:noVBand="1"/>
      </w:tblPr>
      <w:tblGrid>
        <w:gridCol w:w="951"/>
        <w:gridCol w:w="6002"/>
      </w:tblGrid>
      <w:tr w:rsidR="006915FD">
        <w:trPr>
          <w:trHeight w:val="440"/>
        </w:trPr>
        <w:tc>
          <w:tcPr>
            <w:tcW w:w="951" w:type="dxa"/>
            <w:tcBorders>
              <w:top w:val="nil"/>
              <w:left w:val="nil"/>
              <w:bottom w:val="single" w:sz="8" w:space="0" w:color="6D6E70"/>
              <w:right w:val="single" w:sz="8" w:space="0" w:color="6D6E70"/>
            </w:tcBorders>
          </w:tcPr>
          <w:p w:rsidR="006915FD" w:rsidRDefault="00EC0EC4">
            <w:pPr>
              <w:spacing w:after="0" w:line="259" w:lineRule="auto"/>
              <w:ind w:left="0" w:firstLine="0"/>
              <w:jc w:val="left"/>
            </w:pPr>
            <w:r>
              <w:rPr>
                <w:b/>
                <w:sz w:val="22"/>
              </w:rPr>
              <w:t>ГМП</w:t>
            </w:r>
          </w:p>
        </w:tc>
        <w:tc>
          <w:tcPr>
            <w:tcW w:w="6002" w:type="dxa"/>
            <w:tcBorders>
              <w:top w:val="nil"/>
              <w:left w:val="single" w:sz="8" w:space="0" w:color="6D6E70"/>
              <w:bottom w:val="single" w:sz="8" w:space="0" w:color="6D6E70"/>
              <w:right w:val="nil"/>
            </w:tcBorders>
          </w:tcPr>
          <w:p w:rsidR="006915FD" w:rsidRDefault="00EC0EC4">
            <w:pPr>
              <w:spacing w:after="0" w:line="259" w:lineRule="auto"/>
              <w:ind w:left="0" w:firstLine="0"/>
              <w:jc w:val="left"/>
            </w:pPr>
            <w:r>
              <w:rPr>
                <w:sz w:val="22"/>
              </w:rPr>
              <w:t>Гарантиран минимален приход</w:t>
            </w:r>
          </w:p>
        </w:tc>
      </w:tr>
      <w:tr w:rsidR="006915FD">
        <w:trPr>
          <w:trHeight w:val="440"/>
        </w:trPr>
        <w:tc>
          <w:tcPr>
            <w:tcW w:w="951" w:type="dxa"/>
            <w:tcBorders>
              <w:top w:val="single" w:sz="8" w:space="0" w:color="6D6E70"/>
              <w:left w:val="nil"/>
              <w:bottom w:val="single" w:sz="8" w:space="0" w:color="6D6E70"/>
              <w:right w:val="single" w:sz="8" w:space="0" w:color="6D6E70"/>
            </w:tcBorders>
          </w:tcPr>
          <w:p w:rsidR="006915FD" w:rsidRDefault="00EC0EC4">
            <w:pPr>
              <w:spacing w:after="0" w:line="259" w:lineRule="auto"/>
              <w:ind w:left="0" w:firstLine="0"/>
              <w:jc w:val="left"/>
            </w:pPr>
            <w:r>
              <w:rPr>
                <w:b/>
                <w:sz w:val="22"/>
              </w:rPr>
              <w:t>ЕУ</w:t>
            </w:r>
          </w:p>
        </w:tc>
        <w:tc>
          <w:tcPr>
            <w:tcW w:w="6002" w:type="dxa"/>
            <w:tcBorders>
              <w:top w:val="single" w:sz="8" w:space="0" w:color="6D6E70"/>
              <w:left w:val="single" w:sz="8" w:space="0" w:color="6D6E70"/>
              <w:bottom w:val="single" w:sz="8" w:space="0" w:color="6D6E70"/>
              <w:right w:val="nil"/>
            </w:tcBorders>
          </w:tcPr>
          <w:p w:rsidR="006915FD" w:rsidRDefault="00EC0EC4">
            <w:pPr>
              <w:spacing w:after="0" w:line="259" w:lineRule="auto"/>
              <w:ind w:left="0" w:firstLine="0"/>
              <w:jc w:val="left"/>
            </w:pPr>
            <w:r>
              <w:rPr>
                <w:sz w:val="22"/>
              </w:rPr>
              <w:t>Европска Унија</w:t>
            </w:r>
          </w:p>
        </w:tc>
      </w:tr>
      <w:tr w:rsidR="006915FD">
        <w:trPr>
          <w:trHeight w:val="440"/>
        </w:trPr>
        <w:tc>
          <w:tcPr>
            <w:tcW w:w="951" w:type="dxa"/>
            <w:tcBorders>
              <w:top w:val="single" w:sz="8" w:space="0" w:color="6D6E70"/>
              <w:left w:val="nil"/>
              <w:bottom w:val="single" w:sz="8" w:space="0" w:color="6D6E70"/>
              <w:right w:val="single" w:sz="8" w:space="0" w:color="6D6E70"/>
            </w:tcBorders>
          </w:tcPr>
          <w:p w:rsidR="006915FD" w:rsidRDefault="00EC0EC4">
            <w:pPr>
              <w:spacing w:after="0" w:line="259" w:lineRule="auto"/>
              <w:ind w:left="0" w:firstLine="0"/>
              <w:jc w:val="left"/>
            </w:pPr>
            <w:r>
              <w:rPr>
                <w:b/>
                <w:sz w:val="22"/>
              </w:rPr>
              <w:t>ЈУ</w:t>
            </w:r>
          </w:p>
        </w:tc>
        <w:tc>
          <w:tcPr>
            <w:tcW w:w="6002" w:type="dxa"/>
            <w:tcBorders>
              <w:top w:val="single" w:sz="8" w:space="0" w:color="6D6E70"/>
              <w:left w:val="single" w:sz="8" w:space="0" w:color="6D6E70"/>
              <w:bottom w:val="single" w:sz="8" w:space="0" w:color="6D6E70"/>
              <w:right w:val="nil"/>
            </w:tcBorders>
          </w:tcPr>
          <w:p w:rsidR="006915FD" w:rsidRDefault="00EC0EC4">
            <w:pPr>
              <w:spacing w:after="0" w:line="259" w:lineRule="auto"/>
              <w:ind w:left="0" w:firstLine="0"/>
              <w:jc w:val="left"/>
            </w:pPr>
            <w:r>
              <w:rPr>
                <w:sz w:val="22"/>
              </w:rPr>
              <w:t>Јавна установа</w:t>
            </w:r>
          </w:p>
        </w:tc>
      </w:tr>
      <w:tr w:rsidR="006915FD">
        <w:trPr>
          <w:trHeight w:val="440"/>
        </w:trPr>
        <w:tc>
          <w:tcPr>
            <w:tcW w:w="951" w:type="dxa"/>
            <w:tcBorders>
              <w:top w:val="single" w:sz="8" w:space="0" w:color="6D6E70"/>
              <w:left w:val="nil"/>
              <w:bottom w:val="single" w:sz="8" w:space="0" w:color="6D6E70"/>
              <w:right w:val="single" w:sz="8" w:space="0" w:color="6D6E70"/>
            </w:tcBorders>
          </w:tcPr>
          <w:p w:rsidR="006915FD" w:rsidRDefault="00EC0EC4">
            <w:pPr>
              <w:spacing w:after="0" w:line="259" w:lineRule="auto"/>
              <w:ind w:left="0" w:firstLine="0"/>
              <w:jc w:val="left"/>
            </w:pPr>
            <w:r>
              <w:rPr>
                <w:b/>
                <w:sz w:val="22"/>
              </w:rPr>
              <w:t>МОТ</w:t>
            </w:r>
          </w:p>
        </w:tc>
        <w:tc>
          <w:tcPr>
            <w:tcW w:w="6002" w:type="dxa"/>
            <w:tcBorders>
              <w:top w:val="single" w:sz="8" w:space="0" w:color="6D6E70"/>
              <w:left w:val="single" w:sz="8" w:space="0" w:color="6D6E70"/>
              <w:bottom w:val="single" w:sz="8" w:space="0" w:color="6D6E70"/>
              <w:right w:val="nil"/>
            </w:tcBorders>
          </w:tcPr>
          <w:p w:rsidR="006915FD" w:rsidRDefault="00EC0EC4">
            <w:pPr>
              <w:spacing w:after="0" w:line="259" w:lineRule="auto"/>
              <w:ind w:left="0" w:firstLine="0"/>
              <w:jc w:val="left"/>
            </w:pPr>
            <w:r>
              <w:rPr>
                <w:sz w:val="22"/>
              </w:rPr>
              <w:t>Меѓународна организација на трудот</w:t>
            </w:r>
          </w:p>
        </w:tc>
      </w:tr>
      <w:tr w:rsidR="006915FD">
        <w:trPr>
          <w:trHeight w:val="440"/>
        </w:trPr>
        <w:tc>
          <w:tcPr>
            <w:tcW w:w="951" w:type="dxa"/>
            <w:tcBorders>
              <w:top w:val="single" w:sz="8" w:space="0" w:color="6D6E70"/>
              <w:left w:val="nil"/>
              <w:bottom w:val="single" w:sz="8" w:space="0" w:color="6D6E70"/>
              <w:right w:val="single" w:sz="8" w:space="0" w:color="6D6E70"/>
            </w:tcBorders>
          </w:tcPr>
          <w:p w:rsidR="006915FD" w:rsidRDefault="00EC0EC4">
            <w:pPr>
              <w:spacing w:after="0" w:line="259" w:lineRule="auto"/>
              <w:ind w:left="0" w:firstLine="0"/>
            </w:pPr>
            <w:r>
              <w:rPr>
                <w:b/>
                <w:sz w:val="22"/>
              </w:rPr>
              <w:t>МТСП</w:t>
            </w:r>
          </w:p>
        </w:tc>
        <w:tc>
          <w:tcPr>
            <w:tcW w:w="6002" w:type="dxa"/>
            <w:tcBorders>
              <w:top w:val="single" w:sz="8" w:space="0" w:color="6D6E70"/>
              <w:left w:val="single" w:sz="8" w:space="0" w:color="6D6E70"/>
              <w:bottom w:val="single" w:sz="8" w:space="0" w:color="6D6E70"/>
              <w:right w:val="nil"/>
            </w:tcBorders>
          </w:tcPr>
          <w:p w:rsidR="006915FD" w:rsidRDefault="00EC0EC4">
            <w:pPr>
              <w:spacing w:after="0" w:line="259" w:lineRule="auto"/>
              <w:ind w:left="0" w:firstLine="0"/>
              <w:jc w:val="left"/>
            </w:pPr>
            <w:r>
              <w:rPr>
                <w:sz w:val="22"/>
              </w:rPr>
              <w:t>Министерство за труд и социјална политика</w:t>
            </w:r>
          </w:p>
        </w:tc>
      </w:tr>
      <w:tr w:rsidR="006915FD">
        <w:trPr>
          <w:trHeight w:val="440"/>
        </w:trPr>
        <w:tc>
          <w:tcPr>
            <w:tcW w:w="951" w:type="dxa"/>
            <w:tcBorders>
              <w:top w:val="single" w:sz="8" w:space="0" w:color="6D6E70"/>
              <w:left w:val="nil"/>
              <w:bottom w:val="single" w:sz="8" w:space="0" w:color="6D6E70"/>
              <w:right w:val="single" w:sz="8" w:space="0" w:color="6D6E70"/>
            </w:tcBorders>
          </w:tcPr>
          <w:p w:rsidR="006915FD" w:rsidRDefault="00EC0EC4">
            <w:pPr>
              <w:spacing w:after="0" w:line="259" w:lineRule="auto"/>
              <w:ind w:left="0" w:firstLine="0"/>
              <w:jc w:val="left"/>
            </w:pPr>
            <w:r>
              <w:rPr>
                <w:b/>
                <w:sz w:val="22"/>
              </w:rPr>
              <w:t>РСМ</w:t>
            </w:r>
          </w:p>
        </w:tc>
        <w:tc>
          <w:tcPr>
            <w:tcW w:w="6002" w:type="dxa"/>
            <w:tcBorders>
              <w:top w:val="single" w:sz="8" w:space="0" w:color="6D6E70"/>
              <w:left w:val="single" w:sz="8" w:space="0" w:color="6D6E70"/>
              <w:bottom w:val="single" w:sz="8" w:space="0" w:color="6D6E70"/>
              <w:right w:val="nil"/>
            </w:tcBorders>
          </w:tcPr>
          <w:p w:rsidR="006915FD" w:rsidRDefault="00EC0EC4">
            <w:pPr>
              <w:spacing w:after="0" w:line="259" w:lineRule="auto"/>
              <w:ind w:left="0" w:firstLine="0"/>
              <w:jc w:val="left"/>
            </w:pPr>
            <w:r>
              <w:rPr>
                <w:sz w:val="22"/>
              </w:rPr>
              <w:t>Република Северна Македонија</w:t>
            </w:r>
          </w:p>
        </w:tc>
      </w:tr>
      <w:tr w:rsidR="006915FD">
        <w:trPr>
          <w:trHeight w:val="440"/>
        </w:trPr>
        <w:tc>
          <w:tcPr>
            <w:tcW w:w="951" w:type="dxa"/>
            <w:tcBorders>
              <w:top w:val="single" w:sz="8" w:space="0" w:color="6D6E70"/>
              <w:left w:val="nil"/>
              <w:bottom w:val="single" w:sz="8" w:space="0" w:color="6D6E70"/>
              <w:right w:val="single" w:sz="8" w:space="0" w:color="6D6E70"/>
            </w:tcBorders>
          </w:tcPr>
          <w:p w:rsidR="006915FD" w:rsidRDefault="00EC0EC4">
            <w:pPr>
              <w:spacing w:after="0" w:line="259" w:lineRule="auto"/>
              <w:ind w:left="0" w:firstLine="0"/>
              <w:jc w:val="left"/>
            </w:pPr>
            <w:r>
              <w:rPr>
                <w:b/>
                <w:sz w:val="22"/>
              </w:rPr>
              <w:t>САД</w:t>
            </w:r>
          </w:p>
        </w:tc>
        <w:tc>
          <w:tcPr>
            <w:tcW w:w="6002" w:type="dxa"/>
            <w:tcBorders>
              <w:top w:val="single" w:sz="8" w:space="0" w:color="6D6E70"/>
              <w:left w:val="single" w:sz="8" w:space="0" w:color="6D6E70"/>
              <w:bottom w:val="single" w:sz="8" w:space="0" w:color="6D6E70"/>
              <w:right w:val="nil"/>
            </w:tcBorders>
          </w:tcPr>
          <w:p w:rsidR="006915FD" w:rsidRDefault="00EC0EC4">
            <w:pPr>
              <w:spacing w:after="0" w:line="259" w:lineRule="auto"/>
              <w:ind w:left="0" w:firstLine="0"/>
              <w:jc w:val="left"/>
            </w:pPr>
            <w:r>
              <w:rPr>
                <w:sz w:val="22"/>
              </w:rPr>
              <w:t>Соединети Американски Држави</w:t>
            </w:r>
          </w:p>
        </w:tc>
      </w:tr>
      <w:tr w:rsidR="006915FD">
        <w:trPr>
          <w:trHeight w:val="440"/>
        </w:trPr>
        <w:tc>
          <w:tcPr>
            <w:tcW w:w="951" w:type="dxa"/>
            <w:tcBorders>
              <w:top w:val="single" w:sz="8" w:space="0" w:color="6D6E70"/>
              <w:left w:val="nil"/>
              <w:bottom w:val="single" w:sz="8" w:space="0" w:color="6D6E70"/>
              <w:right w:val="single" w:sz="8" w:space="0" w:color="6D6E70"/>
            </w:tcBorders>
          </w:tcPr>
          <w:p w:rsidR="006915FD" w:rsidRDefault="00EC0EC4">
            <w:pPr>
              <w:spacing w:after="0" w:line="259" w:lineRule="auto"/>
              <w:ind w:left="0" w:firstLine="0"/>
              <w:jc w:val="left"/>
            </w:pPr>
            <w:r>
              <w:rPr>
                <w:b/>
                <w:sz w:val="22"/>
              </w:rPr>
              <w:lastRenderedPageBreak/>
              <w:t>СЗО</w:t>
            </w:r>
          </w:p>
        </w:tc>
        <w:tc>
          <w:tcPr>
            <w:tcW w:w="6002" w:type="dxa"/>
            <w:tcBorders>
              <w:top w:val="single" w:sz="8" w:space="0" w:color="6D6E70"/>
              <w:left w:val="single" w:sz="8" w:space="0" w:color="6D6E70"/>
              <w:bottom w:val="single" w:sz="8" w:space="0" w:color="6D6E70"/>
              <w:right w:val="nil"/>
            </w:tcBorders>
          </w:tcPr>
          <w:p w:rsidR="006915FD" w:rsidRDefault="00EC0EC4">
            <w:pPr>
              <w:spacing w:after="0" w:line="259" w:lineRule="auto"/>
              <w:ind w:left="0" w:firstLine="0"/>
              <w:jc w:val="left"/>
            </w:pPr>
            <w:r>
              <w:rPr>
                <w:sz w:val="22"/>
              </w:rPr>
              <w:t>Светска здравствена организација</w:t>
            </w:r>
          </w:p>
        </w:tc>
      </w:tr>
      <w:tr w:rsidR="006915FD">
        <w:trPr>
          <w:trHeight w:val="440"/>
        </w:trPr>
        <w:tc>
          <w:tcPr>
            <w:tcW w:w="951" w:type="dxa"/>
            <w:tcBorders>
              <w:top w:val="single" w:sz="8" w:space="0" w:color="6D6E70"/>
              <w:left w:val="nil"/>
              <w:bottom w:val="nil"/>
              <w:right w:val="single" w:sz="8" w:space="0" w:color="6D6E70"/>
            </w:tcBorders>
          </w:tcPr>
          <w:p w:rsidR="006915FD" w:rsidRDefault="00EC0EC4">
            <w:pPr>
              <w:spacing w:after="0" w:line="259" w:lineRule="auto"/>
              <w:ind w:left="0" w:firstLine="0"/>
              <w:jc w:val="left"/>
            </w:pPr>
            <w:r>
              <w:rPr>
                <w:b/>
                <w:sz w:val="22"/>
              </w:rPr>
              <w:t>ЦСР</w:t>
            </w:r>
          </w:p>
        </w:tc>
        <w:tc>
          <w:tcPr>
            <w:tcW w:w="6002" w:type="dxa"/>
            <w:tcBorders>
              <w:top w:val="single" w:sz="8" w:space="0" w:color="6D6E70"/>
              <w:left w:val="single" w:sz="8" w:space="0" w:color="6D6E70"/>
              <w:bottom w:val="nil"/>
              <w:right w:val="nil"/>
            </w:tcBorders>
          </w:tcPr>
          <w:p w:rsidR="006915FD" w:rsidRDefault="00EC0EC4">
            <w:pPr>
              <w:spacing w:after="0" w:line="259" w:lineRule="auto"/>
              <w:ind w:left="0" w:firstLine="0"/>
              <w:jc w:val="left"/>
            </w:pPr>
            <w:r>
              <w:rPr>
                <w:sz w:val="22"/>
              </w:rPr>
              <w:t>Центар за социјална работа</w:t>
            </w:r>
          </w:p>
        </w:tc>
      </w:tr>
    </w:tbl>
    <w:p w:rsidR="006915FD" w:rsidRDefault="00EC0EC4">
      <w:pPr>
        <w:spacing w:after="144" w:line="259" w:lineRule="auto"/>
        <w:ind w:left="-5" w:hanging="10"/>
        <w:jc w:val="left"/>
      </w:pPr>
      <w:r>
        <w:rPr>
          <w:b/>
          <w:color w:val="57585B"/>
          <w:sz w:val="22"/>
        </w:rPr>
        <w:t>6</w:t>
      </w:r>
    </w:p>
    <w:p w:rsidR="006915FD" w:rsidRDefault="006915FD">
      <w:pPr>
        <w:sectPr w:rsidR="006915FD">
          <w:footerReference w:type="even" r:id="rId14"/>
          <w:footerReference w:type="default" r:id="rId15"/>
          <w:footerReference w:type="first" r:id="rId16"/>
          <w:pgSz w:w="9071" w:h="13323"/>
          <w:pgMar w:top="1247" w:right="1077" w:bottom="526" w:left="964" w:header="720" w:footer="720" w:gutter="0"/>
          <w:cols w:space="720"/>
        </w:sectPr>
      </w:pPr>
    </w:p>
    <w:p w:rsidR="006915FD" w:rsidRDefault="00EC0EC4">
      <w:pPr>
        <w:pStyle w:val="Heading1"/>
        <w:spacing w:after="506" w:line="264" w:lineRule="auto"/>
        <w:ind w:left="180" w:right="48"/>
      </w:pPr>
      <w:r>
        <w:rPr>
          <w:color w:val="57585B"/>
          <w:sz w:val="36"/>
        </w:rPr>
        <w:t>РЕЗИМЕ</w:t>
      </w:r>
    </w:p>
    <w:p w:rsidR="006915FD" w:rsidRDefault="00EC0EC4">
      <w:pPr>
        <w:spacing w:after="250" w:line="216" w:lineRule="auto"/>
        <w:ind w:right="42"/>
      </w:pPr>
      <w:r>
        <w:t>Во овој едукативен материјал е даден подетален приказ на одредени актуелности поврзани со методот на интегрирано водење на случај, преку следниве теми:</w:t>
      </w:r>
    </w:p>
    <w:p w:rsidR="006915FD" w:rsidRDefault="00EC0EC4">
      <w:pPr>
        <w:numPr>
          <w:ilvl w:val="0"/>
          <w:numId w:val="2"/>
        </w:numPr>
        <w:spacing w:after="58"/>
        <w:ind w:right="42" w:hanging="283"/>
      </w:pPr>
      <w:r>
        <w:t>Знаења, вештини и улога на професионалците во примена на методот - интегрирано водење на случај</w:t>
      </w:r>
    </w:p>
    <w:p w:rsidR="006915FD" w:rsidRDefault="00EC0EC4">
      <w:pPr>
        <w:numPr>
          <w:ilvl w:val="0"/>
          <w:numId w:val="2"/>
        </w:numPr>
        <w:spacing w:after="93" w:line="259" w:lineRule="auto"/>
        <w:ind w:right="42" w:hanging="283"/>
      </w:pPr>
      <w:r>
        <w:t>Планирање во методот на интегрирано водење на случаи</w:t>
      </w:r>
      <w:r>
        <w:rPr>
          <w:b/>
        </w:rPr>
        <w:t xml:space="preserve"> </w:t>
      </w:r>
    </w:p>
    <w:p w:rsidR="006915FD" w:rsidRDefault="00EC0EC4">
      <w:pPr>
        <w:numPr>
          <w:ilvl w:val="0"/>
          <w:numId w:val="2"/>
        </w:numPr>
        <w:spacing w:after="58"/>
        <w:ind w:right="42" w:hanging="283"/>
      </w:pPr>
      <w:r>
        <w:t>Стрес и професионално согорување при интегрирано водење на случаи во центрите за социјална работа</w:t>
      </w:r>
    </w:p>
    <w:p w:rsidR="006915FD" w:rsidRDefault="00EC0EC4">
      <w:pPr>
        <w:numPr>
          <w:ilvl w:val="0"/>
          <w:numId w:val="2"/>
        </w:numPr>
        <w:spacing w:after="91"/>
        <w:ind w:right="42" w:hanging="283"/>
      </w:pPr>
      <w:r>
        <w:t>Предизвиците од КОВИД-19 во социјалната заштита во Република Северна Македонија</w:t>
      </w:r>
    </w:p>
    <w:p w:rsidR="006915FD" w:rsidRDefault="00EC0EC4">
      <w:pPr>
        <w:spacing w:line="216" w:lineRule="auto"/>
        <w:ind w:right="42"/>
      </w:pPr>
      <w:r>
        <w:t>По изработката на Водичот за интегрирано управување на случаи и документација, ова е втора публикација на Здружението на социјални работници на Македонија, преку проектот „Подо</w:t>
      </w:r>
      <w:r>
        <w:t>брување на социјалните услуги преку интегрирано управување на случаи и супервизија на социјалната работа“, кој се спроведува со финансиска поддршка на Канцеларијата на УНИЦЕФ во Скопје.</w:t>
      </w:r>
    </w:p>
    <w:p w:rsidR="006915FD" w:rsidRDefault="00EC0EC4">
      <w:pPr>
        <w:spacing w:line="216" w:lineRule="auto"/>
        <w:ind w:right="42"/>
      </w:pPr>
      <w:r>
        <w:t>Едукативниот материјал е во функција на поддршка на реформата на систе</w:t>
      </w:r>
      <w:r>
        <w:t>мот на социјална заштита во делот на директна имплементација на методот на интегрирано управување на случаи, чие спроведување е одредено со донесувањето на новиот Закон за социјалната заштита на 23 мај 2019 година. Има цел да им помогне на стручните работн</w:t>
      </w:r>
      <w:r>
        <w:t xml:space="preserve">ици во центрите за социјална работа во </w:t>
      </w:r>
      <w:r>
        <w:rPr>
          <w:color w:val="090909"/>
        </w:rPr>
        <w:t>Република Северна Македонија</w:t>
      </w:r>
      <w:r>
        <w:t xml:space="preserve"> во процесот на прифаќање и надминување на предизвиците што ги донесе оваа новина во стручната работа и новите работни задачи. </w:t>
      </w:r>
    </w:p>
    <w:p w:rsidR="006915FD" w:rsidRDefault="00EC0EC4">
      <w:pPr>
        <w:spacing w:line="216" w:lineRule="auto"/>
        <w:ind w:right="42"/>
      </w:pPr>
      <w:r>
        <w:t>Ова е особено значајно бидејќи публикацијата на овој материја</w:t>
      </w:r>
      <w:r>
        <w:t>л се случува во време на неочекувани специфичности во организацијата на стручната работа во дејноста социјална заштита поради актуелната криза со вирусот Ковид-19.</w:t>
      </w:r>
    </w:p>
    <w:p w:rsidR="006915FD" w:rsidRDefault="00EC0EC4">
      <w:pPr>
        <w:spacing w:line="216" w:lineRule="auto"/>
        <w:ind w:left="-14" w:right="170"/>
      </w:pPr>
      <w:r>
        <w:t xml:space="preserve">Дополнителен мотив беше и идентификуваната потреба за актуализација на одредени теми за кои </w:t>
      </w:r>
      <w:r>
        <w:t>досега не е пишувано, а имаат големо значење за интегрираното водење на случаи, особено во период на економска и здравствена криза што неминовно ќе ги опфати и лицата во различни социјални ризици, кои и самата може дополнително да ги предизвика или да ги з</w:t>
      </w:r>
      <w:r>
        <w:t>големи.</w:t>
      </w:r>
    </w:p>
    <w:p w:rsidR="006915FD" w:rsidRDefault="00EC0EC4">
      <w:pPr>
        <w:spacing w:after="7831" w:line="216" w:lineRule="auto"/>
        <w:ind w:left="-14" w:right="170"/>
      </w:pPr>
      <w:r>
        <w:t xml:space="preserve">Пред читателите е материјал од четири различни дела, четири теми посебни сами по себе, но истовремено поврзани и комплементарни, кои даваат одговор на значајни прашања поврзани со насловот, </w:t>
      </w:r>
      <w:r>
        <w:rPr>
          <w:i/>
        </w:rPr>
        <w:t>Едукативен материјал за интегрирано водење на случаи – акт</w:t>
      </w:r>
      <w:r>
        <w:rPr>
          <w:i/>
        </w:rPr>
        <w:t>уелности</w:t>
      </w:r>
      <w:r>
        <w:t>. Веруваме дека темите ќе придонесат за збогатување и за проширување на знаењата на професионалците во системот на социјалната заштита, за студентите по социјална работа и социјална политика, како и за сите заинтересирани поединци или институции.</w:t>
      </w:r>
    </w:p>
    <w:p w:rsidR="006915FD" w:rsidRDefault="00EC0EC4">
      <w:pPr>
        <w:spacing w:after="144" w:line="259" w:lineRule="auto"/>
        <w:ind w:left="-5" w:hanging="10"/>
        <w:jc w:val="left"/>
      </w:pPr>
      <w:r>
        <w:rPr>
          <w:b/>
          <w:color w:val="57585B"/>
          <w:sz w:val="22"/>
        </w:rPr>
        <w:t>8</w:t>
      </w:r>
    </w:p>
    <w:p w:rsidR="006915FD" w:rsidRDefault="00EC0EC4">
      <w:pPr>
        <w:spacing w:after="355" w:line="259" w:lineRule="auto"/>
        <w:ind w:left="145" w:right="-5" w:firstLine="0"/>
        <w:jc w:val="left"/>
      </w:pPr>
      <w:r>
        <w:rPr>
          <w:noProof/>
          <w:sz w:val="22"/>
        </w:rPr>
        <mc:AlternateContent>
          <mc:Choice Requires="wpg">
            <w:drawing>
              <wp:inline distT="0" distB="0" distL="0" distR="0">
                <wp:extent cx="4447164" cy="4715578"/>
                <wp:effectExtent l="0" t="0" r="0" b="0"/>
                <wp:docPr id="52747" name="Group 52747"/>
                <wp:cNvGraphicFramePr/>
                <a:graphic xmlns:a="http://schemas.openxmlformats.org/drawingml/2006/main">
                  <a:graphicData uri="http://schemas.microsoft.com/office/word/2010/wordprocessingGroup">
                    <wpg:wgp>
                      <wpg:cNvGrpSpPr/>
                      <wpg:grpSpPr>
                        <a:xfrm>
                          <a:off x="0" y="0"/>
                          <a:ext cx="4447164" cy="4715578"/>
                          <a:chOff x="0" y="0"/>
                          <a:chExt cx="4447164" cy="4715578"/>
                        </a:xfrm>
                      </wpg:grpSpPr>
                      <wps:wsp>
                        <wps:cNvPr id="499" name="Shape 499"/>
                        <wps:cNvSpPr/>
                        <wps:spPr>
                          <a:xfrm>
                            <a:off x="935590" y="914399"/>
                            <a:ext cx="269799" cy="969696"/>
                          </a:xfrm>
                          <a:custGeom>
                            <a:avLst/>
                            <a:gdLst/>
                            <a:ahLst/>
                            <a:cxnLst/>
                            <a:rect l="0" t="0" r="0" b="0"/>
                            <a:pathLst>
                              <a:path w="269799" h="969696">
                                <a:moveTo>
                                  <a:pt x="17259" y="0"/>
                                </a:moveTo>
                                <a:lnTo>
                                  <a:pt x="252527" y="0"/>
                                </a:lnTo>
                                <a:cubicBezTo>
                                  <a:pt x="262064" y="0"/>
                                  <a:pt x="269799" y="7734"/>
                                  <a:pt x="269799" y="17272"/>
                                </a:cubicBezTo>
                                <a:lnTo>
                                  <a:pt x="269799" y="259969"/>
                                </a:lnTo>
                                <a:cubicBezTo>
                                  <a:pt x="269799" y="269494"/>
                                  <a:pt x="262064" y="277228"/>
                                  <a:pt x="252527" y="277228"/>
                                </a:cubicBezTo>
                                <a:cubicBezTo>
                                  <a:pt x="243002" y="277228"/>
                                  <a:pt x="235280" y="269494"/>
                                  <a:pt x="235280" y="259969"/>
                                </a:cubicBezTo>
                                <a:lnTo>
                                  <a:pt x="235280" y="34519"/>
                                </a:lnTo>
                                <a:lnTo>
                                  <a:pt x="34518" y="34519"/>
                                </a:lnTo>
                                <a:lnTo>
                                  <a:pt x="34518" y="952449"/>
                                </a:lnTo>
                                <a:cubicBezTo>
                                  <a:pt x="34518" y="961974"/>
                                  <a:pt x="26797" y="969696"/>
                                  <a:pt x="17259" y="969696"/>
                                </a:cubicBezTo>
                                <a:cubicBezTo>
                                  <a:pt x="7734" y="969696"/>
                                  <a:pt x="0" y="961974"/>
                                  <a:pt x="0" y="952449"/>
                                </a:cubicBezTo>
                                <a:lnTo>
                                  <a:pt x="0" y="17272"/>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00" name="Shape 500"/>
                        <wps:cNvSpPr/>
                        <wps:spPr>
                          <a:xfrm>
                            <a:off x="726307" y="2323191"/>
                            <a:ext cx="474472" cy="1188377"/>
                          </a:xfrm>
                          <a:custGeom>
                            <a:avLst/>
                            <a:gdLst/>
                            <a:ahLst/>
                            <a:cxnLst/>
                            <a:rect l="0" t="0" r="0" b="0"/>
                            <a:pathLst>
                              <a:path w="474472" h="1188377">
                                <a:moveTo>
                                  <a:pt x="17259" y="0"/>
                                </a:moveTo>
                                <a:lnTo>
                                  <a:pt x="226543" y="0"/>
                                </a:lnTo>
                                <a:cubicBezTo>
                                  <a:pt x="236080" y="0"/>
                                  <a:pt x="243802" y="7722"/>
                                  <a:pt x="243802" y="17259"/>
                                </a:cubicBezTo>
                                <a:lnTo>
                                  <a:pt x="243802" y="1153859"/>
                                </a:lnTo>
                                <a:lnTo>
                                  <a:pt x="457213" y="1153859"/>
                                </a:lnTo>
                                <a:cubicBezTo>
                                  <a:pt x="466750" y="1153859"/>
                                  <a:pt x="474472" y="1161593"/>
                                  <a:pt x="474472" y="1171131"/>
                                </a:cubicBezTo>
                                <a:cubicBezTo>
                                  <a:pt x="474472" y="1180656"/>
                                  <a:pt x="466750" y="1188377"/>
                                  <a:pt x="457213" y="1188377"/>
                                </a:cubicBezTo>
                                <a:lnTo>
                                  <a:pt x="226543" y="1188377"/>
                                </a:lnTo>
                                <a:cubicBezTo>
                                  <a:pt x="217005" y="1188377"/>
                                  <a:pt x="209283" y="1180656"/>
                                  <a:pt x="209283" y="1171131"/>
                                </a:cubicBezTo>
                                <a:lnTo>
                                  <a:pt x="209283" y="34518"/>
                                </a:lnTo>
                                <a:lnTo>
                                  <a:pt x="17259" y="34518"/>
                                </a:lnTo>
                                <a:cubicBezTo>
                                  <a:pt x="7722" y="34518"/>
                                  <a:pt x="0" y="26784"/>
                                  <a:pt x="0" y="17259"/>
                                </a:cubicBez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01" name="Shape 501"/>
                        <wps:cNvSpPr/>
                        <wps:spPr>
                          <a:xfrm>
                            <a:off x="2560172" y="3015290"/>
                            <a:ext cx="972579" cy="496278"/>
                          </a:xfrm>
                          <a:custGeom>
                            <a:avLst/>
                            <a:gdLst/>
                            <a:ahLst/>
                            <a:cxnLst/>
                            <a:rect l="0" t="0" r="0" b="0"/>
                            <a:pathLst>
                              <a:path w="972579" h="496278">
                                <a:moveTo>
                                  <a:pt x="955332" y="0"/>
                                </a:moveTo>
                                <a:cubicBezTo>
                                  <a:pt x="964857" y="0"/>
                                  <a:pt x="972579" y="7722"/>
                                  <a:pt x="972579" y="17259"/>
                                </a:cubicBezTo>
                                <a:lnTo>
                                  <a:pt x="972579" y="479031"/>
                                </a:lnTo>
                                <a:cubicBezTo>
                                  <a:pt x="972579" y="488556"/>
                                  <a:pt x="964857" y="496278"/>
                                  <a:pt x="955332" y="496278"/>
                                </a:cubicBezTo>
                                <a:lnTo>
                                  <a:pt x="17259" y="496278"/>
                                </a:lnTo>
                                <a:cubicBezTo>
                                  <a:pt x="7734" y="496278"/>
                                  <a:pt x="0" y="488556"/>
                                  <a:pt x="0" y="479031"/>
                                </a:cubicBezTo>
                                <a:cubicBezTo>
                                  <a:pt x="0" y="469493"/>
                                  <a:pt x="7734" y="461759"/>
                                  <a:pt x="17259" y="461759"/>
                                </a:cubicBezTo>
                                <a:lnTo>
                                  <a:pt x="938073" y="461759"/>
                                </a:lnTo>
                                <a:lnTo>
                                  <a:pt x="938073" y="17259"/>
                                </a:lnTo>
                                <a:cubicBezTo>
                                  <a:pt x="938073" y="7722"/>
                                  <a:pt x="945794" y="0"/>
                                  <a:pt x="95533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02" name="Shape 502"/>
                        <wps:cNvSpPr/>
                        <wps:spPr>
                          <a:xfrm>
                            <a:off x="3263803" y="2560756"/>
                            <a:ext cx="268948" cy="247612"/>
                          </a:xfrm>
                          <a:custGeom>
                            <a:avLst/>
                            <a:gdLst/>
                            <a:ahLst/>
                            <a:cxnLst/>
                            <a:rect l="0" t="0" r="0" b="0"/>
                            <a:pathLst>
                              <a:path w="268948" h="247612">
                                <a:moveTo>
                                  <a:pt x="251701" y="0"/>
                                </a:moveTo>
                                <a:cubicBezTo>
                                  <a:pt x="261226" y="0"/>
                                  <a:pt x="268948" y="7722"/>
                                  <a:pt x="268948" y="17247"/>
                                </a:cubicBezTo>
                                <a:lnTo>
                                  <a:pt x="268948" y="230353"/>
                                </a:lnTo>
                                <a:cubicBezTo>
                                  <a:pt x="268948" y="239890"/>
                                  <a:pt x="261226" y="247612"/>
                                  <a:pt x="251701" y="247612"/>
                                </a:cubicBezTo>
                                <a:lnTo>
                                  <a:pt x="17247" y="247612"/>
                                </a:lnTo>
                                <a:cubicBezTo>
                                  <a:pt x="7722" y="247612"/>
                                  <a:pt x="0" y="239890"/>
                                  <a:pt x="0" y="230353"/>
                                </a:cubicBezTo>
                                <a:cubicBezTo>
                                  <a:pt x="0" y="220828"/>
                                  <a:pt x="7722" y="213094"/>
                                  <a:pt x="17247" y="213094"/>
                                </a:cubicBezTo>
                                <a:lnTo>
                                  <a:pt x="234442" y="213094"/>
                                </a:lnTo>
                                <a:lnTo>
                                  <a:pt x="234442" y="17247"/>
                                </a:lnTo>
                                <a:cubicBezTo>
                                  <a:pt x="234442" y="7722"/>
                                  <a:pt x="242164" y="0"/>
                                  <a:pt x="251701"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03" name="Shape 503"/>
                        <wps:cNvSpPr/>
                        <wps:spPr>
                          <a:xfrm>
                            <a:off x="3276994" y="914403"/>
                            <a:ext cx="713562" cy="34519"/>
                          </a:xfrm>
                          <a:custGeom>
                            <a:avLst/>
                            <a:gdLst/>
                            <a:ahLst/>
                            <a:cxnLst/>
                            <a:rect l="0" t="0" r="0" b="0"/>
                            <a:pathLst>
                              <a:path w="713562" h="34519">
                                <a:moveTo>
                                  <a:pt x="17259" y="0"/>
                                </a:moveTo>
                                <a:lnTo>
                                  <a:pt x="696316" y="0"/>
                                </a:lnTo>
                                <a:cubicBezTo>
                                  <a:pt x="705841" y="0"/>
                                  <a:pt x="713562" y="7734"/>
                                  <a:pt x="713562" y="17272"/>
                                </a:cubicBezTo>
                                <a:cubicBezTo>
                                  <a:pt x="713562" y="26797"/>
                                  <a:pt x="705841" y="34519"/>
                                  <a:pt x="696316"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04" name="Shape 504"/>
                        <wps:cNvSpPr/>
                        <wps:spPr>
                          <a:xfrm>
                            <a:off x="1873215" y="692196"/>
                            <a:ext cx="1184313" cy="478244"/>
                          </a:xfrm>
                          <a:custGeom>
                            <a:avLst/>
                            <a:gdLst/>
                            <a:ahLst/>
                            <a:cxnLst/>
                            <a:rect l="0" t="0" r="0" b="0"/>
                            <a:pathLst>
                              <a:path w="1184313" h="478244">
                                <a:moveTo>
                                  <a:pt x="17259" y="0"/>
                                </a:moveTo>
                                <a:cubicBezTo>
                                  <a:pt x="26797" y="0"/>
                                  <a:pt x="34531" y="7734"/>
                                  <a:pt x="34531" y="17259"/>
                                </a:cubicBezTo>
                                <a:lnTo>
                                  <a:pt x="34531" y="222212"/>
                                </a:lnTo>
                                <a:lnTo>
                                  <a:pt x="1167054" y="222212"/>
                                </a:lnTo>
                                <a:cubicBezTo>
                                  <a:pt x="1176592" y="222212"/>
                                  <a:pt x="1184313" y="229933"/>
                                  <a:pt x="1184313" y="239471"/>
                                </a:cubicBezTo>
                                <a:lnTo>
                                  <a:pt x="1184313" y="460997"/>
                                </a:lnTo>
                                <a:cubicBezTo>
                                  <a:pt x="1184313" y="470522"/>
                                  <a:pt x="1176592" y="478244"/>
                                  <a:pt x="1167054" y="478244"/>
                                </a:cubicBezTo>
                                <a:cubicBezTo>
                                  <a:pt x="1157529" y="478244"/>
                                  <a:pt x="1149807" y="470522"/>
                                  <a:pt x="1149807" y="460997"/>
                                </a:cubicBezTo>
                                <a:lnTo>
                                  <a:pt x="1149807" y="256730"/>
                                </a:lnTo>
                                <a:lnTo>
                                  <a:pt x="17259" y="256730"/>
                                </a:lnTo>
                                <a:cubicBezTo>
                                  <a:pt x="7734" y="256730"/>
                                  <a:pt x="0" y="248996"/>
                                  <a:pt x="0" y="239471"/>
                                </a:cubicBezTo>
                                <a:lnTo>
                                  <a:pt x="0" y="17259"/>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05" name="Shape 505"/>
                        <wps:cNvSpPr/>
                        <wps:spPr>
                          <a:xfrm>
                            <a:off x="1431040" y="3"/>
                            <a:ext cx="243192" cy="948919"/>
                          </a:xfrm>
                          <a:custGeom>
                            <a:avLst/>
                            <a:gdLst/>
                            <a:ahLst/>
                            <a:cxnLst/>
                            <a:rect l="0" t="0" r="0" b="0"/>
                            <a:pathLst>
                              <a:path w="243192" h="948919">
                                <a:moveTo>
                                  <a:pt x="225933" y="0"/>
                                </a:moveTo>
                                <a:cubicBezTo>
                                  <a:pt x="235458" y="0"/>
                                  <a:pt x="243192" y="7734"/>
                                  <a:pt x="243192" y="17259"/>
                                </a:cubicBezTo>
                                <a:lnTo>
                                  <a:pt x="243192" y="931672"/>
                                </a:lnTo>
                                <a:cubicBezTo>
                                  <a:pt x="243192" y="941197"/>
                                  <a:pt x="235458" y="948919"/>
                                  <a:pt x="225933" y="948919"/>
                                </a:cubicBezTo>
                                <a:lnTo>
                                  <a:pt x="17259" y="948919"/>
                                </a:lnTo>
                                <a:cubicBezTo>
                                  <a:pt x="7722" y="948919"/>
                                  <a:pt x="0" y="941197"/>
                                  <a:pt x="0" y="931672"/>
                                </a:cubicBezTo>
                                <a:cubicBezTo>
                                  <a:pt x="0" y="922134"/>
                                  <a:pt x="7722" y="914400"/>
                                  <a:pt x="17259" y="914400"/>
                                </a:cubicBezTo>
                                <a:lnTo>
                                  <a:pt x="208674" y="914400"/>
                                </a:lnTo>
                                <a:lnTo>
                                  <a:pt x="208674" y="17259"/>
                                </a:lnTo>
                                <a:cubicBezTo>
                                  <a:pt x="208674" y="7734"/>
                                  <a:pt x="216408" y="0"/>
                                  <a:pt x="225933"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06" name="Shape 506"/>
                        <wps:cNvSpPr/>
                        <wps:spPr>
                          <a:xfrm>
                            <a:off x="21189" y="2786771"/>
                            <a:ext cx="726707" cy="493916"/>
                          </a:xfrm>
                          <a:custGeom>
                            <a:avLst/>
                            <a:gdLst/>
                            <a:ahLst/>
                            <a:cxnLst/>
                            <a:rect l="0" t="0" r="0" b="0"/>
                            <a:pathLst>
                              <a:path w="726707" h="493916">
                                <a:moveTo>
                                  <a:pt x="17259" y="0"/>
                                </a:moveTo>
                                <a:lnTo>
                                  <a:pt x="709447" y="0"/>
                                </a:lnTo>
                                <a:cubicBezTo>
                                  <a:pt x="718972" y="0"/>
                                  <a:pt x="726707" y="7734"/>
                                  <a:pt x="726707" y="17272"/>
                                </a:cubicBezTo>
                                <a:lnTo>
                                  <a:pt x="726707" y="476669"/>
                                </a:lnTo>
                                <a:cubicBezTo>
                                  <a:pt x="726707" y="486194"/>
                                  <a:pt x="718972" y="493916"/>
                                  <a:pt x="709447" y="493916"/>
                                </a:cubicBezTo>
                                <a:cubicBezTo>
                                  <a:pt x="699922" y="493916"/>
                                  <a:pt x="692188" y="486194"/>
                                  <a:pt x="692188" y="476669"/>
                                </a:cubicBezTo>
                                <a:lnTo>
                                  <a:pt x="692188" y="34518"/>
                                </a:lnTo>
                                <a:lnTo>
                                  <a:pt x="17259" y="34518"/>
                                </a:lnTo>
                                <a:cubicBezTo>
                                  <a:pt x="7722" y="34518"/>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07" name="Shape 507"/>
                        <wps:cNvSpPr/>
                        <wps:spPr>
                          <a:xfrm>
                            <a:off x="1417412" y="3249491"/>
                            <a:ext cx="1172858" cy="484302"/>
                          </a:xfrm>
                          <a:custGeom>
                            <a:avLst/>
                            <a:gdLst/>
                            <a:ahLst/>
                            <a:cxnLst/>
                            <a:rect l="0" t="0" r="0" b="0"/>
                            <a:pathLst>
                              <a:path w="1172858" h="484302">
                                <a:moveTo>
                                  <a:pt x="17259" y="0"/>
                                </a:moveTo>
                                <a:cubicBezTo>
                                  <a:pt x="26797" y="0"/>
                                  <a:pt x="34531" y="7734"/>
                                  <a:pt x="34531" y="17259"/>
                                </a:cubicBezTo>
                                <a:lnTo>
                                  <a:pt x="34531" y="449783"/>
                                </a:lnTo>
                                <a:lnTo>
                                  <a:pt x="1138352" y="449783"/>
                                </a:lnTo>
                                <a:lnTo>
                                  <a:pt x="1138352" y="244831"/>
                                </a:lnTo>
                                <a:cubicBezTo>
                                  <a:pt x="1138352" y="235293"/>
                                  <a:pt x="1146073" y="227559"/>
                                  <a:pt x="1155611" y="227559"/>
                                </a:cubicBezTo>
                                <a:cubicBezTo>
                                  <a:pt x="1165136" y="227559"/>
                                  <a:pt x="1172858" y="235293"/>
                                  <a:pt x="1172858" y="244831"/>
                                </a:cubicBezTo>
                                <a:lnTo>
                                  <a:pt x="1172858" y="467042"/>
                                </a:lnTo>
                                <a:cubicBezTo>
                                  <a:pt x="1172858" y="476580"/>
                                  <a:pt x="1165136" y="484302"/>
                                  <a:pt x="1155611" y="484302"/>
                                </a:cubicBezTo>
                                <a:lnTo>
                                  <a:pt x="17259" y="484302"/>
                                </a:lnTo>
                                <a:cubicBezTo>
                                  <a:pt x="7734" y="484302"/>
                                  <a:pt x="0" y="476580"/>
                                  <a:pt x="0" y="467042"/>
                                </a:cubicBezTo>
                                <a:lnTo>
                                  <a:pt x="0" y="17259"/>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08" name="Shape 508"/>
                        <wps:cNvSpPr/>
                        <wps:spPr>
                          <a:xfrm>
                            <a:off x="2808889" y="3699274"/>
                            <a:ext cx="723862" cy="726707"/>
                          </a:xfrm>
                          <a:custGeom>
                            <a:avLst/>
                            <a:gdLst/>
                            <a:ahLst/>
                            <a:cxnLst/>
                            <a:rect l="0" t="0" r="0" b="0"/>
                            <a:pathLst>
                              <a:path w="723862" h="726707">
                                <a:moveTo>
                                  <a:pt x="17259" y="0"/>
                                </a:moveTo>
                                <a:lnTo>
                                  <a:pt x="706615" y="0"/>
                                </a:lnTo>
                                <a:cubicBezTo>
                                  <a:pt x="716140" y="0"/>
                                  <a:pt x="723862" y="7734"/>
                                  <a:pt x="723862" y="17259"/>
                                </a:cubicBezTo>
                                <a:lnTo>
                                  <a:pt x="723862" y="709447"/>
                                </a:lnTo>
                                <a:cubicBezTo>
                                  <a:pt x="723862" y="718985"/>
                                  <a:pt x="716140" y="726707"/>
                                  <a:pt x="706615" y="726707"/>
                                </a:cubicBezTo>
                                <a:cubicBezTo>
                                  <a:pt x="697078" y="726707"/>
                                  <a:pt x="689356" y="718985"/>
                                  <a:pt x="689356" y="709447"/>
                                </a:cubicBezTo>
                                <a:lnTo>
                                  <a:pt x="689356" y="34519"/>
                                </a:lnTo>
                                <a:lnTo>
                                  <a:pt x="34519" y="34519"/>
                                </a:lnTo>
                                <a:lnTo>
                                  <a:pt x="34519" y="265773"/>
                                </a:lnTo>
                                <a:cubicBezTo>
                                  <a:pt x="34519" y="275311"/>
                                  <a:pt x="26797" y="283032"/>
                                  <a:pt x="17259" y="283032"/>
                                </a:cubicBezTo>
                                <a:cubicBezTo>
                                  <a:pt x="7734" y="283032"/>
                                  <a:pt x="0" y="275311"/>
                                  <a:pt x="0" y="265773"/>
                                </a:cubicBezTo>
                                <a:lnTo>
                                  <a:pt x="0" y="17259"/>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09" name="Shape 509"/>
                        <wps:cNvSpPr/>
                        <wps:spPr>
                          <a:xfrm>
                            <a:off x="3720455" y="3015283"/>
                            <a:ext cx="34506" cy="967029"/>
                          </a:xfrm>
                          <a:custGeom>
                            <a:avLst/>
                            <a:gdLst/>
                            <a:ahLst/>
                            <a:cxnLst/>
                            <a:rect l="0" t="0" r="0" b="0"/>
                            <a:pathLst>
                              <a:path w="34506" h="967029">
                                <a:moveTo>
                                  <a:pt x="17259" y="0"/>
                                </a:moveTo>
                                <a:cubicBezTo>
                                  <a:pt x="26784" y="0"/>
                                  <a:pt x="34506" y="7734"/>
                                  <a:pt x="34506" y="17272"/>
                                </a:cubicBezTo>
                                <a:lnTo>
                                  <a:pt x="34506" y="949770"/>
                                </a:lnTo>
                                <a:cubicBezTo>
                                  <a:pt x="34506" y="959307"/>
                                  <a:pt x="26784" y="967029"/>
                                  <a:pt x="17259" y="967029"/>
                                </a:cubicBezTo>
                                <a:cubicBezTo>
                                  <a:pt x="7722" y="967029"/>
                                  <a:pt x="0" y="959307"/>
                                  <a:pt x="0" y="949770"/>
                                </a:cubicBezTo>
                                <a:lnTo>
                                  <a:pt x="0" y="17272"/>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10" name="Shape 510"/>
                        <wps:cNvSpPr/>
                        <wps:spPr>
                          <a:xfrm>
                            <a:off x="3720455" y="2079441"/>
                            <a:ext cx="34506" cy="733044"/>
                          </a:xfrm>
                          <a:custGeom>
                            <a:avLst/>
                            <a:gdLst/>
                            <a:ahLst/>
                            <a:cxnLst/>
                            <a:rect l="0" t="0" r="0" b="0"/>
                            <a:pathLst>
                              <a:path w="34506" h="733044">
                                <a:moveTo>
                                  <a:pt x="17259" y="0"/>
                                </a:moveTo>
                                <a:cubicBezTo>
                                  <a:pt x="26784" y="0"/>
                                  <a:pt x="34506" y="7734"/>
                                  <a:pt x="34506" y="17259"/>
                                </a:cubicBezTo>
                                <a:lnTo>
                                  <a:pt x="34506" y="715785"/>
                                </a:lnTo>
                                <a:cubicBezTo>
                                  <a:pt x="34506" y="725310"/>
                                  <a:pt x="26784" y="733044"/>
                                  <a:pt x="17259" y="733044"/>
                                </a:cubicBezTo>
                                <a:cubicBezTo>
                                  <a:pt x="7722" y="733044"/>
                                  <a:pt x="0" y="725310"/>
                                  <a:pt x="0" y="715785"/>
                                </a:cubicBezTo>
                                <a:lnTo>
                                  <a:pt x="0" y="17259"/>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11" name="Shape 511"/>
                        <wps:cNvSpPr/>
                        <wps:spPr>
                          <a:xfrm>
                            <a:off x="1170028" y="1148860"/>
                            <a:ext cx="2584933" cy="2128266"/>
                          </a:xfrm>
                          <a:custGeom>
                            <a:avLst/>
                            <a:gdLst/>
                            <a:ahLst/>
                            <a:cxnLst/>
                            <a:rect l="0" t="0" r="0" b="0"/>
                            <a:pathLst>
                              <a:path w="2584933" h="2128266">
                                <a:moveTo>
                                  <a:pt x="17272" y="0"/>
                                </a:moveTo>
                                <a:lnTo>
                                  <a:pt x="2111020" y="0"/>
                                </a:lnTo>
                                <a:cubicBezTo>
                                  <a:pt x="2120557" y="0"/>
                                  <a:pt x="2128279" y="7722"/>
                                  <a:pt x="2128279" y="17247"/>
                                </a:cubicBezTo>
                                <a:lnTo>
                                  <a:pt x="2128279" y="930580"/>
                                </a:lnTo>
                                <a:lnTo>
                                  <a:pt x="2328215" y="930580"/>
                                </a:lnTo>
                                <a:lnTo>
                                  <a:pt x="2328215" y="250406"/>
                                </a:lnTo>
                                <a:cubicBezTo>
                                  <a:pt x="2328215" y="240868"/>
                                  <a:pt x="2335936" y="233134"/>
                                  <a:pt x="2345474" y="233134"/>
                                </a:cubicBezTo>
                                <a:cubicBezTo>
                                  <a:pt x="2354999" y="233134"/>
                                  <a:pt x="2362721" y="240868"/>
                                  <a:pt x="2362721" y="250406"/>
                                </a:cubicBezTo>
                                <a:lnTo>
                                  <a:pt x="2362721" y="947839"/>
                                </a:lnTo>
                                <a:cubicBezTo>
                                  <a:pt x="2362721" y="957377"/>
                                  <a:pt x="2354999" y="965098"/>
                                  <a:pt x="2345474" y="965098"/>
                                </a:cubicBezTo>
                                <a:lnTo>
                                  <a:pt x="2111020" y="965098"/>
                                </a:lnTo>
                                <a:cubicBezTo>
                                  <a:pt x="2101495" y="965098"/>
                                  <a:pt x="2093773" y="957377"/>
                                  <a:pt x="2093773" y="947839"/>
                                </a:cubicBezTo>
                                <a:lnTo>
                                  <a:pt x="2093773" y="34519"/>
                                </a:lnTo>
                                <a:lnTo>
                                  <a:pt x="34531" y="34519"/>
                                </a:lnTo>
                                <a:lnTo>
                                  <a:pt x="34531" y="2093748"/>
                                </a:lnTo>
                                <a:lnTo>
                                  <a:pt x="2093773" y="2093748"/>
                                </a:lnTo>
                                <a:lnTo>
                                  <a:pt x="2093773" y="1206957"/>
                                </a:lnTo>
                                <a:cubicBezTo>
                                  <a:pt x="2093773" y="1197420"/>
                                  <a:pt x="2101495" y="1189698"/>
                                  <a:pt x="2111020" y="1189698"/>
                                </a:cubicBezTo>
                                <a:lnTo>
                                  <a:pt x="2567686" y="1189698"/>
                                </a:lnTo>
                                <a:cubicBezTo>
                                  <a:pt x="2577211" y="1189698"/>
                                  <a:pt x="2584933" y="1197420"/>
                                  <a:pt x="2584933" y="1206957"/>
                                </a:cubicBezTo>
                                <a:cubicBezTo>
                                  <a:pt x="2584933" y="1216482"/>
                                  <a:pt x="2577211" y="1224204"/>
                                  <a:pt x="2567686" y="1224204"/>
                                </a:cubicBezTo>
                                <a:lnTo>
                                  <a:pt x="2128279" y="1224204"/>
                                </a:lnTo>
                                <a:lnTo>
                                  <a:pt x="2128279" y="2111020"/>
                                </a:lnTo>
                                <a:cubicBezTo>
                                  <a:pt x="2128279" y="2120545"/>
                                  <a:pt x="2120557" y="2128266"/>
                                  <a:pt x="2111020" y="2128266"/>
                                </a:cubicBezTo>
                                <a:lnTo>
                                  <a:pt x="17272" y="2128266"/>
                                </a:lnTo>
                                <a:cubicBezTo>
                                  <a:pt x="7734" y="2128266"/>
                                  <a:pt x="0" y="2120545"/>
                                  <a:pt x="0" y="2111020"/>
                                </a:cubicBezTo>
                                <a:lnTo>
                                  <a:pt x="0" y="17247"/>
                                </a:lnTo>
                                <a:cubicBezTo>
                                  <a:pt x="0" y="7722"/>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12" name="Shape 512"/>
                        <wps:cNvSpPr/>
                        <wps:spPr>
                          <a:xfrm>
                            <a:off x="3720449" y="1148864"/>
                            <a:ext cx="283045" cy="1901127"/>
                          </a:xfrm>
                          <a:custGeom>
                            <a:avLst/>
                            <a:gdLst/>
                            <a:ahLst/>
                            <a:cxnLst/>
                            <a:rect l="0" t="0" r="0" b="0"/>
                            <a:pathLst>
                              <a:path w="283045" h="1901127">
                                <a:moveTo>
                                  <a:pt x="17272" y="0"/>
                                </a:moveTo>
                                <a:cubicBezTo>
                                  <a:pt x="26797" y="0"/>
                                  <a:pt x="34519" y="7722"/>
                                  <a:pt x="34519" y="17247"/>
                                </a:cubicBezTo>
                                <a:lnTo>
                                  <a:pt x="34519" y="466027"/>
                                </a:lnTo>
                                <a:lnTo>
                                  <a:pt x="265887" y="467385"/>
                                </a:lnTo>
                                <a:cubicBezTo>
                                  <a:pt x="275387" y="467436"/>
                                  <a:pt x="283045" y="475158"/>
                                  <a:pt x="283045" y="484658"/>
                                </a:cubicBezTo>
                                <a:lnTo>
                                  <a:pt x="283045" y="1883880"/>
                                </a:lnTo>
                                <a:cubicBezTo>
                                  <a:pt x="283045" y="1893405"/>
                                  <a:pt x="275324" y="1901127"/>
                                  <a:pt x="265786" y="1901127"/>
                                </a:cubicBezTo>
                                <a:cubicBezTo>
                                  <a:pt x="256261" y="1901127"/>
                                  <a:pt x="248539" y="1893405"/>
                                  <a:pt x="248539" y="1883880"/>
                                </a:cubicBezTo>
                                <a:lnTo>
                                  <a:pt x="248539" y="501803"/>
                                </a:lnTo>
                                <a:lnTo>
                                  <a:pt x="17158" y="500444"/>
                                </a:lnTo>
                                <a:cubicBezTo>
                                  <a:pt x="7671" y="500393"/>
                                  <a:pt x="0" y="492684"/>
                                  <a:pt x="0" y="483184"/>
                                </a:cubicBezTo>
                                <a:lnTo>
                                  <a:pt x="0" y="17247"/>
                                </a:lnTo>
                                <a:cubicBezTo>
                                  <a:pt x="0" y="7722"/>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13" name="Shape 513"/>
                        <wps:cNvSpPr/>
                        <wps:spPr>
                          <a:xfrm>
                            <a:off x="2588306" y="218149"/>
                            <a:ext cx="697078" cy="508559"/>
                          </a:xfrm>
                          <a:custGeom>
                            <a:avLst/>
                            <a:gdLst/>
                            <a:ahLst/>
                            <a:cxnLst/>
                            <a:rect l="0" t="0" r="0" b="0"/>
                            <a:pathLst>
                              <a:path w="697078" h="508559">
                                <a:moveTo>
                                  <a:pt x="17259" y="0"/>
                                </a:moveTo>
                                <a:cubicBezTo>
                                  <a:pt x="26797" y="0"/>
                                  <a:pt x="34518" y="7722"/>
                                  <a:pt x="34518" y="17259"/>
                                </a:cubicBezTo>
                                <a:lnTo>
                                  <a:pt x="34518" y="474040"/>
                                </a:lnTo>
                                <a:lnTo>
                                  <a:pt x="679818" y="474040"/>
                                </a:lnTo>
                                <a:cubicBezTo>
                                  <a:pt x="689356" y="474040"/>
                                  <a:pt x="697078" y="481787"/>
                                  <a:pt x="697078" y="491312"/>
                                </a:cubicBezTo>
                                <a:cubicBezTo>
                                  <a:pt x="697078" y="500837"/>
                                  <a:pt x="689356" y="508559"/>
                                  <a:pt x="679818" y="508559"/>
                                </a:cubicBezTo>
                                <a:lnTo>
                                  <a:pt x="17259" y="508559"/>
                                </a:lnTo>
                                <a:cubicBezTo>
                                  <a:pt x="7734" y="508559"/>
                                  <a:pt x="0" y="500837"/>
                                  <a:pt x="0" y="491312"/>
                                </a:cubicBezTo>
                                <a:lnTo>
                                  <a:pt x="0" y="17259"/>
                                </a:ln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14" name="Shape 514"/>
                        <wps:cNvSpPr/>
                        <wps:spPr>
                          <a:xfrm>
                            <a:off x="1882590" y="443676"/>
                            <a:ext cx="473684" cy="283032"/>
                          </a:xfrm>
                          <a:custGeom>
                            <a:avLst/>
                            <a:gdLst/>
                            <a:ahLst/>
                            <a:cxnLst/>
                            <a:rect l="0" t="0" r="0" b="0"/>
                            <a:pathLst>
                              <a:path w="473684" h="283032">
                                <a:moveTo>
                                  <a:pt x="456425" y="0"/>
                                </a:moveTo>
                                <a:cubicBezTo>
                                  <a:pt x="465963" y="0"/>
                                  <a:pt x="473684" y="7722"/>
                                  <a:pt x="473684" y="17247"/>
                                </a:cubicBezTo>
                                <a:lnTo>
                                  <a:pt x="473684" y="265786"/>
                                </a:lnTo>
                                <a:cubicBezTo>
                                  <a:pt x="473684" y="275311"/>
                                  <a:pt x="465963" y="283032"/>
                                  <a:pt x="456425" y="283032"/>
                                </a:cubicBezTo>
                                <a:lnTo>
                                  <a:pt x="17259" y="283032"/>
                                </a:lnTo>
                                <a:cubicBezTo>
                                  <a:pt x="7721" y="283032"/>
                                  <a:pt x="0" y="275311"/>
                                  <a:pt x="0" y="265786"/>
                                </a:cubicBezTo>
                                <a:cubicBezTo>
                                  <a:pt x="0" y="256261"/>
                                  <a:pt x="7721" y="248514"/>
                                  <a:pt x="17259" y="248514"/>
                                </a:cubicBezTo>
                                <a:lnTo>
                                  <a:pt x="439166" y="248514"/>
                                </a:lnTo>
                                <a:lnTo>
                                  <a:pt x="439166" y="17247"/>
                                </a:lnTo>
                                <a:cubicBezTo>
                                  <a:pt x="439166" y="7722"/>
                                  <a:pt x="446887" y="0"/>
                                  <a:pt x="456425"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15" name="Shape 515"/>
                        <wps:cNvSpPr/>
                        <wps:spPr>
                          <a:xfrm>
                            <a:off x="948284" y="443676"/>
                            <a:ext cx="491426" cy="283032"/>
                          </a:xfrm>
                          <a:custGeom>
                            <a:avLst/>
                            <a:gdLst/>
                            <a:ahLst/>
                            <a:cxnLst/>
                            <a:rect l="0" t="0" r="0" b="0"/>
                            <a:pathLst>
                              <a:path w="491426" h="283032">
                                <a:moveTo>
                                  <a:pt x="17247" y="0"/>
                                </a:moveTo>
                                <a:cubicBezTo>
                                  <a:pt x="26784" y="0"/>
                                  <a:pt x="34519" y="7722"/>
                                  <a:pt x="34519" y="17247"/>
                                </a:cubicBezTo>
                                <a:lnTo>
                                  <a:pt x="34519" y="248514"/>
                                </a:lnTo>
                                <a:lnTo>
                                  <a:pt x="474167" y="248514"/>
                                </a:lnTo>
                                <a:cubicBezTo>
                                  <a:pt x="483692" y="248514"/>
                                  <a:pt x="491426" y="256261"/>
                                  <a:pt x="491426" y="265786"/>
                                </a:cubicBezTo>
                                <a:cubicBezTo>
                                  <a:pt x="491426" y="275311"/>
                                  <a:pt x="483692" y="283032"/>
                                  <a:pt x="474167" y="283032"/>
                                </a:cubicBezTo>
                                <a:lnTo>
                                  <a:pt x="17247" y="283032"/>
                                </a:lnTo>
                                <a:cubicBezTo>
                                  <a:pt x="7722" y="283032"/>
                                  <a:pt x="0" y="275311"/>
                                  <a:pt x="0" y="265786"/>
                                </a:cubicBezTo>
                                <a:lnTo>
                                  <a:pt x="0" y="17247"/>
                                </a:lnTo>
                                <a:cubicBezTo>
                                  <a:pt x="0" y="7722"/>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16" name="Shape 516"/>
                        <wps:cNvSpPr/>
                        <wps:spPr>
                          <a:xfrm>
                            <a:off x="3968988" y="1176277"/>
                            <a:ext cx="247104" cy="239878"/>
                          </a:xfrm>
                          <a:custGeom>
                            <a:avLst/>
                            <a:gdLst/>
                            <a:ahLst/>
                            <a:cxnLst/>
                            <a:rect l="0" t="0" r="0" b="0"/>
                            <a:pathLst>
                              <a:path w="247104" h="239878">
                                <a:moveTo>
                                  <a:pt x="17247" y="0"/>
                                </a:moveTo>
                                <a:lnTo>
                                  <a:pt x="229832" y="0"/>
                                </a:lnTo>
                                <a:cubicBezTo>
                                  <a:pt x="239370" y="0"/>
                                  <a:pt x="247104" y="7734"/>
                                  <a:pt x="247104" y="17259"/>
                                </a:cubicBezTo>
                                <a:cubicBezTo>
                                  <a:pt x="247104" y="26797"/>
                                  <a:pt x="239370" y="34519"/>
                                  <a:pt x="229832" y="34519"/>
                                </a:cubicBezTo>
                                <a:lnTo>
                                  <a:pt x="34506" y="34519"/>
                                </a:lnTo>
                                <a:lnTo>
                                  <a:pt x="34506" y="222631"/>
                                </a:lnTo>
                                <a:cubicBezTo>
                                  <a:pt x="34506" y="232156"/>
                                  <a:pt x="26784" y="239878"/>
                                  <a:pt x="17247" y="239878"/>
                                </a:cubicBezTo>
                                <a:cubicBezTo>
                                  <a:pt x="7722" y="239878"/>
                                  <a:pt x="0" y="232156"/>
                                  <a:pt x="0" y="222631"/>
                                </a:cubicBezTo>
                                <a:lnTo>
                                  <a:pt x="0" y="17259"/>
                                </a:ln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17" name="Shape 517"/>
                        <wps:cNvSpPr/>
                        <wps:spPr>
                          <a:xfrm>
                            <a:off x="1176726" y="218146"/>
                            <a:ext cx="485216" cy="260045"/>
                          </a:xfrm>
                          <a:custGeom>
                            <a:avLst/>
                            <a:gdLst/>
                            <a:ahLst/>
                            <a:cxnLst/>
                            <a:rect l="0" t="0" r="0" b="0"/>
                            <a:pathLst>
                              <a:path w="485216" h="260045">
                                <a:moveTo>
                                  <a:pt x="17272" y="0"/>
                                </a:moveTo>
                                <a:cubicBezTo>
                                  <a:pt x="26797" y="0"/>
                                  <a:pt x="34531" y="7734"/>
                                  <a:pt x="34531" y="17272"/>
                                </a:cubicBezTo>
                                <a:lnTo>
                                  <a:pt x="34531" y="225527"/>
                                </a:lnTo>
                                <a:lnTo>
                                  <a:pt x="467957" y="225527"/>
                                </a:lnTo>
                                <a:cubicBezTo>
                                  <a:pt x="477482" y="225527"/>
                                  <a:pt x="485216" y="233261"/>
                                  <a:pt x="485216" y="242786"/>
                                </a:cubicBezTo>
                                <a:cubicBezTo>
                                  <a:pt x="485216" y="252324"/>
                                  <a:pt x="477482" y="260045"/>
                                  <a:pt x="467957" y="260045"/>
                                </a:cubicBezTo>
                                <a:lnTo>
                                  <a:pt x="17272" y="260045"/>
                                </a:lnTo>
                                <a:cubicBezTo>
                                  <a:pt x="7734" y="260045"/>
                                  <a:pt x="0" y="252324"/>
                                  <a:pt x="0" y="242786"/>
                                </a:cubicBezTo>
                                <a:lnTo>
                                  <a:pt x="0" y="17272"/>
                                </a:ln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18" name="Shape 518"/>
                        <wps:cNvSpPr/>
                        <wps:spPr>
                          <a:xfrm>
                            <a:off x="1882596" y="443672"/>
                            <a:ext cx="466560" cy="34519"/>
                          </a:xfrm>
                          <a:custGeom>
                            <a:avLst/>
                            <a:gdLst/>
                            <a:ahLst/>
                            <a:cxnLst/>
                            <a:rect l="0" t="0" r="0" b="0"/>
                            <a:pathLst>
                              <a:path w="466560" h="34519">
                                <a:moveTo>
                                  <a:pt x="17246" y="0"/>
                                </a:moveTo>
                                <a:lnTo>
                                  <a:pt x="449300" y="0"/>
                                </a:lnTo>
                                <a:cubicBezTo>
                                  <a:pt x="458838" y="0"/>
                                  <a:pt x="466560" y="7734"/>
                                  <a:pt x="466560" y="17259"/>
                                </a:cubicBezTo>
                                <a:cubicBezTo>
                                  <a:pt x="466560" y="26797"/>
                                  <a:pt x="458838" y="34519"/>
                                  <a:pt x="449300" y="34519"/>
                                </a:cubicBezTo>
                                <a:lnTo>
                                  <a:pt x="17246" y="34519"/>
                                </a:lnTo>
                                <a:cubicBezTo>
                                  <a:pt x="7721" y="34519"/>
                                  <a:pt x="0" y="26797"/>
                                  <a:pt x="0" y="17259"/>
                                </a:cubicBezTo>
                                <a:cubicBezTo>
                                  <a:pt x="0" y="7734"/>
                                  <a:pt x="7721" y="0"/>
                                  <a:pt x="17246"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19" name="Shape 519"/>
                        <wps:cNvSpPr/>
                        <wps:spPr>
                          <a:xfrm>
                            <a:off x="2807154" y="443672"/>
                            <a:ext cx="1196340" cy="34519"/>
                          </a:xfrm>
                          <a:custGeom>
                            <a:avLst/>
                            <a:gdLst/>
                            <a:ahLst/>
                            <a:cxnLst/>
                            <a:rect l="0" t="0" r="0" b="0"/>
                            <a:pathLst>
                              <a:path w="1196340" h="34519">
                                <a:moveTo>
                                  <a:pt x="17272" y="0"/>
                                </a:moveTo>
                                <a:lnTo>
                                  <a:pt x="1179081" y="0"/>
                                </a:lnTo>
                                <a:cubicBezTo>
                                  <a:pt x="1188619" y="0"/>
                                  <a:pt x="1196340" y="7734"/>
                                  <a:pt x="1196340" y="17259"/>
                                </a:cubicBezTo>
                                <a:cubicBezTo>
                                  <a:pt x="1196340" y="26797"/>
                                  <a:pt x="1188619" y="34519"/>
                                  <a:pt x="1179081" y="34519"/>
                                </a:cubicBezTo>
                                <a:lnTo>
                                  <a:pt x="17272" y="34519"/>
                                </a:lnTo>
                                <a:cubicBezTo>
                                  <a:pt x="7734" y="34519"/>
                                  <a:pt x="0" y="26797"/>
                                  <a:pt x="0" y="17259"/>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20" name="Shape 520"/>
                        <wps:cNvSpPr/>
                        <wps:spPr>
                          <a:xfrm>
                            <a:off x="959208" y="3947800"/>
                            <a:ext cx="1643761" cy="478181"/>
                          </a:xfrm>
                          <a:custGeom>
                            <a:avLst/>
                            <a:gdLst/>
                            <a:ahLst/>
                            <a:cxnLst/>
                            <a:rect l="0" t="0" r="0" b="0"/>
                            <a:pathLst>
                              <a:path w="1643761" h="478181">
                                <a:moveTo>
                                  <a:pt x="17259" y="0"/>
                                </a:moveTo>
                                <a:lnTo>
                                  <a:pt x="1626502" y="0"/>
                                </a:lnTo>
                                <a:cubicBezTo>
                                  <a:pt x="1636040" y="0"/>
                                  <a:pt x="1643761" y="7722"/>
                                  <a:pt x="1643761" y="17247"/>
                                </a:cubicBezTo>
                                <a:lnTo>
                                  <a:pt x="1643761" y="460921"/>
                                </a:lnTo>
                                <a:cubicBezTo>
                                  <a:pt x="1643761" y="470459"/>
                                  <a:pt x="1636040" y="478181"/>
                                  <a:pt x="1626502" y="478181"/>
                                </a:cubicBezTo>
                                <a:cubicBezTo>
                                  <a:pt x="1616964" y="478181"/>
                                  <a:pt x="1609242" y="470459"/>
                                  <a:pt x="1609242" y="460921"/>
                                </a:cubicBezTo>
                                <a:lnTo>
                                  <a:pt x="1609242" y="34506"/>
                                </a:lnTo>
                                <a:lnTo>
                                  <a:pt x="17259" y="34506"/>
                                </a:lnTo>
                                <a:cubicBezTo>
                                  <a:pt x="7734" y="34506"/>
                                  <a:pt x="0" y="26784"/>
                                  <a:pt x="0" y="17247"/>
                                </a:cubicBez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21" name="Shape 521"/>
                        <wps:cNvSpPr/>
                        <wps:spPr>
                          <a:xfrm>
                            <a:off x="248444" y="3261276"/>
                            <a:ext cx="250927" cy="250292"/>
                          </a:xfrm>
                          <a:custGeom>
                            <a:avLst/>
                            <a:gdLst/>
                            <a:ahLst/>
                            <a:cxnLst/>
                            <a:rect l="0" t="0" r="0" b="0"/>
                            <a:pathLst>
                              <a:path w="250927" h="250292">
                                <a:moveTo>
                                  <a:pt x="17259" y="0"/>
                                </a:moveTo>
                                <a:lnTo>
                                  <a:pt x="233667" y="0"/>
                                </a:lnTo>
                                <a:cubicBezTo>
                                  <a:pt x="243205" y="0"/>
                                  <a:pt x="250927" y="7722"/>
                                  <a:pt x="250927" y="17247"/>
                                </a:cubicBezTo>
                                <a:lnTo>
                                  <a:pt x="250927" y="233045"/>
                                </a:lnTo>
                                <a:cubicBezTo>
                                  <a:pt x="250927" y="242570"/>
                                  <a:pt x="243205" y="250292"/>
                                  <a:pt x="233667" y="250292"/>
                                </a:cubicBezTo>
                                <a:cubicBezTo>
                                  <a:pt x="224142" y="250292"/>
                                  <a:pt x="216408" y="242570"/>
                                  <a:pt x="216408" y="233045"/>
                                </a:cubicBezTo>
                                <a:lnTo>
                                  <a:pt x="216408" y="34519"/>
                                </a:lnTo>
                                <a:lnTo>
                                  <a:pt x="17259" y="34519"/>
                                </a:lnTo>
                                <a:cubicBezTo>
                                  <a:pt x="7722" y="34519"/>
                                  <a:pt x="0" y="26784"/>
                                  <a:pt x="0" y="17247"/>
                                </a:cubicBez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22" name="Shape 522"/>
                        <wps:cNvSpPr/>
                        <wps:spPr>
                          <a:xfrm>
                            <a:off x="464852" y="2098703"/>
                            <a:ext cx="505257" cy="495910"/>
                          </a:xfrm>
                          <a:custGeom>
                            <a:avLst/>
                            <a:gdLst/>
                            <a:ahLst/>
                            <a:cxnLst/>
                            <a:rect l="0" t="0" r="0" b="0"/>
                            <a:pathLst>
                              <a:path w="505257" h="495910">
                                <a:moveTo>
                                  <a:pt x="17259" y="0"/>
                                </a:moveTo>
                                <a:cubicBezTo>
                                  <a:pt x="26797" y="0"/>
                                  <a:pt x="34519" y="7734"/>
                                  <a:pt x="34519" y="17272"/>
                                </a:cubicBezTo>
                                <a:lnTo>
                                  <a:pt x="34519" y="461391"/>
                                </a:lnTo>
                                <a:lnTo>
                                  <a:pt x="487998" y="461391"/>
                                </a:lnTo>
                                <a:cubicBezTo>
                                  <a:pt x="497535" y="461391"/>
                                  <a:pt x="505257" y="469125"/>
                                  <a:pt x="505257" y="478650"/>
                                </a:cubicBezTo>
                                <a:cubicBezTo>
                                  <a:pt x="505257" y="488188"/>
                                  <a:pt x="497535" y="495910"/>
                                  <a:pt x="487998" y="495910"/>
                                </a:cubicBezTo>
                                <a:lnTo>
                                  <a:pt x="17259" y="495910"/>
                                </a:lnTo>
                                <a:cubicBezTo>
                                  <a:pt x="7734" y="495910"/>
                                  <a:pt x="0" y="488188"/>
                                  <a:pt x="0" y="478650"/>
                                </a:cubicBezTo>
                                <a:lnTo>
                                  <a:pt x="0" y="17272"/>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23" name="Shape 523"/>
                        <wps:cNvSpPr/>
                        <wps:spPr>
                          <a:xfrm>
                            <a:off x="21190" y="443676"/>
                            <a:ext cx="955929" cy="739699"/>
                          </a:xfrm>
                          <a:custGeom>
                            <a:avLst/>
                            <a:gdLst/>
                            <a:ahLst/>
                            <a:cxnLst/>
                            <a:rect l="0" t="0" r="0" b="0"/>
                            <a:pathLst>
                              <a:path w="955929" h="739699">
                                <a:moveTo>
                                  <a:pt x="460921" y="0"/>
                                </a:moveTo>
                                <a:lnTo>
                                  <a:pt x="938657" y="0"/>
                                </a:lnTo>
                                <a:cubicBezTo>
                                  <a:pt x="948195" y="0"/>
                                  <a:pt x="955929" y="7722"/>
                                  <a:pt x="955929" y="17247"/>
                                </a:cubicBezTo>
                                <a:cubicBezTo>
                                  <a:pt x="955929" y="26784"/>
                                  <a:pt x="948195" y="34519"/>
                                  <a:pt x="938657" y="34519"/>
                                </a:cubicBezTo>
                                <a:lnTo>
                                  <a:pt x="478180" y="34519"/>
                                </a:lnTo>
                                <a:lnTo>
                                  <a:pt x="478180" y="722440"/>
                                </a:lnTo>
                                <a:cubicBezTo>
                                  <a:pt x="478180" y="731977"/>
                                  <a:pt x="470459" y="739699"/>
                                  <a:pt x="460921" y="739699"/>
                                </a:cubicBezTo>
                                <a:lnTo>
                                  <a:pt x="17247" y="739699"/>
                                </a:lnTo>
                                <a:cubicBezTo>
                                  <a:pt x="7722" y="739699"/>
                                  <a:pt x="0" y="731977"/>
                                  <a:pt x="0" y="722440"/>
                                </a:cubicBezTo>
                                <a:cubicBezTo>
                                  <a:pt x="0" y="712915"/>
                                  <a:pt x="7722" y="705180"/>
                                  <a:pt x="17247" y="705180"/>
                                </a:cubicBezTo>
                                <a:lnTo>
                                  <a:pt x="443662" y="705180"/>
                                </a:lnTo>
                                <a:lnTo>
                                  <a:pt x="443662" y="17247"/>
                                </a:lnTo>
                                <a:cubicBezTo>
                                  <a:pt x="443662" y="7722"/>
                                  <a:pt x="451396" y="0"/>
                                  <a:pt x="460921"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24" name="Shape 524"/>
                        <wps:cNvSpPr/>
                        <wps:spPr>
                          <a:xfrm>
                            <a:off x="3029199" y="3947793"/>
                            <a:ext cx="285801" cy="34518"/>
                          </a:xfrm>
                          <a:custGeom>
                            <a:avLst/>
                            <a:gdLst/>
                            <a:ahLst/>
                            <a:cxnLst/>
                            <a:rect l="0" t="0" r="0" b="0"/>
                            <a:pathLst>
                              <a:path w="285801" h="34518">
                                <a:moveTo>
                                  <a:pt x="17272" y="0"/>
                                </a:moveTo>
                                <a:lnTo>
                                  <a:pt x="268554" y="0"/>
                                </a:lnTo>
                                <a:cubicBezTo>
                                  <a:pt x="278079" y="0"/>
                                  <a:pt x="285801" y="7734"/>
                                  <a:pt x="285801" y="17259"/>
                                </a:cubicBezTo>
                                <a:cubicBezTo>
                                  <a:pt x="285801" y="26797"/>
                                  <a:pt x="278079" y="34518"/>
                                  <a:pt x="268554" y="34518"/>
                                </a:cubicBezTo>
                                <a:lnTo>
                                  <a:pt x="17272" y="34518"/>
                                </a:lnTo>
                                <a:cubicBezTo>
                                  <a:pt x="7734" y="34518"/>
                                  <a:pt x="0" y="26797"/>
                                  <a:pt x="0" y="17259"/>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25" name="Shape 525"/>
                        <wps:cNvSpPr/>
                        <wps:spPr>
                          <a:xfrm>
                            <a:off x="3720457" y="3947793"/>
                            <a:ext cx="726707" cy="34518"/>
                          </a:xfrm>
                          <a:custGeom>
                            <a:avLst/>
                            <a:gdLst/>
                            <a:ahLst/>
                            <a:cxnLst/>
                            <a:rect l="0" t="0" r="0" b="0"/>
                            <a:pathLst>
                              <a:path w="726707" h="34518">
                                <a:moveTo>
                                  <a:pt x="17259" y="0"/>
                                </a:moveTo>
                                <a:lnTo>
                                  <a:pt x="709447" y="0"/>
                                </a:lnTo>
                                <a:cubicBezTo>
                                  <a:pt x="718985" y="0"/>
                                  <a:pt x="726707" y="7734"/>
                                  <a:pt x="726707" y="17259"/>
                                </a:cubicBezTo>
                                <a:cubicBezTo>
                                  <a:pt x="726707" y="26797"/>
                                  <a:pt x="718985" y="34518"/>
                                  <a:pt x="709447" y="34518"/>
                                </a:cubicBezTo>
                                <a:lnTo>
                                  <a:pt x="17259" y="34518"/>
                                </a:lnTo>
                                <a:cubicBezTo>
                                  <a:pt x="7722" y="34518"/>
                                  <a:pt x="0" y="26797"/>
                                  <a:pt x="0" y="17259"/>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26" name="Shape 526"/>
                        <wps:cNvSpPr/>
                        <wps:spPr>
                          <a:xfrm>
                            <a:off x="3968983" y="3491175"/>
                            <a:ext cx="478181" cy="263106"/>
                          </a:xfrm>
                          <a:custGeom>
                            <a:avLst/>
                            <a:gdLst/>
                            <a:ahLst/>
                            <a:cxnLst/>
                            <a:rect l="0" t="0" r="0" b="0"/>
                            <a:pathLst>
                              <a:path w="478181" h="263106">
                                <a:moveTo>
                                  <a:pt x="17247" y="0"/>
                                </a:moveTo>
                                <a:cubicBezTo>
                                  <a:pt x="26784" y="0"/>
                                  <a:pt x="34518" y="7734"/>
                                  <a:pt x="34518" y="17272"/>
                                </a:cubicBezTo>
                                <a:lnTo>
                                  <a:pt x="34518" y="228588"/>
                                </a:lnTo>
                                <a:lnTo>
                                  <a:pt x="460921" y="228588"/>
                                </a:lnTo>
                                <a:cubicBezTo>
                                  <a:pt x="470459" y="228588"/>
                                  <a:pt x="478181" y="236322"/>
                                  <a:pt x="478181" y="245859"/>
                                </a:cubicBezTo>
                                <a:cubicBezTo>
                                  <a:pt x="478181" y="255384"/>
                                  <a:pt x="470459" y="263106"/>
                                  <a:pt x="460921" y="263106"/>
                                </a:cubicBezTo>
                                <a:lnTo>
                                  <a:pt x="17247" y="263106"/>
                                </a:lnTo>
                                <a:cubicBezTo>
                                  <a:pt x="7722" y="263106"/>
                                  <a:pt x="0" y="255384"/>
                                  <a:pt x="0" y="245859"/>
                                </a:cubicBezTo>
                                <a:lnTo>
                                  <a:pt x="0" y="17272"/>
                                </a:ln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27" name="Shape 527"/>
                        <wps:cNvSpPr/>
                        <wps:spPr>
                          <a:xfrm>
                            <a:off x="2588307" y="218148"/>
                            <a:ext cx="706044" cy="34519"/>
                          </a:xfrm>
                          <a:custGeom>
                            <a:avLst/>
                            <a:gdLst/>
                            <a:ahLst/>
                            <a:cxnLst/>
                            <a:rect l="0" t="0" r="0" b="0"/>
                            <a:pathLst>
                              <a:path w="706044" h="34519">
                                <a:moveTo>
                                  <a:pt x="17259" y="0"/>
                                </a:moveTo>
                                <a:lnTo>
                                  <a:pt x="688785" y="0"/>
                                </a:lnTo>
                                <a:cubicBezTo>
                                  <a:pt x="698323" y="0"/>
                                  <a:pt x="706044" y="7734"/>
                                  <a:pt x="706044" y="17272"/>
                                </a:cubicBezTo>
                                <a:cubicBezTo>
                                  <a:pt x="706044" y="26797"/>
                                  <a:pt x="698323" y="34519"/>
                                  <a:pt x="688785" y="34519"/>
                                </a:cubicBezTo>
                                <a:lnTo>
                                  <a:pt x="17259" y="34519"/>
                                </a:lnTo>
                                <a:cubicBezTo>
                                  <a:pt x="7734" y="34519"/>
                                  <a:pt x="0" y="26797"/>
                                  <a:pt x="0" y="17272"/>
                                </a:cubicBez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28" name="Shape 528"/>
                        <wps:cNvSpPr/>
                        <wps:spPr>
                          <a:xfrm>
                            <a:off x="1882596" y="218148"/>
                            <a:ext cx="466560" cy="34519"/>
                          </a:xfrm>
                          <a:custGeom>
                            <a:avLst/>
                            <a:gdLst/>
                            <a:ahLst/>
                            <a:cxnLst/>
                            <a:rect l="0" t="0" r="0" b="0"/>
                            <a:pathLst>
                              <a:path w="466560" h="34519">
                                <a:moveTo>
                                  <a:pt x="17246" y="0"/>
                                </a:moveTo>
                                <a:lnTo>
                                  <a:pt x="449300" y="0"/>
                                </a:lnTo>
                                <a:cubicBezTo>
                                  <a:pt x="458838" y="0"/>
                                  <a:pt x="466560" y="7734"/>
                                  <a:pt x="466560" y="17272"/>
                                </a:cubicBezTo>
                                <a:cubicBezTo>
                                  <a:pt x="466560" y="26797"/>
                                  <a:pt x="458838" y="34519"/>
                                  <a:pt x="449300" y="34519"/>
                                </a:cubicBezTo>
                                <a:lnTo>
                                  <a:pt x="17246" y="34519"/>
                                </a:lnTo>
                                <a:cubicBezTo>
                                  <a:pt x="7721" y="34519"/>
                                  <a:pt x="0" y="26797"/>
                                  <a:pt x="0" y="17272"/>
                                </a:cubicBezTo>
                                <a:cubicBezTo>
                                  <a:pt x="0" y="7734"/>
                                  <a:pt x="7721" y="0"/>
                                  <a:pt x="17246"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29" name="Shape 529"/>
                        <wps:cNvSpPr/>
                        <wps:spPr>
                          <a:xfrm>
                            <a:off x="713376" y="0"/>
                            <a:ext cx="497878" cy="252667"/>
                          </a:xfrm>
                          <a:custGeom>
                            <a:avLst/>
                            <a:gdLst/>
                            <a:ahLst/>
                            <a:cxnLst/>
                            <a:rect l="0" t="0" r="0" b="0"/>
                            <a:pathLst>
                              <a:path w="497878" h="252667">
                                <a:moveTo>
                                  <a:pt x="17259" y="0"/>
                                </a:moveTo>
                                <a:cubicBezTo>
                                  <a:pt x="26797" y="0"/>
                                  <a:pt x="34519" y="7734"/>
                                  <a:pt x="34519" y="17259"/>
                                </a:cubicBezTo>
                                <a:lnTo>
                                  <a:pt x="34519" y="218148"/>
                                </a:lnTo>
                                <a:lnTo>
                                  <a:pt x="480619" y="218148"/>
                                </a:lnTo>
                                <a:cubicBezTo>
                                  <a:pt x="490144" y="218148"/>
                                  <a:pt x="497878" y="225882"/>
                                  <a:pt x="497878" y="235420"/>
                                </a:cubicBezTo>
                                <a:cubicBezTo>
                                  <a:pt x="497878" y="244945"/>
                                  <a:pt x="490144" y="252667"/>
                                  <a:pt x="480619" y="252667"/>
                                </a:cubicBezTo>
                                <a:lnTo>
                                  <a:pt x="17259" y="252667"/>
                                </a:lnTo>
                                <a:cubicBezTo>
                                  <a:pt x="7734" y="252667"/>
                                  <a:pt x="0" y="244945"/>
                                  <a:pt x="0" y="235420"/>
                                </a:cubicBezTo>
                                <a:lnTo>
                                  <a:pt x="0" y="17259"/>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30" name="Shape 530"/>
                        <wps:cNvSpPr/>
                        <wps:spPr>
                          <a:xfrm>
                            <a:off x="4194498" y="2575362"/>
                            <a:ext cx="252666" cy="936206"/>
                          </a:xfrm>
                          <a:custGeom>
                            <a:avLst/>
                            <a:gdLst/>
                            <a:ahLst/>
                            <a:cxnLst/>
                            <a:rect l="0" t="0" r="0" b="0"/>
                            <a:pathLst>
                              <a:path w="252666" h="936206">
                                <a:moveTo>
                                  <a:pt x="17247" y="0"/>
                                </a:moveTo>
                                <a:lnTo>
                                  <a:pt x="235407" y="0"/>
                                </a:lnTo>
                                <a:cubicBezTo>
                                  <a:pt x="244945" y="0"/>
                                  <a:pt x="252666" y="7734"/>
                                  <a:pt x="252666" y="17272"/>
                                </a:cubicBezTo>
                                <a:cubicBezTo>
                                  <a:pt x="252666" y="26797"/>
                                  <a:pt x="244945" y="34519"/>
                                  <a:pt x="235407" y="34519"/>
                                </a:cubicBezTo>
                                <a:lnTo>
                                  <a:pt x="34506" y="34519"/>
                                </a:lnTo>
                                <a:lnTo>
                                  <a:pt x="34506" y="918959"/>
                                </a:lnTo>
                                <a:cubicBezTo>
                                  <a:pt x="34506" y="928484"/>
                                  <a:pt x="26784" y="936206"/>
                                  <a:pt x="17247" y="936206"/>
                                </a:cubicBezTo>
                                <a:cubicBezTo>
                                  <a:pt x="7722" y="936206"/>
                                  <a:pt x="0" y="928484"/>
                                  <a:pt x="0" y="918959"/>
                                </a:cubicBezTo>
                                <a:lnTo>
                                  <a:pt x="0" y="17272"/>
                                </a:ln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31" name="Shape 531"/>
                        <wps:cNvSpPr/>
                        <wps:spPr>
                          <a:xfrm>
                            <a:off x="3269138" y="4173304"/>
                            <a:ext cx="959866" cy="34518"/>
                          </a:xfrm>
                          <a:custGeom>
                            <a:avLst/>
                            <a:gdLst/>
                            <a:ahLst/>
                            <a:cxnLst/>
                            <a:rect l="0" t="0" r="0" b="0"/>
                            <a:pathLst>
                              <a:path w="959866" h="34518">
                                <a:moveTo>
                                  <a:pt x="17272" y="0"/>
                                </a:moveTo>
                                <a:lnTo>
                                  <a:pt x="942607" y="0"/>
                                </a:lnTo>
                                <a:cubicBezTo>
                                  <a:pt x="952145" y="0"/>
                                  <a:pt x="959866" y="7734"/>
                                  <a:pt x="959866" y="17272"/>
                                </a:cubicBezTo>
                                <a:cubicBezTo>
                                  <a:pt x="959866" y="26797"/>
                                  <a:pt x="952145" y="34518"/>
                                  <a:pt x="942607" y="34518"/>
                                </a:cubicBezTo>
                                <a:lnTo>
                                  <a:pt x="17272" y="34518"/>
                                </a:lnTo>
                                <a:cubicBezTo>
                                  <a:pt x="7734" y="34518"/>
                                  <a:pt x="0" y="26797"/>
                                  <a:pt x="0" y="17272"/>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32" name="Shape 532"/>
                        <wps:cNvSpPr/>
                        <wps:spPr>
                          <a:xfrm>
                            <a:off x="2568443" y="4173304"/>
                            <a:ext cx="495275" cy="34518"/>
                          </a:xfrm>
                          <a:custGeom>
                            <a:avLst/>
                            <a:gdLst/>
                            <a:ahLst/>
                            <a:cxnLst/>
                            <a:rect l="0" t="0" r="0" b="0"/>
                            <a:pathLst>
                              <a:path w="495275" h="34518">
                                <a:moveTo>
                                  <a:pt x="17272" y="0"/>
                                </a:moveTo>
                                <a:lnTo>
                                  <a:pt x="478028" y="0"/>
                                </a:lnTo>
                                <a:cubicBezTo>
                                  <a:pt x="487553" y="0"/>
                                  <a:pt x="495275" y="7734"/>
                                  <a:pt x="495275" y="17272"/>
                                </a:cubicBezTo>
                                <a:cubicBezTo>
                                  <a:pt x="495275" y="26797"/>
                                  <a:pt x="487553" y="34518"/>
                                  <a:pt x="478028" y="34518"/>
                                </a:cubicBezTo>
                                <a:lnTo>
                                  <a:pt x="17272" y="34518"/>
                                </a:lnTo>
                                <a:cubicBezTo>
                                  <a:pt x="7734" y="34518"/>
                                  <a:pt x="0" y="26797"/>
                                  <a:pt x="0" y="17272"/>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33" name="Shape 533"/>
                        <wps:cNvSpPr/>
                        <wps:spPr>
                          <a:xfrm>
                            <a:off x="729618" y="4173314"/>
                            <a:ext cx="1404544" cy="252666"/>
                          </a:xfrm>
                          <a:custGeom>
                            <a:avLst/>
                            <a:gdLst/>
                            <a:ahLst/>
                            <a:cxnLst/>
                            <a:rect l="0" t="0" r="0" b="0"/>
                            <a:pathLst>
                              <a:path w="1404544" h="252666">
                                <a:moveTo>
                                  <a:pt x="17272" y="0"/>
                                </a:moveTo>
                                <a:lnTo>
                                  <a:pt x="1387285" y="0"/>
                                </a:lnTo>
                                <a:cubicBezTo>
                                  <a:pt x="1396810" y="0"/>
                                  <a:pt x="1404544" y="7722"/>
                                  <a:pt x="1404544" y="17259"/>
                                </a:cubicBezTo>
                                <a:lnTo>
                                  <a:pt x="1404544" y="235407"/>
                                </a:lnTo>
                                <a:cubicBezTo>
                                  <a:pt x="1404544" y="244945"/>
                                  <a:pt x="1396810" y="252666"/>
                                  <a:pt x="1387285" y="252666"/>
                                </a:cubicBezTo>
                                <a:cubicBezTo>
                                  <a:pt x="1377747" y="252666"/>
                                  <a:pt x="1370025" y="244945"/>
                                  <a:pt x="1370025" y="235407"/>
                                </a:cubicBezTo>
                                <a:lnTo>
                                  <a:pt x="1370025" y="34506"/>
                                </a:lnTo>
                                <a:lnTo>
                                  <a:pt x="17272" y="34506"/>
                                </a:lnTo>
                                <a:cubicBezTo>
                                  <a:pt x="7734" y="34506"/>
                                  <a:pt x="0" y="26784"/>
                                  <a:pt x="0" y="17259"/>
                                </a:cubicBezTo>
                                <a:cubicBezTo>
                                  <a:pt x="0" y="7722"/>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34" name="Shape 534"/>
                        <wps:cNvSpPr/>
                        <wps:spPr>
                          <a:xfrm>
                            <a:off x="239332" y="3261276"/>
                            <a:ext cx="247117" cy="482613"/>
                          </a:xfrm>
                          <a:custGeom>
                            <a:avLst/>
                            <a:gdLst/>
                            <a:ahLst/>
                            <a:cxnLst/>
                            <a:rect l="0" t="0" r="0" b="0"/>
                            <a:pathLst>
                              <a:path w="247117" h="482613">
                                <a:moveTo>
                                  <a:pt x="17259" y="0"/>
                                </a:moveTo>
                                <a:cubicBezTo>
                                  <a:pt x="26797" y="0"/>
                                  <a:pt x="34531" y="7722"/>
                                  <a:pt x="34531" y="17247"/>
                                </a:cubicBezTo>
                                <a:lnTo>
                                  <a:pt x="34531" y="448094"/>
                                </a:lnTo>
                                <a:lnTo>
                                  <a:pt x="229857" y="448094"/>
                                </a:lnTo>
                                <a:cubicBezTo>
                                  <a:pt x="239382" y="448094"/>
                                  <a:pt x="247117" y="455828"/>
                                  <a:pt x="247117" y="465366"/>
                                </a:cubicBezTo>
                                <a:cubicBezTo>
                                  <a:pt x="247117" y="474891"/>
                                  <a:pt x="239382" y="482613"/>
                                  <a:pt x="229857" y="482613"/>
                                </a:cubicBezTo>
                                <a:lnTo>
                                  <a:pt x="17259" y="482613"/>
                                </a:lnTo>
                                <a:cubicBezTo>
                                  <a:pt x="7734" y="482613"/>
                                  <a:pt x="0" y="474891"/>
                                  <a:pt x="0" y="465366"/>
                                </a:cubicBezTo>
                                <a:lnTo>
                                  <a:pt x="0" y="17247"/>
                                </a:ln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35" name="Shape 535"/>
                        <wps:cNvSpPr/>
                        <wps:spPr>
                          <a:xfrm>
                            <a:off x="239334" y="1849582"/>
                            <a:ext cx="34519" cy="958786"/>
                          </a:xfrm>
                          <a:custGeom>
                            <a:avLst/>
                            <a:gdLst/>
                            <a:ahLst/>
                            <a:cxnLst/>
                            <a:rect l="0" t="0" r="0" b="0"/>
                            <a:pathLst>
                              <a:path w="34519" h="958786">
                                <a:moveTo>
                                  <a:pt x="17259" y="0"/>
                                </a:moveTo>
                                <a:cubicBezTo>
                                  <a:pt x="26797" y="0"/>
                                  <a:pt x="34519" y="7722"/>
                                  <a:pt x="34519" y="17259"/>
                                </a:cubicBezTo>
                                <a:lnTo>
                                  <a:pt x="34519" y="941527"/>
                                </a:lnTo>
                                <a:cubicBezTo>
                                  <a:pt x="34519" y="951065"/>
                                  <a:pt x="26797" y="958786"/>
                                  <a:pt x="17259" y="958786"/>
                                </a:cubicBezTo>
                                <a:cubicBezTo>
                                  <a:pt x="7734" y="958786"/>
                                  <a:pt x="0" y="951065"/>
                                  <a:pt x="0" y="941527"/>
                                </a:cubicBezTo>
                                <a:lnTo>
                                  <a:pt x="0" y="17259"/>
                                </a:ln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36" name="Shape 536"/>
                        <wps:cNvSpPr/>
                        <wps:spPr>
                          <a:xfrm>
                            <a:off x="3746315" y="218153"/>
                            <a:ext cx="482689" cy="1898523"/>
                          </a:xfrm>
                          <a:custGeom>
                            <a:avLst/>
                            <a:gdLst/>
                            <a:ahLst/>
                            <a:cxnLst/>
                            <a:rect l="0" t="0" r="0" b="0"/>
                            <a:pathLst>
                              <a:path w="482689" h="1898523">
                                <a:moveTo>
                                  <a:pt x="17247" y="0"/>
                                </a:moveTo>
                                <a:lnTo>
                                  <a:pt x="465430" y="0"/>
                                </a:lnTo>
                                <a:cubicBezTo>
                                  <a:pt x="474968" y="0"/>
                                  <a:pt x="482689" y="7722"/>
                                  <a:pt x="482689" y="17259"/>
                                </a:cubicBezTo>
                                <a:lnTo>
                                  <a:pt x="482689" y="1881277"/>
                                </a:lnTo>
                                <a:cubicBezTo>
                                  <a:pt x="482689" y="1890802"/>
                                  <a:pt x="474968" y="1898523"/>
                                  <a:pt x="465430" y="1898523"/>
                                </a:cubicBezTo>
                                <a:cubicBezTo>
                                  <a:pt x="455905" y="1898523"/>
                                  <a:pt x="448183" y="1890802"/>
                                  <a:pt x="448183" y="1881277"/>
                                </a:cubicBezTo>
                                <a:lnTo>
                                  <a:pt x="448183" y="34519"/>
                                </a:lnTo>
                                <a:lnTo>
                                  <a:pt x="17247" y="34519"/>
                                </a:lnTo>
                                <a:cubicBezTo>
                                  <a:pt x="7722" y="34519"/>
                                  <a:pt x="0" y="26784"/>
                                  <a:pt x="0" y="17259"/>
                                </a:cubicBezTo>
                                <a:cubicBezTo>
                                  <a:pt x="0" y="7722"/>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37" name="Shape 537"/>
                        <wps:cNvSpPr/>
                        <wps:spPr>
                          <a:xfrm>
                            <a:off x="21188" y="5"/>
                            <a:ext cx="4425976" cy="4425976"/>
                          </a:xfrm>
                          <a:custGeom>
                            <a:avLst/>
                            <a:gdLst/>
                            <a:ahLst/>
                            <a:cxnLst/>
                            <a:rect l="0" t="0" r="0" b="0"/>
                            <a:pathLst>
                              <a:path w="4425976" h="4425976">
                                <a:moveTo>
                                  <a:pt x="17259" y="0"/>
                                </a:moveTo>
                                <a:lnTo>
                                  <a:pt x="4408716" y="0"/>
                                </a:lnTo>
                                <a:cubicBezTo>
                                  <a:pt x="4418254" y="0"/>
                                  <a:pt x="4425976" y="7722"/>
                                  <a:pt x="4425976" y="17247"/>
                                </a:cubicBezTo>
                                <a:lnTo>
                                  <a:pt x="4425976" y="2101152"/>
                                </a:lnTo>
                                <a:cubicBezTo>
                                  <a:pt x="4425976" y="2110690"/>
                                  <a:pt x="4418254" y="2118424"/>
                                  <a:pt x="4408716" y="2118424"/>
                                </a:cubicBezTo>
                                <a:cubicBezTo>
                                  <a:pt x="4399191" y="2118424"/>
                                  <a:pt x="4391470" y="2110690"/>
                                  <a:pt x="4391470" y="2101152"/>
                                </a:cubicBezTo>
                                <a:lnTo>
                                  <a:pt x="4391470" y="34519"/>
                                </a:lnTo>
                                <a:lnTo>
                                  <a:pt x="34519" y="34519"/>
                                </a:lnTo>
                                <a:lnTo>
                                  <a:pt x="34519" y="4391457"/>
                                </a:lnTo>
                                <a:lnTo>
                                  <a:pt x="4391470" y="4391457"/>
                                </a:lnTo>
                                <a:lnTo>
                                  <a:pt x="4391470" y="2340445"/>
                                </a:lnTo>
                                <a:cubicBezTo>
                                  <a:pt x="4391470" y="2330907"/>
                                  <a:pt x="4399191" y="2323186"/>
                                  <a:pt x="4408716" y="2323186"/>
                                </a:cubicBezTo>
                                <a:cubicBezTo>
                                  <a:pt x="4418254" y="2323186"/>
                                  <a:pt x="4425976" y="2330907"/>
                                  <a:pt x="4425976" y="2340445"/>
                                </a:cubicBezTo>
                                <a:lnTo>
                                  <a:pt x="4425976" y="4408716"/>
                                </a:lnTo>
                                <a:cubicBezTo>
                                  <a:pt x="4425976" y="4418254"/>
                                  <a:pt x="4418254" y="4425976"/>
                                  <a:pt x="4408716" y="4425976"/>
                                </a:cubicBezTo>
                                <a:lnTo>
                                  <a:pt x="17259" y="4425976"/>
                                </a:lnTo>
                                <a:cubicBezTo>
                                  <a:pt x="7722" y="4425976"/>
                                  <a:pt x="0" y="4418254"/>
                                  <a:pt x="0" y="4408716"/>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38" name="Shape 538"/>
                        <wps:cNvSpPr/>
                        <wps:spPr>
                          <a:xfrm>
                            <a:off x="2340496" y="3255540"/>
                            <a:ext cx="34506" cy="270154"/>
                          </a:xfrm>
                          <a:custGeom>
                            <a:avLst/>
                            <a:gdLst/>
                            <a:ahLst/>
                            <a:cxnLst/>
                            <a:rect l="0" t="0" r="0" b="0"/>
                            <a:pathLst>
                              <a:path w="34506" h="270154">
                                <a:moveTo>
                                  <a:pt x="17259" y="0"/>
                                </a:moveTo>
                                <a:cubicBezTo>
                                  <a:pt x="26784" y="0"/>
                                  <a:pt x="34506" y="7722"/>
                                  <a:pt x="34506" y="17259"/>
                                </a:cubicBezTo>
                                <a:lnTo>
                                  <a:pt x="34506" y="252908"/>
                                </a:lnTo>
                                <a:cubicBezTo>
                                  <a:pt x="34506" y="262433"/>
                                  <a:pt x="26784" y="270154"/>
                                  <a:pt x="17259" y="270154"/>
                                </a:cubicBezTo>
                                <a:cubicBezTo>
                                  <a:pt x="7721" y="270154"/>
                                  <a:pt x="0" y="262433"/>
                                  <a:pt x="0" y="252908"/>
                                </a:cubicBezTo>
                                <a:lnTo>
                                  <a:pt x="0" y="17259"/>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39" name="Shape 539"/>
                        <wps:cNvSpPr/>
                        <wps:spPr>
                          <a:xfrm>
                            <a:off x="1869611" y="3255540"/>
                            <a:ext cx="34518" cy="270154"/>
                          </a:xfrm>
                          <a:custGeom>
                            <a:avLst/>
                            <a:gdLst/>
                            <a:ahLst/>
                            <a:cxnLst/>
                            <a:rect l="0" t="0" r="0" b="0"/>
                            <a:pathLst>
                              <a:path w="34518" h="270154">
                                <a:moveTo>
                                  <a:pt x="17259" y="0"/>
                                </a:moveTo>
                                <a:cubicBezTo>
                                  <a:pt x="26784" y="0"/>
                                  <a:pt x="34518" y="7722"/>
                                  <a:pt x="34518" y="17259"/>
                                </a:cubicBezTo>
                                <a:lnTo>
                                  <a:pt x="34518" y="252908"/>
                                </a:lnTo>
                                <a:cubicBezTo>
                                  <a:pt x="34518" y="262433"/>
                                  <a:pt x="26784" y="270154"/>
                                  <a:pt x="17259" y="270154"/>
                                </a:cubicBezTo>
                                <a:cubicBezTo>
                                  <a:pt x="7721" y="270154"/>
                                  <a:pt x="0" y="262433"/>
                                  <a:pt x="0" y="252908"/>
                                </a:cubicBezTo>
                                <a:lnTo>
                                  <a:pt x="0" y="17259"/>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40" name="Shape 540"/>
                        <wps:cNvSpPr/>
                        <wps:spPr>
                          <a:xfrm>
                            <a:off x="3720445" y="3246168"/>
                            <a:ext cx="508559" cy="34518"/>
                          </a:xfrm>
                          <a:custGeom>
                            <a:avLst/>
                            <a:gdLst/>
                            <a:ahLst/>
                            <a:cxnLst/>
                            <a:rect l="0" t="0" r="0" b="0"/>
                            <a:pathLst>
                              <a:path w="508559" h="34518">
                                <a:moveTo>
                                  <a:pt x="17272" y="0"/>
                                </a:moveTo>
                                <a:lnTo>
                                  <a:pt x="491299" y="0"/>
                                </a:lnTo>
                                <a:cubicBezTo>
                                  <a:pt x="500837" y="0"/>
                                  <a:pt x="508559" y="7734"/>
                                  <a:pt x="508559" y="17272"/>
                                </a:cubicBezTo>
                                <a:cubicBezTo>
                                  <a:pt x="508559" y="26797"/>
                                  <a:pt x="500837" y="34518"/>
                                  <a:pt x="491299" y="34518"/>
                                </a:cubicBezTo>
                                <a:lnTo>
                                  <a:pt x="17272" y="34518"/>
                                </a:lnTo>
                                <a:cubicBezTo>
                                  <a:pt x="7734" y="34518"/>
                                  <a:pt x="0" y="26797"/>
                                  <a:pt x="0" y="17272"/>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41" name="Shape 541"/>
                        <wps:cNvSpPr/>
                        <wps:spPr>
                          <a:xfrm>
                            <a:off x="3263801" y="1148856"/>
                            <a:ext cx="491160" cy="34519"/>
                          </a:xfrm>
                          <a:custGeom>
                            <a:avLst/>
                            <a:gdLst/>
                            <a:ahLst/>
                            <a:cxnLst/>
                            <a:rect l="0" t="0" r="0" b="0"/>
                            <a:pathLst>
                              <a:path w="491160" h="34519">
                                <a:moveTo>
                                  <a:pt x="17247" y="0"/>
                                </a:moveTo>
                                <a:lnTo>
                                  <a:pt x="473913" y="0"/>
                                </a:lnTo>
                                <a:cubicBezTo>
                                  <a:pt x="483438" y="0"/>
                                  <a:pt x="491160" y="7734"/>
                                  <a:pt x="491160" y="17259"/>
                                </a:cubicBezTo>
                                <a:cubicBezTo>
                                  <a:pt x="491160" y="26797"/>
                                  <a:pt x="483438" y="34519"/>
                                  <a:pt x="473913" y="34519"/>
                                </a:cubicBezTo>
                                <a:lnTo>
                                  <a:pt x="17247" y="34519"/>
                                </a:lnTo>
                                <a:cubicBezTo>
                                  <a:pt x="7722" y="34519"/>
                                  <a:pt x="0" y="26797"/>
                                  <a:pt x="0" y="17259"/>
                                </a:cubicBez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42" name="Shape 542"/>
                        <wps:cNvSpPr/>
                        <wps:spPr>
                          <a:xfrm>
                            <a:off x="464857" y="2098702"/>
                            <a:ext cx="740524" cy="34519"/>
                          </a:xfrm>
                          <a:custGeom>
                            <a:avLst/>
                            <a:gdLst/>
                            <a:ahLst/>
                            <a:cxnLst/>
                            <a:rect l="0" t="0" r="0" b="0"/>
                            <a:pathLst>
                              <a:path w="740524" h="34519">
                                <a:moveTo>
                                  <a:pt x="17259" y="0"/>
                                </a:moveTo>
                                <a:lnTo>
                                  <a:pt x="723265" y="0"/>
                                </a:lnTo>
                                <a:cubicBezTo>
                                  <a:pt x="732803" y="0"/>
                                  <a:pt x="740524" y="7734"/>
                                  <a:pt x="740524" y="17272"/>
                                </a:cubicBezTo>
                                <a:cubicBezTo>
                                  <a:pt x="740524" y="26797"/>
                                  <a:pt x="732803" y="34519"/>
                                  <a:pt x="723265"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43" name="Shape 543"/>
                        <wps:cNvSpPr/>
                        <wps:spPr>
                          <a:xfrm>
                            <a:off x="3720449" y="1853831"/>
                            <a:ext cx="283045" cy="34519"/>
                          </a:xfrm>
                          <a:custGeom>
                            <a:avLst/>
                            <a:gdLst/>
                            <a:ahLst/>
                            <a:cxnLst/>
                            <a:rect l="0" t="0" r="0" b="0"/>
                            <a:pathLst>
                              <a:path w="283045" h="34519">
                                <a:moveTo>
                                  <a:pt x="17272" y="0"/>
                                </a:moveTo>
                                <a:lnTo>
                                  <a:pt x="265786" y="0"/>
                                </a:lnTo>
                                <a:cubicBezTo>
                                  <a:pt x="275324" y="0"/>
                                  <a:pt x="283045" y="7734"/>
                                  <a:pt x="283045" y="17272"/>
                                </a:cubicBezTo>
                                <a:cubicBezTo>
                                  <a:pt x="283045" y="26797"/>
                                  <a:pt x="275324" y="34519"/>
                                  <a:pt x="265786" y="34519"/>
                                </a:cubicBezTo>
                                <a:lnTo>
                                  <a:pt x="17272" y="34519"/>
                                </a:lnTo>
                                <a:cubicBezTo>
                                  <a:pt x="7734" y="34519"/>
                                  <a:pt x="0" y="26797"/>
                                  <a:pt x="0" y="17272"/>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44" name="Shape 544"/>
                        <wps:cNvSpPr/>
                        <wps:spPr>
                          <a:xfrm>
                            <a:off x="1640658" y="3489991"/>
                            <a:ext cx="34518" cy="243802"/>
                          </a:xfrm>
                          <a:custGeom>
                            <a:avLst/>
                            <a:gdLst/>
                            <a:ahLst/>
                            <a:cxnLst/>
                            <a:rect l="0" t="0" r="0" b="0"/>
                            <a:pathLst>
                              <a:path w="34518" h="243802">
                                <a:moveTo>
                                  <a:pt x="17259" y="0"/>
                                </a:moveTo>
                                <a:cubicBezTo>
                                  <a:pt x="26797" y="0"/>
                                  <a:pt x="34518" y="7722"/>
                                  <a:pt x="34518" y="17247"/>
                                </a:cubicBezTo>
                                <a:lnTo>
                                  <a:pt x="34518" y="226542"/>
                                </a:lnTo>
                                <a:cubicBezTo>
                                  <a:pt x="34518" y="236080"/>
                                  <a:pt x="26797" y="243802"/>
                                  <a:pt x="17259" y="243802"/>
                                </a:cubicBezTo>
                                <a:cubicBezTo>
                                  <a:pt x="7734" y="243802"/>
                                  <a:pt x="0" y="236080"/>
                                  <a:pt x="0" y="226542"/>
                                </a:cubicBezTo>
                                <a:lnTo>
                                  <a:pt x="0" y="17247"/>
                                </a:ln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45" name="Shape 545"/>
                        <wps:cNvSpPr/>
                        <wps:spPr>
                          <a:xfrm>
                            <a:off x="2105051" y="3489991"/>
                            <a:ext cx="34518" cy="243802"/>
                          </a:xfrm>
                          <a:custGeom>
                            <a:avLst/>
                            <a:gdLst/>
                            <a:ahLst/>
                            <a:cxnLst/>
                            <a:rect l="0" t="0" r="0" b="0"/>
                            <a:pathLst>
                              <a:path w="34518" h="243802">
                                <a:moveTo>
                                  <a:pt x="17259" y="0"/>
                                </a:moveTo>
                                <a:cubicBezTo>
                                  <a:pt x="26784" y="0"/>
                                  <a:pt x="34518" y="7722"/>
                                  <a:pt x="34518" y="17247"/>
                                </a:cubicBezTo>
                                <a:lnTo>
                                  <a:pt x="34518" y="226542"/>
                                </a:lnTo>
                                <a:cubicBezTo>
                                  <a:pt x="34518" y="236080"/>
                                  <a:pt x="26784" y="243802"/>
                                  <a:pt x="17259" y="243802"/>
                                </a:cubicBezTo>
                                <a:cubicBezTo>
                                  <a:pt x="7734" y="243802"/>
                                  <a:pt x="0" y="236080"/>
                                  <a:pt x="0" y="226542"/>
                                </a:cubicBezTo>
                                <a:lnTo>
                                  <a:pt x="0" y="17247"/>
                                </a:ln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46" name="Shape 546"/>
                        <wps:cNvSpPr/>
                        <wps:spPr>
                          <a:xfrm>
                            <a:off x="935590" y="3477050"/>
                            <a:ext cx="34518" cy="256743"/>
                          </a:xfrm>
                          <a:custGeom>
                            <a:avLst/>
                            <a:gdLst/>
                            <a:ahLst/>
                            <a:cxnLst/>
                            <a:rect l="0" t="0" r="0" b="0"/>
                            <a:pathLst>
                              <a:path w="34518" h="256743">
                                <a:moveTo>
                                  <a:pt x="17259" y="0"/>
                                </a:moveTo>
                                <a:cubicBezTo>
                                  <a:pt x="26797" y="0"/>
                                  <a:pt x="34518" y="7734"/>
                                  <a:pt x="34518" y="17272"/>
                                </a:cubicBezTo>
                                <a:lnTo>
                                  <a:pt x="34518" y="239484"/>
                                </a:lnTo>
                                <a:cubicBezTo>
                                  <a:pt x="34518" y="249022"/>
                                  <a:pt x="26797" y="256743"/>
                                  <a:pt x="17259" y="256743"/>
                                </a:cubicBezTo>
                                <a:cubicBezTo>
                                  <a:pt x="7734" y="256743"/>
                                  <a:pt x="0" y="249022"/>
                                  <a:pt x="0" y="239484"/>
                                </a:cubicBezTo>
                                <a:lnTo>
                                  <a:pt x="0" y="17272"/>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47" name="Shape 547"/>
                        <wps:cNvSpPr/>
                        <wps:spPr>
                          <a:xfrm>
                            <a:off x="3746307" y="692190"/>
                            <a:ext cx="469773" cy="34519"/>
                          </a:xfrm>
                          <a:custGeom>
                            <a:avLst/>
                            <a:gdLst/>
                            <a:ahLst/>
                            <a:cxnLst/>
                            <a:rect l="0" t="0" r="0" b="0"/>
                            <a:pathLst>
                              <a:path w="469773" h="34519">
                                <a:moveTo>
                                  <a:pt x="17259" y="0"/>
                                </a:moveTo>
                                <a:lnTo>
                                  <a:pt x="452514" y="0"/>
                                </a:lnTo>
                                <a:cubicBezTo>
                                  <a:pt x="462052" y="0"/>
                                  <a:pt x="469773" y="7747"/>
                                  <a:pt x="469773" y="17272"/>
                                </a:cubicBezTo>
                                <a:cubicBezTo>
                                  <a:pt x="469773" y="26797"/>
                                  <a:pt x="462052" y="34519"/>
                                  <a:pt x="452514" y="34519"/>
                                </a:cubicBezTo>
                                <a:lnTo>
                                  <a:pt x="17259" y="34519"/>
                                </a:lnTo>
                                <a:cubicBezTo>
                                  <a:pt x="7734" y="34519"/>
                                  <a:pt x="0" y="26797"/>
                                  <a:pt x="0" y="17272"/>
                                </a:cubicBezTo>
                                <a:cubicBezTo>
                                  <a:pt x="0" y="7747"/>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48" name="Shape 548"/>
                        <wps:cNvSpPr/>
                        <wps:spPr>
                          <a:xfrm>
                            <a:off x="1882590" y="218146"/>
                            <a:ext cx="34518" cy="260045"/>
                          </a:xfrm>
                          <a:custGeom>
                            <a:avLst/>
                            <a:gdLst/>
                            <a:ahLst/>
                            <a:cxnLst/>
                            <a:rect l="0" t="0" r="0" b="0"/>
                            <a:pathLst>
                              <a:path w="34518" h="260045">
                                <a:moveTo>
                                  <a:pt x="17259" y="0"/>
                                </a:moveTo>
                                <a:cubicBezTo>
                                  <a:pt x="26784" y="0"/>
                                  <a:pt x="34518" y="7734"/>
                                  <a:pt x="34518" y="17272"/>
                                </a:cubicBezTo>
                                <a:lnTo>
                                  <a:pt x="34518" y="242786"/>
                                </a:lnTo>
                                <a:cubicBezTo>
                                  <a:pt x="34518" y="252324"/>
                                  <a:pt x="26784" y="260045"/>
                                  <a:pt x="17259" y="260045"/>
                                </a:cubicBezTo>
                                <a:cubicBezTo>
                                  <a:pt x="7734" y="260045"/>
                                  <a:pt x="0" y="252324"/>
                                  <a:pt x="0" y="242786"/>
                                </a:cubicBezTo>
                                <a:lnTo>
                                  <a:pt x="0" y="17272"/>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49" name="Shape 549"/>
                        <wps:cNvSpPr/>
                        <wps:spPr>
                          <a:xfrm>
                            <a:off x="3505052" y="11"/>
                            <a:ext cx="34506" cy="948563"/>
                          </a:xfrm>
                          <a:custGeom>
                            <a:avLst/>
                            <a:gdLst/>
                            <a:ahLst/>
                            <a:cxnLst/>
                            <a:rect l="0" t="0" r="0" b="0"/>
                            <a:pathLst>
                              <a:path w="34506" h="948563">
                                <a:moveTo>
                                  <a:pt x="17259" y="0"/>
                                </a:moveTo>
                                <a:cubicBezTo>
                                  <a:pt x="26784" y="0"/>
                                  <a:pt x="34506" y="7722"/>
                                  <a:pt x="34506" y="17247"/>
                                </a:cubicBezTo>
                                <a:lnTo>
                                  <a:pt x="34506" y="931316"/>
                                </a:lnTo>
                                <a:cubicBezTo>
                                  <a:pt x="34506" y="940841"/>
                                  <a:pt x="26784" y="948563"/>
                                  <a:pt x="17259" y="948563"/>
                                </a:cubicBezTo>
                                <a:cubicBezTo>
                                  <a:pt x="7722" y="948563"/>
                                  <a:pt x="0" y="940841"/>
                                  <a:pt x="0" y="931316"/>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50" name="Shape 550"/>
                        <wps:cNvSpPr/>
                        <wps:spPr>
                          <a:xfrm>
                            <a:off x="4194497" y="2082158"/>
                            <a:ext cx="252667" cy="34519"/>
                          </a:xfrm>
                          <a:custGeom>
                            <a:avLst/>
                            <a:gdLst/>
                            <a:ahLst/>
                            <a:cxnLst/>
                            <a:rect l="0" t="0" r="0" b="0"/>
                            <a:pathLst>
                              <a:path w="252667" h="34519">
                                <a:moveTo>
                                  <a:pt x="17247" y="0"/>
                                </a:moveTo>
                                <a:lnTo>
                                  <a:pt x="235407" y="0"/>
                                </a:lnTo>
                                <a:cubicBezTo>
                                  <a:pt x="244945" y="0"/>
                                  <a:pt x="252667" y="7747"/>
                                  <a:pt x="252667" y="17272"/>
                                </a:cubicBezTo>
                                <a:cubicBezTo>
                                  <a:pt x="252667" y="26797"/>
                                  <a:pt x="244945" y="34519"/>
                                  <a:pt x="235407" y="34519"/>
                                </a:cubicBezTo>
                                <a:lnTo>
                                  <a:pt x="17247" y="34519"/>
                                </a:lnTo>
                                <a:cubicBezTo>
                                  <a:pt x="7722" y="34519"/>
                                  <a:pt x="0" y="26797"/>
                                  <a:pt x="0" y="17272"/>
                                </a:cubicBezTo>
                                <a:cubicBezTo>
                                  <a:pt x="0" y="7747"/>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51" name="Shape 551"/>
                        <wps:cNvSpPr/>
                        <wps:spPr>
                          <a:xfrm>
                            <a:off x="3968983" y="2323185"/>
                            <a:ext cx="478181" cy="34518"/>
                          </a:xfrm>
                          <a:custGeom>
                            <a:avLst/>
                            <a:gdLst/>
                            <a:ahLst/>
                            <a:cxnLst/>
                            <a:rect l="0" t="0" r="0" b="0"/>
                            <a:pathLst>
                              <a:path w="478181" h="34518">
                                <a:moveTo>
                                  <a:pt x="17247" y="0"/>
                                </a:moveTo>
                                <a:lnTo>
                                  <a:pt x="460921" y="0"/>
                                </a:lnTo>
                                <a:cubicBezTo>
                                  <a:pt x="470459" y="0"/>
                                  <a:pt x="478181" y="7734"/>
                                  <a:pt x="478181" y="17272"/>
                                </a:cubicBezTo>
                                <a:cubicBezTo>
                                  <a:pt x="478181" y="26797"/>
                                  <a:pt x="470459" y="34518"/>
                                  <a:pt x="460921" y="34518"/>
                                </a:cubicBezTo>
                                <a:lnTo>
                                  <a:pt x="17247" y="34518"/>
                                </a:lnTo>
                                <a:cubicBezTo>
                                  <a:pt x="7722" y="34518"/>
                                  <a:pt x="0" y="26797"/>
                                  <a:pt x="0" y="17272"/>
                                </a:cubicBez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52" name="Shape 552"/>
                        <wps:cNvSpPr/>
                        <wps:spPr>
                          <a:xfrm>
                            <a:off x="464852" y="10"/>
                            <a:ext cx="34519" cy="478180"/>
                          </a:xfrm>
                          <a:custGeom>
                            <a:avLst/>
                            <a:gdLst/>
                            <a:ahLst/>
                            <a:cxnLst/>
                            <a:rect l="0" t="0" r="0" b="0"/>
                            <a:pathLst>
                              <a:path w="34519" h="478180">
                                <a:moveTo>
                                  <a:pt x="17259" y="0"/>
                                </a:moveTo>
                                <a:cubicBezTo>
                                  <a:pt x="26797" y="0"/>
                                  <a:pt x="34519" y="7722"/>
                                  <a:pt x="34519" y="17247"/>
                                </a:cubicBezTo>
                                <a:lnTo>
                                  <a:pt x="34519" y="460921"/>
                                </a:lnTo>
                                <a:cubicBezTo>
                                  <a:pt x="34519" y="470459"/>
                                  <a:pt x="26797" y="478180"/>
                                  <a:pt x="17259" y="478180"/>
                                </a:cubicBezTo>
                                <a:cubicBezTo>
                                  <a:pt x="7734" y="478180"/>
                                  <a:pt x="0" y="470459"/>
                                  <a:pt x="0" y="460921"/>
                                </a:cubicBezTo>
                                <a:lnTo>
                                  <a:pt x="0" y="17247"/>
                                </a:ln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53" name="Shape 553"/>
                        <wps:cNvSpPr/>
                        <wps:spPr>
                          <a:xfrm>
                            <a:off x="4194497" y="3015472"/>
                            <a:ext cx="252667" cy="34518"/>
                          </a:xfrm>
                          <a:custGeom>
                            <a:avLst/>
                            <a:gdLst/>
                            <a:ahLst/>
                            <a:cxnLst/>
                            <a:rect l="0" t="0" r="0" b="0"/>
                            <a:pathLst>
                              <a:path w="252667" h="34518">
                                <a:moveTo>
                                  <a:pt x="17247" y="0"/>
                                </a:moveTo>
                                <a:lnTo>
                                  <a:pt x="235407" y="0"/>
                                </a:lnTo>
                                <a:cubicBezTo>
                                  <a:pt x="244945" y="0"/>
                                  <a:pt x="252667" y="7734"/>
                                  <a:pt x="252667" y="17272"/>
                                </a:cubicBezTo>
                                <a:cubicBezTo>
                                  <a:pt x="252667" y="26797"/>
                                  <a:pt x="244945" y="34518"/>
                                  <a:pt x="235407" y="34518"/>
                                </a:cubicBezTo>
                                <a:lnTo>
                                  <a:pt x="17247" y="34518"/>
                                </a:lnTo>
                                <a:cubicBezTo>
                                  <a:pt x="7722" y="34518"/>
                                  <a:pt x="0" y="26797"/>
                                  <a:pt x="0" y="17272"/>
                                </a:cubicBez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54" name="Shape 554"/>
                        <wps:cNvSpPr/>
                        <wps:spPr>
                          <a:xfrm>
                            <a:off x="4194497" y="3477050"/>
                            <a:ext cx="252667" cy="34518"/>
                          </a:xfrm>
                          <a:custGeom>
                            <a:avLst/>
                            <a:gdLst/>
                            <a:ahLst/>
                            <a:cxnLst/>
                            <a:rect l="0" t="0" r="0" b="0"/>
                            <a:pathLst>
                              <a:path w="252667" h="34518">
                                <a:moveTo>
                                  <a:pt x="17247" y="0"/>
                                </a:moveTo>
                                <a:lnTo>
                                  <a:pt x="235407" y="0"/>
                                </a:lnTo>
                                <a:cubicBezTo>
                                  <a:pt x="244945" y="0"/>
                                  <a:pt x="252667" y="7734"/>
                                  <a:pt x="252667" y="17272"/>
                                </a:cubicBezTo>
                                <a:cubicBezTo>
                                  <a:pt x="252667" y="26797"/>
                                  <a:pt x="244945" y="34518"/>
                                  <a:pt x="235407" y="34518"/>
                                </a:cubicBezTo>
                                <a:lnTo>
                                  <a:pt x="17247" y="34518"/>
                                </a:lnTo>
                                <a:cubicBezTo>
                                  <a:pt x="7722" y="34518"/>
                                  <a:pt x="0" y="26797"/>
                                  <a:pt x="0" y="17272"/>
                                </a:cubicBez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55" name="Shape 555"/>
                        <wps:cNvSpPr/>
                        <wps:spPr>
                          <a:xfrm>
                            <a:off x="3029212" y="3947800"/>
                            <a:ext cx="34506" cy="478181"/>
                          </a:xfrm>
                          <a:custGeom>
                            <a:avLst/>
                            <a:gdLst/>
                            <a:ahLst/>
                            <a:cxnLst/>
                            <a:rect l="0" t="0" r="0" b="0"/>
                            <a:pathLst>
                              <a:path w="34506" h="478181">
                                <a:moveTo>
                                  <a:pt x="17259" y="0"/>
                                </a:moveTo>
                                <a:cubicBezTo>
                                  <a:pt x="26784" y="0"/>
                                  <a:pt x="34506" y="7722"/>
                                  <a:pt x="34506" y="17247"/>
                                </a:cubicBezTo>
                                <a:lnTo>
                                  <a:pt x="34506" y="460921"/>
                                </a:lnTo>
                                <a:cubicBezTo>
                                  <a:pt x="34506" y="470459"/>
                                  <a:pt x="26784" y="478181"/>
                                  <a:pt x="17259" y="478181"/>
                                </a:cubicBezTo>
                                <a:cubicBezTo>
                                  <a:pt x="7722" y="478181"/>
                                  <a:pt x="0" y="470459"/>
                                  <a:pt x="0" y="460921"/>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56" name="Shape 556"/>
                        <wps:cNvSpPr/>
                        <wps:spPr>
                          <a:xfrm>
                            <a:off x="3029212" y="5"/>
                            <a:ext cx="34506" cy="239738"/>
                          </a:xfrm>
                          <a:custGeom>
                            <a:avLst/>
                            <a:gdLst/>
                            <a:ahLst/>
                            <a:cxnLst/>
                            <a:rect l="0" t="0" r="0" b="0"/>
                            <a:pathLst>
                              <a:path w="34506" h="239738">
                                <a:moveTo>
                                  <a:pt x="17259" y="0"/>
                                </a:moveTo>
                                <a:cubicBezTo>
                                  <a:pt x="26784" y="0"/>
                                  <a:pt x="34506" y="7722"/>
                                  <a:pt x="34506" y="17247"/>
                                </a:cubicBezTo>
                                <a:lnTo>
                                  <a:pt x="34506" y="222491"/>
                                </a:lnTo>
                                <a:cubicBezTo>
                                  <a:pt x="34506" y="232016"/>
                                  <a:pt x="26784" y="239738"/>
                                  <a:pt x="17259" y="239738"/>
                                </a:cubicBezTo>
                                <a:cubicBezTo>
                                  <a:pt x="7722" y="239738"/>
                                  <a:pt x="0" y="232016"/>
                                  <a:pt x="0" y="222491"/>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57" name="Shape 557"/>
                        <wps:cNvSpPr/>
                        <wps:spPr>
                          <a:xfrm>
                            <a:off x="1405192" y="5"/>
                            <a:ext cx="34518" cy="239738"/>
                          </a:xfrm>
                          <a:custGeom>
                            <a:avLst/>
                            <a:gdLst/>
                            <a:ahLst/>
                            <a:cxnLst/>
                            <a:rect l="0" t="0" r="0" b="0"/>
                            <a:pathLst>
                              <a:path w="34518" h="239738">
                                <a:moveTo>
                                  <a:pt x="17259" y="0"/>
                                </a:moveTo>
                                <a:cubicBezTo>
                                  <a:pt x="26784" y="0"/>
                                  <a:pt x="34518" y="7722"/>
                                  <a:pt x="34518" y="17247"/>
                                </a:cubicBezTo>
                                <a:lnTo>
                                  <a:pt x="34518" y="222491"/>
                                </a:lnTo>
                                <a:cubicBezTo>
                                  <a:pt x="34518" y="232016"/>
                                  <a:pt x="26784" y="239738"/>
                                  <a:pt x="17259" y="239738"/>
                                </a:cubicBezTo>
                                <a:cubicBezTo>
                                  <a:pt x="7734" y="239738"/>
                                  <a:pt x="0" y="232016"/>
                                  <a:pt x="0" y="222491"/>
                                </a:cubicBezTo>
                                <a:lnTo>
                                  <a:pt x="0" y="17247"/>
                                </a:ln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58" name="Shape 558"/>
                        <wps:cNvSpPr/>
                        <wps:spPr>
                          <a:xfrm>
                            <a:off x="1180232" y="3717314"/>
                            <a:ext cx="34518" cy="264998"/>
                          </a:xfrm>
                          <a:custGeom>
                            <a:avLst/>
                            <a:gdLst/>
                            <a:ahLst/>
                            <a:cxnLst/>
                            <a:rect l="0" t="0" r="0" b="0"/>
                            <a:pathLst>
                              <a:path w="34518" h="264998">
                                <a:moveTo>
                                  <a:pt x="17259" y="0"/>
                                </a:moveTo>
                                <a:cubicBezTo>
                                  <a:pt x="26797" y="0"/>
                                  <a:pt x="34518" y="7722"/>
                                  <a:pt x="34518" y="17247"/>
                                </a:cubicBezTo>
                                <a:lnTo>
                                  <a:pt x="34518" y="247739"/>
                                </a:lnTo>
                                <a:cubicBezTo>
                                  <a:pt x="34518" y="257277"/>
                                  <a:pt x="26797" y="264998"/>
                                  <a:pt x="17259" y="264998"/>
                                </a:cubicBezTo>
                                <a:cubicBezTo>
                                  <a:pt x="7734" y="264998"/>
                                  <a:pt x="0" y="257277"/>
                                  <a:pt x="0" y="247739"/>
                                </a:cubicBezTo>
                                <a:lnTo>
                                  <a:pt x="0" y="17247"/>
                                </a:ln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59" name="Shape 559"/>
                        <wps:cNvSpPr/>
                        <wps:spPr>
                          <a:xfrm>
                            <a:off x="464852" y="3477050"/>
                            <a:ext cx="505257" cy="34518"/>
                          </a:xfrm>
                          <a:custGeom>
                            <a:avLst/>
                            <a:gdLst/>
                            <a:ahLst/>
                            <a:cxnLst/>
                            <a:rect l="0" t="0" r="0" b="0"/>
                            <a:pathLst>
                              <a:path w="505257" h="34518">
                                <a:moveTo>
                                  <a:pt x="17259" y="0"/>
                                </a:moveTo>
                                <a:lnTo>
                                  <a:pt x="487998" y="0"/>
                                </a:lnTo>
                                <a:cubicBezTo>
                                  <a:pt x="497535" y="0"/>
                                  <a:pt x="505257" y="7734"/>
                                  <a:pt x="505257" y="17272"/>
                                </a:cubicBezTo>
                                <a:cubicBezTo>
                                  <a:pt x="505257" y="26797"/>
                                  <a:pt x="497535" y="34518"/>
                                  <a:pt x="487998" y="34518"/>
                                </a:cubicBezTo>
                                <a:lnTo>
                                  <a:pt x="17259" y="34518"/>
                                </a:lnTo>
                                <a:cubicBezTo>
                                  <a:pt x="7734" y="34518"/>
                                  <a:pt x="0" y="26797"/>
                                  <a:pt x="0" y="17272"/>
                                </a:cubicBez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60" name="Shape 560"/>
                        <wps:cNvSpPr/>
                        <wps:spPr>
                          <a:xfrm>
                            <a:off x="713377" y="3717308"/>
                            <a:ext cx="34519" cy="708673"/>
                          </a:xfrm>
                          <a:custGeom>
                            <a:avLst/>
                            <a:gdLst/>
                            <a:ahLst/>
                            <a:cxnLst/>
                            <a:rect l="0" t="0" r="0" b="0"/>
                            <a:pathLst>
                              <a:path w="34519" h="708673">
                                <a:moveTo>
                                  <a:pt x="17259" y="0"/>
                                </a:moveTo>
                                <a:cubicBezTo>
                                  <a:pt x="26784" y="0"/>
                                  <a:pt x="34519" y="7734"/>
                                  <a:pt x="34519" y="17259"/>
                                </a:cubicBezTo>
                                <a:lnTo>
                                  <a:pt x="34519" y="691413"/>
                                </a:lnTo>
                                <a:cubicBezTo>
                                  <a:pt x="34519" y="700951"/>
                                  <a:pt x="26784" y="708673"/>
                                  <a:pt x="17259" y="708673"/>
                                </a:cubicBezTo>
                                <a:cubicBezTo>
                                  <a:pt x="7734" y="708673"/>
                                  <a:pt x="0" y="700951"/>
                                  <a:pt x="0" y="691413"/>
                                </a:cubicBezTo>
                                <a:lnTo>
                                  <a:pt x="0" y="17259"/>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61" name="Shape 561"/>
                        <wps:cNvSpPr/>
                        <wps:spPr>
                          <a:xfrm>
                            <a:off x="21184" y="3947800"/>
                            <a:ext cx="489039" cy="478181"/>
                          </a:xfrm>
                          <a:custGeom>
                            <a:avLst/>
                            <a:gdLst/>
                            <a:ahLst/>
                            <a:cxnLst/>
                            <a:rect l="0" t="0" r="0" b="0"/>
                            <a:pathLst>
                              <a:path w="489039" h="478181">
                                <a:moveTo>
                                  <a:pt x="17259" y="0"/>
                                </a:moveTo>
                                <a:lnTo>
                                  <a:pt x="471780" y="0"/>
                                </a:lnTo>
                                <a:cubicBezTo>
                                  <a:pt x="481305" y="0"/>
                                  <a:pt x="489039" y="7722"/>
                                  <a:pt x="489039" y="17247"/>
                                </a:cubicBezTo>
                                <a:lnTo>
                                  <a:pt x="489039" y="460921"/>
                                </a:lnTo>
                                <a:cubicBezTo>
                                  <a:pt x="489039" y="470459"/>
                                  <a:pt x="481305" y="478181"/>
                                  <a:pt x="471780" y="478181"/>
                                </a:cubicBezTo>
                                <a:cubicBezTo>
                                  <a:pt x="462242" y="478181"/>
                                  <a:pt x="454520" y="470459"/>
                                  <a:pt x="454520" y="460921"/>
                                </a:cubicBezTo>
                                <a:lnTo>
                                  <a:pt x="454520" y="34506"/>
                                </a:lnTo>
                                <a:lnTo>
                                  <a:pt x="17259" y="34506"/>
                                </a:lnTo>
                                <a:cubicBezTo>
                                  <a:pt x="7722" y="34506"/>
                                  <a:pt x="0" y="26784"/>
                                  <a:pt x="0" y="17247"/>
                                </a:cubicBez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62" name="Shape 562"/>
                        <wps:cNvSpPr/>
                        <wps:spPr>
                          <a:xfrm>
                            <a:off x="248444" y="4191984"/>
                            <a:ext cx="34519" cy="219177"/>
                          </a:xfrm>
                          <a:custGeom>
                            <a:avLst/>
                            <a:gdLst/>
                            <a:ahLst/>
                            <a:cxnLst/>
                            <a:rect l="0" t="0" r="0" b="0"/>
                            <a:pathLst>
                              <a:path w="34519" h="219177">
                                <a:moveTo>
                                  <a:pt x="17259" y="0"/>
                                </a:moveTo>
                                <a:cubicBezTo>
                                  <a:pt x="26797" y="0"/>
                                  <a:pt x="34519" y="7734"/>
                                  <a:pt x="34519" y="17259"/>
                                </a:cubicBezTo>
                                <a:lnTo>
                                  <a:pt x="34519" y="201917"/>
                                </a:lnTo>
                                <a:cubicBezTo>
                                  <a:pt x="34519" y="211455"/>
                                  <a:pt x="26797" y="219177"/>
                                  <a:pt x="17259" y="219177"/>
                                </a:cubicBezTo>
                                <a:cubicBezTo>
                                  <a:pt x="7734" y="219177"/>
                                  <a:pt x="0" y="211455"/>
                                  <a:pt x="0" y="201917"/>
                                </a:cubicBezTo>
                                <a:lnTo>
                                  <a:pt x="0" y="17259"/>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63" name="Shape 563"/>
                        <wps:cNvSpPr/>
                        <wps:spPr>
                          <a:xfrm>
                            <a:off x="248439" y="3016477"/>
                            <a:ext cx="489801" cy="34518"/>
                          </a:xfrm>
                          <a:custGeom>
                            <a:avLst/>
                            <a:gdLst/>
                            <a:ahLst/>
                            <a:cxnLst/>
                            <a:rect l="0" t="0" r="0" b="0"/>
                            <a:pathLst>
                              <a:path w="489801" h="34518">
                                <a:moveTo>
                                  <a:pt x="17259" y="0"/>
                                </a:moveTo>
                                <a:lnTo>
                                  <a:pt x="472542" y="0"/>
                                </a:lnTo>
                                <a:cubicBezTo>
                                  <a:pt x="482067" y="0"/>
                                  <a:pt x="489801" y="7734"/>
                                  <a:pt x="489801" y="17259"/>
                                </a:cubicBezTo>
                                <a:cubicBezTo>
                                  <a:pt x="489801" y="26797"/>
                                  <a:pt x="482067" y="34518"/>
                                  <a:pt x="472542" y="34518"/>
                                </a:cubicBezTo>
                                <a:lnTo>
                                  <a:pt x="17259" y="34518"/>
                                </a:lnTo>
                                <a:cubicBezTo>
                                  <a:pt x="7734" y="34518"/>
                                  <a:pt x="0" y="26797"/>
                                  <a:pt x="0" y="17259"/>
                                </a:cubicBez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64" name="Shape 564"/>
                        <wps:cNvSpPr/>
                        <wps:spPr>
                          <a:xfrm>
                            <a:off x="21189" y="1394125"/>
                            <a:ext cx="726707" cy="34519"/>
                          </a:xfrm>
                          <a:custGeom>
                            <a:avLst/>
                            <a:gdLst/>
                            <a:ahLst/>
                            <a:cxnLst/>
                            <a:rect l="0" t="0" r="0" b="0"/>
                            <a:pathLst>
                              <a:path w="726707" h="34519">
                                <a:moveTo>
                                  <a:pt x="17259" y="0"/>
                                </a:moveTo>
                                <a:lnTo>
                                  <a:pt x="709447" y="0"/>
                                </a:lnTo>
                                <a:cubicBezTo>
                                  <a:pt x="718972" y="0"/>
                                  <a:pt x="726707" y="7734"/>
                                  <a:pt x="726707" y="17272"/>
                                </a:cubicBezTo>
                                <a:cubicBezTo>
                                  <a:pt x="726707" y="26797"/>
                                  <a:pt x="718972" y="34519"/>
                                  <a:pt x="709447"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65" name="Shape 565"/>
                        <wps:cNvSpPr/>
                        <wps:spPr>
                          <a:xfrm>
                            <a:off x="21189" y="692187"/>
                            <a:ext cx="726707" cy="1191908"/>
                          </a:xfrm>
                          <a:custGeom>
                            <a:avLst/>
                            <a:gdLst/>
                            <a:ahLst/>
                            <a:cxnLst/>
                            <a:rect l="0" t="0" r="0" b="0"/>
                            <a:pathLst>
                              <a:path w="726707" h="1191908">
                                <a:moveTo>
                                  <a:pt x="709447" y="0"/>
                                </a:moveTo>
                                <a:cubicBezTo>
                                  <a:pt x="718972" y="0"/>
                                  <a:pt x="726707" y="7747"/>
                                  <a:pt x="726707" y="17272"/>
                                </a:cubicBezTo>
                                <a:lnTo>
                                  <a:pt x="726707" y="1174661"/>
                                </a:lnTo>
                                <a:cubicBezTo>
                                  <a:pt x="726707" y="1184186"/>
                                  <a:pt x="718972" y="1191908"/>
                                  <a:pt x="709447" y="1191908"/>
                                </a:cubicBezTo>
                                <a:lnTo>
                                  <a:pt x="470548" y="1191908"/>
                                </a:lnTo>
                                <a:cubicBezTo>
                                  <a:pt x="461023" y="1191908"/>
                                  <a:pt x="453301" y="1184186"/>
                                  <a:pt x="453301" y="1174661"/>
                                </a:cubicBezTo>
                                <a:lnTo>
                                  <a:pt x="453301" y="966673"/>
                                </a:lnTo>
                                <a:lnTo>
                                  <a:pt x="17259" y="966673"/>
                                </a:lnTo>
                                <a:cubicBezTo>
                                  <a:pt x="7722" y="966673"/>
                                  <a:pt x="0" y="958939"/>
                                  <a:pt x="0" y="949401"/>
                                </a:cubicBezTo>
                                <a:cubicBezTo>
                                  <a:pt x="0" y="939876"/>
                                  <a:pt x="7722" y="932155"/>
                                  <a:pt x="17259" y="932155"/>
                                </a:cubicBezTo>
                                <a:lnTo>
                                  <a:pt x="470548" y="932155"/>
                                </a:lnTo>
                                <a:cubicBezTo>
                                  <a:pt x="480085" y="932155"/>
                                  <a:pt x="487820" y="939876"/>
                                  <a:pt x="487820" y="949401"/>
                                </a:cubicBezTo>
                                <a:lnTo>
                                  <a:pt x="487820" y="1157389"/>
                                </a:lnTo>
                                <a:lnTo>
                                  <a:pt x="692188" y="1157389"/>
                                </a:lnTo>
                                <a:lnTo>
                                  <a:pt x="692188" y="17272"/>
                                </a:lnTo>
                                <a:cubicBezTo>
                                  <a:pt x="692188" y="7747"/>
                                  <a:pt x="699922" y="0"/>
                                  <a:pt x="7094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66" name="Shape 566"/>
                        <wps:cNvSpPr/>
                        <wps:spPr>
                          <a:xfrm>
                            <a:off x="21186" y="927499"/>
                            <a:ext cx="252667" cy="34519"/>
                          </a:xfrm>
                          <a:custGeom>
                            <a:avLst/>
                            <a:gdLst/>
                            <a:ahLst/>
                            <a:cxnLst/>
                            <a:rect l="0" t="0" r="0" b="0"/>
                            <a:pathLst>
                              <a:path w="252667" h="34519">
                                <a:moveTo>
                                  <a:pt x="17259" y="0"/>
                                </a:moveTo>
                                <a:lnTo>
                                  <a:pt x="235407" y="0"/>
                                </a:lnTo>
                                <a:cubicBezTo>
                                  <a:pt x="244945" y="0"/>
                                  <a:pt x="252667" y="7734"/>
                                  <a:pt x="252667" y="17272"/>
                                </a:cubicBezTo>
                                <a:cubicBezTo>
                                  <a:pt x="252667" y="26797"/>
                                  <a:pt x="244945" y="34519"/>
                                  <a:pt x="235407"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67" name="Shape 567"/>
                        <wps:cNvSpPr/>
                        <wps:spPr>
                          <a:xfrm>
                            <a:off x="21186" y="231084"/>
                            <a:ext cx="252667" cy="34519"/>
                          </a:xfrm>
                          <a:custGeom>
                            <a:avLst/>
                            <a:gdLst/>
                            <a:ahLst/>
                            <a:cxnLst/>
                            <a:rect l="0" t="0" r="0" b="0"/>
                            <a:pathLst>
                              <a:path w="252667" h="34519">
                                <a:moveTo>
                                  <a:pt x="17259" y="0"/>
                                </a:moveTo>
                                <a:lnTo>
                                  <a:pt x="235407" y="0"/>
                                </a:lnTo>
                                <a:cubicBezTo>
                                  <a:pt x="244945" y="0"/>
                                  <a:pt x="252667" y="7734"/>
                                  <a:pt x="252667" y="17259"/>
                                </a:cubicBezTo>
                                <a:cubicBezTo>
                                  <a:pt x="252667" y="26797"/>
                                  <a:pt x="244945" y="34519"/>
                                  <a:pt x="235407" y="34519"/>
                                </a:cubicBezTo>
                                <a:lnTo>
                                  <a:pt x="17259" y="34519"/>
                                </a:lnTo>
                                <a:cubicBezTo>
                                  <a:pt x="7722" y="34519"/>
                                  <a:pt x="0" y="26797"/>
                                  <a:pt x="0" y="17259"/>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68" name="Shape 568"/>
                        <wps:cNvSpPr/>
                        <wps:spPr>
                          <a:xfrm>
                            <a:off x="236957" y="692190"/>
                            <a:ext cx="249492" cy="34519"/>
                          </a:xfrm>
                          <a:custGeom>
                            <a:avLst/>
                            <a:gdLst/>
                            <a:ahLst/>
                            <a:cxnLst/>
                            <a:rect l="0" t="0" r="0" b="0"/>
                            <a:pathLst>
                              <a:path w="249492" h="34519">
                                <a:moveTo>
                                  <a:pt x="17259" y="0"/>
                                </a:moveTo>
                                <a:lnTo>
                                  <a:pt x="232232" y="0"/>
                                </a:lnTo>
                                <a:cubicBezTo>
                                  <a:pt x="241757" y="0"/>
                                  <a:pt x="249492" y="7747"/>
                                  <a:pt x="249492" y="17272"/>
                                </a:cubicBezTo>
                                <a:cubicBezTo>
                                  <a:pt x="249492" y="26797"/>
                                  <a:pt x="241757" y="34519"/>
                                  <a:pt x="232232" y="34519"/>
                                </a:cubicBezTo>
                                <a:lnTo>
                                  <a:pt x="17259" y="34519"/>
                                </a:lnTo>
                                <a:cubicBezTo>
                                  <a:pt x="7722" y="34519"/>
                                  <a:pt x="0" y="26797"/>
                                  <a:pt x="0" y="17272"/>
                                </a:cubicBezTo>
                                <a:cubicBezTo>
                                  <a:pt x="0" y="7747"/>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569" name="Shape 569"/>
                        <wps:cNvSpPr/>
                        <wps:spPr>
                          <a:xfrm>
                            <a:off x="236957" y="443672"/>
                            <a:ext cx="249492" cy="34519"/>
                          </a:xfrm>
                          <a:custGeom>
                            <a:avLst/>
                            <a:gdLst/>
                            <a:ahLst/>
                            <a:cxnLst/>
                            <a:rect l="0" t="0" r="0" b="0"/>
                            <a:pathLst>
                              <a:path w="249492" h="34519">
                                <a:moveTo>
                                  <a:pt x="17259" y="0"/>
                                </a:moveTo>
                                <a:lnTo>
                                  <a:pt x="232232" y="0"/>
                                </a:lnTo>
                                <a:cubicBezTo>
                                  <a:pt x="241757" y="0"/>
                                  <a:pt x="249492" y="7734"/>
                                  <a:pt x="249492" y="17259"/>
                                </a:cubicBezTo>
                                <a:cubicBezTo>
                                  <a:pt x="249492" y="26797"/>
                                  <a:pt x="241757" y="34519"/>
                                  <a:pt x="232232" y="34519"/>
                                </a:cubicBezTo>
                                <a:lnTo>
                                  <a:pt x="17259" y="34519"/>
                                </a:lnTo>
                                <a:cubicBezTo>
                                  <a:pt x="7722" y="34519"/>
                                  <a:pt x="0" y="26797"/>
                                  <a:pt x="0" y="17259"/>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71238" name="Shape 71238"/>
                        <wps:cNvSpPr/>
                        <wps:spPr>
                          <a:xfrm>
                            <a:off x="0" y="4677478"/>
                            <a:ext cx="4432707" cy="38100"/>
                          </a:xfrm>
                          <a:custGeom>
                            <a:avLst/>
                            <a:gdLst/>
                            <a:ahLst/>
                            <a:cxnLst/>
                            <a:rect l="0" t="0" r="0" b="0"/>
                            <a:pathLst>
                              <a:path w="4432707" h="38100">
                                <a:moveTo>
                                  <a:pt x="0" y="0"/>
                                </a:moveTo>
                                <a:lnTo>
                                  <a:pt x="4432707" y="0"/>
                                </a:lnTo>
                                <a:lnTo>
                                  <a:pt x="4432707" y="38100"/>
                                </a:lnTo>
                                <a:lnTo>
                                  <a:pt x="0" y="38100"/>
                                </a:lnTo>
                                <a:lnTo>
                                  <a:pt x="0" y="0"/>
                                </a:lnTo>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576" name="Shape 576"/>
                        <wps:cNvSpPr/>
                        <wps:spPr>
                          <a:xfrm>
                            <a:off x="1865380" y="1416517"/>
                            <a:ext cx="368795" cy="737590"/>
                          </a:xfrm>
                          <a:custGeom>
                            <a:avLst/>
                            <a:gdLst/>
                            <a:ahLst/>
                            <a:cxnLst/>
                            <a:rect l="0" t="0" r="0" b="0"/>
                            <a:pathLst>
                              <a:path w="368795" h="737590">
                                <a:moveTo>
                                  <a:pt x="368795" y="0"/>
                                </a:moveTo>
                                <a:lnTo>
                                  <a:pt x="368795" y="114490"/>
                                </a:lnTo>
                                <a:cubicBezTo>
                                  <a:pt x="351231" y="114490"/>
                                  <a:pt x="334099" y="116268"/>
                                  <a:pt x="317551" y="119659"/>
                                </a:cubicBezTo>
                                <a:cubicBezTo>
                                  <a:pt x="309270" y="121348"/>
                                  <a:pt x="301142" y="123457"/>
                                  <a:pt x="293179" y="125920"/>
                                </a:cubicBezTo>
                                <a:cubicBezTo>
                                  <a:pt x="289192" y="127165"/>
                                  <a:pt x="285255" y="128499"/>
                                  <a:pt x="281356" y="129921"/>
                                </a:cubicBezTo>
                                <a:cubicBezTo>
                                  <a:pt x="269672" y="134201"/>
                                  <a:pt x="258382" y="139319"/>
                                  <a:pt x="247574" y="145174"/>
                                </a:cubicBezTo>
                                <a:cubicBezTo>
                                  <a:pt x="236766" y="151054"/>
                                  <a:pt x="226428" y="157696"/>
                                  <a:pt x="216637" y="165011"/>
                                </a:cubicBezTo>
                                <a:cubicBezTo>
                                  <a:pt x="210109" y="169900"/>
                                  <a:pt x="203835" y="175082"/>
                                  <a:pt x="197802" y="180556"/>
                                </a:cubicBezTo>
                                <a:cubicBezTo>
                                  <a:pt x="191783" y="186030"/>
                                  <a:pt x="186030" y="191783"/>
                                  <a:pt x="180556" y="197802"/>
                                </a:cubicBezTo>
                                <a:cubicBezTo>
                                  <a:pt x="139510" y="242976"/>
                                  <a:pt x="114490" y="302958"/>
                                  <a:pt x="114490" y="368795"/>
                                </a:cubicBezTo>
                                <a:cubicBezTo>
                                  <a:pt x="114490" y="434619"/>
                                  <a:pt x="139510" y="494627"/>
                                  <a:pt x="180556" y="539788"/>
                                </a:cubicBezTo>
                                <a:cubicBezTo>
                                  <a:pt x="186030" y="545808"/>
                                  <a:pt x="191783" y="551561"/>
                                  <a:pt x="197802" y="557035"/>
                                </a:cubicBezTo>
                                <a:cubicBezTo>
                                  <a:pt x="203835" y="562508"/>
                                  <a:pt x="210109" y="567703"/>
                                  <a:pt x="216637" y="572579"/>
                                </a:cubicBezTo>
                                <a:cubicBezTo>
                                  <a:pt x="226428" y="579907"/>
                                  <a:pt x="236766" y="586524"/>
                                  <a:pt x="247574" y="592404"/>
                                </a:cubicBezTo>
                                <a:cubicBezTo>
                                  <a:pt x="258382" y="598272"/>
                                  <a:pt x="269672" y="603402"/>
                                  <a:pt x="281356" y="607657"/>
                                </a:cubicBezTo>
                                <a:cubicBezTo>
                                  <a:pt x="285255" y="609092"/>
                                  <a:pt x="289192" y="610426"/>
                                  <a:pt x="293179" y="611670"/>
                                </a:cubicBezTo>
                                <a:cubicBezTo>
                                  <a:pt x="301142" y="614147"/>
                                  <a:pt x="309270" y="616242"/>
                                  <a:pt x="317551" y="617931"/>
                                </a:cubicBezTo>
                                <a:cubicBezTo>
                                  <a:pt x="334099" y="621322"/>
                                  <a:pt x="351231" y="623100"/>
                                  <a:pt x="368795" y="623100"/>
                                </a:cubicBezTo>
                                <a:lnTo>
                                  <a:pt x="368795" y="737590"/>
                                </a:lnTo>
                                <a:cubicBezTo>
                                  <a:pt x="335686" y="737590"/>
                                  <a:pt x="303619" y="733158"/>
                                  <a:pt x="273101" y="724979"/>
                                </a:cubicBezTo>
                                <a:cubicBezTo>
                                  <a:pt x="227330" y="712711"/>
                                  <a:pt x="185052" y="691921"/>
                                  <a:pt x="148133" y="664324"/>
                                </a:cubicBezTo>
                                <a:cubicBezTo>
                                  <a:pt x="105537" y="632473"/>
                                  <a:pt x="70053" y="591617"/>
                                  <a:pt x="44513" y="544589"/>
                                </a:cubicBezTo>
                                <a:cubicBezTo>
                                  <a:pt x="33160" y="523685"/>
                                  <a:pt x="23762" y="501561"/>
                                  <a:pt x="16573" y="478473"/>
                                </a:cubicBezTo>
                                <a:cubicBezTo>
                                  <a:pt x="14783" y="472694"/>
                                  <a:pt x="13119" y="466865"/>
                                  <a:pt x="11608" y="460972"/>
                                </a:cubicBezTo>
                                <a:cubicBezTo>
                                  <a:pt x="7061" y="443281"/>
                                  <a:pt x="3797" y="425094"/>
                                  <a:pt x="1905" y="406502"/>
                                </a:cubicBezTo>
                                <a:cubicBezTo>
                                  <a:pt x="635" y="394106"/>
                                  <a:pt x="0" y="381533"/>
                                  <a:pt x="0" y="368795"/>
                                </a:cubicBezTo>
                                <a:cubicBezTo>
                                  <a:pt x="0" y="324244"/>
                                  <a:pt x="7899" y="281534"/>
                                  <a:pt x="22377" y="241986"/>
                                </a:cubicBezTo>
                                <a:cubicBezTo>
                                  <a:pt x="26518" y="230695"/>
                                  <a:pt x="31191" y="219659"/>
                                  <a:pt x="36360" y="208902"/>
                                </a:cubicBezTo>
                                <a:cubicBezTo>
                                  <a:pt x="51905" y="176657"/>
                                  <a:pt x="71996" y="147028"/>
                                  <a:pt x="95809" y="120815"/>
                                </a:cubicBezTo>
                                <a:cubicBezTo>
                                  <a:pt x="103746" y="112090"/>
                                  <a:pt x="112090" y="103746"/>
                                  <a:pt x="120828" y="95809"/>
                                </a:cubicBezTo>
                                <a:cubicBezTo>
                                  <a:pt x="129553" y="87871"/>
                                  <a:pt x="138671" y="80340"/>
                                  <a:pt x="148133" y="73266"/>
                                </a:cubicBezTo>
                                <a:cubicBezTo>
                                  <a:pt x="195466" y="37859"/>
                                  <a:pt x="251587" y="13576"/>
                                  <a:pt x="312623" y="4254"/>
                                </a:cubicBezTo>
                                <a:cubicBezTo>
                                  <a:pt x="330949" y="1448"/>
                                  <a:pt x="349694" y="0"/>
                                  <a:pt x="368795" y="0"/>
                                </a:cubicBez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577" name="Shape 577"/>
                        <wps:cNvSpPr/>
                        <wps:spPr>
                          <a:xfrm>
                            <a:off x="2234176" y="1416517"/>
                            <a:ext cx="368795" cy="737590"/>
                          </a:xfrm>
                          <a:custGeom>
                            <a:avLst/>
                            <a:gdLst/>
                            <a:ahLst/>
                            <a:cxnLst/>
                            <a:rect l="0" t="0" r="0" b="0"/>
                            <a:pathLst>
                              <a:path w="368795" h="737590">
                                <a:moveTo>
                                  <a:pt x="0" y="0"/>
                                </a:moveTo>
                                <a:cubicBezTo>
                                  <a:pt x="19088" y="0"/>
                                  <a:pt x="37859" y="1448"/>
                                  <a:pt x="56159" y="4254"/>
                                </a:cubicBezTo>
                                <a:cubicBezTo>
                                  <a:pt x="80581" y="7988"/>
                                  <a:pt x="104204" y="14097"/>
                                  <a:pt x="126810" y="22377"/>
                                </a:cubicBezTo>
                                <a:cubicBezTo>
                                  <a:pt x="138100" y="26518"/>
                                  <a:pt x="149136" y="31191"/>
                                  <a:pt x="159893" y="36360"/>
                                </a:cubicBezTo>
                                <a:cubicBezTo>
                                  <a:pt x="170637" y="41542"/>
                                  <a:pt x="181102" y="47231"/>
                                  <a:pt x="191237" y="53391"/>
                                </a:cubicBezTo>
                                <a:cubicBezTo>
                                  <a:pt x="241922" y="84201"/>
                                  <a:pt x="284594" y="126873"/>
                                  <a:pt x="315405" y="177559"/>
                                </a:cubicBezTo>
                                <a:cubicBezTo>
                                  <a:pt x="330797" y="202908"/>
                                  <a:pt x="343243" y="230264"/>
                                  <a:pt x="352222" y="259131"/>
                                </a:cubicBezTo>
                                <a:cubicBezTo>
                                  <a:pt x="362991" y="293776"/>
                                  <a:pt x="368795" y="330606"/>
                                  <a:pt x="368795" y="368795"/>
                                </a:cubicBezTo>
                                <a:cubicBezTo>
                                  <a:pt x="368795" y="406984"/>
                                  <a:pt x="362991" y="443814"/>
                                  <a:pt x="352222" y="478473"/>
                                </a:cubicBezTo>
                                <a:cubicBezTo>
                                  <a:pt x="343890" y="505231"/>
                                  <a:pt x="332524" y="530631"/>
                                  <a:pt x="318643" y="554393"/>
                                </a:cubicBezTo>
                                <a:cubicBezTo>
                                  <a:pt x="293611" y="597281"/>
                                  <a:pt x="260248" y="634708"/>
                                  <a:pt x="220650" y="664324"/>
                                </a:cubicBezTo>
                                <a:cubicBezTo>
                                  <a:pt x="183744" y="691921"/>
                                  <a:pt x="141465" y="712711"/>
                                  <a:pt x="95694" y="724979"/>
                                </a:cubicBezTo>
                                <a:cubicBezTo>
                                  <a:pt x="65164" y="733158"/>
                                  <a:pt x="33109" y="737590"/>
                                  <a:pt x="0" y="737590"/>
                                </a:cubicBezTo>
                                <a:lnTo>
                                  <a:pt x="0" y="623100"/>
                                </a:lnTo>
                                <a:cubicBezTo>
                                  <a:pt x="52667" y="623100"/>
                                  <a:pt x="101587" y="607098"/>
                                  <a:pt x="142189" y="579666"/>
                                </a:cubicBezTo>
                                <a:cubicBezTo>
                                  <a:pt x="145567" y="577393"/>
                                  <a:pt x="148895" y="575018"/>
                                  <a:pt x="152159" y="572579"/>
                                </a:cubicBezTo>
                                <a:cubicBezTo>
                                  <a:pt x="158674" y="567703"/>
                                  <a:pt x="164973" y="562508"/>
                                  <a:pt x="170993" y="557035"/>
                                </a:cubicBezTo>
                                <a:cubicBezTo>
                                  <a:pt x="177012" y="551561"/>
                                  <a:pt x="182766" y="545808"/>
                                  <a:pt x="188252" y="539788"/>
                                </a:cubicBezTo>
                                <a:cubicBezTo>
                                  <a:pt x="196444" y="530758"/>
                                  <a:pt x="204025" y="521132"/>
                                  <a:pt x="210871" y="510972"/>
                                </a:cubicBezTo>
                                <a:cubicBezTo>
                                  <a:pt x="215443" y="504215"/>
                                  <a:pt x="219697" y="497218"/>
                                  <a:pt x="223621" y="490017"/>
                                </a:cubicBezTo>
                                <a:cubicBezTo>
                                  <a:pt x="227520" y="482803"/>
                                  <a:pt x="231115" y="475386"/>
                                  <a:pt x="234315" y="467779"/>
                                </a:cubicBezTo>
                                <a:cubicBezTo>
                                  <a:pt x="247193" y="437350"/>
                                  <a:pt x="254305" y="403911"/>
                                  <a:pt x="254305" y="368795"/>
                                </a:cubicBezTo>
                                <a:cubicBezTo>
                                  <a:pt x="254305" y="333680"/>
                                  <a:pt x="247193" y="300228"/>
                                  <a:pt x="234315" y="269811"/>
                                </a:cubicBezTo>
                                <a:cubicBezTo>
                                  <a:pt x="231115" y="262192"/>
                                  <a:pt x="227520" y="254787"/>
                                  <a:pt x="223621" y="247574"/>
                                </a:cubicBezTo>
                                <a:cubicBezTo>
                                  <a:pt x="219697" y="240373"/>
                                  <a:pt x="215443" y="233375"/>
                                  <a:pt x="210871" y="226619"/>
                                </a:cubicBezTo>
                                <a:cubicBezTo>
                                  <a:pt x="204025" y="216471"/>
                                  <a:pt x="196444" y="206845"/>
                                  <a:pt x="188252" y="197802"/>
                                </a:cubicBezTo>
                                <a:cubicBezTo>
                                  <a:pt x="182766" y="191783"/>
                                  <a:pt x="177012" y="186030"/>
                                  <a:pt x="170993" y="180556"/>
                                </a:cubicBezTo>
                                <a:cubicBezTo>
                                  <a:pt x="164973" y="175082"/>
                                  <a:pt x="158674" y="169900"/>
                                  <a:pt x="152159" y="165011"/>
                                </a:cubicBezTo>
                                <a:cubicBezTo>
                                  <a:pt x="148895" y="162573"/>
                                  <a:pt x="145567" y="160210"/>
                                  <a:pt x="142189" y="157912"/>
                                </a:cubicBezTo>
                                <a:cubicBezTo>
                                  <a:pt x="101587" y="130505"/>
                                  <a:pt x="52667" y="114490"/>
                                  <a:pt x="0" y="114490"/>
                                </a:cubicBez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578" name="Shape 578"/>
                        <wps:cNvSpPr/>
                        <wps:spPr>
                          <a:xfrm>
                            <a:off x="2144752" y="2184677"/>
                            <a:ext cx="326161" cy="824776"/>
                          </a:xfrm>
                          <a:custGeom>
                            <a:avLst/>
                            <a:gdLst/>
                            <a:ahLst/>
                            <a:cxnLst/>
                            <a:rect l="0" t="0" r="0" b="0"/>
                            <a:pathLst>
                              <a:path w="326161" h="824776">
                                <a:moveTo>
                                  <a:pt x="0" y="0"/>
                                </a:moveTo>
                                <a:cubicBezTo>
                                  <a:pt x="28727" y="6845"/>
                                  <a:pt x="58649" y="10579"/>
                                  <a:pt x="89421" y="10579"/>
                                </a:cubicBezTo>
                                <a:cubicBezTo>
                                  <a:pt x="120205" y="10579"/>
                                  <a:pt x="150127" y="6845"/>
                                  <a:pt x="178841" y="0"/>
                                </a:cubicBezTo>
                                <a:lnTo>
                                  <a:pt x="178841" y="448043"/>
                                </a:lnTo>
                                <a:lnTo>
                                  <a:pt x="305587" y="448043"/>
                                </a:lnTo>
                                <a:cubicBezTo>
                                  <a:pt x="316967" y="448043"/>
                                  <a:pt x="326161" y="457264"/>
                                  <a:pt x="326161" y="468630"/>
                                </a:cubicBezTo>
                                <a:lnTo>
                                  <a:pt x="326161" y="557340"/>
                                </a:lnTo>
                                <a:cubicBezTo>
                                  <a:pt x="326161" y="568693"/>
                                  <a:pt x="316967" y="577914"/>
                                  <a:pt x="305587" y="577914"/>
                                </a:cubicBezTo>
                                <a:lnTo>
                                  <a:pt x="178841" y="577914"/>
                                </a:lnTo>
                                <a:lnTo>
                                  <a:pt x="178841" y="694931"/>
                                </a:lnTo>
                                <a:lnTo>
                                  <a:pt x="305587" y="694931"/>
                                </a:lnTo>
                                <a:cubicBezTo>
                                  <a:pt x="316967" y="694931"/>
                                  <a:pt x="326161" y="704139"/>
                                  <a:pt x="326161" y="715505"/>
                                </a:cubicBezTo>
                                <a:lnTo>
                                  <a:pt x="326161" y="804215"/>
                                </a:lnTo>
                                <a:cubicBezTo>
                                  <a:pt x="326161" y="815581"/>
                                  <a:pt x="316967" y="824776"/>
                                  <a:pt x="305587" y="824776"/>
                                </a:cubicBezTo>
                                <a:lnTo>
                                  <a:pt x="20587" y="824776"/>
                                </a:lnTo>
                                <a:cubicBezTo>
                                  <a:pt x="9220" y="824776"/>
                                  <a:pt x="0" y="815581"/>
                                  <a:pt x="0" y="804215"/>
                                </a:cubicBez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579" name="Shape 579"/>
                        <wps:cNvSpPr/>
                        <wps:spPr>
                          <a:xfrm>
                            <a:off x="2063462" y="1655499"/>
                            <a:ext cx="108204" cy="259626"/>
                          </a:xfrm>
                          <a:custGeom>
                            <a:avLst/>
                            <a:gdLst/>
                            <a:ahLst/>
                            <a:cxnLst/>
                            <a:rect l="0" t="0" r="0" b="0"/>
                            <a:pathLst>
                              <a:path w="108204" h="259626">
                                <a:moveTo>
                                  <a:pt x="108204" y="0"/>
                                </a:moveTo>
                                <a:lnTo>
                                  <a:pt x="108204" y="58877"/>
                                </a:lnTo>
                                <a:cubicBezTo>
                                  <a:pt x="82156" y="58877"/>
                                  <a:pt x="67767" y="84265"/>
                                  <a:pt x="67767" y="129807"/>
                                </a:cubicBezTo>
                                <a:cubicBezTo>
                                  <a:pt x="67767" y="175349"/>
                                  <a:pt x="82156" y="200736"/>
                                  <a:pt x="108204" y="200736"/>
                                </a:cubicBezTo>
                                <a:lnTo>
                                  <a:pt x="108204" y="259626"/>
                                </a:lnTo>
                                <a:cubicBezTo>
                                  <a:pt x="42507" y="259626"/>
                                  <a:pt x="0" y="208775"/>
                                  <a:pt x="0" y="129807"/>
                                </a:cubicBezTo>
                                <a:cubicBezTo>
                                  <a:pt x="0" y="50648"/>
                                  <a:pt x="42278" y="0"/>
                                  <a:pt x="108204" y="0"/>
                                </a:cubicBez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580" name="Shape 580"/>
                        <wps:cNvSpPr/>
                        <wps:spPr>
                          <a:xfrm>
                            <a:off x="2171666" y="1655499"/>
                            <a:ext cx="108191" cy="259626"/>
                          </a:xfrm>
                          <a:custGeom>
                            <a:avLst/>
                            <a:gdLst/>
                            <a:ahLst/>
                            <a:cxnLst/>
                            <a:rect l="0" t="0" r="0" b="0"/>
                            <a:pathLst>
                              <a:path w="108191" h="259626">
                                <a:moveTo>
                                  <a:pt x="0" y="0"/>
                                </a:moveTo>
                                <a:cubicBezTo>
                                  <a:pt x="65913" y="0"/>
                                  <a:pt x="108191" y="50648"/>
                                  <a:pt x="108191" y="129807"/>
                                </a:cubicBezTo>
                                <a:cubicBezTo>
                                  <a:pt x="108191" y="208775"/>
                                  <a:pt x="65697" y="259626"/>
                                  <a:pt x="0" y="259626"/>
                                </a:cubicBezTo>
                                <a:lnTo>
                                  <a:pt x="0" y="200736"/>
                                </a:lnTo>
                                <a:cubicBezTo>
                                  <a:pt x="26035" y="200736"/>
                                  <a:pt x="40437" y="175565"/>
                                  <a:pt x="40437" y="130023"/>
                                </a:cubicBezTo>
                                <a:cubicBezTo>
                                  <a:pt x="40437" y="84493"/>
                                  <a:pt x="25832" y="58877"/>
                                  <a:pt x="0" y="58877"/>
                                </a:cubicBez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581" name="Shape 581"/>
                        <wps:cNvSpPr/>
                        <wps:spPr>
                          <a:xfrm>
                            <a:off x="2301647" y="1661436"/>
                            <a:ext cx="103238" cy="247180"/>
                          </a:xfrm>
                          <a:custGeom>
                            <a:avLst/>
                            <a:gdLst/>
                            <a:ahLst/>
                            <a:cxnLst/>
                            <a:rect l="0" t="0" r="0" b="0"/>
                            <a:pathLst>
                              <a:path w="103238" h="247180">
                                <a:moveTo>
                                  <a:pt x="0" y="0"/>
                                </a:moveTo>
                                <a:lnTo>
                                  <a:pt x="103238" y="0"/>
                                </a:lnTo>
                                <a:lnTo>
                                  <a:pt x="103238" y="247180"/>
                                </a:lnTo>
                                <a:lnTo>
                                  <a:pt x="36652" y="247180"/>
                                </a:lnTo>
                                <a:lnTo>
                                  <a:pt x="36652" y="56020"/>
                                </a:lnTo>
                                <a:lnTo>
                                  <a:pt x="0" y="56020"/>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g:wgp>
                  </a:graphicData>
                </a:graphic>
              </wp:inline>
            </w:drawing>
          </mc:Choice>
          <mc:Fallback xmlns:a="http://schemas.openxmlformats.org/drawingml/2006/main">
            <w:pict>
              <v:group id="Group 52747" style="width:350.17pt;height:371.305pt;mso-position-horizontal-relative:char;mso-position-vertical-relative:line" coordsize="44471,47155">
                <v:shape id="Shape 499" style="position:absolute;width:2697;height:9696;left:9355;top:9143;" coordsize="269799,969696" path="m17259,0l252527,0c262064,0,269799,7734,269799,17272l269799,259969c269799,269494,262064,277228,252527,277228c243002,277228,235280,269494,235280,259969l235280,34519l34518,34519l34518,952449c34518,961974,26797,969696,17259,969696c7734,969696,0,961974,0,952449l0,17272c0,7734,7734,0,17259,0x">
                  <v:stroke weight="0pt" endcap="flat" joinstyle="miter" miterlimit="10" on="false" color="#000000" opacity="0"/>
                  <v:fill on="true" color="#004c88"/>
                </v:shape>
                <v:shape id="Shape 500" style="position:absolute;width:4744;height:11883;left:7263;top:23231;" coordsize="474472,1188377" path="m17259,0l226543,0c236080,0,243802,7722,243802,17259l243802,1153859l457213,1153859c466750,1153859,474472,1161593,474472,1171131c474472,1180656,466750,1188377,457213,1188377l226543,1188377c217005,1188377,209283,1180656,209283,1171131l209283,34518l17259,34518c7722,34518,0,26784,0,17259c0,7722,7722,0,17259,0x">
                  <v:stroke weight="0pt" endcap="flat" joinstyle="miter" miterlimit="10" on="false" color="#000000" opacity="0"/>
                  <v:fill on="true" color="#004c88"/>
                </v:shape>
                <v:shape id="Shape 501" style="position:absolute;width:9725;height:4962;left:25601;top:30152;" coordsize="972579,496278" path="m955332,0c964857,0,972579,7722,972579,17259l972579,479031c972579,488556,964857,496278,955332,496278l17259,496278c7734,496278,0,488556,0,479031c0,469493,7734,461759,17259,461759l938073,461759l938073,17259c938073,7722,945794,0,955332,0x">
                  <v:stroke weight="0pt" endcap="flat" joinstyle="miter" miterlimit="10" on="false" color="#000000" opacity="0"/>
                  <v:fill on="true" color="#004c88"/>
                </v:shape>
                <v:shape id="Shape 502" style="position:absolute;width:2689;height:2476;left:32638;top:25607;" coordsize="268948,247612" path="m251701,0c261226,0,268948,7722,268948,17247l268948,230353c268948,239890,261226,247612,251701,247612l17247,247612c7722,247612,0,239890,0,230353c0,220828,7722,213094,17247,213094l234442,213094l234442,17247c234442,7722,242164,0,251701,0x">
                  <v:stroke weight="0pt" endcap="flat" joinstyle="miter" miterlimit="10" on="false" color="#000000" opacity="0"/>
                  <v:fill on="true" color="#004c88"/>
                </v:shape>
                <v:shape id="Shape 503" style="position:absolute;width:7135;height:345;left:32769;top:9144;" coordsize="713562,34519" path="m17259,0l696316,0c705841,0,713562,7734,713562,17272c713562,26797,705841,34519,696316,34519l17259,34519c7722,34519,0,26797,0,17272c0,7734,7722,0,17259,0x">
                  <v:stroke weight="0pt" endcap="flat" joinstyle="miter" miterlimit="10" on="false" color="#000000" opacity="0"/>
                  <v:fill on="true" color="#004c88"/>
                </v:shape>
                <v:shape id="Shape 504" style="position:absolute;width:11843;height:4782;left:18732;top:6921;" coordsize="1184313,478244" path="m17259,0c26797,0,34531,7734,34531,17259l34531,222212l1167054,222212c1176592,222212,1184313,229933,1184313,239471l1184313,460997c1184313,470522,1176592,478244,1167054,478244c1157529,478244,1149807,470522,1149807,460997l1149807,256730l17259,256730c7734,256730,0,248996,0,239471l0,17259c0,7734,7734,0,17259,0x">
                  <v:stroke weight="0pt" endcap="flat" joinstyle="miter" miterlimit="10" on="false" color="#000000" opacity="0"/>
                  <v:fill on="true" color="#004c88"/>
                </v:shape>
                <v:shape id="Shape 505" style="position:absolute;width:2431;height:9489;left:14310;top:0;" coordsize="243192,948919" path="m225933,0c235458,0,243192,7734,243192,17259l243192,931672c243192,941197,235458,948919,225933,948919l17259,948919c7722,948919,0,941197,0,931672c0,922134,7722,914400,17259,914400l208674,914400l208674,17259c208674,7734,216408,0,225933,0x">
                  <v:stroke weight="0pt" endcap="flat" joinstyle="miter" miterlimit="10" on="false" color="#000000" opacity="0"/>
                  <v:fill on="true" color="#004c88"/>
                </v:shape>
                <v:shape id="Shape 506" style="position:absolute;width:7267;height:4939;left:211;top:27867;" coordsize="726707,493916" path="m17259,0l709447,0c718972,0,726707,7734,726707,17272l726707,476669c726707,486194,718972,493916,709447,493916c699922,493916,692188,486194,692188,476669l692188,34518l17259,34518c7722,34518,0,26797,0,17272c0,7734,7722,0,17259,0x">
                  <v:stroke weight="0pt" endcap="flat" joinstyle="miter" miterlimit="10" on="false" color="#000000" opacity="0"/>
                  <v:fill on="true" color="#004c88"/>
                </v:shape>
                <v:shape id="Shape 507" style="position:absolute;width:11728;height:4843;left:14174;top:32494;" coordsize="1172858,484302" path="m17259,0c26797,0,34531,7734,34531,17259l34531,449783l1138352,449783l1138352,244831c1138352,235293,1146073,227559,1155611,227559c1165136,227559,1172858,235293,1172858,244831l1172858,467042c1172858,476580,1165136,484302,1155611,484302l17259,484302c7734,484302,0,476580,0,467042l0,17259c0,7734,7734,0,17259,0x">
                  <v:stroke weight="0pt" endcap="flat" joinstyle="miter" miterlimit="10" on="false" color="#000000" opacity="0"/>
                  <v:fill on="true" color="#004c88"/>
                </v:shape>
                <v:shape id="Shape 508" style="position:absolute;width:7238;height:7267;left:28088;top:36992;" coordsize="723862,726707" path="m17259,0l706615,0c716140,0,723862,7734,723862,17259l723862,709447c723862,718985,716140,726707,706615,726707c697078,726707,689356,718985,689356,709447l689356,34519l34519,34519l34519,265773c34519,275311,26797,283032,17259,283032c7734,283032,0,275311,0,265773l0,17259c0,7734,7734,0,17259,0x">
                  <v:stroke weight="0pt" endcap="flat" joinstyle="miter" miterlimit="10" on="false" color="#000000" opacity="0"/>
                  <v:fill on="true" color="#004c88"/>
                </v:shape>
                <v:shape id="Shape 509" style="position:absolute;width:345;height:9670;left:37204;top:30152;" coordsize="34506,967029" path="m17259,0c26784,0,34506,7734,34506,17272l34506,949770c34506,959307,26784,967029,17259,967029c7722,967029,0,959307,0,949770l0,17272c0,7734,7722,0,17259,0x">
                  <v:stroke weight="0pt" endcap="flat" joinstyle="miter" miterlimit="10" on="false" color="#000000" opacity="0"/>
                  <v:fill on="true" color="#004c88"/>
                </v:shape>
                <v:shape id="Shape 510" style="position:absolute;width:345;height:7330;left:37204;top:20794;" coordsize="34506,733044" path="m17259,0c26784,0,34506,7734,34506,17259l34506,715785c34506,725310,26784,733044,17259,733044c7722,733044,0,725310,0,715785l0,17259c0,7734,7722,0,17259,0x">
                  <v:stroke weight="0pt" endcap="flat" joinstyle="miter" miterlimit="10" on="false" color="#000000" opacity="0"/>
                  <v:fill on="true" color="#004c88"/>
                </v:shape>
                <v:shape id="Shape 511" style="position:absolute;width:25849;height:21282;left:11700;top:11488;" coordsize="2584933,2128266" path="m17272,0l2111020,0c2120557,0,2128279,7722,2128279,17247l2128279,930580l2328215,930580l2328215,250406c2328215,240868,2335936,233134,2345474,233134c2354999,233134,2362721,240868,2362721,250406l2362721,947839c2362721,957377,2354999,965098,2345474,965098l2111020,965098c2101495,965098,2093773,957377,2093773,947839l2093773,34519l34531,34519l34531,2093748l2093773,2093748l2093773,1206957c2093773,1197420,2101495,1189698,2111020,1189698l2567686,1189698c2577211,1189698,2584933,1197420,2584933,1206957c2584933,1216482,2577211,1224204,2567686,1224204l2128279,1224204l2128279,2111020c2128279,2120545,2120557,2128266,2111020,2128266l17272,2128266c7734,2128266,0,2120545,0,2111020l0,17247c0,7722,7734,0,17272,0x">
                  <v:stroke weight="0pt" endcap="flat" joinstyle="miter" miterlimit="10" on="false" color="#000000" opacity="0"/>
                  <v:fill on="true" color="#004c88"/>
                </v:shape>
                <v:shape id="Shape 512" style="position:absolute;width:2830;height:19011;left:37204;top:11488;" coordsize="283045,1901127" path="m17272,0c26797,0,34519,7722,34519,17247l34519,466027l265887,467385c275387,467436,283045,475158,283045,484658l283045,1883880c283045,1893405,275324,1901127,265786,1901127c256261,1901127,248539,1893405,248539,1883880l248539,501803l17158,500444c7671,500393,0,492684,0,483184l0,17247c0,7722,7734,0,17272,0x">
                  <v:stroke weight="0pt" endcap="flat" joinstyle="miter" miterlimit="10" on="false" color="#000000" opacity="0"/>
                  <v:fill on="true" color="#004c88"/>
                </v:shape>
                <v:shape id="Shape 513" style="position:absolute;width:6970;height:5085;left:25883;top:2181;" coordsize="697078,508559" path="m17259,0c26797,0,34518,7722,34518,17259l34518,474040l679818,474040c689356,474040,697078,481787,697078,491312c697078,500837,689356,508559,679818,508559l17259,508559c7734,508559,0,500837,0,491312l0,17259c0,7722,7734,0,17259,0x">
                  <v:stroke weight="0pt" endcap="flat" joinstyle="miter" miterlimit="10" on="false" color="#000000" opacity="0"/>
                  <v:fill on="true" color="#004c88"/>
                </v:shape>
                <v:shape id="Shape 514" style="position:absolute;width:4736;height:2830;left:18825;top:4436;" coordsize="473684,283032" path="m456425,0c465963,0,473684,7722,473684,17247l473684,265786c473684,275311,465963,283032,456425,283032l17259,283032c7721,283032,0,275311,0,265786c0,256261,7721,248514,17259,248514l439166,248514l439166,17247c439166,7722,446887,0,456425,0x">
                  <v:stroke weight="0pt" endcap="flat" joinstyle="miter" miterlimit="10" on="false" color="#000000" opacity="0"/>
                  <v:fill on="true" color="#004c88"/>
                </v:shape>
                <v:shape id="Shape 515" style="position:absolute;width:4914;height:2830;left:9482;top:4436;" coordsize="491426,283032" path="m17247,0c26784,0,34519,7722,34519,17247l34519,248514l474167,248514c483692,248514,491426,256261,491426,265786c491426,275311,483692,283032,474167,283032l17247,283032c7722,283032,0,275311,0,265786l0,17247c0,7722,7722,0,17247,0x">
                  <v:stroke weight="0pt" endcap="flat" joinstyle="miter" miterlimit="10" on="false" color="#000000" opacity="0"/>
                  <v:fill on="true" color="#004c88"/>
                </v:shape>
                <v:shape id="Shape 516" style="position:absolute;width:2471;height:2398;left:39689;top:11762;" coordsize="247104,239878" path="m17247,0l229832,0c239370,0,247104,7734,247104,17259c247104,26797,239370,34519,229832,34519l34506,34519l34506,222631c34506,232156,26784,239878,17247,239878c7722,239878,0,232156,0,222631l0,17259c0,7734,7722,0,17247,0x">
                  <v:stroke weight="0pt" endcap="flat" joinstyle="miter" miterlimit="10" on="false" color="#000000" opacity="0"/>
                  <v:fill on="true" color="#004c88"/>
                </v:shape>
                <v:shape id="Shape 517" style="position:absolute;width:4852;height:2600;left:11767;top:2181;" coordsize="485216,260045" path="m17272,0c26797,0,34531,7734,34531,17272l34531,225527l467957,225527c477482,225527,485216,233261,485216,242786c485216,252324,477482,260045,467957,260045l17272,260045c7734,260045,0,252324,0,242786l0,17272c0,7734,7734,0,17272,0x">
                  <v:stroke weight="0pt" endcap="flat" joinstyle="miter" miterlimit="10" on="false" color="#000000" opacity="0"/>
                  <v:fill on="true" color="#004c88"/>
                </v:shape>
                <v:shape id="Shape 518" style="position:absolute;width:4665;height:345;left:18825;top:4436;" coordsize="466560,34519" path="m17246,0l449300,0c458838,0,466560,7734,466560,17259c466560,26797,458838,34519,449300,34519l17246,34519c7721,34519,0,26797,0,17259c0,7734,7721,0,17246,0x">
                  <v:stroke weight="0pt" endcap="flat" joinstyle="miter" miterlimit="10" on="false" color="#000000" opacity="0"/>
                  <v:fill on="true" color="#004c88"/>
                </v:shape>
                <v:shape id="Shape 519" style="position:absolute;width:11963;height:345;left:28071;top:4436;" coordsize="1196340,34519" path="m17272,0l1179081,0c1188619,0,1196340,7734,1196340,17259c1196340,26797,1188619,34519,1179081,34519l17272,34519c7734,34519,0,26797,0,17259c0,7734,7734,0,17272,0x">
                  <v:stroke weight="0pt" endcap="flat" joinstyle="miter" miterlimit="10" on="false" color="#000000" opacity="0"/>
                  <v:fill on="true" color="#004c88"/>
                </v:shape>
                <v:shape id="Shape 520" style="position:absolute;width:16437;height:4781;left:9592;top:39478;" coordsize="1643761,478181" path="m17259,0l1626502,0c1636040,0,1643761,7722,1643761,17247l1643761,460921c1643761,470459,1636040,478181,1626502,478181c1616964,478181,1609242,470459,1609242,460921l1609242,34506l17259,34506c7734,34506,0,26784,0,17247c0,7722,7734,0,17259,0x">
                  <v:stroke weight="0pt" endcap="flat" joinstyle="miter" miterlimit="10" on="false" color="#000000" opacity="0"/>
                  <v:fill on="true" color="#004c88"/>
                </v:shape>
                <v:shape id="Shape 521" style="position:absolute;width:2509;height:2502;left:2484;top:32612;" coordsize="250927,250292" path="m17259,0l233667,0c243205,0,250927,7722,250927,17247l250927,233045c250927,242570,243205,250292,233667,250292c224142,250292,216408,242570,216408,233045l216408,34519l17259,34519c7722,34519,0,26784,0,17247c0,7722,7722,0,17259,0x">
                  <v:stroke weight="0pt" endcap="flat" joinstyle="miter" miterlimit="10" on="false" color="#000000" opacity="0"/>
                  <v:fill on="true" color="#004c88"/>
                </v:shape>
                <v:shape id="Shape 522" style="position:absolute;width:5052;height:4959;left:4648;top:20987;" coordsize="505257,495910" path="m17259,0c26797,0,34519,7734,34519,17272l34519,461391l487998,461391c497535,461391,505257,469125,505257,478650c505257,488188,497535,495910,487998,495910l17259,495910c7734,495910,0,488188,0,478650l0,17272c0,7734,7734,0,17259,0x">
                  <v:stroke weight="0pt" endcap="flat" joinstyle="miter" miterlimit="10" on="false" color="#000000" opacity="0"/>
                  <v:fill on="true" color="#004c88"/>
                </v:shape>
                <v:shape id="Shape 523" style="position:absolute;width:9559;height:7396;left:211;top:4436;" coordsize="955929,739699" path="m460921,0l938657,0c948195,0,955929,7722,955929,17247c955929,26784,948195,34519,938657,34519l478180,34519l478180,722440c478180,731977,470459,739699,460921,739699l17247,739699c7722,739699,0,731977,0,722440c0,712915,7722,705180,17247,705180l443662,705180l443662,17247c443662,7722,451396,0,460921,0x">
                  <v:stroke weight="0pt" endcap="flat" joinstyle="miter" miterlimit="10" on="false" color="#000000" opacity="0"/>
                  <v:fill on="true" color="#004c88"/>
                </v:shape>
                <v:shape id="Shape 524" style="position:absolute;width:2858;height:345;left:30291;top:39477;" coordsize="285801,34518" path="m17272,0l268554,0c278079,0,285801,7734,285801,17259c285801,26797,278079,34518,268554,34518l17272,34518c7734,34518,0,26797,0,17259c0,7734,7734,0,17272,0x">
                  <v:stroke weight="0pt" endcap="flat" joinstyle="miter" miterlimit="10" on="false" color="#000000" opacity="0"/>
                  <v:fill on="true" color="#004c88"/>
                </v:shape>
                <v:shape id="Shape 525" style="position:absolute;width:7267;height:345;left:37204;top:39477;" coordsize="726707,34518" path="m17259,0l709447,0c718985,0,726707,7734,726707,17259c726707,26797,718985,34518,709447,34518l17259,34518c7722,34518,0,26797,0,17259c0,7734,7722,0,17259,0x">
                  <v:stroke weight="0pt" endcap="flat" joinstyle="miter" miterlimit="10" on="false" color="#000000" opacity="0"/>
                  <v:fill on="true" color="#004c88"/>
                </v:shape>
                <v:shape id="Shape 526" style="position:absolute;width:4781;height:2631;left:39689;top:34911;" coordsize="478181,263106" path="m17247,0c26784,0,34518,7734,34518,17272l34518,228588l460921,228588c470459,228588,478181,236322,478181,245859c478181,255384,470459,263106,460921,263106l17247,263106c7722,263106,0,255384,0,245859l0,17272c0,7734,7722,0,17247,0x">
                  <v:stroke weight="0pt" endcap="flat" joinstyle="miter" miterlimit="10" on="false" color="#000000" opacity="0"/>
                  <v:fill on="true" color="#004c88"/>
                </v:shape>
                <v:shape id="Shape 527" style="position:absolute;width:7060;height:345;left:25883;top:2181;" coordsize="706044,34519" path="m17259,0l688785,0c698323,0,706044,7734,706044,17272c706044,26797,698323,34519,688785,34519l17259,34519c7734,34519,0,26797,0,17272c0,7734,7734,0,17259,0x">
                  <v:stroke weight="0pt" endcap="flat" joinstyle="miter" miterlimit="10" on="false" color="#000000" opacity="0"/>
                  <v:fill on="true" color="#004c88"/>
                </v:shape>
                <v:shape id="Shape 528" style="position:absolute;width:4665;height:345;left:18825;top:2181;" coordsize="466560,34519" path="m17246,0l449300,0c458838,0,466560,7734,466560,17272c466560,26797,458838,34519,449300,34519l17246,34519c7721,34519,0,26797,0,17272c0,7734,7721,0,17246,0x">
                  <v:stroke weight="0pt" endcap="flat" joinstyle="miter" miterlimit="10" on="false" color="#000000" opacity="0"/>
                  <v:fill on="true" color="#004c88"/>
                </v:shape>
                <v:shape id="Shape 529" style="position:absolute;width:4978;height:2526;left:7133;top:0;" coordsize="497878,252667" path="m17259,0c26797,0,34519,7734,34519,17259l34519,218148l480619,218148c490144,218148,497878,225882,497878,235420c497878,244945,490144,252667,480619,252667l17259,252667c7734,252667,0,244945,0,235420l0,17259c0,7734,7734,0,17259,0x">
                  <v:stroke weight="0pt" endcap="flat" joinstyle="miter" miterlimit="10" on="false" color="#000000" opacity="0"/>
                  <v:fill on="true" color="#004c88"/>
                </v:shape>
                <v:shape id="Shape 530" style="position:absolute;width:2526;height:9362;left:41944;top:25753;" coordsize="252666,936206" path="m17247,0l235407,0c244945,0,252666,7734,252666,17272c252666,26797,244945,34519,235407,34519l34506,34519l34506,918959c34506,928484,26784,936206,17247,936206c7722,936206,0,928484,0,918959l0,17272c0,7734,7722,0,17247,0x">
                  <v:stroke weight="0pt" endcap="flat" joinstyle="miter" miterlimit="10" on="false" color="#000000" opacity="0"/>
                  <v:fill on="true" color="#004c88"/>
                </v:shape>
                <v:shape id="Shape 531" style="position:absolute;width:9598;height:345;left:32691;top:41733;" coordsize="959866,34518" path="m17272,0l942607,0c952145,0,959866,7734,959866,17272c959866,26797,952145,34518,942607,34518l17272,34518c7734,34518,0,26797,0,17272c0,7734,7734,0,17272,0x">
                  <v:stroke weight="0pt" endcap="flat" joinstyle="miter" miterlimit="10" on="false" color="#000000" opacity="0"/>
                  <v:fill on="true" color="#004c88"/>
                </v:shape>
                <v:shape id="Shape 532" style="position:absolute;width:4952;height:345;left:25684;top:41733;" coordsize="495275,34518" path="m17272,0l478028,0c487553,0,495275,7734,495275,17272c495275,26797,487553,34518,478028,34518l17272,34518c7734,34518,0,26797,0,17272c0,7734,7734,0,17272,0x">
                  <v:stroke weight="0pt" endcap="flat" joinstyle="miter" miterlimit="10" on="false" color="#000000" opacity="0"/>
                  <v:fill on="true" color="#004c88"/>
                </v:shape>
                <v:shape id="Shape 533" style="position:absolute;width:14045;height:2526;left:7296;top:41733;" coordsize="1404544,252666" path="m17272,0l1387285,0c1396810,0,1404544,7722,1404544,17259l1404544,235407c1404544,244945,1396810,252666,1387285,252666c1377747,252666,1370025,244945,1370025,235407l1370025,34506l17272,34506c7734,34506,0,26784,0,17259c0,7722,7734,0,17272,0x">
                  <v:stroke weight="0pt" endcap="flat" joinstyle="miter" miterlimit="10" on="false" color="#000000" opacity="0"/>
                  <v:fill on="true" color="#004c88"/>
                </v:shape>
                <v:shape id="Shape 534" style="position:absolute;width:2471;height:4826;left:2393;top:32612;" coordsize="247117,482613" path="m17259,0c26797,0,34531,7722,34531,17247l34531,448094l229857,448094c239382,448094,247117,455828,247117,465366c247117,474891,239382,482613,229857,482613l17259,482613c7734,482613,0,474891,0,465366l0,17247c0,7722,7734,0,17259,0x">
                  <v:stroke weight="0pt" endcap="flat" joinstyle="miter" miterlimit="10" on="false" color="#000000" opacity="0"/>
                  <v:fill on="true" color="#004c88"/>
                </v:shape>
                <v:shape id="Shape 535" style="position:absolute;width:345;height:9587;left:2393;top:18495;" coordsize="34519,958786" path="m17259,0c26797,0,34519,7722,34519,17259l34519,941527c34519,951065,26797,958786,17259,958786c7734,958786,0,951065,0,941527l0,17259c0,7722,7734,0,17259,0x">
                  <v:stroke weight="0pt" endcap="flat" joinstyle="miter" miterlimit="10" on="false" color="#000000" opacity="0"/>
                  <v:fill on="true" color="#004c88"/>
                </v:shape>
                <v:shape id="Shape 536" style="position:absolute;width:4826;height:18985;left:37463;top:2181;" coordsize="482689,1898523" path="m17247,0l465430,0c474968,0,482689,7722,482689,17259l482689,1881277c482689,1890802,474968,1898523,465430,1898523c455905,1898523,448183,1890802,448183,1881277l448183,34519l17247,34519c7722,34519,0,26784,0,17259c0,7722,7722,0,17247,0x">
                  <v:stroke weight="0pt" endcap="flat" joinstyle="miter" miterlimit="10" on="false" color="#000000" opacity="0"/>
                  <v:fill on="true" color="#004c88"/>
                </v:shape>
                <v:shape id="Shape 537" style="position:absolute;width:44259;height:44259;left:211;top:0;" coordsize="4425976,4425976" path="m17259,0l4408716,0c4418254,0,4425976,7722,4425976,17247l4425976,2101152c4425976,2110690,4418254,2118424,4408716,2118424c4399191,2118424,4391470,2110690,4391470,2101152l4391470,34519l34519,34519l34519,4391457l4391470,4391457l4391470,2340445c4391470,2330907,4399191,2323186,4408716,2323186c4418254,2323186,4425976,2330907,4425976,2340445l4425976,4408716c4425976,4418254,4418254,4425976,4408716,4425976l17259,4425976c7722,4425976,0,4418254,0,4408716l0,17247c0,7722,7722,0,17259,0x">
                  <v:stroke weight="0pt" endcap="flat" joinstyle="miter" miterlimit="10" on="false" color="#000000" opacity="0"/>
                  <v:fill on="true" color="#004c88"/>
                </v:shape>
                <v:shape id="Shape 538" style="position:absolute;width:345;height:2701;left:23404;top:32555;" coordsize="34506,270154" path="m17259,0c26784,0,34506,7722,34506,17259l34506,252908c34506,262433,26784,270154,17259,270154c7721,270154,0,262433,0,252908l0,17259c0,7722,7721,0,17259,0x">
                  <v:stroke weight="0pt" endcap="flat" joinstyle="miter" miterlimit="10" on="false" color="#000000" opacity="0"/>
                  <v:fill on="true" color="#004c88"/>
                </v:shape>
                <v:shape id="Shape 539" style="position:absolute;width:345;height:2701;left:18696;top:32555;" coordsize="34518,270154" path="m17259,0c26784,0,34518,7722,34518,17259l34518,252908c34518,262433,26784,270154,17259,270154c7721,270154,0,262433,0,252908l0,17259c0,7722,7721,0,17259,0x">
                  <v:stroke weight="0pt" endcap="flat" joinstyle="miter" miterlimit="10" on="false" color="#000000" opacity="0"/>
                  <v:fill on="true" color="#004c88"/>
                </v:shape>
                <v:shape id="Shape 540" style="position:absolute;width:5085;height:345;left:37204;top:32461;" coordsize="508559,34518" path="m17272,0l491299,0c500837,0,508559,7734,508559,17272c508559,26797,500837,34518,491299,34518l17272,34518c7734,34518,0,26797,0,17272c0,7734,7734,0,17272,0x">
                  <v:stroke weight="0pt" endcap="flat" joinstyle="miter" miterlimit="10" on="false" color="#000000" opacity="0"/>
                  <v:fill on="true" color="#004c88"/>
                </v:shape>
                <v:shape id="Shape 541" style="position:absolute;width:4911;height:345;left:32638;top:11488;" coordsize="491160,34519" path="m17247,0l473913,0c483438,0,491160,7734,491160,17259c491160,26797,483438,34519,473913,34519l17247,34519c7722,34519,0,26797,0,17259c0,7734,7722,0,17247,0x">
                  <v:stroke weight="0pt" endcap="flat" joinstyle="miter" miterlimit="10" on="false" color="#000000" opacity="0"/>
                  <v:fill on="true" color="#004c88"/>
                </v:shape>
                <v:shape id="Shape 542" style="position:absolute;width:7405;height:345;left:4648;top:20987;" coordsize="740524,34519" path="m17259,0l723265,0c732803,0,740524,7734,740524,17272c740524,26797,732803,34519,723265,34519l17259,34519c7722,34519,0,26797,0,17272c0,7734,7722,0,17259,0x">
                  <v:stroke weight="0pt" endcap="flat" joinstyle="miter" miterlimit="10" on="false" color="#000000" opacity="0"/>
                  <v:fill on="true" color="#004c88"/>
                </v:shape>
                <v:shape id="Shape 543" style="position:absolute;width:2830;height:345;left:37204;top:18538;" coordsize="283045,34519" path="m17272,0l265786,0c275324,0,283045,7734,283045,17272c283045,26797,275324,34519,265786,34519l17272,34519c7734,34519,0,26797,0,17272c0,7734,7734,0,17272,0x">
                  <v:stroke weight="0pt" endcap="flat" joinstyle="miter" miterlimit="10" on="false" color="#000000" opacity="0"/>
                  <v:fill on="true" color="#004c88"/>
                </v:shape>
                <v:shape id="Shape 544" style="position:absolute;width:345;height:2438;left:16406;top:34899;" coordsize="34518,243802" path="m17259,0c26797,0,34518,7722,34518,17247l34518,226542c34518,236080,26797,243802,17259,243802c7734,243802,0,236080,0,226542l0,17247c0,7722,7734,0,17259,0x">
                  <v:stroke weight="0pt" endcap="flat" joinstyle="miter" miterlimit="10" on="false" color="#000000" opacity="0"/>
                  <v:fill on="true" color="#004c88"/>
                </v:shape>
                <v:shape id="Shape 545" style="position:absolute;width:345;height:2438;left:21050;top:34899;" coordsize="34518,243802" path="m17259,0c26784,0,34518,7722,34518,17247l34518,226542c34518,236080,26784,243802,17259,243802c7734,243802,0,236080,0,226542l0,17247c0,7722,7734,0,17259,0x">
                  <v:stroke weight="0pt" endcap="flat" joinstyle="miter" miterlimit="10" on="false" color="#000000" opacity="0"/>
                  <v:fill on="true" color="#004c88"/>
                </v:shape>
                <v:shape id="Shape 546" style="position:absolute;width:345;height:2567;left:9355;top:34770;" coordsize="34518,256743" path="m17259,0c26797,0,34518,7734,34518,17272l34518,239484c34518,249022,26797,256743,17259,256743c7734,256743,0,249022,0,239484l0,17272c0,7734,7734,0,17259,0x">
                  <v:stroke weight="0pt" endcap="flat" joinstyle="miter" miterlimit="10" on="false" color="#000000" opacity="0"/>
                  <v:fill on="true" color="#004c88"/>
                </v:shape>
                <v:shape id="Shape 547" style="position:absolute;width:4697;height:345;left:37463;top:6921;" coordsize="469773,34519" path="m17259,0l452514,0c462052,0,469773,7747,469773,17272c469773,26797,462052,34519,452514,34519l17259,34519c7734,34519,0,26797,0,17272c0,7747,7734,0,17259,0x">
                  <v:stroke weight="0pt" endcap="flat" joinstyle="miter" miterlimit="10" on="false" color="#000000" opacity="0"/>
                  <v:fill on="true" color="#004c88"/>
                </v:shape>
                <v:shape id="Shape 548" style="position:absolute;width:345;height:2600;left:18825;top:2181;" coordsize="34518,260045" path="m17259,0c26784,0,34518,7734,34518,17272l34518,242786c34518,252324,26784,260045,17259,260045c7734,260045,0,252324,0,242786l0,17272c0,7734,7734,0,17259,0x">
                  <v:stroke weight="0pt" endcap="flat" joinstyle="miter" miterlimit="10" on="false" color="#000000" opacity="0"/>
                  <v:fill on="true" color="#004c88"/>
                </v:shape>
                <v:shape id="Shape 549" style="position:absolute;width:345;height:9485;left:35050;top:0;" coordsize="34506,948563" path="m17259,0c26784,0,34506,7722,34506,17247l34506,931316c34506,940841,26784,948563,17259,948563c7722,948563,0,940841,0,931316l0,17247c0,7722,7722,0,17259,0x">
                  <v:stroke weight="0pt" endcap="flat" joinstyle="miter" miterlimit="10" on="false" color="#000000" opacity="0"/>
                  <v:fill on="true" color="#004c88"/>
                </v:shape>
                <v:shape id="Shape 550" style="position:absolute;width:2526;height:345;left:41944;top:20821;" coordsize="252667,34519" path="m17247,0l235407,0c244945,0,252667,7747,252667,17272c252667,26797,244945,34519,235407,34519l17247,34519c7722,34519,0,26797,0,17272c0,7747,7722,0,17247,0x">
                  <v:stroke weight="0pt" endcap="flat" joinstyle="miter" miterlimit="10" on="false" color="#000000" opacity="0"/>
                  <v:fill on="true" color="#004c88"/>
                </v:shape>
                <v:shape id="Shape 551" style="position:absolute;width:4781;height:345;left:39689;top:23231;" coordsize="478181,34518" path="m17247,0l460921,0c470459,0,478181,7734,478181,17272c478181,26797,470459,34518,460921,34518l17247,34518c7722,34518,0,26797,0,17272c0,7734,7722,0,17247,0x">
                  <v:stroke weight="0pt" endcap="flat" joinstyle="miter" miterlimit="10" on="false" color="#000000" opacity="0"/>
                  <v:fill on="true" color="#004c88"/>
                </v:shape>
                <v:shape id="Shape 552" style="position:absolute;width:345;height:4781;left:4648;top:0;" coordsize="34519,478180" path="m17259,0c26797,0,34519,7722,34519,17247l34519,460921c34519,470459,26797,478180,17259,478180c7734,478180,0,470459,0,460921l0,17247c0,7722,7734,0,17259,0x">
                  <v:stroke weight="0pt" endcap="flat" joinstyle="miter" miterlimit="10" on="false" color="#000000" opacity="0"/>
                  <v:fill on="true" color="#004c88"/>
                </v:shape>
                <v:shape id="Shape 553" style="position:absolute;width:2526;height:345;left:41944;top:30154;" coordsize="252667,34518" path="m17247,0l235407,0c244945,0,252667,7734,252667,17272c252667,26797,244945,34518,235407,34518l17247,34518c7722,34518,0,26797,0,17272c0,7734,7722,0,17247,0x">
                  <v:stroke weight="0pt" endcap="flat" joinstyle="miter" miterlimit="10" on="false" color="#000000" opacity="0"/>
                  <v:fill on="true" color="#004c88"/>
                </v:shape>
                <v:shape id="Shape 554" style="position:absolute;width:2526;height:345;left:41944;top:34770;" coordsize="252667,34518" path="m17247,0l235407,0c244945,0,252667,7734,252667,17272c252667,26797,244945,34518,235407,34518l17247,34518c7722,34518,0,26797,0,17272c0,7734,7722,0,17247,0x">
                  <v:stroke weight="0pt" endcap="flat" joinstyle="miter" miterlimit="10" on="false" color="#000000" opacity="0"/>
                  <v:fill on="true" color="#004c88"/>
                </v:shape>
                <v:shape id="Shape 555" style="position:absolute;width:345;height:4781;left:30292;top:39478;" coordsize="34506,478181" path="m17259,0c26784,0,34506,7722,34506,17247l34506,460921c34506,470459,26784,478181,17259,478181c7722,478181,0,470459,0,460921l0,17247c0,7722,7722,0,17259,0x">
                  <v:stroke weight="0pt" endcap="flat" joinstyle="miter" miterlimit="10" on="false" color="#000000" opacity="0"/>
                  <v:fill on="true" color="#004c88"/>
                </v:shape>
                <v:shape id="Shape 556" style="position:absolute;width:345;height:2397;left:30292;top:0;" coordsize="34506,239738" path="m17259,0c26784,0,34506,7722,34506,17247l34506,222491c34506,232016,26784,239738,17259,239738c7722,239738,0,232016,0,222491l0,17247c0,7722,7722,0,17259,0x">
                  <v:stroke weight="0pt" endcap="flat" joinstyle="miter" miterlimit="10" on="false" color="#000000" opacity="0"/>
                  <v:fill on="true" color="#004c88"/>
                </v:shape>
                <v:shape id="Shape 557" style="position:absolute;width:345;height:2397;left:14051;top:0;" coordsize="34518,239738" path="m17259,0c26784,0,34518,7722,34518,17247l34518,222491c34518,232016,26784,239738,17259,239738c7734,239738,0,232016,0,222491l0,17247c0,7722,7734,0,17259,0x">
                  <v:stroke weight="0pt" endcap="flat" joinstyle="miter" miterlimit="10" on="false" color="#000000" opacity="0"/>
                  <v:fill on="true" color="#004c88"/>
                </v:shape>
                <v:shape id="Shape 558" style="position:absolute;width:345;height:2649;left:11802;top:37173;" coordsize="34518,264998" path="m17259,0c26797,0,34518,7722,34518,17247l34518,247739c34518,257277,26797,264998,17259,264998c7734,264998,0,257277,0,247739l0,17247c0,7722,7734,0,17259,0x">
                  <v:stroke weight="0pt" endcap="flat" joinstyle="miter" miterlimit="10" on="false" color="#000000" opacity="0"/>
                  <v:fill on="true" color="#004c88"/>
                </v:shape>
                <v:shape id="Shape 559" style="position:absolute;width:5052;height:345;left:4648;top:34770;" coordsize="505257,34518" path="m17259,0l487998,0c497535,0,505257,7734,505257,17272c505257,26797,497535,34518,487998,34518l17259,34518c7734,34518,0,26797,0,17272c0,7734,7734,0,17259,0x">
                  <v:stroke weight="0pt" endcap="flat" joinstyle="miter" miterlimit="10" on="false" color="#000000" opacity="0"/>
                  <v:fill on="true" color="#004c88"/>
                </v:shape>
                <v:shape id="Shape 560" style="position:absolute;width:345;height:7086;left:7133;top:37173;" coordsize="34519,708673" path="m17259,0c26784,0,34519,7734,34519,17259l34519,691413c34519,700951,26784,708673,17259,708673c7734,708673,0,700951,0,691413l0,17259c0,7734,7734,0,17259,0x">
                  <v:stroke weight="0pt" endcap="flat" joinstyle="miter" miterlimit="10" on="false" color="#000000" opacity="0"/>
                  <v:fill on="true" color="#004c88"/>
                </v:shape>
                <v:shape id="Shape 561" style="position:absolute;width:4890;height:4781;left:211;top:39478;" coordsize="489039,478181" path="m17259,0l471780,0c481305,0,489039,7722,489039,17247l489039,460921c489039,470459,481305,478181,471780,478181c462242,478181,454520,470459,454520,460921l454520,34506l17259,34506c7722,34506,0,26784,0,17247c0,7722,7722,0,17259,0x">
                  <v:stroke weight="0pt" endcap="flat" joinstyle="miter" miterlimit="10" on="false" color="#000000" opacity="0"/>
                  <v:fill on="true" color="#004c88"/>
                </v:shape>
                <v:shape id="Shape 562" style="position:absolute;width:345;height:2191;left:2484;top:41919;" coordsize="34519,219177" path="m17259,0c26797,0,34519,7734,34519,17259l34519,201917c34519,211455,26797,219177,17259,219177c7734,219177,0,211455,0,201917l0,17259c0,7734,7734,0,17259,0x">
                  <v:stroke weight="0pt" endcap="flat" joinstyle="miter" miterlimit="10" on="false" color="#000000" opacity="0"/>
                  <v:fill on="true" color="#004c88"/>
                </v:shape>
                <v:shape id="Shape 563" style="position:absolute;width:4898;height:345;left:2484;top:30164;" coordsize="489801,34518" path="m17259,0l472542,0c482067,0,489801,7734,489801,17259c489801,26797,482067,34518,472542,34518l17259,34518c7734,34518,0,26797,0,17259c0,7734,7734,0,17259,0x">
                  <v:stroke weight="0pt" endcap="flat" joinstyle="miter" miterlimit="10" on="false" color="#000000" opacity="0"/>
                  <v:fill on="true" color="#004c88"/>
                </v:shape>
                <v:shape id="Shape 564" style="position:absolute;width:7267;height:345;left:211;top:13941;" coordsize="726707,34519" path="m17259,0l709447,0c718972,0,726707,7734,726707,17272c726707,26797,718972,34519,709447,34519l17259,34519c7722,34519,0,26797,0,17272c0,7734,7722,0,17259,0x">
                  <v:stroke weight="0pt" endcap="flat" joinstyle="miter" miterlimit="10" on="false" color="#000000" opacity="0"/>
                  <v:fill on="true" color="#004c88"/>
                </v:shape>
                <v:shape id="Shape 565" style="position:absolute;width:7267;height:11919;left:211;top:6921;" coordsize="726707,1191908" path="m709447,0c718972,0,726707,7747,726707,17272l726707,1174661c726707,1184186,718972,1191908,709447,1191908l470548,1191908c461023,1191908,453301,1184186,453301,1174661l453301,966673l17259,966673c7722,966673,0,958939,0,949401c0,939876,7722,932155,17259,932155l470548,932155c480085,932155,487820,939876,487820,949401l487820,1157389l692188,1157389l692188,17272c692188,7747,699922,0,709447,0x">
                  <v:stroke weight="0pt" endcap="flat" joinstyle="miter" miterlimit="10" on="false" color="#000000" opacity="0"/>
                  <v:fill on="true" color="#004c88"/>
                </v:shape>
                <v:shape id="Shape 566" style="position:absolute;width:2526;height:345;left:211;top:9274;" coordsize="252667,34519" path="m17259,0l235407,0c244945,0,252667,7734,252667,17272c252667,26797,244945,34519,235407,34519l17259,34519c7722,34519,0,26797,0,17272c0,7734,7722,0,17259,0x">
                  <v:stroke weight="0pt" endcap="flat" joinstyle="miter" miterlimit="10" on="false" color="#000000" opacity="0"/>
                  <v:fill on="true" color="#004c88"/>
                </v:shape>
                <v:shape id="Shape 567" style="position:absolute;width:2526;height:345;left:211;top:2310;" coordsize="252667,34519" path="m17259,0l235407,0c244945,0,252667,7734,252667,17259c252667,26797,244945,34519,235407,34519l17259,34519c7722,34519,0,26797,0,17259c0,7734,7722,0,17259,0x">
                  <v:stroke weight="0pt" endcap="flat" joinstyle="miter" miterlimit="10" on="false" color="#000000" opacity="0"/>
                  <v:fill on="true" color="#004c88"/>
                </v:shape>
                <v:shape id="Shape 568" style="position:absolute;width:2494;height:345;left:2369;top:6921;" coordsize="249492,34519" path="m17259,0l232232,0c241757,0,249492,7747,249492,17272c249492,26797,241757,34519,232232,34519l17259,34519c7722,34519,0,26797,0,17272c0,7747,7722,0,17259,0x">
                  <v:stroke weight="0pt" endcap="flat" joinstyle="miter" miterlimit="10" on="false" color="#000000" opacity="0"/>
                  <v:fill on="true" color="#004c88"/>
                </v:shape>
                <v:shape id="Shape 569" style="position:absolute;width:2494;height:345;left:2369;top:4436;" coordsize="249492,34519" path="m17259,0l232232,0c241757,0,249492,7734,249492,17259c249492,26797,241757,34519,232232,34519l17259,34519c7722,34519,0,26797,0,17259c0,7734,7722,0,17259,0x">
                  <v:stroke weight="0pt" endcap="flat" joinstyle="miter" miterlimit="10" on="false" color="#000000" opacity="0"/>
                  <v:fill on="true" color="#004c88"/>
                </v:shape>
                <v:shape id="Shape 71239" style="position:absolute;width:44327;height:381;left:0;top:46774;" coordsize="4432707,38100" path="m0,0l4432707,0l4432707,38100l0,38100l0,0">
                  <v:stroke weight="0pt" endcap="flat" joinstyle="miter" miterlimit="10" on="false" color="#000000" opacity="0"/>
                  <v:fill on="true" color="#f05a28"/>
                </v:shape>
                <v:shape id="Shape 576" style="position:absolute;width:3687;height:7375;left:18653;top:14165;" coordsize="368795,737590" path="m368795,0l368795,114490c351231,114490,334099,116268,317551,119659c309270,121348,301142,123457,293179,125920c289192,127165,285255,128499,281356,129921c269672,134201,258382,139319,247574,145174c236766,151054,226428,157696,216637,165011c210109,169900,203835,175082,197802,180556c191783,186030,186030,191783,180556,197802c139510,242976,114490,302958,114490,368795c114490,434619,139510,494627,180556,539788c186030,545808,191783,551561,197802,557035c203835,562508,210109,567703,216637,572579c226428,579907,236766,586524,247574,592404c258382,598272,269672,603402,281356,607657c285255,609092,289192,610426,293179,611670c301142,614147,309270,616242,317551,617931c334099,621322,351231,623100,368795,623100l368795,737590c335686,737590,303619,733158,273101,724979c227330,712711,185052,691921,148133,664324c105537,632473,70053,591617,44513,544589c33160,523685,23762,501561,16573,478473c14783,472694,13119,466865,11608,460972c7061,443281,3797,425094,1905,406502c635,394106,0,381533,0,368795c0,324244,7899,281534,22377,241986c26518,230695,31191,219659,36360,208902c51905,176657,71996,147028,95809,120815c103746,112090,112090,103746,120828,95809c129553,87871,138671,80340,148133,73266c195466,37859,251587,13576,312623,4254c330949,1448,349694,0,368795,0x">
                  <v:stroke weight="0pt" endcap="flat" joinstyle="miter" miterlimit="10" on="false" color="#000000" opacity="0"/>
                  <v:fill on="true" color="#f05a28"/>
                </v:shape>
                <v:shape id="Shape 577" style="position:absolute;width:3687;height:7375;left:22341;top:14165;" coordsize="368795,737590" path="m0,0c19088,0,37859,1448,56159,4254c80581,7988,104204,14097,126810,22377c138100,26518,149136,31191,159893,36360c170637,41542,181102,47231,191237,53391c241922,84201,284594,126873,315405,177559c330797,202908,343243,230264,352222,259131c362991,293776,368795,330606,368795,368795c368795,406984,362991,443814,352222,478473c343890,505231,332524,530631,318643,554393c293611,597281,260248,634708,220650,664324c183744,691921,141465,712711,95694,724979c65164,733158,33109,737590,0,737590l0,623100c52667,623100,101587,607098,142189,579666c145567,577393,148895,575018,152159,572579c158674,567703,164973,562508,170993,557035c177012,551561,182766,545808,188252,539788c196444,530758,204025,521132,210871,510972c215443,504215,219697,497218,223621,490017c227520,482803,231115,475386,234315,467779c247193,437350,254305,403911,254305,368795c254305,333680,247193,300228,234315,269811c231115,262192,227520,254787,223621,247574c219697,240373,215443,233375,210871,226619c204025,216471,196444,206845,188252,197802c182766,191783,177012,186030,170993,180556c164973,175082,158674,169900,152159,165011c148895,162573,145567,160210,142189,157912c101587,130505,52667,114490,0,114490l0,0x">
                  <v:stroke weight="0pt" endcap="flat" joinstyle="miter" miterlimit="10" on="false" color="#000000" opacity="0"/>
                  <v:fill on="true" color="#f05a28"/>
                </v:shape>
                <v:shape id="Shape 578" style="position:absolute;width:3261;height:8247;left:21447;top:21846;" coordsize="326161,824776" path="m0,0c28727,6845,58649,10579,89421,10579c120205,10579,150127,6845,178841,0l178841,448043l305587,448043c316967,448043,326161,457264,326161,468630l326161,557340c326161,568693,316967,577914,305587,577914l178841,577914l178841,694931l305587,694931c316967,694931,326161,704139,326161,715505l326161,804215c326161,815581,316967,824776,305587,824776l20587,824776c9220,824776,0,815581,0,804215l0,0x">
                  <v:stroke weight="0pt" endcap="flat" joinstyle="miter" miterlimit="10" on="false" color="#000000" opacity="0"/>
                  <v:fill on="true" color="#f05a28"/>
                </v:shape>
                <v:shape id="Shape 579" style="position:absolute;width:1082;height:2596;left:20634;top:16554;" coordsize="108204,259626" path="m108204,0l108204,58877c82156,58877,67767,84265,67767,129807c67767,175349,82156,200736,108204,200736l108204,259626c42507,259626,0,208775,0,129807c0,50648,42278,0,108204,0x">
                  <v:stroke weight="0pt" endcap="flat" joinstyle="miter" miterlimit="10" on="false" color="#000000" opacity="0"/>
                  <v:fill on="true" color="#f05a28"/>
                </v:shape>
                <v:shape id="Shape 580" style="position:absolute;width:1081;height:2596;left:21716;top:16554;" coordsize="108191,259626" path="m0,0c65913,0,108191,50648,108191,129807c108191,208775,65697,259626,0,259626l0,200736c26035,200736,40437,175565,40437,130023c40437,84493,25832,58877,0,58877l0,0x">
                  <v:stroke weight="0pt" endcap="flat" joinstyle="miter" miterlimit="10" on="false" color="#000000" opacity="0"/>
                  <v:fill on="true" color="#f05a28"/>
                </v:shape>
                <v:shape id="Shape 581" style="position:absolute;width:1032;height:2471;left:23016;top:16614;" coordsize="103238,247180" path="m0,0l103238,0l103238,247180l36652,247180l36652,56020l0,56020l0,0x">
                  <v:stroke weight="0pt" endcap="flat" joinstyle="miter" miterlimit="10" on="false" color="#000000" opacity="0"/>
                  <v:fill on="true" color="#f05a28"/>
                </v:shape>
              </v:group>
            </w:pict>
          </mc:Fallback>
        </mc:AlternateContent>
      </w:r>
    </w:p>
    <w:p w:rsidR="006915FD" w:rsidRDefault="00EC0EC4">
      <w:pPr>
        <w:spacing w:after="3" w:line="259" w:lineRule="auto"/>
        <w:ind w:left="189" w:hanging="10"/>
        <w:jc w:val="left"/>
      </w:pPr>
      <w:r>
        <w:rPr>
          <w:b/>
          <w:color w:val="004C88"/>
          <w:sz w:val="40"/>
        </w:rPr>
        <w:t>ЗНАЕЊА, ВЕШТИНИ И УЛОГА</w:t>
      </w:r>
    </w:p>
    <w:p w:rsidR="006915FD" w:rsidRDefault="00EC0EC4">
      <w:pPr>
        <w:spacing w:after="3" w:line="259" w:lineRule="auto"/>
        <w:ind w:left="189" w:hanging="10"/>
        <w:jc w:val="left"/>
      </w:pPr>
      <w:r>
        <w:rPr>
          <w:b/>
          <w:color w:val="004C88"/>
          <w:sz w:val="40"/>
        </w:rPr>
        <w:t>НА  ПРОФЕСИОНАЛЦИТЕ ВО</w:t>
      </w:r>
    </w:p>
    <w:p w:rsidR="006915FD" w:rsidRDefault="00EC0EC4">
      <w:pPr>
        <w:spacing w:after="3" w:line="259" w:lineRule="auto"/>
        <w:ind w:left="189" w:hanging="10"/>
        <w:jc w:val="left"/>
      </w:pPr>
      <w:r>
        <w:rPr>
          <w:b/>
          <w:color w:val="004C88"/>
          <w:sz w:val="40"/>
        </w:rPr>
        <w:t>ПРИМЕНАТА НА МЕТОДОТ</w:t>
      </w:r>
    </w:p>
    <w:p w:rsidR="006915FD" w:rsidRDefault="00EC0EC4">
      <w:pPr>
        <w:spacing w:after="3" w:line="259" w:lineRule="auto"/>
        <w:ind w:left="189" w:hanging="10"/>
        <w:jc w:val="left"/>
      </w:pPr>
      <w:r>
        <w:rPr>
          <w:b/>
          <w:color w:val="004C88"/>
          <w:sz w:val="40"/>
        </w:rPr>
        <w:t xml:space="preserve">- ИНТЕГРИРАНО ВОДЕЊЕ </w:t>
      </w:r>
    </w:p>
    <w:p w:rsidR="006915FD" w:rsidRDefault="00EC0EC4">
      <w:pPr>
        <w:pStyle w:val="Heading1"/>
      </w:pPr>
      <w:r>
        <w:t xml:space="preserve">НА СЛУЧАЈ  </w:t>
      </w:r>
    </w:p>
    <w:p w:rsidR="006915FD" w:rsidRDefault="00EC0EC4">
      <w:pPr>
        <w:pStyle w:val="Heading2"/>
        <w:spacing w:after="525"/>
        <w:ind w:left="-3" w:right="48"/>
      </w:pPr>
      <w:r>
        <w:t>СОДРЖИНА</w:t>
      </w:r>
    </w:p>
    <w:p w:rsidR="006915FD" w:rsidRDefault="00EC0EC4">
      <w:pPr>
        <w:spacing w:after="152" w:line="248" w:lineRule="auto"/>
        <w:ind w:left="-3" w:hanging="10"/>
        <w:jc w:val="left"/>
      </w:pPr>
      <w:r>
        <w:rPr>
          <w:b/>
          <w:color w:val="57585B"/>
          <w:sz w:val="22"/>
        </w:rPr>
        <w:t>Вовед ........................................................................................................11</w:t>
      </w:r>
    </w:p>
    <w:p w:rsidR="006915FD" w:rsidRDefault="00EC0EC4">
      <w:pPr>
        <w:numPr>
          <w:ilvl w:val="0"/>
          <w:numId w:val="3"/>
        </w:numPr>
        <w:spacing w:after="0" w:line="248" w:lineRule="auto"/>
        <w:ind w:right="2237" w:hanging="227"/>
        <w:jc w:val="left"/>
      </w:pPr>
      <w:r>
        <w:rPr>
          <w:b/>
          <w:color w:val="57585B"/>
          <w:sz w:val="22"/>
        </w:rPr>
        <w:t xml:space="preserve">Улогата на водителот на случај  во примената на методот интегрирано  </w:t>
      </w:r>
    </w:p>
    <w:p w:rsidR="006915FD" w:rsidRDefault="00EC0EC4">
      <w:pPr>
        <w:spacing w:after="144" w:line="259" w:lineRule="auto"/>
        <w:ind w:left="10" w:right="224" w:hanging="10"/>
        <w:jc w:val="right"/>
      </w:pPr>
      <w:r>
        <w:rPr>
          <w:b/>
          <w:color w:val="57585B"/>
          <w:sz w:val="22"/>
        </w:rPr>
        <w:t>водење на случај ...........................................................................13</w:t>
      </w:r>
    </w:p>
    <w:p w:rsidR="006915FD" w:rsidRDefault="00EC0EC4">
      <w:pPr>
        <w:numPr>
          <w:ilvl w:val="0"/>
          <w:numId w:val="3"/>
        </w:numPr>
        <w:spacing w:after="0" w:line="248" w:lineRule="auto"/>
        <w:ind w:right="2237" w:hanging="227"/>
        <w:jc w:val="left"/>
      </w:pPr>
      <w:r>
        <w:rPr>
          <w:b/>
          <w:color w:val="57585B"/>
          <w:sz w:val="22"/>
        </w:rPr>
        <w:t xml:space="preserve">Улогата на професионалците  во примената на методот интегрирано </w:t>
      </w:r>
    </w:p>
    <w:p w:rsidR="006915FD" w:rsidRDefault="00EC0EC4">
      <w:pPr>
        <w:spacing w:after="144" w:line="259" w:lineRule="auto"/>
        <w:ind w:left="10" w:right="224" w:hanging="10"/>
        <w:jc w:val="right"/>
      </w:pPr>
      <w:r>
        <w:rPr>
          <w:b/>
          <w:color w:val="57585B"/>
          <w:sz w:val="22"/>
        </w:rPr>
        <w:t>водење на случај .........</w:t>
      </w:r>
      <w:r>
        <w:rPr>
          <w:b/>
          <w:color w:val="57585B"/>
          <w:sz w:val="22"/>
        </w:rPr>
        <w:t>.................................................................20</w:t>
      </w:r>
    </w:p>
    <w:p w:rsidR="006915FD" w:rsidRDefault="00EC0EC4">
      <w:pPr>
        <w:numPr>
          <w:ilvl w:val="1"/>
          <w:numId w:val="3"/>
        </w:numPr>
        <w:spacing w:after="11" w:line="248" w:lineRule="auto"/>
        <w:ind w:hanging="407"/>
        <w:jc w:val="left"/>
      </w:pPr>
      <w:r>
        <w:rPr>
          <w:color w:val="57585B"/>
          <w:sz w:val="22"/>
        </w:rPr>
        <w:t xml:space="preserve">Знаења и вештини на професионалците </w:t>
      </w:r>
      <w:r>
        <w:rPr>
          <w:color w:val="57585B"/>
          <w:sz w:val="22"/>
        </w:rPr>
        <w:t xml:space="preserve"> </w:t>
      </w:r>
    </w:p>
    <w:p w:rsidR="006915FD" w:rsidRDefault="00EC0EC4">
      <w:pPr>
        <w:spacing w:after="144" w:line="259" w:lineRule="auto"/>
        <w:ind w:left="10" w:right="224" w:hanging="10"/>
        <w:jc w:val="right"/>
      </w:pPr>
      <w:r>
        <w:rPr>
          <w:color w:val="57585B"/>
          <w:sz w:val="22"/>
        </w:rPr>
        <w:t xml:space="preserve"> во интегрирано водење на случај ...............................................21</w:t>
      </w:r>
    </w:p>
    <w:p w:rsidR="006915FD" w:rsidRDefault="00EC0EC4">
      <w:pPr>
        <w:numPr>
          <w:ilvl w:val="1"/>
          <w:numId w:val="3"/>
        </w:numPr>
        <w:spacing w:after="152" w:line="388" w:lineRule="auto"/>
        <w:ind w:hanging="407"/>
        <w:jc w:val="left"/>
      </w:pPr>
      <w:r>
        <w:rPr>
          <w:color w:val="57585B"/>
          <w:sz w:val="22"/>
        </w:rPr>
        <w:t>Знаења и вештини на водителот на случај ........................26</w:t>
      </w:r>
    </w:p>
    <w:p w:rsidR="006915FD" w:rsidRDefault="00EC0EC4">
      <w:pPr>
        <w:spacing w:after="152" w:line="388" w:lineRule="auto"/>
        <w:ind w:left="-13" w:firstLine="227"/>
        <w:jc w:val="left"/>
      </w:pPr>
      <w:r>
        <w:rPr>
          <w:b/>
          <w:color w:val="57585B"/>
          <w:sz w:val="22"/>
        </w:rPr>
        <w:t>Користена литература .................................................................. 48</w:t>
      </w:r>
    </w:p>
    <w:p w:rsidR="006915FD" w:rsidRDefault="00EC0EC4">
      <w:pPr>
        <w:pStyle w:val="Heading2"/>
        <w:spacing w:after="506"/>
        <w:ind w:right="48"/>
      </w:pPr>
      <w:r>
        <w:t>ВОВЕД</w:t>
      </w:r>
    </w:p>
    <w:p w:rsidR="006915FD" w:rsidRDefault="00EC0EC4">
      <w:pPr>
        <w:ind w:right="42"/>
      </w:pPr>
      <w:r>
        <w:t>Воведувањето на методот на интегрирано водење на случај во праксата на дејноста на социјалната заштита, како задолжителен пристап кон корисниците, иако во Репу</w:t>
      </w:r>
      <w:r>
        <w:t xml:space="preserve">блика Северна Македонија се воведува со Законот за социјалната заштита (Сл. весник на РСМ, бр. 104/19), сепак, има свои длабоки корени во самата суштина на социјалната работа, како и знаењата и вештините што им се потребни на професионалците за извршување </w:t>
      </w:r>
      <w:r>
        <w:t xml:space="preserve">на улогата </w:t>
      </w:r>
    </w:p>
    <w:p w:rsidR="006915FD" w:rsidRDefault="00EC0EC4">
      <w:pPr>
        <w:ind w:right="42"/>
      </w:pPr>
      <w:r>
        <w:t xml:space="preserve">водител на случај. </w:t>
      </w:r>
    </w:p>
    <w:p w:rsidR="006915FD" w:rsidRDefault="00EC0EC4">
      <w:pPr>
        <w:ind w:right="42"/>
      </w:pPr>
      <w:r>
        <w:t xml:space="preserve">Во суштина примената на методот на интегрирано водење на случај во </w:t>
      </w:r>
      <w:r>
        <w:rPr>
          <w:color w:val="090909"/>
        </w:rPr>
        <w:t>Република Северна Македонија</w:t>
      </w:r>
      <w:r>
        <w:t xml:space="preserve"> има подлабока традиција, но во различни временски периоди има различни приоритети во неговата примена. Голем број професионалци </w:t>
      </w:r>
      <w:r>
        <w:t>сметаат дека методот на интегрирано водење на случај е нешто што многу одамна го применувале како пракса во својата работа, пред задолжителното воведување на тимската работа во центрите за социјална работа. За полесно разбирање на примената на методот на и</w:t>
      </w:r>
      <w:r>
        <w:t xml:space="preserve">нтегрирано водење на случај и улогата на професионалците и на водителите на случај во центрите за социјална работа во неговата примена, најлесно е да се направи компарација со системот на здравствена заштита. </w:t>
      </w:r>
    </w:p>
    <w:p w:rsidR="006915FD" w:rsidRDefault="00EC0EC4">
      <w:pPr>
        <w:ind w:right="42"/>
      </w:pPr>
      <w:r>
        <w:t xml:space="preserve">Примената на методот на интегрирано водење на </w:t>
      </w:r>
      <w:r>
        <w:t>случај е тесно поврзана со целосната реформа на системот на социјална заштита што започна со донесувањето на Законот за социјалната заштита во мај 2019 година и процесите што се тесно поврзани со примената на овој метод, а тоа се децентрализацијата и деинс</w:t>
      </w:r>
      <w:r>
        <w:t xml:space="preserve">титуционализацијата. Менувањето на концептот на давање на социјални </w:t>
      </w:r>
    </w:p>
    <w:p w:rsidR="006915FD" w:rsidRDefault="006915FD">
      <w:pPr>
        <w:sectPr w:rsidR="006915FD">
          <w:footerReference w:type="even" r:id="rId17"/>
          <w:footerReference w:type="default" r:id="rId18"/>
          <w:footerReference w:type="first" r:id="rId19"/>
          <w:pgSz w:w="9071" w:h="13323"/>
          <w:pgMar w:top="1247" w:right="964" w:bottom="526" w:left="964" w:header="720" w:footer="720" w:gutter="0"/>
          <w:cols w:space="720"/>
        </w:sectPr>
      </w:pPr>
    </w:p>
    <w:p w:rsidR="006915FD" w:rsidRDefault="00EC0EC4">
      <w:pPr>
        <w:ind w:left="-14" w:right="42" w:firstLine="0"/>
      </w:pPr>
      <w:r>
        <w:t>услуги, односно нивно приближување до корисниците во нивната природна средина или заедницата во која живеат и олесну</w:t>
      </w:r>
      <w:r>
        <w:t>вањето на пристапот на корисниците до услугите што ќе им помогнат во задоволувањето на основните животни потреби и ќе придонесат во подобрувањето на квалитетот на живот, влијае и врз потребата од холистички пристап кон поединецот и неговото семејство.</w:t>
      </w:r>
    </w:p>
    <w:p w:rsidR="006915FD" w:rsidRDefault="00EC0EC4">
      <w:pPr>
        <w:ind w:left="-14" w:right="42"/>
      </w:pPr>
      <w:r>
        <w:t>Биде</w:t>
      </w:r>
      <w:r>
        <w:t xml:space="preserve">јќи секој професионалец во дејноста социјална заштита има своја улога во реализацијата на овие реформи во системот на социјална заштита во </w:t>
      </w:r>
      <w:r>
        <w:rPr>
          <w:color w:val="090909"/>
        </w:rPr>
        <w:t>Република Северна Македонија</w:t>
      </w:r>
      <w:r>
        <w:t>, се наметнува и потребата за зајакнување на знаењата и на вештините на овие професионалц</w:t>
      </w:r>
      <w:r>
        <w:t>и во насока на ефикасна имплементација на методот на интегрирано водење на случај. Затоа во овој дел посебно внимание ѝ посветуваме на улогата на водителот на случај и на другите професионалци во примената на методот на интегрирано водење на случај и врз о</w:t>
      </w:r>
      <w:r>
        <w:t>снова на тоа и на знаењата и вештините што им се потребни на професионалците за негова имплементација во праксата.</w:t>
      </w:r>
      <w:r>
        <w:br w:type="page"/>
      </w:r>
    </w:p>
    <w:p w:rsidR="006915FD" w:rsidRDefault="00EC0EC4">
      <w:pPr>
        <w:pStyle w:val="Heading2"/>
        <w:spacing w:after="505"/>
        <w:ind w:left="-3" w:right="48"/>
      </w:pPr>
      <w:r>
        <w:t>1. УЛОГАТА НА ВОДИТЕЛОТ НА СЛУЧАЈ ВО ПРИМЕНАТА  НА МЕТОДОТ ИНТЕГРИРАНО ВОДЕЊЕ НА СЛУЧАЈ</w:t>
      </w:r>
    </w:p>
    <w:p w:rsidR="006915FD" w:rsidRDefault="00EC0EC4">
      <w:pPr>
        <w:ind w:left="-14" w:right="42"/>
      </w:pPr>
      <w:r>
        <w:t>Во согласност со член 4 став 1 алинеја 13 од Законот</w:t>
      </w:r>
      <w:r>
        <w:t xml:space="preserve"> за социјалната заштита</w:t>
      </w:r>
      <w:r>
        <w:rPr>
          <w:b/>
          <w:color w:val="57585B"/>
          <w:sz w:val="18"/>
          <w:vertAlign w:val="superscript"/>
        </w:rPr>
        <w:footnoteReference w:id="1"/>
      </w:r>
      <w:r>
        <w:t>, поимот „</w:t>
      </w:r>
      <w:r>
        <w:rPr>
          <w:b/>
        </w:rPr>
        <w:t xml:space="preserve">водител на случај“ </w:t>
      </w:r>
      <w:r>
        <w:t>го има следново значење: Водител на случај е стручен работник задолжен за конкретен случај кој во соработка со корисникот ги утврдува неговите потенцијали и потреби и користи професионални и други ресурс</w:t>
      </w:r>
      <w:r>
        <w:t>и од центарот за социјална работа и други установи и организации на подрачјето на единицата на локалната самоуправа, а кои се неопходни за задоволување на потребите и надминување на проблемите, односно обезбедување на соодветни услуги за корисникот. Самата</w:t>
      </w:r>
      <w:r>
        <w:t xml:space="preserve"> законска дефиниција определува голем дел од улогите на водителот на случај во имплементацијата на методот на интегрирано водење на случаи. </w:t>
      </w:r>
    </w:p>
    <w:p w:rsidR="006915FD" w:rsidRDefault="00EC0EC4">
      <w:pPr>
        <w:ind w:left="-14" w:right="42"/>
      </w:pPr>
      <w:r>
        <w:t>Корисниците на услугите во центрите за социјална работа се луѓе што имаат различни потреби, потешкотии и ограничува</w:t>
      </w:r>
      <w:r>
        <w:t>ња, односно тоа се поединци или семејства што истовремено може да се соочуваат со еден или со повеќе социјални ризици или проблеми. Ако се земе предвид дека поимот „</w:t>
      </w:r>
      <w:r>
        <w:rPr>
          <w:b/>
        </w:rPr>
        <w:t>социјален проблем“</w:t>
      </w:r>
      <w:r>
        <w:t>, согласно член 4 став 1 алинеја 1 од Законот за социјалната заштита, е о</w:t>
      </w:r>
      <w:r>
        <w:t>бјективен настан или ситуација предизвикан од сложени општествени настани, природни непогоди и девијантни однесувања, кој неповолно влијае врз поединецот, општествените групи или заедници на начин што им го отежнува или оневозможува социјалното функционира</w:t>
      </w:r>
      <w:r>
        <w:t>ње и задоволување на човековите потреби, а чии последици не можат да се надминат без организирана општествена поддршка, а согласно алинеја 2 од истиот член, поимот „</w:t>
      </w:r>
      <w:r>
        <w:rPr>
          <w:b/>
        </w:rPr>
        <w:t>социјален ризик</w:t>
      </w:r>
      <w:r>
        <w:t>“ означува состојба која има потенцијал да го отежни или оневозможи непречен</w:t>
      </w:r>
      <w:r>
        <w:t>ото социјално функционирање на поединецот, семејството или одредена група, која може да дојде во потреба од социјална помош, тогаш полесно е да се разбере и зошто е толку важна и голема улогата на професионалците, посебно на водителот на случај во применат</w:t>
      </w:r>
      <w:r>
        <w:t xml:space="preserve">а на методот на интегрирано водење на случај. </w:t>
      </w:r>
    </w:p>
    <w:p w:rsidR="006915FD" w:rsidRDefault="00EC0EC4">
      <w:pPr>
        <w:ind w:left="-14" w:right="42"/>
      </w:pPr>
      <w:r>
        <w:t>Дисбалансот во функционирањето на поединецот или семејството, кој настанува како резултат на различни влијанија во средината и ги доведува во состојба на појава на одреден социјален проблем или социјален ризик</w:t>
      </w:r>
      <w:r>
        <w:t>, е состојба што во суштина го нарушува секојдневното функционирање на поединецот/семејството и понатаму го оневозможува неговото/нивното задоволување на секојдневните животни потреби и постепено го изолира од социјалната средина и социјалното функционирањ</w:t>
      </w:r>
      <w:r>
        <w:t>е. Од друга страна, многу често на еден социјален проблем или ризик се надоврзува и друг социјален проблем/ризик. Кога поединецот и семејството ќе бидат доведени во состојба да не можат да задоволат одредени свои потреби, општеството и ресурсите во него за</w:t>
      </w:r>
      <w:r>
        <w:t xml:space="preserve"> нив стануваат недостапни и далечни. Праксата во центрите за социјална работа е да се работи токму со поединци/семејства што имаат различни потреби, а за задоволување на овие потреби е потребно вклучување на различни системи што треба да помогнат во задово</w:t>
      </w:r>
      <w:r>
        <w:t xml:space="preserve">лувањето на овие потреби. Затоа </w:t>
      </w:r>
      <w:r>
        <w:rPr>
          <w:b/>
        </w:rPr>
        <w:t>менаџирањето или координирањето</w:t>
      </w:r>
      <w:r>
        <w:t xml:space="preserve"> на различни услуги е </w:t>
      </w:r>
      <w:r>
        <w:rPr>
          <w:b/>
        </w:rPr>
        <w:t>клучна улога на водителот на случај</w:t>
      </w:r>
      <w:r>
        <w:t xml:space="preserve"> во цен-</w:t>
      </w:r>
    </w:p>
    <w:p w:rsidR="006915FD" w:rsidRDefault="00EC0EC4">
      <w:pPr>
        <w:ind w:left="-14" w:right="42"/>
      </w:pPr>
      <w:r>
        <w:t xml:space="preserve">трите за социјална работа. </w:t>
      </w:r>
    </w:p>
    <w:p w:rsidR="006915FD" w:rsidRDefault="00EC0EC4">
      <w:pPr>
        <w:spacing w:after="1"/>
        <w:ind w:left="-14" w:right="42"/>
      </w:pPr>
      <w:r>
        <w:t>Корисниците на услугите во центрите за социјална работа, иако во центарот за социјална работа доаѓаат со одреден проблем за кој бараат решение преку користење на одредена услуга или права на парична помош, во својата заднина носат многу повеќе преплетени р</w:t>
      </w:r>
      <w:r>
        <w:t>изици, ограничување, проблеми и незадоволени потреби. Тие, исто така, немаат доволно сознанија за начинот на функционирање на системот на социјална заштита ниту, пак, за ресурсите за решавање на проблемите и ризиците со кои се соочуваат. Бидејќи корисницит</w:t>
      </w:r>
      <w:r>
        <w:t>е имаат потешкотии и ограничувања во нивните капацитети за лоцирање на помошта, водителите на случај се тие што преку својата улога на менаџери или координатори треба да ги спојат компетитивните и кохерентните начини за помош и поддршка на корисниците и да</w:t>
      </w:r>
      <w:r>
        <w:t xml:space="preserve"> преговараат со најразлични даватели на услугите, со цел да се обезбедат ефективни услуги што ќе го намалат социјалниот ризик на корисниците и нивното секојдневно функционирање ќе го доведат во состојба на рамнотежа. За да го постигнат ова водителите на сл</w:t>
      </w:r>
      <w:r>
        <w:t>учај треба многу добро да навлезат во незадоволените потреби на поединецот/семејството, во ризиците и проблемите со кои се соочуваат во секојдневното функционирање. Како што поминува низ различни фази на интегрираното водење на случај, така водителот на сл</w:t>
      </w:r>
      <w:r>
        <w:t>учај презема различни улоги што треба да го поврзат корисникот со услугите и да ги застапуваат неговите потреби и интереси. Според Woodside and McClaim: „Основните улоги што може да ги има водителот на случај се застапник, посредник, координатор, соработни</w:t>
      </w:r>
      <w:r>
        <w:t xml:space="preserve">к, организатор на заедницата, консултант, советник, евалуатор, извршувач, </w:t>
      </w:r>
    </w:p>
    <w:p w:rsidR="006915FD" w:rsidRDefault="00EC0EC4">
      <w:pPr>
        <w:ind w:left="-14" w:right="42" w:firstLine="0"/>
      </w:pPr>
      <w:r>
        <w:t xml:space="preserve">планер, решавач на проблеми, известувач и модификатор на системот.“ (Zegarac N., 2015:32) </w:t>
      </w:r>
    </w:p>
    <w:p w:rsidR="006915FD" w:rsidRDefault="00EC0EC4">
      <w:pPr>
        <w:ind w:left="-14" w:right="42"/>
      </w:pPr>
      <w:r>
        <w:t>Во суштина најзначајна улога на водителот на случај е да го води корисникот низ системот н</w:t>
      </w:r>
      <w:r>
        <w:t xml:space="preserve">а социјална заштита, односно да го координира и менаџира целиот процес низ кој минува корисникот во системот на социјална заштита преку примена на методот на интегрирано водење на случај. За полесно разбирање на улогата на водителот на случај во примената </w:t>
      </w:r>
      <w:r>
        <w:t>на методот на интегрирано водење на случај во центрите за социјална работа може да се користи споредбата со системот на здравствена заштита и улогата на матичниот лекар во овој систем.</w:t>
      </w:r>
    </w:p>
    <w:p w:rsidR="006915FD" w:rsidRDefault="00EC0EC4">
      <w:pPr>
        <w:ind w:left="-14" w:right="42"/>
      </w:pPr>
      <w:r>
        <w:t>Имено, водителот на случај е пандан на матичниот лекар во системот на з</w:t>
      </w:r>
      <w:r>
        <w:t>дравствена заштита. Кога пациент со одреден проблем или потешкотија доаѓа кај матичниот лекар, матичниот лекар е тој што пред да пристапи кон соодветен третман, прво прави проценка на здравствената состојба на пациентот, упатувајќи го пациентот на различни</w:t>
      </w:r>
      <w:r>
        <w:t xml:space="preserve"> испитувања што ќе помогнат во поставувањето на вистинската дијагноза. Пациентот може да се упати кај различни специјалисти што понатаму продолжуваат со подетални анализи и испитувања на здравствената состојба на корисникот и по поставувањето или отфрлањет</w:t>
      </w:r>
      <w:r>
        <w:t>о на одредена дијагноза во која се сомнева матичниот лекар, пациентот се враќа кај матичниот лекар со извештај. Доколку е поставена одредена дијагноза, извештајот содржи и пропишана терапија или начин на нејзин третман. Матичниот лекар е тој што по добивањ</w:t>
      </w:r>
      <w:r>
        <w:t xml:space="preserve">ето на резултатите, заедно со пациентот, понатаму ќе го избере најсоодветниот третман за пациентот, по согледување на предностите и на недостатоците на одреден третман, но и можностите и потребите на самиот пациент. </w:t>
      </w:r>
    </w:p>
    <w:p w:rsidR="006915FD" w:rsidRDefault="00EC0EC4">
      <w:pPr>
        <w:ind w:left="-14" w:right="42"/>
      </w:pPr>
      <w:r>
        <w:t>При примената на методот на интегрирано</w:t>
      </w:r>
      <w:r>
        <w:t xml:space="preserve"> водење на случај клучната улога на водителот на случај во дејноста социјална заштита во центрите за социјална работа се споредува со улогата на матичниот лекар во системот на здравствена заштита бидејќи водителот на случај е тој што го координира и менаџи</w:t>
      </w:r>
      <w:r>
        <w:t>ра процесот во системот на социјална заштита. Откако корисникот ќе помине низ процесот на тријажа и ќе биде констатирана потреба од помош и поддршка на корисникот од центарот за социјална работа, водителот на случај е тој што почнува да работи со кориснико</w:t>
      </w:r>
      <w:r>
        <w:t>т и го води низ системот на социјална заштита сè до постигнувањето на крајната цел. Крајна цел на примената на методот на интегрирано водење на случај е осамостојување на поединецот/семејството, негово оспособување за самостоен живот и преземање одговорнос</w:t>
      </w:r>
      <w:r>
        <w:t>т за сопствениот живот и за животот на членовите на семејството, односно создавање нивна независност од потребата за услуги, помош и поддршка од системот на социјална заштита. Сепак, кога зборуваме за крајната цел на менаџирањето и координирањето на водите</w:t>
      </w:r>
      <w:r>
        <w:t>лот на случај, мора да се има предвид и природата на социјалните ризици, односно ситуациите кога, и покрај сите заложби на водителот на случај, не може да се постигне целосна независност на корисникот од услугите во системот на социјална заштита.</w:t>
      </w:r>
    </w:p>
    <w:p w:rsidR="006915FD" w:rsidRDefault="00EC0EC4">
      <w:pPr>
        <w:ind w:left="-14" w:right="42"/>
      </w:pPr>
      <w:r>
        <w:t>Сè до пос</w:t>
      </w:r>
      <w:r>
        <w:t>тигнувањето на посакуваната цел водителот на случај спроведува многубројни задачи и активности во кои ги применува сите свои знаења и вештини и остварува повеќе улоги. Но улогата на менаџирање и координирање останува приоритетна. Тој, слично како и матични</w:t>
      </w:r>
      <w:r>
        <w:t>от лекар, пред да започне со третман, односно со планирање и имплементација на активностите од планот, треба да ги процени, односно да ги идентификува сите потреби, проблеми и ризици, но и можностите и потенцијалите на корисникот/семејството. За да го пост</w:t>
      </w:r>
      <w:r>
        <w:t>игне ова, покрај своите сопствени знаења и вештини, водителот на случај може да ги користи и знаењата и вештините на другите професионалци што работат во дејноста социјална заштита и тоа, пред сè, на професионалците што се даватели на јавни услуги во центр</w:t>
      </w:r>
      <w:r>
        <w:t>ите за социјална работа, но и на голем број надворешни ресурси. Професионалците даватели на јавни услуги во центрите за социјална работа, но и професионалците од другите системи и институции во општеството, како што се здравство, образование, суд, полиција</w:t>
      </w:r>
      <w:r>
        <w:t>, Агенција за вработување на Република Северна Македонија/центри за вработување и слично, имаат улога на лекари специјалисти во здравствениот систем. Имено, водителот на случај е тој што го упатува корисникот/семејството на дополнителни специјализирани про</w:t>
      </w:r>
      <w:r>
        <w:t xml:space="preserve">ценки, кај професионалци за кои смета дека има неопходна потреба. Преку улогата на менаџер и координатор водителот на случај е тој што заедно со корисникот треба да утврди кој професионалец може да даде најсоодветен придонес во работата со корисникот и да </w:t>
      </w:r>
      <w:r>
        <w:t>го упати на дополнителни процени понатаму. Улогата на менаџирање и координирање на водителот на случај подразбира тој, преку сопствените знаења и вештини, да процени кои други професионалци ќе ги вклучи во процесот на процена, планирање и имплементација на</w:t>
      </w:r>
      <w:r>
        <w:t xml:space="preserve"> планот: Дали тоа ќе бидат професионалци од центарот за социјална работа или професионалци што работат во другите системи во општеството? Психологот и педагогот се професионалци што често се користени во дејноста социјална заштита, но водителот на случај е</w:t>
      </w:r>
      <w:r>
        <w:t xml:space="preserve"> тој што треба да го менаџира и координира процесот и да одлучи дали за дадениот случај е најдобро да се вклучи педагогот од училиштето или педагогот од центарот за социјална работа, притоа имајќи ги предвид потребите на детето во дадениот случај, неговите</w:t>
      </w:r>
      <w:r>
        <w:t xml:space="preserve"> можности за остварување контакти, но и искуството и постигнувањето на одредени ефекти на определен професионалец во работата на конкретниот случај. </w:t>
      </w:r>
    </w:p>
    <w:p w:rsidR="006915FD" w:rsidRDefault="00EC0EC4">
      <w:pPr>
        <w:ind w:left="-14" w:right="42"/>
      </w:pPr>
      <w:r>
        <w:t xml:space="preserve">Откако водителот на случај ќе ги вклучи сите професионалци што му се неопходни и кои работат во и надвор од дејноста социјална заштита и ќе добие резултати од нивната направена проценка, понатаму може заедно со корисникот да ги планира активностите што ќе </w:t>
      </w:r>
      <w:r>
        <w:t>ги преземат за постигнување на целите што ќе ги постават. Секогаш може да постојат решенија што водителот на случај ќе смета дека се најдобри, но одлуката кој пат да се избере, како да се стигне до целта треба да биде прифатлива за корисникот, да произлезе</w:t>
      </w:r>
      <w:r>
        <w:t xml:space="preserve"> како негово решение, односно цел што ќе се залага да ја оствари. „Поврзувањето на услугите и менаџирањето со нивната усогласеност е одговорност на водителот на случај.“ (Moxley P.D. 1989:11) Водителот на случај треба да ги договори, односно да ги координи</w:t>
      </w:r>
      <w:r>
        <w:t xml:space="preserve">ра другите услуги, времето, начинот и местото на нивното користење, но и да ги следи ефектите од нивното користење. </w:t>
      </w:r>
    </w:p>
    <w:p w:rsidR="006915FD" w:rsidRDefault="00EC0EC4">
      <w:pPr>
        <w:ind w:left="-14" w:right="42"/>
      </w:pPr>
      <w:r>
        <w:t>Со законската измена и со воведувањето на задолжителна примена на методот на интегрирано водење на случај се отвораат многу можности за раз</w:t>
      </w:r>
      <w:r>
        <w:t>вивање на услугите што им се неопходни на корисниците/семејствата од физички лица, правни субјекти и здруженија на граѓани што се јавуваат во улога на даватели на услуги или социјални даватели. Токму во улогата на координатор или менаџер на услугите водите</w:t>
      </w:r>
      <w:r>
        <w:t xml:space="preserve">лот на случај треба да помогне во изборот на најсоодветниот давател и на најсоодветната услуга, во согласност со потребите на корисникот/семејството. </w:t>
      </w:r>
    </w:p>
    <w:p w:rsidR="006915FD" w:rsidRDefault="00EC0EC4">
      <w:pPr>
        <w:ind w:left="-14" w:right="42"/>
      </w:pPr>
      <w:r>
        <w:t>Во суштина во улогата на менаџер или координатор се кријат многу други улоги на водителот на случај. „Чес</w:t>
      </w:r>
      <w:r>
        <w:t>топати корисниците на услугите од водителите на случај, имаат значајни ограничувања на можностите за лоцирање на сервисите за помош, за спојување на услугите на компетентен и кохерентен начин, за преговарање со различни даватели на услуги и за постојано об</w:t>
      </w:r>
      <w:r>
        <w:t>езбедување на овие услуги или придобивки. Водителот на случај му асистира на корисникот во преземањето на овие задачи преку согледување на потребите на корисникот, идентификување на соодветни услуги, можности или придобивки, преку развивање на план на услу</w:t>
      </w:r>
      <w:r>
        <w:t xml:space="preserve">ги, застапување на пристапот до услугите и мониторинг и евалуација на соодветна и ефективна испорака на овие услуги.“ (Moxley P.D. 1989:11) </w:t>
      </w:r>
      <w:r>
        <w:br w:type="page"/>
      </w:r>
    </w:p>
    <w:p w:rsidR="006915FD" w:rsidRDefault="00EC0EC4">
      <w:pPr>
        <w:pStyle w:val="Heading2"/>
        <w:spacing w:after="505"/>
        <w:ind w:left="-3" w:right="48"/>
      </w:pPr>
      <w:r>
        <w:t>2.</w:t>
      </w:r>
      <w:r>
        <w:t xml:space="preserve"> УЛОГАТА НА ПРОФЕСИОНАЛЦИТЕ ВО ПРИМЕНАТА НА МЕТОДОТ ИНТЕГРИРАНО ВОДЕЊЕ  НА СЛУЧАЈ</w:t>
      </w:r>
    </w:p>
    <w:p w:rsidR="006915FD" w:rsidRDefault="00EC0EC4">
      <w:pPr>
        <w:ind w:left="-14" w:right="42"/>
      </w:pPr>
      <w:r>
        <w:t>Водителот на случај секогаш на</w:t>
      </w:r>
      <w:r>
        <w:t xml:space="preserve">стапува во улога на менаџер или координатор на услугите, но по потреба и во различни фази од работата применува и други улоги согласно неговите знаења, вештини и претходно искуство. </w:t>
      </w:r>
    </w:p>
    <w:p w:rsidR="006915FD" w:rsidRDefault="00EC0EC4">
      <w:pPr>
        <w:ind w:left="-14" w:right="42"/>
      </w:pPr>
      <w:r>
        <w:t>Примената на методот на интегрирано водење на случај во дејноста социјалн</w:t>
      </w:r>
      <w:r>
        <w:t>а заштита не значи елиминација на тимот и на тимската работа од секојдневната пракса на професионалците во центрите за социјална работа во РСМ. Напротив, воведувањето на методот на интегрирано водење на случај и назначувањето водител на случај за кориснико</w:t>
      </w:r>
      <w:r>
        <w:t>т и семејството значи само координирана работа на повеќе професионалци, кои е потребно да се вклучат за да може корисникот и неговото семејство полесно да ја постигнат сопствената благосостојба, односно со интервенција на сите неопходни сили и ресурси побр</w:t>
      </w:r>
      <w:r>
        <w:t>зо да застанат на сопствени нозе и да продолжат да живеат интегрирани во општеството. За да се постигне оваа цел, улогата на професионалците е повеќе од значајна. Имено, од аспект на својата професија и подрачје на работа за кое имаат искуство тие треба со</w:t>
      </w:r>
      <w:r>
        <w:t xml:space="preserve"> сопственото знаење и професионални вештини да му овозможат на водителот на случај поддршка во остварувањето на крајната цел преку имплементација на одредени активности што овозможуваат остварување на посебните цели. </w:t>
      </w:r>
    </w:p>
    <w:p w:rsidR="006915FD" w:rsidRDefault="00EC0EC4">
      <w:pPr>
        <w:spacing w:after="515"/>
        <w:ind w:left="-14" w:right="42"/>
      </w:pPr>
      <w:r>
        <w:t>Ако улогата на водителот на случај е д</w:t>
      </w:r>
      <w:r>
        <w:t>а ја координира работата помеѓу сите членови што се вклучени во тимот, односно да ја менаџира работата во интегрираното водење на случај, улогата на секој професионалец е да ја координира и менаџира работата во сопствената професионална улога што ја има во</w:t>
      </w:r>
      <w:r>
        <w:t xml:space="preserve"> тој тим и во подрачјето на работа за кое има специфично знаења и искуство. Ниедна професија, ниедно знаење или искуство не е помалку или повеќе важно од улогата и знаењето на другите членови на тимот. Секој со сопствената професионална улога придонесува в</w:t>
      </w:r>
      <w:r>
        <w:t xml:space="preserve">о благосостојбата на корисникот и неговото семејство. Значењето на улогата на професионалците вклучени во интегрираното водење на случај се гледа во тоа што нивната вклученост во одредени подрачја во социјалната дејност е однапред одредена и задолжителна, </w:t>
      </w:r>
      <w:r>
        <w:t>односно пропишана со одредени законски и подзаконски акти. Таму каде што улогата на другите професионалци не е задолжителна, водителот на случај е тој што треба да процени и согласно потребите на корисникот во тимот да вклучи професионалци од одредена проф</w:t>
      </w:r>
      <w:r>
        <w:t xml:space="preserve">есија и со одредени знаења, вештини и искуства од специфични подрачја во дејноста социјална заштита, но и пошироко, секогаш кога ќе се утврди потреба за тоа. </w:t>
      </w:r>
    </w:p>
    <w:p w:rsidR="006915FD" w:rsidRDefault="00EC0EC4">
      <w:pPr>
        <w:pStyle w:val="Heading3"/>
        <w:ind w:left="382" w:right="105" w:hanging="397"/>
      </w:pPr>
      <w:r>
        <w:t xml:space="preserve">2.1. ЗНАЕЊА И ВЕШТИНИ НА ПРОФЕСИОНАЛЦИТЕ  ВО ИНТЕГРИРАНО ВОДЕЊЕ НА СЛУЧАЈ </w:t>
      </w:r>
    </w:p>
    <w:p w:rsidR="006915FD" w:rsidRDefault="00EC0EC4">
      <w:pPr>
        <w:ind w:left="-14" w:right="42"/>
      </w:pPr>
      <w:r>
        <w:t>Знаењата претставуваат</w:t>
      </w:r>
      <w:r>
        <w:t xml:space="preserve"> збир на научно систематизирани и генерализирани сознанија, стекнати во одредена научна област. Затоа се смета дека знаењата, пред сè, имаат теоретско значење, за кое Пирсал и Ханкс (Pearsall and Hanks, 2003) сметаат дека претставува: „Факти, информации и </w:t>
      </w:r>
      <w:r>
        <w:t>вештини стекнати преку искуство и образование, теоретски и практично разбирање на предметот.“ (Ohford Dictionary 2010:967) Ова упатува на фактот дека знаењето вклучува повеќе активности, како што се собирање, анализирање и синтетизирање на информации и обј</w:t>
      </w:r>
      <w:r>
        <w:t xml:space="preserve">аснувања. На крајот овие активности нè доведуваат до стекнување соодветно знаење. </w:t>
      </w:r>
    </w:p>
    <w:p w:rsidR="006915FD" w:rsidRDefault="00EC0EC4">
      <w:pPr>
        <w:ind w:left="-14" w:right="42"/>
      </w:pPr>
      <w:r>
        <w:t xml:space="preserve">Да се поседува знаење за нешто не значи дека тоа постојано се имплементира во праксата, туку претпоставува дека доколку е потребно одредено знаење, професионалецот го има и </w:t>
      </w:r>
      <w:r>
        <w:t>може да го примени секогаш кога има потреба за тоа. Во принцип, стекнувањето знаење секогаш се базира врз однапред планирана цел. Со знаења се стекнуваме за да се разбереме себеси и другите околу нас, да ги разбереме појавите и случувањата што се предмет н</w:t>
      </w:r>
      <w:r>
        <w:t>а нашиот професионален интерес, односно да го разбереме светот и случувањата во него. Според Тревитик, знаењето се состои од три области: „теоретски знаења или теории, фактички знаења (вклучително и истражувања) и пракса, односно практични или лични знаења</w:t>
      </w:r>
      <w:r>
        <w:t>.“ (Trevithick, 2009:25)</w:t>
      </w:r>
    </w:p>
    <w:p w:rsidR="006915FD" w:rsidRDefault="00EC0EC4">
      <w:pPr>
        <w:ind w:left="-14" w:right="42"/>
      </w:pPr>
      <w:r>
        <w:t>Знаењето е тоа што треба да ги подготви професионалците за време на нивното академско образование за наоѓање соодветни решенија за проблемите, но во исто време знаењето им дава и легитимност на акциите што се преземаат во професион</w:t>
      </w:r>
      <w:r>
        <w:t xml:space="preserve">алното дејствување. Поради тоа стекнувањето теоретска подготовка или знаења за време на академското образование се смета за основа на идните професионални постигнувања во социјалната дејност и квалитет на услугите што ќе ги даваат идните професионалци. Во </w:t>
      </w:r>
      <w:r>
        <w:t>суштина академското образование им нуди на професионалците широчина во пристапот, но во исто време и специјализираност, односно фокусираност на одредено подрачје и аспект на набљудување и проучување на корисниците/семејството.</w:t>
      </w:r>
    </w:p>
    <w:p w:rsidR="006915FD" w:rsidRDefault="00EC0EC4">
      <w:pPr>
        <w:ind w:left="-14" w:right="42"/>
      </w:pPr>
      <w:r>
        <w:t>Во член 236 Законот за соција</w:t>
      </w:r>
      <w:r>
        <w:t>лната заштита упатува на потребата од поседување лиценца за вршење стручна работа во дејноста социјална заштита и тоа во центрите за социјална работа, каде што задолжително се воведува методот на интегрирано водење на случај, Лиценцата е неопходна за профе</w:t>
      </w:r>
      <w:r>
        <w:t xml:space="preserve">сионалците, односно за стручните работници што се даватели на јавни услуги, и тоа како општа лиценца за вршење социјална, правна, педагошка, психолошка и дефектолошка стручна работа во центарот за социјална работа. Со тоа посебно се истакнува значењето на </w:t>
      </w:r>
      <w:r>
        <w:t>овие професионалци во примената на методот на интегрирано водење на случај во центрите за социјална работа и нивните знаења и вештини во неговата имплементација. Секако дека лиценцирањето е задолжително и за сите други стручни работници што се вработени во</w:t>
      </w:r>
      <w:r>
        <w:t xml:space="preserve"> јавни и во приватни установи за социјална заштита и кај други даватели на социјални услуги, со што се потенцира потребата од континуирана едукација на сите чинители што директно или индиректно се вклучени во имплементација на методот на интегрирано водење</w:t>
      </w:r>
      <w:r>
        <w:t xml:space="preserve"> на случај. </w:t>
      </w:r>
    </w:p>
    <w:p w:rsidR="006915FD" w:rsidRDefault="00EC0EC4">
      <w:pPr>
        <w:ind w:left="-14" w:right="42"/>
      </w:pPr>
      <w:r>
        <w:t>Од друга страна, специфичноста на социјалните проблеми во денешно време е посебно значаен индикатор што укажува на тоа дека постои разлика во знаењата што им биле потребни на професионалците во минатото и кои им се потребни денес. Денешните на</w:t>
      </w:r>
      <w:r>
        <w:t xml:space="preserve">учни сознанија и практични искуства, но и карактеристиките, обемот и видот на социјалните ризици, бараат нов вид знаење и практични вештини за нивно надминување и постигнување благосостојба на корисникот/семејството. Во суштина знаењата се многу динамична </w:t>
      </w:r>
      <w:r>
        <w:t xml:space="preserve">категорија што е во постојано движење. Тие претставуваат најголем и најважен капитал и ресурс во кој треба постојано да се инвестира. Ова упатува на потребата од постојано надградување и унапредување на знаењата на професионалците, кое е тесно поврзано со </w:t>
      </w:r>
      <w:r>
        <w:t>континуираната професионална едукација, односно задолжителното надградување и проширување на знаењата на професионалците што се вклучени во социјалната дејност, но и со потребата од развивање и продлабочување на нивните вештини.</w:t>
      </w:r>
    </w:p>
    <w:p w:rsidR="006915FD" w:rsidRDefault="00EC0EC4">
      <w:pPr>
        <w:ind w:left="-14" w:right="42"/>
      </w:pPr>
      <w:r>
        <w:t>Вештините се разликуваат од</w:t>
      </w:r>
      <w:r>
        <w:t xml:space="preserve"> знаењата, пред сè, во тоа што тие имаат повеќе практично знаење за разлика од теоретското значење на знаењата. Вештините покажуваат како во праксата се имплементира тоа што е научено. Теоретските систематизирани знаења се стекнуваат многу полесно за разли</w:t>
      </w:r>
      <w:r>
        <w:t>ка од вештините бидејќи за да се каже дека се поседува одредена вештина потребно е знаењето добро да се применува во праксата. Степенот на усвојување на одредена вештина зависи од тоа колку сме успешни при нејзината примена во пракса. Според Сусер (Susser,</w:t>
      </w:r>
      <w:r>
        <w:t xml:space="preserve"> 1968): „Да се практикува без теорија е исто како да се отплови на несигурно море, а теоријата без пракса е како да не се плови воопшто.“ (Trevithick, 2000:9) Ова размислувања упатува на меѓусебното влијание на знаењето врз вештината и на вештината врз зна</w:t>
      </w:r>
      <w:r>
        <w:t xml:space="preserve">ењето, односно на фактот дека колку што сакаме вештината да биде поефективна во пракса, таа толку треба да се потпира на посолидно, односно поголемо знаење. </w:t>
      </w:r>
    </w:p>
    <w:p w:rsidR="006915FD" w:rsidRDefault="00EC0EC4">
      <w:pPr>
        <w:ind w:left="-14" w:right="42"/>
      </w:pPr>
      <w:r>
        <w:t>Кога се зборува за знаењата и за вештините, треба да се истакне дека и едните и другите можат да б</w:t>
      </w:r>
      <w:r>
        <w:t>идат општи, но и специјализирани. Еден едноставен пример за тоа се знаењата за комуникација и комуникациските вештини, кои се општи и познати за сите професионалци вклучени во социјалната дејност. Но имајќи предвид дека професиите на различните професионал</w:t>
      </w:r>
      <w:r>
        <w:t>ци носат свои специфични цели во работата со корисникот/семејството и тие ги проучуваат од различни аспекти, ја наметнуваат и потребата од одредени специфични знаења и вештини за комуникација, од аспект на професијата, целната група со која работат, област</w:t>
      </w:r>
      <w:r>
        <w:t xml:space="preserve"> или методи на работа што ги применуваат. Затоа се смета дека за работа со посебни целни групи и области, покрај општите, на професионалците им се потребни и специфичните знаења и вештини што најчесто ги стекнуваат со дополнителни експертизи и едукации. </w:t>
      </w:r>
    </w:p>
    <w:p w:rsidR="006915FD" w:rsidRDefault="00EC0EC4">
      <w:pPr>
        <w:ind w:left="-14" w:right="42"/>
      </w:pPr>
      <w:r>
        <w:t>Во тој контекст и со цел задоволување на потребите за знаења и вештини потребни за успешно имплементирање на методот на интегрирано водење на случај на професионалците што директно и индиректно се вклучени овој процес, Законот за социјалната заштита во чле</w:t>
      </w:r>
      <w:r>
        <w:t xml:space="preserve">н 247 предвидува формирање на Комисија за одобрување на програми за континуирана професионална едукација во рамките на Заводот за социјални дејности. Согласно член 248, целта на оваа Комисија е да спроведува постапка и да одобрува програми за континуирана </w:t>
      </w:r>
      <w:r>
        <w:t xml:space="preserve">професионална едукација. Улогата на Заводот за социјални дејности во континуираната професионална едукација е утврдена во член 110, каде што Заводот за социјални дејности како јавна установа за унапредување на социјалната дејност, покрај другите работи, а </w:t>
      </w:r>
      <w:r>
        <w:t>во интерес на континуираната професионална едукација, спроведува активности за професионален развој на стручните работници во установи за социјална заштита и други даватели на социјални услуги, врши процена на потребите од континуирана професионална едукац</w:t>
      </w:r>
      <w:r>
        <w:t>ија на стручните лица во установите за социјална заштита и кај други даватели на социјални услуги и донесува Програма за континуирана професионална едукација по претходно мислење од Комисијата за одобрување на програми за континуирана професионална едукаци</w:t>
      </w:r>
      <w:r>
        <w:t>ја. Со овие законски надлежности Заводот за социјални дејности треба континуирано да ги следи потребите за професионално надградување на професионалците во дејноста социјална заштита, да ги истражува нивните потреби за зајакнување на знаењата и вештините и</w:t>
      </w:r>
      <w:r>
        <w:t xml:space="preserve"> да предлага одобрување на програми за континуирана професионална едукација, кои ќе ги задоволат потребите на професионалците за давање квалитетни социјални услуги, во согласност со методот на интегрирано водење на случај. </w:t>
      </w:r>
    </w:p>
    <w:p w:rsidR="006915FD" w:rsidRDefault="00EC0EC4">
      <w:pPr>
        <w:ind w:left="-14" w:right="42"/>
      </w:pPr>
      <w:r>
        <w:t>„Знаењето и вештините што ги има</w:t>
      </w:r>
      <w:r>
        <w:t>ат професионалците претставуваат најголем капитал и најмоќна алатка за постигнување позитивна промена кај корисниците и за надминување на социјалниот ризик во кој се наоѓаат. Нивото на професионалната оспособеност и способноста за примена на стекнатите зна</w:t>
      </w:r>
      <w:r>
        <w:t xml:space="preserve">ења и вештини во пракса претставуваат клучни фактори од кои зависи квалитетот на услугата. Само добро обучени професионалци можат да понудат високо ниво на помош и поддршка на лицата во социјален ризик.“ (Станојковска Д., 2020) </w:t>
      </w:r>
    </w:p>
    <w:p w:rsidR="006915FD" w:rsidRDefault="00EC0EC4">
      <w:pPr>
        <w:spacing w:after="515"/>
        <w:ind w:left="-14" w:right="42"/>
      </w:pPr>
      <w:r>
        <w:t>Имајќи го предвид сето прет</w:t>
      </w:r>
      <w:r>
        <w:t>ходно образложено, може да се заклучи дека професионалците што директно и индиректно се вклучени во имплементацијата на методот на интегрирано водење на случај, покрај знаењата и вештините што се поврзани со нивната професија и професионалната улога што ја</w:t>
      </w:r>
      <w:r>
        <w:t xml:space="preserve"> имаат во дејноста социјална заштита, треба да поседуваат и специјализирани или специфични знаења поврзани со услугите што ги даваат, целната група и областа во која работат. Но не смее да се заборави дека многу од теоретските знаења се базираат врз знаења</w:t>
      </w:r>
      <w:r>
        <w:t xml:space="preserve"> што се земени или зајмени од други дисциплини, теории поврзани со целта на социјалната работа, но и многу практични теории.</w:t>
      </w:r>
    </w:p>
    <w:p w:rsidR="006915FD" w:rsidRDefault="00EC0EC4">
      <w:pPr>
        <w:pStyle w:val="Heading3"/>
        <w:ind w:left="382" w:right="1463" w:hanging="397"/>
      </w:pPr>
      <w:r>
        <w:t xml:space="preserve">2.2. ЗНАЕЊА И ВЕШТИНИ НА   ВОДИТЕЛОТ НА СЛУЧАЈ </w:t>
      </w:r>
    </w:p>
    <w:p w:rsidR="006915FD" w:rsidRDefault="00EC0EC4">
      <w:pPr>
        <w:ind w:left="-14" w:right="42"/>
      </w:pPr>
      <w:r>
        <w:t xml:space="preserve">Знаењата и вештините на професионалците најчесто се поврзани со професијата што ја </w:t>
      </w:r>
      <w:r>
        <w:t>извршуваат и со нивното академско образование. Но дека на водителот на случај му се потребни многу покомплексни знаења и вештини од оние што произлегуваат само од неговата професија покажува и фактот што со Законот за социјалната заштита во член 236 став 2</w:t>
      </w:r>
      <w:r>
        <w:t xml:space="preserve"> алинеја 3 е предвидено постоење на посебна лиценца за водител на случај во центар за социјална работа. </w:t>
      </w:r>
    </w:p>
    <w:p w:rsidR="006915FD" w:rsidRDefault="00EC0EC4">
      <w:pPr>
        <w:ind w:left="-14" w:right="42"/>
      </w:pPr>
      <w:r>
        <w:t>Во согласност со Правилникот за начинот за издавање, продолжување, обновување и одземање на лиценцата за работа на стручните работници, формата и содрж</w:t>
      </w:r>
      <w:r>
        <w:t>ината на образецот на лиценцата за работа</w:t>
      </w:r>
      <w:r>
        <w:rPr>
          <w:b/>
          <w:color w:val="57585B"/>
          <w:sz w:val="18"/>
          <w:vertAlign w:val="superscript"/>
        </w:rPr>
        <w:footnoteReference w:id="2"/>
      </w:r>
      <w:r>
        <w:t xml:space="preserve"> со посебна лиценца во член 3 став 2, помеѓу другите документи потребни за издавање посебна лиценца за водител на случај потребно е да се приложи и доказ за постојна општа лиценца за работа. Ова значи дека стручнит</w:t>
      </w:r>
      <w:r>
        <w:t>е работници во центарот за социјална работа поминуваат низ еден систем на стручен развој, каде што најпрво можат да работат како стручни работници што во согласност со законот мора да поседуваат општа лиценца за вршење социјална, правна, педагошка, психоло</w:t>
      </w:r>
      <w:r>
        <w:t xml:space="preserve">шка и дефектолошка стручна работа во центарот за социјална работа, а потоа, кога ќе постигнат одреден степен на професионален развој, можат да бидат распоредени на работно место водители на случај и на тоа работно место задолжително мора да се здобијат со </w:t>
      </w:r>
      <w:r>
        <w:t>посебна лиценца за водител на случај во центар за социјална работа. Законската поставеност на начинот на напредување на работното место во центрите за социјална работа и потребата од стекнување со одреден вид лиценци, согласно работното место, упатува на п</w:t>
      </w:r>
      <w:r>
        <w:t xml:space="preserve">отребата од поседување посебни знаења и вештини на водителот на случај што треба да се докажат пред Комисијата за лиценцирање за вршење стручна работа во дејноста социјална заштита. </w:t>
      </w:r>
    </w:p>
    <w:p w:rsidR="006915FD" w:rsidRDefault="00EC0EC4">
      <w:pPr>
        <w:ind w:left="-14" w:right="42"/>
      </w:pPr>
      <w:r>
        <w:t xml:space="preserve">Знаењата и вештините на водителот на случај се тесно поврзани со улогата </w:t>
      </w:r>
      <w:r>
        <w:t>на водителот на случај во целиот процес на работа со корисникот/семејство, односно во целиот процес на менаџирање на услугите и искуството што го добива работејќи како професионалец во дејноста социјална заштита. Од неговата клучна улога на менаџер или коо</w:t>
      </w:r>
      <w:r>
        <w:t xml:space="preserve">рдинатор на услугите, професионалец што го води корисникот низ системот, произлегуваат повеќе подулоги за кои се потребни специфични знаења и вештини. </w:t>
      </w:r>
    </w:p>
    <w:p w:rsidR="006915FD" w:rsidRDefault="00EC0EC4">
      <w:pPr>
        <w:ind w:left="-14" w:right="42"/>
      </w:pPr>
      <w:r>
        <w:t xml:space="preserve">Водителот на случај, пред сè, треба добро да ги познава </w:t>
      </w:r>
      <w:r>
        <w:rPr>
          <w:b/>
        </w:rPr>
        <w:t>прописите, процедурите, законските надлежности н</w:t>
      </w:r>
      <w:r>
        <w:rPr>
          <w:b/>
        </w:rPr>
        <w:t>а центарот за социјална работа, но и на другите ресурси во заедницата</w:t>
      </w:r>
      <w:r>
        <w:t>. Водителот на случај е матичен лекар на семејството. Тој е клучно лице од чии знаења и вештини ќе зависи дали, кога и колку корисникот и семејството ќе успеат да излезат од состојбата на</w:t>
      </w:r>
      <w:r>
        <w:t xml:space="preserve"> социјален ризик во кој се наоѓаат. Социјалните проблеми вообичаено не се единствени и изолирани. Кога некое лице се наоѓа во одреден социјален ризик или кога има одреден социјален проблем, најчесто на него се надоврзуваат и други ризици и проблеми. На при</w:t>
      </w:r>
      <w:r>
        <w:t>мер, доколку водителот на случај работи со една самохрана мајка, која претходно била и жртва на семејно насилство, покрај тоа што треба да ѝ обезбеди сигурност и поддршка за заштита од претрпеното семејно насилство, тој треба да ја подготви и за вклучување</w:t>
      </w:r>
      <w:r>
        <w:t xml:space="preserve"> на пазарот на трудот, но и да размислува за тоа кој ќе ја преземе грижата за двегодишното дете кога таа ќе почне да живее самостојно и кога ќе треба да оди на работа. Ова подразбира потреба од дејствување на водителот на случај не само на конкретниот проб</w:t>
      </w:r>
      <w:r>
        <w:t>лем, во случајот заштита од семејно насилство на жената и нејзиното дете, туку и подготовка на мајката за осамостојување, вработување и преземање сопствена одговорност за нејзиниот и за животот на детето, но и елиминирање на сите предвидливи препреки што б</w:t>
      </w:r>
      <w:r>
        <w:t>и можеле да доведат до губење на работата или на независноста на самохраната мајка. Доколку претходно не се планираат мерки и активности што би се презеле во овие ситуации, двегодишното дете би можело да претставува „потенцијален ризик“ што може да го попр</w:t>
      </w:r>
      <w:r>
        <w:t xml:space="preserve">ечи или да го ограничи нормалното работно ангажирање на мајката. </w:t>
      </w:r>
    </w:p>
    <w:p w:rsidR="006915FD" w:rsidRDefault="00EC0EC4">
      <w:pPr>
        <w:ind w:left="-14" w:right="42"/>
      </w:pPr>
      <w:r>
        <w:t>Познавањето на законските надлежности, на процедурите и прописите на центарот за социјална работа, во голема мера можат да му помогнат на водителот на случај навреме да ги преземе неопходнит</w:t>
      </w:r>
      <w:r>
        <w:t xml:space="preserve">е активности со цел да спречи подоцнежни нарушувања на нормалниот тек на остварување на поставените цели во планот. Во овој дел вештината на водителот на случај се состои од тоа, доколку нема доволно специфични познавања за одредена област, во работата со </w:t>
      </w:r>
      <w:r>
        <w:t>корисникот/семејството да вклучи професионалец/ стручен работник од центарот за социјална работа или од други ресурси во заедницата што најдобро ќе му помогнат во справувањето со предизвикот.</w:t>
      </w:r>
    </w:p>
    <w:p w:rsidR="006915FD" w:rsidRDefault="00EC0EC4">
      <w:pPr>
        <w:ind w:left="-14" w:right="42"/>
      </w:pPr>
      <w:r>
        <w:t xml:space="preserve">Исто така, познавањето на законските надлежности, процедурите и </w:t>
      </w:r>
      <w:r>
        <w:t>прописите на другите ресурси во заедницата можат во голема мера да го олеснат пристапот на корисникот/семејството до ресурси. Корисници на услугите во центарот за социјална работа многу често се лица што поради животните околности имаат нарушена самодоверб</w:t>
      </w:r>
      <w:r>
        <w:t>а или, пак, се конфликтни личности. Со познавањето на ресурсите во заедницата и условите под кои тие даваат одредени услуги, водителот на случај го намалува ризикот од откажување или исклучување на корисникот/семејството од остварување на целите во планот.</w:t>
      </w:r>
      <w:r>
        <w:t xml:space="preserve"> Во суштина ова претставува мапирање на услугите во заедницата од водителите на случај, но и познавање на условите под кои се даваат одредени услуги во заедницата и секако воспоставување соработка со нив преку соодветно лице за контакт. Факт е дека доверба</w:t>
      </w:r>
      <w:r>
        <w:t>та на корисниците/семејствата во системот на социјална заштита и во работата на центрите за социјална работа многу повеќе се зголемува ако корисникот е упатен кај точно определено лице, со точно дефинирана поддршка и начин на кој тоа може да му ја даде отк</w:t>
      </w:r>
      <w:r>
        <w:t xml:space="preserve">олку корисникот да се упатува некаде без точно да се знае дали тие услуги сѐ уште се даваат од одреден ресурс и дали се даваат под исти услови. Затоа знаењата за </w:t>
      </w:r>
      <w:r>
        <w:rPr>
          <w:b/>
        </w:rPr>
        <w:t>мапирање на услугите во заедницата</w:t>
      </w:r>
      <w:r>
        <w:t xml:space="preserve"> се посебно важни за водителите на случај и за градењето на </w:t>
      </w:r>
      <w:r>
        <w:t>довербата во центрите за социјална работа како институции во системот на социјална заштита. Ова подразбира мапирање на сите ресурси во заедницата што имаат каков било потенцијал да бидат во служба на услугите од социјална заштита, почнувајќи од здравствени</w:t>
      </w:r>
      <w:r>
        <w:t xml:space="preserve">те ресурси, образовните ресурси, судството, агенциите за вработување, Министерството за внатрешни работи, центрите за вработување, јавните и приватните установи за социјална заштита, како и другите даватели на услуги (во домот и во заедницата). Мапирањето </w:t>
      </w:r>
      <w:r>
        <w:t>на установите за социјална заштита и другите даватели на социјални услуги, кои добиваат дозвола за вршење работи од социјална заштита, водителите на случај може да го започнат преку собирање информации од евиденцијата на лиценцирани даватели на социјални у</w:t>
      </w:r>
      <w:r>
        <w:t>слуги, која согласно член 167 од Законот за социјалната заштита ја води Министерството за труд и социјална политика, според видот социјални услуги за кои им е дадена дозвола за работа и која се објавува на веб-страницата на Министерството. Изборот на соодв</w:t>
      </w:r>
      <w:r>
        <w:t>етен давател на услуга е нешто што е посебно важно за водителот на случај, а за тоа Ровен вели: „Социјалните работници мора да имаат подлабоки знаења за планирање и соодветно поврзување согласно подобноста со провајдерите (организациите што даваат услуги в</w:t>
      </w:r>
      <w:r>
        <w:t>о заедницата) и ресурсите за поддршка во заедницата.“ (во: Gilmore, 2013:9)</w:t>
      </w:r>
    </w:p>
    <w:p w:rsidR="006915FD" w:rsidRDefault="00EC0EC4">
      <w:pPr>
        <w:ind w:left="-14" w:right="42"/>
      </w:pPr>
      <w:r>
        <w:t>Оваа група знаења е посебно важна за остварување на улогата на брокер, односно посредник, на водителот на случај. Со овие знаења тој може многу добро да го поврзе корисникот/семејс</w:t>
      </w:r>
      <w:r>
        <w:t>твото со потребните услуги и служби, односно кога по завршувањето на проценката, потребите на корисникот ќе станат јасни и дефинирани, водителот на случај му помага на корисникот да ја избере услугата што е најсоодветна за него, потоа посредува кај службит</w:t>
      </w:r>
      <w:r>
        <w:t xml:space="preserve">е и организациите што ја даваат таа услуга да го примат корисникот и преговара за условите под кои ќе се дава услугата. </w:t>
      </w:r>
    </w:p>
    <w:p w:rsidR="006915FD" w:rsidRDefault="00EC0EC4">
      <w:pPr>
        <w:ind w:left="-14" w:right="42"/>
      </w:pPr>
      <w:r>
        <w:t xml:space="preserve">„Основен предмет за работа“ на водителот на случај претставува корисникот, односно поединецот и неговото семејство. Оттука и потребата </w:t>
      </w:r>
      <w:r>
        <w:t xml:space="preserve">на водителот на случај да има </w:t>
      </w:r>
      <w:r>
        <w:rPr>
          <w:b/>
        </w:rPr>
        <w:t>знаења за животниот циклус и за промените во секоја фаза од животниот циклус, односно да го разликува нормалното од патолошкото во однесувањето на поединецот во одредена фаза од животниот циклус.</w:t>
      </w:r>
      <w:r>
        <w:t xml:space="preserve"> Водителот на случај може да ра</w:t>
      </w:r>
      <w:r>
        <w:t>боти со корисници од најмала до најголема возраст, односно со поединци што се наоѓаат на почетокот од животниот циклус до корисници што се наоѓаат на крајот од животниот циклус. Според Ериксон: „Развојот се одвива низ осум фази оформени преку специфични ра</w:t>
      </w:r>
      <w:r>
        <w:t>звојни задачи и можни исходи, тешкотии до кои може да се дојде ако не се реализираат тие задачи. Секој нареден чекор во развојот на овој циклус е потенцијална криза, период на зголемена ранливост, но и можност за натамошен развој.“ (во: Angelkovic, 2016:14</w:t>
      </w:r>
      <w:r>
        <w:t>) Ериксон ја истакнува потребата за добро познавање на биолошките, психолошките и социјалните промени во секоја фаза од животниот циклус и задачите што треба да се остварат кај секој поединец во одредена фаза од животниот циклус, со цел да се постигне норм</w:t>
      </w:r>
      <w:r>
        <w:t>ален развој. Секое нарушување или неисполнување на поединецот во развојот, понатаму во следните фази од животниот циклус може да предизвика дисбаланс во неговото функционирање. На водителот на случај му се потребни овие знаења за да може да направи соодвет</w:t>
      </w:r>
      <w:r>
        <w:t>на проценка и да може да испланира и да вклучи услуги и активности што би го намалиле дисбалансот во биолошкото, психолошкото и општественото функционирање на поединецот, со цел да се ублажат последиците и поединецот и семејството да се доведат во состојба</w:t>
      </w:r>
      <w:r>
        <w:t xml:space="preserve"> на хомеостаза. </w:t>
      </w:r>
    </w:p>
    <w:p w:rsidR="006915FD" w:rsidRDefault="00EC0EC4">
      <w:pPr>
        <w:ind w:left="-14" w:right="42"/>
      </w:pPr>
      <w:r>
        <w:t>И семејството има свои фази на развој низ кои поминува. Најчесто во текот на животот поединецот му припаѓа на две семејства, првото во кое е роден и воспитуван и второто е семејството што тој сам го создава. Секоја фаза на развој на семејс</w:t>
      </w:r>
      <w:r>
        <w:t xml:space="preserve">твото има свои карактеристики што влијаат врз развојот на поединецот и врз сите членови на семејството. Од овие причини </w:t>
      </w:r>
      <w:r>
        <w:rPr>
          <w:b/>
        </w:rPr>
        <w:t>знаењата за фазите на развој на семејството и нивните карактеристиките</w:t>
      </w:r>
      <w:r>
        <w:t>, поточно случувањата во нив може многу да им помогнат на водители</w:t>
      </w:r>
      <w:r>
        <w:t>те на случај подобро да разберат одредени состојби што се јавуваат кај секој поединечен член на семејството и кои се резултат на некои специфични случувања во некоја од овие фази во семејството. За секој поединец многу е голема важноста на семејството биде</w:t>
      </w:r>
      <w:r>
        <w:t>јќи тоа претставува основна клетка на секое општество, во кое расте, се развива и се формира секоја личност. „Главен извор на здравствена и социјална заштита е семејството и тоа зависи од функционирањето на меѓугенерациската и интрагенерациската солидарнос</w:t>
      </w:r>
      <w:r>
        <w:t>т.“ (Борнарова, 2009:56)</w:t>
      </w:r>
    </w:p>
    <w:p w:rsidR="006915FD" w:rsidRDefault="00EC0EC4">
      <w:pPr>
        <w:ind w:left="-14" w:right="42"/>
      </w:pPr>
      <w:r>
        <w:t xml:space="preserve">Покрај знаењата за семејството, водителите на случај треба да имаат и </w:t>
      </w:r>
      <w:r>
        <w:rPr>
          <w:b/>
        </w:rPr>
        <w:t>знаења за физичките, емоционалните и финансиските предизвици на семејните даватели на грижа.</w:t>
      </w:r>
      <w:r>
        <w:t xml:space="preserve"> Семејните даватели на грижа имаат специфична улога во семејството, н</w:t>
      </w:r>
      <w:r>
        <w:t>о во таа грижа тие носат голем товар. Ако оваа состојба трае подолго, постои ризик од емоционална промени и појава на знаци на исцрпеност. Од друга страна, грижата и негата за кој било член на семејството создаваат дополнителни финансиски трошоци. Водители</w:t>
      </w:r>
      <w:r>
        <w:t>те на случај мора да ги препознаат знаците на физичко, емоционално и финансиско исцрпување.</w:t>
      </w:r>
    </w:p>
    <w:p w:rsidR="006915FD" w:rsidRDefault="00EC0EC4">
      <w:pPr>
        <w:ind w:left="-14" w:right="42"/>
      </w:pPr>
      <w:r>
        <w:t xml:space="preserve">Природата на социјалната работа често е поврзана со работа со корисници што имаат и здравствени проблеми или тешкотии во секојдневното функционирање. Здравствените </w:t>
      </w:r>
      <w:r>
        <w:t>проблеми можат да бидат од различна природа и да се однесуваат на различни аспекти од функционирањето на поединецот. Тие може да бидат физиолошки и когнитивни процеси поврзани со акутни или со хронични состојби, но може и да предизвикаат психосоцијални ефе</w:t>
      </w:r>
      <w:r>
        <w:t>кти врз функционирањето на поединецот/семејството. Поради тоа, за водителот на случај посебно се важни</w:t>
      </w:r>
      <w:r>
        <w:rPr>
          <w:b/>
        </w:rPr>
        <w:t xml:space="preserve"> знаењата што ќе им овозможат препознавање на постоењето на здравствени проблеми и препознавањето на психосоцијалните ефекти од нив врз поединецот/семејст</w:t>
      </w:r>
      <w:r>
        <w:rPr>
          <w:b/>
        </w:rPr>
        <w:t>вото</w:t>
      </w:r>
      <w:r>
        <w:t xml:space="preserve">. На овие знаења се надоврзува и потребата од знаења за мапирање на ресурсите од здравствена заштита во средината и познавање на услугите што се даваат во нив, како и поврзување со нив. </w:t>
      </w:r>
    </w:p>
    <w:p w:rsidR="006915FD" w:rsidRDefault="00EC0EC4">
      <w:pPr>
        <w:ind w:left="-14" w:right="42"/>
      </w:pPr>
      <w:r>
        <w:t>Исто така, во природата на социјалната работа е да се работи со к</w:t>
      </w:r>
      <w:r>
        <w:t xml:space="preserve">орисници /семејства што имаат потешкотии во секојдневното задоволување на животните потреби од социјална природа. Затоа на водителот на случај му се потребни и </w:t>
      </w:r>
      <w:r>
        <w:rPr>
          <w:b/>
        </w:rPr>
        <w:t xml:space="preserve">знаења за влијанието на социјалните фактори врз физичкото и психичкото здравје. </w:t>
      </w:r>
      <w:r>
        <w:t>Влијанието на со</w:t>
      </w:r>
      <w:r>
        <w:t xml:space="preserve">цијалните фактори може да се набљудува од два аспекта и тоа од аспект на тоа како социјалните фактори влијаеле врз секоја претходна фаза во развојот на поединецот, но и како социјалните фактори влијаат врз моментната состојба на поединецот/семејството. </w:t>
      </w:r>
    </w:p>
    <w:p w:rsidR="006915FD" w:rsidRDefault="00EC0EC4">
      <w:pPr>
        <w:ind w:left="-14" w:right="42"/>
      </w:pPr>
      <w:r>
        <w:t>Ис</w:t>
      </w:r>
      <w:r>
        <w:t>то така, за водителот на случај многу се важни</w:t>
      </w:r>
      <w:r>
        <w:rPr>
          <w:b/>
        </w:rPr>
        <w:t xml:space="preserve"> знаењата поврзани со менталното здравје и управувањето со однесувањето</w:t>
      </w:r>
      <w:r>
        <w:t>. Во животот на секој поединец секогаш постојат ризици од соочување со состојби, како што се тагата, загубата, смртта, обжалувањето и сличн</w:t>
      </w:r>
      <w:r>
        <w:t xml:space="preserve">о и сите тие влијаат врз поединецот/ семејството. Препознавањето на овие состојби, како и можните начини за справување со нив, треба да бидат дел од знаењата на водителите на случај. На овие знаења се надоврзува и потребата од знаења за </w:t>
      </w:r>
      <w:r>
        <w:rPr>
          <w:b/>
        </w:rPr>
        <w:t>психосоцијална подд</w:t>
      </w:r>
      <w:r>
        <w:rPr>
          <w:b/>
        </w:rPr>
        <w:t xml:space="preserve">ршка на поединецот/семејствата, </w:t>
      </w:r>
      <w:r>
        <w:t xml:space="preserve">посебно во услови кога процесот на загуба трае предолго и може да предизвика дисбаланс во секојдневното функционирање на семејството. Според Коларусо: „Природниот процес на тагување и повторно соединување овозможува активно функционирање во реалниот живот </w:t>
      </w:r>
      <w:r>
        <w:t>што е добар индикатор за менталното здравје и развојната прогресија.“ (во: Angelkovic, 2016:103)</w:t>
      </w:r>
    </w:p>
    <w:p w:rsidR="006915FD" w:rsidRDefault="00EC0EC4">
      <w:pPr>
        <w:ind w:left="-14" w:right="42"/>
      </w:pPr>
      <w:r>
        <w:t xml:space="preserve">Лицата во социјален ризик честопати може да се жртви на злоупотреба, занемарување и насилство. Поседувањето </w:t>
      </w:r>
      <w:r>
        <w:rPr>
          <w:b/>
        </w:rPr>
        <w:t>знаења за видовите, начините и формите на занемарув</w:t>
      </w:r>
      <w:r>
        <w:rPr>
          <w:b/>
        </w:rPr>
        <w:t>ање и злоупотреба во и надвор од семејството, како и знаења за заштита од семејно насилство</w:t>
      </w:r>
      <w:r>
        <w:t xml:space="preserve"> се многу важни за водителите на случај бидејќи многу често токму овие состојби може да бидат скриени индикатори за одредени состојби кај корисникот/ семејството. Сп</w:t>
      </w:r>
      <w:r>
        <w:t>оред Беркман: „Социјалните работници треба да бидат подготвени со знаења за пристап во случаи кога се сомневаат на злоупотреба и занемарување, несоодветни услови за живеење и да знаат што треба да направат кога ќе се сретнат со вакви ситуации.“ (во: Gilmor</w:t>
      </w:r>
      <w:r>
        <w:t>e, 2013:9) Овие знаења на социјалните работници се многу важни за водителите на случај во смисла на препознавање дали постоела злоупотреба, кои се причините или факторите за злоупотреба, карактеристиките на оние што злоупотребуваат и лицата што се злоупотр</w:t>
      </w:r>
      <w:r>
        <w:t>ебувани или трпеле насилство, но и знаења што да се прави понатаму во вакви случаи, како треба да се постапува, кои институции во системот да се вклучат и слично.</w:t>
      </w:r>
    </w:p>
    <w:p w:rsidR="006915FD" w:rsidRDefault="00EC0EC4">
      <w:pPr>
        <w:ind w:left="-14" w:right="42"/>
      </w:pPr>
      <w:r>
        <w:t>За жал, и денес во толку очекуваниот XXI век, сè уште постојат поединци и семејства што живеа</w:t>
      </w:r>
      <w:r>
        <w:t xml:space="preserve">т во тешко пристапни предели, оддалечени и изолирани од сите ресурси за задоволување на основните животни потреби. Од овие причини посебно е важно водителите на случај да имаа </w:t>
      </w:r>
      <w:r>
        <w:rPr>
          <w:b/>
        </w:rPr>
        <w:t xml:space="preserve">знаења за обезбедување соодветни услови за живот. </w:t>
      </w:r>
      <w:r>
        <w:t>На потребата од овие знаења мо</w:t>
      </w:r>
      <w:r>
        <w:t>же да се гледа од аспект на тоа што која било друга социјална интервенција и да се спроведува, поединецот и семејството за да задржат одреден степен на нормално задоволување на основните животни потреби, мора да живеат во нормални услови. Ова подразбира до</w:t>
      </w:r>
      <w:r>
        <w:t>мот каде што живеат да биде приспособен на нивните потреби и во близина да имаат ресурси што ќе им бидат достапни</w:t>
      </w:r>
      <w:r>
        <w:rPr>
          <w:b/>
        </w:rPr>
        <w:t>.</w:t>
      </w:r>
    </w:p>
    <w:p w:rsidR="006915FD" w:rsidRDefault="00EC0EC4">
      <w:pPr>
        <w:ind w:left="-14" w:right="42"/>
      </w:pPr>
      <w:r>
        <w:t>Социјалната дејност е многу комплексно подрачје на дејствување, каде што се работи со корисници што се соочуваат со различни потешкотии во оп</w:t>
      </w:r>
      <w:r>
        <w:t xml:space="preserve">штественото функционирање, а тоа кај нив предизвикува незадоволство и често ги доведува до конфликтни ситуации. </w:t>
      </w:r>
      <w:r>
        <w:rPr>
          <w:b/>
        </w:rPr>
        <w:t xml:space="preserve">Знаењата за конфликтите и за начините на справување со конфликтни ситуации </w:t>
      </w:r>
      <w:r>
        <w:t>му овозможуваат на водителот на случај да ги препознае можните конфли</w:t>
      </w:r>
      <w:r>
        <w:t>ктни ситуации, можните состојби за ескалација и да ги избегне конфликтите, како и да примени одредени начини за справување со нив. „Исто така, важно е да се запамети дека повеќето луѓе што се насилни и се закануваат, всушност, се плашат од самите себе и од</w:t>
      </w:r>
      <w:r>
        <w:t xml:space="preserve"> сопствените реакции. Многумина од нив искусиле страшни искуства на насилство и знаат како е да се биде престрашен.“ (Gilmore, 2013:9) На ова Тревитик додава: „Еден од најдобрите начини да ја смирите ситуацијата е да се обидете да се поврзете со личноста с</w:t>
      </w:r>
      <w:r>
        <w:t xml:space="preserve">о дијалог.“ (Trevitchick, 2009:240) </w:t>
      </w:r>
    </w:p>
    <w:p w:rsidR="006915FD" w:rsidRDefault="00EC0EC4">
      <w:pPr>
        <w:ind w:left="-14" w:right="42"/>
      </w:pPr>
      <w:r>
        <w:t>Во методот на интегрирано водење на случај посебно значење имаат</w:t>
      </w:r>
      <w:r>
        <w:rPr>
          <w:b/>
        </w:rPr>
        <w:t xml:space="preserve"> знаењата </w:t>
      </w:r>
      <w:r>
        <w:t xml:space="preserve">на водителот на случај </w:t>
      </w:r>
      <w:r>
        <w:rPr>
          <w:b/>
        </w:rPr>
        <w:t>за спроведување на детална и комплексна проценка со примена на соодветни техники за проценка,</w:t>
      </w:r>
      <w:r>
        <w:t xml:space="preserve"> како и </w:t>
      </w:r>
      <w:r>
        <w:rPr>
          <w:b/>
        </w:rPr>
        <w:t>знаењата за планирање</w:t>
      </w:r>
      <w:r>
        <w:rPr>
          <w:b/>
        </w:rPr>
        <w:t>,</w:t>
      </w:r>
      <w:r>
        <w:t xml:space="preserve"> односно избирање на најсоодветните услуги за корисникот/семејството. Според Колшид и Орме (1998): „Проценката е процес што постојано трае, во кој учествува корисникот, чија цел е да се разберат луѓето во релација со нивното опкружување, таа е основа за п</w:t>
      </w:r>
      <w:r>
        <w:t>ланирање на тоа што треба да се направи за да се справи, подобри или да се предизвика промена на личноста, опкружувањето или на двете.“ (Ibid 2: стр.127) Ова упатува дека проценката мора да е сеопфатна, во соработка со корисникот и членовите на неговото се</w:t>
      </w:r>
      <w:r>
        <w:t>мејство и се разликува од желбите на корисникот. Знаењата на водителот на случај за успешна проценка се базираат врз примената на соодветни техники и скали за проценка на корисникот/семејството што ќе му помогнат во создавањето на комплетна слика за состој</w:t>
      </w:r>
      <w:r>
        <w:t>бата во која се наоѓа корисникот. Во делот Планирање во методот на интегрирано водење на случај, кој е составен дел на овој едукативен материјал, подетално е разработено планирањето на социјалните услуги, што упатува и на знаењата и вештините што им се пот</w:t>
      </w:r>
      <w:r>
        <w:t xml:space="preserve">ребни на професионалците, посебно на водителот на случај во оваа област, за успешно реализирање на оваа фаза од методот </w:t>
      </w:r>
    </w:p>
    <w:p w:rsidR="006915FD" w:rsidRDefault="00EC0EC4">
      <w:pPr>
        <w:ind w:left="-14" w:right="42"/>
      </w:pPr>
      <w:r>
        <w:t xml:space="preserve">на интегрирано водење на случај. </w:t>
      </w:r>
    </w:p>
    <w:p w:rsidR="006915FD" w:rsidRDefault="00EC0EC4">
      <w:pPr>
        <w:ind w:left="-14" w:right="42"/>
      </w:pPr>
      <w:r>
        <w:t xml:space="preserve">Одредени знаења што треба да ги поседува водителот на случај се поврзани и со улогата што тој ја има </w:t>
      </w:r>
      <w:r>
        <w:t>во водењето на случај. Во овој дел значајни се знаењата за застапување, посредување, зајакнување, координирање, консултирање, соработување, организирање на заедницата и слично.</w:t>
      </w:r>
    </w:p>
    <w:p w:rsidR="006915FD" w:rsidRDefault="00EC0EC4">
      <w:pPr>
        <w:ind w:left="-14" w:right="42"/>
      </w:pPr>
      <w:r>
        <w:t>Зајакнувањето се прави преку поддршка на корисникот/семејството и негово поттик</w:t>
      </w:r>
      <w:r>
        <w:t xml:space="preserve">нување, односно негово мотивирање да ја преземе и да ја задржи контролата над сопствениот живот. Водителите на случај се тие што мора да имаат </w:t>
      </w:r>
      <w:r>
        <w:rPr>
          <w:b/>
        </w:rPr>
        <w:t>знаења за зајакнување на капацитетите на поединецот/семејството</w:t>
      </w:r>
      <w:r>
        <w:t xml:space="preserve"> бидејќи без овие знаења тие што се во социјална и</w:t>
      </w:r>
      <w:r>
        <w:t>нтервенција може да почнат да наметнуваат сопствени вредности што не е во согласност со целите на интегрирано водење на случај. Клучен елемент во зајакнувањето е партиципацијата, односно активното вклучување на корисникот/семејството во донесувањето на соо</w:t>
      </w:r>
      <w:r>
        <w:t xml:space="preserve">дветни одлуки што, пред сѐ, се однесуваат на неговиот живот. Целта на зајакнувањето е поединецот и семејството да развијат сопствена самодоверба и самопочитување, како и способности за решавање на проблемите. </w:t>
      </w:r>
    </w:p>
    <w:p w:rsidR="006915FD" w:rsidRDefault="00EC0EC4">
      <w:pPr>
        <w:ind w:left="-14" w:right="42"/>
      </w:pPr>
      <w:r>
        <w:t xml:space="preserve">Со </w:t>
      </w:r>
      <w:r>
        <w:rPr>
          <w:b/>
        </w:rPr>
        <w:t>знаењата за застапување</w:t>
      </w:r>
      <w:r>
        <w:t xml:space="preserve"> водителот на случај</w:t>
      </w:r>
      <w:r>
        <w:t xml:space="preserve"> има мандат да настапи во името на корисникот/семејството секогаш кога корисникот не е во можност сам да направи нешто, односно кога од најразлични причини, како што се злоупотреба на моќ и дискриминација, се занемарува неговиот глас. Застапувањето подразб</w:t>
      </w:r>
      <w:r>
        <w:t>ира да се зборува и да се дејствува во најдобар интерес на корисникот. Според Томпсон, застапувањето вклучува: „Претставување на интересите на другите кога тие не се во можност да го направат тоа за себе. Застапувањето може да вклучува зборување, пишување,</w:t>
      </w:r>
      <w:r>
        <w:t xml:space="preserve"> постапување или расправање во името на другите.“ (Trevithick, 2009:232) За време на реализацијата на чекорите од интегрирано водење на случај за водителот на случај се јавуваат многу ситуации кога мора да ја примени техниката на застапување, почнувајќи од</w:t>
      </w:r>
      <w:r>
        <w:t xml:space="preserve"> претставување на интересите на корисниците, обезбедување на пристап до различните услуги или нивно унапредување. „Во директната работа со корисникот водителот на случај го зајакнува и го поддржува корисникот да ги застапува сопствените интереси и интереси</w:t>
      </w:r>
      <w:r>
        <w:t xml:space="preserve">те на сопственото семејство.“ (Zegarac N., 2015:32) </w:t>
      </w:r>
    </w:p>
    <w:p w:rsidR="006915FD" w:rsidRDefault="00EC0EC4">
      <w:pPr>
        <w:ind w:left="-14" w:right="42"/>
      </w:pPr>
      <w:r>
        <w:t xml:space="preserve">Секако, работата со корисниците и со нивните семејства, постигнувањето на нивната благосостојба е работа што бара многу вложување од водителот на случај. Затоа тој треба да поседува и одредени </w:t>
      </w:r>
      <w:r>
        <w:rPr>
          <w:b/>
        </w:rPr>
        <w:t>знаења за заштита од сочувство, појава на професионална тага, согорување и секундарно трауматизирање.</w:t>
      </w:r>
      <w:r>
        <w:t xml:space="preserve"> Честопати водителот на случај може и да се поврзе или да се соживее со корисникот, повеќе отколку што тоа е потребно, а многу често колку и да се вложува </w:t>
      </w:r>
      <w:r>
        <w:t>може да се случат ситуации што, сепак, нема да доведат до постигнување на подобар квалитет на живот на корисникот и на благосостојба. Преиспитувањето на сопствените постапки на водителот на случај може да доведе до појава на професионална тага и согорување</w:t>
      </w:r>
      <w:r>
        <w:t>. Затоа професионалците треба да знаат одредени начини како да се растоварат од товарот на она што секојдневно се случува. Некои начини за справување со стресот се разработени во посебно поглавје на овој едукативен материјал.</w:t>
      </w:r>
    </w:p>
    <w:p w:rsidR="006915FD" w:rsidRDefault="00EC0EC4">
      <w:pPr>
        <w:spacing w:after="190"/>
        <w:ind w:left="-14" w:right="42"/>
      </w:pPr>
      <w:r>
        <w:t>Кога станува збор за вештините</w:t>
      </w:r>
      <w:r>
        <w:t xml:space="preserve"> и нивното значење за водителот на случај, можеме да се потсетиме на размислувањето на Тревитик, кој смета дека нивото на вештините што може да се достигнат преку тренирање и искуство, може да се рангираaт од основни до напредни вештини: </w:t>
      </w:r>
    </w:p>
    <w:p w:rsidR="006915FD" w:rsidRDefault="00EC0EC4">
      <w:pPr>
        <w:numPr>
          <w:ilvl w:val="0"/>
          <w:numId w:val="4"/>
        </w:numPr>
        <w:spacing w:after="77"/>
        <w:ind w:left="283" w:right="42" w:hanging="170"/>
      </w:pPr>
      <w:r>
        <w:t>„Основни вештини.</w:t>
      </w:r>
      <w:r>
        <w:t xml:space="preserve"> Тие се однесуваат на вештини што се потребни во многу ситуации во социјалната работа, како што е употреба на отворени и затворени прашања или давање информации за ресурси. </w:t>
      </w:r>
    </w:p>
    <w:p w:rsidR="006915FD" w:rsidRDefault="00EC0EC4">
      <w:pPr>
        <w:numPr>
          <w:ilvl w:val="0"/>
          <w:numId w:val="4"/>
        </w:numPr>
        <w:spacing w:after="77"/>
        <w:ind w:left="283" w:right="42" w:hanging="170"/>
      </w:pPr>
      <w:r>
        <w:t>Средно ниво на вештини. Тие се однесуваат на вештините што се потребни за да се сп</w:t>
      </w:r>
      <w:r>
        <w:t>рават со потешки ситуации, на пример, како работа со корисници на услуги за кои е тешко да ги ангажираме или кои се среќаваат како повлечени и неодговорни.</w:t>
      </w:r>
    </w:p>
    <w:p w:rsidR="006915FD" w:rsidRDefault="00EC0EC4">
      <w:pPr>
        <w:numPr>
          <w:ilvl w:val="0"/>
          <w:numId w:val="4"/>
        </w:numPr>
        <w:ind w:left="283" w:right="42" w:hanging="170"/>
      </w:pPr>
      <w:r>
        <w:t xml:space="preserve">Напредни вештини. Овие вештини се однесуваат на тоа да бидат способни да работат со проблеми што се </w:t>
      </w:r>
      <w:r>
        <w:t>разновидни и непопустливи или во ситуации што вклучуваат конфликт, непријателство или високо ниво на неволја.“</w:t>
      </w:r>
    </w:p>
    <w:p w:rsidR="006915FD" w:rsidRDefault="00EC0EC4">
      <w:pPr>
        <w:spacing w:after="234" w:line="226" w:lineRule="auto"/>
        <w:ind w:left="283" w:right="38" w:firstLine="0"/>
      </w:pPr>
      <w:r>
        <w:rPr>
          <w:i/>
        </w:rPr>
        <w:t>(Trevitchick, 2009:240)</w:t>
      </w:r>
    </w:p>
    <w:p w:rsidR="006915FD" w:rsidRDefault="00EC0EC4">
      <w:pPr>
        <w:spacing w:after="190"/>
        <w:ind w:left="-14" w:right="42"/>
      </w:pPr>
      <w:r>
        <w:t>Размислувањата за тоа како се формираат и развиваат вештините се различни, но факт е дека некои луѓе имаат природна спосо</w:t>
      </w:r>
      <w:r>
        <w:t xml:space="preserve">бност или талент за одредени вештини, но сепак од суштинско значење е вештините да се практикуваат и надградуваат низ целата кариера. Велфорд разликува три карактеристики на вештините: </w:t>
      </w:r>
    </w:p>
    <w:p w:rsidR="006915FD" w:rsidRDefault="00EC0EC4">
      <w:pPr>
        <w:numPr>
          <w:ilvl w:val="0"/>
          <w:numId w:val="4"/>
        </w:numPr>
        <w:spacing w:after="77"/>
        <w:ind w:left="283" w:right="42" w:hanging="170"/>
      </w:pPr>
      <w:r>
        <w:t>„Тие вклучуваат организирана и координирана активност во однос на неко</w:t>
      </w:r>
      <w:r>
        <w:t xml:space="preserve">ј предмет или ситуација на начин на кој се истакнуваат перформансите. </w:t>
      </w:r>
    </w:p>
    <w:p w:rsidR="006915FD" w:rsidRDefault="00EC0EC4">
      <w:pPr>
        <w:numPr>
          <w:ilvl w:val="0"/>
          <w:numId w:val="4"/>
        </w:numPr>
        <w:spacing w:after="76"/>
        <w:ind w:left="283" w:right="42" w:hanging="170"/>
      </w:pPr>
      <w:r>
        <w:t xml:space="preserve">Вештините се изучуваат постепено, градациски преку повторување на искуството. </w:t>
      </w:r>
    </w:p>
    <w:p w:rsidR="006915FD" w:rsidRDefault="00EC0EC4">
      <w:pPr>
        <w:numPr>
          <w:ilvl w:val="0"/>
          <w:numId w:val="4"/>
        </w:numPr>
        <w:ind w:left="283" w:right="42" w:hanging="170"/>
      </w:pPr>
      <w:r>
        <w:t>Тие вклучуваат дејства што се испорачуваат и координираат</w:t>
      </w:r>
      <w:r>
        <w:t xml:space="preserve"> </w:t>
      </w:r>
      <w:r>
        <w:t>во временска секвенција или по хронолошки редосл</w:t>
      </w:r>
      <w:r>
        <w:t xml:space="preserve">ед.“ </w:t>
      </w:r>
    </w:p>
    <w:p w:rsidR="006915FD" w:rsidRDefault="00EC0EC4">
      <w:pPr>
        <w:spacing w:after="234" w:line="226" w:lineRule="auto"/>
        <w:ind w:left="284" w:right="38" w:firstLine="0"/>
      </w:pPr>
      <w:r>
        <w:rPr>
          <w:i/>
        </w:rPr>
        <w:t xml:space="preserve">(Ibid:1, стр. 240) </w:t>
      </w:r>
    </w:p>
    <w:p w:rsidR="006915FD" w:rsidRDefault="00EC0EC4">
      <w:pPr>
        <w:ind w:left="-14" w:right="42"/>
      </w:pPr>
      <w:r>
        <w:t>Она што дефинитивно му е потребно на водителот на случај во однос на неговите знаења и вештини е тоа што Тревитик го нарекува „генералист“ или „практичар чии знаења и вештини опфаќаат широк спектар и кој ги оценува проблемите и ни</w:t>
      </w:r>
      <w:r>
        <w:t xml:space="preserve">вните решенија сеопфатно“. Слично на ова, Баркер истакнува: „Генералистот често ги координира напорите на специјалистите преку олеснување на комуникацијата меѓу нив, а со тоа поттикнува континуитет на грижа.“ </w:t>
      </w:r>
      <w:r>
        <w:rPr>
          <w:i/>
        </w:rPr>
        <w:t xml:space="preserve">(Ibid:1, стр. 65) </w:t>
      </w:r>
    </w:p>
    <w:p w:rsidR="006915FD" w:rsidRDefault="00EC0EC4">
      <w:pPr>
        <w:ind w:left="-14" w:right="42"/>
      </w:pPr>
      <w:r>
        <w:t>Основно средство за работа н</w:t>
      </w:r>
      <w:r>
        <w:t xml:space="preserve">а секој професионалец е комуникацијата. Потребата за добри </w:t>
      </w:r>
      <w:r>
        <w:rPr>
          <w:b/>
        </w:rPr>
        <w:t>комуникациски вештини</w:t>
      </w:r>
      <w:r>
        <w:t xml:space="preserve"> на водителот на случај не произлегува само од природата на социјалната работа туку и од фактот дека добрите комуникациски вештини се тие што им помагаат на водителите на случа</w:t>
      </w:r>
      <w:r>
        <w:t>ј да водат тешки разговори со корисниците/семејствата во услови на комплицирани и предизвикувачки животни ситуации. Вештината на водителот на случај да зборува јасно и концизно има посебно значење и влијае врз постигнувањето на доверба, соработка и на пост</w:t>
      </w:r>
      <w:r>
        <w:t xml:space="preserve">авените цели. </w:t>
      </w:r>
    </w:p>
    <w:p w:rsidR="006915FD" w:rsidRDefault="00EC0EC4">
      <w:pPr>
        <w:ind w:left="-14" w:right="42"/>
      </w:pPr>
      <w:r>
        <w:t xml:space="preserve">Вештината за </w:t>
      </w:r>
      <w:r>
        <w:rPr>
          <w:b/>
        </w:rPr>
        <w:t>вербална комуникација,</w:t>
      </w:r>
      <w:r>
        <w:t xml:space="preserve"> покрај другото, подразбира и приспособување на стилот на зборување кон секоја ситуација и кон лицето со кое се комуницира бидејќи во суштина вербалната комуникација се однесува на употребата на зборовите и</w:t>
      </w:r>
      <w:r>
        <w:t xml:space="preserve"> правилното праќање на пораката, поточно на тоа што се сака да се каже. Терминологијата што ја користат водителите на случај мора да биде приспособена кон лицата со кои комуницира од аспект на тоа дали станува збор за корисници или за професионалци. Гаранц</w:t>
      </w:r>
      <w:r>
        <w:t xml:space="preserve">ија за успешна вербална комуникација и показател за добрите комуникациски вештини на водителот на случај е избегнувањето на зборови што ги осудуваат или критикуваат корисниците, како и избегнувањето да се користи сарказам и хумор бидејќи тие може да бидат </w:t>
      </w:r>
      <w:r>
        <w:t>погрешно разбрани од корисниците и да претставуваат сериозен проблем во натамошната комуникација. Вербалната комуникација речиси секогаш е придружена со невербална дури и во ситуации кога се разговара по телефон, а бојата и тонот на гласот се тие што ја сл</w:t>
      </w:r>
      <w:r>
        <w:t xml:space="preserve">едат вербалната комуникација. Водителот на случај што има добро развиени </w:t>
      </w:r>
      <w:r>
        <w:rPr>
          <w:b/>
        </w:rPr>
        <w:t xml:space="preserve">вештини за невербална комуникација </w:t>
      </w:r>
      <w:r>
        <w:t xml:space="preserve">обрнува посебно внимание на бојата и на тонот на гласот, кои треба да имаат нота на смиреност и љубезност, приспособена кон ситуацијата и темата за </w:t>
      </w:r>
      <w:r>
        <w:t>која се зборува. Насмевката секогаш ја прави задачата попријатна и полесна, а почитта кон корисникот/семејството изразена преку вербалната и невербалната комуникација води кон пријателство, доверба и ја намалува моќта, односно доминацијата на професионалец</w:t>
      </w:r>
      <w:r>
        <w:t>от во текот на комуникацијата. Контактот со очи содржи многу моќна порака. Гестовите и движењето на телото, како и различната поставеност на различно ниво се важни аспекти на невербалната комуникација што може да предизвикаат чувства на доминација на еднат</w:t>
      </w:r>
      <w:r>
        <w:t>а страна или чувство на еднаквост. Држењето на соодветно физичко растојание ја подобрува удобноста во текот на разговорот, но секако мора да се има предвид и дека невербалните пораки се разликуваат од една култура до друга, како и дека поради здравствената</w:t>
      </w:r>
      <w:r>
        <w:t xml:space="preserve"> состојба на корисниците може да бидат потребни некои поспецифични вештини за комуникација со лицата што имаат одреден вид ограничувања. </w:t>
      </w:r>
    </w:p>
    <w:p w:rsidR="006915FD" w:rsidRDefault="00EC0EC4">
      <w:pPr>
        <w:ind w:left="-14" w:right="42"/>
      </w:pPr>
      <w:r>
        <w:t>Тишината и нејзината употреба во комуникацијата, исто така, е важна невербална комуникациска вештина за водителот на с</w:t>
      </w:r>
      <w:r>
        <w:t>лучај. Кога некој молчи, тоа влијае врз елоквентноста на другиот учесник во комуникацијата, а како таа ќе биде протолкувана зависи од вештините на професионалецот. „Важно е да се обиде да идентификува што е тоа што се комуницира преку тишината - како се ко</w:t>
      </w:r>
      <w:r>
        <w:t>ристи тишината.“ (Trevithick, 2009:176). Ова значи дека доколку водителот на случај со својата вештина може да разбере зошто се користи тишината, тогаш може и да процени колку долго треба да дозволи да трае тишината. Молчењето претставува еден вид индикато</w:t>
      </w:r>
      <w:r>
        <w:t>р за самоувереност на професионалецот и му помага да работи емпатично, инклузивно и интегрирано, а на соговорникот му дава простор да размисли што е тоа што сака да го сподели и во која мера. Тишината како вештина на професионалецот е посебно важна во ситу</w:t>
      </w:r>
      <w:r>
        <w:t xml:space="preserve">ации кога е бесмислена каква било емоционална поддршка и давање надеж, што е можна ситуација во работата со корисниците. </w:t>
      </w:r>
    </w:p>
    <w:p w:rsidR="006915FD" w:rsidRDefault="00EC0EC4">
      <w:pPr>
        <w:ind w:left="-14" w:right="42"/>
      </w:pPr>
      <w:r>
        <w:t>Социјалната перцептивност значи професионалците да имаат добри вербални и невербални вештини и да можат меѓу редови да го читаат тоа ш</w:t>
      </w:r>
      <w:r>
        <w:t xml:space="preserve">то фокусираните корисниците го наведуваат како потреба или решение, но и адекватно да ги толкуваат мислите и чувствата на корисниците. </w:t>
      </w:r>
    </w:p>
    <w:p w:rsidR="006915FD" w:rsidRDefault="00EC0EC4">
      <w:pPr>
        <w:ind w:left="-14" w:right="42"/>
      </w:pPr>
      <w:r>
        <w:rPr>
          <w:b/>
        </w:rPr>
        <w:t>Вештините за писмена комуникација</w:t>
      </w:r>
      <w:r>
        <w:t xml:space="preserve"> на водителот на случај се посебно важни за него бидејќи пишаните документи, белешките за напредокот и извештаи, кои тој ги остава, се посебно важни за размена на клучни информации со другите професионалци што работат со корисникот. Од друга страна, јаснит</w:t>
      </w:r>
      <w:r>
        <w:t>е записи што истовремено се и многу прецизни, точни и објективни, критички и доволно детални и содржајни без внесување на сопствени субјективни гледишта на настаните се и многу корисни, ако се појави некој правен или друг вид проблем. Избегнувањето на диск</w:t>
      </w:r>
      <w:r>
        <w:t>риминаторската и праксата на етикетирање е важно во вербалната писмена, но и во усната комуникација.</w:t>
      </w:r>
    </w:p>
    <w:p w:rsidR="006915FD" w:rsidRDefault="00EC0EC4">
      <w:pPr>
        <w:ind w:left="-14" w:right="42"/>
      </w:pPr>
      <w:r>
        <w:t xml:space="preserve">Помеѓу комуникациските вештини за водителот на случај е посебно важно да има и добри </w:t>
      </w:r>
      <w:r>
        <w:rPr>
          <w:b/>
        </w:rPr>
        <w:t>вештини за презентирање или вештини за јавен настап.</w:t>
      </w:r>
      <w:r>
        <w:t xml:space="preserve"> Тој како менаџер </w:t>
      </w:r>
      <w:r>
        <w:t>или координатор на работата со корисникот/семејството има важна улога во застапувањето на интересите и на потребите на корисникот, притоа имајќи ги предвид и мислењата и ставовите на другите професионалци што ги вклучува во работата. Вештините за презентир</w:t>
      </w:r>
      <w:r>
        <w:t>ање на сопствените ставови за корисникот, постигнувањата и идните потреби се клучни за добра координација на сите други даватели на услугите, но и способност на водителот на случај да го задржи вниманието и добро да го претстави тоа што сака да го постигне</w:t>
      </w:r>
      <w:r>
        <w:t xml:space="preserve"> со презентацијата. </w:t>
      </w:r>
    </w:p>
    <w:p w:rsidR="006915FD" w:rsidRDefault="00EC0EC4">
      <w:pPr>
        <w:ind w:left="-14" w:right="42"/>
      </w:pPr>
      <w:r>
        <w:t xml:space="preserve">Способноста на водителот на случај внимателно да слуша, да поставува прашања и да ги задржи вербално пренесените информации се дел од </w:t>
      </w:r>
      <w:r>
        <w:rPr>
          <w:b/>
        </w:rPr>
        <w:t xml:space="preserve">вештините за активно слушање. </w:t>
      </w:r>
      <w:r>
        <w:t>Важноста на вештината за активно слушање се препознава во девизата на Б</w:t>
      </w:r>
      <w:r>
        <w:t>аучнер: „Тие може да заборават што сте кажале, но никогаш нема да заборават како сте направиле да се чувствуваат.“ (Robertson, 2005) „Оваа вештина не значи само да се слуша што кажува корисникот туку значи и да се слушне што тој навистина има да каже.“ (во</w:t>
      </w:r>
      <w:r>
        <w:t>: Станојковска Д. 2020:243) Активното слушање придонесува за поголемо мотивирање на корисникот/семејството во секој разговор бидејќи активното слушање корисникот го перципира како внимание, заинтересираност и посветеност на водителот на случај, односно пот</w:t>
      </w:r>
      <w:r>
        <w:t>врда дека навистина е разбран. Преку примената на вештината за активно слушање водителот на случај го анализира тоа што го слуша и бара разјаснување на деловите што не се дополнети преку поставување прашања, со кои ќе биде сигурен дека ќе биде добро разбра</w:t>
      </w:r>
      <w:r>
        <w:t xml:space="preserve">н. Според McWinney: „Ако сите ние можеме да научиме да слушаме, сè друго ќе дојде на место. Слушањето е клуч за центриран пристап“ (во: Ibid 1, стр. 2005), а пристапот насочен кон корисникот е пристап што е составен дел на методот на интегрирано водење на </w:t>
      </w:r>
      <w:r>
        <w:t>случај. Со примена на вештината за активно слушање водителот на случај обрнува внимание и на сопствените реакции додека слуша и зборува, односно свесно избегнува да дава знаци дека се согласува или не се согласува со тоа што корисникот го зборува и кои пок</w:t>
      </w:r>
      <w:r>
        <w:t xml:space="preserve">ажуваат дека е заинтересиран или незаинтересиран за тоа што го зборува корисникот. Водителите на случај што имаат развиени вештини за активно слушање никогаш не се доведуваат во заблуда дека слушањето е лесно бидејќи таквото размислување може да доведе до </w:t>
      </w:r>
      <w:r>
        <w:t xml:space="preserve">конфузија помеѓу тоа да се слуша активно и да се слушне тоа што е кажано. </w:t>
      </w:r>
    </w:p>
    <w:p w:rsidR="006915FD" w:rsidRDefault="00EC0EC4">
      <w:pPr>
        <w:ind w:left="-14" w:right="42"/>
      </w:pPr>
      <w:r>
        <w:t xml:space="preserve">Се чини дека најважна вештина за комуникација на водителот на случај е </w:t>
      </w:r>
      <w:r>
        <w:rPr>
          <w:b/>
        </w:rPr>
        <w:t>усогласеноста на</w:t>
      </w:r>
      <w:r>
        <w:t xml:space="preserve"> </w:t>
      </w:r>
      <w:r>
        <w:rPr>
          <w:b/>
        </w:rPr>
        <w:t>вербалната и невербалната комуникација</w:t>
      </w:r>
      <w:r>
        <w:t>, а тоа значи дека неговата невербална комуникација треба да ја следи вербалната. Водителот на случај секогаш мора да биде усогласен во ставовите, размислувањата и во тоа што му го зборува на корисникот/семејството или на другите професионалци со кои сораб</w:t>
      </w:r>
      <w:r>
        <w:t>отува. Во ниеден случај тој не смее да се доведе во ситуација на корисникот да му зборува и да му предлага нешто за што верува дека не е најдобра опција за корисникот и нема да доведе до саканите резултати. Доколку водителот на случај ја нема усовршено ова</w:t>
      </w:r>
      <w:r>
        <w:t>а вештина, честопати невербалната комуникација може да го издаде и покрај тоа што едно ќе зборува со невербалната комуникација на корисникот ќе му покаже дека се сомнева во ефектите од тоа. За да се спречи намалувањето на довербата на корисникот/семејствот</w:t>
      </w:r>
      <w:r>
        <w:t xml:space="preserve">о во системот на социјална заштита и во работата на центрите за социјална работа, водителот на случај секогаш мора да ја усовршува вештината за усогласување на вербалната и невербалната комуникација. </w:t>
      </w:r>
    </w:p>
    <w:p w:rsidR="006915FD" w:rsidRDefault="00EC0EC4">
      <w:pPr>
        <w:spacing w:after="190"/>
        <w:ind w:left="-14" w:right="42"/>
      </w:pPr>
      <w:r>
        <w:rPr>
          <w:b/>
        </w:rPr>
        <w:t>Поставувањето граници,</w:t>
      </w:r>
      <w:r>
        <w:t xml:space="preserve"> исто така, е важна комуникациска</w:t>
      </w:r>
      <w:r>
        <w:t xml:space="preserve"> вештина за водителот на случај и посебно е значајна поради улогата на менаџер или координатор на услугите. Со оваа вештина водителот на случај ја покажува својата транспарентност во однос на услугите што може да ги обезбеди за корисникот и јасно им наглас</w:t>
      </w:r>
      <w:r>
        <w:t>ува на сите субјекти вклучени во работата со корисникот/семејството, вклучително и самиот корисник, што е, а што не е во рамките на неговите професионални можности. Со поставувањето граници водителот на случај го штити целиот процес на интегрирано водење н</w:t>
      </w:r>
      <w:r>
        <w:t>а случај од дополнителни компликации и недоразбирања, а се штити и самиот себе од професионално согорување. Вештината за поставување граници во голема мера му помага на водителот на случај во воспоставувањето рамнотежа помеѓу професионалниот и приватниот ж</w:t>
      </w:r>
      <w:r>
        <w:t xml:space="preserve">ивот. Предности на поставувањето граници се: </w:t>
      </w:r>
    </w:p>
    <w:p w:rsidR="006915FD" w:rsidRDefault="00EC0EC4">
      <w:pPr>
        <w:numPr>
          <w:ilvl w:val="0"/>
          <w:numId w:val="5"/>
        </w:numPr>
        <w:spacing w:after="77"/>
        <w:ind w:right="42" w:hanging="170"/>
      </w:pPr>
      <w:r>
        <w:t>„Границите осигуруваат дека ние се придржуваме до задачите и улогата создадена и прифатена, а со тоа обезбедуваме дека не потпаѓаме во некои други подрачја или прашања.</w:t>
      </w:r>
    </w:p>
    <w:p w:rsidR="006915FD" w:rsidRDefault="00EC0EC4">
      <w:pPr>
        <w:numPr>
          <w:ilvl w:val="0"/>
          <w:numId w:val="5"/>
        </w:numPr>
        <w:spacing w:after="76"/>
        <w:ind w:right="42" w:hanging="170"/>
      </w:pPr>
      <w:r>
        <w:t>Границите обезбедуваат економично користе</w:t>
      </w:r>
      <w:r>
        <w:t>ње на времето и на изворите.</w:t>
      </w:r>
    </w:p>
    <w:p w:rsidR="006915FD" w:rsidRDefault="00EC0EC4">
      <w:pPr>
        <w:numPr>
          <w:ilvl w:val="0"/>
          <w:numId w:val="5"/>
        </w:numPr>
        <w:ind w:right="42" w:hanging="170"/>
      </w:pPr>
      <w:r>
        <w:t xml:space="preserve">Практичните аранжмани можат да се формализираат и контактите да се стават на професионална основа.“ </w:t>
      </w:r>
      <w:r>
        <w:rPr>
          <w:i/>
        </w:rPr>
        <w:t>(Trevithick, 2009:247)</w:t>
      </w:r>
    </w:p>
    <w:p w:rsidR="006915FD" w:rsidRDefault="00EC0EC4">
      <w:pPr>
        <w:spacing w:after="1"/>
        <w:ind w:left="-14" w:right="42"/>
      </w:pPr>
      <w:r>
        <w:t>Во комуникациските вештини на водителот на случај посебно место има</w:t>
      </w:r>
      <w:r>
        <w:rPr>
          <w:b/>
        </w:rPr>
        <w:t xml:space="preserve"> вештината за убедување</w:t>
      </w:r>
      <w:r>
        <w:t>, повторно пор</w:t>
      </w:r>
      <w:r>
        <w:t>ади улогата на менаџер или координатор на услугите. Водителот на случај не само што треба преку активната партиципација на корисникот да успее да го убеди да донесе одлуки што ќе бидат најдобри и во корист на корисникот, туку треба да ги убеди и другите да</w:t>
      </w:r>
      <w:r>
        <w:t>ватели на услуги да дејствуваат на начин што ќе биде најблаготворен за корисникот и за постигнувањето на заедничките цели. „Клучот е во убедувањето – исто како со сите други директни интервенции – разумно, засновајќи ги нашите одлуки врз интересот на корис</w:t>
      </w:r>
      <w:r>
        <w:t xml:space="preserve">ниците на услугите и на најдобрите информации што ги имаме за потенцијалните предности на текот на активностите.“ </w:t>
      </w:r>
    </w:p>
    <w:p w:rsidR="006915FD" w:rsidRDefault="00EC0EC4">
      <w:pPr>
        <w:ind w:left="-14" w:right="42" w:firstLine="0"/>
      </w:pPr>
      <w:r>
        <w:t>(Trevithick, 2009:201)</w:t>
      </w:r>
    </w:p>
    <w:p w:rsidR="006915FD" w:rsidRDefault="00EC0EC4">
      <w:pPr>
        <w:ind w:left="-14" w:right="42"/>
      </w:pPr>
      <w:r>
        <w:rPr>
          <w:b/>
        </w:rPr>
        <w:t xml:space="preserve">Асертивноста </w:t>
      </w:r>
      <w:r>
        <w:t xml:space="preserve">како комуникациска вештина е важна за водителот на случај бидејќи може многу да помогне во надминувањето </w:t>
      </w:r>
      <w:r>
        <w:t>и во избегнувањето на конфликтните ситуации. Со примената на оваа вештина се изразува подготвеност да се потврдат, одбранат или да се заштитат своите права, мисли и ставови, но со уважување на правата и мислењата и ставовите на другите лица. Во случајот ко</w:t>
      </w:r>
      <w:r>
        <w:t>га водителот на случај ја поседува оваа вештина, значи дека во интегрираното водење на случајот со корисникот/семејството и со другите професионалци вклучени како даватели на услуги тој настапува самоуверено и сигурно во тоа што го прави, со целосна контро</w:t>
      </w:r>
      <w:r>
        <w:t>ла над ситуацијата, преку упатувања на барања и давање упатства, држење фокус и контрола над прекинувањата и поставување јасни граници, притоа секако целосно почитувајќи ги ставовите, мислењата и правата на секој од наведените учесници. Клучна разлика поме</w:t>
      </w:r>
      <w:r>
        <w:t>ѓу асертивноста и агресивноста е тоа што асертивната личност не ги остварува правата, интересите, потребите и желбите наштетувајќи им на другите. Асертивниот водител на случај ги искажува своите мисли, чувства и уверувања на искрен и социјално прифатлив на</w:t>
      </w:r>
      <w:r>
        <w:t>чин, со уважување на правата на другите, пред сѐ, на корисниците. Оваа вештина има и мотивациска и едукативна улога бидејќи ваквиот начин на комуникација ги мотивира корисниците преку фактот дека нивното мислење е почитувано, но дека сепак постои нешто што</w:t>
      </w:r>
      <w:r>
        <w:t xml:space="preserve"> е подобро и вреди да го пробаат за да дојдат побрзо до сопствената благосостојба и да го подобрат својот квалитет на живот. Многу често преку работата со асертивниот водител на случај учат како асертивно да комуницираат во секојдневниот живот и постои гол</w:t>
      </w:r>
      <w:r>
        <w:t xml:space="preserve">ема веројатност да се здобијат со вештини за асертивна комуникација. </w:t>
      </w:r>
    </w:p>
    <w:p w:rsidR="006915FD" w:rsidRDefault="00EC0EC4">
      <w:pPr>
        <w:ind w:left="-14" w:right="42"/>
      </w:pPr>
      <w:r>
        <w:rPr>
          <w:b/>
        </w:rPr>
        <w:t>Автентичноста</w:t>
      </w:r>
      <w:r>
        <w:t xml:space="preserve"> како вештина на водителот на случај е значајна во насока на јасната поставеност на вредностите и ставовите на водителот на случај и неговата доследност во однос на нив и по</w:t>
      </w:r>
      <w:r>
        <w:t xml:space="preserve">крај сите влијанија и случувања во средината. Ова секако не подразбира дека нивните размислувања се разликуваат и одат во сосема друга крајност од размислувањата на другите, туку дека тие се доследни и непоколебливи во своите размислувања. Оваа вештина на </w:t>
      </w:r>
      <w:r>
        <w:t>водителот на случај му овозможува природно, спонтано и искрено откривање на себеси, како и негово отворено и вистинско поврзување. Праксата покажува дека корисниците повеќе ги ценат оние што се поразлични од нив, но кои точно ги знаат своите вредности и се</w:t>
      </w:r>
      <w:r>
        <w:t xml:space="preserve"> доверливи за работа. Автентичноста е многу важна за водителот на случај, но, исто така, е важно да се знае дека оние што ја поседуваат мора да внимаваат на пречекорувањето на границите бидејќи нивното непочитување може да доведе до ситуации кога лицата шт</w:t>
      </w:r>
      <w:r>
        <w:t xml:space="preserve">о се во улога на професионалци, ќе почнат на корисниците да им раскажуваат за себе и за сопствените животни искуства во некои слични или исти животни ситуации. </w:t>
      </w:r>
    </w:p>
    <w:p w:rsidR="006915FD" w:rsidRDefault="00EC0EC4">
      <w:pPr>
        <w:ind w:left="-14" w:right="42"/>
      </w:pPr>
      <w:r>
        <w:t xml:space="preserve">Покрај комуникациските вештини, и емпатијата и трпеливоста се дел од емоционалните вештини што </w:t>
      </w:r>
      <w:r>
        <w:t xml:space="preserve">треба да ги поседува водителот на случај. </w:t>
      </w:r>
      <w:r>
        <w:rPr>
          <w:b/>
        </w:rPr>
        <w:t>Вештината за емпатија</w:t>
      </w:r>
      <w:r>
        <w:t xml:space="preserve"> е важна бидејќи: „Емпатијата опишува намера да се ставиме себеси на местото на другото лице, со надеж дека можеме да ги почувствуваме и да ги разбереме емоциите на другите лица, мислите, актив</w:t>
      </w:r>
      <w:r>
        <w:t>ностите и мотивите.“ (Trevithick, 2009: 153) Вештината значи дека водителот на случај има способност да се идентификува со корисникот, односно искуствено да ја доживее ситуацијата во која тој се наоѓа. Емпатијата води кон позитивни резултати и се смета дек</w:t>
      </w:r>
      <w:r>
        <w:t>а влијае како олеснувач во комуникацијата. Емпатичните водители на случај имаат вештина прецизно и внимателно да ги забележат внатрешните чувства на корисникот и тоа да му го соопштат на корисникот на соодветен начин со внимателно избран јазик, приспособен</w:t>
      </w:r>
      <w:r>
        <w:t xml:space="preserve"> на моментното доживување на корисникот. Искусниот и емпатичен водител на случај внимава на покажувањето на своите чувства кон корисникот бидејќи многу добро знае дека емпатијата мора да биде умерена и дозирана. Тоа значи дека емпатичниот водител внимава п</w:t>
      </w:r>
      <w:r>
        <w:t xml:space="preserve">редвреме да не покажува чувства кон корисникот во насока на смирување, утеха или оправдување бидејќи за добрата комуникација е клучно тоа да се прави во вистински момент, кога ќе се соберат доволно информации. </w:t>
      </w:r>
    </w:p>
    <w:p w:rsidR="006915FD" w:rsidRDefault="00EC0EC4">
      <w:pPr>
        <w:ind w:left="-14" w:right="42"/>
      </w:pPr>
      <w:r>
        <w:t xml:space="preserve">Само со </w:t>
      </w:r>
      <w:r>
        <w:rPr>
          <w:b/>
        </w:rPr>
        <w:t xml:space="preserve">трпеливоста </w:t>
      </w:r>
      <w:r>
        <w:t>како вештина водителот на</w:t>
      </w:r>
      <w:r>
        <w:t xml:space="preserve"> случај има можност да ја разбере целата приказна низ која поминале корисниците во нивното животно искуство. Во дејноста социјална заштита се работи со корисници што имаат различни животни искуства и се наоѓаат во различни социјални ризици што им создаваат</w:t>
      </w:r>
      <w:r>
        <w:t xml:space="preserve"> потешкотии во секојдневното функционирање. Друг дел од корисниците може да се фрустрирани, па може да е посебно тешко со нив да се воспостави контакт. Во вакви ситуации и во работата со корисниците приоритет е вештината да се биде трпелив и тоа значи дека</w:t>
      </w:r>
      <w:r>
        <w:t xml:space="preserve"> водителот на случај е свесен дека може да има промени во плановите, активностите и во услугите во однос на временската рамка со која биле планирани. Вештината за трпеливост може да се развие преку активно слушање, доверба, емпатија. Оваа вештина му е потр</w:t>
      </w:r>
      <w:r>
        <w:t xml:space="preserve">ебна на водителот на случај за да остане смирен и сталожен кога работите и ситуациите излегуваат од контрола. </w:t>
      </w:r>
    </w:p>
    <w:p w:rsidR="006915FD" w:rsidRDefault="00EC0EC4">
      <w:pPr>
        <w:ind w:left="-14" w:right="42"/>
      </w:pPr>
      <w:r>
        <w:t>Организациските вештини што му се потребни на водителот на случај повторно произлегуваат од неговата најзначајна улога на менаџер и координатор н</w:t>
      </w:r>
      <w:r>
        <w:t xml:space="preserve">а услугите. </w:t>
      </w:r>
      <w:r>
        <w:rPr>
          <w:b/>
        </w:rPr>
        <w:t xml:space="preserve">Вештината за планирање/ менаџирање </w:t>
      </w:r>
      <w:r>
        <w:t>на водителот на случај бара комплексност и посветеност во работата. Ако секој давател на услуга треба да ја планира сопствената активност во работата со корисникот, водителот на случај е задолжен за планирање/</w:t>
      </w:r>
      <w:r>
        <w:t xml:space="preserve"> менаџирање на сите активности од планот што може да ги извршуваат различни професионалци како даватели на услуги. </w:t>
      </w:r>
    </w:p>
    <w:p w:rsidR="006915FD" w:rsidRDefault="00EC0EC4">
      <w:pPr>
        <w:ind w:left="-14" w:right="42"/>
      </w:pPr>
      <w:r>
        <w:t xml:space="preserve">Времето е ресурс што секогаш е ограничен и затоа </w:t>
      </w:r>
      <w:r>
        <w:rPr>
          <w:b/>
        </w:rPr>
        <w:t>вештината на водителот на случај за управување со времето</w:t>
      </w:r>
      <w:r>
        <w:t xml:space="preserve"> (сопственото време, времето на ко</w:t>
      </w:r>
      <w:r>
        <w:t>рисникот/семејството, давателите на услуги и слично), кое е неповратно, е приоритет во методот на интегрирано водење на случај. Според Додл и Сундеим: „Луѓето што практикуваат техники за добро управување со времето често доаѓаат до сознание дека тие се поп</w:t>
      </w:r>
      <w:r>
        <w:t>родуктивни, имаат повеќе енергија за работите што треба да ги завршат, многу помалку се чувствуваат под стрес, способни се да ги направат работите што ги сакаат, завршуваат повеќе работи, многу попозитивно се поврзуваат со другите и сами се чувствуваат под</w:t>
      </w:r>
      <w:r>
        <w:t>обро.“ (во: Chapman, R.S. &amp; Rupured, M., 2006) Распоредот е најчесто користена алатка за добро управување со времето, со која водителите на случај најефективно се држат до своите задачи, исклучувајќи ја можноста за пропуштање или заборавање на одредени зад</w:t>
      </w:r>
      <w:r>
        <w:t xml:space="preserve">ачи. Со распоредот на активности водителот на случај лесно ги распределува задачите според важноста, а не според итноста бидејќи често итните задачи не се и најважни. </w:t>
      </w:r>
    </w:p>
    <w:p w:rsidR="006915FD" w:rsidRDefault="00EC0EC4">
      <w:pPr>
        <w:ind w:left="-14" w:right="42"/>
      </w:pPr>
      <w:r>
        <w:rPr>
          <w:b/>
        </w:rPr>
        <w:t>Вештините за решавање проблеми и за донесување одлуки</w:t>
      </w:r>
      <w:r>
        <w:t xml:space="preserve"> </w:t>
      </w:r>
      <w:r>
        <w:t>се важни за водителот на случај би</w:t>
      </w:r>
      <w:r>
        <w:t>дејќи тој, како главен и одговорен професионалец за корисникот или менаџер на услугите, мора да може да претпостави појава на проблем уште пред да стане очигледен. Аналитичките способности, препознавањето на релевантните информации, способноста за нивно со</w:t>
      </w:r>
      <w:r>
        <w:t xml:space="preserve">бирање и анализирање, како и моќта за забележување детали се составен дел од вештините на водителот на случај за решавање проблеми. </w:t>
      </w:r>
    </w:p>
    <w:p w:rsidR="006915FD" w:rsidRDefault="00EC0EC4">
      <w:pPr>
        <w:ind w:left="-14" w:right="42"/>
      </w:pPr>
      <w:r>
        <w:rPr>
          <w:b/>
        </w:rPr>
        <w:t xml:space="preserve">Вештини за решавање конфликти, </w:t>
      </w:r>
      <w:r>
        <w:t>односно управување и трансформирање на конфликтите му служат на водителот во справувањето со</w:t>
      </w:r>
      <w:r>
        <w:t xml:space="preserve"> тешките ситуации што може да доведат до силен емоционален набој доколку не се трансформираат, а тоа уште повеќе ќе го блокира рационалното размислување и ќе доведе до поизразени форми на физичко и вербално насилство. </w:t>
      </w:r>
    </w:p>
    <w:p w:rsidR="006915FD" w:rsidRDefault="00EC0EC4">
      <w:pPr>
        <w:ind w:left="-14" w:right="42"/>
      </w:pPr>
      <w:r>
        <w:rPr>
          <w:b/>
        </w:rPr>
        <w:t xml:space="preserve">Вештините за координација/вмрежување </w:t>
      </w:r>
      <w:r>
        <w:t xml:space="preserve">се во функција на остварувањето на целите на методот на интегрирано водење на случаи. „Оваа вештина е посебно важна кога постои опасност луѓето да станат изолирани.“ (Trevithick, 2009:227) Способноста на водителот на случај добро да преговара, да работи и </w:t>
      </w:r>
      <w:r>
        <w:t>да соработува со другите има клучно значење за координацијата на активностите од водителот на случај.</w:t>
      </w:r>
    </w:p>
    <w:p w:rsidR="006915FD" w:rsidRDefault="00EC0EC4">
      <w:pPr>
        <w:ind w:left="-14" w:right="42"/>
      </w:pPr>
      <w:r>
        <w:rPr>
          <w:b/>
        </w:rPr>
        <w:t>Вештината за мултизадача</w:t>
      </w:r>
      <w:r>
        <w:t xml:space="preserve"> е составна компонента на вештините на водителот на случај. Поврзана е со аналитичките вештини и способноста истовремено да се извршуваат повеќе задачи за да се дојде до реализација на поставената цел и остварување на саканиот ефект, но вештината на водите</w:t>
      </w:r>
      <w:r>
        <w:t xml:space="preserve">лот на случај за извршување на мултизадача се гледа во извршувањето на повеќе задачи во исто време, без притоа да се намали нивото на грижа за корисникот или без последици во постигнувањето на благосостојбата. </w:t>
      </w:r>
    </w:p>
    <w:p w:rsidR="006915FD" w:rsidRDefault="00EC0EC4">
      <w:pPr>
        <w:ind w:left="-14" w:right="42"/>
      </w:pPr>
      <w:r>
        <w:t>Менаџирањето на услугите за корисниците и нив</w:t>
      </w:r>
      <w:r>
        <w:t>ните семејства е процес што бара координирање и соочување со многу предизвици што ќе се постават пред поединецот/семејството, но и водителот на случај. Многу од знаењата и вештините што треба да ги поседуваат водителите на случај се дел од знаењата и вешти</w:t>
      </w:r>
      <w:r>
        <w:t>ните на професионалците од различни професии. Но кај водителот на случај тие мора да бидат инкорпорирани како знаења и вештини до таа мера што ќе овозможат нивно препознавање и проценување на потребата од вклучување на дополнителни професионалци во работат</w:t>
      </w:r>
      <w:r>
        <w:t>а со корисникот/семејството доколку е потребно. Постигнувањето благосостојба или одржувањето на квалитетот на живот на корисникот преку искористување на силите и потенцијалите на корисникот/семејството и силите и потенцијалите од опкружувањето се главни дв</w:t>
      </w:r>
      <w:r>
        <w:t xml:space="preserve">ижечки сили во имплементацијата на интегрираното водење на случај. </w:t>
      </w:r>
      <w:r>
        <w:br w:type="page"/>
      </w:r>
    </w:p>
    <w:p w:rsidR="006915FD" w:rsidRDefault="00EC0EC4">
      <w:pPr>
        <w:pStyle w:val="Heading2"/>
        <w:spacing w:after="506"/>
        <w:ind w:left="-3" w:right="48"/>
      </w:pPr>
      <w:r>
        <w:t>КОРИСТЕНА ЛИТЕРАТУРА</w:t>
      </w:r>
    </w:p>
    <w:p w:rsidR="006915FD" w:rsidRDefault="00EC0EC4">
      <w:pPr>
        <w:spacing w:line="236" w:lineRule="auto"/>
        <w:ind w:right="42"/>
      </w:pPr>
      <w:r>
        <w:t xml:space="preserve">Andelkovic V. (2016), </w:t>
      </w:r>
      <w:r>
        <w:rPr>
          <w:i/>
        </w:rPr>
        <w:t>Odrastanje u odraslom dobu</w:t>
      </w:r>
      <w:r>
        <w:t>, Univezitet u Nišu, Filozofski fakultet.</w:t>
      </w:r>
    </w:p>
    <w:p w:rsidR="006915FD" w:rsidRDefault="00EC0EC4">
      <w:pPr>
        <w:spacing w:line="236" w:lineRule="auto"/>
        <w:ind w:right="42"/>
      </w:pPr>
      <w:r>
        <w:t xml:space="preserve">Борнарова С. (2009), </w:t>
      </w:r>
      <w:r>
        <w:rPr>
          <w:i/>
        </w:rPr>
        <w:t>Социјалната политика и старите лица</w:t>
      </w:r>
      <w:r>
        <w:t>, Филозофски факулте</w:t>
      </w:r>
      <w:r>
        <w:t>т, Скопје.</w:t>
      </w:r>
    </w:p>
    <w:p w:rsidR="006915FD" w:rsidRDefault="00EC0EC4">
      <w:pPr>
        <w:spacing w:line="236" w:lineRule="auto"/>
        <w:ind w:right="42"/>
      </w:pPr>
      <w:r>
        <w:t xml:space="preserve">Zegarac N. (2015), </w:t>
      </w:r>
      <w:r>
        <w:rPr>
          <w:i/>
        </w:rPr>
        <w:t>Od problema do prilika u vodenju slucaja, Prirucnik za prakticare</w:t>
      </w:r>
      <w:r>
        <w:t>, Univerzitet u Beogradu, Fakultet politickih nauka, Centar za istrazivanja u socijalnoj politici i socijalnom radu, Beograd</w:t>
      </w:r>
    </w:p>
    <w:p w:rsidR="006915FD" w:rsidRDefault="00EC0EC4">
      <w:pPr>
        <w:spacing w:line="236" w:lineRule="auto"/>
        <w:ind w:right="42"/>
      </w:pPr>
      <w:r>
        <w:t>Закон за социјалната заштита, „Служб</w:t>
      </w:r>
      <w:r>
        <w:t>ен весник на Република Северна Македонија“ бр. 104/19.</w:t>
      </w:r>
    </w:p>
    <w:p w:rsidR="006915FD" w:rsidRDefault="00EC0EC4">
      <w:pPr>
        <w:spacing w:line="236" w:lineRule="auto"/>
        <w:ind w:right="42"/>
      </w:pPr>
      <w:r>
        <w:t xml:space="preserve">Закон за изменување и дополнување на Законот за социјалната заштита, „Службен весник на </w:t>
      </w:r>
      <w:r>
        <w:rPr>
          <w:color w:val="090909"/>
        </w:rPr>
        <w:t>Република Северна Македонија</w:t>
      </w:r>
      <w:r>
        <w:t>“, бр. 146/19, 275/19.</w:t>
      </w:r>
    </w:p>
    <w:p w:rsidR="006915FD" w:rsidRDefault="00EC0EC4">
      <w:pPr>
        <w:spacing w:line="236" w:lineRule="auto"/>
        <w:ind w:right="42"/>
      </w:pPr>
      <w:r>
        <w:t xml:space="preserve">Oxford Dictionary of English (2010). Oxford University Press, </w:t>
      </w:r>
      <w:r>
        <w:t>Third Edition.</w:t>
      </w:r>
    </w:p>
    <w:p w:rsidR="006915FD" w:rsidRDefault="00EC0EC4">
      <w:pPr>
        <w:spacing w:line="236" w:lineRule="auto"/>
        <w:ind w:right="42"/>
      </w:pPr>
      <w:r>
        <w:t xml:space="preserve">Станојковска Д. (2020), </w:t>
      </w:r>
      <w:r>
        <w:rPr>
          <w:i/>
        </w:rPr>
        <w:t>Зајакнување на знаењата и вештините на професионалците вклучени во социјална интервенција со стари лица - Докторска дисертација</w:t>
      </w:r>
      <w:r>
        <w:t>, Институт за социјална работа и социјална политика, Филозофски факултет, Универзитет „Св.</w:t>
      </w:r>
      <w:r>
        <w:t xml:space="preserve"> Кирил и Методиј“ – Скопје.</w:t>
      </w:r>
    </w:p>
    <w:p w:rsidR="006915FD" w:rsidRDefault="00EC0EC4">
      <w:pPr>
        <w:spacing w:after="180" w:line="226" w:lineRule="auto"/>
        <w:ind w:right="38"/>
      </w:pPr>
      <w:r>
        <w:t xml:space="preserve">Trevithick P. (2009), </w:t>
      </w:r>
      <w:r>
        <w:rPr>
          <w:i/>
        </w:rPr>
        <w:t>Social Work Skills: A practice handbook, second edotion</w:t>
      </w:r>
      <w:r>
        <w:t>, Open University Press.</w:t>
      </w:r>
    </w:p>
    <w:p w:rsidR="006915FD" w:rsidRDefault="00EC0EC4">
      <w:pPr>
        <w:spacing w:after="506" w:line="264" w:lineRule="auto"/>
        <w:ind w:left="-3" w:right="48" w:hanging="10"/>
        <w:jc w:val="left"/>
      </w:pPr>
      <w:r>
        <w:rPr>
          <w:b/>
          <w:color w:val="57585B"/>
          <w:sz w:val="36"/>
        </w:rPr>
        <w:t>ИЗВОРИ ОД ИНТЕРНЕТ:</w:t>
      </w:r>
    </w:p>
    <w:p w:rsidR="006915FD" w:rsidRDefault="00EC0EC4">
      <w:pPr>
        <w:spacing w:after="0" w:line="236" w:lineRule="auto"/>
        <w:ind w:right="42"/>
      </w:pPr>
      <w:r>
        <w:t>Gilmore R. L. (2013), Motivations, Skills and Rewards:</w:t>
      </w:r>
      <w:r>
        <w:t xml:space="preserve"> </w:t>
      </w:r>
      <w:r>
        <w:t xml:space="preserve">Social Worker`s Perspectives on Practise with Older Adults, Master of Social Work Clinical Research Papers, Minnesota (No date) [Online], </w:t>
      </w:r>
    </w:p>
    <w:p w:rsidR="006915FD" w:rsidRDefault="00EC0EC4">
      <w:pPr>
        <w:spacing w:after="5" w:line="248" w:lineRule="auto"/>
        <w:ind w:left="165" w:right="37" w:hanging="10"/>
      </w:pPr>
      <w:r>
        <w:t xml:space="preserve">Avalible from: </w:t>
      </w:r>
      <w:r>
        <w:rPr>
          <w:b/>
          <w:color w:val="57585B"/>
        </w:rPr>
        <w:t>https://sophia.stkate.edu/cgiviewcontentcgi?article</w:t>
      </w:r>
    </w:p>
    <w:p w:rsidR="006915FD" w:rsidRDefault="00EC0EC4">
      <w:pPr>
        <w:spacing w:after="156" w:line="248" w:lineRule="auto"/>
        <w:ind w:left="165" w:right="37" w:hanging="10"/>
      </w:pPr>
      <w:r>
        <w:rPr>
          <w:b/>
          <w:color w:val="57585B"/>
        </w:rPr>
        <w:t>=1181&amp;amp;context=msw_papers</w:t>
      </w:r>
      <w:r>
        <w:t xml:space="preserve"> [Acceseed 5 May, 2016</w:t>
      </w:r>
      <w:r>
        <w:t xml:space="preserve">] </w:t>
      </w:r>
    </w:p>
    <w:p w:rsidR="006915FD" w:rsidRDefault="00EC0EC4">
      <w:pPr>
        <w:spacing w:after="5" w:line="248" w:lineRule="auto"/>
        <w:ind w:left="155" w:right="37" w:firstLine="283"/>
      </w:pPr>
      <w:r>
        <w:t xml:space="preserve">Moxley P.D. (1989), The practice of case management, Sage publication, USA (No date) [Online], Avalible from: </w:t>
      </w:r>
      <w:r>
        <w:rPr>
          <w:b/>
          <w:color w:val="57585B"/>
        </w:rPr>
        <w:t>https://books. google.mk/books?hl=en&amp;amp;lr=&amp;amp;id=mcn-Ey005A8C&amp;amp; oi=fnd&amp;amp;pg=PA7&amp;amp;dq=+case+management+in+social+w</w:t>
      </w:r>
    </w:p>
    <w:p w:rsidR="006915FD" w:rsidRDefault="00EC0EC4">
      <w:pPr>
        <w:spacing w:after="118"/>
        <w:ind w:right="42" w:firstLine="0"/>
      </w:pPr>
      <w:r>
        <w:rPr>
          <w:b/>
          <w:color w:val="57585B"/>
        </w:rPr>
        <w:t>ork&amp;amp;ots</w:t>
      </w:r>
      <w:r>
        <w:t xml:space="preserve"> [Acceseed 11 July, 2016]</w:t>
      </w:r>
    </w:p>
    <w:p w:rsidR="006915FD" w:rsidRDefault="00EC0EC4">
      <w:pPr>
        <w:spacing w:line="236" w:lineRule="auto"/>
        <w:ind w:right="42"/>
      </w:pPr>
      <w:r>
        <w:t xml:space="preserve">Robertson K. (2005), Active listening More than just paying attention, Department of General Practice, University of Melbourne, and a general practitioner, Victoria (No date) [Online], Avalible from: </w:t>
      </w:r>
      <w:r>
        <w:rPr>
          <w:b/>
          <w:color w:val="57585B"/>
        </w:rPr>
        <w:t>https://www.racgp.org.au/afpba</w:t>
      </w:r>
      <w:r>
        <w:rPr>
          <w:b/>
          <w:color w:val="57585B"/>
        </w:rPr>
        <w:t>ckissues/2005/200512/200512rob inson.pdf</w:t>
      </w:r>
      <w:r>
        <w:t xml:space="preserve"> [Acceseed Januar, 2019]</w:t>
      </w:r>
    </w:p>
    <w:p w:rsidR="006915FD" w:rsidRDefault="00EC0EC4">
      <w:pPr>
        <w:spacing w:line="236" w:lineRule="auto"/>
        <w:ind w:right="42"/>
      </w:pPr>
      <w:r>
        <w:t xml:space="preserve">Chapman W. S., Rupured M. (2006), Time Management: 10 strategies for better time management, The University of Gorgia (No date) [Online], Avalible from: </w:t>
      </w:r>
      <w:r>
        <w:rPr>
          <w:b/>
          <w:color w:val="57585B"/>
        </w:rPr>
        <w:t>https://www.fcs.uga.edu/docs/time_ man</w:t>
      </w:r>
      <w:r>
        <w:rPr>
          <w:b/>
          <w:color w:val="57585B"/>
        </w:rPr>
        <w:t>agement.pdf</w:t>
      </w:r>
      <w:r>
        <w:t xml:space="preserve"> [Acceseed May, 2019]</w:t>
      </w:r>
    </w:p>
    <w:p w:rsidR="006915FD" w:rsidRDefault="006915FD">
      <w:pPr>
        <w:sectPr w:rsidR="006915FD">
          <w:footerReference w:type="even" r:id="rId20"/>
          <w:footerReference w:type="default" r:id="rId21"/>
          <w:footerReference w:type="first" r:id="rId22"/>
          <w:pgSz w:w="9071" w:h="13323"/>
          <w:pgMar w:top="1247" w:right="1134" w:bottom="1320" w:left="964" w:header="720" w:footer="526" w:gutter="0"/>
          <w:cols w:space="720"/>
        </w:sectPr>
      </w:pPr>
    </w:p>
    <w:p w:rsidR="006915FD" w:rsidRDefault="006915FD">
      <w:pPr>
        <w:spacing w:after="0" w:line="259" w:lineRule="auto"/>
        <w:ind w:left="0" w:firstLine="0"/>
        <w:jc w:val="left"/>
      </w:pPr>
    </w:p>
    <w:p w:rsidR="006915FD" w:rsidRDefault="006915FD">
      <w:pPr>
        <w:sectPr w:rsidR="006915FD">
          <w:footerReference w:type="even" r:id="rId23"/>
          <w:footerReference w:type="default" r:id="rId24"/>
          <w:footerReference w:type="first" r:id="rId25"/>
          <w:pgSz w:w="9071" w:h="13323"/>
          <w:pgMar w:top="1440" w:right="1440" w:bottom="1440" w:left="1440" w:header="720" w:footer="720" w:gutter="0"/>
          <w:cols w:space="720"/>
        </w:sectPr>
      </w:pPr>
    </w:p>
    <w:p w:rsidR="006915FD" w:rsidRDefault="00EC0EC4">
      <w:pPr>
        <w:spacing w:after="385" w:line="259" w:lineRule="auto"/>
        <w:ind w:left="-33" w:right="-1344" w:firstLine="0"/>
        <w:jc w:val="left"/>
      </w:pPr>
      <w:r>
        <w:rPr>
          <w:noProof/>
          <w:sz w:val="22"/>
        </w:rPr>
        <mc:AlternateContent>
          <mc:Choice Requires="wpg">
            <w:drawing>
              <wp:inline distT="0" distB="0" distL="0" distR="0">
                <wp:extent cx="4447161" cy="4696529"/>
                <wp:effectExtent l="0" t="0" r="0" b="0"/>
                <wp:docPr id="56806" name="Group 56806"/>
                <wp:cNvGraphicFramePr/>
                <a:graphic xmlns:a="http://schemas.openxmlformats.org/drawingml/2006/main">
                  <a:graphicData uri="http://schemas.microsoft.com/office/word/2010/wordprocessingGroup">
                    <wpg:wgp>
                      <wpg:cNvGrpSpPr/>
                      <wpg:grpSpPr>
                        <a:xfrm>
                          <a:off x="0" y="0"/>
                          <a:ext cx="4447161" cy="4696529"/>
                          <a:chOff x="0" y="0"/>
                          <a:chExt cx="4447161" cy="4696529"/>
                        </a:xfrm>
                      </wpg:grpSpPr>
                      <wps:wsp>
                        <wps:cNvPr id="2107" name="Shape 2107"/>
                        <wps:cNvSpPr/>
                        <wps:spPr>
                          <a:xfrm>
                            <a:off x="935589" y="914400"/>
                            <a:ext cx="269799" cy="969696"/>
                          </a:xfrm>
                          <a:custGeom>
                            <a:avLst/>
                            <a:gdLst/>
                            <a:ahLst/>
                            <a:cxnLst/>
                            <a:rect l="0" t="0" r="0" b="0"/>
                            <a:pathLst>
                              <a:path w="269799" h="969696">
                                <a:moveTo>
                                  <a:pt x="17259" y="0"/>
                                </a:moveTo>
                                <a:lnTo>
                                  <a:pt x="252527" y="0"/>
                                </a:lnTo>
                                <a:cubicBezTo>
                                  <a:pt x="262064" y="0"/>
                                  <a:pt x="269799" y="7734"/>
                                  <a:pt x="269799" y="17272"/>
                                </a:cubicBezTo>
                                <a:lnTo>
                                  <a:pt x="269799" y="259969"/>
                                </a:lnTo>
                                <a:cubicBezTo>
                                  <a:pt x="269799" y="269494"/>
                                  <a:pt x="262064" y="277228"/>
                                  <a:pt x="252527" y="277228"/>
                                </a:cubicBezTo>
                                <a:cubicBezTo>
                                  <a:pt x="242989" y="277228"/>
                                  <a:pt x="235267" y="269494"/>
                                  <a:pt x="235267" y="259969"/>
                                </a:cubicBezTo>
                                <a:lnTo>
                                  <a:pt x="235267" y="34519"/>
                                </a:lnTo>
                                <a:lnTo>
                                  <a:pt x="34518" y="34519"/>
                                </a:lnTo>
                                <a:lnTo>
                                  <a:pt x="34518" y="952449"/>
                                </a:lnTo>
                                <a:cubicBezTo>
                                  <a:pt x="34518" y="961974"/>
                                  <a:pt x="26797" y="969696"/>
                                  <a:pt x="17259" y="969696"/>
                                </a:cubicBezTo>
                                <a:cubicBezTo>
                                  <a:pt x="7721" y="969696"/>
                                  <a:pt x="0" y="961974"/>
                                  <a:pt x="0" y="952449"/>
                                </a:cubicBezTo>
                                <a:lnTo>
                                  <a:pt x="0" y="17272"/>
                                </a:lnTo>
                                <a:cubicBezTo>
                                  <a:pt x="0" y="7734"/>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08" name="Shape 2108"/>
                        <wps:cNvSpPr/>
                        <wps:spPr>
                          <a:xfrm>
                            <a:off x="726295" y="2323193"/>
                            <a:ext cx="474485" cy="1188377"/>
                          </a:xfrm>
                          <a:custGeom>
                            <a:avLst/>
                            <a:gdLst/>
                            <a:ahLst/>
                            <a:cxnLst/>
                            <a:rect l="0" t="0" r="0" b="0"/>
                            <a:pathLst>
                              <a:path w="474485" h="1188377">
                                <a:moveTo>
                                  <a:pt x="17259" y="0"/>
                                </a:moveTo>
                                <a:lnTo>
                                  <a:pt x="226555" y="0"/>
                                </a:lnTo>
                                <a:cubicBezTo>
                                  <a:pt x="236093" y="0"/>
                                  <a:pt x="243815" y="7722"/>
                                  <a:pt x="243815" y="17259"/>
                                </a:cubicBezTo>
                                <a:lnTo>
                                  <a:pt x="243815" y="1153859"/>
                                </a:lnTo>
                                <a:lnTo>
                                  <a:pt x="457225" y="1153859"/>
                                </a:lnTo>
                                <a:cubicBezTo>
                                  <a:pt x="466763" y="1153859"/>
                                  <a:pt x="474485" y="1161593"/>
                                  <a:pt x="474485" y="1171131"/>
                                </a:cubicBezTo>
                                <a:cubicBezTo>
                                  <a:pt x="474485" y="1180656"/>
                                  <a:pt x="466763" y="1188377"/>
                                  <a:pt x="457225" y="1188377"/>
                                </a:cubicBezTo>
                                <a:lnTo>
                                  <a:pt x="226555" y="1188377"/>
                                </a:lnTo>
                                <a:cubicBezTo>
                                  <a:pt x="217018" y="1188377"/>
                                  <a:pt x="209296" y="1180656"/>
                                  <a:pt x="209296" y="1171131"/>
                                </a:cubicBezTo>
                                <a:lnTo>
                                  <a:pt x="209296" y="34518"/>
                                </a:lnTo>
                                <a:lnTo>
                                  <a:pt x="17259" y="34518"/>
                                </a:lnTo>
                                <a:cubicBezTo>
                                  <a:pt x="7734" y="34518"/>
                                  <a:pt x="0" y="26784"/>
                                  <a:pt x="0" y="17259"/>
                                </a:cubicBez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09" name="Shape 2109"/>
                        <wps:cNvSpPr/>
                        <wps:spPr>
                          <a:xfrm>
                            <a:off x="2560165" y="3015293"/>
                            <a:ext cx="972591" cy="496278"/>
                          </a:xfrm>
                          <a:custGeom>
                            <a:avLst/>
                            <a:gdLst/>
                            <a:ahLst/>
                            <a:cxnLst/>
                            <a:rect l="0" t="0" r="0" b="0"/>
                            <a:pathLst>
                              <a:path w="972591" h="496278">
                                <a:moveTo>
                                  <a:pt x="955332" y="0"/>
                                </a:moveTo>
                                <a:cubicBezTo>
                                  <a:pt x="964857" y="0"/>
                                  <a:pt x="972591" y="7722"/>
                                  <a:pt x="972591" y="17259"/>
                                </a:cubicBezTo>
                                <a:lnTo>
                                  <a:pt x="972591" y="479031"/>
                                </a:lnTo>
                                <a:cubicBezTo>
                                  <a:pt x="972591" y="488556"/>
                                  <a:pt x="964857" y="496278"/>
                                  <a:pt x="955332" y="496278"/>
                                </a:cubicBezTo>
                                <a:lnTo>
                                  <a:pt x="17272" y="496278"/>
                                </a:lnTo>
                                <a:cubicBezTo>
                                  <a:pt x="7734" y="496278"/>
                                  <a:pt x="0" y="488556"/>
                                  <a:pt x="0" y="479031"/>
                                </a:cubicBezTo>
                                <a:cubicBezTo>
                                  <a:pt x="0" y="469493"/>
                                  <a:pt x="7734" y="461759"/>
                                  <a:pt x="17272" y="461759"/>
                                </a:cubicBezTo>
                                <a:lnTo>
                                  <a:pt x="938073" y="461759"/>
                                </a:lnTo>
                                <a:lnTo>
                                  <a:pt x="938073" y="17259"/>
                                </a:lnTo>
                                <a:cubicBezTo>
                                  <a:pt x="938073" y="7722"/>
                                  <a:pt x="945807" y="0"/>
                                  <a:pt x="95533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10" name="Shape 2110"/>
                        <wps:cNvSpPr/>
                        <wps:spPr>
                          <a:xfrm>
                            <a:off x="3263796" y="2560758"/>
                            <a:ext cx="268961" cy="247612"/>
                          </a:xfrm>
                          <a:custGeom>
                            <a:avLst/>
                            <a:gdLst/>
                            <a:ahLst/>
                            <a:cxnLst/>
                            <a:rect l="0" t="0" r="0" b="0"/>
                            <a:pathLst>
                              <a:path w="268961" h="247612">
                                <a:moveTo>
                                  <a:pt x="251701" y="0"/>
                                </a:moveTo>
                                <a:cubicBezTo>
                                  <a:pt x="261226" y="0"/>
                                  <a:pt x="268961" y="7722"/>
                                  <a:pt x="268961" y="17247"/>
                                </a:cubicBezTo>
                                <a:lnTo>
                                  <a:pt x="268961" y="230353"/>
                                </a:lnTo>
                                <a:cubicBezTo>
                                  <a:pt x="268961" y="239890"/>
                                  <a:pt x="261226" y="247612"/>
                                  <a:pt x="251701" y="247612"/>
                                </a:cubicBezTo>
                                <a:lnTo>
                                  <a:pt x="17259" y="247612"/>
                                </a:lnTo>
                                <a:cubicBezTo>
                                  <a:pt x="7722" y="247612"/>
                                  <a:pt x="0" y="239890"/>
                                  <a:pt x="0" y="230353"/>
                                </a:cubicBezTo>
                                <a:cubicBezTo>
                                  <a:pt x="0" y="220828"/>
                                  <a:pt x="7722" y="213094"/>
                                  <a:pt x="17259" y="213094"/>
                                </a:cubicBezTo>
                                <a:lnTo>
                                  <a:pt x="234442" y="213094"/>
                                </a:lnTo>
                                <a:lnTo>
                                  <a:pt x="234442" y="17247"/>
                                </a:lnTo>
                                <a:cubicBezTo>
                                  <a:pt x="234442" y="7722"/>
                                  <a:pt x="242176" y="0"/>
                                  <a:pt x="251701"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11" name="Shape 2111"/>
                        <wps:cNvSpPr/>
                        <wps:spPr>
                          <a:xfrm>
                            <a:off x="3277003" y="914402"/>
                            <a:ext cx="713562" cy="34519"/>
                          </a:xfrm>
                          <a:custGeom>
                            <a:avLst/>
                            <a:gdLst/>
                            <a:ahLst/>
                            <a:cxnLst/>
                            <a:rect l="0" t="0" r="0" b="0"/>
                            <a:pathLst>
                              <a:path w="713562" h="34519">
                                <a:moveTo>
                                  <a:pt x="17247" y="0"/>
                                </a:moveTo>
                                <a:lnTo>
                                  <a:pt x="696303" y="0"/>
                                </a:lnTo>
                                <a:cubicBezTo>
                                  <a:pt x="705841" y="0"/>
                                  <a:pt x="713562" y="7734"/>
                                  <a:pt x="713562" y="17272"/>
                                </a:cubicBezTo>
                                <a:cubicBezTo>
                                  <a:pt x="713562" y="26797"/>
                                  <a:pt x="705841" y="34519"/>
                                  <a:pt x="696303" y="34519"/>
                                </a:cubicBezTo>
                                <a:lnTo>
                                  <a:pt x="17247" y="34519"/>
                                </a:lnTo>
                                <a:cubicBezTo>
                                  <a:pt x="7722" y="34519"/>
                                  <a:pt x="0" y="26797"/>
                                  <a:pt x="0" y="17272"/>
                                </a:cubicBez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12" name="Shape 2112"/>
                        <wps:cNvSpPr/>
                        <wps:spPr>
                          <a:xfrm>
                            <a:off x="1873210" y="692196"/>
                            <a:ext cx="1184313" cy="478244"/>
                          </a:xfrm>
                          <a:custGeom>
                            <a:avLst/>
                            <a:gdLst/>
                            <a:ahLst/>
                            <a:cxnLst/>
                            <a:rect l="0" t="0" r="0" b="0"/>
                            <a:pathLst>
                              <a:path w="1184313" h="478244">
                                <a:moveTo>
                                  <a:pt x="17272" y="0"/>
                                </a:moveTo>
                                <a:cubicBezTo>
                                  <a:pt x="26810" y="0"/>
                                  <a:pt x="34531" y="7734"/>
                                  <a:pt x="34531" y="17259"/>
                                </a:cubicBezTo>
                                <a:lnTo>
                                  <a:pt x="34531" y="222212"/>
                                </a:lnTo>
                                <a:lnTo>
                                  <a:pt x="1167066" y="222212"/>
                                </a:lnTo>
                                <a:cubicBezTo>
                                  <a:pt x="1176591" y="222212"/>
                                  <a:pt x="1184313" y="229933"/>
                                  <a:pt x="1184313" y="239471"/>
                                </a:cubicBezTo>
                                <a:lnTo>
                                  <a:pt x="1184313" y="460997"/>
                                </a:lnTo>
                                <a:cubicBezTo>
                                  <a:pt x="1184313" y="470522"/>
                                  <a:pt x="1176591" y="478244"/>
                                  <a:pt x="1167066" y="478244"/>
                                </a:cubicBezTo>
                                <a:cubicBezTo>
                                  <a:pt x="1157529" y="478244"/>
                                  <a:pt x="1149807" y="470522"/>
                                  <a:pt x="1149807" y="460997"/>
                                </a:cubicBezTo>
                                <a:lnTo>
                                  <a:pt x="1149807" y="256730"/>
                                </a:lnTo>
                                <a:lnTo>
                                  <a:pt x="17272" y="256730"/>
                                </a:lnTo>
                                <a:cubicBezTo>
                                  <a:pt x="7734" y="256730"/>
                                  <a:pt x="0" y="248996"/>
                                  <a:pt x="0" y="239471"/>
                                </a:cubicBezTo>
                                <a:lnTo>
                                  <a:pt x="0" y="17259"/>
                                </a:ln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13" name="Shape 2113"/>
                        <wps:cNvSpPr/>
                        <wps:spPr>
                          <a:xfrm>
                            <a:off x="1431048" y="2"/>
                            <a:ext cx="243180" cy="948919"/>
                          </a:xfrm>
                          <a:custGeom>
                            <a:avLst/>
                            <a:gdLst/>
                            <a:ahLst/>
                            <a:cxnLst/>
                            <a:rect l="0" t="0" r="0" b="0"/>
                            <a:pathLst>
                              <a:path w="243180" h="948919">
                                <a:moveTo>
                                  <a:pt x="225920" y="0"/>
                                </a:moveTo>
                                <a:cubicBezTo>
                                  <a:pt x="235458" y="0"/>
                                  <a:pt x="243180" y="7734"/>
                                  <a:pt x="243180" y="17259"/>
                                </a:cubicBezTo>
                                <a:lnTo>
                                  <a:pt x="243180" y="931672"/>
                                </a:lnTo>
                                <a:cubicBezTo>
                                  <a:pt x="243180" y="941197"/>
                                  <a:pt x="235458" y="948919"/>
                                  <a:pt x="225920" y="948919"/>
                                </a:cubicBezTo>
                                <a:lnTo>
                                  <a:pt x="17247" y="948919"/>
                                </a:lnTo>
                                <a:cubicBezTo>
                                  <a:pt x="7722" y="948919"/>
                                  <a:pt x="0" y="941197"/>
                                  <a:pt x="0" y="931672"/>
                                </a:cubicBezTo>
                                <a:cubicBezTo>
                                  <a:pt x="0" y="922134"/>
                                  <a:pt x="7722" y="914400"/>
                                  <a:pt x="17247" y="914400"/>
                                </a:cubicBezTo>
                                <a:lnTo>
                                  <a:pt x="208674" y="914400"/>
                                </a:lnTo>
                                <a:lnTo>
                                  <a:pt x="208674" y="17259"/>
                                </a:lnTo>
                                <a:cubicBezTo>
                                  <a:pt x="208674" y="7734"/>
                                  <a:pt x="216395" y="0"/>
                                  <a:pt x="225920"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14" name="Shape 2114"/>
                        <wps:cNvSpPr/>
                        <wps:spPr>
                          <a:xfrm>
                            <a:off x="21187" y="2786773"/>
                            <a:ext cx="726707" cy="493916"/>
                          </a:xfrm>
                          <a:custGeom>
                            <a:avLst/>
                            <a:gdLst/>
                            <a:ahLst/>
                            <a:cxnLst/>
                            <a:rect l="0" t="0" r="0" b="0"/>
                            <a:pathLst>
                              <a:path w="726707" h="493916">
                                <a:moveTo>
                                  <a:pt x="17259" y="0"/>
                                </a:moveTo>
                                <a:lnTo>
                                  <a:pt x="709447" y="0"/>
                                </a:lnTo>
                                <a:cubicBezTo>
                                  <a:pt x="718985" y="0"/>
                                  <a:pt x="726707" y="7734"/>
                                  <a:pt x="726707" y="17272"/>
                                </a:cubicBezTo>
                                <a:lnTo>
                                  <a:pt x="726707" y="476669"/>
                                </a:lnTo>
                                <a:cubicBezTo>
                                  <a:pt x="726707" y="486194"/>
                                  <a:pt x="718985" y="493916"/>
                                  <a:pt x="709447" y="493916"/>
                                </a:cubicBezTo>
                                <a:cubicBezTo>
                                  <a:pt x="699910" y="493916"/>
                                  <a:pt x="692188" y="486194"/>
                                  <a:pt x="692188" y="476669"/>
                                </a:cubicBezTo>
                                <a:lnTo>
                                  <a:pt x="692188" y="34518"/>
                                </a:lnTo>
                                <a:lnTo>
                                  <a:pt x="17259" y="34518"/>
                                </a:lnTo>
                                <a:cubicBezTo>
                                  <a:pt x="7722" y="34518"/>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15" name="Shape 2115"/>
                        <wps:cNvSpPr/>
                        <wps:spPr>
                          <a:xfrm>
                            <a:off x="1417421" y="3249493"/>
                            <a:ext cx="1172858" cy="484302"/>
                          </a:xfrm>
                          <a:custGeom>
                            <a:avLst/>
                            <a:gdLst/>
                            <a:ahLst/>
                            <a:cxnLst/>
                            <a:rect l="0" t="0" r="0" b="0"/>
                            <a:pathLst>
                              <a:path w="1172858" h="484302">
                                <a:moveTo>
                                  <a:pt x="17247" y="0"/>
                                </a:moveTo>
                                <a:cubicBezTo>
                                  <a:pt x="26784" y="0"/>
                                  <a:pt x="34519" y="7734"/>
                                  <a:pt x="34519" y="17259"/>
                                </a:cubicBezTo>
                                <a:lnTo>
                                  <a:pt x="34519" y="449783"/>
                                </a:lnTo>
                                <a:lnTo>
                                  <a:pt x="1138339" y="449783"/>
                                </a:lnTo>
                                <a:lnTo>
                                  <a:pt x="1138339" y="244831"/>
                                </a:lnTo>
                                <a:cubicBezTo>
                                  <a:pt x="1138339" y="235293"/>
                                  <a:pt x="1146061" y="227559"/>
                                  <a:pt x="1155599" y="227559"/>
                                </a:cubicBezTo>
                                <a:cubicBezTo>
                                  <a:pt x="1165136" y="227559"/>
                                  <a:pt x="1172858" y="235293"/>
                                  <a:pt x="1172858" y="244831"/>
                                </a:cubicBezTo>
                                <a:lnTo>
                                  <a:pt x="1172858" y="467042"/>
                                </a:lnTo>
                                <a:cubicBezTo>
                                  <a:pt x="1172858" y="476580"/>
                                  <a:pt x="1165136" y="484302"/>
                                  <a:pt x="1155599" y="484302"/>
                                </a:cubicBezTo>
                                <a:lnTo>
                                  <a:pt x="17247" y="484302"/>
                                </a:lnTo>
                                <a:cubicBezTo>
                                  <a:pt x="7722" y="484302"/>
                                  <a:pt x="0" y="476580"/>
                                  <a:pt x="0" y="467042"/>
                                </a:cubicBezTo>
                                <a:lnTo>
                                  <a:pt x="0" y="17259"/>
                                </a:ln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16" name="Shape 2116"/>
                        <wps:cNvSpPr/>
                        <wps:spPr>
                          <a:xfrm>
                            <a:off x="2808882" y="3699278"/>
                            <a:ext cx="723875" cy="726707"/>
                          </a:xfrm>
                          <a:custGeom>
                            <a:avLst/>
                            <a:gdLst/>
                            <a:ahLst/>
                            <a:cxnLst/>
                            <a:rect l="0" t="0" r="0" b="0"/>
                            <a:pathLst>
                              <a:path w="723875" h="726707">
                                <a:moveTo>
                                  <a:pt x="17272" y="0"/>
                                </a:moveTo>
                                <a:lnTo>
                                  <a:pt x="706615" y="0"/>
                                </a:lnTo>
                                <a:cubicBezTo>
                                  <a:pt x="716140" y="0"/>
                                  <a:pt x="723875" y="7734"/>
                                  <a:pt x="723875" y="17259"/>
                                </a:cubicBezTo>
                                <a:lnTo>
                                  <a:pt x="723875" y="709447"/>
                                </a:lnTo>
                                <a:cubicBezTo>
                                  <a:pt x="723875" y="718985"/>
                                  <a:pt x="716140" y="726707"/>
                                  <a:pt x="706615" y="726707"/>
                                </a:cubicBezTo>
                                <a:cubicBezTo>
                                  <a:pt x="697090" y="726707"/>
                                  <a:pt x="689356" y="718985"/>
                                  <a:pt x="689356" y="709447"/>
                                </a:cubicBezTo>
                                <a:lnTo>
                                  <a:pt x="689356" y="34519"/>
                                </a:lnTo>
                                <a:lnTo>
                                  <a:pt x="34532" y="34519"/>
                                </a:lnTo>
                                <a:lnTo>
                                  <a:pt x="34532" y="265773"/>
                                </a:lnTo>
                                <a:cubicBezTo>
                                  <a:pt x="34532" y="275311"/>
                                  <a:pt x="26797" y="283032"/>
                                  <a:pt x="17272" y="283032"/>
                                </a:cubicBezTo>
                                <a:cubicBezTo>
                                  <a:pt x="7734" y="283032"/>
                                  <a:pt x="0" y="275311"/>
                                  <a:pt x="0" y="265773"/>
                                </a:cubicBezTo>
                                <a:lnTo>
                                  <a:pt x="0" y="17259"/>
                                </a:ln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17" name="Shape 2117"/>
                        <wps:cNvSpPr/>
                        <wps:spPr>
                          <a:xfrm>
                            <a:off x="3720451" y="3015286"/>
                            <a:ext cx="34506" cy="967029"/>
                          </a:xfrm>
                          <a:custGeom>
                            <a:avLst/>
                            <a:gdLst/>
                            <a:ahLst/>
                            <a:cxnLst/>
                            <a:rect l="0" t="0" r="0" b="0"/>
                            <a:pathLst>
                              <a:path w="34506" h="967029">
                                <a:moveTo>
                                  <a:pt x="17259" y="0"/>
                                </a:moveTo>
                                <a:cubicBezTo>
                                  <a:pt x="26784" y="0"/>
                                  <a:pt x="34506" y="7734"/>
                                  <a:pt x="34506" y="17272"/>
                                </a:cubicBezTo>
                                <a:lnTo>
                                  <a:pt x="34506" y="949770"/>
                                </a:lnTo>
                                <a:cubicBezTo>
                                  <a:pt x="34506" y="959307"/>
                                  <a:pt x="26784" y="967029"/>
                                  <a:pt x="17259" y="967029"/>
                                </a:cubicBezTo>
                                <a:cubicBezTo>
                                  <a:pt x="7734" y="967029"/>
                                  <a:pt x="0" y="959307"/>
                                  <a:pt x="0" y="949770"/>
                                </a:cubicBezTo>
                                <a:lnTo>
                                  <a:pt x="0" y="17272"/>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18" name="Shape 2118"/>
                        <wps:cNvSpPr/>
                        <wps:spPr>
                          <a:xfrm>
                            <a:off x="3720451" y="2079443"/>
                            <a:ext cx="34506" cy="733044"/>
                          </a:xfrm>
                          <a:custGeom>
                            <a:avLst/>
                            <a:gdLst/>
                            <a:ahLst/>
                            <a:cxnLst/>
                            <a:rect l="0" t="0" r="0" b="0"/>
                            <a:pathLst>
                              <a:path w="34506" h="733044">
                                <a:moveTo>
                                  <a:pt x="17259" y="0"/>
                                </a:moveTo>
                                <a:cubicBezTo>
                                  <a:pt x="26784" y="0"/>
                                  <a:pt x="34506" y="7734"/>
                                  <a:pt x="34506" y="17259"/>
                                </a:cubicBezTo>
                                <a:lnTo>
                                  <a:pt x="34506" y="715785"/>
                                </a:lnTo>
                                <a:cubicBezTo>
                                  <a:pt x="34506" y="725310"/>
                                  <a:pt x="26784" y="733044"/>
                                  <a:pt x="17259" y="733044"/>
                                </a:cubicBezTo>
                                <a:cubicBezTo>
                                  <a:pt x="7734" y="733044"/>
                                  <a:pt x="0" y="725310"/>
                                  <a:pt x="0" y="715785"/>
                                </a:cubicBezTo>
                                <a:lnTo>
                                  <a:pt x="0" y="17259"/>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19" name="Shape 2119"/>
                        <wps:cNvSpPr/>
                        <wps:spPr>
                          <a:xfrm>
                            <a:off x="1170023" y="1148862"/>
                            <a:ext cx="2584933" cy="2128266"/>
                          </a:xfrm>
                          <a:custGeom>
                            <a:avLst/>
                            <a:gdLst/>
                            <a:ahLst/>
                            <a:cxnLst/>
                            <a:rect l="0" t="0" r="0" b="0"/>
                            <a:pathLst>
                              <a:path w="2584933" h="2128266">
                                <a:moveTo>
                                  <a:pt x="17272" y="0"/>
                                </a:moveTo>
                                <a:lnTo>
                                  <a:pt x="2111032" y="0"/>
                                </a:lnTo>
                                <a:cubicBezTo>
                                  <a:pt x="2120557" y="0"/>
                                  <a:pt x="2128279" y="7722"/>
                                  <a:pt x="2128279" y="17247"/>
                                </a:cubicBezTo>
                                <a:lnTo>
                                  <a:pt x="2128279" y="930580"/>
                                </a:lnTo>
                                <a:lnTo>
                                  <a:pt x="2328215" y="930580"/>
                                </a:lnTo>
                                <a:lnTo>
                                  <a:pt x="2328215" y="250406"/>
                                </a:lnTo>
                                <a:cubicBezTo>
                                  <a:pt x="2328215" y="240868"/>
                                  <a:pt x="2335949" y="233134"/>
                                  <a:pt x="2345474" y="233134"/>
                                </a:cubicBezTo>
                                <a:cubicBezTo>
                                  <a:pt x="2354999" y="233134"/>
                                  <a:pt x="2362734" y="240868"/>
                                  <a:pt x="2362734" y="250406"/>
                                </a:cubicBezTo>
                                <a:lnTo>
                                  <a:pt x="2362734" y="947839"/>
                                </a:lnTo>
                                <a:cubicBezTo>
                                  <a:pt x="2362734" y="957377"/>
                                  <a:pt x="2354999" y="965098"/>
                                  <a:pt x="2345474" y="965098"/>
                                </a:cubicBezTo>
                                <a:lnTo>
                                  <a:pt x="2111032" y="965098"/>
                                </a:lnTo>
                                <a:cubicBezTo>
                                  <a:pt x="2101495" y="965098"/>
                                  <a:pt x="2093773" y="957377"/>
                                  <a:pt x="2093773" y="947839"/>
                                </a:cubicBezTo>
                                <a:lnTo>
                                  <a:pt x="2093773" y="34519"/>
                                </a:lnTo>
                                <a:lnTo>
                                  <a:pt x="34531" y="34519"/>
                                </a:lnTo>
                                <a:lnTo>
                                  <a:pt x="34531" y="2093748"/>
                                </a:lnTo>
                                <a:lnTo>
                                  <a:pt x="2093773" y="2093748"/>
                                </a:lnTo>
                                <a:lnTo>
                                  <a:pt x="2093773" y="1206957"/>
                                </a:lnTo>
                                <a:cubicBezTo>
                                  <a:pt x="2093773" y="1197420"/>
                                  <a:pt x="2101495" y="1189698"/>
                                  <a:pt x="2111032" y="1189698"/>
                                </a:cubicBezTo>
                                <a:lnTo>
                                  <a:pt x="2567686" y="1189698"/>
                                </a:lnTo>
                                <a:cubicBezTo>
                                  <a:pt x="2577211" y="1189698"/>
                                  <a:pt x="2584933" y="1197420"/>
                                  <a:pt x="2584933" y="1206957"/>
                                </a:cubicBezTo>
                                <a:cubicBezTo>
                                  <a:pt x="2584933" y="1216482"/>
                                  <a:pt x="2577211" y="1224204"/>
                                  <a:pt x="2567686" y="1224204"/>
                                </a:cubicBezTo>
                                <a:lnTo>
                                  <a:pt x="2128279" y="1224204"/>
                                </a:lnTo>
                                <a:lnTo>
                                  <a:pt x="2128279" y="2111020"/>
                                </a:lnTo>
                                <a:cubicBezTo>
                                  <a:pt x="2128279" y="2120545"/>
                                  <a:pt x="2120557" y="2128266"/>
                                  <a:pt x="2111032" y="2128266"/>
                                </a:cubicBezTo>
                                <a:lnTo>
                                  <a:pt x="17272" y="2128266"/>
                                </a:lnTo>
                                <a:cubicBezTo>
                                  <a:pt x="7734" y="2128266"/>
                                  <a:pt x="0" y="2120545"/>
                                  <a:pt x="0" y="2111020"/>
                                </a:cubicBezTo>
                                <a:lnTo>
                                  <a:pt x="0" y="17247"/>
                                </a:lnTo>
                                <a:cubicBezTo>
                                  <a:pt x="0" y="7722"/>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20" name="Shape 2120"/>
                        <wps:cNvSpPr/>
                        <wps:spPr>
                          <a:xfrm>
                            <a:off x="3720444" y="1148866"/>
                            <a:ext cx="283045" cy="1901127"/>
                          </a:xfrm>
                          <a:custGeom>
                            <a:avLst/>
                            <a:gdLst/>
                            <a:ahLst/>
                            <a:cxnLst/>
                            <a:rect l="0" t="0" r="0" b="0"/>
                            <a:pathLst>
                              <a:path w="283045" h="1901127">
                                <a:moveTo>
                                  <a:pt x="17272" y="0"/>
                                </a:moveTo>
                                <a:cubicBezTo>
                                  <a:pt x="26797" y="0"/>
                                  <a:pt x="34518" y="7722"/>
                                  <a:pt x="34518" y="17247"/>
                                </a:cubicBezTo>
                                <a:lnTo>
                                  <a:pt x="34518" y="466027"/>
                                </a:lnTo>
                                <a:lnTo>
                                  <a:pt x="265900" y="467385"/>
                                </a:lnTo>
                                <a:cubicBezTo>
                                  <a:pt x="275387" y="467436"/>
                                  <a:pt x="283045" y="475158"/>
                                  <a:pt x="283045" y="484658"/>
                                </a:cubicBezTo>
                                <a:lnTo>
                                  <a:pt x="283045" y="1883880"/>
                                </a:lnTo>
                                <a:cubicBezTo>
                                  <a:pt x="283045" y="1893405"/>
                                  <a:pt x="275323" y="1901127"/>
                                  <a:pt x="265798" y="1901127"/>
                                </a:cubicBezTo>
                                <a:cubicBezTo>
                                  <a:pt x="256260" y="1901127"/>
                                  <a:pt x="248539" y="1893405"/>
                                  <a:pt x="248539" y="1883880"/>
                                </a:cubicBezTo>
                                <a:lnTo>
                                  <a:pt x="248539" y="501803"/>
                                </a:lnTo>
                                <a:lnTo>
                                  <a:pt x="17170" y="500444"/>
                                </a:lnTo>
                                <a:cubicBezTo>
                                  <a:pt x="7670" y="500393"/>
                                  <a:pt x="0" y="492684"/>
                                  <a:pt x="0" y="483184"/>
                                </a:cubicBezTo>
                                <a:lnTo>
                                  <a:pt x="0" y="17247"/>
                                </a:lnTo>
                                <a:cubicBezTo>
                                  <a:pt x="0" y="7722"/>
                                  <a:pt x="7747"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21" name="Shape 2121"/>
                        <wps:cNvSpPr/>
                        <wps:spPr>
                          <a:xfrm>
                            <a:off x="2588315" y="218151"/>
                            <a:ext cx="697065" cy="508559"/>
                          </a:xfrm>
                          <a:custGeom>
                            <a:avLst/>
                            <a:gdLst/>
                            <a:ahLst/>
                            <a:cxnLst/>
                            <a:rect l="0" t="0" r="0" b="0"/>
                            <a:pathLst>
                              <a:path w="697065" h="508559">
                                <a:moveTo>
                                  <a:pt x="17259" y="0"/>
                                </a:moveTo>
                                <a:cubicBezTo>
                                  <a:pt x="26784" y="0"/>
                                  <a:pt x="34506" y="7722"/>
                                  <a:pt x="34506" y="17259"/>
                                </a:cubicBezTo>
                                <a:lnTo>
                                  <a:pt x="34506" y="474040"/>
                                </a:lnTo>
                                <a:lnTo>
                                  <a:pt x="679805" y="474040"/>
                                </a:lnTo>
                                <a:cubicBezTo>
                                  <a:pt x="689343" y="474040"/>
                                  <a:pt x="697065" y="481787"/>
                                  <a:pt x="697065" y="491312"/>
                                </a:cubicBezTo>
                                <a:cubicBezTo>
                                  <a:pt x="697065" y="500837"/>
                                  <a:pt x="689343" y="508559"/>
                                  <a:pt x="679805" y="508559"/>
                                </a:cubicBezTo>
                                <a:lnTo>
                                  <a:pt x="17259" y="508559"/>
                                </a:lnTo>
                                <a:cubicBezTo>
                                  <a:pt x="7721" y="508559"/>
                                  <a:pt x="0" y="500837"/>
                                  <a:pt x="0" y="491312"/>
                                </a:cubicBezTo>
                                <a:lnTo>
                                  <a:pt x="0" y="17259"/>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22" name="Shape 2122"/>
                        <wps:cNvSpPr/>
                        <wps:spPr>
                          <a:xfrm>
                            <a:off x="1882597" y="443678"/>
                            <a:ext cx="473672" cy="283032"/>
                          </a:xfrm>
                          <a:custGeom>
                            <a:avLst/>
                            <a:gdLst/>
                            <a:ahLst/>
                            <a:cxnLst/>
                            <a:rect l="0" t="0" r="0" b="0"/>
                            <a:pathLst>
                              <a:path w="473672" h="283032">
                                <a:moveTo>
                                  <a:pt x="456413" y="0"/>
                                </a:moveTo>
                                <a:cubicBezTo>
                                  <a:pt x="465950" y="0"/>
                                  <a:pt x="473672" y="7722"/>
                                  <a:pt x="473672" y="17247"/>
                                </a:cubicBezTo>
                                <a:lnTo>
                                  <a:pt x="473672" y="265786"/>
                                </a:lnTo>
                                <a:cubicBezTo>
                                  <a:pt x="473672" y="275311"/>
                                  <a:pt x="465950" y="283032"/>
                                  <a:pt x="456413" y="283032"/>
                                </a:cubicBezTo>
                                <a:lnTo>
                                  <a:pt x="17247" y="283032"/>
                                </a:lnTo>
                                <a:cubicBezTo>
                                  <a:pt x="7722" y="283032"/>
                                  <a:pt x="0" y="275311"/>
                                  <a:pt x="0" y="265786"/>
                                </a:cubicBezTo>
                                <a:cubicBezTo>
                                  <a:pt x="0" y="256261"/>
                                  <a:pt x="7722" y="248514"/>
                                  <a:pt x="17247" y="248514"/>
                                </a:cubicBezTo>
                                <a:lnTo>
                                  <a:pt x="439166" y="248514"/>
                                </a:lnTo>
                                <a:lnTo>
                                  <a:pt x="439166" y="17247"/>
                                </a:lnTo>
                                <a:cubicBezTo>
                                  <a:pt x="439166" y="7722"/>
                                  <a:pt x="446888" y="0"/>
                                  <a:pt x="456413"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23" name="Shape 2123"/>
                        <wps:cNvSpPr/>
                        <wps:spPr>
                          <a:xfrm>
                            <a:off x="948271" y="443678"/>
                            <a:ext cx="491439" cy="283032"/>
                          </a:xfrm>
                          <a:custGeom>
                            <a:avLst/>
                            <a:gdLst/>
                            <a:ahLst/>
                            <a:cxnLst/>
                            <a:rect l="0" t="0" r="0" b="0"/>
                            <a:pathLst>
                              <a:path w="491439" h="283032">
                                <a:moveTo>
                                  <a:pt x="17259" y="0"/>
                                </a:moveTo>
                                <a:cubicBezTo>
                                  <a:pt x="26797" y="0"/>
                                  <a:pt x="34531" y="7722"/>
                                  <a:pt x="34531" y="17247"/>
                                </a:cubicBezTo>
                                <a:lnTo>
                                  <a:pt x="34531" y="248514"/>
                                </a:lnTo>
                                <a:lnTo>
                                  <a:pt x="474180" y="248514"/>
                                </a:lnTo>
                                <a:cubicBezTo>
                                  <a:pt x="483718" y="248514"/>
                                  <a:pt x="491439" y="256261"/>
                                  <a:pt x="491439" y="265786"/>
                                </a:cubicBezTo>
                                <a:cubicBezTo>
                                  <a:pt x="491439" y="275311"/>
                                  <a:pt x="483718" y="283032"/>
                                  <a:pt x="474180" y="283032"/>
                                </a:cubicBezTo>
                                <a:lnTo>
                                  <a:pt x="17259" y="283032"/>
                                </a:lnTo>
                                <a:cubicBezTo>
                                  <a:pt x="7722" y="283032"/>
                                  <a:pt x="0" y="275311"/>
                                  <a:pt x="0" y="265786"/>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24" name="Shape 2124"/>
                        <wps:cNvSpPr/>
                        <wps:spPr>
                          <a:xfrm>
                            <a:off x="3968982" y="1176278"/>
                            <a:ext cx="247104" cy="239878"/>
                          </a:xfrm>
                          <a:custGeom>
                            <a:avLst/>
                            <a:gdLst/>
                            <a:ahLst/>
                            <a:cxnLst/>
                            <a:rect l="0" t="0" r="0" b="0"/>
                            <a:pathLst>
                              <a:path w="247104" h="239878">
                                <a:moveTo>
                                  <a:pt x="17259" y="0"/>
                                </a:moveTo>
                                <a:lnTo>
                                  <a:pt x="229845" y="0"/>
                                </a:lnTo>
                                <a:cubicBezTo>
                                  <a:pt x="239370" y="0"/>
                                  <a:pt x="247104" y="7734"/>
                                  <a:pt x="247104" y="17259"/>
                                </a:cubicBezTo>
                                <a:cubicBezTo>
                                  <a:pt x="247104" y="26797"/>
                                  <a:pt x="239370" y="34519"/>
                                  <a:pt x="229845" y="34519"/>
                                </a:cubicBezTo>
                                <a:lnTo>
                                  <a:pt x="34506" y="34519"/>
                                </a:lnTo>
                                <a:lnTo>
                                  <a:pt x="34506" y="222631"/>
                                </a:lnTo>
                                <a:cubicBezTo>
                                  <a:pt x="34506" y="232156"/>
                                  <a:pt x="26784" y="239878"/>
                                  <a:pt x="17259" y="239878"/>
                                </a:cubicBezTo>
                                <a:cubicBezTo>
                                  <a:pt x="7722" y="239878"/>
                                  <a:pt x="0" y="232156"/>
                                  <a:pt x="0" y="222631"/>
                                </a:cubicBezTo>
                                <a:lnTo>
                                  <a:pt x="0" y="17259"/>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25" name="Shape 2125"/>
                        <wps:cNvSpPr/>
                        <wps:spPr>
                          <a:xfrm>
                            <a:off x="1176732" y="218146"/>
                            <a:ext cx="485204" cy="260045"/>
                          </a:xfrm>
                          <a:custGeom>
                            <a:avLst/>
                            <a:gdLst/>
                            <a:ahLst/>
                            <a:cxnLst/>
                            <a:rect l="0" t="0" r="0" b="0"/>
                            <a:pathLst>
                              <a:path w="485204" h="260045">
                                <a:moveTo>
                                  <a:pt x="17259" y="0"/>
                                </a:moveTo>
                                <a:cubicBezTo>
                                  <a:pt x="26797" y="0"/>
                                  <a:pt x="34519" y="7734"/>
                                  <a:pt x="34519" y="17272"/>
                                </a:cubicBezTo>
                                <a:lnTo>
                                  <a:pt x="34519" y="225527"/>
                                </a:lnTo>
                                <a:lnTo>
                                  <a:pt x="467944" y="225527"/>
                                </a:lnTo>
                                <a:cubicBezTo>
                                  <a:pt x="477482" y="225527"/>
                                  <a:pt x="485204" y="233261"/>
                                  <a:pt x="485204" y="242786"/>
                                </a:cubicBezTo>
                                <a:cubicBezTo>
                                  <a:pt x="485204" y="252324"/>
                                  <a:pt x="477482" y="260045"/>
                                  <a:pt x="467944" y="260045"/>
                                </a:cubicBezTo>
                                <a:lnTo>
                                  <a:pt x="17259" y="260045"/>
                                </a:lnTo>
                                <a:cubicBezTo>
                                  <a:pt x="7734" y="260045"/>
                                  <a:pt x="0" y="252324"/>
                                  <a:pt x="0" y="242786"/>
                                </a:cubicBezTo>
                                <a:lnTo>
                                  <a:pt x="0" y="17272"/>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26" name="Shape 2126"/>
                        <wps:cNvSpPr/>
                        <wps:spPr>
                          <a:xfrm>
                            <a:off x="1882590" y="443672"/>
                            <a:ext cx="466560" cy="34519"/>
                          </a:xfrm>
                          <a:custGeom>
                            <a:avLst/>
                            <a:gdLst/>
                            <a:ahLst/>
                            <a:cxnLst/>
                            <a:rect l="0" t="0" r="0" b="0"/>
                            <a:pathLst>
                              <a:path w="466560" h="34519">
                                <a:moveTo>
                                  <a:pt x="17246" y="0"/>
                                </a:moveTo>
                                <a:lnTo>
                                  <a:pt x="449300" y="0"/>
                                </a:lnTo>
                                <a:cubicBezTo>
                                  <a:pt x="458838" y="0"/>
                                  <a:pt x="466560" y="7734"/>
                                  <a:pt x="466560" y="17259"/>
                                </a:cubicBezTo>
                                <a:cubicBezTo>
                                  <a:pt x="466560" y="26797"/>
                                  <a:pt x="458838" y="34519"/>
                                  <a:pt x="449300" y="34519"/>
                                </a:cubicBezTo>
                                <a:lnTo>
                                  <a:pt x="17246" y="34519"/>
                                </a:lnTo>
                                <a:cubicBezTo>
                                  <a:pt x="7721" y="34519"/>
                                  <a:pt x="0" y="26797"/>
                                  <a:pt x="0" y="17259"/>
                                </a:cubicBezTo>
                                <a:cubicBezTo>
                                  <a:pt x="0" y="7734"/>
                                  <a:pt x="7721" y="0"/>
                                  <a:pt x="17246"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27" name="Shape 2127"/>
                        <wps:cNvSpPr/>
                        <wps:spPr>
                          <a:xfrm>
                            <a:off x="2807161" y="443672"/>
                            <a:ext cx="1196327" cy="34519"/>
                          </a:xfrm>
                          <a:custGeom>
                            <a:avLst/>
                            <a:gdLst/>
                            <a:ahLst/>
                            <a:cxnLst/>
                            <a:rect l="0" t="0" r="0" b="0"/>
                            <a:pathLst>
                              <a:path w="1196327" h="34519">
                                <a:moveTo>
                                  <a:pt x="17259" y="0"/>
                                </a:moveTo>
                                <a:lnTo>
                                  <a:pt x="1179081" y="0"/>
                                </a:lnTo>
                                <a:cubicBezTo>
                                  <a:pt x="1188606" y="0"/>
                                  <a:pt x="1196327" y="7734"/>
                                  <a:pt x="1196327" y="17259"/>
                                </a:cubicBezTo>
                                <a:cubicBezTo>
                                  <a:pt x="1196327" y="26797"/>
                                  <a:pt x="1188606" y="34519"/>
                                  <a:pt x="1179081" y="34519"/>
                                </a:cubicBezTo>
                                <a:lnTo>
                                  <a:pt x="17259" y="34519"/>
                                </a:lnTo>
                                <a:cubicBezTo>
                                  <a:pt x="7734" y="34519"/>
                                  <a:pt x="0" y="26797"/>
                                  <a:pt x="0" y="17259"/>
                                </a:cubicBez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28" name="Shape 2128"/>
                        <wps:cNvSpPr/>
                        <wps:spPr>
                          <a:xfrm>
                            <a:off x="959217" y="3947804"/>
                            <a:ext cx="1643749" cy="478181"/>
                          </a:xfrm>
                          <a:custGeom>
                            <a:avLst/>
                            <a:gdLst/>
                            <a:ahLst/>
                            <a:cxnLst/>
                            <a:rect l="0" t="0" r="0" b="0"/>
                            <a:pathLst>
                              <a:path w="1643749" h="478181">
                                <a:moveTo>
                                  <a:pt x="17259" y="0"/>
                                </a:moveTo>
                                <a:lnTo>
                                  <a:pt x="1626489" y="0"/>
                                </a:lnTo>
                                <a:cubicBezTo>
                                  <a:pt x="1636027" y="0"/>
                                  <a:pt x="1643749" y="7722"/>
                                  <a:pt x="1643749" y="17247"/>
                                </a:cubicBezTo>
                                <a:lnTo>
                                  <a:pt x="1643749" y="460921"/>
                                </a:lnTo>
                                <a:cubicBezTo>
                                  <a:pt x="1643749" y="470459"/>
                                  <a:pt x="1636027" y="478181"/>
                                  <a:pt x="1626489" y="478181"/>
                                </a:cubicBezTo>
                                <a:cubicBezTo>
                                  <a:pt x="1616964" y="478181"/>
                                  <a:pt x="1609243" y="470459"/>
                                  <a:pt x="1609243" y="460921"/>
                                </a:cubicBezTo>
                                <a:lnTo>
                                  <a:pt x="1609243" y="34506"/>
                                </a:lnTo>
                                <a:lnTo>
                                  <a:pt x="17259" y="34506"/>
                                </a:lnTo>
                                <a:cubicBezTo>
                                  <a:pt x="7722" y="34506"/>
                                  <a:pt x="0" y="26784"/>
                                  <a:pt x="0" y="17247"/>
                                </a:cubicBez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29" name="Shape 2129"/>
                        <wps:cNvSpPr/>
                        <wps:spPr>
                          <a:xfrm>
                            <a:off x="248450" y="3261279"/>
                            <a:ext cx="250914" cy="250292"/>
                          </a:xfrm>
                          <a:custGeom>
                            <a:avLst/>
                            <a:gdLst/>
                            <a:ahLst/>
                            <a:cxnLst/>
                            <a:rect l="0" t="0" r="0" b="0"/>
                            <a:pathLst>
                              <a:path w="250914" h="250292">
                                <a:moveTo>
                                  <a:pt x="17247" y="0"/>
                                </a:moveTo>
                                <a:lnTo>
                                  <a:pt x="233667" y="0"/>
                                </a:lnTo>
                                <a:cubicBezTo>
                                  <a:pt x="243192" y="0"/>
                                  <a:pt x="250914" y="7722"/>
                                  <a:pt x="250914" y="17247"/>
                                </a:cubicBezTo>
                                <a:lnTo>
                                  <a:pt x="250914" y="233045"/>
                                </a:lnTo>
                                <a:cubicBezTo>
                                  <a:pt x="250914" y="242570"/>
                                  <a:pt x="243192" y="250292"/>
                                  <a:pt x="233667" y="250292"/>
                                </a:cubicBezTo>
                                <a:cubicBezTo>
                                  <a:pt x="224130" y="250292"/>
                                  <a:pt x="216408" y="242570"/>
                                  <a:pt x="216408" y="233045"/>
                                </a:cubicBezTo>
                                <a:lnTo>
                                  <a:pt x="216408" y="34519"/>
                                </a:lnTo>
                                <a:lnTo>
                                  <a:pt x="17247" y="34519"/>
                                </a:lnTo>
                                <a:cubicBezTo>
                                  <a:pt x="7722" y="34519"/>
                                  <a:pt x="0" y="26784"/>
                                  <a:pt x="0" y="17247"/>
                                </a:cubicBezTo>
                                <a:cubicBezTo>
                                  <a:pt x="0" y="7722"/>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30" name="Shape 2130"/>
                        <wps:cNvSpPr/>
                        <wps:spPr>
                          <a:xfrm>
                            <a:off x="464850" y="2098706"/>
                            <a:ext cx="505257" cy="495910"/>
                          </a:xfrm>
                          <a:custGeom>
                            <a:avLst/>
                            <a:gdLst/>
                            <a:ahLst/>
                            <a:cxnLst/>
                            <a:rect l="0" t="0" r="0" b="0"/>
                            <a:pathLst>
                              <a:path w="505257" h="495910">
                                <a:moveTo>
                                  <a:pt x="17272" y="0"/>
                                </a:moveTo>
                                <a:cubicBezTo>
                                  <a:pt x="26797" y="0"/>
                                  <a:pt x="34519" y="7734"/>
                                  <a:pt x="34519" y="17272"/>
                                </a:cubicBezTo>
                                <a:lnTo>
                                  <a:pt x="34519" y="461391"/>
                                </a:lnTo>
                                <a:lnTo>
                                  <a:pt x="487998" y="461391"/>
                                </a:lnTo>
                                <a:cubicBezTo>
                                  <a:pt x="497535" y="461391"/>
                                  <a:pt x="505257" y="469125"/>
                                  <a:pt x="505257" y="478650"/>
                                </a:cubicBezTo>
                                <a:cubicBezTo>
                                  <a:pt x="505257" y="488188"/>
                                  <a:pt x="497535" y="495910"/>
                                  <a:pt x="487998" y="495910"/>
                                </a:cubicBezTo>
                                <a:lnTo>
                                  <a:pt x="17272" y="495910"/>
                                </a:lnTo>
                                <a:cubicBezTo>
                                  <a:pt x="7734" y="495910"/>
                                  <a:pt x="0" y="488188"/>
                                  <a:pt x="0" y="478650"/>
                                </a:cubicBezTo>
                                <a:lnTo>
                                  <a:pt x="0" y="17272"/>
                                </a:ln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31" name="Shape 2131"/>
                        <wps:cNvSpPr/>
                        <wps:spPr>
                          <a:xfrm>
                            <a:off x="21184" y="443676"/>
                            <a:ext cx="955929" cy="739699"/>
                          </a:xfrm>
                          <a:custGeom>
                            <a:avLst/>
                            <a:gdLst/>
                            <a:ahLst/>
                            <a:cxnLst/>
                            <a:rect l="0" t="0" r="0" b="0"/>
                            <a:pathLst>
                              <a:path w="955929" h="739699">
                                <a:moveTo>
                                  <a:pt x="460934" y="0"/>
                                </a:moveTo>
                                <a:lnTo>
                                  <a:pt x="938670" y="0"/>
                                </a:lnTo>
                                <a:cubicBezTo>
                                  <a:pt x="948195" y="0"/>
                                  <a:pt x="955929" y="7722"/>
                                  <a:pt x="955929" y="17247"/>
                                </a:cubicBezTo>
                                <a:cubicBezTo>
                                  <a:pt x="955929" y="26784"/>
                                  <a:pt x="948195" y="34519"/>
                                  <a:pt x="938670" y="34519"/>
                                </a:cubicBezTo>
                                <a:lnTo>
                                  <a:pt x="478180" y="34519"/>
                                </a:lnTo>
                                <a:lnTo>
                                  <a:pt x="478180" y="722440"/>
                                </a:lnTo>
                                <a:cubicBezTo>
                                  <a:pt x="478180" y="731977"/>
                                  <a:pt x="470459" y="739699"/>
                                  <a:pt x="460934" y="739699"/>
                                </a:cubicBezTo>
                                <a:lnTo>
                                  <a:pt x="17259" y="739699"/>
                                </a:lnTo>
                                <a:cubicBezTo>
                                  <a:pt x="7722" y="739699"/>
                                  <a:pt x="0" y="731977"/>
                                  <a:pt x="0" y="722440"/>
                                </a:cubicBezTo>
                                <a:cubicBezTo>
                                  <a:pt x="0" y="712915"/>
                                  <a:pt x="7722" y="705180"/>
                                  <a:pt x="17259" y="705180"/>
                                </a:cubicBezTo>
                                <a:lnTo>
                                  <a:pt x="443674" y="705180"/>
                                </a:lnTo>
                                <a:lnTo>
                                  <a:pt x="443674" y="17247"/>
                                </a:lnTo>
                                <a:cubicBezTo>
                                  <a:pt x="443674" y="7722"/>
                                  <a:pt x="451396" y="0"/>
                                  <a:pt x="460934"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32" name="Shape 2132"/>
                        <wps:cNvSpPr/>
                        <wps:spPr>
                          <a:xfrm>
                            <a:off x="3029195" y="3947797"/>
                            <a:ext cx="285801" cy="34518"/>
                          </a:xfrm>
                          <a:custGeom>
                            <a:avLst/>
                            <a:gdLst/>
                            <a:ahLst/>
                            <a:cxnLst/>
                            <a:rect l="0" t="0" r="0" b="0"/>
                            <a:pathLst>
                              <a:path w="285801" h="34518">
                                <a:moveTo>
                                  <a:pt x="17272" y="0"/>
                                </a:moveTo>
                                <a:lnTo>
                                  <a:pt x="268554" y="0"/>
                                </a:lnTo>
                                <a:cubicBezTo>
                                  <a:pt x="278079" y="0"/>
                                  <a:pt x="285801" y="7734"/>
                                  <a:pt x="285801" y="17259"/>
                                </a:cubicBezTo>
                                <a:cubicBezTo>
                                  <a:pt x="285801" y="26797"/>
                                  <a:pt x="278079" y="34518"/>
                                  <a:pt x="268554" y="34518"/>
                                </a:cubicBezTo>
                                <a:lnTo>
                                  <a:pt x="17272" y="34518"/>
                                </a:lnTo>
                                <a:cubicBezTo>
                                  <a:pt x="7734" y="34518"/>
                                  <a:pt x="0" y="26797"/>
                                  <a:pt x="0" y="17259"/>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33" name="Shape 2133"/>
                        <wps:cNvSpPr/>
                        <wps:spPr>
                          <a:xfrm>
                            <a:off x="3720451" y="3947797"/>
                            <a:ext cx="726707" cy="34518"/>
                          </a:xfrm>
                          <a:custGeom>
                            <a:avLst/>
                            <a:gdLst/>
                            <a:ahLst/>
                            <a:cxnLst/>
                            <a:rect l="0" t="0" r="0" b="0"/>
                            <a:pathLst>
                              <a:path w="726707" h="34518">
                                <a:moveTo>
                                  <a:pt x="17259" y="0"/>
                                </a:moveTo>
                                <a:lnTo>
                                  <a:pt x="709460" y="0"/>
                                </a:lnTo>
                                <a:cubicBezTo>
                                  <a:pt x="718985" y="0"/>
                                  <a:pt x="726707" y="7734"/>
                                  <a:pt x="726707" y="17259"/>
                                </a:cubicBezTo>
                                <a:cubicBezTo>
                                  <a:pt x="726707" y="26797"/>
                                  <a:pt x="718985" y="34518"/>
                                  <a:pt x="709460" y="34518"/>
                                </a:cubicBezTo>
                                <a:lnTo>
                                  <a:pt x="17259" y="34518"/>
                                </a:lnTo>
                                <a:cubicBezTo>
                                  <a:pt x="7734" y="34518"/>
                                  <a:pt x="0" y="26797"/>
                                  <a:pt x="0" y="17259"/>
                                </a:cubicBez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34" name="Shape 2134"/>
                        <wps:cNvSpPr/>
                        <wps:spPr>
                          <a:xfrm>
                            <a:off x="3968977" y="3491179"/>
                            <a:ext cx="478181" cy="263106"/>
                          </a:xfrm>
                          <a:custGeom>
                            <a:avLst/>
                            <a:gdLst/>
                            <a:ahLst/>
                            <a:cxnLst/>
                            <a:rect l="0" t="0" r="0" b="0"/>
                            <a:pathLst>
                              <a:path w="478181" h="263106">
                                <a:moveTo>
                                  <a:pt x="17259" y="0"/>
                                </a:moveTo>
                                <a:cubicBezTo>
                                  <a:pt x="26784" y="0"/>
                                  <a:pt x="34519" y="7734"/>
                                  <a:pt x="34519" y="17272"/>
                                </a:cubicBezTo>
                                <a:lnTo>
                                  <a:pt x="34519" y="228588"/>
                                </a:lnTo>
                                <a:lnTo>
                                  <a:pt x="460934" y="228588"/>
                                </a:lnTo>
                                <a:cubicBezTo>
                                  <a:pt x="470459" y="228588"/>
                                  <a:pt x="478181" y="236322"/>
                                  <a:pt x="478181" y="245859"/>
                                </a:cubicBezTo>
                                <a:cubicBezTo>
                                  <a:pt x="478181" y="255384"/>
                                  <a:pt x="470459" y="263106"/>
                                  <a:pt x="460934" y="263106"/>
                                </a:cubicBezTo>
                                <a:lnTo>
                                  <a:pt x="17259" y="263106"/>
                                </a:lnTo>
                                <a:cubicBezTo>
                                  <a:pt x="7722" y="263106"/>
                                  <a:pt x="0" y="255384"/>
                                  <a:pt x="0" y="245859"/>
                                </a:cubicBezTo>
                                <a:lnTo>
                                  <a:pt x="0" y="17272"/>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35" name="Shape 2135"/>
                        <wps:cNvSpPr/>
                        <wps:spPr>
                          <a:xfrm>
                            <a:off x="2588315" y="218148"/>
                            <a:ext cx="706031" cy="34519"/>
                          </a:xfrm>
                          <a:custGeom>
                            <a:avLst/>
                            <a:gdLst/>
                            <a:ahLst/>
                            <a:cxnLst/>
                            <a:rect l="0" t="0" r="0" b="0"/>
                            <a:pathLst>
                              <a:path w="706031" h="34519">
                                <a:moveTo>
                                  <a:pt x="17259" y="0"/>
                                </a:moveTo>
                                <a:lnTo>
                                  <a:pt x="688784" y="0"/>
                                </a:lnTo>
                                <a:cubicBezTo>
                                  <a:pt x="698309" y="0"/>
                                  <a:pt x="706031" y="7734"/>
                                  <a:pt x="706031" y="17272"/>
                                </a:cubicBezTo>
                                <a:cubicBezTo>
                                  <a:pt x="706031" y="26797"/>
                                  <a:pt x="698309" y="34519"/>
                                  <a:pt x="688784" y="34519"/>
                                </a:cubicBezTo>
                                <a:lnTo>
                                  <a:pt x="17259" y="34519"/>
                                </a:lnTo>
                                <a:cubicBezTo>
                                  <a:pt x="7721" y="34519"/>
                                  <a:pt x="0" y="26797"/>
                                  <a:pt x="0" y="17272"/>
                                </a:cubicBezTo>
                                <a:cubicBezTo>
                                  <a:pt x="0" y="7734"/>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36" name="Shape 2136"/>
                        <wps:cNvSpPr/>
                        <wps:spPr>
                          <a:xfrm>
                            <a:off x="1882590" y="218148"/>
                            <a:ext cx="466560" cy="34519"/>
                          </a:xfrm>
                          <a:custGeom>
                            <a:avLst/>
                            <a:gdLst/>
                            <a:ahLst/>
                            <a:cxnLst/>
                            <a:rect l="0" t="0" r="0" b="0"/>
                            <a:pathLst>
                              <a:path w="466560" h="34519">
                                <a:moveTo>
                                  <a:pt x="17246" y="0"/>
                                </a:moveTo>
                                <a:lnTo>
                                  <a:pt x="449300" y="0"/>
                                </a:lnTo>
                                <a:cubicBezTo>
                                  <a:pt x="458838" y="0"/>
                                  <a:pt x="466560" y="7734"/>
                                  <a:pt x="466560" y="17272"/>
                                </a:cubicBezTo>
                                <a:cubicBezTo>
                                  <a:pt x="466560" y="26797"/>
                                  <a:pt x="458838" y="34519"/>
                                  <a:pt x="449300" y="34519"/>
                                </a:cubicBezTo>
                                <a:lnTo>
                                  <a:pt x="17246" y="34519"/>
                                </a:lnTo>
                                <a:cubicBezTo>
                                  <a:pt x="7721" y="34519"/>
                                  <a:pt x="0" y="26797"/>
                                  <a:pt x="0" y="17272"/>
                                </a:cubicBezTo>
                                <a:cubicBezTo>
                                  <a:pt x="0" y="7734"/>
                                  <a:pt x="7721" y="0"/>
                                  <a:pt x="17246"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37" name="Shape 2137"/>
                        <wps:cNvSpPr/>
                        <wps:spPr>
                          <a:xfrm>
                            <a:off x="713369" y="0"/>
                            <a:ext cx="497878" cy="252667"/>
                          </a:xfrm>
                          <a:custGeom>
                            <a:avLst/>
                            <a:gdLst/>
                            <a:ahLst/>
                            <a:cxnLst/>
                            <a:rect l="0" t="0" r="0" b="0"/>
                            <a:pathLst>
                              <a:path w="497878" h="252667">
                                <a:moveTo>
                                  <a:pt x="17272" y="0"/>
                                </a:moveTo>
                                <a:cubicBezTo>
                                  <a:pt x="26810" y="0"/>
                                  <a:pt x="34531" y="7734"/>
                                  <a:pt x="34531" y="17259"/>
                                </a:cubicBezTo>
                                <a:lnTo>
                                  <a:pt x="34531" y="218148"/>
                                </a:lnTo>
                                <a:lnTo>
                                  <a:pt x="480619" y="218148"/>
                                </a:lnTo>
                                <a:cubicBezTo>
                                  <a:pt x="490157" y="218148"/>
                                  <a:pt x="497878" y="225882"/>
                                  <a:pt x="497878" y="235420"/>
                                </a:cubicBezTo>
                                <a:cubicBezTo>
                                  <a:pt x="497878" y="244945"/>
                                  <a:pt x="490157" y="252667"/>
                                  <a:pt x="480619" y="252667"/>
                                </a:cubicBezTo>
                                <a:lnTo>
                                  <a:pt x="17272" y="252667"/>
                                </a:lnTo>
                                <a:cubicBezTo>
                                  <a:pt x="7734" y="252667"/>
                                  <a:pt x="0" y="244945"/>
                                  <a:pt x="0" y="235420"/>
                                </a:cubicBezTo>
                                <a:lnTo>
                                  <a:pt x="0" y="17259"/>
                                </a:ln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38" name="Shape 2138"/>
                        <wps:cNvSpPr/>
                        <wps:spPr>
                          <a:xfrm>
                            <a:off x="4194494" y="2575364"/>
                            <a:ext cx="252667" cy="936206"/>
                          </a:xfrm>
                          <a:custGeom>
                            <a:avLst/>
                            <a:gdLst/>
                            <a:ahLst/>
                            <a:cxnLst/>
                            <a:rect l="0" t="0" r="0" b="0"/>
                            <a:pathLst>
                              <a:path w="252667" h="936206">
                                <a:moveTo>
                                  <a:pt x="17259" y="0"/>
                                </a:moveTo>
                                <a:lnTo>
                                  <a:pt x="235420" y="0"/>
                                </a:lnTo>
                                <a:cubicBezTo>
                                  <a:pt x="244945" y="0"/>
                                  <a:pt x="252667" y="7734"/>
                                  <a:pt x="252667" y="17272"/>
                                </a:cubicBezTo>
                                <a:cubicBezTo>
                                  <a:pt x="252667" y="26797"/>
                                  <a:pt x="244945" y="34519"/>
                                  <a:pt x="235420" y="34519"/>
                                </a:cubicBezTo>
                                <a:lnTo>
                                  <a:pt x="34506" y="34519"/>
                                </a:lnTo>
                                <a:lnTo>
                                  <a:pt x="34506" y="918959"/>
                                </a:lnTo>
                                <a:cubicBezTo>
                                  <a:pt x="34506" y="928484"/>
                                  <a:pt x="26784" y="936206"/>
                                  <a:pt x="17259" y="936206"/>
                                </a:cubicBezTo>
                                <a:cubicBezTo>
                                  <a:pt x="7722" y="936206"/>
                                  <a:pt x="0" y="928484"/>
                                  <a:pt x="0" y="918959"/>
                                </a:cubicBezTo>
                                <a:lnTo>
                                  <a:pt x="0" y="17272"/>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39" name="Shape 2139"/>
                        <wps:cNvSpPr/>
                        <wps:spPr>
                          <a:xfrm>
                            <a:off x="3269146" y="4173308"/>
                            <a:ext cx="959853" cy="34518"/>
                          </a:xfrm>
                          <a:custGeom>
                            <a:avLst/>
                            <a:gdLst/>
                            <a:ahLst/>
                            <a:cxnLst/>
                            <a:rect l="0" t="0" r="0" b="0"/>
                            <a:pathLst>
                              <a:path w="959853" h="34518">
                                <a:moveTo>
                                  <a:pt x="17259" y="0"/>
                                </a:moveTo>
                                <a:lnTo>
                                  <a:pt x="942607" y="0"/>
                                </a:lnTo>
                                <a:cubicBezTo>
                                  <a:pt x="952132" y="0"/>
                                  <a:pt x="959853" y="7734"/>
                                  <a:pt x="959853" y="17272"/>
                                </a:cubicBezTo>
                                <a:cubicBezTo>
                                  <a:pt x="959853" y="26797"/>
                                  <a:pt x="952132" y="34518"/>
                                  <a:pt x="942607" y="34518"/>
                                </a:cubicBezTo>
                                <a:lnTo>
                                  <a:pt x="17259" y="34518"/>
                                </a:lnTo>
                                <a:cubicBezTo>
                                  <a:pt x="7734" y="34518"/>
                                  <a:pt x="0" y="26797"/>
                                  <a:pt x="0" y="17272"/>
                                </a:cubicBez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40" name="Shape 2140"/>
                        <wps:cNvSpPr/>
                        <wps:spPr>
                          <a:xfrm>
                            <a:off x="2568449" y="4173308"/>
                            <a:ext cx="495275" cy="34518"/>
                          </a:xfrm>
                          <a:custGeom>
                            <a:avLst/>
                            <a:gdLst/>
                            <a:ahLst/>
                            <a:cxnLst/>
                            <a:rect l="0" t="0" r="0" b="0"/>
                            <a:pathLst>
                              <a:path w="495275" h="34518">
                                <a:moveTo>
                                  <a:pt x="17259" y="0"/>
                                </a:moveTo>
                                <a:lnTo>
                                  <a:pt x="478015" y="0"/>
                                </a:lnTo>
                                <a:cubicBezTo>
                                  <a:pt x="487553" y="0"/>
                                  <a:pt x="495275" y="7734"/>
                                  <a:pt x="495275" y="17272"/>
                                </a:cubicBezTo>
                                <a:cubicBezTo>
                                  <a:pt x="495275" y="26797"/>
                                  <a:pt x="487553" y="34518"/>
                                  <a:pt x="478015" y="34518"/>
                                </a:cubicBezTo>
                                <a:lnTo>
                                  <a:pt x="17259" y="34518"/>
                                </a:lnTo>
                                <a:cubicBezTo>
                                  <a:pt x="7734" y="34518"/>
                                  <a:pt x="0" y="26797"/>
                                  <a:pt x="0" y="17272"/>
                                </a:cubicBez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41" name="Shape 2141"/>
                        <wps:cNvSpPr/>
                        <wps:spPr>
                          <a:xfrm>
                            <a:off x="729624" y="4173318"/>
                            <a:ext cx="1404531" cy="252666"/>
                          </a:xfrm>
                          <a:custGeom>
                            <a:avLst/>
                            <a:gdLst/>
                            <a:ahLst/>
                            <a:cxnLst/>
                            <a:rect l="0" t="0" r="0" b="0"/>
                            <a:pathLst>
                              <a:path w="1404531" h="252666">
                                <a:moveTo>
                                  <a:pt x="17259" y="0"/>
                                </a:moveTo>
                                <a:lnTo>
                                  <a:pt x="1387272" y="0"/>
                                </a:lnTo>
                                <a:cubicBezTo>
                                  <a:pt x="1396810" y="0"/>
                                  <a:pt x="1404531" y="7722"/>
                                  <a:pt x="1404531" y="17259"/>
                                </a:cubicBezTo>
                                <a:lnTo>
                                  <a:pt x="1404531" y="235407"/>
                                </a:lnTo>
                                <a:cubicBezTo>
                                  <a:pt x="1404531" y="244945"/>
                                  <a:pt x="1396810" y="252666"/>
                                  <a:pt x="1387272" y="252666"/>
                                </a:cubicBezTo>
                                <a:cubicBezTo>
                                  <a:pt x="1377747" y="252666"/>
                                  <a:pt x="1370013" y="244945"/>
                                  <a:pt x="1370013" y="235407"/>
                                </a:cubicBezTo>
                                <a:lnTo>
                                  <a:pt x="1370013" y="34506"/>
                                </a:lnTo>
                                <a:lnTo>
                                  <a:pt x="17259" y="34506"/>
                                </a:lnTo>
                                <a:cubicBezTo>
                                  <a:pt x="7722" y="34506"/>
                                  <a:pt x="0" y="26784"/>
                                  <a:pt x="0" y="17259"/>
                                </a:cubicBez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42" name="Shape 2142"/>
                        <wps:cNvSpPr/>
                        <wps:spPr>
                          <a:xfrm>
                            <a:off x="239324" y="3261279"/>
                            <a:ext cx="247117" cy="482613"/>
                          </a:xfrm>
                          <a:custGeom>
                            <a:avLst/>
                            <a:gdLst/>
                            <a:ahLst/>
                            <a:cxnLst/>
                            <a:rect l="0" t="0" r="0" b="0"/>
                            <a:pathLst>
                              <a:path w="247117" h="482613">
                                <a:moveTo>
                                  <a:pt x="17272" y="0"/>
                                </a:moveTo>
                                <a:cubicBezTo>
                                  <a:pt x="26810" y="0"/>
                                  <a:pt x="34531" y="7722"/>
                                  <a:pt x="34531" y="17247"/>
                                </a:cubicBezTo>
                                <a:lnTo>
                                  <a:pt x="34531" y="448094"/>
                                </a:lnTo>
                                <a:lnTo>
                                  <a:pt x="229857" y="448094"/>
                                </a:lnTo>
                                <a:cubicBezTo>
                                  <a:pt x="239395" y="448094"/>
                                  <a:pt x="247117" y="455828"/>
                                  <a:pt x="247117" y="465366"/>
                                </a:cubicBezTo>
                                <a:cubicBezTo>
                                  <a:pt x="247117" y="474891"/>
                                  <a:pt x="239395" y="482613"/>
                                  <a:pt x="229857" y="482613"/>
                                </a:cubicBezTo>
                                <a:lnTo>
                                  <a:pt x="17272" y="482613"/>
                                </a:lnTo>
                                <a:cubicBezTo>
                                  <a:pt x="7734" y="482613"/>
                                  <a:pt x="0" y="474891"/>
                                  <a:pt x="0" y="465366"/>
                                </a:cubicBezTo>
                                <a:lnTo>
                                  <a:pt x="0" y="17247"/>
                                </a:lnTo>
                                <a:cubicBezTo>
                                  <a:pt x="0" y="7722"/>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43" name="Shape 2143"/>
                        <wps:cNvSpPr/>
                        <wps:spPr>
                          <a:xfrm>
                            <a:off x="239333" y="1849584"/>
                            <a:ext cx="34519" cy="958786"/>
                          </a:xfrm>
                          <a:custGeom>
                            <a:avLst/>
                            <a:gdLst/>
                            <a:ahLst/>
                            <a:cxnLst/>
                            <a:rect l="0" t="0" r="0" b="0"/>
                            <a:pathLst>
                              <a:path w="34519" h="958786">
                                <a:moveTo>
                                  <a:pt x="17259" y="0"/>
                                </a:moveTo>
                                <a:cubicBezTo>
                                  <a:pt x="26797" y="0"/>
                                  <a:pt x="34519" y="7722"/>
                                  <a:pt x="34519" y="17259"/>
                                </a:cubicBezTo>
                                <a:lnTo>
                                  <a:pt x="34519" y="941527"/>
                                </a:lnTo>
                                <a:cubicBezTo>
                                  <a:pt x="34519" y="951065"/>
                                  <a:pt x="26797" y="958786"/>
                                  <a:pt x="17259" y="958786"/>
                                </a:cubicBezTo>
                                <a:cubicBezTo>
                                  <a:pt x="7722" y="958786"/>
                                  <a:pt x="0" y="951065"/>
                                  <a:pt x="0" y="941527"/>
                                </a:cubicBezTo>
                                <a:lnTo>
                                  <a:pt x="0" y="17259"/>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44" name="Shape 2144"/>
                        <wps:cNvSpPr/>
                        <wps:spPr>
                          <a:xfrm>
                            <a:off x="3746311" y="218155"/>
                            <a:ext cx="482689" cy="1898523"/>
                          </a:xfrm>
                          <a:custGeom>
                            <a:avLst/>
                            <a:gdLst/>
                            <a:ahLst/>
                            <a:cxnLst/>
                            <a:rect l="0" t="0" r="0" b="0"/>
                            <a:pathLst>
                              <a:path w="482689" h="1898523">
                                <a:moveTo>
                                  <a:pt x="17259" y="0"/>
                                </a:moveTo>
                                <a:lnTo>
                                  <a:pt x="465442" y="0"/>
                                </a:lnTo>
                                <a:cubicBezTo>
                                  <a:pt x="474967" y="0"/>
                                  <a:pt x="482689" y="7722"/>
                                  <a:pt x="482689" y="17259"/>
                                </a:cubicBezTo>
                                <a:lnTo>
                                  <a:pt x="482689" y="1881277"/>
                                </a:lnTo>
                                <a:cubicBezTo>
                                  <a:pt x="482689" y="1890802"/>
                                  <a:pt x="474967" y="1898523"/>
                                  <a:pt x="465442" y="1898523"/>
                                </a:cubicBezTo>
                                <a:cubicBezTo>
                                  <a:pt x="455904" y="1898523"/>
                                  <a:pt x="448183" y="1890802"/>
                                  <a:pt x="448183" y="1881277"/>
                                </a:cubicBezTo>
                                <a:lnTo>
                                  <a:pt x="448183" y="34519"/>
                                </a:lnTo>
                                <a:lnTo>
                                  <a:pt x="17259" y="34519"/>
                                </a:lnTo>
                                <a:cubicBezTo>
                                  <a:pt x="7721" y="34519"/>
                                  <a:pt x="0" y="26784"/>
                                  <a:pt x="0" y="17259"/>
                                </a:cubicBez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45" name="Shape 2145"/>
                        <wps:cNvSpPr/>
                        <wps:spPr>
                          <a:xfrm>
                            <a:off x="21182" y="9"/>
                            <a:ext cx="4425976" cy="4425976"/>
                          </a:xfrm>
                          <a:custGeom>
                            <a:avLst/>
                            <a:gdLst/>
                            <a:ahLst/>
                            <a:cxnLst/>
                            <a:rect l="0" t="0" r="0" b="0"/>
                            <a:pathLst>
                              <a:path w="4425976" h="4425976">
                                <a:moveTo>
                                  <a:pt x="17272" y="0"/>
                                </a:moveTo>
                                <a:lnTo>
                                  <a:pt x="4408729" y="0"/>
                                </a:lnTo>
                                <a:cubicBezTo>
                                  <a:pt x="4418254" y="0"/>
                                  <a:pt x="4425976" y="7722"/>
                                  <a:pt x="4425976" y="17247"/>
                                </a:cubicBezTo>
                                <a:lnTo>
                                  <a:pt x="4425976" y="2101152"/>
                                </a:lnTo>
                                <a:cubicBezTo>
                                  <a:pt x="4425976" y="2110690"/>
                                  <a:pt x="4418254" y="2118424"/>
                                  <a:pt x="4408729" y="2118424"/>
                                </a:cubicBezTo>
                                <a:cubicBezTo>
                                  <a:pt x="4399191" y="2118424"/>
                                  <a:pt x="4391470" y="2110690"/>
                                  <a:pt x="4391470" y="2101152"/>
                                </a:cubicBezTo>
                                <a:lnTo>
                                  <a:pt x="4391470" y="34519"/>
                                </a:lnTo>
                                <a:lnTo>
                                  <a:pt x="34519" y="34519"/>
                                </a:lnTo>
                                <a:lnTo>
                                  <a:pt x="34519" y="4391457"/>
                                </a:lnTo>
                                <a:lnTo>
                                  <a:pt x="4391470" y="4391457"/>
                                </a:lnTo>
                                <a:lnTo>
                                  <a:pt x="4391470" y="2340445"/>
                                </a:lnTo>
                                <a:cubicBezTo>
                                  <a:pt x="4391470" y="2330907"/>
                                  <a:pt x="4399191" y="2323186"/>
                                  <a:pt x="4408729" y="2323186"/>
                                </a:cubicBezTo>
                                <a:cubicBezTo>
                                  <a:pt x="4418254" y="2323186"/>
                                  <a:pt x="4425976" y="2330907"/>
                                  <a:pt x="4425976" y="2340445"/>
                                </a:cubicBezTo>
                                <a:lnTo>
                                  <a:pt x="4425976" y="4408716"/>
                                </a:lnTo>
                                <a:cubicBezTo>
                                  <a:pt x="4425976" y="4418254"/>
                                  <a:pt x="4418254" y="4425976"/>
                                  <a:pt x="4408729" y="4425976"/>
                                </a:cubicBezTo>
                                <a:lnTo>
                                  <a:pt x="17272" y="4425976"/>
                                </a:lnTo>
                                <a:cubicBezTo>
                                  <a:pt x="7734" y="4425976"/>
                                  <a:pt x="0" y="4418254"/>
                                  <a:pt x="0" y="4408716"/>
                                </a:cubicBezTo>
                                <a:lnTo>
                                  <a:pt x="0" y="17247"/>
                                </a:lnTo>
                                <a:cubicBezTo>
                                  <a:pt x="0" y="7722"/>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46" name="Shape 2146"/>
                        <wps:cNvSpPr/>
                        <wps:spPr>
                          <a:xfrm>
                            <a:off x="2340490" y="3255542"/>
                            <a:ext cx="34518" cy="270154"/>
                          </a:xfrm>
                          <a:custGeom>
                            <a:avLst/>
                            <a:gdLst/>
                            <a:ahLst/>
                            <a:cxnLst/>
                            <a:rect l="0" t="0" r="0" b="0"/>
                            <a:pathLst>
                              <a:path w="34518" h="270154">
                                <a:moveTo>
                                  <a:pt x="17259" y="0"/>
                                </a:moveTo>
                                <a:cubicBezTo>
                                  <a:pt x="26797" y="0"/>
                                  <a:pt x="34518" y="7722"/>
                                  <a:pt x="34518" y="17259"/>
                                </a:cubicBezTo>
                                <a:lnTo>
                                  <a:pt x="34518" y="252908"/>
                                </a:lnTo>
                                <a:cubicBezTo>
                                  <a:pt x="34518" y="262433"/>
                                  <a:pt x="26797" y="270154"/>
                                  <a:pt x="17259" y="270154"/>
                                </a:cubicBezTo>
                                <a:cubicBezTo>
                                  <a:pt x="7721" y="270154"/>
                                  <a:pt x="0" y="262433"/>
                                  <a:pt x="0" y="252908"/>
                                </a:cubicBezTo>
                                <a:lnTo>
                                  <a:pt x="0" y="17259"/>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47" name="Shape 2147"/>
                        <wps:cNvSpPr/>
                        <wps:spPr>
                          <a:xfrm>
                            <a:off x="1869610" y="3255542"/>
                            <a:ext cx="34518" cy="270154"/>
                          </a:xfrm>
                          <a:custGeom>
                            <a:avLst/>
                            <a:gdLst/>
                            <a:ahLst/>
                            <a:cxnLst/>
                            <a:rect l="0" t="0" r="0" b="0"/>
                            <a:pathLst>
                              <a:path w="34518" h="270154">
                                <a:moveTo>
                                  <a:pt x="17259" y="0"/>
                                </a:moveTo>
                                <a:cubicBezTo>
                                  <a:pt x="26797" y="0"/>
                                  <a:pt x="34518" y="7722"/>
                                  <a:pt x="34518" y="17259"/>
                                </a:cubicBezTo>
                                <a:lnTo>
                                  <a:pt x="34518" y="252908"/>
                                </a:lnTo>
                                <a:cubicBezTo>
                                  <a:pt x="34518" y="262433"/>
                                  <a:pt x="26797" y="270154"/>
                                  <a:pt x="17259" y="270154"/>
                                </a:cubicBezTo>
                                <a:cubicBezTo>
                                  <a:pt x="7721" y="270154"/>
                                  <a:pt x="0" y="262433"/>
                                  <a:pt x="0" y="252908"/>
                                </a:cubicBezTo>
                                <a:lnTo>
                                  <a:pt x="0" y="17259"/>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48" name="Shape 2148"/>
                        <wps:cNvSpPr/>
                        <wps:spPr>
                          <a:xfrm>
                            <a:off x="3720441" y="3246170"/>
                            <a:ext cx="508559" cy="34518"/>
                          </a:xfrm>
                          <a:custGeom>
                            <a:avLst/>
                            <a:gdLst/>
                            <a:ahLst/>
                            <a:cxnLst/>
                            <a:rect l="0" t="0" r="0" b="0"/>
                            <a:pathLst>
                              <a:path w="508559" h="34518">
                                <a:moveTo>
                                  <a:pt x="17272" y="0"/>
                                </a:moveTo>
                                <a:lnTo>
                                  <a:pt x="491312" y="0"/>
                                </a:lnTo>
                                <a:cubicBezTo>
                                  <a:pt x="500837" y="0"/>
                                  <a:pt x="508559" y="7734"/>
                                  <a:pt x="508559" y="17272"/>
                                </a:cubicBezTo>
                                <a:cubicBezTo>
                                  <a:pt x="508559" y="26797"/>
                                  <a:pt x="500837" y="34518"/>
                                  <a:pt x="491312" y="34518"/>
                                </a:cubicBezTo>
                                <a:lnTo>
                                  <a:pt x="17272" y="34518"/>
                                </a:lnTo>
                                <a:cubicBezTo>
                                  <a:pt x="7747" y="34518"/>
                                  <a:pt x="0" y="26797"/>
                                  <a:pt x="0" y="17272"/>
                                </a:cubicBezTo>
                                <a:cubicBezTo>
                                  <a:pt x="0" y="7734"/>
                                  <a:pt x="7747"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49" name="Shape 2149"/>
                        <wps:cNvSpPr/>
                        <wps:spPr>
                          <a:xfrm>
                            <a:off x="3263797" y="1148856"/>
                            <a:ext cx="491160" cy="34519"/>
                          </a:xfrm>
                          <a:custGeom>
                            <a:avLst/>
                            <a:gdLst/>
                            <a:ahLst/>
                            <a:cxnLst/>
                            <a:rect l="0" t="0" r="0" b="0"/>
                            <a:pathLst>
                              <a:path w="491160" h="34519">
                                <a:moveTo>
                                  <a:pt x="17259" y="0"/>
                                </a:moveTo>
                                <a:lnTo>
                                  <a:pt x="473913" y="0"/>
                                </a:lnTo>
                                <a:cubicBezTo>
                                  <a:pt x="483438" y="0"/>
                                  <a:pt x="491160" y="7734"/>
                                  <a:pt x="491160" y="17259"/>
                                </a:cubicBezTo>
                                <a:cubicBezTo>
                                  <a:pt x="491160" y="26797"/>
                                  <a:pt x="483438" y="34519"/>
                                  <a:pt x="473913" y="34519"/>
                                </a:cubicBezTo>
                                <a:lnTo>
                                  <a:pt x="17259" y="34519"/>
                                </a:lnTo>
                                <a:cubicBezTo>
                                  <a:pt x="7722" y="34519"/>
                                  <a:pt x="0" y="26797"/>
                                  <a:pt x="0" y="17259"/>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50" name="Shape 2150"/>
                        <wps:cNvSpPr/>
                        <wps:spPr>
                          <a:xfrm>
                            <a:off x="464857" y="2098703"/>
                            <a:ext cx="740524" cy="34519"/>
                          </a:xfrm>
                          <a:custGeom>
                            <a:avLst/>
                            <a:gdLst/>
                            <a:ahLst/>
                            <a:cxnLst/>
                            <a:rect l="0" t="0" r="0" b="0"/>
                            <a:pathLst>
                              <a:path w="740524" h="34519">
                                <a:moveTo>
                                  <a:pt x="17259" y="0"/>
                                </a:moveTo>
                                <a:lnTo>
                                  <a:pt x="723265" y="0"/>
                                </a:lnTo>
                                <a:cubicBezTo>
                                  <a:pt x="732803" y="0"/>
                                  <a:pt x="740524" y="7734"/>
                                  <a:pt x="740524" y="17272"/>
                                </a:cubicBezTo>
                                <a:cubicBezTo>
                                  <a:pt x="740524" y="26797"/>
                                  <a:pt x="732803" y="34519"/>
                                  <a:pt x="723265"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51" name="Shape 2151"/>
                        <wps:cNvSpPr/>
                        <wps:spPr>
                          <a:xfrm>
                            <a:off x="3720444" y="1853832"/>
                            <a:ext cx="283045" cy="34519"/>
                          </a:xfrm>
                          <a:custGeom>
                            <a:avLst/>
                            <a:gdLst/>
                            <a:ahLst/>
                            <a:cxnLst/>
                            <a:rect l="0" t="0" r="0" b="0"/>
                            <a:pathLst>
                              <a:path w="283045" h="34519">
                                <a:moveTo>
                                  <a:pt x="17272" y="0"/>
                                </a:moveTo>
                                <a:lnTo>
                                  <a:pt x="265798" y="0"/>
                                </a:lnTo>
                                <a:cubicBezTo>
                                  <a:pt x="275323" y="0"/>
                                  <a:pt x="283045" y="7734"/>
                                  <a:pt x="283045" y="17272"/>
                                </a:cubicBezTo>
                                <a:cubicBezTo>
                                  <a:pt x="283045" y="26797"/>
                                  <a:pt x="275323" y="34519"/>
                                  <a:pt x="265798" y="34519"/>
                                </a:cubicBezTo>
                                <a:lnTo>
                                  <a:pt x="17272" y="34519"/>
                                </a:lnTo>
                                <a:cubicBezTo>
                                  <a:pt x="7747" y="34519"/>
                                  <a:pt x="0" y="26797"/>
                                  <a:pt x="0" y="17272"/>
                                </a:cubicBezTo>
                                <a:cubicBezTo>
                                  <a:pt x="0" y="7734"/>
                                  <a:pt x="7747"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52" name="Shape 2152"/>
                        <wps:cNvSpPr/>
                        <wps:spPr>
                          <a:xfrm>
                            <a:off x="1640662" y="3489993"/>
                            <a:ext cx="34506" cy="243802"/>
                          </a:xfrm>
                          <a:custGeom>
                            <a:avLst/>
                            <a:gdLst/>
                            <a:ahLst/>
                            <a:cxnLst/>
                            <a:rect l="0" t="0" r="0" b="0"/>
                            <a:pathLst>
                              <a:path w="34506" h="243802">
                                <a:moveTo>
                                  <a:pt x="17259" y="0"/>
                                </a:moveTo>
                                <a:cubicBezTo>
                                  <a:pt x="26784" y="0"/>
                                  <a:pt x="34506" y="7722"/>
                                  <a:pt x="34506" y="17247"/>
                                </a:cubicBezTo>
                                <a:lnTo>
                                  <a:pt x="34506" y="226542"/>
                                </a:lnTo>
                                <a:cubicBezTo>
                                  <a:pt x="34506" y="236080"/>
                                  <a:pt x="26784" y="243802"/>
                                  <a:pt x="17259" y="243802"/>
                                </a:cubicBezTo>
                                <a:cubicBezTo>
                                  <a:pt x="7721" y="243802"/>
                                  <a:pt x="0" y="236080"/>
                                  <a:pt x="0" y="226542"/>
                                </a:cubicBezTo>
                                <a:lnTo>
                                  <a:pt x="0" y="17247"/>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53" name="Shape 2153"/>
                        <wps:cNvSpPr/>
                        <wps:spPr>
                          <a:xfrm>
                            <a:off x="2105057" y="3489993"/>
                            <a:ext cx="34506" cy="243802"/>
                          </a:xfrm>
                          <a:custGeom>
                            <a:avLst/>
                            <a:gdLst/>
                            <a:ahLst/>
                            <a:cxnLst/>
                            <a:rect l="0" t="0" r="0" b="0"/>
                            <a:pathLst>
                              <a:path w="34506" h="243802">
                                <a:moveTo>
                                  <a:pt x="17247" y="0"/>
                                </a:moveTo>
                                <a:cubicBezTo>
                                  <a:pt x="26784" y="0"/>
                                  <a:pt x="34506" y="7722"/>
                                  <a:pt x="34506" y="17247"/>
                                </a:cubicBezTo>
                                <a:lnTo>
                                  <a:pt x="34506" y="226542"/>
                                </a:lnTo>
                                <a:cubicBezTo>
                                  <a:pt x="34506" y="236080"/>
                                  <a:pt x="26784" y="243802"/>
                                  <a:pt x="17247" y="243802"/>
                                </a:cubicBezTo>
                                <a:cubicBezTo>
                                  <a:pt x="7722" y="243802"/>
                                  <a:pt x="0" y="236080"/>
                                  <a:pt x="0" y="226542"/>
                                </a:cubicBezTo>
                                <a:lnTo>
                                  <a:pt x="0" y="17247"/>
                                </a:lnTo>
                                <a:cubicBezTo>
                                  <a:pt x="0" y="7722"/>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54" name="Shape 2154"/>
                        <wps:cNvSpPr/>
                        <wps:spPr>
                          <a:xfrm>
                            <a:off x="935589" y="3477052"/>
                            <a:ext cx="34518" cy="256743"/>
                          </a:xfrm>
                          <a:custGeom>
                            <a:avLst/>
                            <a:gdLst/>
                            <a:ahLst/>
                            <a:cxnLst/>
                            <a:rect l="0" t="0" r="0" b="0"/>
                            <a:pathLst>
                              <a:path w="34518" h="256743">
                                <a:moveTo>
                                  <a:pt x="17259" y="0"/>
                                </a:moveTo>
                                <a:cubicBezTo>
                                  <a:pt x="26797" y="0"/>
                                  <a:pt x="34518" y="7734"/>
                                  <a:pt x="34518" y="17272"/>
                                </a:cubicBezTo>
                                <a:lnTo>
                                  <a:pt x="34518" y="239484"/>
                                </a:lnTo>
                                <a:cubicBezTo>
                                  <a:pt x="34518" y="249022"/>
                                  <a:pt x="26797" y="256743"/>
                                  <a:pt x="17259" y="256743"/>
                                </a:cubicBezTo>
                                <a:cubicBezTo>
                                  <a:pt x="7721" y="256743"/>
                                  <a:pt x="0" y="249022"/>
                                  <a:pt x="0" y="239484"/>
                                </a:cubicBezTo>
                                <a:lnTo>
                                  <a:pt x="0" y="17272"/>
                                </a:lnTo>
                                <a:cubicBezTo>
                                  <a:pt x="0" y="7734"/>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55" name="Shape 2155"/>
                        <wps:cNvSpPr/>
                        <wps:spPr>
                          <a:xfrm>
                            <a:off x="3746305" y="692191"/>
                            <a:ext cx="469773" cy="34519"/>
                          </a:xfrm>
                          <a:custGeom>
                            <a:avLst/>
                            <a:gdLst/>
                            <a:ahLst/>
                            <a:cxnLst/>
                            <a:rect l="0" t="0" r="0" b="0"/>
                            <a:pathLst>
                              <a:path w="469773" h="34519">
                                <a:moveTo>
                                  <a:pt x="17272" y="0"/>
                                </a:moveTo>
                                <a:lnTo>
                                  <a:pt x="452526" y="0"/>
                                </a:lnTo>
                                <a:cubicBezTo>
                                  <a:pt x="462051" y="0"/>
                                  <a:pt x="469773" y="7747"/>
                                  <a:pt x="469773" y="17272"/>
                                </a:cubicBezTo>
                                <a:cubicBezTo>
                                  <a:pt x="469773" y="26797"/>
                                  <a:pt x="462051" y="34519"/>
                                  <a:pt x="452526" y="34519"/>
                                </a:cubicBezTo>
                                <a:lnTo>
                                  <a:pt x="17272" y="34519"/>
                                </a:lnTo>
                                <a:cubicBezTo>
                                  <a:pt x="7734" y="34519"/>
                                  <a:pt x="0" y="26797"/>
                                  <a:pt x="0" y="17272"/>
                                </a:cubicBezTo>
                                <a:cubicBezTo>
                                  <a:pt x="0" y="7747"/>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56" name="Shape 2156"/>
                        <wps:cNvSpPr/>
                        <wps:spPr>
                          <a:xfrm>
                            <a:off x="1882596" y="218146"/>
                            <a:ext cx="34506" cy="260045"/>
                          </a:xfrm>
                          <a:custGeom>
                            <a:avLst/>
                            <a:gdLst/>
                            <a:ahLst/>
                            <a:cxnLst/>
                            <a:rect l="0" t="0" r="0" b="0"/>
                            <a:pathLst>
                              <a:path w="34506" h="260045">
                                <a:moveTo>
                                  <a:pt x="17247" y="0"/>
                                </a:moveTo>
                                <a:cubicBezTo>
                                  <a:pt x="26784" y="0"/>
                                  <a:pt x="34506" y="7734"/>
                                  <a:pt x="34506" y="17272"/>
                                </a:cubicBezTo>
                                <a:lnTo>
                                  <a:pt x="34506" y="242786"/>
                                </a:lnTo>
                                <a:cubicBezTo>
                                  <a:pt x="34506" y="252324"/>
                                  <a:pt x="26784" y="260045"/>
                                  <a:pt x="17247" y="260045"/>
                                </a:cubicBezTo>
                                <a:cubicBezTo>
                                  <a:pt x="7722" y="260045"/>
                                  <a:pt x="0" y="252324"/>
                                  <a:pt x="0" y="242786"/>
                                </a:cubicBezTo>
                                <a:lnTo>
                                  <a:pt x="0" y="17272"/>
                                </a:ln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57" name="Shape 2157"/>
                        <wps:cNvSpPr/>
                        <wps:spPr>
                          <a:xfrm>
                            <a:off x="3505061" y="11"/>
                            <a:ext cx="34506" cy="948563"/>
                          </a:xfrm>
                          <a:custGeom>
                            <a:avLst/>
                            <a:gdLst/>
                            <a:ahLst/>
                            <a:cxnLst/>
                            <a:rect l="0" t="0" r="0" b="0"/>
                            <a:pathLst>
                              <a:path w="34506" h="948563">
                                <a:moveTo>
                                  <a:pt x="17247" y="0"/>
                                </a:moveTo>
                                <a:cubicBezTo>
                                  <a:pt x="26784" y="0"/>
                                  <a:pt x="34506" y="7722"/>
                                  <a:pt x="34506" y="17247"/>
                                </a:cubicBezTo>
                                <a:lnTo>
                                  <a:pt x="34506" y="931316"/>
                                </a:lnTo>
                                <a:cubicBezTo>
                                  <a:pt x="34506" y="940841"/>
                                  <a:pt x="26784" y="948563"/>
                                  <a:pt x="17247" y="948563"/>
                                </a:cubicBezTo>
                                <a:cubicBezTo>
                                  <a:pt x="7722" y="948563"/>
                                  <a:pt x="0" y="940841"/>
                                  <a:pt x="0" y="931316"/>
                                </a:cubicBezTo>
                                <a:lnTo>
                                  <a:pt x="0" y="17247"/>
                                </a:lnTo>
                                <a:cubicBezTo>
                                  <a:pt x="0" y="7722"/>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58" name="Shape 2158"/>
                        <wps:cNvSpPr/>
                        <wps:spPr>
                          <a:xfrm>
                            <a:off x="4194492" y="2082159"/>
                            <a:ext cx="252666" cy="34519"/>
                          </a:xfrm>
                          <a:custGeom>
                            <a:avLst/>
                            <a:gdLst/>
                            <a:ahLst/>
                            <a:cxnLst/>
                            <a:rect l="0" t="0" r="0" b="0"/>
                            <a:pathLst>
                              <a:path w="252666" h="34519">
                                <a:moveTo>
                                  <a:pt x="17259" y="0"/>
                                </a:moveTo>
                                <a:lnTo>
                                  <a:pt x="235420" y="0"/>
                                </a:lnTo>
                                <a:cubicBezTo>
                                  <a:pt x="244945" y="0"/>
                                  <a:pt x="252666" y="7747"/>
                                  <a:pt x="252666" y="17272"/>
                                </a:cubicBezTo>
                                <a:cubicBezTo>
                                  <a:pt x="252666" y="26797"/>
                                  <a:pt x="244945" y="34519"/>
                                  <a:pt x="235420" y="34519"/>
                                </a:cubicBezTo>
                                <a:lnTo>
                                  <a:pt x="17259" y="34519"/>
                                </a:lnTo>
                                <a:cubicBezTo>
                                  <a:pt x="7721" y="34519"/>
                                  <a:pt x="0" y="26797"/>
                                  <a:pt x="0" y="17272"/>
                                </a:cubicBezTo>
                                <a:cubicBezTo>
                                  <a:pt x="0" y="7747"/>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59" name="Shape 2159"/>
                        <wps:cNvSpPr/>
                        <wps:spPr>
                          <a:xfrm>
                            <a:off x="3968977" y="2323186"/>
                            <a:ext cx="478181" cy="34518"/>
                          </a:xfrm>
                          <a:custGeom>
                            <a:avLst/>
                            <a:gdLst/>
                            <a:ahLst/>
                            <a:cxnLst/>
                            <a:rect l="0" t="0" r="0" b="0"/>
                            <a:pathLst>
                              <a:path w="478181" h="34518">
                                <a:moveTo>
                                  <a:pt x="17259" y="0"/>
                                </a:moveTo>
                                <a:lnTo>
                                  <a:pt x="460934" y="0"/>
                                </a:lnTo>
                                <a:cubicBezTo>
                                  <a:pt x="470459" y="0"/>
                                  <a:pt x="478181" y="7734"/>
                                  <a:pt x="478181" y="17272"/>
                                </a:cubicBezTo>
                                <a:cubicBezTo>
                                  <a:pt x="478181" y="26797"/>
                                  <a:pt x="470459" y="34518"/>
                                  <a:pt x="460934" y="34518"/>
                                </a:cubicBezTo>
                                <a:lnTo>
                                  <a:pt x="17259" y="34518"/>
                                </a:lnTo>
                                <a:cubicBezTo>
                                  <a:pt x="7722" y="34518"/>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60" name="Shape 2160"/>
                        <wps:cNvSpPr/>
                        <wps:spPr>
                          <a:xfrm>
                            <a:off x="464858" y="10"/>
                            <a:ext cx="34506" cy="478180"/>
                          </a:xfrm>
                          <a:custGeom>
                            <a:avLst/>
                            <a:gdLst/>
                            <a:ahLst/>
                            <a:cxnLst/>
                            <a:rect l="0" t="0" r="0" b="0"/>
                            <a:pathLst>
                              <a:path w="34506" h="478180">
                                <a:moveTo>
                                  <a:pt x="17259" y="0"/>
                                </a:moveTo>
                                <a:cubicBezTo>
                                  <a:pt x="26784" y="0"/>
                                  <a:pt x="34506" y="7722"/>
                                  <a:pt x="34506" y="17247"/>
                                </a:cubicBezTo>
                                <a:lnTo>
                                  <a:pt x="34506" y="460921"/>
                                </a:lnTo>
                                <a:cubicBezTo>
                                  <a:pt x="34506" y="470459"/>
                                  <a:pt x="26784" y="478180"/>
                                  <a:pt x="17259" y="478180"/>
                                </a:cubicBezTo>
                                <a:cubicBezTo>
                                  <a:pt x="7722" y="478180"/>
                                  <a:pt x="0" y="470459"/>
                                  <a:pt x="0" y="460921"/>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61" name="Shape 2161"/>
                        <wps:cNvSpPr/>
                        <wps:spPr>
                          <a:xfrm>
                            <a:off x="4194492" y="3015474"/>
                            <a:ext cx="252666" cy="34518"/>
                          </a:xfrm>
                          <a:custGeom>
                            <a:avLst/>
                            <a:gdLst/>
                            <a:ahLst/>
                            <a:cxnLst/>
                            <a:rect l="0" t="0" r="0" b="0"/>
                            <a:pathLst>
                              <a:path w="252666" h="34518">
                                <a:moveTo>
                                  <a:pt x="17259" y="0"/>
                                </a:moveTo>
                                <a:lnTo>
                                  <a:pt x="235420" y="0"/>
                                </a:lnTo>
                                <a:cubicBezTo>
                                  <a:pt x="244945" y="0"/>
                                  <a:pt x="252666" y="7734"/>
                                  <a:pt x="252666" y="17272"/>
                                </a:cubicBezTo>
                                <a:cubicBezTo>
                                  <a:pt x="252666" y="26797"/>
                                  <a:pt x="244945" y="34518"/>
                                  <a:pt x="235420" y="34518"/>
                                </a:cubicBezTo>
                                <a:lnTo>
                                  <a:pt x="17259" y="34518"/>
                                </a:lnTo>
                                <a:cubicBezTo>
                                  <a:pt x="7721" y="34518"/>
                                  <a:pt x="0" y="26797"/>
                                  <a:pt x="0" y="17272"/>
                                </a:cubicBezTo>
                                <a:cubicBezTo>
                                  <a:pt x="0" y="7734"/>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62" name="Shape 2162"/>
                        <wps:cNvSpPr/>
                        <wps:spPr>
                          <a:xfrm>
                            <a:off x="4194492" y="3477052"/>
                            <a:ext cx="252666" cy="34518"/>
                          </a:xfrm>
                          <a:custGeom>
                            <a:avLst/>
                            <a:gdLst/>
                            <a:ahLst/>
                            <a:cxnLst/>
                            <a:rect l="0" t="0" r="0" b="0"/>
                            <a:pathLst>
                              <a:path w="252666" h="34518">
                                <a:moveTo>
                                  <a:pt x="17259" y="0"/>
                                </a:moveTo>
                                <a:lnTo>
                                  <a:pt x="235420" y="0"/>
                                </a:lnTo>
                                <a:cubicBezTo>
                                  <a:pt x="244945" y="0"/>
                                  <a:pt x="252666" y="7734"/>
                                  <a:pt x="252666" y="17272"/>
                                </a:cubicBezTo>
                                <a:cubicBezTo>
                                  <a:pt x="252666" y="26797"/>
                                  <a:pt x="244945" y="34518"/>
                                  <a:pt x="235420" y="34518"/>
                                </a:cubicBezTo>
                                <a:lnTo>
                                  <a:pt x="17259" y="34518"/>
                                </a:lnTo>
                                <a:cubicBezTo>
                                  <a:pt x="7721" y="34518"/>
                                  <a:pt x="0" y="26797"/>
                                  <a:pt x="0" y="17272"/>
                                </a:cubicBezTo>
                                <a:cubicBezTo>
                                  <a:pt x="0" y="7734"/>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63" name="Shape 2163"/>
                        <wps:cNvSpPr/>
                        <wps:spPr>
                          <a:xfrm>
                            <a:off x="3029205" y="3947804"/>
                            <a:ext cx="34519" cy="478181"/>
                          </a:xfrm>
                          <a:custGeom>
                            <a:avLst/>
                            <a:gdLst/>
                            <a:ahLst/>
                            <a:cxnLst/>
                            <a:rect l="0" t="0" r="0" b="0"/>
                            <a:pathLst>
                              <a:path w="34519" h="478181">
                                <a:moveTo>
                                  <a:pt x="17259" y="0"/>
                                </a:moveTo>
                                <a:cubicBezTo>
                                  <a:pt x="26797" y="0"/>
                                  <a:pt x="34519" y="7722"/>
                                  <a:pt x="34519" y="17247"/>
                                </a:cubicBezTo>
                                <a:lnTo>
                                  <a:pt x="34519" y="460921"/>
                                </a:lnTo>
                                <a:cubicBezTo>
                                  <a:pt x="34519" y="470459"/>
                                  <a:pt x="26797" y="478181"/>
                                  <a:pt x="17259" y="478181"/>
                                </a:cubicBezTo>
                                <a:cubicBezTo>
                                  <a:pt x="7722" y="478181"/>
                                  <a:pt x="0" y="470459"/>
                                  <a:pt x="0" y="460921"/>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64" name="Shape 2164"/>
                        <wps:cNvSpPr/>
                        <wps:spPr>
                          <a:xfrm>
                            <a:off x="3029205" y="4"/>
                            <a:ext cx="34519" cy="239738"/>
                          </a:xfrm>
                          <a:custGeom>
                            <a:avLst/>
                            <a:gdLst/>
                            <a:ahLst/>
                            <a:cxnLst/>
                            <a:rect l="0" t="0" r="0" b="0"/>
                            <a:pathLst>
                              <a:path w="34519" h="239738">
                                <a:moveTo>
                                  <a:pt x="17259" y="0"/>
                                </a:moveTo>
                                <a:cubicBezTo>
                                  <a:pt x="26797" y="0"/>
                                  <a:pt x="34519" y="7722"/>
                                  <a:pt x="34519" y="17247"/>
                                </a:cubicBezTo>
                                <a:lnTo>
                                  <a:pt x="34519" y="222491"/>
                                </a:lnTo>
                                <a:cubicBezTo>
                                  <a:pt x="34519" y="232016"/>
                                  <a:pt x="26797" y="239738"/>
                                  <a:pt x="17259" y="239738"/>
                                </a:cubicBezTo>
                                <a:cubicBezTo>
                                  <a:pt x="7722" y="239738"/>
                                  <a:pt x="0" y="232016"/>
                                  <a:pt x="0" y="222491"/>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65" name="Shape 2165"/>
                        <wps:cNvSpPr/>
                        <wps:spPr>
                          <a:xfrm>
                            <a:off x="1405192" y="4"/>
                            <a:ext cx="34518" cy="239738"/>
                          </a:xfrm>
                          <a:custGeom>
                            <a:avLst/>
                            <a:gdLst/>
                            <a:ahLst/>
                            <a:cxnLst/>
                            <a:rect l="0" t="0" r="0" b="0"/>
                            <a:pathLst>
                              <a:path w="34518" h="239738">
                                <a:moveTo>
                                  <a:pt x="17259" y="0"/>
                                </a:moveTo>
                                <a:cubicBezTo>
                                  <a:pt x="26797" y="0"/>
                                  <a:pt x="34518" y="7722"/>
                                  <a:pt x="34518" y="17247"/>
                                </a:cubicBezTo>
                                <a:lnTo>
                                  <a:pt x="34518" y="222491"/>
                                </a:lnTo>
                                <a:cubicBezTo>
                                  <a:pt x="34518" y="232016"/>
                                  <a:pt x="26797" y="239738"/>
                                  <a:pt x="17259" y="239738"/>
                                </a:cubicBezTo>
                                <a:cubicBezTo>
                                  <a:pt x="7721" y="239738"/>
                                  <a:pt x="0" y="232016"/>
                                  <a:pt x="0" y="222491"/>
                                </a:cubicBezTo>
                                <a:lnTo>
                                  <a:pt x="0" y="17247"/>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66" name="Shape 2166"/>
                        <wps:cNvSpPr/>
                        <wps:spPr>
                          <a:xfrm>
                            <a:off x="1180239" y="3717317"/>
                            <a:ext cx="34506" cy="264998"/>
                          </a:xfrm>
                          <a:custGeom>
                            <a:avLst/>
                            <a:gdLst/>
                            <a:ahLst/>
                            <a:cxnLst/>
                            <a:rect l="0" t="0" r="0" b="0"/>
                            <a:pathLst>
                              <a:path w="34506" h="264998">
                                <a:moveTo>
                                  <a:pt x="17247" y="0"/>
                                </a:moveTo>
                                <a:cubicBezTo>
                                  <a:pt x="26784" y="0"/>
                                  <a:pt x="34506" y="7722"/>
                                  <a:pt x="34506" y="17247"/>
                                </a:cubicBezTo>
                                <a:lnTo>
                                  <a:pt x="34506" y="247739"/>
                                </a:lnTo>
                                <a:cubicBezTo>
                                  <a:pt x="34506" y="257277"/>
                                  <a:pt x="26784" y="264998"/>
                                  <a:pt x="17247" y="264998"/>
                                </a:cubicBezTo>
                                <a:cubicBezTo>
                                  <a:pt x="7722" y="264998"/>
                                  <a:pt x="0" y="257277"/>
                                  <a:pt x="0" y="247739"/>
                                </a:cubicBezTo>
                                <a:lnTo>
                                  <a:pt x="0" y="17247"/>
                                </a:lnTo>
                                <a:cubicBezTo>
                                  <a:pt x="0" y="7722"/>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67" name="Shape 2167"/>
                        <wps:cNvSpPr/>
                        <wps:spPr>
                          <a:xfrm>
                            <a:off x="464850" y="3477052"/>
                            <a:ext cx="505257" cy="34518"/>
                          </a:xfrm>
                          <a:custGeom>
                            <a:avLst/>
                            <a:gdLst/>
                            <a:ahLst/>
                            <a:cxnLst/>
                            <a:rect l="0" t="0" r="0" b="0"/>
                            <a:pathLst>
                              <a:path w="505257" h="34518">
                                <a:moveTo>
                                  <a:pt x="17272" y="0"/>
                                </a:moveTo>
                                <a:lnTo>
                                  <a:pt x="487998" y="0"/>
                                </a:lnTo>
                                <a:cubicBezTo>
                                  <a:pt x="497535" y="0"/>
                                  <a:pt x="505257" y="7734"/>
                                  <a:pt x="505257" y="17272"/>
                                </a:cubicBezTo>
                                <a:cubicBezTo>
                                  <a:pt x="505257" y="26797"/>
                                  <a:pt x="497535" y="34518"/>
                                  <a:pt x="487998" y="34518"/>
                                </a:cubicBezTo>
                                <a:lnTo>
                                  <a:pt x="17272" y="34518"/>
                                </a:lnTo>
                                <a:cubicBezTo>
                                  <a:pt x="7734" y="34518"/>
                                  <a:pt x="0" y="26797"/>
                                  <a:pt x="0" y="17272"/>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68" name="Shape 2168"/>
                        <wps:cNvSpPr/>
                        <wps:spPr>
                          <a:xfrm>
                            <a:off x="713376" y="3717312"/>
                            <a:ext cx="34519" cy="708673"/>
                          </a:xfrm>
                          <a:custGeom>
                            <a:avLst/>
                            <a:gdLst/>
                            <a:ahLst/>
                            <a:cxnLst/>
                            <a:rect l="0" t="0" r="0" b="0"/>
                            <a:pathLst>
                              <a:path w="34519" h="708673">
                                <a:moveTo>
                                  <a:pt x="17259" y="0"/>
                                </a:moveTo>
                                <a:cubicBezTo>
                                  <a:pt x="26797" y="0"/>
                                  <a:pt x="34519" y="7734"/>
                                  <a:pt x="34519" y="17259"/>
                                </a:cubicBezTo>
                                <a:lnTo>
                                  <a:pt x="34519" y="691413"/>
                                </a:lnTo>
                                <a:cubicBezTo>
                                  <a:pt x="34519" y="700951"/>
                                  <a:pt x="26797" y="708673"/>
                                  <a:pt x="17259" y="708673"/>
                                </a:cubicBezTo>
                                <a:cubicBezTo>
                                  <a:pt x="7722" y="708673"/>
                                  <a:pt x="0" y="700951"/>
                                  <a:pt x="0" y="691413"/>
                                </a:cubicBezTo>
                                <a:lnTo>
                                  <a:pt x="0" y="17259"/>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69" name="Shape 2169"/>
                        <wps:cNvSpPr/>
                        <wps:spPr>
                          <a:xfrm>
                            <a:off x="21190" y="3947804"/>
                            <a:ext cx="489026" cy="478181"/>
                          </a:xfrm>
                          <a:custGeom>
                            <a:avLst/>
                            <a:gdLst/>
                            <a:ahLst/>
                            <a:cxnLst/>
                            <a:rect l="0" t="0" r="0" b="0"/>
                            <a:pathLst>
                              <a:path w="489026" h="478181">
                                <a:moveTo>
                                  <a:pt x="17259" y="0"/>
                                </a:moveTo>
                                <a:lnTo>
                                  <a:pt x="471767" y="0"/>
                                </a:lnTo>
                                <a:cubicBezTo>
                                  <a:pt x="481305" y="0"/>
                                  <a:pt x="489026" y="7722"/>
                                  <a:pt x="489026" y="17247"/>
                                </a:cubicBezTo>
                                <a:lnTo>
                                  <a:pt x="489026" y="460921"/>
                                </a:lnTo>
                                <a:cubicBezTo>
                                  <a:pt x="489026" y="470459"/>
                                  <a:pt x="481305" y="478181"/>
                                  <a:pt x="471767" y="478181"/>
                                </a:cubicBezTo>
                                <a:cubicBezTo>
                                  <a:pt x="462242" y="478181"/>
                                  <a:pt x="454520" y="470459"/>
                                  <a:pt x="454520" y="460921"/>
                                </a:cubicBezTo>
                                <a:lnTo>
                                  <a:pt x="454520" y="34506"/>
                                </a:lnTo>
                                <a:lnTo>
                                  <a:pt x="17259" y="34506"/>
                                </a:lnTo>
                                <a:cubicBezTo>
                                  <a:pt x="7722" y="34506"/>
                                  <a:pt x="0" y="26784"/>
                                  <a:pt x="0" y="17247"/>
                                </a:cubicBez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70" name="Shape 2170"/>
                        <wps:cNvSpPr/>
                        <wps:spPr>
                          <a:xfrm>
                            <a:off x="248449" y="4191987"/>
                            <a:ext cx="34506" cy="219177"/>
                          </a:xfrm>
                          <a:custGeom>
                            <a:avLst/>
                            <a:gdLst/>
                            <a:ahLst/>
                            <a:cxnLst/>
                            <a:rect l="0" t="0" r="0" b="0"/>
                            <a:pathLst>
                              <a:path w="34506" h="219177">
                                <a:moveTo>
                                  <a:pt x="17247" y="0"/>
                                </a:moveTo>
                                <a:cubicBezTo>
                                  <a:pt x="26784" y="0"/>
                                  <a:pt x="34506" y="7734"/>
                                  <a:pt x="34506" y="17259"/>
                                </a:cubicBezTo>
                                <a:lnTo>
                                  <a:pt x="34506" y="201917"/>
                                </a:lnTo>
                                <a:cubicBezTo>
                                  <a:pt x="34506" y="211455"/>
                                  <a:pt x="26784" y="219177"/>
                                  <a:pt x="17247" y="219177"/>
                                </a:cubicBezTo>
                                <a:cubicBezTo>
                                  <a:pt x="7722" y="219177"/>
                                  <a:pt x="0" y="211455"/>
                                  <a:pt x="0" y="201917"/>
                                </a:cubicBezTo>
                                <a:lnTo>
                                  <a:pt x="0" y="17259"/>
                                </a:ln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71" name="Shape 2171"/>
                        <wps:cNvSpPr/>
                        <wps:spPr>
                          <a:xfrm>
                            <a:off x="248445" y="3016479"/>
                            <a:ext cx="489788" cy="34518"/>
                          </a:xfrm>
                          <a:custGeom>
                            <a:avLst/>
                            <a:gdLst/>
                            <a:ahLst/>
                            <a:cxnLst/>
                            <a:rect l="0" t="0" r="0" b="0"/>
                            <a:pathLst>
                              <a:path w="489788" h="34518">
                                <a:moveTo>
                                  <a:pt x="17247" y="0"/>
                                </a:moveTo>
                                <a:lnTo>
                                  <a:pt x="472529" y="0"/>
                                </a:lnTo>
                                <a:cubicBezTo>
                                  <a:pt x="482067" y="0"/>
                                  <a:pt x="489788" y="7734"/>
                                  <a:pt x="489788" y="17259"/>
                                </a:cubicBezTo>
                                <a:cubicBezTo>
                                  <a:pt x="489788" y="26797"/>
                                  <a:pt x="482067" y="34518"/>
                                  <a:pt x="472529" y="34518"/>
                                </a:cubicBezTo>
                                <a:lnTo>
                                  <a:pt x="17247" y="34518"/>
                                </a:lnTo>
                                <a:cubicBezTo>
                                  <a:pt x="7722" y="34518"/>
                                  <a:pt x="0" y="26797"/>
                                  <a:pt x="0" y="17259"/>
                                </a:cubicBez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72" name="Shape 2172"/>
                        <wps:cNvSpPr/>
                        <wps:spPr>
                          <a:xfrm>
                            <a:off x="21187" y="1394126"/>
                            <a:ext cx="726707" cy="34519"/>
                          </a:xfrm>
                          <a:custGeom>
                            <a:avLst/>
                            <a:gdLst/>
                            <a:ahLst/>
                            <a:cxnLst/>
                            <a:rect l="0" t="0" r="0" b="0"/>
                            <a:pathLst>
                              <a:path w="726707" h="34519">
                                <a:moveTo>
                                  <a:pt x="17259" y="0"/>
                                </a:moveTo>
                                <a:lnTo>
                                  <a:pt x="709447" y="0"/>
                                </a:lnTo>
                                <a:cubicBezTo>
                                  <a:pt x="718985" y="0"/>
                                  <a:pt x="726707" y="7734"/>
                                  <a:pt x="726707" y="17272"/>
                                </a:cubicBezTo>
                                <a:cubicBezTo>
                                  <a:pt x="726707" y="26797"/>
                                  <a:pt x="718985" y="34519"/>
                                  <a:pt x="709447"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73" name="Shape 2173"/>
                        <wps:cNvSpPr/>
                        <wps:spPr>
                          <a:xfrm>
                            <a:off x="21187" y="692188"/>
                            <a:ext cx="726707" cy="1191908"/>
                          </a:xfrm>
                          <a:custGeom>
                            <a:avLst/>
                            <a:gdLst/>
                            <a:ahLst/>
                            <a:cxnLst/>
                            <a:rect l="0" t="0" r="0" b="0"/>
                            <a:pathLst>
                              <a:path w="726707" h="1191908">
                                <a:moveTo>
                                  <a:pt x="709447" y="0"/>
                                </a:moveTo>
                                <a:cubicBezTo>
                                  <a:pt x="718985" y="0"/>
                                  <a:pt x="726707" y="7747"/>
                                  <a:pt x="726707" y="17272"/>
                                </a:cubicBezTo>
                                <a:lnTo>
                                  <a:pt x="726707" y="1174661"/>
                                </a:lnTo>
                                <a:cubicBezTo>
                                  <a:pt x="726707" y="1184186"/>
                                  <a:pt x="718985" y="1191908"/>
                                  <a:pt x="709447" y="1191908"/>
                                </a:cubicBezTo>
                                <a:lnTo>
                                  <a:pt x="470548" y="1191908"/>
                                </a:lnTo>
                                <a:cubicBezTo>
                                  <a:pt x="461010" y="1191908"/>
                                  <a:pt x="453288" y="1184186"/>
                                  <a:pt x="453288" y="1174661"/>
                                </a:cubicBezTo>
                                <a:lnTo>
                                  <a:pt x="453288" y="966673"/>
                                </a:lnTo>
                                <a:lnTo>
                                  <a:pt x="17259" y="966673"/>
                                </a:lnTo>
                                <a:cubicBezTo>
                                  <a:pt x="7722" y="966673"/>
                                  <a:pt x="0" y="958939"/>
                                  <a:pt x="0" y="949401"/>
                                </a:cubicBezTo>
                                <a:cubicBezTo>
                                  <a:pt x="0" y="939876"/>
                                  <a:pt x="7722" y="932155"/>
                                  <a:pt x="17259" y="932155"/>
                                </a:cubicBezTo>
                                <a:lnTo>
                                  <a:pt x="470548" y="932155"/>
                                </a:lnTo>
                                <a:cubicBezTo>
                                  <a:pt x="480085" y="932155"/>
                                  <a:pt x="487820" y="939876"/>
                                  <a:pt x="487820" y="949401"/>
                                </a:cubicBezTo>
                                <a:lnTo>
                                  <a:pt x="487820" y="1157389"/>
                                </a:lnTo>
                                <a:lnTo>
                                  <a:pt x="692188" y="1157389"/>
                                </a:lnTo>
                                <a:lnTo>
                                  <a:pt x="692188" y="17272"/>
                                </a:lnTo>
                                <a:cubicBezTo>
                                  <a:pt x="692188" y="7747"/>
                                  <a:pt x="699910" y="0"/>
                                  <a:pt x="7094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74" name="Shape 2174"/>
                        <wps:cNvSpPr/>
                        <wps:spPr>
                          <a:xfrm>
                            <a:off x="21185" y="927499"/>
                            <a:ext cx="252667" cy="34519"/>
                          </a:xfrm>
                          <a:custGeom>
                            <a:avLst/>
                            <a:gdLst/>
                            <a:ahLst/>
                            <a:cxnLst/>
                            <a:rect l="0" t="0" r="0" b="0"/>
                            <a:pathLst>
                              <a:path w="252667" h="34519">
                                <a:moveTo>
                                  <a:pt x="17259" y="0"/>
                                </a:moveTo>
                                <a:lnTo>
                                  <a:pt x="235407" y="0"/>
                                </a:lnTo>
                                <a:cubicBezTo>
                                  <a:pt x="244945" y="0"/>
                                  <a:pt x="252667" y="7734"/>
                                  <a:pt x="252667" y="17272"/>
                                </a:cubicBezTo>
                                <a:cubicBezTo>
                                  <a:pt x="252667" y="26797"/>
                                  <a:pt x="244945" y="34519"/>
                                  <a:pt x="235407"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75" name="Shape 2175"/>
                        <wps:cNvSpPr/>
                        <wps:spPr>
                          <a:xfrm>
                            <a:off x="21185" y="231083"/>
                            <a:ext cx="252667" cy="34519"/>
                          </a:xfrm>
                          <a:custGeom>
                            <a:avLst/>
                            <a:gdLst/>
                            <a:ahLst/>
                            <a:cxnLst/>
                            <a:rect l="0" t="0" r="0" b="0"/>
                            <a:pathLst>
                              <a:path w="252667" h="34519">
                                <a:moveTo>
                                  <a:pt x="17259" y="0"/>
                                </a:moveTo>
                                <a:lnTo>
                                  <a:pt x="235407" y="0"/>
                                </a:lnTo>
                                <a:cubicBezTo>
                                  <a:pt x="244945" y="0"/>
                                  <a:pt x="252667" y="7734"/>
                                  <a:pt x="252667" y="17259"/>
                                </a:cubicBezTo>
                                <a:cubicBezTo>
                                  <a:pt x="252667" y="26797"/>
                                  <a:pt x="244945" y="34519"/>
                                  <a:pt x="235407" y="34519"/>
                                </a:cubicBezTo>
                                <a:lnTo>
                                  <a:pt x="17259" y="34519"/>
                                </a:lnTo>
                                <a:cubicBezTo>
                                  <a:pt x="7722" y="34519"/>
                                  <a:pt x="0" y="26797"/>
                                  <a:pt x="0" y="17259"/>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76" name="Shape 2176"/>
                        <wps:cNvSpPr/>
                        <wps:spPr>
                          <a:xfrm>
                            <a:off x="236949" y="692191"/>
                            <a:ext cx="249491" cy="34519"/>
                          </a:xfrm>
                          <a:custGeom>
                            <a:avLst/>
                            <a:gdLst/>
                            <a:ahLst/>
                            <a:cxnLst/>
                            <a:rect l="0" t="0" r="0" b="0"/>
                            <a:pathLst>
                              <a:path w="249491" h="34519">
                                <a:moveTo>
                                  <a:pt x="17259" y="0"/>
                                </a:moveTo>
                                <a:lnTo>
                                  <a:pt x="232232" y="0"/>
                                </a:lnTo>
                                <a:cubicBezTo>
                                  <a:pt x="241770" y="0"/>
                                  <a:pt x="249491" y="7747"/>
                                  <a:pt x="249491" y="17272"/>
                                </a:cubicBezTo>
                                <a:cubicBezTo>
                                  <a:pt x="249491" y="26797"/>
                                  <a:pt x="241770" y="34519"/>
                                  <a:pt x="232232" y="34519"/>
                                </a:cubicBezTo>
                                <a:lnTo>
                                  <a:pt x="17259" y="34519"/>
                                </a:lnTo>
                                <a:cubicBezTo>
                                  <a:pt x="7722" y="34519"/>
                                  <a:pt x="0" y="26797"/>
                                  <a:pt x="0" y="17272"/>
                                </a:cubicBezTo>
                                <a:cubicBezTo>
                                  <a:pt x="0" y="7747"/>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77" name="Shape 2177"/>
                        <wps:cNvSpPr/>
                        <wps:spPr>
                          <a:xfrm>
                            <a:off x="236949" y="443672"/>
                            <a:ext cx="249491" cy="34519"/>
                          </a:xfrm>
                          <a:custGeom>
                            <a:avLst/>
                            <a:gdLst/>
                            <a:ahLst/>
                            <a:cxnLst/>
                            <a:rect l="0" t="0" r="0" b="0"/>
                            <a:pathLst>
                              <a:path w="249491" h="34519">
                                <a:moveTo>
                                  <a:pt x="17259" y="0"/>
                                </a:moveTo>
                                <a:lnTo>
                                  <a:pt x="232232" y="0"/>
                                </a:lnTo>
                                <a:cubicBezTo>
                                  <a:pt x="241770" y="0"/>
                                  <a:pt x="249491" y="7734"/>
                                  <a:pt x="249491" y="17259"/>
                                </a:cubicBezTo>
                                <a:cubicBezTo>
                                  <a:pt x="249491" y="26797"/>
                                  <a:pt x="241770" y="34519"/>
                                  <a:pt x="232232" y="34519"/>
                                </a:cubicBezTo>
                                <a:lnTo>
                                  <a:pt x="17259" y="34519"/>
                                </a:lnTo>
                                <a:cubicBezTo>
                                  <a:pt x="7722" y="34519"/>
                                  <a:pt x="0" y="26797"/>
                                  <a:pt x="0" y="17259"/>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2178" name="Shape 2178"/>
                        <wps:cNvSpPr/>
                        <wps:spPr>
                          <a:xfrm>
                            <a:off x="0" y="4696529"/>
                            <a:ext cx="4432707" cy="0"/>
                          </a:xfrm>
                          <a:custGeom>
                            <a:avLst/>
                            <a:gdLst/>
                            <a:ahLst/>
                            <a:cxnLst/>
                            <a:rect l="0" t="0" r="0" b="0"/>
                            <a:pathLst>
                              <a:path w="4432707">
                                <a:moveTo>
                                  <a:pt x="0" y="0"/>
                                </a:moveTo>
                                <a:lnTo>
                                  <a:pt x="4432707" y="0"/>
                                </a:lnTo>
                              </a:path>
                            </a:pathLst>
                          </a:custGeom>
                          <a:ln w="38100" cap="flat">
                            <a:miter lim="127000"/>
                          </a:ln>
                        </wps:spPr>
                        <wps:style>
                          <a:lnRef idx="1">
                            <a:srgbClr val="F05A28"/>
                          </a:lnRef>
                          <a:fillRef idx="0">
                            <a:srgbClr val="000000">
                              <a:alpha val="0"/>
                            </a:srgbClr>
                          </a:fillRef>
                          <a:effectRef idx="0">
                            <a:scrgbClr r="0" g="0" b="0"/>
                          </a:effectRef>
                          <a:fontRef idx="none"/>
                        </wps:style>
                        <wps:bodyPr/>
                      </wps:wsp>
                      <wps:wsp>
                        <wps:cNvPr id="2179" name="Shape 2179"/>
                        <wps:cNvSpPr/>
                        <wps:spPr>
                          <a:xfrm>
                            <a:off x="2063469" y="1662100"/>
                            <a:ext cx="86970" cy="246774"/>
                          </a:xfrm>
                          <a:custGeom>
                            <a:avLst/>
                            <a:gdLst/>
                            <a:ahLst/>
                            <a:cxnLst/>
                            <a:rect l="0" t="0" r="0" b="0"/>
                            <a:pathLst>
                              <a:path w="86970" h="246774">
                                <a:moveTo>
                                  <a:pt x="86970" y="0"/>
                                </a:moveTo>
                                <a:lnTo>
                                  <a:pt x="86970" y="55982"/>
                                </a:lnTo>
                                <a:cubicBezTo>
                                  <a:pt x="66040" y="55982"/>
                                  <a:pt x="54470" y="80099"/>
                                  <a:pt x="54470" y="123380"/>
                                </a:cubicBezTo>
                                <a:cubicBezTo>
                                  <a:pt x="54470" y="166675"/>
                                  <a:pt x="66040" y="190805"/>
                                  <a:pt x="86970" y="190805"/>
                                </a:cubicBezTo>
                                <a:lnTo>
                                  <a:pt x="86970" y="246774"/>
                                </a:lnTo>
                                <a:cubicBezTo>
                                  <a:pt x="34150" y="246774"/>
                                  <a:pt x="0" y="198450"/>
                                  <a:pt x="0" y="123380"/>
                                </a:cubicBezTo>
                                <a:cubicBezTo>
                                  <a:pt x="0" y="48146"/>
                                  <a:pt x="33985" y="0"/>
                                  <a:pt x="86970" y="0"/>
                                </a:cubicBez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180" name="Shape 2180"/>
                        <wps:cNvSpPr/>
                        <wps:spPr>
                          <a:xfrm>
                            <a:off x="2150439" y="1662100"/>
                            <a:ext cx="86970" cy="246774"/>
                          </a:xfrm>
                          <a:custGeom>
                            <a:avLst/>
                            <a:gdLst/>
                            <a:ahLst/>
                            <a:cxnLst/>
                            <a:rect l="0" t="0" r="0" b="0"/>
                            <a:pathLst>
                              <a:path w="86970" h="246774">
                                <a:moveTo>
                                  <a:pt x="0" y="0"/>
                                </a:moveTo>
                                <a:cubicBezTo>
                                  <a:pt x="52985" y="0"/>
                                  <a:pt x="86970" y="48146"/>
                                  <a:pt x="86970" y="123380"/>
                                </a:cubicBezTo>
                                <a:cubicBezTo>
                                  <a:pt x="86970" y="198450"/>
                                  <a:pt x="52819" y="246774"/>
                                  <a:pt x="0" y="246774"/>
                                </a:cubicBezTo>
                                <a:lnTo>
                                  <a:pt x="0" y="190805"/>
                                </a:lnTo>
                                <a:cubicBezTo>
                                  <a:pt x="20930" y="190805"/>
                                  <a:pt x="32499" y="166878"/>
                                  <a:pt x="32499" y="123584"/>
                                </a:cubicBezTo>
                                <a:cubicBezTo>
                                  <a:pt x="32499" y="80315"/>
                                  <a:pt x="20752" y="55982"/>
                                  <a:pt x="0" y="55982"/>
                                </a:cubicBez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181" name="Shape 2181"/>
                        <wps:cNvSpPr/>
                        <wps:spPr>
                          <a:xfrm>
                            <a:off x="2257101" y="1661747"/>
                            <a:ext cx="147777" cy="240944"/>
                          </a:xfrm>
                          <a:custGeom>
                            <a:avLst/>
                            <a:gdLst/>
                            <a:ahLst/>
                            <a:cxnLst/>
                            <a:rect l="0" t="0" r="0" b="0"/>
                            <a:pathLst>
                              <a:path w="147777" h="240944">
                                <a:moveTo>
                                  <a:pt x="73038" y="0"/>
                                </a:moveTo>
                                <a:cubicBezTo>
                                  <a:pt x="115189" y="0"/>
                                  <a:pt x="144297" y="30632"/>
                                  <a:pt x="144297" y="74752"/>
                                </a:cubicBezTo>
                                <a:cubicBezTo>
                                  <a:pt x="144297" y="104318"/>
                                  <a:pt x="135039" y="127013"/>
                                  <a:pt x="92532" y="185217"/>
                                </a:cubicBezTo>
                                <a:lnTo>
                                  <a:pt x="147777" y="185217"/>
                                </a:lnTo>
                                <a:lnTo>
                                  <a:pt x="147777" y="240944"/>
                                </a:lnTo>
                                <a:lnTo>
                                  <a:pt x="0" y="240944"/>
                                </a:lnTo>
                                <a:lnTo>
                                  <a:pt x="0" y="226644"/>
                                </a:lnTo>
                                <a:cubicBezTo>
                                  <a:pt x="79946" y="115138"/>
                                  <a:pt x="90957" y="97117"/>
                                  <a:pt x="90957" y="76962"/>
                                </a:cubicBezTo>
                                <a:cubicBezTo>
                                  <a:pt x="90957" y="64224"/>
                                  <a:pt x="83858" y="55677"/>
                                  <a:pt x="73685" y="55677"/>
                                </a:cubicBezTo>
                                <a:cubicBezTo>
                                  <a:pt x="62535" y="55677"/>
                                  <a:pt x="55728" y="64567"/>
                                  <a:pt x="55728" y="78715"/>
                                </a:cubicBezTo>
                                <a:lnTo>
                                  <a:pt x="55728" y="83261"/>
                                </a:lnTo>
                                <a:lnTo>
                                  <a:pt x="3200" y="83261"/>
                                </a:lnTo>
                                <a:lnTo>
                                  <a:pt x="3200" y="78905"/>
                                </a:lnTo>
                                <a:cubicBezTo>
                                  <a:pt x="3200" y="31407"/>
                                  <a:pt x="29527" y="0"/>
                                  <a:pt x="73038" y="0"/>
                                </a:cubicBez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182" name="Shape 2182"/>
                        <wps:cNvSpPr/>
                        <wps:spPr>
                          <a:xfrm>
                            <a:off x="1865374" y="1416517"/>
                            <a:ext cx="368808" cy="737590"/>
                          </a:xfrm>
                          <a:custGeom>
                            <a:avLst/>
                            <a:gdLst/>
                            <a:ahLst/>
                            <a:cxnLst/>
                            <a:rect l="0" t="0" r="0" b="0"/>
                            <a:pathLst>
                              <a:path w="368808" h="737590">
                                <a:moveTo>
                                  <a:pt x="368795" y="0"/>
                                </a:moveTo>
                                <a:lnTo>
                                  <a:pt x="368808" y="1"/>
                                </a:lnTo>
                                <a:lnTo>
                                  <a:pt x="368808" y="114491"/>
                                </a:lnTo>
                                <a:lnTo>
                                  <a:pt x="368795" y="114490"/>
                                </a:lnTo>
                                <a:cubicBezTo>
                                  <a:pt x="351244" y="114490"/>
                                  <a:pt x="334099" y="116268"/>
                                  <a:pt x="317551" y="119659"/>
                                </a:cubicBezTo>
                                <a:cubicBezTo>
                                  <a:pt x="309270" y="121348"/>
                                  <a:pt x="301142" y="123457"/>
                                  <a:pt x="293179" y="125920"/>
                                </a:cubicBezTo>
                                <a:cubicBezTo>
                                  <a:pt x="289204" y="127165"/>
                                  <a:pt x="285255" y="128499"/>
                                  <a:pt x="281356" y="129921"/>
                                </a:cubicBezTo>
                                <a:cubicBezTo>
                                  <a:pt x="269685" y="134201"/>
                                  <a:pt x="258394" y="139319"/>
                                  <a:pt x="247574" y="145174"/>
                                </a:cubicBezTo>
                                <a:cubicBezTo>
                                  <a:pt x="236779" y="151054"/>
                                  <a:pt x="226428" y="157696"/>
                                  <a:pt x="216649" y="165011"/>
                                </a:cubicBezTo>
                                <a:cubicBezTo>
                                  <a:pt x="210121" y="169900"/>
                                  <a:pt x="203835" y="175082"/>
                                  <a:pt x="197802" y="180556"/>
                                </a:cubicBezTo>
                                <a:cubicBezTo>
                                  <a:pt x="191795" y="186030"/>
                                  <a:pt x="186030" y="191783"/>
                                  <a:pt x="180556" y="197802"/>
                                </a:cubicBezTo>
                                <a:cubicBezTo>
                                  <a:pt x="139522" y="242976"/>
                                  <a:pt x="114503" y="302958"/>
                                  <a:pt x="114503" y="368795"/>
                                </a:cubicBezTo>
                                <a:cubicBezTo>
                                  <a:pt x="114503" y="434619"/>
                                  <a:pt x="139522" y="494627"/>
                                  <a:pt x="180556" y="539788"/>
                                </a:cubicBezTo>
                                <a:cubicBezTo>
                                  <a:pt x="186030" y="545808"/>
                                  <a:pt x="191795" y="551561"/>
                                  <a:pt x="197802" y="557035"/>
                                </a:cubicBezTo>
                                <a:cubicBezTo>
                                  <a:pt x="203835" y="562508"/>
                                  <a:pt x="210121" y="567703"/>
                                  <a:pt x="216649" y="572579"/>
                                </a:cubicBezTo>
                                <a:cubicBezTo>
                                  <a:pt x="226428" y="579907"/>
                                  <a:pt x="236779" y="586524"/>
                                  <a:pt x="247574" y="592404"/>
                                </a:cubicBezTo>
                                <a:cubicBezTo>
                                  <a:pt x="258394" y="598272"/>
                                  <a:pt x="269685" y="603402"/>
                                  <a:pt x="281356" y="607657"/>
                                </a:cubicBezTo>
                                <a:cubicBezTo>
                                  <a:pt x="285255" y="609092"/>
                                  <a:pt x="289204" y="610426"/>
                                  <a:pt x="293179" y="611670"/>
                                </a:cubicBezTo>
                                <a:cubicBezTo>
                                  <a:pt x="301142" y="614147"/>
                                  <a:pt x="309270" y="616242"/>
                                  <a:pt x="317551" y="617931"/>
                                </a:cubicBezTo>
                                <a:cubicBezTo>
                                  <a:pt x="334099" y="621322"/>
                                  <a:pt x="351244" y="623100"/>
                                  <a:pt x="368795" y="623100"/>
                                </a:cubicBezTo>
                                <a:lnTo>
                                  <a:pt x="368808" y="623099"/>
                                </a:lnTo>
                                <a:lnTo>
                                  <a:pt x="368808" y="737590"/>
                                </a:lnTo>
                                <a:lnTo>
                                  <a:pt x="368795" y="737590"/>
                                </a:lnTo>
                                <a:cubicBezTo>
                                  <a:pt x="335699" y="737590"/>
                                  <a:pt x="303631" y="733158"/>
                                  <a:pt x="273101" y="724979"/>
                                </a:cubicBezTo>
                                <a:cubicBezTo>
                                  <a:pt x="227343" y="712711"/>
                                  <a:pt x="185052" y="691921"/>
                                  <a:pt x="148145" y="664324"/>
                                </a:cubicBezTo>
                                <a:cubicBezTo>
                                  <a:pt x="105550" y="632473"/>
                                  <a:pt x="70066" y="591617"/>
                                  <a:pt x="44513" y="544589"/>
                                </a:cubicBezTo>
                                <a:cubicBezTo>
                                  <a:pt x="33160" y="523685"/>
                                  <a:pt x="23762" y="501561"/>
                                  <a:pt x="16586" y="478473"/>
                                </a:cubicBezTo>
                                <a:cubicBezTo>
                                  <a:pt x="14783" y="472694"/>
                                  <a:pt x="13119" y="466865"/>
                                  <a:pt x="11608" y="460972"/>
                                </a:cubicBezTo>
                                <a:cubicBezTo>
                                  <a:pt x="7074" y="443281"/>
                                  <a:pt x="3797" y="425094"/>
                                  <a:pt x="1918" y="406502"/>
                                </a:cubicBezTo>
                                <a:cubicBezTo>
                                  <a:pt x="648" y="394106"/>
                                  <a:pt x="0" y="381533"/>
                                  <a:pt x="0" y="368795"/>
                                </a:cubicBezTo>
                                <a:cubicBezTo>
                                  <a:pt x="0" y="324244"/>
                                  <a:pt x="7899" y="281534"/>
                                  <a:pt x="22377" y="241986"/>
                                </a:cubicBezTo>
                                <a:cubicBezTo>
                                  <a:pt x="26518" y="230695"/>
                                  <a:pt x="31191" y="219659"/>
                                  <a:pt x="36360" y="208902"/>
                                </a:cubicBezTo>
                                <a:cubicBezTo>
                                  <a:pt x="51905" y="176657"/>
                                  <a:pt x="71996" y="147028"/>
                                  <a:pt x="95809" y="120815"/>
                                </a:cubicBezTo>
                                <a:cubicBezTo>
                                  <a:pt x="103746" y="112090"/>
                                  <a:pt x="112090" y="103746"/>
                                  <a:pt x="120828" y="95809"/>
                                </a:cubicBezTo>
                                <a:cubicBezTo>
                                  <a:pt x="129553" y="87871"/>
                                  <a:pt x="138671" y="80340"/>
                                  <a:pt x="148145" y="73266"/>
                                </a:cubicBezTo>
                                <a:cubicBezTo>
                                  <a:pt x="195478" y="37859"/>
                                  <a:pt x="251600" y="13576"/>
                                  <a:pt x="312636" y="4254"/>
                                </a:cubicBezTo>
                                <a:cubicBezTo>
                                  <a:pt x="330949" y="1448"/>
                                  <a:pt x="349694" y="0"/>
                                  <a:pt x="368795" y="0"/>
                                </a:cubicBez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183" name="Shape 2183"/>
                        <wps:cNvSpPr/>
                        <wps:spPr>
                          <a:xfrm>
                            <a:off x="2234182" y="1416518"/>
                            <a:ext cx="368783" cy="737589"/>
                          </a:xfrm>
                          <a:custGeom>
                            <a:avLst/>
                            <a:gdLst/>
                            <a:ahLst/>
                            <a:cxnLst/>
                            <a:rect l="0" t="0" r="0" b="0"/>
                            <a:pathLst>
                              <a:path w="368783" h="737589">
                                <a:moveTo>
                                  <a:pt x="0" y="0"/>
                                </a:moveTo>
                                <a:lnTo>
                                  <a:pt x="56159" y="4253"/>
                                </a:lnTo>
                                <a:cubicBezTo>
                                  <a:pt x="80569" y="7987"/>
                                  <a:pt x="104204" y="14096"/>
                                  <a:pt x="126797" y="22376"/>
                                </a:cubicBezTo>
                                <a:cubicBezTo>
                                  <a:pt x="138087" y="26517"/>
                                  <a:pt x="149123" y="31190"/>
                                  <a:pt x="159880" y="36359"/>
                                </a:cubicBezTo>
                                <a:cubicBezTo>
                                  <a:pt x="170637" y="41541"/>
                                  <a:pt x="181089" y="47230"/>
                                  <a:pt x="191224" y="53390"/>
                                </a:cubicBezTo>
                                <a:cubicBezTo>
                                  <a:pt x="241922" y="84200"/>
                                  <a:pt x="284594" y="126872"/>
                                  <a:pt x="315392" y="177558"/>
                                </a:cubicBezTo>
                                <a:cubicBezTo>
                                  <a:pt x="330797" y="202907"/>
                                  <a:pt x="343230" y="230263"/>
                                  <a:pt x="352209" y="259130"/>
                                </a:cubicBezTo>
                                <a:cubicBezTo>
                                  <a:pt x="362979" y="293775"/>
                                  <a:pt x="368783" y="330605"/>
                                  <a:pt x="368783" y="368794"/>
                                </a:cubicBezTo>
                                <a:cubicBezTo>
                                  <a:pt x="368783" y="406983"/>
                                  <a:pt x="362979" y="443813"/>
                                  <a:pt x="352209" y="478472"/>
                                </a:cubicBezTo>
                                <a:cubicBezTo>
                                  <a:pt x="343878" y="505230"/>
                                  <a:pt x="332512" y="530630"/>
                                  <a:pt x="318643" y="554392"/>
                                </a:cubicBezTo>
                                <a:cubicBezTo>
                                  <a:pt x="293599" y="597280"/>
                                  <a:pt x="260236" y="634707"/>
                                  <a:pt x="220650" y="664323"/>
                                </a:cubicBezTo>
                                <a:cubicBezTo>
                                  <a:pt x="183744" y="691920"/>
                                  <a:pt x="141453" y="712710"/>
                                  <a:pt x="95682" y="724978"/>
                                </a:cubicBezTo>
                                <a:cubicBezTo>
                                  <a:pt x="80423" y="729068"/>
                                  <a:pt x="64779" y="732221"/>
                                  <a:pt x="48811" y="734351"/>
                                </a:cubicBezTo>
                                <a:lnTo>
                                  <a:pt x="0" y="737589"/>
                                </a:lnTo>
                                <a:lnTo>
                                  <a:pt x="0" y="623098"/>
                                </a:lnTo>
                                <a:lnTo>
                                  <a:pt x="38721" y="620170"/>
                                </a:lnTo>
                                <a:cubicBezTo>
                                  <a:pt x="76607" y="614384"/>
                                  <a:pt x="111735" y="600239"/>
                                  <a:pt x="142177" y="579665"/>
                                </a:cubicBezTo>
                                <a:cubicBezTo>
                                  <a:pt x="145555" y="577392"/>
                                  <a:pt x="148882" y="575017"/>
                                  <a:pt x="152146" y="572578"/>
                                </a:cubicBezTo>
                                <a:cubicBezTo>
                                  <a:pt x="158674" y="567702"/>
                                  <a:pt x="164960" y="562507"/>
                                  <a:pt x="170980" y="557034"/>
                                </a:cubicBezTo>
                                <a:cubicBezTo>
                                  <a:pt x="177013" y="551560"/>
                                  <a:pt x="182766" y="545807"/>
                                  <a:pt x="188239" y="539787"/>
                                </a:cubicBezTo>
                                <a:cubicBezTo>
                                  <a:pt x="196444" y="530757"/>
                                  <a:pt x="204013" y="521131"/>
                                  <a:pt x="210871" y="510971"/>
                                </a:cubicBezTo>
                                <a:cubicBezTo>
                                  <a:pt x="215430" y="504214"/>
                                  <a:pt x="219685" y="497217"/>
                                  <a:pt x="223609" y="490016"/>
                                </a:cubicBezTo>
                                <a:cubicBezTo>
                                  <a:pt x="227521" y="482802"/>
                                  <a:pt x="231102" y="475385"/>
                                  <a:pt x="234302" y="467778"/>
                                </a:cubicBezTo>
                                <a:cubicBezTo>
                                  <a:pt x="247180" y="437349"/>
                                  <a:pt x="254305" y="403910"/>
                                  <a:pt x="254305" y="368794"/>
                                </a:cubicBezTo>
                                <a:cubicBezTo>
                                  <a:pt x="254305" y="333679"/>
                                  <a:pt x="247180" y="300227"/>
                                  <a:pt x="234302" y="269810"/>
                                </a:cubicBezTo>
                                <a:cubicBezTo>
                                  <a:pt x="231102" y="262191"/>
                                  <a:pt x="227521" y="254786"/>
                                  <a:pt x="223609" y="247573"/>
                                </a:cubicBezTo>
                                <a:cubicBezTo>
                                  <a:pt x="219685" y="240372"/>
                                  <a:pt x="215430" y="233374"/>
                                  <a:pt x="210871" y="226618"/>
                                </a:cubicBezTo>
                                <a:cubicBezTo>
                                  <a:pt x="204013" y="216471"/>
                                  <a:pt x="196444" y="206844"/>
                                  <a:pt x="188239" y="197802"/>
                                </a:cubicBezTo>
                                <a:cubicBezTo>
                                  <a:pt x="182766" y="191782"/>
                                  <a:pt x="177013" y="186029"/>
                                  <a:pt x="170980" y="180555"/>
                                </a:cubicBezTo>
                                <a:cubicBezTo>
                                  <a:pt x="164960" y="175081"/>
                                  <a:pt x="158674" y="169900"/>
                                  <a:pt x="152146" y="165010"/>
                                </a:cubicBezTo>
                                <a:cubicBezTo>
                                  <a:pt x="148882" y="162572"/>
                                  <a:pt x="145555" y="160209"/>
                                  <a:pt x="142177" y="157911"/>
                                </a:cubicBezTo>
                                <a:cubicBezTo>
                                  <a:pt x="111735" y="137356"/>
                                  <a:pt x="76607" y="123209"/>
                                  <a:pt x="38721" y="117420"/>
                                </a:cubicBezTo>
                                <a:lnTo>
                                  <a:pt x="0" y="114490"/>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2184" name="Shape 2184"/>
                        <wps:cNvSpPr/>
                        <wps:spPr>
                          <a:xfrm>
                            <a:off x="2144747" y="2184678"/>
                            <a:ext cx="326174" cy="824776"/>
                          </a:xfrm>
                          <a:custGeom>
                            <a:avLst/>
                            <a:gdLst/>
                            <a:ahLst/>
                            <a:cxnLst/>
                            <a:rect l="0" t="0" r="0" b="0"/>
                            <a:pathLst>
                              <a:path w="326174" h="824776">
                                <a:moveTo>
                                  <a:pt x="0" y="0"/>
                                </a:moveTo>
                                <a:cubicBezTo>
                                  <a:pt x="28728" y="6845"/>
                                  <a:pt x="58649" y="10579"/>
                                  <a:pt x="89433" y="10579"/>
                                </a:cubicBezTo>
                                <a:cubicBezTo>
                                  <a:pt x="120206" y="10579"/>
                                  <a:pt x="150127" y="6845"/>
                                  <a:pt x="178854" y="0"/>
                                </a:cubicBezTo>
                                <a:lnTo>
                                  <a:pt x="178854" y="448043"/>
                                </a:lnTo>
                                <a:lnTo>
                                  <a:pt x="305600" y="448043"/>
                                </a:lnTo>
                                <a:cubicBezTo>
                                  <a:pt x="316967" y="448043"/>
                                  <a:pt x="326174" y="457264"/>
                                  <a:pt x="326174" y="468630"/>
                                </a:cubicBezTo>
                                <a:lnTo>
                                  <a:pt x="326174" y="557340"/>
                                </a:lnTo>
                                <a:cubicBezTo>
                                  <a:pt x="326174" y="568693"/>
                                  <a:pt x="316967" y="577914"/>
                                  <a:pt x="305600" y="577914"/>
                                </a:cubicBezTo>
                                <a:lnTo>
                                  <a:pt x="178854" y="577914"/>
                                </a:lnTo>
                                <a:lnTo>
                                  <a:pt x="178854" y="694931"/>
                                </a:lnTo>
                                <a:lnTo>
                                  <a:pt x="305600" y="694931"/>
                                </a:lnTo>
                                <a:cubicBezTo>
                                  <a:pt x="316967" y="694931"/>
                                  <a:pt x="326174" y="704139"/>
                                  <a:pt x="326174" y="715505"/>
                                </a:cubicBezTo>
                                <a:lnTo>
                                  <a:pt x="326174" y="804215"/>
                                </a:lnTo>
                                <a:cubicBezTo>
                                  <a:pt x="326174" y="815581"/>
                                  <a:pt x="316967" y="824776"/>
                                  <a:pt x="305600" y="824776"/>
                                </a:cubicBezTo>
                                <a:lnTo>
                                  <a:pt x="20587" y="824776"/>
                                </a:lnTo>
                                <a:cubicBezTo>
                                  <a:pt x="9220" y="824776"/>
                                  <a:pt x="0" y="815581"/>
                                  <a:pt x="0" y="804215"/>
                                </a:cubicBez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g:wgp>
                  </a:graphicData>
                </a:graphic>
              </wp:inline>
            </w:drawing>
          </mc:Choice>
          <mc:Fallback xmlns:a="http://schemas.openxmlformats.org/drawingml/2006/main">
            <w:pict>
              <v:group id="Group 56806" style="width:350.17pt;height:369.805pt;mso-position-horizontal-relative:char;mso-position-vertical-relative:line" coordsize="44471,46965">
                <v:shape id="Shape 2107" style="position:absolute;width:2697;height:9696;left:9355;top:9144;" coordsize="269799,969696" path="m17259,0l252527,0c262064,0,269799,7734,269799,17272l269799,259969c269799,269494,262064,277228,252527,277228c242989,277228,235267,269494,235267,259969l235267,34519l34518,34519l34518,952449c34518,961974,26797,969696,17259,969696c7721,969696,0,961974,0,952449l0,17272c0,7734,7721,0,17259,0x">
                  <v:stroke weight="0pt" endcap="flat" joinstyle="miter" miterlimit="10" on="false" color="#000000" opacity="0"/>
                  <v:fill on="true" color="#004c88"/>
                </v:shape>
                <v:shape id="Shape 2108" style="position:absolute;width:4744;height:11883;left:7262;top:23231;" coordsize="474485,1188377" path="m17259,0l226555,0c236093,0,243815,7722,243815,17259l243815,1153859l457225,1153859c466763,1153859,474485,1161593,474485,1171131c474485,1180656,466763,1188377,457225,1188377l226555,1188377c217018,1188377,209296,1180656,209296,1171131l209296,34518l17259,34518c7734,34518,0,26784,0,17259c0,7722,7734,0,17259,0x">
                  <v:stroke weight="0pt" endcap="flat" joinstyle="miter" miterlimit="10" on="false" color="#000000" opacity="0"/>
                  <v:fill on="true" color="#004c88"/>
                </v:shape>
                <v:shape id="Shape 2109" style="position:absolute;width:9725;height:4962;left:25601;top:30152;" coordsize="972591,496278" path="m955332,0c964857,0,972591,7722,972591,17259l972591,479031c972591,488556,964857,496278,955332,496278l17272,496278c7734,496278,0,488556,0,479031c0,469493,7734,461759,17272,461759l938073,461759l938073,17259c938073,7722,945807,0,955332,0x">
                  <v:stroke weight="0pt" endcap="flat" joinstyle="miter" miterlimit="10" on="false" color="#000000" opacity="0"/>
                  <v:fill on="true" color="#004c88"/>
                </v:shape>
                <v:shape id="Shape 2110" style="position:absolute;width:2689;height:2476;left:32637;top:25607;" coordsize="268961,247612" path="m251701,0c261226,0,268961,7722,268961,17247l268961,230353c268961,239890,261226,247612,251701,247612l17259,247612c7722,247612,0,239890,0,230353c0,220828,7722,213094,17259,213094l234442,213094l234442,17247c234442,7722,242176,0,251701,0x">
                  <v:stroke weight="0pt" endcap="flat" joinstyle="miter" miterlimit="10" on="false" color="#000000" opacity="0"/>
                  <v:fill on="true" color="#004c88"/>
                </v:shape>
                <v:shape id="Shape 2111" style="position:absolute;width:7135;height:345;left:32770;top:9144;" coordsize="713562,34519" path="m17247,0l696303,0c705841,0,713562,7734,713562,17272c713562,26797,705841,34519,696303,34519l17247,34519c7722,34519,0,26797,0,17272c0,7734,7722,0,17247,0x">
                  <v:stroke weight="0pt" endcap="flat" joinstyle="miter" miterlimit="10" on="false" color="#000000" opacity="0"/>
                  <v:fill on="true" color="#004c88"/>
                </v:shape>
                <v:shape id="Shape 2112" style="position:absolute;width:11843;height:4782;left:18732;top:6921;" coordsize="1184313,478244" path="m17272,0c26810,0,34531,7734,34531,17259l34531,222212l1167066,222212c1176591,222212,1184313,229933,1184313,239471l1184313,460997c1184313,470522,1176591,478244,1167066,478244c1157529,478244,1149807,470522,1149807,460997l1149807,256730l17272,256730c7734,256730,0,248996,0,239471l0,17259c0,7734,7734,0,17272,0x">
                  <v:stroke weight="0pt" endcap="flat" joinstyle="miter" miterlimit="10" on="false" color="#000000" opacity="0"/>
                  <v:fill on="true" color="#004c88"/>
                </v:shape>
                <v:shape id="Shape 2113" style="position:absolute;width:2431;height:9489;left:14310;top:0;" coordsize="243180,948919" path="m225920,0c235458,0,243180,7734,243180,17259l243180,931672c243180,941197,235458,948919,225920,948919l17247,948919c7722,948919,0,941197,0,931672c0,922134,7722,914400,17247,914400l208674,914400l208674,17259c208674,7734,216395,0,225920,0x">
                  <v:stroke weight="0pt" endcap="flat" joinstyle="miter" miterlimit="10" on="false" color="#000000" opacity="0"/>
                  <v:fill on="true" color="#004c88"/>
                </v:shape>
                <v:shape id="Shape 2114" style="position:absolute;width:7267;height:4939;left:211;top:27867;" coordsize="726707,493916" path="m17259,0l709447,0c718985,0,726707,7734,726707,17272l726707,476669c726707,486194,718985,493916,709447,493916c699910,493916,692188,486194,692188,476669l692188,34518l17259,34518c7722,34518,0,26797,0,17272c0,7734,7722,0,17259,0x">
                  <v:stroke weight="0pt" endcap="flat" joinstyle="miter" miterlimit="10" on="false" color="#000000" opacity="0"/>
                  <v:fill on="true" color="#004c88"/>
                </v:shape>
                <v:shape id="Shape 2115" style="position:absolute;width:11728;height:4843;left:14174;top:32494;" coordsize="1172858,484302" path="m17247,0c26784,0,34519,7734,34519,17259l34519,449783l1138339,449783l1138339,244831c1138339,235293,1146061,227559,1155599,227559c1165136,227559,1172858,235293,1172858,244831l1172858,467042c1172858,476580,1165136,484302,1155599,484302l17247,484302c7722,484302,0,476580,0,467042l0,17259c0,7734,7722,0,17247,0x">
                  <v:stroke weight="0pt" endcap="flat" joinstyle="miter" miterlimit="10" on="false" color="#000000" opacity="0"/>
                  <v:fill on="true" color="#004c88"/>
                </v:shape>
                <v:shape id="Shape 2116" style="position:absolute;width:7238;height:7267;left:28088;top:36992;" coordsize="723875,726707" path="m17272,0l706615,0c716140,0,723875,7734,723875,17259l723875,709447c723875,718985,716140,726707,706615,726707c697090,726707,689356,718985,689356,709447l689356,34519l34532,34519l34532,265773c34532,275311,26797,283032,17272,283032c7734,283032,0,275311,0,265773l0,17259c0,7734,7734,0,17272,0x">
                  <v:stroke weight="0pt" endcap="flat" joinstyle="miter" miterlimit="10" on="false" color="#000000" opacity="0"/>
                  <v:fill on="true" color="#004c88"/>
                </v:shape>
                <v:shape id="Shape 2117" style="position:absolute;width:345;height:9670;left:37204;top:30152;" coordsize="34506,967029" path="m17259,0c26784,0,34506,7734,34506,17272l34506,949770c34506,959307,26784,967029,17259,967029c7734,967029,0,959307,0,949770l0,17272c0,7734,7734,0,17259,0x">
                  <v:stroke weight="0pt" endcap="flat" joinstyle="miter" miterlimit="10" on="false" color="#000000" opacity="0"/>
                  <v:fill on="true" color="#004c88"/>
                </v:shape>
                <v:shape id="Shape 2118" style="position:absolute;width:345;height:7330;left:37204;top:20794;" coordsize="34506,733044" path="m17259,0c26784,0,34506,7734,34506,17259l34506,715785c34506,725310,26784,733044,17259,733044c7734,733044,0,725310,0,715785l0,17259c0,7734,7734,0,17259,0x">
                  <v:stroke weight="0pt" endcap="flat" joinstyle="miter" miterlimit="10" on="false" color="#000000" opacity="0"/>
                  <v:fill on="true" color="#004c88"/>
                </v:shape>
                <v:shape id="Shape 2119" style="position:absolute;width:25849;height:21282;left:11700;top:11488;" coordsize="2584933,2128266" path="m17272,0l2111032,0c2120557,0,2128279,7722,2128279,17247l2128279,930580l2328215,930580l2328215,250406c2328215,240868,2335949,233134,2345474,233134c2354999,233134,2362734,240868,2362734,250406l2362734,947839c2362734,957377,2354999,965098,2345474,965098l2111032,965098c2101495,965098,2093773,957377,2093773,947839l2093773,34519l34531,34519l34531,2093748l2093773,2093748l2093773,1206957c2093773,1197420,2101495,1189698,2111032,1189698l2567686,1189698c2577211,1189698,2584933,1197420,2584933,1206957c2584933,1216482,2577211,1224204,2567686,1224204l2128279,1224204l2128279,2111020c2128279,2120545,2120557,2128266,2111032,2128266l17272,2128266c7734,2128266,0,2120545,0,2111020l0,17247c0,7722,7734,0,17272,0x">
                  <v:stroke weight="0pt" endcap="flat" joinstyle="miter" miterlimit="10" on="false" color="#000000" opacity="0"/>
                  <v:fill on="true" color="#004c88"/>
                </v:shape>
                <v:shape id="Shape 2120" style="position:absolute;width:2830;height:19011;left:37204;top:11488;" coordsize="283045,1901127" path="m17272,0c26797,0,34518,7722,34518,17247l34518,466027l265900,467385c275387,467436,283045,475158,283045,484658l283045,1883880c283045,1893405,275323,1901127,265798,1901127c256260,1901127,248539,1893405,248539,1883880l248539,501803l17170,500444c7670,500393,0,492684,0,483184l0,17247c0,7722,7747,0,17272,0x">
                  <v:stroke weight="0pt" endcap="flat" joinstyle="miter" miterlimit="10" on="false" color="#000000" opacity="0"/>
                  <v:fill on="true" color="#004c88"/>
                </v:shape>
                <v:shape id="Shape 2121" style="position:absolute;width:6970;height:5085;left:25883;top:2181;" coordsize="697065,508559" path="m17259,0c26784,0,34506,7722,34506,17259l34506,474040l679805,474040c689343,474040,697065,481787,697065,491312c697065,500837,689343,508559,679805,508559l17259,508559c7721,508559,0,500837,0,491312l0,17259c0,7722,7721,0,17259,0x">
                  <v:stroke weight="0pt" endcap="flat" joinstyle="miter" miterlimit="10" on="false" color="#000000" opacity="0"/>
                  <v:fill on="true" color="#004c88"/>
                </v:shape>
                <v:shape id="Shape 2122" style="position:absolute;width:4736;height:2830;left:18825;top:4436;" coordsize="473672,283032" path="m456413,0c465950,0,473672,7722,473672,17247l473672,265786c473672,275311,465950,283032,456413,283032l17247,283032c7722,283032,0,275311,0,265786c0,256261,7722,248514,17247,248514l439166,248514l439166,17247c439166,7722,446888,0,456413,0x">
                  <v:stroke weight="0pt" endcap="flat" joinstyle="miter" miterlimit="10" on="false" color="#000000" opacity="0"/>
                  <v:fill on="true" color="#004c88"/>
                </v:shape>
                <v:shape id="Shape 2123" style="position:absolute;width:4914;height:2830;left:9482;top:4436;" coordsize="491439,283032" path="m17259,0c26797,0,34531,7722,34531,17247l34531,248514l474180,248514c483718,248514,491439,256261,491439,265786c491439,275311,483718,283032,474180,283032l17259,283032c7722,283032,0,275311,0,265786l0,17247c0,7722,7722,0,17259,0x">
                  <v:stroke weight="0pt" endcap="flat" joinstyle="miter" miterlimit="10" on="false" color="#000000" opacity="0"/>
                  <v:fill on="true" color="#004c88"/>
                </v:shape>
                <v:shape id="Shape 2124" style="position:absolute;width:2471;height:2398;left:39689;top:11762;" coordsize="247104,239878" path="m17259,0l229845,0c239370,0,247104,7734,247104,17259c247104,26797,239370,34519,229845,34519l34506,34519l34506,222631c34506,232156,26784,239878,17259,239878c7722,239878,0,232156,0,222631l0,17259c0,7734,7722,0,17259,0x">
                  <v:stroke weight="0pt" endcap="flat" joinstyle="miter" miterlimit="10" on="false" color="#000000" opacity="0"/>
                  <v:fill on="true" color="#004c88"/>
                </v:shape>
                <v:shape id="Shape 2125" style="position:absolute;width:4852;height:2600;left:11767;top:2181;" coordsize="485204,260045" path="m17259,0c26797,0,34519,7734,34519,17272l34519,225527l467944,225527c477482,225527,485204,233261,485204,242786c485204,252324,477482,260045,467944,260045l17259,260045c7734,260045,0,252324,0,242786l0,17272c0,7734,7734,0,17259,0x">
                  <v:stroke weight="0pt" endcap="flat" joinstyle="miter" miterlimit="10" on="false" color="#000000" opacity="0"/>
                  <v:fill on="true" color="#004c88"/>
                </v:shape>
                <v:shape id="Shape 2126" style="position:absolute;width:4665;height:345;left:18825;top:4436;" coordsize="466560,34519" path="m17246,0l449300,0c458838,0,466560,7734,466560,17259c466560,26797,458838,34519,449300,34519l17246,34519c7721,34519,0,26797,0,17259c0,7734,7721,0,17246,0x">
                  <v:stroke weight="0pt" endcap="flat" joinstyle="miter" miterlimit="10" on="false" color="#000000" opacity="0"/>
                  <v:fill on="true" color="#004c88"/>
                </v:shape>
                <v:shape id="Shape 2127" style="position:absolute;width:11963;height:345;left:28071;top:4436;" coordsize="1196327,34519" path="m17259,0l1179081,0c1188606,0,1196327,7734,1196327,17259c1196327,26797,1188606,34519,1179081,34519l17259,34519c7734,34519,0,26797,0,17259c0,7734,7734,0,17259,0x">
                  <v:stroke weight="0pt" endcap="flat" joinstyle="miter" miterlimit="10" on="false" color="#000000" opacity="0"/>
                  <v:fill on="true" color="#004c88"/>
                </v:shape>
                <v:shape id="Shape 2128" style="position:absolute;width:16437;height:4781;left:9592;top:39478;" coordsize="1643749,478181" path="m17259,0l1626489,0c1636027,0,1643749,7722,1643749,17247l1643749,460921c1643749,470459,1636027,478181,1626489,478181c1616964,478181,1609243,470459,1609243,460921l1609243,34506l17259,34506c7722,34506,0,26784,0,17247c0,7722,7722,0,17259,0x">
                  <v:stroke weight="0pt" endcap="flat" joinstyle="miter" miterlimit="10" on="false" color="#000000" opacity="0"/>
                  <v:fill on="true" color="#004c88"/>
                </v:shape>
                <v:shape id="Shape 2129" style="position:absolute;width:2509;height:2502;left:2484;top:32612;" coordsize="250914,250292" path="m17247,0l233667,0c243192,0,250914,7722,250914,17247l250914,233045c250914,242570,243192,250292,233667,250292c224130,250292,216408,242570,216408,233045l216408,34519l17247,34519c7722,34519,0,26784,0,17247c0,7722,7722,0,17247,0x">
                  <v:stroke weight="0pt" endcap="flat" joinstyle="miter" miterlimit="10" on="false" color="#000000" opacity="0"/>
                  <v:fill on="true" color="#004c88"/>
                </v:shape>
                <v:shape id="Shape 2130" style="position:absolute;width:5052;height:4959;left:4648;top:20987;" coordsize="505257,495910" path="m17272,0c26797,0,34519,7734,34519,17272l34519,461391l487998,461391c497535,461391,505257,469125,505257,478650c505257,488188,497535,495910,487998,495910l17272,495910c7734,495910,0,488188,0,478650l0,17272c0,7734,7734,0,17272,0x">
                  <v:stroke weight="0pt" endcap="flat" joinstyle="miter" miterlimit="10" on="false" color="#000000" opacity="0"/>
                  <v:fill on="true" color="#004c88"/>
                </v:shape>
                <v:shape id="Shape 2131" style="position:absolute;width:9559;height:7396;left:211;top:4436;" coordsize="955929,739699" path="m460934,0l938670,0c948195,0,955929,7722,955929,17247c955929,26784,948195,34519,938670,34519l478180,34519l478180,722440c478180,731977,470459,739699,460934,739699l17259,739699c7722,739699,0,731977,0,722440c0,712915,7722,705180,17259,705180l443674,705180l443674,17247c443674,7722,451396,0,460934,0x">
                  <v:stroke weight="0pt" endcap="flat" joinstyle="miter" miterlimit="10" on="false" color="#000000" opacity="0"/>
                  <v:fill on="true" color="#004c88"/>
                </v:shape>
                <v:shape id="Shape 2132" style="position:absolute;width:2858;height:345;left:30291;top:39477;" coordsize="285801,34518" path="m17272,0l268554,0c278079,0,285801,7734,285801,17259c285801,26797,278079,34518,268554,34518l17272,34518c7734,34518,0,26797,0,17259c0,7734,7734,0,17272,0x">
                  <v:stroke weight="0pt" endcap="flat" joinstyle="miter" miterlimit="10" on="false" color="#000000" opacity="0"/>
                  <v:fill on="true" color="#004c88"/>
                </v:shape>
                <v:shape id="Shape 2133" style="position:absolute;width:7267;height:345;left:37204;top:39477;" coordsize="726707,34518" path="m17259,0l709460,0c718985,0,726707,7734,726707,17259c726707,26797,718985,34518,709460,34518l17259,34518c7734,34518,0,26797,0,17259c0,7734,7734,0,17259,0x">
                  <v:stroke weight="0pt" endcap="flat" joinstyle="miter" miterlimit="10" on="false" color="#000000" opacity="0"/>
                  <v:fill on="true" color="#004c88"/>
                </v:shape>
                <v:shape id="Shape 2134" style="position:absolute;width:4781;height:2631;left:39689;top:34911;" coordsize="478181,263106" path="m17259,0c26784,0,34519,7734,34519,17272l34519,228588l460934,228588c470459,228588,478181,236322,478181,245859c478181,255384,470459,263106,460934,263106l17259,263106c7722,263106,0,255384,0,245859l0,17272c0,7734,7722,0,17259,0x">
                  <v:stroke weight="0pt" endcap="flat" joinstyle="miter" miterlimit="10" on="false" color="#000000" opacity="0"/>
                  <v:fill on="true" color="#004c88"/>
                </v:shape>
                <v:shape id="Shape 2135" style="position:absolute;width:7060;height:345;left:25883;top:2181;" coordsize="706031,34519" path="m17259,0l688784,0c698309,0,706031,7734,706031,17272c706031,26797,698309,34519,688784,34519l17259,34519c7721,34519,0,26797,0,17272c0,7734,7721,0,17259,0x">
                  <v:stroke weight="0pt" endcap="flat" joinstyle="miter" miterlimit="10" on="false" color="#000000" opacity="0"/>
                  <v:fill on="true" color="#004c88"/>
                </v:shape>
                <v:shape id="Shape 2136" style="position:absolute;width:4665;height:345;left:18825;top:2181;" coordsize="466560,34519" path="m17246,0l449300,0c458838,0,466560,7734,466560,17272c466560,26797,458838,34519,449300,34519l17246,34519c7721,34519,0,26797,0,17272c0,7734,7721,0,17246,0x">
                  <v:stroke weight="0pt" endcap="flat" joinstyle="miter" miterlimit="10" on="false" color="#000000" opacity="0"/>
                  <v:fill on="true" color="#004c88"/>
                </v:shape>
                <v:shape id="Shape 2137" style="position:absolute;width:4978;height:2526;left:7133;top:0;" coordsize="497878,252667" path="m17272,0c26810,0,34531,7734,34531,17259l34531,218148l480619,218148c490157,218148,497878,225882,497878,235420c497878,244945,490157,252667,480619,252667l17272,252667c7734,252667,0,244945,0,235420l0,17259c0,7734,7734,0,17272,0x">
                  <v:stroke weight="0pt" endcap="flat" joinstyle="miter" miterlimit="10" on="false" color="#000000" opacity="0"/>
                  <v:fill on="true" color="#004c88"/>
                </v:shape>
                <v:shape id="Shape 2138" style="position:absolute;width:2526;height:9362;left:41944;top:25753;" coordsize="252667,936206" path="m17259,0l235420,0c244945,0,252667,7734,252667,17272c252667,26797,244945,34519,235420,34519l34506,34519l34506,918959c34506,928484,26784,936206,17259,936206c7722,936206,0,928484,0,918959l0,17272c0,7734,7722,0,17259,0x">
                  <v:stroke weight="0pt" endcap="flat" joinstyle="miter" miterlimit="10" on="false" color="#000000" opacity="0"/>
                  <v:fill on="true" color="#004c88"/>
                </v:shape>
                <v:shape id="Shape 2139" style="position:absolute;width:9598;height:345;left:32691;top:41733;" coordsize="959853,34518" path="m17259,0l942607,0c952132,0,959853,7734,959853,17272c959853,26797,952132,34518,942607,34518l17259,34518c7734,34518,0,26797,0,17272c0,7734,7734,0,17259,0x">
                  <v:stroke weight="0pt" endcap="flat" joinstyle="miter" miterlimit="10" on="false" color="#000000" opacity="0"/>
                  <v:fill on="true" color="#004c88"/>
                </v:shape>
                <v:shape id="Shape 2140" style="position:absolute;width:4952;height:345;left:25684;top:41733;" coordsize="495275,34518" path="m17259,0l478015,0c487553,0,495275,7734,495275,17272c495275,26797,487553,34518,478015,34518l17259,34518c7734,34518,0,26797,0,17272c0,7734,7734,0,17259,0x">
                  <v:stroke weight="0pt" endcap="flat" joinstyle="miter" miterlimit="10" on="false" color="#000000" opacity="0"/>
                  <v:fill on="true" color="#004c88"/>
                </v:shape>
                <v:shape id="Shape 2141" style="position:absolute;width:14045;height:2526;left:7296;top:41733;" coordsize="1404531,252666" path="m17259,0l1387272,0c1396810,0,1404531,7722,1404531,17259l1404531,235407c1404531,244945,1396810,252666,1387272,252666c1377747,252666,1370013,244945,1370013,235407l1370013,34506l17259,34506c7722,34506,0,26784,0,17259c0,7722,7722,0,17259,0x">
                  <v:stroke weight="0pt" endcap="flat" joinstyle="miter" miterlimit="10" on="false" color="#000000" opacity="0"/>
                  <v:fill on="true" color="#004c88"/>
                </v:shape>
                <v:shape id="Shape 2142" style="position:absolute;width:2471;height:4826;left:2393;top:32612;" coordsize="247117,482613" path="m17272,0c26810,0,34531,7722,34531,17247l34531,448094l229857,448094c239395,448094,247117,455828,247117,465366c247117,474891,239395,482613,229857,482613l17272,482613c7734,482613,0,474891,0,465366l0,17247c0,7722,7734,0,17272,0x">
                  <v:stroke weight="0pt" endcap="flat" joinstyle="miter" miterlimit="10" on="false" color="#000000" opacity="0"/>
                  <v:fill on="true" color="#004c88"/>
                </v:shape>
                <v:shape id="Shape 2143" style="position:absolute;width:345;height:9587;left:2393;top:18495;" coordsize="34519,958786" path="m17259,0c26797,0,34519,7722,34519,17259l34519,941527c34519,951065,26797,958786,17259,958786c7722,958786,0,951065,0,941527l0,17259c0,7722,7722,0,17259,0x">
                  <v:stroke weight="0pt" endcap="flat" joinstyle="miter" miterlimit="10" on="false" color="#000000" opacity="0"/>
                  <v:fill on="true" color="#004c88"/>
                </v:shape>
                <v:shape id="Shape 2144" style="position:absolute;width:4826;height:18985;left:37463;top:2181;" coordsize="482689,1898523" path="m17259,0l465442,0c474967,0,482689,7722,482689,17259l482689,1881277c482689,1890802,474967,1898523,465442,1898523c455904,1898523,448183,1890802,448183,1881277l448183,34519l17259,34519c7721,34519,0,26784,0,17259c0,7722,7721,0,17259,0x">
                  <v:stroke weight="0pt" endcap="flat" joinstyle="miter" miterlimit="10" on="false" color="#000000" opacity="0"/>
                  <v:fill on="true" color="#004c88"/>
                </v:shape>
                <v:shape id="Shape 2145" style="position:absolute;width:44259;height:44259;left:211;top:0;" coordsize="4425976,4425976" path="m17272,0l4408729,0c4418254,0,4425976,7722,4425976,17247l4425976,2101152c4425976,2110690,4418254,2118424,4408729,2118424c4399191,2118424,4391470,2110690,4391470,2101152l4391470,34519l34519,34519l34519,4391457l4391470,4391457l4391470,2340445c4391470,2330907,4399191,2323186,4408729,2323186c4418254,2323186,4425976,2330907,4425976,2340445l4425976,4408716c4425976,4418254,4418254,4425976,4408729,4425976l17272,4425976c7734,4425976,0,4418254,0,4408716l0,17247c0,7722,7734,0,17272,0x">
                  <v:stroke weight="0pt" endcap="flat" joinstyle="miter" miterlimit="10" on="false" color="#000000" opacity="0"/>
                  <v:fill on="true" color="#004c88"/>
                </v:shape>
                <v:shape id="Shape 2146" style="position:absolute;width:345;height:2701;left:23404;top:32555;" coordsize="34518,270154" path="m17259,0c26797,0,34518,7722,34518,17259l34518,252908c34518,262433,26797,270154,17259,270154c7721,270154,0,262433,0,252908l0,17259c0,7722,7721,0,17259,0x">
                  <v:stroke weight="0pt" endcap="flat" joinstyle="miter" miterlimit="10" on="false" color="#000000" opacity="0"/>
                  <v:fill on="true" color="#004c88"/>
                </v:shape>
                <v:shape id="Shape 2147" style="position:absolute;width:345;height:2701;left:18696;top:32555;" coordsize="34518,270154" path="m17259,0c26797,0,34518,7722,34518,17259l34518,252908c34518,262433,26797,270154,17259,270154c7721,270154,0,262433,0,252908l0,17259c0,7722,7721,0,17259,0x">
                  <v:stroke weight="0pt" endcap="flat" joinstyle="miter" miterlimit="10" on="false" color="#000000" opacity="0"/>
                  <v:fill on="true" color="#004c88"/>
                </v:shape>
                <v:shape id="Shape 2148" style="position:absolute;width:5085;height:345;left:37204;top:32461;" coordsize="508559,34518" path="m17272,0l491312,0c500837,0,508559,7734,508559,17272c508559,26797,500837,34518,491312,34518l17272,34518c7747,34518,0,26797,0,17272c0,7734,7747,0,17272,0x">
                  <v:stroke weight="0pt" endcap="flat" joinstyle="miter" miterlimit="10" on="false" color="#000000" opacity="0"/>
                  <v:fill on="true" color="#004c88"/>
                </v:shape>
                <v:shape id="Shape 2149" style="position:absolute;width:4911;height:345;left:32637;top:11488;" coordsize="491160,34519" path="m17259,0l473913,0c483438,0,491160,7734,491160,17259c491160,26797,483438,34519,473913,34519l17259,34519c7722,34519,0,26797,0,17259c0,7734,7722,0,17259,0x">
                  <v:stroke weight="0pt" endcap="flat" joinstyle="miter" miterlimit="10" on="false" color="#000000" opacity="0"/>
                  <v:fill on="true" color="#004c88"/>
                </v:shape>
                <v:shape id="Shape 2150" style="position:absolute;width:7405;height:345;left:4648;top:20987;" coordsize="740524,34519" path="m17259,0l723265,0c732803,0,740524,7734,740524,17272c740524,26797,732803,34519,723265,34519l17259,34519c7722,34519,0,26797,0,17272c0,7734,7722,0,17259,0x">
                  <v:stroke weight="0pt" endcap="flat" joinstyle="miter" miterlimit="10" on="false" color="#000000" opacity="0"/>
                  <v:fill on="true" color="#004c88"/>
                </v:shape>
                <v:shape id="Shape 2151" style="position:absolute;width:2830;height:345;left:37204;top:18538;" coordsize="283045,34519" path="m17272,0l265798,0c275323,0,283045,7734,283045,17272c283045,26797,275323,34519,265798,34519l17272,34519c7747,34519,0,26797,0,17272c0,7734,7747,0,17272,0x">
                  <v:stroke weight="0pt" endcap="flat" joinstyle="miter" miterlimit="10" on="false" color="#000000" opacity="0"/>
                  <v:fill on="true" color="#004c88"/>
                </v:shape>
                <v:shape id="Shape 2152" style="position:absolute;width:345;height:2438;left:16406;top:34899;" coordsize="34506,243802" path="m17259,0c26784,0,34506,7722,34506,17247l34506,226542c34506,236080,26784,243802,17259,243802c7721,243802,0,236080,0,226542l0,17247c0,7722,7721,0,17259,0x">
                  <v:stroke weight="0pt" endcap="flat" joinstyle="miter" miterlimit="10" on="false" color="#000000" opacity="0"/>
                  <v:fill on="true" color="#004c88"/>
                </v:shape>
                <v:shape id="Shape 2153" style="position:absolute;width:345;height:2438;left:21050;top:34899;" coordsize="34506,243802" path="m17247,0c26784,0,34506,7722,34506,17247l34506,226542c34506,236080,26784,243802,17247,243802c7722,243802,0,236080,0,226542l0,17247c0,7722,7722,0,17247,0x">
                  <v:stroke weight="0pt" endcap="flat" joinstyle="miter" miterlimit="10" on="false" color="#000000" opacity="0"/>
                  <v:fill on="true" color="#004c88"/>
                </v:shape>
                <v:shape id="Shape 2154" style="position:absolute;width:345;height:2567;left:9355;top:34770;" coordsize="34518,256743" path="m17259,0c26797,0,34518,7734,34518,17272l34518,239484c34518,249022,26797,256743,17259,256743c7721,256743,0,249022,0,239484l0,17272c0,7734,7721,0,17259,0x">
                  <v:stroke weight="0pt" endcap="flat" joinstyle="miter" miterlimit="10" on="false" color="#000000" opacity="0"/>
                  <v:fill on="true" color="#004c88"/>
                </v:shape>
                <v:shape id="Shape 2155" style="position:absolute;width:4697;height:345;left:37463;top:6921;" coordsize="469773,34519" path="m17272,0l452526,0c462051,0,469773,7747,469773,17272c469773,26797,462051,34519,452526,34519l17272,34519c7734,34519,0,26797,0,17272c0,7747,7734,0,17272,0x">
                  <v:stroke weight="0pt" endcap="flat" joinstyle="miter" miterlimit="10" on="false" color="#000000" opacity="0"/>
                  <v:fill on="true" color="#004c88"/>
                </v:shape>
                <v:shape id="Shape 2156" style="position:absolute;width:345;height:2600;left:18825;top:2181;" coordsize="34506,260045" path="m17247,0c26784,0,34506,7734,34506,17272l34506,242786c34506,252324,26784,260045,17247,260045c7722,260045,0,252324,0,242786l0,17272c0,7734,7722,0,17247,0x">
                  <v:stroke weight="0pt" endcap="flat" joinstyle="miter" miterlimit="10" on="false" color="#000000" opacity="0"/>
                  <v:fill on="true" color="#004c88"/>
                </v:shape>
                <v:shape id="Shape 2157" style="position:absolute;width:345;height:9485;left:35050;top:0;" coordsize="34506,948563" path="m17247,0c26784,0,34506,7722,34506,17247l34506,931316c34506,940841,26784,948563,17247,948563c7722,948563,0,940841,0,931316l0,17247c0,7722,7722,0,17247,0x">
                  <v:stroke weight="0pt" endcap="flat" joinstyle="miter" miterlimit="10" on="false" color="#000000" opacity="0"/>
                  <v:fill on="true" color="#004c88"/>
                </v:shape>
                <v:shape id="Shape 2158" style="position:absolute;width:2526;height:345;left:41944;top:20821;" coordsize="252666,34519" path="m17259,0l235420,0c244945,0,252666,7747,252666,17272c252666,26797,244945,34519,235420,34519l17259,34519c7721,34519,0,26797,0,17272c0,7747,7721,0,17259,0x">
                  <v:stroke weight="0pt" endcap="flat" joinstyle="miter" miterlimit="10" on="false" color="#000000" opacity="0"/>
                  <v:fill on="true" color="#004c88"/>
                </v:shape>
                <v:shape id="Shape 2159" style="position:absolute;width:4781;height:345;left:39689;top:23231;" coordsize="478181,34518" path="m17259,0l460934,0c470459,0,478181,7734,478181,17272c478181,26797,470459,34518,460934,34518l17259,34518c7722,34518,0,26797,0,17272c0,7734,7722,0,17259,0x">
                  <v:stroke weight="0pt" endcap="flat" joinstyle="miter" miterlimit="10" on="false" color="#000000" opacity="0"/>
                  <v:fill on="true" color="#004c88"/>
                </v:shape>
                <v:shape id="Shape 2160" style="position:absolute;width:345;height:4781;left:4648;top:0;" coordsize="34506,478180" path="m17259,0c26784,0,34506,7722,34506,17247l34506,460921c34506,470459,26784,478180,17259,478180c7722,478180,0,470459,0,460921l0,17247c0,7722,7722,0,17259,0x">
                  <v:stroke weight="0pt" endcap="flat" joinstyle="miter" miterlimit="10" on="false" color="#000000" opacity="0"/>
                  <v:fill on="true" color="#004c88"/>
                </v:shape>
                <v:shape id="Shape 2161" style="position:absolute;width:2526;height:345;left:41944;top:30154;" coordsize="252666,34518" path="m17259,0l235420,0c244945,0,252666,7734,252666,17272c252666,26797,244945,34518,235420,34518l17259,34518c7721,34518,0,26797,0,17272c0,7734,7721,0,17259,0x">
                  <v:stroke weight="0pt" endcap="flat" joinstyle="miter" miterlimit="10" on="false" color="#000000" opacity="0"/>
                  <v:fill on="true" color="#004c88"/>
                </v:shape>
                <v:shape id="Shape 2162" style="position:absolute;width:2526;height:345;left:41944;top:34770;" coordsize="252666,34518" path="m17259,0l235420,0c244945,0,252666,7734,252666,17272c252666,26797,244945,34518,235420,34518l17259,34518c7721,34518,0,26797,0,17272c0,7734,7721,0,17259,0x">
                  <v:stroke weight="0pt" endcap="flat" joinstyle="miter" miterlimit="10" on="false" color="#000000" opacity="0"/>
                  <v:fill on="true" color="#004c88"/>
                </v:shape>
                <v:shape id="Shape 2163" style="position:absolute;width:345;height:4781;left:30292;top:39478;" coordsize="34519,478181" path="m17259,0c26797,0,34519,7722,34519,17247l34519,460921c34519,470459,26797,478181,17259,478181c7722,478181,0,470459,0,460921l0,17247c0,7722,7722,0,17259,0x">
                  <v:stroke weight="0pt" endcap="flat" joinstyle="miter" miterlimit="10" on="false" color="#000000" opacity="0"/>
                  <v:fill on="true" color="#004c88"/>
                </v:shape>
                <v:shape id="Shape 2164" style="position:absolute;width:345;height:2397;left:30292;top:0;" coordsize="34519,239738" path="m17259,0c26797,0,34519,7722,34519,17247l34519,222491c34519,232016,26797,239738,17259,239738c7722,239738,0,232016,0,222491l0,17247c0,7722,7722,0,17259,0x">
                  <v:stroke weight="0pt" endcap="flat" joinstyle="miter" miterlimit="10" on="false" color="#000000" opacity="0"/>
                  <v:fill on="true" color="#004c88"/>
                </v:shape>
                <v:shape id="Shape 2165" style="position:absolute;width:345;height:2397;left:14051;top:0;" coordsize="34518,239738" path="m17259,0c26797,0,34518,7722,34518,17247l34518,222491c34518,232016,26797,239738,17259,239738c7721,239738,0,232016,0,222491l0,17247c0,7722,7721,0,17259,0x">
                  <v:stroke weight="0pt" endcap="flat" joinstyle="miter" miterlimit="10" on="false" color="#000000" opacity="0"/>
                  <v:fill on="true" color="#004c88"/>
                </v:shape>
                <v:shape id="Shape 2166" style="position:absolute;width:345;height:2649;left:11802;top:37173;" coordsize="34506,264998" path="m17247,0c26784,0,34506,7722,34506,17247l34506,247739c34506,257277,26784,264998,17247,264998c7722,264998,0,257277,0,247739l0,17247c0,7722,7722,0,17247,0x">
                  <v:stroke weight="0pt" endcap="flat" joinstyle="miter" miterlimit="10" on="false" color="#000000" opacity="0"/>
                  <v:fill on="true" color="#004c88"/>
                </v:shape>
                <v:shape id="Shape 2167" style="position:absolute;width:5052;height:345;left:4648;top:34770;" coordsize="505257,34518" path="m17272,0l487998,0c497535,0,505257,7734,505257,17272c505257,26797,497535,34518,487998,34518l17272,34518c7734,34518,0,26797,0,17272c0,7734,7734,0,17272,0x">
                  <v:stroke weight="0pt" endcap="flat" joinstyle="miter" miterlimit="10" on="false" color="#000000" opacity="0"/>
                  <v:fill on="true" color="#004c88"/>
                </v:shape>
                <v:shape id="Shape 2168" style="position:absolute;width:345;height:7086;left:7133;top:37173;" coordsize="34519,708673" path="m17259,0c26797,0,34519,7734,34519,17259l34519,691413c34519,700951,26797,708673,17259,708673c7722,708673,0,700951,0,691413l0,17259c0,7734,7722,0,17259,0x">
                  <v:stroke weight="0pt" endcap="flat" joinstyle="miter" miterlimit="10" on="false" color="#000000" opacity="0"/>
                  <v:fill on="true" color="#004c88"/>
                </v:shape>
                <v:shape id="Shape 2169" style="position:absolute;width:4890;height:4781;left:211;top:39478;" coordsize="489026,478181" path="m17259,0l471767,0c481305,0,489026,7722,489026,17247l489026,460921c489026,470459,481305,478181,471767,478181c462242,478181,454520,470459,454520,460921l454520,34506l17259,34506c7722,34506,0,26784,0,17247c0,7722,7722,0,17259,0x">
                  <v:stroke weight="0pt" endcap="flat" joinstyle="miter" miterlimit="10" on="false" color="#000000" opacity="0"/>
                  <v:fill on="true" color="#004c88"/>
                </v:shape>
                <v:shape id="Shape 2170" style="position:absolute;width:345;height:2191;left:2484;top:41919;" coordsize="34506,219177" path="m17247,0c26784,0,34506,7734,34506,17259l34506,201917c34506,211455,26784,219177,17247,219177c7722,219177,0,211455,0,201917l0,17259c0,7734,7722,0,17247,0x">
                  <v:stroke weight="0pt" endcap="flat" joinstyle="miter" miterlimit="10" on="false" color="#000000" opacity="0"/>
                  <v:fill on="true" color="#004c88"/>
                </v:shape>
                <v:shape id="Shape 2171" style="position:absolute;width:4897;height:345;left:2484;top:30164;" coordsize="489788,34518" path="m17247,0l472529,0c482067,0,489788,7734,489788,17259c489788,26797,482067,34518,472529,34518l17247,34518c7722,34518,0,26797,0,17259c0,7734,7722,0,17247,0x">
                  <v:stroke weight="0pt" endcap="flat" joinstyle="miter" miterlimit="10" on="false" color="#000000" opacity="0"/>
                  <v:fill on="true" color="#004c88"/>
                </v:shape>
                <v:shape id="Shape 2172" style="position:absolute;width:7267;height:345;left:211;top:13941;" coordsize="726707,34519" path="m17259,0l709447,0c718985,0,726707,7734,726707,17272c726707,26797,718985,34519,709447,34519l17259,34519c7722,34519,0,26797,0,17272c0,7734,7722,0,17259,0x">
                  <v:stroke weight="0pt" endcap="flat" joinstyle="miter" miterlimit="10" on="false" color="#000000" opacity="0"/>
                  <v:fill on="true" color="#004c88"/>
                </v:shape>
                <v:shape id="Shape 2173" style="position:absolute;width:7267;height:11919;left:211;top:6921;" coordsize="726707,1191908" path="m709447,0c718985,0,726707,7747,726707,17272l726707,1174661c726707,1184186,718985,1191908,709447,1191908l470548,1191908c461010,1191908,453288,1184186,453288,1174661l453288,966673l17259,966673c7722,966673,0,958939,0,949401c0,939876,7722,932155,17259,932155l470548,932155c480085,932155,487820,939876,487820,949401l487820,1157389l692188,1157389l692188,17272c692188,7747,699910,0,709447,0x">
                  <v:stroke weight="0pt" endcap="flat" joinstyle="miter" miterlimit="10" on="false" color="#000000" opacity="0"/>
                  <v:fill on="true" color="#004c88"/>
                </v:shape>
                <v:shape id="Shape 2174" style="position:absolute;width:2526;height:345;left:211;top:9274;" coordsize="252667,34519" path="m17259,0l235407,0c244945,0,252667,7734,252667,17272c252667,26797,244945,34519,235407,34519l17259,34519c7722,34519,0,26797,0,17272c0,7734,7722,0,17259,0x">
                  <v:stroke weight="0pt" endcap="flat" joinstyle="miter" miterlimit="10" on="false" color="#000000" opacity="0"/>
                  <v:fill on="true" color="#004c88"/>
                </v:shape>
                <v:shape id="Shape 2175" style="position:absolute;width:2526;height:345;left:211;top:2310;" coordsize="252667,34519" path="m17259,0l235407,0c244945,0,252667,7734,252667,17259c252667,26797,244945,34519,235407,34519l17259,34519c7722,34519,0,26797,0,17259c0,7734,7722,0,17259,0x">
                  <v:stroke weight="0pt" endcap="flat" joinstyle="miter" miterlimit="10" on="false" color="#000000" opacity="0"/>
                  <v:fill on="true" color="#004c88"/>
                </v:shape>
                <v:shape id="Shape 2176" style="position:absolute;width:2494;height:345;left:2369;top:6921;" coordsize="249491,34519" path="m17259,0l232232,0c241770,0,249491,7747,249491,17272c249491,26797,241770,34519,232232,34519l17259,34519c7722,34519,0,26797,0,17272c0,7747,7722,0,17259,0x">
                  <v:stroke weight="0pt" endcap="flat" joinstyle="miter" miterlimit="10" on="false" color="#000000" opacity="0"/>
                  <v:fill on="true" color="#004c88"/>
                </v:shape>
                <v:shape id="Shape 2177" style="position:absolute;width:2494;height:345;left:2369;top:4436;" coordsize="249491,34519" path="m17259,0l232232,0c241770,0,249491,7734,249491,17259c249491,26797,241770,34519,232232,34519l17259,34519c7722,34519,0,26797,0,17259c0,7734,7722,0,17259,0x">
                  <v:stroke weight="0pt" endcap="flat" joinstyle="miter" miterlimit="10" on="false" color="#000000" opacity="0"/>
                  <v:fill on="true" color="#004c88"/>
                </v:shape>
                <v:shape id="Shape 2178" style="position:absolute;width:44327;height:0;left:0;top:46965;" coordsize="4432707,0" path="m0,0l4432707,0">
                  <v:stroke weight="3pt" endcap="flat" joinstyle="miter" miterlimit="10" on="true" color="#f05a28"/>
                  <v:fill on="false" color="#000000" opacity="0"/>
                </v:shape>
                <v:shape id="Shape 2179" style="position:absolute;width:869;height:2467;left:20634;top:16621;" coordsize="86970,246774" path="m86970,0l86970,55982c66040,55982,54470,80099,54470,123380c54470,166675,66040,190805,86970,190805l86970,246774c34150,246774,0,198450,0,123380c0,48146,33985,0,86970,0x">
                  <v:stroke weight="0pt" endcap="flat" joinstyle="miter" miterlimit="10" on="false" color="#000000" opacity="0"/>
                  <v:fill on="true" color="#f05a28"/>
                </v:shape>
                <v:shape id="Shape 2180" style="position:absolute;width:869;height:2467;left:21504;top:16621;" coordsize="86970,246774" path="m0,0c52985,0,86970,48146,86970,123380c86970,198450,52819,246774,0,246774l0,190805c20930,190805,32499,166878,32499,123584c32499,80315,20752,55982,0,55982l0,0x">
                  <v:stroke weight="0pt" endcap="flat" joinstyle="miter" miterlimit="10" on="false" color="#000000" opacity="0"/>
                  <v:fill on="true" color="#f05a28"/>
                </v:shape>
                <v:shape id="Shape 2181" style="position:absolute;width:1477;height:2409;left:22571;top:16617;" coordsize="147777,240944" path="m73038,0c115189,0,144297,30632,144297,74752c144297,104318,135039,127013,92532,185217l147777,185217l147777,240944l0,240944l0,226644c79946,115138,90957,97117,90957,76962c90957,64224,83858,55677,73685,55677c62535,55677,55728,64567,55728,78715l55728,83261l3200,83261l3200,78905c3200,31407,29527,0,73038,0x">
                  <v:stroke weight="0pt" endcap="flat" joinstyle="miter" miterlimit="10" on="false" color="#000000" opacity="0"/>
                  <v:fill on="true" color="#f05a28"/>
                </v:shape>
                <v:shape id="Shape 2182" style="position:absolute;width:3688;height:7375;left:18653;top:14165;" coordsize="368808,737590" path="m368795,0l368808,1l368808,114491l368795,114490c351244,114490,334099,116268,317551,119659c309270,121348,301142,123457,293179,125920c289204,127165,285255,128499,281356,129921c269685,134201,258394,139319,247574,145174c236779,151054,226428,157696,216649,165011c210121,169900,203835,175082,197802,180556c191795,186030,186030,191783,180556,197802c139522,242976,114503,302958,114503,368795c114503,434619,139522,494627,180556,539788c186030,545808,191795,551561,197802,557035c203835,562508,210121,567703,216649,572579c226428,579907,236779,586524,247574,592404c258394,598272,269685,603402,281356,607657c285255,609092,289204,610426,293179,611670c301142,614147,309270,616242,317551,617931c334099,621322,351244,623100,368795,623100l368808,623099l368808,737590l368795,737590c335699,737590,303631,733158,273101,724979c227343,712711,185052,691921,148145,664324c105550,632473,70066,591617,44513,544589c33160,523685,23762,501561,16586,478473c14783,472694,13119,466865,11608,460972c7074,443281,3797,425094,1918,406502c648,394106,0,381533,0,368795c0,324244,7899,281534,22377,241986c26518,230695,31191,219659,36360,208902c51905,176657,71996,147028,95809,120815c103746,112090,112090,103746,120828,95809c129553,87871,138671,80340,148145,73266c195478,37859,251600,13576,312636,4254c330949,1448,349694,0,368795,0x">
                  <v:stroke weight="0pt" endcap="flat" joinstyle="miter" miterlimit="10" on="false" color="#000000" opacity="0"/>
                  <v:fill on="true" color="#f05a28"/>
                </v:shape>
                <v:shape id="Shape 2183" style="position:absolute;width:3687;height:7375;left:22341;top:14165;" coordsize="368783,737589" path="m0,0l56159,4253c80569,7987,104204,14096,126797,22376c138087,26517,149123,31190,159880,36359c170637,41541,181089,47230,191224,53390c241922,84200,284594,126872,315392,177558c330797,202907,343230,230263,352209,259130c362979,293775,368783,330605,368783,368794c368783,406983,362979,443813,352209,478472c343878,505230,332512,530630,318643,554392c293599,597280,260236,634707,220650,664323c183744,691920,141453,712710,95682,724978c80423,729068,64779,732221,48811,734351l0,737589l0,623098l38721,620170c76607,614384,111735,600239,142177,579665c145555,577392,148882,575017,152146,572578c158674,567702,164960,562507,170980,557034c177013,551560,182766,545807,188239,539787c196444,530757,204013,521131,210871,510971c215430,504214,219685,497217,223609,490016c227521,482802,231102,475385,234302,467778c247180,437349,254305,403910,254305,368794c254305,333679,247180,300227,234302,269810c231102,262191,227521,254786,223609,247573c219685,240372,215430,233374,210871,226618c204013,216471,196444,206844,188239,197802c182766,191782,177013,186029,170980,180555c164960,175081,158674,169900,152146,165010c148882,162572,145555,160209,142177,157911c111735,137356,76607,123209,38721,117420l0,114490l0,0x">
                  <v:stroke weight="0pt" endcap="flat" joinstyle="miter" miterlimit="10" on="false" color="#000000" opacity="0"/>
                  <v:fill on="true" color="#f05a28"/>
                </v:shape>
                <v:shape id="Shape 2184" style="position:absolute;width:3261;height:8247;left:21447;top:21846;" coordsize="326174,824776" path="m0,0c28728,6845,58649,10579,89433,10579c120206,10579,150127,6845,178854,0l178854,448043l305600,448043c316967,448043,326174,457264,326174,468630l326174,557340c326174,568693,316967,577914,305600,577914l178854,577914l178854,694931l305600,694931c316967,694931,326174,704139,326174,715505l326174,804215c326174,815581,316967,824776,305600,824776l20587,824776c9220,824776,0,815581,0,804215l0,0x">
                  <v:stroke weight="0pt" endcap="flat" joinstyle="miter" miterlimit="10" on="false" color="#000000" opacity="0"/>
                  <v:fill on="true" color="#f05a28"/>
                </v:shape>
              </v:group>
            </w:pict>
          </mc:Fallback>
        </mc:AlternateContent>
      </w:r>
    </w:p>
    <w:p w:rsidR="006915FD" w:rsidRDefault="00EC0EC4">
      <w:pPr>
        <w:spacing w:after="3" w:line="259" w:lineRule="auto"/>
        <w:ind w:left="-5" w:hanging="10"/>
        <w:jc w:val="left"/>
      </w:pPr>
      <w:r>
        <w:rPr>
          <w:b/>
          <w:color w:val="004C88"/>
          <w:sz w:val="40"/>
        </w:rPr>
        <w:t xml:space="preserve">ПЛАНИРАЊЕ ВО МЕТОДОТ </w:t>
      </w:r>
    </w:p>
    <w:p w:rsidR="006915FD" w:rsidRDefault="00EC0EC4">
      <w:pPr>
        <w:spacing w:after="3" w:line="259" w:lineRule="auto"/>
        <w:ind w:left="-5" w:hanging="10"/>
        <w:jc w:val="left"/>
      </w:pPr>
      <w:r>
        <w:rPr>
          <w:b/>
          <w:color w:val="004C88"/>
          <w:sz w:val="40"/>
        </w:rPr>
        <w:t>НА ИНТЕГРИРАНО ВОДЕЊЕ</w:t>
      </w:r>
    </w:p>
    <w:p w:rsidR="006915FD" w:rsidRDefault="00EC0EC4">
      <w:pPr>
        <w:pStyle w:val="Heading1"/>
        <w:ind w:left="-5"/>
      </w:pPr>
      <w:r>
        <w:t>НА СЛУЧАИ</w:t>
      </w:r>
    </w:p>
    <w:p w:rsidR="006915FD" w:rsidRDefault="00EC0EC4">
      <w:pPr>
        <w:pStyle w:val="Heading2"/>
        <w:spacing w:after="525"/>
        <w:ind w:left="-3" w:right="48"/>
      </w:pPr>
      <w:r>
        <w:t>СОДРЖИНА</w:t>
      </w:r>
    </w:p>
    <w:p w:rsidR="006915FD" w:rsidRDefault="00EC0EC4">
      <w:pPr>
        <w:spacing w:after="152" w:line="248" w:lineRule="auto"/>
        <w:ind w:left="-3" w:hanging="10"/>
        <w:jc w:val="left"/>
      </w:pPr>
      <w:r>
        <w:rPr>
          <w:b/>
          <w:color w:val="57585B"/>
          <w:sz w:val="22"/>
        </w:rPr>
        <w:t>Вовед ......................................................................................................53</w:t>
      </w:r>
    </w:p>
    <w:p w:rsidR="006915FD" w:rsidRDefault="00EC0EC4">
      <w:pPr>
        <w:numPr>
          <w:ilvl w:val="0"/>
          <w:numId w:val="6"/>
        </w:numPr>
        <w:spacing w:after="152" w:line="248" w:lineRule="auto"/>
        <w:ind w:hanging="276"/>
        <w:jc w:val="left"/>
      </w:pPr>
      <w:r>
        <w:rPr>
          <w:b/>
          <w:color w:val="57585B"/>
          <w:sz w:val="22"/>
        </w:rPr>
        <w:t>Зошто планирање? .......................................................................55</w:t>
      </w:r>
    </w:p>
    <w:p w:rsidR="006915FD" w:rsidRDefault="00EC0EC4">
      <w:pPr>
        <w:numPr>
          <w:ilvl w:val="0"/>
          <w:numId w:val="6"/>
        </w:numPr>
        <w:spacing w:after="152" w:line="248" w:lineRule="auto"/>
        <w:ind w:hanging="276"/>
        <w:jc w:val="left"/>
      </w:pPr>
      <w:r>
        <w:rPr>
          <w:b/>
          <w:color w:val="57585B"/>
          <w:sz w:val="22"/>
        </w:rPr>
        <w:t>Отпор кон процесот на планирање .....................................59</w:t>
      </w:r>
    </w:p>
    <w:p w:rsidR="006915FD" w:rsidRDefault="00EC0EC4">
      <w:pPr>
        <w:numPr>
          <w:ilvl w:val="0"/>
          <w:numId w:val="6"/>
        </w:numPr>
        <w:spacing w:after="11" w:line="248" w:lineRule="auto"/>
        <w:ind w:hanging="276"/>
        <w:jc w:val="left"/>
      </w:pPr>
      <w:r>
        <w:rPr>
          <w:b/>
          <w:color w:val="57585B"/>
          <w:sz w:val="22"/>
        </w:rPr>
        <w:t xml:space="preserve">Нормативно определување на областите  </w:t>
      </w:r>
    </w:p>
    <w:p w:rsidR="006915FD" w:rsidRDefault="00EC0EC4">
      <w:pPr>
        <w:spacing w:after="144" w:line="259" w:lineRule="auto"/>
        <w:ind w:left="10" w:right="-14" w:hanging="10"/>
        <w:jc w:val="right"/>
      </w:pPr>
      <w:r>
        <w:rPr>
          <w:b/>
          <w:color w:val="57585B"/>
          <w:sz w:val="22"/>
        </w:rPr>
        <w:t>на планирање во работата на ЦСР .......................................61</w:t>
      </w:r>
    </w:p>
    <w:p w:rsidR="006915FD" w:rsidRDefault="00EC0EC4">
      <w:pPr>
        <w:numPr>
          <w:ilvl w:val="0"/>
          <w:numId w:val="6"/>
        </w:numPr>
        <w:spacing w:after="11" w:line="248" w:lineRule="auto"/>
        <w:ind w:hanging="276"/>
        <w:jc w:val="left"/>
      </w:pPr>
      <w:r>
        <w:rPr>
          <w:b/>
          <w:color w:val="57585B"/>
          <w:sz w:val="22"/>
        </w:rPr>
        <w:t xml:space="preserve">Дефинирање на приоритетите во  </w:t>
      </w:r>
    </w:p>
    <w:p w:rsidR="006915FD" w:rsidRDefault="00EC0EC4">
      <w:pPr>
        <w:spacing w:after="144" w:line="259" w:lineRule="auto"/>
        <w:ind w:left="10" w:right="-14" w:hanging="10"/>
        <w:jc w:val="right"/>
      </w:pPr>
      <w:r>
        <w:rPr>
          <w:b/>
          <w:color w:val="57585B"/>
          <w:sz w:val="22"/>
        </w:rPr>
        <w:t>процесот на планирање .................</w:t>
      </w:r>
      <w:r>
        <w:rPr>
          <w:b/>
          <w:color w:val="57585B"/>
          <w:sz w:val="22"/>
        </w:rPr>
        <w:t>..........................................64</w:t>
      </w:r>
    </w:p>
    <w:p w:rsidR="006915FD" w:rsidRDefault="00EC0EC4">
      <w:pPr>
        <w:numPr>
          <w:ilvl w:val="0"/>
          <w:numId w:val="6"/>
        </w:numPr>
        <w:spacing w:after="152" w:line="248" w:lineRule="auto"/>
        <w:ind w:hanging="276"/>
        <w:jc w:val="left"/>
      </w:pPr>
      <w:r>
        <w:rPr>
          <w:b/>
          <w:color w:val="57585B"/>
          <w:sz w:val="22"/>
        </w:rPr>
        <w:t>Цели на планирањето ................................................................67</w:t>
      </w:r>
    </w:p>
    <w:p w:rsidR="006915FD" w:rsidRDefault="00EC0EC4">
      <w:pPr>
        <w:numPr>
          <w:ilvl w:val="0"/>
          <w:numId w:val="6"/>
        </w:numPr>
        <w:spacing w:after="11" w:line="248" w:lineRule="auto"/>
        <w:ind w:hanging="276"/>
        <w:jc w:val="left"/>
      </w:pPr>
      <w:r>
        <w:rPr>
          <w:b/>
          <w:color w:val="57585B"/>
          <w:sz w:val="22"/>
        </w:rPr>
        <w:t xml:space="preserve">Значење на планирањето на услугите  </w:t>
      </w:r>
    </w:p>
    <w:p w:rsidR="006915FD" w:rsidRDefault="00EC0EC4">
      <w:pPr>
        <w:spacing w:after="0" w:line="388" w:lineRule="auto"/>
        <w:ind w:left="-13" w:firstLine="284"/>
        <w:jc w:val="left"/>
      </w:pPr>
      <w:r>
        <w:rPr>
          <w:b/>
          <w:color w:val="57585B"/>
          <w:sz w:val="22"/>
        </w:rPr>
        <w:t>и поддршката на корисникот ................................................72</w:t>
      </w:r>
    </w:p>
    <w:p w:rsidR="006915FD" w:rsidRDefault="00EC0EC4">
      <w:pPr>
        <w:spacing w:after="0" w:line="388" w:lineRule="auto"/>
        <w:ind w:left="-13" w:firstLine="284"/>
        <w:jc w:val="left"/>
      </w:pPr>
      <w:r>
        <w:rPr>
          <w:b/>
          <w:color w:val="57585B"/>
          <w:sz w:val="22"/>
        </w:rPr>
        <w:t>Заклучок со препораки .................................................................75</w:t>
      </w:r>
    </w:p>
    <w:p w:rsidR="006915FD" w:rsidRDefault="00EC0EC4">
      <w:pPr>
        <w:spacing w:after="152" w:line="248" w:lineRule="auto"/>
        <w:ind w:left="-3" w:hanging="10"/>
        <w:jc w:val="left"/>
      </w:pPr>
      <w:r>
        <w:rPr>
          <w:b/>
          <w:color w:val="57585B"/>
          <w:sz w:val="22"/>
        </w:rPr>
        <w:t>Користена литература ...................................................................77</w:t>
      </w:r>
    </w:p>
    <w:p w:rsidR="006915FD" w:rsidRDefault="00EC0EC4">
      <w:pPr>
        <w:pStyle w:val="Heading2"/>
        <w:spacing w:after="506"/>
        <w:ind w:left="-3" w:right="48"/>
      </w:pPr>
      <w:r>
        <w:t>ВОВЕД</w:t>
      </w:r>
    </w:p>
    <w:p w:rsidR="006915FD" w:rsidRDefault="00EC0EC4">
      <w:pPr>
        <w:ind w:left="-14" w:right="42"/>
      </w:pPr>
      <w:r>
        <w:t>Социјалната работа има непроценливо значење во подобрувањето на полож</w:t>
      </w:r>
      <w:r>
        <w:t>бата на лицата со различни социјални проблеми и ризици. Методот што има најголем потенцијал да „допре“ до социјално ранливите и исклучени поединци и семејства е токму методот на интегрирано водење на случаи. Исто така, тоа е препознаена практика што придон</w:t>
      </w:r>
      <w:r>
        <w:t xml:space="preserve">есува за интегрирано работење на службите во заедницата. Социјалното вклучување како основна цел на општеството значи поврзување на системите што луѓето ги користат во секојдневниот живот на начин што ги спречува најранливите лица и групи да се изгубат во </w:t>
      </w:r>
      <w:r>
        <w:t>меѓупросторот или да се надмине конфликтот помеѓу различните услуги и служби. Соодветната примена на овој метод ги поврзува различните системи и се занимава со вистинските потреби на граѓаните.</w:t>
      </w:r>
    </w:p>
    <w:p w:rsidR="006915FD" w:rsidRDefault="00EC0EC4">
      <w:pPr>
        <w:ind w:left="-14" w:right="42"/>
      </w:pPr>
      <w:r>
        <w:t>Меѓусебната поврзаност на однесувањето, ситуацијата и системот</w:t>
      </w:r>
      <w:r>
        <w:t xml:space="preserve"> на вредности на корисникот во системот на социјална заштита со другите во непосредното социјално опкружување е клучно за разбирање на ефектите од промената бидејќи секоја интервенција на социјалната работа има влијание и врз корисникот и врз околината. Мо</w:t>
      </w:r>
      <w:r>
        <w:t>делот на интеракции помеѓу корисникот и конкретна социјална служба е определен и одржуван и во интегрираното водење на случаи, со неколку цели. Прво, неопходно е воспоставувањето ред во односот корисник – професионален работник во ЦСР, според јасно дефинир</w:t>
      </w:r>
      <w:r>
        <w:t xml:space="preserve">ани улоги и задачи. Посебно е значајно креативното решавање на проблемите и задоволување на потребите со минимални интервенции, како и обезбедување дека секоја интервенција се одвива во согласност </w:t>
      </w:r>
    </w:p>
    <w:p w:rsidR="006915FD" w:rsidRDefault="006915FD">
      <w:pPr>
        <w:sectPr w:rsidR="006915FD">
          <w:footerReference w:type="even" r:id="rId26"/>
          <w:footerReference w:type="default" r:id="rId27"/>
          <w:footerReference w:type="first" r:id="rId28"/>
          <w:pgSz w:w="9071" w:h="13323"/>
          <w:pgMar w:top="1499" w:right="964" w:bottom="1562" w:left="963" w:header="720" w:footer="720" w:gutter="0"/>
          <w:cols w:space="720"/>
        </w:sectPr>
      </w:pPr>
    </w:p>
    <w:p w:rsidR="006915FD" w:rsidRDefault="00EC0EC4">
      <w:pPr>
        <w:ind w:left="-14" w:right="42" w:firstLine="0"/>
      </w:pPr>
      <w:r>
        <w:t>со верувањето, однесувањето и начинот на живот на корисникот и неговата непосредна околина.</w:t>
      </w:r>
    </w:p>
    <w:p w:rsidR="006915FD" w:rsidRDefault="00EC0EC4">
      <w:pPr>
        <w:ind w:left="-14" w:right="42"/>
      </w:pPr>
      <w:r>
        <w:t xml:space="preserve">Реформските процеси во системот на социјална заштита во РСМ донесоа и значителни промени во планираните активности на социјалната заштита во целина, </w:t>
      </w:r>
      <w:r>
        <w:t>а особено во центрите за социјална работа. Идејата за „развивање мрежа на услуги во заедницата“ ја нагласува важноста на интегрираниот пристап во стратегиското, интерсистемско координирано планирање на услугите на различни нивоа на системот. За тоа особено</w:t>
      </w:r>
      <w:r>
        <w:t xml:space="preserve"> е важна директната вклученост на корисникот.</w:t>
      </w:r>
    </w:p>
    <w:p w:rsidR="006915FD" w:rsidRDefault="00EC0EC4">
      <w:pPr>
        <w:ind w:left="-14" w:right="42"/>
      </w:pPr>
      <w:r>
        <w:t>Поради значењето на процесот на планирање во директната работа со корисниците на социјалните услуги ќе се обидеме да придонесеме за зголемување на знаењата на професионалните работници во ЦСР за оваа фаза од ме</w:t>
      </w:r>
      <w:r>
        <w:t>тодот на интегрирано водење на случај. Поради вербата во стручноста на професионалците во ЦСР, во овој дел нема да се задржуваме на тоа што веќе се имплементира во стручната работа во ЦСР, ниту ќе потсетуваме на некои законски одредби во однос на постапкит</w:t>
      </w:r>
      <w:r>
        <w:t>е, чекорите, роковите или потребната документација во процесот на планирање на работата со корисниците на социјални услуги.</w:t>
      </w:r>
    </w:p>
    <w:p w:rsidR="006915FD" w:rsidRDefault="00EC0EC4">
      <w:pPr>
        <w:ind w:left="-14" w:right="42"/>
      </w:pPr>
      <w:r>
        <w:t>Ќе го претставиме планирањето на стручната работа, како дел од интегрираното водење на случаи, на поинаков начин со поголема едукати</w:t>
      </w:r>
      <w:r>
        <w:t>вна компонента. Ќе дадеме наши согледувања зошто е битно планирањето како процес и кои се причините за отпор кон оваа фаза на методот на стручна работа во ЦСР. Го претставуваме и нормативното определување на областите на планирање во работата на ЦСР, а дав</w:t>
      </w:r>
      <w:r>
        <w:t>аме и насоки за дефинирање на приоритетите во процесот на планирање. Го претставуваме и начинот на поставување на целите во работата со корисникот, како и значењето на планирањето на услугите и поддршката на корисникот.</w:t>
      </w:r>
    </w:p>
    <w:p w:rsidR="006915FD" w:rsidRDefault="00EC0EC4">
      <w:pPr>
        <w:spacing w:after="506" w:line="264" w:lineRule="auto"/>
        <w:ind w:left="-3" w:right="48" w:hanging="10"/>
        <w:jc w:val="left"/>
      </w:pPr>
      <w:r>
        <w:rPr>
          <w:b/>
          <w:color w:val="57585B"/>
          <w:sz w:val="36"/>
        </w:rPr>
        <w:t>1. ЗОШТО ПЛАНИРАЊЕ?</w:t>
      </w:r>
    </w:p>
    <w:p w:rsidR="006915FD" w:rsidRDefault="00EC0EC4">
      <w:pPr>
        <w:ind w:left="-14" w:right="42"/>
      </w:pPr>
      <w:r>
        <w:t>Планирањето е свесна интелектуална човечка активност насочена кон постигнувањето оптимална врска помеѓу целите кон кои се тежнее и расположливите ресурси во даден временски период. Планирањето е процес, а не чин. Се изведува во циклуси и постојано се присп</w:t>
      </w:r>
      <w:r>
        <w:t xml:space="preserve">особува на промените во околината. Основата на планирањето е избор на цели и утврдување на начинот на нивно постигнување, а резултат на тој процес се одредени одлуки или решенија. Планот ни кажува каде одиме, зошто одиме таму, како да стигнеме таму и како </w:t>
      </w:r>
      <w:r>
        <w:t>ќе знаеме дека сме пристигнале. И во секојдневниот живот се обидуваме да создадеме оптимална, рационална рамнотежа помеѓу достапното време и расположливите ресурси со цел да постигнеме нешто.</w:t>
      </w:r>
    </w:p>
    <w:p w:rsidR="006915FD" w:rsidRDefault="00EC0EC4">
      <w:pPr>
        <w:ind w:left="-14" w:right="42"/>
      </w:pPr>
      <w:r>
        <w:t>Во литературата се сретнува т.н. планирана теорија за однесување</w:t>
      </w:r>
      <w:r>
        <w:t xml:space="preserve"> или теорија на промислена акција (Ajzen I., 2002), која ја нагласува важноста на намерата што непосредно ѝ претходи на секоја планирана акција. Без јасна намера ниедна желба не се претвора во реалност бидејќи не води кон преземање конкретни активности. На</w:t>
      </w:r>
      <w:r>
        <w:t>мерата е основен модулатор на планираното однесување. Според Ајзен, факторите што влијаат врз намерата се верувања што ги имаме за планираното однесување, очекувањата на околината од нас и нашите уверувања дека можеме да одговориме на нешто. Процената на в</w:t>
      </w:r>
      <w:r>
        <w:t>редноста на однесувањето и чувствата поврзани со тоа однесување укажуваат на тоа дека врз нашите намери влијае и фактот дека одредено однесување е пожелно и прифатливо за нас. Наспроти евентуалните напори и фрустрации, луѓето се одлучуваат за активности шт</w:t>
      </w:r>
      <w:r>
        <w:t>о се во согласност со нивните етички стандарди, усвоени социјални норми и кои се поврзани со позитивни емоции.</w:t>
      </w:r>
    </w:p>
    <w:p w:rsidR="006915FD" w:rsidRDefault="00EC0EC4">
      <w:pPr>
        <w:ind w:left="-14" w:right="42"/>
      </w:pPr>
      <w:r>
        <w:t>Субјективната норма при планирањето се однесува на верувањата за очекувањата на значајни лица и на желбата и потребата на лицето да одговори на т</w:t>
      </w:r>
      <w:r>
        <w:t>ие очекувања. Согледаната контрола врз однесувањето е верба во самоефикасноста - сопствена способност да се дејствува, верба дека човекот има способност да ги контролира своите постапки или да има способност да ги надмине можните пречки. Иако се спроведува</w:t>
      </w:r>
      <w:r>
        <w:t>ат на различни нивоа (микро, мезо, макро), обично генералните цели на планирање се исти: намалување на конфликтите на развојните цели и максимизирање на позитивните ефекти во однос на негативните (Lakićević M., Gavrilović A., 2008). Индивидуалните и колект</w:t>
      </w:r>
      <w:r>
        <w:t>ивните потреби честопати се поврзани со различни интереси и судир на целите.</w:t>
      </w:r>
    </w:p>
    <w:p w:rsidR="006915FD" w:rsidRDefault="00EC0EC4">
      <w:pPr>
        <w:ind w:left="-14" w:right="42"/>
      </w:pPr>
      <w:r>
        <w:t>Процесот на планирање овозможува приоритетните цели да се утврдат врз основа на проценка на важноста на потребите и достапните ресурси. Планот се дефинира со одреден временски рок</w:t>
      </w:r>
      <w:r>
        <w:t xml:space="preserve"> во кој се очекува неговата реализација. Планирањето е секогаш ориентирано кон иднината. Освен во идеални околности, тешко е да се замисли дека сите посакувани цели и исходи ќе бидат целосно остварени. Непредвидените лични или надворешни влијанија и околно</w:t>
      </w:r>
      <w:r>
        <w:t>сти, ограничени капацитети и пречки на различни нивоа, влијаат врз конечните резултати - позитивни и негативни. Планирањето подразбира и континуирано следење на резултатите од преземените активности со цел да се зголемат позитивните ефекти во однос на нега</w:t>
      </w:r>
      <w:r>
        <w:t>тивните.</w:t>
      </w:r>
    </w:p>
    <w:p w:rsidR="006915FD" w:rsidRDefault="00EC0EC4">
      <w:pPr>
        <w:ind w:left="-14" w:right="42"/>
      </w:pPr>
      <w:r>
        <w:t xml:space="preserve">Целиот процес на планирање е содржан во одговорите на три клучни прашања: </w:t>
      </w:r>
    </w:p>
    <w:p w:rsidR="006915FD" w:rsidRDefault="00EC0EC4">
      <w:pPr>
        <w:numPr>
          <w:ilvl w:val="0"/>
          <w:numId w:val="7"/>
        </w:numPr>
        <w:spacing w:after="61"/>
        <w:ind w:right="42" w:hanging="170"/>
      </w:pPr>
      <w:r>
        <w:t xml:space="preserve">Каде сме ние? </w:t>
      </w:r>
    </w:p>
    <w:p w:rsidR="006915FD" w:rsidRDefault="00EC0EC4">
      <w:pPr>
        <w:numPr>
          <w:ilvl w:val="0"/>
          <w:numId w:val="7"/>
        </w:numPr>
        <w:spacing w:after="62"/>
        <w:ind w:right="42" w:hanging="170"/>
      </w:pPr>
      <w:r>
        <w:t xml:space="preserve">Што сакаме да постигнеме? </w:t>
      </w:r>
    </w:p>
    <w:p w:rsidR="006915FD" w:rsidRDefault="00EC0EC4">
      <w:pPr>
        <w:numPr>
          <w:ilvl w:val="0"/>
          <w:numId w:val="7"/>
        </w:numPr>
        <w:ind w:right="42" w:hanging="170"/>
      </w:pPr>
      <w:r>
        <w:t xml:space="preserve">Како да ја достигнеме посакуваната состојба? </w:t>
      </w:r>
    </w:p>
    <w:p w:rsidR="006915FD" w:rsidRDefault="00EC0EC4">
      <w:pPr>
        <w:ind w:left="-14" w:right="42"/>
      </w:pPr>
      <w:r>
        <w:t>Одговорите на првото прашање се добиваат преку проценка на потребите, проблемите и д</w:t>
      </w:r>
      <w:r>
        <w:t>остапните ресурси. Идентификувани се основните проблеми што постојат во однос на потребите што треба да се исполнат, проследени со достапните ресурси и ограничувања што се присутни внатрешно и надворешно. За таа цел се користат различни методи и техники. П</w:t>
      </w:r>
      <w:r>
        <w:t xml:space="preserve">ри планирањето треба да се формулираат конкретни одговори на прашањето каде сме. </w:t>
      </w:r>
    </w:p>
    <w:p w:rsidR="006915FD" w:rsidRDefault="00EC0EC4">
      <w:pPr>
        <w:ind w:left="-14" w:right="42"/>
      </w:pPr>
      <w:r>
        <w:t xml:space="preserve">Со дефинирање на приоритетите, целите, исходите и на индикаторите за нивно исполнување добиваме одговор на прашањето каде сакаме да бидеме или што сакаме да постигнеме. Не е </w:t>
      </w:r>
      <w:r>
        <w:t>доволно да се идентификуваат само основните проблеми. Во зависност од различните внатрешни и надворешни околности, потребно е да се утврдат приоритети во согласност со нивната важност и изводливост. Целите ги одредуваат содржината и нивото на промена. Важн</w:t>
      </w:r>
      <w:r>
        <w:t>о е тие да бидат јасни и реални. Тие се дефинирани во однос на идентификуваните приоритети и достапните ресурси на различни нивоа. Резултатите укажуваат на конкретни резултати што сакаме да ги постигнеме и претставуваат операционализација на целите. Тие да</w:t>
      </w:r>
      <w:r>
        <w:t>ваат одговор на прашањето дали и на кое ниво ја постигнавме посакуваната промена, така што тие претставуваат средство за проценка.</w:t>
      </w:r>
    </w:p>
    <w:p w:rsidR="006915FD" w:rsidRDefault="00EC0EC4">
      <w:pPr>
        <w:ind w:left="-14" w:right="42"/>
      </w:pPr>
      <w:r>
        <w:t xml:space="preserve">Прашањето како да ја достигнеме посакуваната состојба ги поврзува одговорите на претходните две прашања. Одговорот е збир на </w:t>
      </w:r>
      <w:r>
        <w:t>практични, конкретни, временски и просторно усогласени активности, со јасно дефинирани одговорности. Мониторингот го следи спроведувањето за да се утврди дали активностите се вршат во согласност со планот, а евалуацијата го проверува исполнувањето на резул</w:t>
      </w:r>
      <w:r>
        <w:t xml:space="preserve">татите. </w:t>
      </w:r>
    </w:p>
    <w:p w:rsidR="006915FD" w:rsidRDefault="00EC0EC4">
      <w:pPr>
        <w:ind w:left="-14" w:right="42"/>
      </w:pPr>
      <w:r>
        <w:t>Планирањето е континуирана активност на ЦСР, чија цел се рефлектира во постојаното прибирање податоци од различни извори и следење и евалуација на спроведените активности и постигнати исходи со цел да се задоволат потребите на граѓаните на сеопфат</w:t>
      </w:r>
      <w:r>
        <w:t>ен, ефикасен и економичен начин. Во ЦСР, планирањето ги има карактеристиките на цикличен процес, во кој паралелно со спроведувањето на активностите, следењето и евалуацијата започнува нов циклус на планирање.</w:t>
      </w:r>
    </w:p>
    <w:p w:rsidR="006915FD" w:rsidRDefault="00EC0EC4">
      <w:pPr>
        <w:ind w:left="-14" w:right="42"/>
      </w:pPr>
      <w:r>
        <w:t>Двата основни пристапа за планирање во ЦСР се „</w:t>
      </w:r>
      <w:r>
        <w:t>одгоре надолу“ и „оддолу нагоре“. Пристапот „одгоре надолу“ подразбира дека планирањето се спроведува на ниво на директори и раководители, врз основа на проценка на достапните податоци. Во процесот на интегрирано водење на случаи ова упатува на процесот на</w:t>
      </w:r>
      <w:r>
        <w:t xml:space="preserve"> распределба на случаите меѓу професионалните работници, иако тоа може да не подразбира и реална потреба на корисниците. Вториот пристап овозможува пореално планирање, базирано врз реалните потреби на корисниците на услугите во ЦСР. Овој пристап се однесув</w:t>
      </w:r>
      <w:r>
        <w:t>а на изработката на индивидуалниот план за корисникот во чија изработка конкретно се вклучуваат водителите на случаи и/или самостојните стручни работници, како и други професионалци од ЦСР и од други институции. Со новиот Закон за социјалната заштита задол</w:t>
      </w:r>
      <w:r>
        <w:t xml:space="preserve">жително е учеството и на корисникот и неговото семејство. </w:t>
      </w:r>
      <w:r>
        <w:br w:type="page"/>
      </w:r>
    </w:p>
    <w:p w:rsidR="006915FD" w:rsidRDefault="00EC0EC4">
      <w:pPr>
        <w:pStyle w:val="Heading2"/>
        <w:spacing w:after="505"/>
        <w:ind w:left="384" w:right="1201" w:hanging="397"/>
      </w:pPr>
      <w:r>
        <w:t>2. ОТПОР КОН ПРОЦЕСОТ  НА ПЛАНИРАЊЕ</w:t>
      </w:r>
    </w:p>
    <w:p w:rsidR="006915FD" w:rsidRDefault="00EC0EC4">
      <w:pPr>
        <w:spacing w:after="190"/>
        <w:ind w:left="-14" w:right="42"/>
      </w:pPr>
      <w:r>
        <w:t>Фазата на планирање во методот на интегрирано управување на случаи може лесно да предизвика отпор од професионалците во центрите за социјална работа бидејќи ова</w:t>
      </w:r>
      <w:r>
        <w:t xml:space="preserve"> е „најсуштинскиот“ дел од стручната работа. Отпор кон процесот на планирање може да се појави од неколку причини (Žegarac N. i drugi, 2006). </w:t>
      </w:r>
    </w:p>
    <w:p w:rsidR="006915FD" w:rsidRDefault="00EC0EC4">
      <w:pPr>
        <w:numPr>
          <w:ilvl w:val="0"/>
          <w:numId w:val="8"/>
        </w:numPr>
        <w:spacing w:after="77"/>
        <w:ind w:right="42" w:hanging="170"/>
      </w:pPr>
      <w:r>
        <w:rPr>
          <w:b/>
        </w:rPr>
        <w:t>Искуство</w:t>
      </w:r>
      <w:r>
        <w:t xml:space="preserve"> - Луѓето што имаат поголемо искуство и добро се упатени на работа, обично трошат помалку време на формал</w:t>
      </w:r>
      <w:r>
        <w:t>ното планирање на своите активности. Искуството навистина помага некои работи успешно да бидат направени на добро воспоставен начин. Сепак, често се случува да се прецени искуството и затоа разгледувањето на можните опции и активности обично е индикатор за</w:t>
      </w:r>
      <w:r>
        <w:t xml:space="preserve"> професионализам.</w:t>
      </w:r>
    </w:p>
    <w:p w:rsidR="006915FD" w:rsidRDefault="00EC0EC4">
      <w:pPr>
        <w:numPr>
          <w:ilvl w:val="0"/>
          <w:numId w:val="8"/>
        </w:numPr>
        <w:spacing w:after="77"/>
        <w:ind w:right="42" w:hanging="170"/>
      </w:pPr>
      <w:r>
        <w:rPr>
          <w:b/>
        </w:rPr>
        <w:t>Недоволна посветеност на промените и отпор кон промени</w:t>
      </w:r>
      <w:r>
        <w:t xml:space="preserve"> </w:t>
      </w:r>
      <w:r>
        <w:t xml:space="preserve">- Може да се случи професионалниот работник во ЦСР да не ја гледа користа од планирањето (по новите обрасци), да верува дека нема потреба да се пишуваат нови планови кога и старите обрасци се сосема добри. </w:t>
      </w:r>
    </w:p>
    <w:p w:rsidR="006915FD" w:rsidRDefault="00EC0EC4">
      <w:pPr>
        <w:numPr>
          <w:ilvl w:val="0"/>
          <w:numId w:val="8"/>
        </w:numPr>
        <w:spacing w:after="77"/>
        <w:ind w:right="42" w:hanging="170"/>
      </w:pPr>
      <w:r>
        <w:rPr>
          <w:b/>
        </w:rPr>
        <w:t>Страв од неуспех</w:t>
      </w:r>
      <w:r>
        <w:t xml:space="preserve"> - Често може да преовладува увер</w:t>
      </w:r>
      <w:r>
        <w:t xml:space="preserve">увањето дека доколку не се преземаат нови акции, мала е веројатноста да се погреши (освен кога проблемот е ургентен или неизбежен). </w:t>
      </w:r>
    </w:p>
    <w:p w:rsidR="006915FD" w:rsidRDefault="00EC0EC4">
      <w:pPr>
        <w:numPr>
          <w:ilvl w:val="0"/>
          <w:numId w:val="8"/>
        </w:numPr>
        <w:ind w:right="42" w:hanging="170"/>
      </w:pPr>
      <w:r>
        <w:rPr>
          <w:b/>
        </w:rPr>
        <w:t>Лоши искуства во претходното планирање</w:t>
      </w:r>
      <w:r>
        <w:t xml:space="preserve"> - Професионалниот работник во ЦСР може да се чувствува демотивирано поради претходните искуства со комплицирани, нереални, тешки, непрактични или нефлексибилни планови за корисниците на социјални услуги. </w:t>
      </w:r>
    </w:p>
    <w:p w:rsidR="006915FD" w:rsidRDefault="00EC0EC4">
      <w:pPr>
        <w:spacing w:after="190"/>
        <w:ind w:left="-14" w:right="42"/>
      </w:pPr>
      <w:r>
        <w:t>Од друга страна, при планирањето на активностите с</w:t>
      </w:r>
      <w:r>
        <w:t>о корисниците на социјални услуги, професионалните работници во ЦСР треба да бидат свесни за четири групи ограничувања (op. cit, 2006), и тоа:</w:t>
      </w:r>
    </w:p>
    <w:p w:rsidR="006915FD" w:rsidRDefault="00EC0EC4">
      <w:pPr>
        <w:numPr>
          <w:ilvl w:val="0"/>
          <w:numId w:val="8"/>
        </w:numPr>
        <w:spacing w:after="77"/>
        <w:ind w:right="42" w:hanging="170"/>
      </w:pPr>
      <w:r>
        <w:rPr>
          <w:b/>
          <w:i/>
        </w:rPr>
        <w:t xml:space="preserve">Време – </w:t>
      </w:r>
      <w:r>
        <w:t xml:space="preserve">Професионалниот работник во ЦСР не може да се обврзе на активности што го надминуваат времето што го има </w:t>
      </w:r>
      <w:r>
        <w:t>на располагање. Планирањето на времето мора да биде реално.</w:t>
      </w:r>
    </w:p>
    <w:p w:rsidR="006915FD" w:rsidRDefault="00EC0EC4">
      <w:pPr>
        <w:numPr>
          <w:ilvl w:val="0"/>
          <w:numId w:val="8"/>
        </w:numPr>
        <w:spacing w:after="77"/>
        <w:ind w:right="42" w:hanging="170"/>
      </w:pPr>
      <w:r>
        <w:rPr>
          <w:b/>
          <w:i/>
        </w:rPr>
        <w:t>Способности –</w:t>
      </w:r>
      <w:r>
        <w:rPr>
          <w:b/>
        </w:rPr>
        <w:t xml:space="preserve"> </w:t>
      </w:r>
      <w:r>
        <w:t xml:space="preserve">За успешна реализација на активностите, посебно за специфични делови, треба да бидат ангажирани специјалисти од одредени области. Не може да се очекува дека професионалниот работник </w:t>
      </w:r>
      <w:r>
        <w:t>од ЦСР ќе ги поседува сите потребни знаења и вештини за сам/а успешно да одговори на сите потреби на корисникот.</w:t>
      </w:r>
    </w:p>
    <w:p w:rsidR="006915FD" w:rsidRDefault="00EC0EC4">
      <w:pPr>
        <w:numPr>
          <w:ilvl w:val="0"/>
          <w:numId w:val="8"/>
        </w:numPr>
        <w:spacing w:after="74" w:line="297" w:lineRule="auto"/>
        <w:ind w:right="42" w:hanging="170"/>
      </w:pPr>
      <w:r>
        <w:rPr>
          <w:b/>
          <w:i/>
        </w:rPr>
        <w:t>Етика –</w:t>
      </w:r>
      <w:r>
        <w:t xml:space="preserve"> Во секојдневното работење и во активностите со корисникот на социјални услуги не смее да се дозволи неетичко однесување. Исто така, не </w:t>
      </w:r>
      <w:r>
        <w:t xml:space="preserve">смее да се дозволи ни дискриминаторско однесување по која било основа. </w:t>
      </w:r>
    </w:p>
    <w:p w:rsidR="006915FD" w:rsidRDefault="00EC0EC4">
      <w:pPr>
        <w:numPr>
          <w:ilvl w:val="0"/>
          <w:numId w:val="8"/>
        </w:numPr>
        <w:ind w:right="42" w:hanging="170"/>
      </w:pPr>
      <w:r>
        <w:rPr>
          <w:b/>
          <w:i/>
        </w:rPr>
        <w:t>Установата –</w:t>
      </w:r>
      <w:r>
        <w:rPr>
          <w:b/>
        </w:rPr>
        <w:t xml:space="preserve"> </w:t>
      </w:r>
      <w:r>
        <w:t>При планирањето на активностите со корисниците на социјални услуги мора да се земат предвид и начините на функционирање на установата и начинот на организација на секојдне</w:t>
      </w:r>
      <w:r>
        <w:t>вната работа што понекогаш може да предизвика одредени ограничувања.</w:t>
      </w:r>
    </w:p>
    <w:p w:rsidR="006915FD" w:rsidRDefault="00EC0EC4">
      <w:pPr>
        <w:ind w:left="-14" w:right="42"/>
      </w:pPr>
      <w:r>
        <w:t>Поради тоа, во планирањето и реализацијата на активностите од планот од клучно значење е да се разграничат надлежностите, одговорностите и роковите за извршување на вклучените носители во</w:t>
      </w:r>
      <w:r>
        <w:t xml:space="preserve"> обезбедување на услугите/мерките на корисникот (центар за социјална работа, агенција за вработување, здравствени установи, училиште, здруженија на граѓани и други). Притоа, усвоениот план за индивидуална работа со корисникот на социјални услуги треба да с</w:t>
      </w:r>
      <w:r>
        <w:t xml:space="preserve">е следи и почитува, но да биде и флексибилен во одредена мера бидејќи со текот на времето се менуваат потребите на корисникот и на семејството, како и приоритетите на надлежните институции. </w:t>
      </w:r>
    </w:p>
    <w:p w:rsidR="006915FD" w:rsidRDefault="00EC0EC4">
      <w:pPr>
        <w:pStyle w:val="Heading2"/>
        <w:spacing w:after="505"/>
        <w:ind w:left="-3" w:right="48"/>
      </w:pPr>
      <w:r>
        <w:t xml:space="preserve">3. НОРМАТИВНО ОПРЕДЕЛУВАЊЕ НА ОБЛАСТИТЕ НА ПЛАНИРАЊЕ ВО РАБОТАТА </w:t>
      </w:r>
      <w:r>
        <w:t>НА ЦСР</w:t>
      </w:r>
    </w:p>
    <w:p w:rsidR="006915FD" w:rsidRDefault="00EC0EC4">
      <w:pPr>
        <w:ind w:left="-14" w:right="42"/>
      </w:pPr>
      <w:r>
        <w:t>При нормативното определување на областите на планирање треба да се земат предвид одредени прашања во надлежност на ЦСР (Žegarac N. i drugi, 2006).</w:t>
      </w:r>
    </w:p>
    <w:p w:rsidR="006915FD" w:rsidRDefault="00EC0EC4">
      <w:pPr>
        <w:spacing w:after="190"/>
        <w:ind w:left="-14" w:right="42"/>
      </w:pPr>
      <w:r>
        <w:t>Прво, многу е важна достапноста на услугите, како на оние што се дефинирани во законите, така и на он</w:t>
      </w:r>
      <w:r>
        <w:t xml:space="preserve">ие за чие развивање ЦСР може да размислува и да ги иницира. Во своето работење ЦСР овозможува достапност на услугите за сите на кои им се потребни, фокусирајќи се на ранливите групи (деца, стари лица, лица со попреченост, самохрани родители и сл.), преку: </w:t>
      </w:r>
    </w:p>
    <w:p w:rsidR="006915FD" w:rsidRDefault="00EC0EC4">
      <w:pPr>
        <w:numPr>
          <w:ilvl w:val="0"/>
          <w:numId w:val="9"/>
        </w:numPr>
        <w:spacing w:after="76"/>
        <w:ind w:right="42" w:hanging="170"/>
      </w:pPr>
      <w:r>
        <w:t xml:space="preserve">координирање на активностите со други институции и организации што може да нудат и други услуги; </w:t>
      </w:r>
    </w:p>
    <w:p w:rsidR="006915FD" w:rsidRDefault="00EC0EC4">
      <w:pPr>
        <w:numPr>
          <w:ilvl w:val="0"/>
          <w:numId w:val="9"/>
        </w:numPr>
        <w:spacing w:after="77"/>
        <w:ind w:right="42" w:hanging="170"/>
      </w:pPr>
      <w:r>
        <w:t>информирање на граѓаните преку медиумите, јавни предавања, презентации, памфлети и на друг начин за програмите, правата и услугите што ги обезбедува центарот</w:t>
      </w:r>
      <w:r>
        <w:t xml:space="preserve"> и за другите права и обврски што им припаѓаат со закон; </w:t>
      </w:r>
    </w:p>
    <w:p w:rsidR="006915FD" w:rsidRDefault="00EC0EC4">
      <w:pPr>
        <w:numPr>
          <w:ilvl w:val="0"/>
          <w:numId w:val="9"/>
        </w:numPr>
        <w:spacing w:after="59"/>
        <w:ind w:right="42" w:hanging="170"/>
      </w:pPr>
      <w:r>
        <w:t xml:space="preserve">истакнување на адресата за контакт и телефонскиот број на ЦСР на јавни места; </w:t>
      </w:r>
    </w:p>
    <w:p w:rsidR="006915FD" w:rsidRDefault="00EC0EC4">
      <w:pPr>
        <w:numPr>
          <w:ilvl w:val="0"/>
          <w:numId w:val="9"/>
        </w:numPr>
        <w:ind w:right="42" w:hanging="170"/>
      </w:pPr>
      <w:r>
        <w:t>отворање канцеларии на оддалечени места</w:t>
      </w:r>
      <w:r>
        <w:rPr>
          <w:b/>
          <w:color w:val="57585B"/>
          <w:sz w:val="18"/>
          <w:vertAlign w:val="superscript"/>
        </w:rPr>
        <w:footnoteReference w:id="3"/>
      </w:r>
      <w:r>
        <w:t xml:space="preserve">. </w:t>
      </w:r>
    </w:p>
    <w:p w:rsidR="006915FD" w:rsidRDefault="00EC0EC4">
      <w:pPr>
        <w:ind w:left="-14" w:right="42"/>
      </w:pPr>
      <w:r>
        <w:t>ЦСР развива и иницира програми за превенција што придонесуваат за задоволување на индивидуалните и заедничките потреби на граѓаните и спречување и борба против социјалните проблеми во локалната заедница. Превентивното дејствување подразбира спроведување на</w:t>
      </w:r>
      <w:r>
        <w:t xml:space="preserve"> специфични, тематски утврдени и насочени програми за превенција. Програмите за превенција може да се насочени кон поединци или семејства во ризик; маргинализирани групи; продуктивен живот во заедницата; одговорно родителство; развој на волонтерски капацит</w:t>
      </w:r>
      <w:r>
        <w:t>ети во заедницата; кампањи за зајакнување на граѓанска свесност и одговорност; и многу други.</w:t>
      </w:r>
    </w:p>
    <w:p w:rsidR="006915FD" w:rsidRDefault="00EC0EC4">
      <w:pPr>
        <w:ind w:left="-14" w:right="42"/>
      </w:pPr>
      <w:r>
        <w:t>Иницирањето на развојни задачи е широко поле за активизам на ЦСР што може да се операционализира преку идентификација на потребите на групите корисници во локална</w:t>
      </w:r>
      <w:r>
        <w:t>та заедница, поттикнување развој на непостоечки услуги, развој на меѓусекторско партнерство преку иницирање и учество во подготвувањето и усвојувањето протоколи за соработка и формирање меѓусекторски тимови, учество во развој на стратегиски и акциони плано</w:t>
      </w:r>
      <w:r>
        <w:t>ви и развој на системи за социјална заштита на локално ниво, започнување иницијативи и учество во формирање тела или комитети за планирање и развој на социјална заштита и социјална политика на локално ниво и многу други активности поврзани со подобрување н</w:t>
      </w:r>
      <w:r>
        <w:t>а работата на ЦСР и подобрување на квалитетот на услугите.</w:t>
      </w:r>
    </w:p>
    <w:p w:rsidR="006915FD" w:rsidRDefault="00EC0EC4">
      <w:pPr>
        <w:ind w:left="-14" w:right="42"/>
      </w:pPr>
      <w:r>
        <w:t>За професионалните работници во ЦСР важно е да знаат кои нови улоги евентуално ќе ги преземат и како ќе ја добијат потребната поддршка за тоа (на пример, да се добие помош и поддршка од колега/коле</w:t>
      </w:r>
      <w:r>
        <w:t>шка). Неопходно е да се знае дали и какви обуки и едукации се планираат во текот на годината за нив и какви очекувања имаат другите колеги од нив во врска со новостекнатите знаења и вештини. Професионалните работници во ЦСР треба да го испланираат обемот и</w:t>
      </w:r>
      <w:r>
        <w:t xml:space="preserve"> видот на услуги што ќе ги обезбедат и начинот на нивно спроведување, кои иновативни услуги можат да ги иницираат или да го поддржуваат нивниот развој во локалната заедница, да го дефинираат начинот на соработка со сите релевантни засегнати страни во заедн</w:t>
      </w:r>
      <w:r>
        <w:t xml:space="preserve">ицата, како да одговорат во итни случаи. </w:t>
      </w:r>
    </w:p>
    <w:p w:rsidR="006915FD" w:rsidRDefault="00EC0EC4">
      <w:pPr>
        <w:ind w:left="-14" w:right="42"/>
      </w:pPr>
      <w:r>
        <w:t>Планирањето е цикличен процес во кој се утврдуваат приоритетите и целите врз основа на процена на достапните надворешни и внатрешни ресурси. Поплин (Popplin K., 2000) го дефинира планирањето како организирано предв</w:t>
      </w:r>
      <w:r>
        <w:t xml:space="preserve">идување што се состои од три основни фази: </w:t>
      </w:r>
    </w:p>
    <w:p w:rsidR="006915FD" w:rsidRDefault="00EC0EC4">
      <w:pPr>
        <w:numPr>
          <w:ilvl w:val="0"/>
          <w:numId w:val="10"/>
        </w:numPr>
        <w:spacing w:after="58"/>
        <w:ind w:right="42" w:hanging="283"/>
      </w:pPr>
      <w:r>
        <w:rPr>
          <w:i/>
        </w:rPr>
        <w:t>предпланирање или подготовка</w:t>
      </w:r>
      <w:r>
        <w:t xml:space="preserve"> - истражување, процена, идентификација на потребите, пречки што стојат на патот</w:t>
      </w:r>
      <w:r>
        <w:t xml:space="preserve"> </w:t>
      </w:r>
      <w:r>
        <w:t>на нивно задоволување, средства (ресурси) за отстранување на идентификуваните пречки и за реализација н</w:t>
      </w:r>
      <w:r>
        <w:t xml:space="preserve">а посакуваните цели; </w:t>
      </w:r>
    </w:p>
    <w:p w:rsidR="006915FD" w:rsidRDefault="00EC0EC4">
      <w:pPr>
        <w:numPr>
          <w:ilvl w:val="0"/>
          <w:numId w:val="10"/>
        </w:numPr>
        <w:spacing w:after="58"/>
        <w:ind w:right="42" w:hanging="283"/>
      </w:pPr>
      <w:r>
        <w:rPr>
          <w:i/>
        </w:rPr>
        <w:t>планирање или развој на планот</w:t>
      </w:r>
      <w:r>
        <w:t xml:space="preserve"> - врз основа на собраните податоци (факти) се пристапува кон развој на индивидуалниот план во кој се дефинирани целите, средствата, активностите, нивните носители, временските ограничувања, евентуалните </w:t>
      </w:r>
      <w:r>
        <w:t>алтернативни решенија; и</w:t>
      </w:r>
    </w:p>
    <w:p w:rsidR="006915FD" w:rsidRDefault="00EC0EC4">
      <w:pPr>
        <w:numPr>
          <w:ilvl w:val="0"/>
          <w:numId w:val="10"/>
        </w:numPr>
        <w:ind w:right="42" w:hanging="283"/>
      </w:pPr>
      <w:r>
        <w:t xml:space="preserve">реализација на планот - имплементација, следење и евалуација. </w:t>
      </w:r>
      <w:r>
        <w:br w:type="page"/>
      </w:r>
    </w:p>
    <w:p w:rsidR="006915FD" w:rsidRDefault="00EC0EC4">
      <w:pPr>
        <w:pStyle w:val="Heading2"/>
        <w:spacing w:after="505"/>
        <w:ind w:left="-3" w:right="48"/>
      </w:pPr>
      <w:r>
        <w:t>4. ДЕФИНИРАЊЕ НА ПРИОРИТЕТИТЕ ВО ПРОЦЕСОТ  НА ПЛАНИРАЊЕ</w:t>
      </w:r>
    </w:p>
    <w:p w:rsidR="006915FD" w:rsidRDefault="00EC0EC4">
      <w:pPr>
        <w:ind w:left="-14" w:right="42"/>
      </w:pPr>
      <w:r>
        <w:t>При дефинирањето на приоритетите во процесот на планирање во методот на интегрирано управување на случаи суштин</w:t>
      </w:r>
      <w:r>
        <w:t>ата не е да се постават приоритетите во некој распоред, туку тие да бидат распоред сами по себе. Дефинирањето на приоритетите на потребите или проблемите, како сегмент на планирањето, е исклучително важно од неколку причини (Žegarac N. i drugi, 2006). Прво</w:t>
      </w:r>
      <w:r>
        <w:t>, постојат објективни економски причини. Општествата во транзиција имаат ограничени ресурси за да ги задоволат сите социјални потреби на своите граѓани. Дополнително, локалните заедници (каде што треба да се развиваат нови и иновативни социјални услуги) се</w:t>
      </w:r>
      <w:r>
        <w:t xml:space="preserve"> во уште понеповолна ситуација од општеството во целина, дури и во политичките системи каде што доследно се применува принципот на децентрализација и каде што тие имаат одлучувачки збор во социјалната политика.</w:t>
      </w:r>
    </w:p>
    <w:p w:rsidR="006915FD" w:rsidRDefault="00EC0EC4">
      <w:pPr>
        <w:ind w:left="-14" w:right="42"/>
      </w:pPr>
      <w:r>
        <w:t>Во ЦСР дефинирањето на приоритетите е посебен</w:t>
      </w:r>
      <w:r>
        <w:t xml:space="preserve"> предизвик затоа што очекувањата на корисниците и на другите актери во заедницата во голема мера ги надминуваат достапните ресурси. Вложеното знаење и работата на професионалните работници во центрите остануваат недоволно видливи доколку постојните скромни</w:t>
      </w:r>
      <w:r>
        <w:t xml:space="preserve"> ресурси не се насочени кон главните приоритети. Насочувањето на ресурсите кон приоритетните области е услов за ефикасност и ефективност во социјалната заштита на локално ниво. Мерка за успешност на преземените активности може да бидат само крајните резулт</w:t>
      </w:r>
      <w:r>
        <w:t xml:space="preserve">ати - позитивните промени во животот на корисникот и надминување на социјалните ризици и проблеми. </w:t>
      </w:r>
    </w:p>
    <w:p w:rsidR="006915FD" w:rsidRDefault="00EC0EC4">
      <w:pPr>
        <w:ind w:left="-14" w:right="42"/>
      </w:pPr>
      <w:r>
        <w:t xml:space="preserve">Вештината за поставување приоритети подразбира способност за препознавање на задачите што во даден момент се поважни од некои други и кон нив да се насочат </w:t>
      </w:r>
      <w:r>
        <w:t>поголемо внимание, енергија и време. Секогаш има многу работи што треба да се направат (дури и во исто време) и никогаш ќе нема доволно сила, ресурси или време да се заврши сè. Исто така, професионалците во ЦСР немаат време или ресурси да ѝ посветат еднакв</w:t>
      </w:r>
      <w:r>
        <w:t>о индивидуално внимание на секоја задача. Затоа многу работи остануваат незавршени без оглед колку напор е вложено. Поради тоа, приоритетите се неопходни! Тука е интересно да се спомене т.н. правило „80/20“ што сугерира дека 80 проценти од типичните активн</w:t>
      </w:r>
      <w:r>
        <w:t>ости придонесуваат за помалку од 20 проценти од вредноста на работата. Ако се спроведуваат само 20 проценти од најважните работи, работата сепак ќе има речиси иста вредност како да се работи со полн капацитет (op. cit, 2006:50). Се разбира, тоа не значи де</w:t>
      </w:r>
      <w:r>
        <w:t>ка професионалните работници во ЦСР треба да се фокусирани само на најважните работи. Тоа значи дека со намалувањето на бројот на помалку важни активности ќе се остави повеќе простор за работа на она што е навистина важно за корисникот и неговото семејство</w:t>
      </w:r>
      <w:r>
        <w:t>.</w:t>
      </w:r>
    </w:p>
    <w:p w:rsidR="006915FD" w:rsidRDefault="00EC0EC4">
      <w:pPr>
        <w:ind w:left="-14" w:right="42"/>
      </w:pPr>
      <w:r>
        <w:t xml:space="preserve">Поставувањето приоритети вклучува избор што да се преземе веднаш, а што во некое друго време. Неопходно е да се препознае она што е важно и во исто време да се препознае разликата помеѓу итно и значајно. Приоритет треба да имаат задачите што ќе помогнат </w:t>
      </w:r>
      <w:r>
        <w:t>во постигнувањето на долгорочните цели, како и оние задачи или активности што можат да имаат големо влијание или да произведат долгорочни (поволни) последици. Добрите вештини за поставување приоритети овозможуваат колку што е можно поскоро да се завршат ва</w:t>
      </w:r>
      <w:r>
        <w:t>жните итни задачи, т.е. оние чие одложување може да резултира со криза или со друг вид проблем. Потоа вниманието може да се насочи кон работите што обично не се итни, но на долг рок може најмногу да придонесат за постигнување на целите. Приоритетите на про</w:t>
      </w:r>
      <w:r>
        <w:t>фесионалните работници во ЦСР треба да бидат насочени кон потребите на корисниците. За тоа треба да биде постигната согласност од сите учесници во тимот во работата со корисникот и семејството. Притоа, изборот на приоритети е под влијание на процената за д</w:t>
      </w:r>
      <w:r>
        <w:t>оминантниот социјален ризик или проблем на корисникот и семејството, како и ресурсите во организацијата и локалната заедница. Со други зборови, приоритетите се утврдуваат со балансирање на одговорите на прашањата - што треба и што може да се направи, што с</w:t>
      </w:r>
      <w:r>
        <w:t>е сака да се постигне.</w:t>
      </w:r>
    </w:p>
    <w:p w:rsidR="006915FD" w:rsidRDefault="00EC0EC4">
      <w:pPr>
        <w:ind w:left="-14" w:right="42"/>
      </w:pPr>
      <w:r>
        <w:t xml:space="preserve">При утврдувањето на приоритетите треба да се имаат предвид и некои други околности, како што се, на пример, степенот на ранливост на одредена социјална група и достапноста на услугите. Бројот на граѓани што припаѓаат на некоја целна </w:t>
      </w:r>
      <w:r>
        <w:t>група е само еден од индикаторите. Во рамките на секоја група има подгрупи што можат да бидат особено ранливи. На пример, положбата на децата со посебни потреби во градските и во руралните области не е иста. Можностите за задоволување на потребите, исто та</w:t>
      </w:r>
      <w:r>
        <w:t>ка, се разликуваат во однос на социоекономскиот статус на родителите. Важноста на проблемот е под влијание и на достапноста на услугите. Обично, социјалните групи на кои не им се достапни соодветни услуги се поранливи, што ја отежнува нивната интеграција в</w:t>
      </w:r>
      <w:r>
        <w:t xml:space="preserve">о локалната заедница, а токму тоа може да биде поставено како цел во планот за работа со корисникот и семејството. </w:t>
      </w:r>
    </w:p>
    <w:p w:rsidR="006915FD" w:rsidRDefault="00EC0EC4">
      <w:pPr>
        <w:pStyle w:val="Heading2"/>
        <w:spacing w:after="506"/>
        <w:ind w:left="-3" w:right="48"/>
      </w:pPr>
      <w:r>
        <w:t>5. ЦЕЛИ НА ПЛАНИРАЊЕТО</w:t>
      </w:r>
    </w:p>
    <w:p w:rsidR="006915FD" w:rsidRDefault="00EC0EC4">
      <w:pPr>
        <w:ind w:left="-14" w:right="42"/>
      </w:pPr>
      <w:r>
        <w:t>Целите се концизни изјави за тоа како треба да изгледа посакуваната состојба кон која се стремиме, што претставува промена во однос на постојниот проблем или ситуација. Добро дефинираните цели се остварливи. Остварливоста и реалноста на целта се резултат н</w:t>
      </w:r>
      <w:r>
        <w:t>а внимателно направени чекори и процедури за време на фазата на планирање. Во работата на професионалците од ЦСР со корисниците на социјални услуги, процесот на поставување цели го насочува вниманието кон активности што се релевантни за постигнување на одр</w:t>
      </w:r>
      <w:r>
        <w:t>едена цел. Специфични, предизвикувачки, но достижни цели може да дадат одлични резултати.</w:t>
      </w:r>
    </w:p>
    <w:p w:rsidR="006915FD" w:rsidRDefault="00EC0EC4">
      <w:pPr>
        <w:ind w:left="-14" w:right="42"/>
      </w:pPr>
      <w:r>
        <w:t>При поставувањето на целите многу е важна и комплексноста на ситуацијата во која се наоѓа корисникот или семејството. Тоа може да наметне потреба од многу сложени нап</w:t>
      </w:r>
      <w:r>
        <w:t>ори што се надвор од моќта на поединецот и организацијата. Професионалните работници што вршат значајни улоги и задачи може да имаат голема мотивација што може да наметне високи барања. Ова може да се случи кога за очекуваната цел се потребни сложени задач</w:t>
      </w:r>
      <w:r>
        <w:t xml:space="preserve">и и активности, но без вградени и јасно дефинирани очекувања и индикатори за напредок. Обично целите не се изолирани сами по себе, туку меѓусебно се зависна низа на потребни различни активности и временски рамки, односно рокови за нивна реализација. </w:t>
      </w:r>
    </w:p>
    <w:p w:rsidR="006915FD" w:rsidRDefault="00EC0EC4">
      <w:pPr>
        <w:ind w:left="-14" w:right="42"/>
      </w:pPr>
      <w:r>
        <w:t>За по</w:t>
      </w:r>
      <w:r>
        <w:t>требите на планот за индивидуална работа со корисниците на социјални услуги се поставува една општа и неколку посебни цели. Посебните цели се формулираат во форма на јасни мерливи достигнувања со чија реализација на пократок рок ќе се придонесе кон постигн</w:t>
      </w:r>
      <w:r>
        <w:t>ување на општата цел. За постигнување на една општа цел вообичаено е да се постават неколку посебни цели. Поставувањето на посебните цели значи определување на основните правци што може да доведат до посакуваните промени, а тоа се проценува од гледна точка</w:t>
      </w:r>
      <w:r>
        <w:t xml:space="preserve"> на релевантност за решавање на одреден проблем и одржливост за подолг временски период. </w:t>
      </w:r>
    </w:p>
    <w:p w:rsidR="006915FD" w:rsidRDefault="00EC0EC4">
      <w:pPr>
        <w:ind w:left="-14" w:right="42"/>
      </w:pPr>
      <w:r>
        <w:t xml:space="preserve">За професионалците во ЦСР особено е важна и повратната информација дали активностите што се спроведуваат придонесуваат за остварување на поставените цели. Повратната </w:t>
      </w:r>
      <w:r>
        <w:t>информација подразбира сигурен, објективен вербален и видлив одговор за напредокот кон целта.</w:t>
      </w:r>
    </w:p>
    <w:p w:rsidR="006915FD" w:rsidRDefault="00EC0EC4">
      <w:pPr>
        <w:ind w:left="-14" w:right="42"/>
      </w:pPr>
      <w:r>
        <w:t>Во интегрираното водење на случаи препорачлива е употребата на т.н. анализа SMART што е корисна алатка за поставување и проверка на општите и на посебните цели. М</w:t>
      </w:r>
      <w:r>
        <w:t>ерливоста и специфичноста на целите претставуваат степен на нивна операционализација. Ако целта е „видлива“, може лесно да се постават конкретни активности што придонесуваат за нејзино постигнување. На пример, ако како цел се постави „</w:t>
      </w:r>
      <w:r>
        <w:rPr>
          <w:i/>
        </w:rPr>
        <w:t>социјална инклузија н</w:t>
      </w:r>
      <w:r>
        <w:rPr>
          <w:i/>
        </w:rPr>
        <w:t>а младите во судир со законот</w:t>
      </w:r>
      <w:r>
        <w:t>“, тоа е добра генерална цел од гледна точка на потребите на корисниците. Но, од друга страна, не е доволно специфична за да се утврдат конкретни активности што ќе придонесат за нејзино остварување. Особено важно и корисно е пр</w:t>
      </w:r>
      <w:r>
        <w:t>оцесот на поставување на целите да се одвива тимски и во колку што е можно поголема мера да ги вклучува сите чие учество се очекува во реализацијата на целите. Групниот процес на поставување на целите придонесува за јасен преглед на приоритетите и за ефект</w:t>
      </w:r>
      <w:r>
        <w:t xml:space="preserve">ивно распоредување на ресурсите. Се развива свест за заемните очекувања, неопходните активности и одговорности на секоја личност. </w:t>
      </w:r>
    </w:p>
    <w:p w:rsidR="006915FD" w:rsidRDefault="00EC0EC4">
      <w:pPr>
        <w:ind w:left="-14" w:right="42"/>
      </w:pPr>
      <w:r>
        <w:t xml:space="preserve">Во согласност со анализата SMART, при дефинирањето на секоја цел во индивидуалните планови за корисниците на социјални услуги во ЦСР мора да се земат предвид параметрите што даваат одговори на следниве прашања: </w:t>
      </w:r>
    </w:p>
    <w:p w:rsidR="006915FD" w:rsidRDefault="00EC0EC4">
      <w:pPr>
        <w:numPr>
          <w:ilvl w:val="0"/>
          <w:numId w:val="11"/>
        </w:numPr>
        <w:spacing w:after="77"/>
        <w:ind w:right="42" w:hanging="170"/>
      </w:pPr>
      <w:r>
        <w:rPr>
          <w:b/>
        </w:rPr>
        <w:t>Дали се (S - specific)</w:t>
      </w:r>
      <w:r>
        <w:t xml:space="preserve"> - </w:t>
      </w:r>
      <w:r>
        <w:rPr>
          <w:b/>
        </w:rPr>
        <w:t>специфични</w:t>
      </w:r>
      <w:r>
        <w:t>? Да се о</w:t>
      </w:r>
      <w:r>
        <w:t>днесуваат конкретно на потребите што ги има корисникот. На пример, жена што била жртва на семејно насилство и доживеала психичко насилство од сопругот може конкретно да има потреба од сместување во центар за жртви на семејно насилство и индивидуална психот</w:t>
      </w:r>
      <w:r>
        <w:t>ерапија што ќе ѝ помогне да ги надмине последиците од насилството. Целта треба да биде конкретна, а не општа.</w:t>
      </w:r>
    </w:p>
    <w:p w:rsidR="006915FD" w:rsidRDefault="00EC0EC4">
      <w:pPr>
        <w:numPr>
          <w:ilvl w:val="0"/>
          <w:numId w:val="11"/>
        </w:numPr>
        <w:spacing w:after="77"/>
        <w:ind w:right="42" w:hanging="170"/>
      </w:pPr>
      <w:r>
        <w:rPr>
          <w:b/>
        </w:rPr>
        <w:t xml:space="preserve">Дали се (М - measurable) - мерливи? </w:t>
      </w:r>
      <w:r>
        <w:t>Да можат да се измерат, доколку се остварат. На пример: жена што била жртва на семејно насилство, која имала п</w:t>
      </w:r>
      <w:r>
        <w:t>отреба од услуга од индивидуална психотерапија од психолог од ЦСР или од здравствена установа, треба да се знае колку пати неделно или месечно била на третман кај психологот.</w:t>
      </w:r>
    </w:p>
    <w:p w:rsidR="006915FD" w:rsidRDefault="00EC0EC4">
      <w:pPr>
        <w:numPr>
          <w:ilvl w:val="0"/>
          <w:numId w:val="11"/>
        </w:numPr>
        <w:spacing w:after="77"/>
        <w:ind w:right="42" w:hanging="170"/>
      </w:pPr>
      <w:r>
        <w:rPr>
          <w:b/>
        </w:rPr>
        <w:t xml:space="preserve">Дали се (А - аchievable) - достижни/остварливи? </w:t>
      </w:r>
      <w:r>
        <w:t>Да имаме потенцијал да ги оствари</w:t>
      </w:r>
      <w:r>
        <w:t>ме целите. На пример, во случајот со жената жртва на семејно насилство потребно е да имаме ресурси: центар за жртви на семејно насилство каде што ќе живее жената, во центарот за социјална работа или во здравствената установа треба да има стручен профил пси</w:t>
      </w:r>
      <w:r>
        <w:t>холог што ќе даде адекватна услуга во третманот на жртвата на семејно насилство.</w:t>
      </w:r>
    </w:p>
    <w:p w:rsidR="006915FD" w:rsidRDefault="00EC0EC4">
      <w:pPr>
        <w:numPr>
          <w:ilvl w:val="0"/>
          <w:numId w:val="11"/>
        </w:numPr>
        <w:spacing w:after="77"/>
        <w:ind w:right="42" w:hanging="170"/>
      </w:pPr>
      <w:r>
        <w:rPr>
          <w:b/>
        </w:rPr>
        <w:t xml:space="preserve">Дали се (R - realistic) - реални? </w:t>
      </w:r>
      <w:r>
        <w:t>Да бидеме реални дека целта ќе биде остварена. Може да постои голема желба да му се помогне на корисникот и да се забележи поголемо вложување</w:t>
      </w:r>
      <w:r>
        <w:t xml:space="preserve"> во одреден случај, но не може да ветуваме нешто што го нема или нешто за што не сме сигурни.</w:t>
      </w:r>
    </w:p>
    <w:p w:rsidR="006915FD" w:rsidRDefault="00EC0EC4">
      <w:pPr>
        <w:numPr>
          <w:ilvl w:val="0"/>
          <w:numId w:val="11"/>
        </w:numPr>
        <w:ind w:right="42" w:hanging="170"/>
      </w:pPr>
      <w:r>
        <w:rPr>
          <w:b/>
        </w:rPr>
        <w:t xml:space="preserve">Дали се (Т - time-framed) - со рок, временски ограничени? </w:t>
      </w:r>
      <w:r>
        <w:t>Да се однесуваат на определен временски период. Сместувањето во одредени институции (на пример, центар з</w:t>
      </w:r>
      <w:r>
        <w:t xml:space="preserve">а згрижување на семејно насилство) не може да трае неограничено. Не може да се оди на психотерапија по желба и слично. </w:t>
      </w:r>
    </w:p>
    <w:p w:rsidR="006915FD" w:rsidRDefault="00EC0EC4">
      <w:pPr>
        <w:spacing w:after="190"/>
        <w:ind w:left="-14" w:right="42"/>
      </w:pPr>
      <w:r>
        <w:t xml:space="preserve">Иако во </w:t>
      </w:r>
      <w:r>
        <w:rPr>
          <w:color w:val="090909"/>
        </w:rPr>
        <w:t>Република Северна Македонија</w:t>
      </w:r>
      <w:r>
        <w:t xml:space="preserve"> методот на интегрирано водење на случаи се операционализира со донесувањето на новиот Закон за соци</w:t>
      </w:r>
      <w:r>
        <w:t>јалната заштита, во литературата се достапни насоки за правилно поставување на целите при индивидуалната работа со корисникот на услуги од областа на социјалната заштита. Така, Берг и Милер (Berg J. K., Miller S.D., 1992) посочуваат дека:</w:t>
      </w:r>
    </w:p>
    <w:p w:rsidR="006915FD" w:rsidRDefault="00EC0EC4">
      <w:pPr>
        <w:numPr>
          <w:ilvl w:val="0"/>
          <w:numId w:val="11"/>
        </w:numPr>
        <w:spacing w:after="76"/>
        <w:ind w:right="42" w:hanging="170"/>
      </w:pPr>
      <w:r>
        <w:t>Целите му припаѓа</w:t>
      </w:r>
      <w:r>
        <w:t>ат на корисникот и се искажани со неговиот јазик</w:t>
      </w:r>
    </w:p>
    <w:p w:rsidR="006915FD" w:rsidRDefault="00EC0EC4">
      <w:pPr>
        <w:numPr>
          <w:ilvl w:val="0"/>
          <w:numId w:val="11"/>
        </w:numPr>
        <w:spacing w:after="62"/>
        <w:ind w:right="42" w:hanging="170"/>
      </w:pPr>
      <w:r>
        <w:t>Помалите цели полесно се постигнуваат отколку големите</w:t>
      </w:r>
    </w:p>
    <w:p w:rsidR="006915FD" w:rsidRDefault="00EC0EC4">
      <w:pPr>
        <w:numPr>
          <w:ilvl w:val="0"/>
          <w:numId w:val="11"/>
        </w:numPr>
        <w:spacing w:after="62"/>
        <w:ind w:right="42" w:hanging="170"/>
      </w:pPr>
      <w:r>
        <w:t>Целите се конкретни, специфични и поврзани со однесувањето</w:t>
      </w:r>
    </w:p>
    <w:p w:rsidR="006915FD" w:rsidRDefault="00EC0EC4">
      <w:pPr>
        <w:numPr>
          <w:ilvl w:val="0"/>
          <w:numId w:val="11"/>
        </w:numPr>
        <w:spacing w:after="62"/>
        <w:ind w:right="42" w:hanging="170"/>
      </w:pPr>
      <w:r>
        <w:t>Целите повеќе бараат присуство отколку отсуство</w:t>
      </w:r>
    </w:p>
    <w:p w:rsidR="006915FD" w:rsidRDefault="00EC0EC4">
      <w:pPr>
        <w:numPr>
          <w:ilvl w:val="0"/>
          <w:numId w:val="11"/>
        </w:numPr>
        <w:spacing w:after="62"/>
        <w:ind w:right="42" w:hanging="170"/>
      </w:pPr>
      <w:r>
        <w:t xml:space="preserve">Целта е подобро да има почеток отколку крај </w:t>
      </w:r>
    </w:p>
    <w:p w:rsidR="006915FD" w:rsidRDefault="00EC0EC4">
      <w:pPr>
        <w:numPr>
          <w:ilvl w:val="0"/>
          <w:numId w:val="11"/>
        </w:numPr>
        <w:spacing w:after="62"/>
        <w:ind w:right="42" w:hanging="170"/>
      </w:pPr>
      <w:r>
        <w:t>Целите се реалистички во контекст на животот на корисникот</w:t>
      </w:r>
    </w:p>
    <w:p w:rsidR="006915FD" w:rsidRDefault="00EC0EC4">
      <w:pPr>
        <w:numPr>
          <w:ilvl w:val="0"/>
          <w:numId w:val="11"/>
        </w:numPr>
        <w:ind w:right="42" w:hanging="170"/>
      </w:pPr>
      <w:r>
        <w:t>На целите корисникот гледа како на нешто што вклучува напорна работа</w:t>
      </w:r>
    </w:p>
    <w:p w:rsidR="006915FD" w:rsidRDefault="00EC0EC4">
      <w:pPr>
        <w:spacing w:after="190"/>
        <w:ind w:left="-14" w:right="42"/>
      </w:pPr>
      <w:r>
        <w:t>Овие автори посочуваат и некои можни причини за неуспех во поставувањето и реализацијата на целите:</w:t>
      </w:r>
    </w:p>
    <w:p w:rsidR="006915FD" w:rsidRDefault="00EC0EC4">
      <w:pPr>
        <w:numPr>
          <w:ilvl w:val="0"/>
          <w:numId w:val="11"/>
        </w:numPr>
        <w:spacing w:after="62"/>
        <w:ind w:right="42" w:hanging="170"/>
      </w:pPr>
      <w:r>
        <w:t>Користење на погрешни страте</w:t>
      </w:r>
      <w:r>
        <w:t>гии.</w:t>
      </w:r>
    </w:p>
    <w:p w:rsidR="006915FD" w:rsidRDefault="00EC0EC4">
      <w:pPr>
        <w:numPr>
          <w:ilvl w:val="0"/>
          <w:numId w:val="11"/>
        </w:numPr>
        <w:spacing w:after="75"/>
        <w:ind w:right="42" w:hanging="170"/>
      </w:pPr>
      <w:r>
        <w:t>Потреба од други ресурси, на пример: искусен водител на случај со кој корисникот подобро би се поврзал.</w:t>
      </w:r>
    </w:p>
    <w:p w:rsidR="006915FD" w:rsidRDefault="00EC0EC4">
      <w:pPr>
        <w:numPr>
          <w:ilvl w:val="0"/>
          <w:numId w:val="11"/>
        </w:numPr>
        <w:spacing w:after="62"/>
        <w:ind w:right="42" w:hanging="170"/>
      </w:pPr>
      <w:r>
        <w:t>Целта е несоодветна.</w:t>
      </w:r>
    </w:p>
    <w:p w:rsidR="006915FD" w:rsidRDefault="00EC0EC4">
      <w:pPr>
        <w:numPr>
          <w:ilvl w:val="0"/>
          <w:numId w:val="11"/>
        </w:numPr>
        <w:ind w:right="42" w:hanging="170"/>
      </w:pPr>
      <w:r>
        <w:t>Целта треба да се подели на помали чекори или постапки.</w:t>
      </w:r>
    </w:p>
    <w:p w:rsidR="006915FD" w:rsidRDefault="00EC0EC4">
      <w:pPr>
        <w:ind w:left="-14" w:right="42"/>
      </w:pPr>
      <w:r>
        <w:t>Активностите опфатени со планот треба да зависат од корисникот, да се повторливи, да се специфични, да содржат детали за подготвеноста и неговата изведба, да се реални по субјективна процена на корисникот, да ги предвидуваат можните пречки, да може да се е</w:t>
      </w:r>
      <w:r>
        <w:t>валуираат.</w:t>
      </w:r>
    </w:p>
    <w:p w:rsidR="006915FD" w:rsidRDefault="00EC0EC4">
      <w:pPr>
        <w:spacing w:after="191"/>
        <w:ind w:left="-14" w:right="42"/>
      </w:pPr>
      <w:r>
        <w:t>Дополнително, за добро планирање на активностите со корисникот на социјални услуги корисни се следниве насоки:</w:t>
      </w:r>
    </w:p>
    <w:p w:rsidR="006915FD" w:rsidRDefault="00EC0EC4">
      <w:pPr>
        <w:numPr>
          <w:ilvl w:val="0"/>
          <w:numId w:val="11"/>
        </w:numPr>
        <w:ind w:right="42" w:hanging="170"/>
      </w:pPr>
      <w:r>
        <w:t>Добар план се однесува на дејствување, а не на престанување со активност (на пример, наместо ,,ќе престанам да пушам“, подобро би било</w:t>
      </w:r>
      <w:r>
        <w:t xml:space="preserve"> ,,сакам полесно да дишам“ или ,,ќе имам чисти бели дробови“).</w:t>
      </w:r>
    </w:p>
    <w:p w:rsidR="006915FD" w:rsidRDefault="00EC0EC4">
      <w:pPr>
        <w:numPr>
          <w:ilvl w:val="0"/>
          <w:numId w:val="11"/>
        </w:numPr>
        <w:spacing w:after="77"/>
        <w:ind w:right="42" w:hanging="170"/>
      </w:pPr>
      <w:r>
        <w:t>Важно е активностите опфатени со планот да зависат од корисникот (на пример, наместо „сакам мојот партнер повторно да се вљуби во мене“ може да се каже „ќе направам романтична вечера за мојот п</w:t>
      </w:r>
      <w:r>
        <w:t>артнер“).</w:t>
      </w:r>
    </w:p>
    <w:p w:rsidR="006915FD" w:rsidRDefault="00EC0EC4">
      <w:pPr>
        <w:numPr>
          <w:ilvl w:val="0"/>
          <w:numId w:val="11"/>
        </w:numPr>
        <w:spacing w:after="77"/>
        <w:ind w:right="42" w:hanging="170"/>
      </w:pPr>
      <w:r>
        <w:t>Активностите опфатени со планот мора да бидат повторливи (ако, без разлика од која причина, се случи личноста да изгуби една можност, мора да има нова можност со која повторно ќе се обиде).</w:t>
      </w:r>
    </w:p>
    <w:p w:rsidR="006915FD" w:rsidRDefault="00EC0EC4">
      <w:pPr>
        <w:numPr>
          <w:ilvl w:val="0"/>
          <w:numId w:val="11"/>
        </w:numPr>
        <w:spacing w:after="77"/>
        <w:ind w:right="42" w:hanging="170"/>
      </w:pPr>
      <w:r>
        <w:t>Добриот план мора да биде специфичен, а тоа значи дека т</w:t>
      </w:r>
      <w:r>
        <w:t xml:space="preserve">реба да ги содржи сите детали што можат да се предвидат во неговата изведба (наместо „ќе почнам да одам на советување“, подобро е „во понеделник во 9:00 часот ќе одам во центарот за социјална работа и за тоа ми треба околу еден час“). </w:t>
      </w:r>
    </w:p>
    <w:p w:rsidR="006915FD" w:rsidRDefault="00EC0EC4">
      <w:pPr>
        <w:numPr>
          <w:ilvl w:val="0"/>
          <w:numId w:val="11"/>
        </w:numPr>
        <w:spacing w:after="77"/>
        <w:ind w:right="42" w:hanging="170"/>
      </w:pPr>
      <w:r>
        <w:t>Важно е планот да би</w:t>
      </w:r>
      <w:r>
        <w:t>де реалистичен со субјективна процена на корисникот, односно тој да верува дека може да го исполни („Што мислите, колку време ќе Ви одземе тоа?“).</w:t>
      </w:r>
    </w:p>
    <w:p w:rsidR="006915FD" w:rsidRDefault="00EC0EC4">
      <w:pPr>
        <w:numPr>
          <w:ilvl w:val="0"/>
          <w:numId w:val="11"/>
        </w:numPr>
        <w:spacing w:after="76"/>
        <w:ind w:right="42" w:hanging="170"/>
      </w:pPr>
      <w:r>
        <w:t>Можна е и негова евалуација („Како ќе знаете дека сте го постигнале тоа што го предвидовме со планот?“).</w:t>
      </w:r>
    </w:p>
    <w:p w:rsidR="006915FD" w:rsidRDefault="00EC0EC4">
      <w:pPr>
        <w:numPr>
          <w:ilvl w:val="0"/>
          <w:numId w:val="11"/>
        </w:numPr>
        <w:spacing w:after="3"/>
        <w:ind w:right="42" w:hanging="170"/>
      </w:pPr>
      <w:r>
        <w:t>Покр</w:t>
      </w:r>
      <w:r>
        <w:t>ај тоа, добро е да се предвидат можните пречки („Што може да Ве спречи во извршувањето на планот?“) и како да ги избегнеме („Што би Ви помогнало притоа?“).</w:t>
      </w:r>
    </w:p>
    <w:p w:rsidR="006915FD" w:rsidRDefault="00EC0EC4">
      <w:pPr>
        <w:pStyle w:val="Heading2"/>
        <w:spacing w:after="505"/>
        <w:ind w:left="-3" w:right="48"/>
      </w:pPr>
      <w:r>
        <w:t>6. ЗНАЧЕЊЕ НА ПЛАНИРАЊЕТО НА УСЛУГИТЕ И ПОДДРШКАТА НА КОРИСНИКОТ</w:t>
      </w:r>
    </w:p>
    <w:p w:rsidR="006915FD" w:rsidRDefault="00EC0EC4">
      <w:pPr>
        <w:ind w:left="-14" w:right="42"/>
      </w:pPr>
      <w:r>
        <w:t>Според Рутман (Rutman, 1984), значе</w:t>
      </w:r>
      <w:r>
        <w:t>њето на планирањето на услугите и поддршката на корисникот во водењето на случај може да се истакне преку пет карактеристики.</w:t>
      </w:r>
    </w:p>
    <w:p w:rsidR="006915FD" w:rsidRDefault="00EC0EC4">
      <w:pPr>
        <w:ind w:left="-14" w:right="42"/>
      </w:pPr>
      <w:r>
        <w:t xml:space="preserve">Прво, планот за индивидуална работа со корисник на социјални услуги претставува </w:t>
      </w:r>
      <w:r>
        <w:rPr>
          <w:b/>
        </w:rPr>
        <w:t>работен документ со поделени задолженија меѓу разл</w:t>
      </w:r>
      <w:r>
        <w:rPr>
          <w:b/>
        </w:rPr>
        <w:t>ични чинители</w:t>
      </w:r>
      <w:r>
        <w:t>. Ова е особено важно бидејќи интегрираното водење на случај е пристап што се заснова врз процена на реалните потреби на корисниците и нивните семејства и ја промовира ефикасната тимска работа. Водењето на случај не се одвива во изолација, тук</w:t>
      </w:r>
      <w:r>
        <w:t xml:space="preserve">у како интегрален дел ја вклучува соработката со други професионалци од други дисциплини и организации. Вниманието треба да се насочи кон достапните даватели на услуги, способностите и можностите на корисникот и неговата социјална мрежа на поддршка. Треба </w:t>
      </w:r>
      <w:r>
        <w:t>да се воспостави собирање и координација на релевантни актери што меѓусебно ќе соработуваат и точно ќе се знае кој, што, како и зошто работи. Притоа, се разгледуваат ограничувањата на корисникот, но фокусот е на неговите сили и можности. Развојот на планот</w:t>
      </w:r>
      <w:r>
        <w:t xml:space="preserve"> е суштински дел од целиот процес бидејќи преку него се одредуваат целите и очекуваните резултати од услугите и интервенциите. </w:t>
      </w:r>
    </w:p>
    <w:p w:rsidR="006915FD" w:rsidRDefault="00EC0EC4">
      <w:pPr>
        <w:ind w:left="-14" w:right="42"/>
      </w:pPr>
      <w:r>
        <w:t xml:space="preserve">Втора важна карактеристика на планот за индивидуална работа со корисник на социјални услуги е неговата </w:t>
      </w:r>
      <w:r>
        <w:rPr>
          <w:b/>
        </w:rPr>
        <w:t>вклучувачка природа</w:t>
      </w:r>
      <w:r>
        <w:t xml:space="preserve">, што </w:t>
      </w:r>
      <w:r>
        <w:t>се однесува на потребата од директно вклучување на корисникот, членовите на социјалното опкружување и други професионалци од надлежни институции. Директното учество на корисникот е особено важно. Овозможувањето на луѓето да донесуваат одлуки и да прават из</w:t>
      </w:r>
      <w:r>
        <w:t>бори е несомнено сложен процес за кој се потребни време и посветеност. Меѓусебниот однос со професионалниот работник од ЦСР треба да се заснова врз консултации (што им овозможува на професионалците да ги вклучуваат погледите на корисниците во процесот на д</w:t>
      </w:r>
      <w:r>
        <w:t>онесување одлуки), учество (кога има одреден степен на вклученост на корисникот), партнерство (кога има заедничка моќ и заедничко одлучување) и контрола (кога корисникот има видливо искуство, автономија). Обично консултациите се предуслов за натамошно вклу</w:t>
      </w:r>
      <w:r>
        <w:t>чување на корисниците во процесот на донесување одлуки. Учеството на корисникот (и на другите поединци и институции) може да се обезбеди на различни начини: од избор на една од постојните опции до избор како, кога и каде ќе се спроведе одредена одлука. Про</w:t>
      </w:r>
      <w:r>
        <w:t>фесионалниот работник од ЦСР треба да му овозможи на корисникот да има шанса да доживее одредено ниво на автономија и контрола при одлучувањето, а во исто време и можност да ги користи и поддршката, знаењата и вештините на професионалниот работник.</w:t>
      </w:r>
    </w:p>
    <w:p w:rsidR="006915FD" w:rsidRDefault="00EC0EC4">
      <w:pPr>
        <w:ind w:left="-14" w:right="42"/>
      </w:pPr>
      <w:r>
        <w:rPr>
          <w:b/>
        </w:rPr>
        <w:t>Одговорноста</w:t>
      </w:r>
      <w:r>
        <w:t xml:space="preserve"> е третата важна карактеристика. При интегрираното водење на случаи голема е одговорноста на сите професионалци вклучени во работата со корисникот. Поради тоа, работата во тим има огромно значење. Тимската работа е значајна поради можноста за д</w:t>
      </w:r>
      <w:r>
        <w:t>елење на одговорноста и на емоционалниот „товар“, посебно во одредени комплексни ситуации. Исто така, тимот овозможува ситуацијата на корисникот да се согледува низ различни димензии. Истовремено, работењето во тим им помага на членовите во тимот да ги раз</w:t>
      </w:r>
      <w:r>
        <w:t>виваат своите вештини за донесување одлуки, за кои потоа ќе ја делат одговорноста независно од исходот. Банкс (Banks A.J., 2006) го опишува „синдромот на избегнување од одговорност“, каде што корисникот и професионалниот работник од ЦСР одбиваат да презема</w:t>
      </w:r>
      <w:r>
        <w:t>т одговорност од најразлични причини. Во нивниот меѓусебен однос се преплетуваат одговорноста, негирањето, отпорот и вината, а разгледувањето на мотивацијата е поларизирано околу семејствата што „соработуваат“ и семејствата што се „во отпор“. Може да се сл</w:t>
      </w:r>
      <w:r>
        <w:t>учи професионалниот работник од ЦСР да се фокусира само на еден фактор на влијание од корисникот, а да ги игнорира сите други. Инсистирањето на промена во однесувањето на корисниците, кое не ги зема предвид различните околности што доведуваат до одредено о</w:t>
      </w:r>
      <w:r>
        <w:t>днесување, обично резултира со тоа што корисникот може да не исполни очекувањата на професионалните работници и потоа да се прогласи за „тврдоглав“, „невозможен за соработка“, дека „одбива одговорност“ итн.</w:t>
      </w:r>
    </w:p>
    <w:p w:rsidR="006915FD" w:rsidRDefault="00EC0EC4">
      <w:pPr>
        <w:ind w:left="-14" w:right="42"/>
      </w:pPr>
      <w:r>
        <w:t xml:space="preserve"> Четвртата карактеристика на планот за индивидуал</w:t>
      </w:r>
      <w:r>
        <w:t xml:space="preserve">на работа со корисник на социјални услуги е што тој документ служи како </w:t>
      </w:r>
      <w:r>
        <w:rPr>
          <w:b/>
        </w:rPr>
        <w:t>систем за ориентирање</w:t>
      </w:r>
      <w:r>
        <w:t xml:space="preserve"> на водителот на случај. Комплетниот план може да биде искористен од професионалниот работник во ЦСР за мониторинг на извршувањето на задачите, активностите, обврс</w:t>
      </w:r>
      <w:r>
        <w:t>ките и постигнувањето на целите. На тој начин планот станува средство за мониторинг на имплементацијата на целите.</w:t>
      </w:r>
    </w:p>
    <w:p w:rsidR="006915FD" w:rsidRDefault="00EC0EC4">
      <w:pPr>
        <w:ind w:left="-14" w:right="42"/>
      </w:pPr>
      <w:r>
        <w:t xml:space="preserve">Петтата карактеристика на планот за индивидуална работа со корисник на социјални услуги е </w:t>
      </w:r>
      <w:r>
        <w:rPr>
          <w:b/>
        </w:rPr>
        <w:t>проценливоста</w:t>
      </w:r>
      <w:r>
        <w:t xml:space="preserve">. Ваквиот концепт значи дека целите и </w:t>
      </w:r>
      <w:r>
        <w:t xml:space="preserve">активностите на планот се доволно јасни за да може планот да биде проценет од професионалниот работник во ЦСР во однос на неговото влијание врз корисникот. Притоа, најважен критериум за евалуирање на важноста од постоење на овој документ е степенот до кој </w:t>
      </w:r>
      <w:r>
        <w:t>тој влијае врз исполнувањето на потребите на корисникот.</w:t>
      </w:r>
    </w:p>
    <w:p w:rsidR="006915FD" w:rsidRDefault="00EC0EC4">
      <w:pPr>
        <w:pStyle w:val="Heading2"/>
        <w:spacing w:after="506"/>
        <w:ind w:left="-3" w:right="48"/>
      </w:pPr>
      <w:r>
        <w:t>ЗАКЛУЧОК СО ПРЕПОРАКИ</w:t>
      </w:r>
    </w:p>
    <w:p w:rsidR="006915FD" w:rsidRDefault="00EC0EC4">
      <w:pPr>
        <w:ind w:left="-14" w:right="42"/>
      </w:pPr>
      <w:r>
        <w:t>Интегрираното водење на случај е процес или збир на постапки што идентификуваат како треба да се пристапи кон случајот, кој треба да биде вклучен, во кои временски рокови. Со сите случаи во ЦСР треба да се постапува на системски начин и да се обезбеди навр</w:t>
      </w:r>
      <w:r>
        <w:t>емена поддршка и постојаност. Важно е да се разбере дека самото управување на случаи не е интервенција или програма - тоа е начин на организирање, работење и приближување кон работата, а не услуга сама по себе која се нуди на корисникот или семејството.</w:t>
      </w:r>
    </w:p>
    <w:p w:rsidR="006915FD" w:rsidRDefault="00EC0EC4">
      <w:pPr>
        <w:ind w:left="-14" w:right="42"/>
      </w:pPr>
      <w:r>
        <w:t>Ст</w:t>
      </w:r>
      <w:r>
        <w:t>ручната работа во планирањето на целите и активностите за корисникот и неговото семејство е неопходна доколку сакаме да имаме ефикасно управување со планираниот процес на промена. Но, ова претпоставува професионални работници во ЦСР кои се насочен кон истр</w:t>
      </w:r>
      <w:r>
        <w:t>ажување на своите постапки. Тие секојдневно истражуваат значајни факти за животот на луѓето, прават проценки и пишуваат извештаи. Тие исто така се вклучени во работата со корисниците во секое време и можат директно да набудуваат како законските одредби, со</w:t>
      </w:r>
      <w:r>
        <w:t xml:space="preserve">цијалните стратегии и нивните промени влијаат врз животот на корисниците, но и на нивните професионални перформанси. Она што е важно е тие да го преточат тој истражувачки аспект на нивната работа во застапувањето на корисници, во нудењето различни погледи </w:t>
      </w:r>
      <w:r>
        <w:t>за ефективни услуги, што понекогаш може да претставува предизвик за доминантната парадигма на социјална политика и социјална благосостојба. За да можат професионалите работници во ЦСР да го постигнат ова, потребна е директна имплементација наметодот на инт</w:t>
      </w:r>
      <w:r>
        <w:t xml:space="preserve">егрирано водење на случаи со директно вклучување на корисникот и неговото семејство во планирањето на активностите кои би виделе кон остварување на заеднички зацртаните цели. </w:t>
      </w:r>
    </w:p>
    <w:p w:rsidR="006915FD" w:rsidRDefault="00EC0EC4">
      <w:pPr>
        <w:ind w:left="-14" w:right="42"/>
      </w:pPr>
      <w:r>
        <w:t>Односот помеѓу професионалниот работник од ЦСР и корисникот е клучен за да се по</w:t>
      </w:r>
      <w:r>
        <w:t>стигне континуитет во поддршката, како и да се врати или зачува колку што е можно поголема автономија за донесување одлуки на корисникот. Важно е да не се губи предвид фактот дека водењето на случај е континуум, односно динамичен процес на грижа, а не стат</w:t>
      </w:r>
      <w:r>
        <w:t>ички „пакет на услуги“, што корисникот мора целосно да го прифати. Треба да се има предвид дека управувањето со случаи е често врска што трае подолго. Може и со години.</w:t>
      </w:r>
    </w:p>
    <w:p w:rsidR="006915FD" w:rsidRDefault="00EC0EC4">
      <w:pPr>
        <w:ind w:left="-14" w:right="42"/>
      </w:pPr>
      <w:r>
        <w:t>Во процесот на планирањето, поеднакво важна е и координацијата на активности и услуги ш</w:t>
      </w:r>
      <w:r>
        <w:t>то одреден корисник ги прима во исто време, имплицира дека оние што обезбедуваат услуги се конзистентни, комплементарни, неконпетитивни и имаат за цел да ја постигнат истата цел. Понекогаш може да се јави и отпор, потребно е целите и активностите во планот</w:t>
      </w:r>
      <w:r>
        <w:t xml:space="preserve"> да бидат јасно дефинирани, и да послужат за мотивација на професионалците. Треба да се прифати фактот дека доброто планирање штеди време, помага во развивањето на свеста за приоритетните проблеми и потреби на корисниците, и ги подготвува за следни постапк</w:t>
      </w:r>
      <w:r>
        <w:t>и.</w:t>
      </w:r>
    </w:p>
    <w:p w:rsidR="006915FD" w:rsidRDefault="00EC0EC4">
      <w:pPr>
        <w:pStyle w:val="Heading2"/>
        <w:spacing w:after="506"/>
        <w:ind w:left="-3" w:right="48"/>
      </w:pPr>
      <w:r>
        <w:t>КОРИСТЕНА ЛИТЕРАТУРА</w:t>
      </w:r>
    </w:p>
    <w:p w:rsidR="006915FD" w:rsidRDefault="00EC0EC4">
      <w:pPr>
        <w:spacing w:line="236" w:lineRule="auto"/>
        <w:ind w:left="-14" w:right="42"/>
      </w:pPr>
      <w:r>
        <w:t xml:space="preserve">Ajzen I. (2002). Percived Behavioral Control, Self - Efficacy, Locus of Control, and the theory of planned behavior, In: </w:t>
      </w:r>
      <w:r>
        <w:rPr>
          <w:i/>
        </w:rPr>
        <w:t>Journal of Applied Social Psychology, 32, 1-20.</w:t>
      </w:r>
    </w:p>
    <w:p w:rsidR="006915FD" w:rsidRDefault="00EC0EC4">
      <w:pPr>
        <w:spacing w:after="146" w:line="259" w:lineRule="auto"/>
        <w:ind w:right="198" w:hanging="10"/>
        <w:jc w:val="center"/>
      </w:pPr>
      <w:r>
        <w:t xml:space="preserve">Andrezen S. (2010). </w:t>
      </w:r>
      <w:r>
        <w:rPr>
          <w:i/>
        </w:rPr>
        <w:t>Velika knjiga o roditeljstvu</w:t>
      </w:r>
      <w:r>
        <w:t>, Laguna, Beogr</w:t>
      </w:r>
      <w:r>
        <w:t>ad.</w:t>
      </w:r>
    </w:p>
    <w:p w:rsidR="006915FD" w:rsidRDefault="00EC0EC4">
      <w:pPr>
        <w:spacing w:line="216" w:lineRule="auto"/>
        <w:ind w:left="-14" w:right="42"/>
      </w:pPr>
      <w:r>
        <w:t>Banks A.J. (2006). Improving Race Relations in Schools: From Theory and Research to Practice, Center for Multicultural Education, University of Washington.</w:t>
      </w:r>
    </w:p>
    <w:p w:rsidR="006915FD" w:rsidRDefault="00EC0EC4">
      <w:pPr>
        <w:spacing w:after="190" w:line="216" w:lineRule="auto"/>
        <w:ind w:left="-14" w:right="42"/>
      </w:pPr>
      <w:r>
        <w:t xml:space="preserve">Berg J.K. Miller S.D. (1992). Working with the Problem Drink - A Solution Focused Approach, New </w:t>
      </w:r>
      <w:r>
        <w:t>York W.W Norton.</w:t>
      </w:r>
    </w:p>
    <w:p w:rsidR="006915FD" w:rsidRDefault="00EC0EC4">
      <w:pPr>
        <w:spacing w:line="236" w:lineRule="auto"/>
        <w:ind w:left="-14" w:right="42"/>
      </w:pPr>
      <w:r>
        <w:t xml:space="preserve">Branković I., Šarac N., Živanić S. (2017). </w:t>
      </w:r>
      <w:r>
        <w:rPr>
          <w:i/>
        </w:rPr>
        <w:t>Supervizija u centrima za socijalni rad</w:t>
      </w:r>
      <w:r>
        <w:t>, Zavod za socijalnu i dječju zaštitu, Podgorica.</w:t>
      </w:r>
    </w:p>
    <w:p w:rsidR="006915FD" w:rsidRDefault="00EC0EC4">
      <w:pPr>
        <w:spacing w:line="236" w:lineRule="auto"/>
        <w:ind w:left="-14" w:right="42"/>
      </w:pPr>
      <w:r>
        <w:t xml:space="preserve">Brković A. D. (2011). </w:t>
      </w:r>
      <w:r>
        <w:rPr>
          <w:i/>
        </w:rPr>
        <w:t>Razvojna psihologija</w:t>
      </w:r>
      <w:r>
        <w:t>, Regionalni centar za profesionalni razvoj zaposlenih u obrazova</w:t>
      </w:r>
      <w:r>
        <w:t>nju, Čačak .</w:t>
      </w:r>
    </w:p>
    <w:p w:rsidR="006915FD" w:rsidRDefault="00EC0EC4">
      <w:pPr>
        <w:spacing w:after="180" w:line="226" w:lineRule="auto"/>
        <w:ind w:left="-14" w:right="38"/>
      </w:pPr>
      <w:r>
        <w:t xml:space="preserve">Gardner H. (1980). </w:t>
      </w:r>
      <w:r>
        <w:rPr>
          <w:i/>
        </w:rPr>
        <w:t>Artful scribbles: The significance of children’s drawings</w:t>
      </w:r>
      <w:r>
        <w:t xml:space="preserve">, New York: Basic Books. </w:t>
      </w:r>
    </w:p>
    <w:p w:rsidR="006915FD" w:rsidRDefault="00EC0EC4">
      <w:pPr>
        <w:spacing w:line="236" w:lineRule="auto"/>
        <w:ind w:left="-14" w:right="42"/>
      </w:pPr>
      <w:r>
        <w:t>Carey R. J., Goodall E. &amp; Lorens S. A. (1975). Differential effects of amphetamine and food deprivation on self-stimulation of the lateral hy</w:t>
      </w:r>
      <w:r>
        <w:t xml:space="preserve">pothalamus and medial frontal cortex. </w:t>
      </w:r>
      <w:r>
        <w:rPr>
          <w:i/>
        </w:rPr>
        <w:t>Journal of Comparative and Physiological Psychology, 88</w:t>
      </w:r>
      <w:r>
        <w:t>(1), 224-230.</w:t>
      </w:r>
    </w:p>
    <w:p w:rsidR="006915FD" w:rsidRDefault="00EC0EC4">
      <w:pPr>
        <w:spacing w:after="180" w:line="226" w:lineRule="auto"/>
        <w:ind w:left="-14" w:right="38"/>
      </w:pPr>
      <w:r>
        <w:t xml:space="preserve">Celver H., Unell I. &amp; Aldgate J. (1999). </w:t>
      </w:r>
      <w:r>
        <w:rPr>
          <w:i/>
        </w:rPr>
        <w:t xml:space="preserve">Children’s needs – Parenting Capacity: Child Abuse: parental mentall illnes, learning disability, substance </w:t>
      </w:r>
      <w:r>
        <w:rPr>
          <w:i/>
        </w:rPr>
        <w:t>misuse and domestic violence</w:t>
      </w:r>
      <w:r>
        <w:t xml:space="preserve"> (2.nd).</w:t>
      </w:r>
    </w:p>
    <w:p w:rsidR="006915FD" w:rsidRDefault="00EC0EC4">
      <w:pPr>
        <w:spacing w:line="236" w:lineRule="auto"/>
        <w:ind w:left="-14" w:right="42"/>
      </w:pPr>
      <w:r>
        <w:t xml:space="preserve">DePanfilis D., Salus K.M. (2003). </w:t>
      </w:r>
      <w:r>
        <w:rPr>
          <w:i/>
        </w:rPr>
        <w:t>Child Protective Services: A Guide for Caseworkers</w:t>
      </w:r>
      <w:r>
        <w:t>, U.S. Department of Health and Human Services.</w:t>
      </w:r>
    </w:p>
    <w:p w:rsidR="006915FD" w:rsidRDefault="00EC0EC4">
      <w:pPr>
        <w:spacing w:line="216" w:lineRule="auto"/>
        <w:ind w:left="-14" w:right="42"/>
      </w:pPr>
      <w:r>
        <w:t xml:space="preserve">Žegarac N., Brkić М., Džamonja Ignjatović Т. (2006). </w:t>
      </w:r>
      <w:r>
        <w:rPr>
          <w:i/>
        </w:rPr>
        <w:t>Operativno planiranje u centrima z</w:t>
      </w:r>
      <w:r>
        <w:rPr>
          <w:i/>
        </w:rPr>
        <w:t>a socijalni rad</w:t>
      </w:r>
      <w:r>
        <w:t>, Republički zavod za socijalnu zaštitu, Beograd.</w:t>
      </w:r>
    </w:p>
    <w:p w:rsidR="006915FD" w:rsidRDefault="00EC0EC4">
      <w:pPr>
        <w:spacing w:after="113" w:line="236" w:lineRule="auto"/>
        <w:ind w:left="-14" w:right="42"/>
      </w:pPr>
      <w:r>
        <w:t xml:space="preserve">Hay D. F. &amp; Kumar R. (1995). Interpreting the effects of mothers’ postnatal depression on children′s intelligence: A critique and reanalysis, In: </w:t>
      </w:r>
      <w:r>
        <w:rPr>
          <w:i/>
        </w:rPr>
        <w:t>Child Psychiatry and Human Developmen</w:t>
      </w:r>
      <w:r>
        <w:t xml:space="preserve">t, 25, pp. 165-181. </w:t>
      </w:r>
    </w:p>
    <w:p w:rsidR="006915FD" w:rsidRDefault="00EC0EC4">
      <w:pPr>
        <w:spacing w:after="122" w:line="226" w:lineRule="auto"/>
        <w:ind w:left="-14" w:right="38"/>
      </w:pPr>
      <w:r>
        <w:t xml:space="preserve">Hollywood J. (2016). </w:t>
      </w:r>
      <w:r>
        <w:rPr>
          <w:i/>
        </w:rPr>
        <w:t>Bereavement through substance use: findings from an interview study with adults in England and Scotland</w:t>
      </w:r>
      <w:r>
        <w:t xml:space="preserve">, Department of Social &amp; Policy Sciences, California. </w:t>
      </w:r>
    </w:p>
    <w:p w:rsidR="006915FD" w:rsidRDefault="00EC0EC4">
      <w:pPr>
        <w:spacing w:after="146" w:line="259" w:lineRule="auto"/>
        <w:ind w:right="50" w:hanging="10"/>
        <w:jc w:val="center"/>
      </w:pPr>
      <w:r>
        <w:t>Закон за правда за децата, „Службен весник на РМ“ бр. 14</w:t>
      </w:r>
      <w:r>
        <w:t>8/2013.</w:t>
      </w:r>
    </w:p>
    <w:p w:rsidR="006915FD" w:rsidRDefault="00EC0EC4">
      <w:pPr>
        <w:spacing w:line="236" w:lineRule="auto"/>
        <w:ind w:left="-14" w:right="42"/>
      </w:pPr>
      <w:r>
        <w:t xml:space="preserve">Закон за социјална заштита, „Службен весник на </w:t>
      </w:r>
      <w:r>
        <w:rPr>
          <w:color w:val="090909"/>
        </w:rPr>
        <w:t>Република Северна Македонија</w:t>
      </w:r>
      <w:r>
        <w:t>“, бр. 104/19.</w:t>
      </w:r>
    </w:p>
    <w:p w:rsidR="006915FD" w:rsidRDefault="00EC0EC4">
      <w:pPr>
        <w:spacing w:after="122" w:line="226" w:lineRule="auto"/>
        <w:ind w:left="-14" w:right="38"/>
      </w:pPr>
      <w:r>
        <w:t xml:space="preserve">Ignjatović T. (2008). </w:t>
      </w:r>
      <w:r>
        <w:rPr>
          <w:i/>
        </w:rPr>
        <w:t>Pravo na sigurnost: zaštita žena od nasilja u intimnim partnerskim relacijama</w:t>
      </w:r>
      <w:r>
        <w:t xml:space="preserve">, Casopis Genero, Beograd. </w:t>
      </w:r>
    </w:p>
    <w:p w:rsidR="006915FD" w:rsidRDefault="00EC0EC4">
      <w:pPr>
        <w:spacing w:after="146" w:line="259" w:lineRule="auto"/>
        <w:ind w:left="10" w:right="44" w:hanging="10"/>
        <w:jc w:val="right"/>
      </w:pPr>
      <w:r>
        <w:t xml:space="preserve">Kadushin A. (1990). </w:t>
      </w:r>
      <w:r>
        <w:rPr>
          <w:i/>
        </w:rPr>
        <w:t xml:space="preserve">The Social </w:t>
      </w:r>
      <w:r>
        <w:rPr>
          <w:i/>
        </w:rPr>
        <w:t>Work Interview</w:t>
      </w:r>
      <w:r>
        <w:t>, Columbia University Press.</w:t>
      </w:r>
    </w:p>
    <w:p w:rsidR="006915FD" w:rsidRDefault="00EC0EC4">
      <w:pPr>
        <w:spacing w:after="190" w:line="216" w:lineRule="auto"/>
        <w:ind w:left="-14" w:right="42"/>
      </w:pPr>
      <w:r>
        <w:t xml:space="preserve">Lakićević M. i Gavrilović A. (2008). </w:t>
      </w:r>
      <w:r>
        <w:rPr>
          <w:i/>
        </w:rPr>
        <w:t>Socijalni razvoj i planiranje</w:t>
      </w:r>
      <w:r>
        <w:t>. Beograd: FPN i Čigoja štampa.</w:t>
      </w:r>
    </w:p>
    <w:p w:rsidR="006915FD" w:rsidRDefault="00EC0EC4">
      <w:pPr>
        <w:spacing w:after="146" w:line="259" w:lineRule="auto"/>
        <w:ind w:left="10" w:right="44" w:hanging="10"/>
        <w:jc w:val="right"/>
      </w:pPr>
      <w:r>
        <w:t xml:space="preserve">Payne M. (1995). </w:t>
      </w:r>
      <w:r>
        <w:rPr>
          <w:i/>
        </w:rPr>
        <w:t>Social Work and Community Care</w:t>
      </w:r>
      <w:r>
        <w:t>, Basingstoke: MacMillan.</w:t>
      </w:r>
    </w:p>
    <w:p w:rsidR="006915FD" w:rsidRDefault="00EC0EC4">
      <w:pPr>
        <w:spacing w:line="236" w:lineRule="auto"/>
        <w:ind w:left="-14" w:right="42"/>
      </w:pPr>
      <w:r>
        <w:t xml:space="preserve">Pulla R.V. (2017). Strenghts – Based Approach in Social Work: A distinct ethical advantage, In: </w:t>
      </w:r>
      <w:r>
        <w:rPr>
          <w:i/>
        </w:rPr>
        <w:t>International Journal of Innovation, Creativity and Change</w:t>
      </w:r>
      <w:r>
        <w:t>, Volume 3, Issues 2.</w:t>
      </w:r>
    </w:p>
    <w:p w:rsidR="006915FD" w:rsidRDefault="00EC0EC4">
      <w:pPr>
        <w:spacing w:after="122" w:line="226" w:lineRule="auto"/>
        <w:ind w:left="-14" w:right="38"/>
      </w:pPr>
      <w:r>
        <w:t xml:space="preserve">Popplin K. (2000). </w:t>
      </w:r>
      <w:r>
        <w:rPr>
          <w:i/>
        </w:rPr>
        <w:t>Analysing Community Work: Its Theory and Practice. Buckingham</w:t>
      </w:r>
      <w:r>
        <w:rPr>
          <w:i/>
        </w:rPr>
        <w:t>-Philadelphia</w:t>
      </w:r>
      <w:r>
        <w:t>, Open University Press.</w:t>
      </w:r>
    </w:p>
    <w:p w:rsidR="006915FD" w:rsidRDefault="00EC0EC4">
      <w:pPr>
        <w:spacing w:line="236" w:lineRule="auto"/>
        <w:ind w:left="-14" w:right="42"/>
      </w:pPr>
      <w:r>
        <w:t>Reamer F.G. (2005). Documentation in social work: Evolving ethical and risk management standards, In: Social Work, Volume 50, Issue 4, October 2005, Pages 325-334.</w:t>
      </w:r>
    </w:p>
    <w:p w:rsidR="006915FD" w:rsidRDefault="00EC0EC4">
      <w:pPr>
        <w:spacing w:after="146" w:line="259" w:lineRule="auto"/>
        <w:ind w:right="40" w:hanging="10"/>
        <w:jc w:val="center"/>
      </w:pPr>
      <w:r>
        <w:t xml:space="preserve">Reinhold M. (2005). </w:t>
      </w:r>
      <w:r>
        <w:rPr>
          <w:i/>
        </w:rPr>
        <w:t>Kako preživeti uprkos roditeljima</w:t>
      </w:r>
      <w:r>
        <w:t>,</w:t>
      </w:r>
      <w:r>
        <w:t xml:space="preserve"> Esotheria, Beograd. </w:t>
      </w:r>
    </w:p>
    <w:p w:rsidR="006915FD" w:rsidRDefault="00EC0EC4">
      <w:pPr>
        <w:spacing w:line="236" w:lineRule="auto"/>
        <w:ind w:left="-14" w:right="42"/>
      </w:pPr>
      <w:r>
        <w:t xml:space="preserve">Saleebey D. (2006). </w:t>
      </w:r>
      <w:r>
        <w:rPr>
          <w:i/>
        </w:rPr>
        <w:t>The Strengths Perspective in social work practice</w:t>
      </w:r>
      <w:r>
        <w:t xml:space="preserve"> </w:t>
      </w:r>
      <w:r>
        <w:t>(4th ed.), Allyn &amp; Bacon, Boston.</w:t>
      </w:r>
    </w:p>
    <w:p w:rsidR="006915FD" w:rsidRDefault="00EC0EC4">
      <w:pPr>
        <w:spacing w:line="236" w:lineRule="auto"/>
        <w:ind w:left="-14" w:right="42"/>
      </w:pPr>
      <w:r>
        <w:t xml:space="preserve">Scarnati J. T. (2001). On becoming a team player. Team Performance Management: In: </w:t>
      </w:r>
      <w:r>
        <w:rPr>
          <w:i/>
        </w:rPr>
        <w:t xml:space="preserve">International Journal, 7(1/2). </w:t>
      </w:r>
    </w:p>
    <w:p w:rsidR="006915FD" w:rsidRDefault="00EC0EC4">
      <w:pPr>
        <w:spacing w:line="236" w:lineRule="auto"/>
        <w:ind w:left="-14" w:right="42"/>
      </w:pPr>
      <w:r>
        <w:t>Schieamberg B.L</w:t>
      </w:r>
      <w:r>
        <w:t xml:space="preserve">. &amp; Gans D. (1999). An Ecological Framework for Contextual Risk Factors in Elder Abuse by Adult Children, In: </w:t>
      </w:r>
      <w:r>
        <w:rPr>
          <w:i/>
        </w:rPr>
        <w:t>Journal of Elder Abuse &amp;Neglect, 11:1, pp. 79-103.</w:t>
      </w:r>
    </w:p>
    <w:p w:rsidR="006915FD" w:rsidRDefault="00EC0EC4">
      <w:pPr>
        <w:spacing w:line="236" w:lineRule="auto"/>
        <w:ind w:left="-14" w:right="42"/>
      </w:pPr>
      <w:r>
        <w:t xml:space="preserve">Templeton L. at all (2010). </w:t>
      </w:r>
      <w:r>
        <w:rPr>
          <w:i/>
        </w:rPr>
        <w:t>An introduction to applying social work theories and methods</w:t>
      </w:r>
      <w:r>
        <w:t xml:space="preserve">, Open </w:t>
      </w:r>
      <w:r>
        <w:t>University Press, Maidenhead.</w:t>
      </w:r>
    </w:p>
    <w:p w:rsidR="006915FD" w:rsidRDefault="00EC0EC4">
      <w:pPr>
        <w:spacing w:line="236" w:lineRule="auto"/>
        <w:ind w:left="-14" w:right="42"/>
      </w:pPr>
      <w:r>
        <w:t xml:space="preserve">Urbanac K. (2010). Novi modeli rada centra za socijalnu skrb: Iazovi i preporuke, </w:t>
      </w:r>
      <w:r>
        <w:rPr>
          <w:i/>
        </w:rPr>
        <w:t>Ljetopis socijalnog rada</w:t>
      </w:r>
      <w:r>
        <w:t xml:space="preserve">, 17 (3) 353-389. </w:t>
      </w:r>
    </w:p>
    <w:p w:rsidR="006915FD" w:rsidRDefault="00EC0EC4">
      <w:pPr>
        <w:spacing w:after="385" w:line="259" w:lineRule="auto"/>
        <w:ind w:left="-33" w:firstLine="0"/>
        <w:jc w:val="left"/>
      </w:pPr>
      <w:r>
        <w:rPr>
          <w:noProof/>
          <w:sz w:val="22"/>
        </w:rPr>
        <mc:AlternateContent>
          <mc:Choice Requires="wpg">
            <w:drawing>
              <wp:inline distT="0" distB="0" distL="0" distR="0">
                <wp:extent cx="4447157" cy="4696524"/>
                <wp:effectExtent l="0" t="0" r="0" b="0"/>
                <wp:docPr id="59820" name="Group 59820"/>
                <wp:cNvGraphicFramePr/>
                <a:graphic xmlns:a="http://schemas.openxmlformats.org/drawingml/2006/main">
                  <a:graphicData uri="http://schemas.microsoft.com/office/word/2010/wordprocessingGroup">
                    <wpg:wgp>
                      <wpg:cNvGrpSpPr/>
                      <wpg:grpSpPr>
                        <a:xfrm>
                          <a:off x="0" y="0"/>
                          <a:ext cx="4447157" cy="4696524"/>
                          <a:chOff x="0" y="0"/>
                          <a:chExt cx="4447157" cy="4696524"/>
                        </a:xfrm>
                      </wpg:grpSpPr>
                      <wps:wsp>
                        <wps:cNvPr id="3184" name="Shape 3184"/>
                        <wps:cNvSpPr/>
                        <wps:spPr>
                          <a:xfrm>
                            <a:off x="2063463" y="1667895"/>
                            <a:ext cx="86354" cy="234820"/>
                          </a:xfrm>
                          <a:custGeom>
                            <a:avLst/>
                            <a:gdLst/>
                            <a:ahLst/>
                            <a:cxnLst/>
                            <a:rect l="0" t="0" r="0" b="0"/>
                            <a:pathLst>
                              <a:path w="86354" h="234820">
                                <a:moveTo>
                                  <a:pt x="86354" y="0"/>
                                </a:moveTo>
                                <a:lnTo>
                                  <a:pt x="86354" y="53277"/>
                                </a:lnTo>
                                <a:lnTo>
                                  <a:pt x="72545" y="57504"/>
                                </a:lnTo>
                                <a:cubicBezTo>
                                  <a:pt x="60542" y="65889"/>
                                  <a:pt x="54077" y="86520"/>
                                  <a:pt x="54077" y="117410"/>
                                </a:cubicBezTo>
                                <a:cubicBezTo>
                                  <a:pt x="54077" y="148309"/>
                                  <a:pt x="60542" y="168950"/>
                                  <a:pt x="72545" y="177339"/>
                                </a:cubicBezTo>
                                <a:lnTo>
                                  <a:pt x="86354" y="181569"/>
                                </a:lnTo>
                                <a:lnTo>
                                  <a:pt x="86354" y="234820"/>
                                </a:lnTo>
                                <a:lnTo>
                                  <a:pt x="50744" y="226519"/>
                                </a:lnTo>
                                <a:cubicBezTo>
                                  <a:pt x="19081" y="210234"/>
                                  <a:pt x="0" y="170969"/>
                                  <a:pt x="0" y="117410"/>
                                </a:cubicBezTo>
                                <a:cubicBezTo>
                                  <a:pt x="0" y="63718"/>
                                  <a:pt x="18981" y="24520"/>
                                  <a:pt x="50669" y="8277"/>
                                </a:cubicBezTo>
                                <a:lnTo>
                                  <a:pt x="86354"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3185" name="Shape 3185"/>
                        <wps:cNvSpPr/>
                        <wps:spPr>
                          <a:xfrm>
                            <a:off x="2149817" y="1667893"/>
                            <a:ext cx="86366" cy="234823"/>
                          </a:xfrm>
                          <a:custGeom>
                            <a:avLst/>
                            <a:gdLst/>
                            <a:ahLst/>
                            <a:cxnLst/>
                            <a:rect l="0" t="0" r="0" b="0"/>
                            <a:pathLst>
                              <a:path w="86366" h="234823">
                                <a:moveTo>
                                  <a:pt x="6" y="0"/>
                                </a:moveTo>
                                <a:cubicBezTo>
                                  <a:pt x="52622" y="0"/>
                                  <a:pt x="86366" y="45822"/>
                                  <a:pt x="86366" y="117411"/>
                                </a:cubicBezTo>
                                <a:cubicBezTo>
                                  <a:pt x="86366" y="188824"/>
                                  <a:pt x="52444" y="234823"/>
                                  <a:pt x="6" y="234823"/>
                                </a:cubicBezTo>
                                <a:lnTo>
                                  <a:pt x="0" y="234822"/>
                                </a:lnTo>
                                <a:lnTo>
                                  <a:pt x="0" y="181570"/>
                                </a:lnTo>
                                <a:lnTo>
                                  <a:pt x="6" y="181572"/>
                                </a:lnTo>
                                <a:cubicBezTo>
                                  <a:pt x="20796" y="181572"/>
                                  <a:pt x="32277" y="158801"/>
                                  <a:pt x="32277" y="117615"/>
                                </a:cubicBezTo>
                                <a:cubicBezTo>
                                  <a:pt x="32277" y="76429"/>
                                  <a:pt x="20618" y="53277"/>
                                  <a:pt x="6" y="53277"/>
                                </a:cubicBezTo>
                                <a:lnTo>
                                  <a:pt x="0" y="53279"/>
                                </a:lnTo>
                                <a:lnTo>
                                  <a:pt x="0" y="1"/>
                                </a:lnTo>
                                <a:lnTo>
                                  <a:pt x="6"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3186" name="Shape 3186"/>
                        <wps:cNvSpPr/>
                        <wps:spPr>
                          <a:xfrm>
                            <a:off x="2257760" y="1673269"/>
                            <a:ext cx="147117" cy="228740"/>
                          </a:xfrm>
                          <a:custGeom>
                            <a:avLst/>
                            <a:gdLst/>
                            <a:ahLst/>
                            <a:cxnLst/>
                            <a:rect l="0" t="0" r="0" b="0"/>
                            <a:pathLst>
                              <a:path w="147117" h="228740">
                                <a:moveTo>
                                  <a:pt x="4966" y="0"/>
                                </a:moveTo>
                                <a:lnTo>
                                  <a:pt x="140335" y="0"/>
                                </a:lnTo>
                                <a:lnTo>
                                  <a:pt x="140335" y="10262"/>
                                </a:lnTo>
                                <a:lnTo>
                                  <a:pt x="100736" y="82106"/>
                                </a:lnTo>
                                <a:cubicBezTo>
                                  <a:pt x="129019" y="90145"/>
                                  <a:pt x="147117" y="116091"/>
                                  <a:pt x="147117" y="150711"/>
                                </a:cubicBezTo>
                                <a:cubicBezTo>
                                  <a:pt x="147117" y="196177"/>
                                  <a:pt x="116027" y="228740"/>
                                  <a:pt x="72746" y="228740"/>
                                </a:cubicBezTo>
                                <a:cubicBezTo>
                                  <a:pt x="30340" y="228740"/>
                                  <a:pt x="1194" y="197384"/>
                                  <a:pt x="0" y="151092"/>
                                </a:cubicBezTo>
                                <a:lnTo>
                                  <a:pt x="50648" y="151092"/>
                                </a:lnTo>
                                <a:cubicBezTo>
                                  <a:pt x="51245" y="166853"/>
                                  <a:pt x="59893" y="177343"/>
                                  <a:pt x="72860" y="177343"/>
                                </a:cubicBezTo>
                                <a:cubicBezTo>
                                  <a:pt x="86347" y="177343"/>
                                  <a:pt x="95796" y="166078"/>
                                  <a:pt x="95796" y="149746"/>
                                </a:cubicBezTo>
                                <a:cubicBezTo>
                                  <a:pt x="95796" y="133414"/>
                                  <a:pt x="86004" y="123279"/>
                                  <a:pt x="70650" y="123279"/>
                                </a:cubicBezTo>
                                <a:lnTo>
                                  <a:pt x="39052" y="123279"/>
                                </a:lnTo>
                                <a:lnTo>
                                  <a:pt x="39052" y="110808"/>
                                </a:lnTo>
                                <a:lnTo>
                                  <a:pt x="71183" y="50965"/>
                                </a:lnTo>
                                <a:lnTo>
                                  <a:pt x="4966" y="50965"/>
                                </a:lnTo>
                                <a:lnTo>
                                  <a:pt x="4966"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3191" name="Shape 3191"/>
                        <wps:cNvSpPr/>
                        <wps:spPr>
                          <a:xfrm>
                            <a:off x="935589" y="914398"/>
                            <a:ext cx="269799" cy="969696"/>
                          </a:xfrm>
                          <a:custGeom>
                            <a:avLst/>
                            <a:gdLst/>
                            <a:ahLst/>
                            <a:cxnLst/>
                            <a:rect l="0" t="0" r="0" b="0"/>
                            <a:pathLst>
                              <a:path w="269799" h="969696">
                                <a:moveTo>
                                  <a:pt x="17259" y="0"/>
                                </a:moveTo>
                                <a:lnTo>
                                  <a:pt x="252527" y="0"/>
                                </a:lnTo>
                                <a:cubicBezTo>
                                  <a:pt x="262064" y="0"/>
                                  <a:pt x="269799" y="7734"/>
                                  <a:pt x="269799" y="17272"/>
                                </a:cubicBezTo>
                                <a:lnTo>
                                  <a:pt x="269799" y="259969"/>
                                </a:lnTo>
                                <a:cubicBezTo>
                                  <a:pt x="269799" y="269494"/>
                                  <a:pt x="262064" y="277228"/>
                                  <a:pt x="252527" y="277228"/>
                                </a:cubicBezTo>
                                <a:cubicBezTo>
                                  <a:pt x="243002" y="277228"/>
                                  <a:pt x="235280" y="269494"/>
                                  <a:pt x="235280" y="259969"/>
                                </a:cubicBezTo>
                                <a:lnTo>
                                  <a:pt x="235280" y="34519"/>
                                </a:lnTo>
                                <a:lnTo>
                                  <a:pt x="34518" y="34519"/>
                                </a:lnTo>
                                <a:lnTo>
                                  <a:pt x="34518" y="952449"/>
                                </a:lnTo>
                                <a:cubicBezTo>
                                  <a:pt x="34518" y="961974"/>
                                  <a:pt x="26797" y="969696"/>
                                  <a:pt x="17259" y="969696"/>
                                </a:cubicBezTo>
                                <a:cubicBezTo>
                                  <a:pt x="7734" y="969696"/>
                                  <a:pt x="0" y="961974"/>
                                  <a:pt x="0" y="952449"/>
                                </a:cubicBezTo>
                                <a:lnTo>
                                  <a:pt x="0" y="17272"/>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192" name="Shape 3192"/>
                        <wps:cNvSpPr/>
                        <wps:spPr>
                          <a:xfrm>
                            <a:off x="726305" y="2323191"/>
                            <a:ext cx="474472" cy="1188377"/>
                          </a:xfrm>
                          <a:custGeom>
                            <a:avLst/>
                            <a:gdLst/>
                            <a:ahLst/>
                            <a:cxnLst/>
                            <a:rect l="0" t="0" r="0" b="0"/>
                            <a:pathLst>
                              <a:path w="474472" h="1188377">
                                <a:moveTo>
                                  <a:pt x="17247" y="0"/>
                                </a:moveTo>
                                <a:lnTo>
                                  <a:pt x="226543" y="0"/>
                                </a:lnTo>
                                <a:cubicBezTo>
                                  <a:pt x="236080" y="0"/>
                                  <a:pt x="243802" y="7722"/>
                                  <a:pt x="243802" y="17259"/>
                                </a:cubicBezTo>
                                <a:lnTo>
                                  <a:pt x="243802" y="1153859"/>
                                </a:lnTo>
                                <a:lnTo>
                                  <a:pt x="457213" y="1153859"/>
                                </a:lnTo>
                                <a:cubicBezTo>
                                  <a:pt x="466750" y="1153859"/>
                                  <a:pt x="474472" y="1161593"/>
                                  <a:pt x="474472" y="1171131"/>
                                </a:cubicBezTo>
                                <a:cubicBezTo>
                                  <a:pt x="474472" y="1180656"/>
                                  <a:pt x="466750" y="1188377"/>
                                  <a:pt x="457213" y="1188377"/>
                                </a:cubicBezTo>
                                <a:lnTo>
                                  <a:pt x="226543" y="1188377"/>
                                </a:lnTo>
                                <a:cubicBezTo>
                                  <a:pt x="217018" y="1188377"/>
                                  <a:pt x="209283" y="1180656"/>
                                  <a:pt x="209283" y="1171131"/>
                                </a:cubicBezTo>
                                <a:lnTo>
                                  <a:pt x="209283" y="34518"/>
                                </a:lnTo>
                                <a:lnTo>
                                  <a:pt x="17247" y="34518"/>
                                </a:lnTo>
                                <a:cubicBezTo>
                                  <a:pt x="7722" y="34518"/>
                                  <a:pt x="0" y="26784"/>
                                  <a:pt x="0" y="17259"/>
                                </a:cubicBezTo>
                                <a:cubicBezTo>
                                  <a:pt x="0" y="7722"/>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193" name="Shape 3193"/>
                        <wps:cNvSpPr/>
                        <wps:spPr>
                          <a:xfrm>
                            <a:off x="2560163" y="3015290"/>
                            <a:ext cx="972591" cy="496278"/>
                          </a:xfrm>
                          <a:custGeom>
                            <a:avLst/>
                            <a:gdLst/>
                            <a:ahLst/>
                            <a:cxnLst/>
                            <a:rect l="0" t="0" r="0" b="0"/>
                            <a:pathLst>
                              <a:path w="972591" h="496278">
                                <a:moveTo>
                                  <a:pt x="955332" y="0"/>
                                </a:moveTo>
                                <a:cubicBezTo>
                                  <a:pt x="964870" y="0"/>
                                  <a:pt x="972591" y="7722"/>
                                  <a:pt x="972591" y="17259"/>
                                </a:cubicBezTo>
                                <a:lnTo>
                                  <a:pt x="972591" y="479031"/>
                                </a:lnTo>
                                <a:cubicBezTo>
                                  <a:pt x="972591" y="488556"/>
                                  <a:pt x="964870" y="496278"/>
                                  <a:pt x="955332" y="496278"/>
                                </a:cubicBezTo>
                                <a:lnTo>
                                  <a:pt x="17272" y="496278"/>
                                </a:lnTo>
                                <a:cubicBezTo>
                                  <a:pt x="7734" y="496278"/>
                                  <a:pt x="0" y="488556"/>
                                  <a:pt x="0" y="479031"/>
                                </a:cubicBezTo>
                                <a:cubicBezTo>
                                  <a:pt x="0" y="469493"/>
                                  <a:pt x="7734" y="461759"/>
                                  <a:pt x="17272" y="461759"/>
                                </a:cubicBezTo>
                                <a:lnTo>
                                  <a:pt x="938085" y="461759"/>
                                </a:lnTo>
                                <a:lnTo>
                                  <a:pt x="938085" y="17259"/>
                                </a:lnTo>
                                <a:cubicBezTo>
                                  <a:pt x="938085" y="7722"/>
                                  <a:pt x="945807" y="0"/>
                                  <a:pt x="95533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194" name="Shape 3194"/>
                        <wps:cNvSpPr/>
                        <wps:spPr>
                          <a:xfrm>
                            <a:off x="3263794" y="2560755"/>
                            <a:ext cx="268961" cy="247612"/>
                          </a:xfrm>
                          <a:custGeom>
                            <a:avLst/>
                            <a:gdLst/>
                            <a:ahLst/>
                            <a:cxnLst/>
                            <a:rect l="0" t="0" r="0" b="0"/>
                            <a:pathLst>
                              <a:path w="268961" h="247612">
                                <a:moveTo>
                                  <a:pt x="251701" y="0"/>
                                </a:moveTo>
                                <a:cubicBezTo>
                                  <a:pt x="261239" y="0"/>
                                  <a:pt x="268961" y="7722"/>
                                  <a:pt x="268961" y="17247"/>
                                </a:cubicBezTo>
                                <a:lnTo>
                                  <a:pt x="268961" y="230353"/>
                                </a:lnTo>
                                <a:cubicBezTo>
                                  <a:pt x="268961" y="239890"/>
                                  <a:pt x="261239" y="247612"/>
                                  <a:pt x="251701" y="247612"/>
                                </a:cubicBezTo>
                                <a:lnTo>
                                  <a:pt x="17259" y="247612"/>
                                </a:lnTo>
                                <a:cubicBezTo>
                                  <a:pt x="7722" y="247612"/>
                                  <a:pt x="0" y="239890"/>
                                  <a:pt x="0" y="230353"/>
                                </a:cubicBezTo>
                                <a:cubicBezTo>
                                  <a:pt x="0" y="220828"/>
                                  <a:pt x="7722" y="213094"/>
                                  <a:pt x="17259" y="213094"/>
                                </a:cubicBezTo>
                                <a:lnTo>
                                  <a:pt x="234455" y="213094"/>
                                </a:lnTo>
                                <a:lnTo>
                                  <a:pt x="234455" y="17247"/>
                                </a:lnTo>
                                <a:cubicBezTo>
                                  <a:pt x="234455" y="7722"/>
                                  <a:pt x="242176" y="0"/>
                                  <a:pt x="251701"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195" name="Shape 3195"/>
                        <wps:cNvSpPr/>
                        <wps:spPr>
                          <a:xfrm>
                            <a:off x="3276999" y="914401"/>
                            <a:ext cx="713562" cy="34519"/>
                          </a:xfrm>
                          <a:custGeom>
                            <a:avLst/>
                            <a:gdLst/>
                            <a:ahLst/>
                            <a:cxnLst/>
                            <a:rect l="0" t="0" r="0" b="0"/>
                            <a:pathLst>
                              <a:path w="713562" h="34519">
                                <a:moveTo>
                                  <a:pt x="17259" y="0"/>
                                </a:moveTo>
                                <a:lnTo>
                                  <a:pt x="696303" y="0"/>
                                </a:lnTo>
                                <a:cubicBezTo>
                                  <a:pt x="705841" y="0"/>
                                  <a:pt x="713562" y="7734"/>
                                  <a:pt x="713562" y="17272"/>
                                </a:cubicBezTo>
                                <a:cubicBezTo>
                                  <a:pt x="713562" y="26797"/>
                                  <a:pt x="705841" y="34519"/>
                                  <a:pt x="696303"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196" name="Shape 3196"/>
                        <wps:cNvSpPr/>
                        <wps:spPr>
                          <a:xfrm>
                            <a:off x="1873207" y="692195"/>
                            <a:ext cx="1184326" cy="478244"/>
                          </a:xfrm>
                          <a:custGeom>
                            <a:avLst/>
                            <a:gdLst/>
                            <a:ahLst/>
                            <a:cxnLst/>
                            <a:rect l="0" t="0" r="0" b="0"/>
                            <a:pathLst>
                              <a:path w="1184326" h="478244">
                                <a:moveTo>
                                  <a:pt x="17272" y="0"/>
                                </a:moveTo>
                                <a:cubicBezTo>
                                  <a:pt x="26810" y="0"/>
                                  <a:pt x="34531" y="7734"/>
                                  <a:pt x="34531" y="17259"/>
                                </a:cubicBezTo>
                                <a:lnTo>
                                  <a:pt x="34531" y="222212"/>
                                </a:lnTo>
                                <a:lnTo>
                                  <a:pt x="1167066" y="222212"/>
                                </a:lnTo>
                                <a:cubicBezTo>
                                  <a:pt x="1176591" y="222212"/>
                                  <a:pt x="1184326" y="229933"/>
                                  <a:pt x="1184326" y="239471"/>
                                </a:cubicBezTo>
                                <a:lnTo>
                                  <a:pt x="1184326" y="460997"/>
                                </a:lnTo>
                                <a:cubicBezTo>
                                  <a:pt x="1184326" y="470522"/>
                                  <a:pt x="1176591" y="478244"/>
                                  <a:pt x="1167066" y="478244"/>
                                </a:cubicBezTo>
                                <a:cubicBezTo>
                                  <a:pt x="1157529" y="478244"/>
                                  <a:pt x="1149807" y="470522"/>
                                  <a:pt x="1149807" y="460997"/>
                                </a:cubicBezTo>
                                <a:lnTo>
                                  <a:pt x="1149807" y="256730"/>
                                </a:lnTo>
                                <a:lnTo>
                                  <a:pt x="17272" y="256730"/>
                                </a:lnTo>
                                <a:cubicBezTo>
                                  <a:pt x="7747" y="256730"/>
                                  <a:pt x="0" y="248996"/>
                                  <a:pt x="0" y="239471"/>
                                </a:cubicBezTo>
                                <a:lnTo>
                                  <a:pt x="0" y="17259"/>
                                </a:lnTo>
                                <a:cubicBezTo>
                                  <a:pt x="0" y="7734"/>
                                  <a:pt x="7747"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197" name="Shape 3197"/>
                        <wps:cNvSpPr/>
                        <wps:spPr>
                          <a:xfrm>
                            <a:off x="1431045" y="1"/>
                            <a:ext cx="243180" cy="948919"/>
                          </a:xfrm>
                          <a:custGeom>
                            <a:avLst/>
                            <a:gdLst/>
                            <a:ahLst/>
                            <a:cxnLst/>
                            <a:rect l="0" t="0" r="0" b="0"/>
                            <a:pathLst>
                              <a:path w="243180" h="948919">
                                <a:moveTo>
                                  <a:pt x="225920" y="0"/>
                                </a:moveTo>
                                <a:cubicBezTo>
                                  <a:pt x="235458" y="0"/>
                                  <a:pt x="243180" y="7734"/>
                                  <a:pt x="243180" y="17259"/>
                                </a:cubicBezTo>
                                <a:lnTo>
                                  <a:pt x="243180" y="931672"/>
                                </a:lnTo>
                                <a:cubicBezTo>
                                  <a:pt x="243180" y="941197"/>
                                  <a:pt x="235458" y="948919"/>
                                  <a:pt x="225920" y="948919"/>
                                </a:cubicBezTo>
                                <a:lnTo>
                                  <a:pt x="17247" y="948919"/>
                                </a:lnTo>
                                <a:cubicBezTo>
                                  <a:pt x="7722" y="948919"/>
                                  <a:pt x="0" y="941197"/>
                                  <a:pt x="0" y="931672"/>
                                </a:cubicBezTo>
                                <a:cubicBezTo>
                                  <a:pt x="0" y="922134"/>
                                  <a:pt x="7722" y="914400"/>
                                  <a:pt x="17247" y="914400"/>
                                </a:cubicBezTo>
                                <a:lnTo>
                                  <a:pt x="208674" y="914400"/>
                                </a:lnTo>
                                <a:lnTo>
                                  <a:pt x="208674" y="17259"/>
                                </a:lnTo>
                                <a:cubicBezTo>
                                  <a:pt x="208674" y="7734"/>
                                  <a:pt x="216395" y="0"/>
                                  <a:pt x="225920"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198" name="Shape 3198"/>
                        <wps:cNvSpPr/>
                        <wps:spPr>
                          <a:xfrm>
                            <a:off x="21187" y="2786770"/>
                            <a:ext cx="726707" cy="493916"/>
                          </a:xfrm>
                          <a:custGeom>
                            <a:avLst/>
                            <a:gdLst/>
                            <a:ahLst/>
                            <a:cxnLst/>
                            <a:rect l="0" t="0" r="0" b="0"/>
                            <a:pathLst>
                              <a:path w="726707" h="493916">
                                <a:moveTo>
                                  <a:pt x="17259" y="0"/>
                                </a:moveTo>
                                <a:lnTo>
                                  <a:pt x="709447" y="0"/>
                                </a:lnTo>
                                <a:cubicBezTo>
                                  <a:pt x="718985" y="0"/>
                                  <a:pt x="726707" y="7734"/>
                                  <a:pt x="726707" y="17272"/>
                                </a:cubicBezTo>
                                <a:lnTo>
                                  <a:pt x="726707" y="476669"/>
                                </a:lnTo>
                                <a:cubicBezTo>
                                  <a:pt x="726707" y="486194"/>
                                  <a:pt x="718985" y="493916"/>
                                  <a:pt x="709447" y="493916"/>
                                </a:cubicBezTo>
                                <a:cubicBezTo>
                                  <a:pt x="699910" y="493916"/>
                                  <a:pt x="692188" y="486194"/>
                                  <a:pt x="692188" y="476669"/>
                                </a:cubicBezTo>
                                <a:lnTo>
                                  <a:pt x="692188" y="34518"/>
                                </a:lnTo>
                                <a:lnTo>
                                  <a:pt x="17259" y="34518"/>
                                </a:lnTo>
                                <a:cubicBezTo>
                                  <a:pt x="7722" y="34518"/>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199" name="Shape 3199"/>
                        <wps:cNvSpPr/>
                        <wps:spPr>
                          <a:xfrm>
                            <a:off x="1417417" y="3249490"/>
                            <a:ext cx="1172858" cy="484302"/>
                          </a:xfrm>
                          <a:custGeom>
                            <a:avLst/>
                            <a:gdLst/>
                            <a:ahLst/>
                            <a:cxnLst/>
                            <a:rect l="0" t="0" r="0" b="0"/>
                            <a:pathLst>
                              <a:path w="1172858" h="484302">
                                <a:moveTo>
                                  <a:pt x="17259" y="0"/>
                                </a:moveTo>
                                <a:cubicBezTo>
                                  <a:pt x="26784" y="0"/>
                                  <a:pt x="34519" y="7734"/>
                                  <a:pt x="34519" y="17259"/>
                                </a:cubicBezTo>
                                <a:lnTo>
                                  <a:pt x="34519" y="449783"/>
                                </a:lnTo>
                                <a:lnTo>
                                  <a:pt x="1138352" y="449783"/>
                                </a:lnTo>
                                <a:lnTo>
                                  <a:pt x="1138352" y="244831"/>
                                </a:lnTo>
                                <a:cubicBezTo>
                                  <a:pt x="1138352" y="235293"/>
                                  <a:pt x="1146074" y="227559"/>
                                  <a:pt x="1155599" y="227559"/>
                                </a:cubicBezTo>
                                <a:cubicBezTo>
                                  <a:pt x="1165136" y="227559"/>
                                  <a:pt x="1172858" y="235293"/>
                                  <a:pt x="1172858" y="244831"/>
                                </a:cubicBezTo>
                                <a:lnTo>
                                  <a:pt x="1172858" y="467042"/>
                                </a:lnTo>
                                <a:cubicBezTo>
                                  <a:pt x="1172858" y="476580"/>
                                  <a:pt x="1165136" y="484302"/>
                                  <a:pt x="1155599" y="484302"/>
                                </a:cubicBezTo>
                                <a:lnTo>
                                  <a:pt x="17259" y="484302"/>
                                </a:lnTo>
                                <a:cubicBezTo>
                                  <a:pt x="7722" y="484302"/>
                                  <a:pt x="0" y="476580"/>
                                  <a:pt x="0" y="467042"/>
                                </a:cubicBezTo>
                                <a:lnTo>
                                  <a:pt x="0" y="17259"/>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00" name="Shape 3200"/>
                        <wps:cNvSpPr/>
                        <wps:spPr>
                          <a:xfrm>
                            <a:off x="2808879" y="3699274"/>
                            <a:ext cx="723875" cy="726707"/>
                          </a:xfrm>
                          <a:custGeom>
                            <a:avLst/>
                            <a:gdLst/>
                            <a:ahLst/>
                            <a:cxnLst/>
                            <a:rect l="0" t="0" r="0" b="0"/>
                            <a:pathLst>
                              <a:path w="723875" h="726707">
                                <a:moveTo>
                                  <a:pt x="17272" y="0"/>
                                </a:moveTo>
                                <a:lnTo>
                                  <a:pt x="706615" y="0"/>
                                </a:lnTo>
                                <a:cubicBezTo>
                                  <a:pt x="716153" y="0"/>
                                  <a:pt x="723875" y="7734"/>
                                  <a:pt x="723875" y="17259"/>
                                </a:cubicBezTo>
                                <a:lnTo>
                                  <a:pt x="723875" y="709447"/>
                                </a:lnTo>
                                <a:cubicBezTo>
                                  <a:pt x="723875" y="718985"/>
                                  <a:pt x="716153" y="726707"/>
                                  <a:pt x="706615" y="726707"/>
                                </a:cubicBezTo>
                                <a:cubicBezTo>
                                  <a:pt x="697090" y="726707"/>
                                  <a:pt x="689369" y="718985"/>
                                  <a:pt x="689369" y="709447"/>
                                </a:cubicBezTo>
                                <a:lnTo>
                                  <a:pt x="689369" y="34519"/>
                                </a:lnTo>
                                <a:lnTo>
                                  <a:pt x="34532" y="34519"/>
                                </a:lnTo>
                                <a:lnTo>
                                  <a:pt x="34532" y="265773"/>
                                </a:lnTo>
                                <a:cubicBezTo>
                                  <a:pt x="34532" y="275311"/>
                                  <a:pt x="26810" y="283032"/>
                                  <a:pt x="17272" y="283032"/>
                                </a:cubicBezTo>
                                <a:cubicBezTo>
                                  <a:pt x="7734" y="283032"/>
                                  <a:pt x="0" y="275311"/>
                                  <a:pt x="0" y="265773"/>
                                </a:cubicBezTo>
                                <a:lnTo>
                                  <a:pt x="0" y="17259"/>
                                </a:ln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01" name="Shape 3201"/>
                        <wps:cNvSpPr/>
                        <wps:spPr>
                          <a:xfrm>
                            <a:off x="3720460" y="3015282"/>
                            <a:ext cx="34506" cy="967029"/>
                          </a:xfrm>
                          <a:custGeom>
                            <a:avLst/>
                            <a:gdLst/>
                            <a:ahLst/>
                            <a:cxnLst/>
                            <a:rect l="0" t="0" r="0" b="0"/>
                            <a:pathLst>
                              <a:path w="34506" h="967029">
                                <a:moveTo>
                                  <a:pt x="17247" y="0"/>
                                </a:moveTo>
                                <a:cubicBezTo>
                                  <a:pt x="26784" y="0"/>
                                  <a:pt x="34506" y="7734"/>
                                  <a:pt x="34506" y="17272"/>
                                </a:cubicBezTo>
                                <a:lnTo>
                                  <a:pt x="34506" y="949770"/>
                                </a:lnTo>
                                <a:cubicBezTo>
                                  <a:pt x="34506" y="959307"/>
                                  <a:pt x="26784" y="967029"/>
                                  <a:pt x="17247" y="967029"/>
                                </a:cubicBezTo>
                                <a:cubicBezTo>
                                  <a:pt x="7722" y="967029"/>
                                  <a:pt x="0" y="959307"/>
                                  <a:pt x="0" y="949770"/>
                                </a:cubicBezTo>
                                <a:lnTo>
                                  <a:pt x="0" y="17272"/>
                                </a:ln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02" name="Shape 3202"/>
                        <wps:cNvSpPr/>
                        <wps:spPr>
                          <a:xfrm>
                            <a:off x="3720460" y="2079441"/>
                            <a:ext cx="34506" cy="733044"/>
                          </a:xfrm>
                          <a:custGeom>
                            <a:avLst/>
                            <a:gdLst/>
                            <a:ahLst/>
                            <a:cxnLst/>
                            <a:rect l="0" t="0" r="0" b="0"/>
                            <a:pathLst>
                              <a:path w="34506" h="733044">
                                <a:moveTo>
                                  <a:pt x="17247" y="0"/>
                                </a:moveTo>
                                <a:cubicBezTo>
                                  <a:pt x="26784" y="0"/>
                                  <a:pt x="34506" y="7734"/>
                                  <a:pt x="34506" y="17259"/>
                                </a:cubicBezTo>
                                <a:lnTo>
                                  <a:pt x="34506" y="715785"/>
                                </a:lnTo>
                                <a:cubicBezTo>
                                  <a:pt x="34506" y="725310"/>
                                  <a:pt x="26784" y="733044"/>
                                  <a:pt x="17247" y="733044"/>
                                </a:cubicBezTo>
                                <a:cubicBezTo>
                                  <a:pt x="7722" y="733044"/>
                                  <a:pt x="0" y="725310"/>
                                  <a:pt x="0" y="715785"/>
                                </a:cubicBezTo>
                                <a:lnTo>
                                  <a:pt x="0" y="17259"/>
                                </a:ln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03" name="Shape 3203"/>
                        <wps:cNvSpPr/>
                        <wps:spPr>
                          <a:xfrm>
                            <a:off x="1170033" y="1148859"/>
                            <a:ext cx="2584933" cy="2128266"/>
                          </a:xfrm>
                          <a:custGeom>
                            <a:avLst/>
                            <a:gdLst/>
                            <a:ahLst/>
                            <a:cxnLst/>
                            <a:rect l="0" t="0" r="0" b="0"/>
                            <a:pathLst>
                              <a:path w="2584933" h="2128266">
                                <a:moveTo>
                                  <a:pt x="17259" y="0"/>
                                </a:moveTo>
                                <a:lnTo>
                                  <a:pt x="2111020" y="0"/>
                                </a:lnTo>
                                <a:cubicBezTo>
                                  <a:pt x="2120557" y="0"/>
                                  <a:pt x="2128266" y="7722"/>
                                  <a:pt x="2128266" y="17247"/>
                                </a:cubicBezTo>
                                <a:lnTo>
                                  <a:pt x="2128266" y="930580"/>
                                </a:lnTo>
                                <a:lnTo>
                                  <a:pt x="2328215" y="930580"/>
                                </a:lnTo>
                                <a:lnTo>
                                  <a:pt x="2328215" y="250406"/>
                                </a:lnTo>
                                <a:cubicBezTo>
                                  <a:pt x="2328215" y="240868"/>
                                  <a:pt x="2335936" y="233134"/>
                                  <a:pt x="2345461" y="233134"/>
                                </a:cubicBezTo>
                                <a:cubicBezTo>
                                  <a:pt x="2354999" y="233134"/>
                                  <a:pt x="2362721" y="240868"/>
                                  <a:pt x="2362721" y="250406"/>
                                </a:cubicBezTo>
                                <a:lnTo>
                                  <a:pt x="2362721" y="947839"/>
                                </a:lnTo>
                                <a:cubicBezTo>
                                  <a:pt x="2362721" y="957377"/>
                                  <a:pt x="2354999" y="965098"/>
                                  <a:pt x="2345461" y="965098"/>
                                </a:cubicBezTo>
                                <a:lnTo>
                                  <a:pt x="2111020" y="965098"/>
                                </a:lnTo>
                                <a:cubicBezTo>
                                  <a:pt x="2101482" y="965098"/>
                                  <a:pt x="2093760" y="957377"/>
                                  <a:pt x="2093760" y="947839"/>
                                </a:cubicBezTo>
                                <a:lnTo>
                                  <a:pt x="2093760" y="34519"/>
                                </a:lnTo>
                                <a:lnTo>
                                  <a:pt x="34519" y="34519"/>
                                </a:lnTo>
                                <a:lnTo>
                                  <a:pt x="34519" y="2093748"/>
                                </a:lnTo>
                                <a:lnTo>
                                  <a:pt x="2093760" y="2093748"/>
                                </a:lnTo>
                                <a:lnTo>
                                  <a:pt x="2093760" y="1206957"/>
                                </a:lnTo>
                                <a:cubicBezTo>
                                  <a:pt x="2093760" y="1197420"/>
                                  <a:pt x="2101482" y="1189698"/>
                                  <a:pt x="2111020" y="1189698"/>
                                </a:cubicBezTo>
                                <a:lnTo>
                                  <a:pt x="2567673" y="1189698"/>
                                </a:lnTo>
                                <a:cubicBezTo>
                                  <a:pt x="2577211" y="1189698"/>
                                  <a:pt x="2584933" y="1197420"/>
                                  <a:pt x="2584933" y="1206957"/>
                                </a:cubicBezTo>
                                <a:cubicBezTo>
                                  <a:pt x="2584933" y="1216482"/>
                                  <a:pt x="2577211" y="1224204"/>
                                  <a:pt x="2567673" y="1224204"/>
                                </a:cubicBezTo>
                                <a:lnTo>
                                  <a:pt x="2128266" y="1224204"/>
                                </a:lnTo>
                                <a:lnTo>
                                  <a:pt x="2128266" y="2111020"/>
                                </a:lnTo>
                                <a:cubicBezTo>
                                  <a:pt x="2128266" y="2120545"/>
                                  <a:pt x="2120557" y="2128266"/>
                                  <a:pt x="2111020" y="2128266"/>
                                </a:cubicBezTo>
                                <a:lnTo>
                                  <a:pt x="17259" y="2128266"/>
                                </a:lnTo>
                                <a:cubicBezTo>
                                  <a:pt x="7734" y="2128266"/>
                                  <a:pt x="0" y="2120545"/>
                                  <a:pt x="0" y="2111020"/>
                                </a:cubicBezTo>
                                <a:lnTo>
                                  <a:pt x="0" y="17247"/>
                                </a:ln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04" name="Shape 3204"/>
                        <wps:cNvSpPr/>
                        <wps:spPr>
                          <a:xfrm>
                            <a:off x="3720452" y="1148863"/>
                            <a:ext cx="283032" cy="1901127"/>
                          </a:xfrm>
                          <a:custGeom>
                            <a:avLst/>
                            <a:gdLst/>
                            <a:ahLst/>
                            <a:cxnLst/>
                            <a:rect l="0" t="0" r="0" b="0"/>
                            <a:pathLst>
                              <a:path w="283032" h="1901127">
                                <a:moveTo>
                                  <a:pt x="17259" y="0"/>
                                </a:moveTo>
                                <a:cubicBezTo>
                                  <a:pt x="26797" y="0"/>
                                  <a:pt x="34519" y="7722"/>
                                  <a:pt x="34519" y="17247"/>
                                </a:cubicBezTo>
                                <a:lnTo>
                                  <a:pt x="34519" y="466027"/>
                                </a:lnTo>
                                <a:lnTo>
                                  <a:pt x="265887" y="467385"/>
                                </a:lnTo>
                                <a:cubicBezTo>
                                  <a:pt x="275387" y="467436"/>
                                  <a:pt x="283032" y="475158"/>
                                  <a:pt x="283032" y="484658"/>
                                </a:cubicBezTo>
                                <a:lnTo>
                                  <a:pt x="283032" y="1883880"/>
                                </a:lnTo>
                                <a:cubicBezTo>
                                  <a:pt x="283032" y="1893405"/>
                                  <a:pt x="275311" y="1901127"/>
                                  <a:pt x="265786" y="1901127"/>
                                </a:cubicBezTo>
                                <a:cubicBezTo>
                                  <a:pt x="256248" y="1901127"/>
                                  <a:pt x="248526" y="1893405"/>
                                  <a:pt x="248526" y="1883880"/>
                                </a:cubicBezTo>
                                <a:lnTo>
                                  <a:pt x="248526" y="501803"/>
                                </a:lnTo>
                                <a:lnTo>
                                  <a:pt x="17158" y="500444"/>
                                </a:lnTo>
                                <a:cubicBezTo>
                                  <a:pt x="7658" y="500393"/>
                                  <a:pt x="0" y="492684"/>
                                  <a:pt x="0" y="483184"/>
                                </a:cubicBezTo>
                                <a:lnTo>
                                  <a:pt x="0" y="17247"/>
                                </a:ln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05" name="Shape 3205"/>
                        <wps:cNvSpPr/>
                        <wps:spPr>
                          <a:xfrm>
                            <a:off x="2588311" y="218149"/>
                            <a:ext cx="697065" cy="508559"/>
                          </a:xfrm>
                          <a:custGeom>
                            <a:avLst/>
                            <a:gdLst/>
                            <a:ahLst/>
                            <a:cxnLst/>
                            <a:rect l="0" t="0" r="0" b="0"/>
                            <a:pathLst>
                              <a:path w="697065" h="508559">
                                <a:moveTo>
                                  <a:pt x="17259" y="0"/>
                                </a:moveTo>
                                <a:cubicBezTo>
                                  <a:pt x="26784" y="0"/>
                                  <a:pt x="34506" y="7722"/>
                                  <a:pt x="34506" y="17259"/>
                                </a:cubicBezTo>
                                <a:lnTo>
                                  <a:pt x="34506" y="474040"/>
                                </a:lnTo>
                                <a:lnTo>
                                  <a:pt x="679818" y="474040"/>
                                </a:lnTo>
                                <a:cubicBezTo>
                                  <a:pt x="689343" y="474040"/>
                                  <a:pt x="697065" y="481787"/>
                                  <a:pt x="697065" y="491312"/>
                                </a:cubicBezTo>
                                <a:cubicBezTo>
                                  <a:pt x="697065" y="500837"/>
                                  <a:pt x="689343" y="508559"/>
                                  <a:pt x="679818" y="508559"/>
                                </a:cubicBezTo>
                                <a:lnTo>
                                  <a:pt x="17259" y="508559"/>
                                </a:lnTo>
                                <a:cubicBezTo>
                                  <a:pt x="7722" y="508559"/>
                                  <a:pt x="0" y="500837"/>
                                  <a:pt x="0" y="491312"/>
                                </a:cubicBezTo>
                                <a:lnTo>
                                  <a:pt x="0" y="17259"/>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06" name="Shape 3206"/>
                        <wps:cNvSpPr/>
                        <wps:spPr>
                          <a:xfrm>
                            <a:off x="1882595" y="443675"/>
                            <a:ext cx="473672" cy="283032"/>
                          </a:xfrm>
                          <a:custGeom>
                            <a:avLst/>
                            <a:gdLst/>
                            <a:ahLst/>
                            <a:cxnLst/>
                            <a:rect l="0" t="0" r="0" b="0"/>
                            <a:pathLst>
                              <a:path w="473672" h="283032">
                                <a:moveTo>
                                  <a:pt x="456413" y="0"/>
                                </a:moveTo>
                                <a:cubicBezTo>
                                  <a:pt x="465950" y="0"/>
                                  <a:pt x="473672" y="7722"/>
                                  <a:pt x="473672" y="17247"/>
                                </a:cubicBezTo>
                                <a:lnTo>
                                  <a:pt x="473672" y="265786"/>
                                </a:lnTo>
                                <a:cubicBezTo>
                                  <a:pt x="473672" y="275311"/>
                                  <a:pt x="465950" y="283032"/>
                                  <a:pt x="456413" y="283032"/>
                                </a:cubicBezTo>
                                <a:lnTo>
                                  <a:pt x="17259" y="283032"/>
                                </a:lnTo>
                                <a:cubicBezTo>
                                  <a:pt x="7722" y="283032"/>
                                  <a:pt x="0" y="275311"/>
                                  <a:pt x="0" y="265786"/>
                                </a:cubicBezTo>
                                <a:cubicBezTo>
                                  <a:pt x="0" y="256261"/>
                                  <a:pt x="7722" y="248514"/>
                                  <a:pt x="17259" y="248514"/>
                                </a:cubicBezTo>
                                <a:lnTo>
                                  <a:pt x="439166" y="248514"/>
                                </a:lnTo>
                                <a:lnTo>
                                  <a:pt x="439166" y="17247"/>
                                </a:lnTo>
                                <a:cubicBezTo>
                                  <a:pt x="439166" y="7722"/>
                                  <a:pt x="446888" y="0"/>
                                  <a:pt x="456413"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07" name="Shape 3207"/>
                        <wps:cNvSpPr/>
                        <wps:spPr>
                          <a:xfrm>
                            <a:off x="948270" y="443675"/>
                            <a:ext cx="491439" cy="283032"/>
                          </a:xfrm>
                          <a:custGeom>
                            <a:avLst/>
                            <a:gdLst/>
                            <a:ahLst/>
                            <a:cxnLst/>
                            <a:rect l="0" t="0" r="0" b="0"/>
                            <a:pathLst>
                              <a:path w="491439" h="283032">
                                <a:moveTo>
                                  <a:pt x="17259" y="0"/>
                                </a:moveTo>
                                <a:cubicBezTo>
                                  <a:pt x="26797" y="0"/>
                                  <a:pt x="34531" y="7722"/>
                                  <a:pt x="34531" y="17247"/>
                                </a:cubicBezTo>
                                <a:lnTo>
                                  <a:pt x="34531" y="248514"/>
                                </a:lnTo>
                                <a:lnTo>
                                  <a:pt x="474180" y="248514"/>
                                </a:lnTo>
                                <a:cubicBezTo>
                                  <a:pt x="483718" y="248514"/>
                                  <a:pt x="491439" y="256261"/>
                                  <a:pt x="491439" y="265786"/>
                                </a:cubicBezTo>
                                <a:cubicBezTo>
                                  <a:pt x="491439" y="275311"/>
                                  <a:pt x="483718" y="283032"/>
                                  <a:pt x="474180" y="283032"/>
                                </a:cubicBezTo>
                                <a:lnTo>
                                  <a:pt x="17259" y="283032"/>
                                </a:lnTo>
                                <a:cubicBezTo>
                                  <a:pt x="7734" y="283032"/>
                                  <a:pt x="0" y="275311"/>
                                  <a:pt x="0" y="265786"/>
                                </a:cubicBezTo>
                                <a:lnTo>
                                  <a:pt x="0" y="17247"/>
                                </a:ln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08" name="Shape 3208"/>
                        <wps:cNvSpPr/>
                        <wps:spPr>
                          <a:xfrm>
                            <a:off x="3968979" y="1176276"/>
                            <a:ext cx="247104" cy="239878"/>
                          </a:xfrm>
                          <a:custGeom>
                            <a:avLst/>
                            <a:gdLst/>
                            <a:ahLst/>
                            <a:cxnLst/>
                            <a:rect l="0" t="0" r="0" b="0"/>
                            <a:pathLst>
                              <a:path w="247104" h="239878">
                                <a:moveTo>
                                  <a:pt x="17259" y="0"/>
                                </a:moveTo>
                                <a:lnTo>
                                  <a:pt x="229845" y="0"/>
                                </a:lnTo>
                                <a:cubicBezTo>
                                  <a:pt x="239370" y="0"/>
                                  <a:pt x="247104" y="7734"/>
                                  <a:pt x="247104" y="17259"/>
                                </a:cubicBezTo>
                                <a:cubicBezTo>
                                  <a:pt x="247104" y="26797"/>
                                  <a:pt x="239370" y="34519"/>
                                  <a:pt x="229845" y="34519"/>
                                </a:cubicBezTo>
                                <a:lnTo>
                                  <a:pt x="34506" y="34519"/>
                                </a:lnTo>
                                <a:lnTo>
                                  <a:pt x="34506" y="222631"/>
                                </a:lnTo>
                                <a:cubicBezTo>
                                  <a:pt x="34506" y="232156"/>
                                  <a:pt x="26784" y="239878"/>
                                  <a:pt x="17259" y="239878"/>
                                </a:cubicBezTo>
                                <a:cubicBezTo>
                                  <a:pt x="7722" y="239878"/>
                                  <a:pt x="0" y="232156"/>
                                  <a:pt x="0" y="222631"/>
                                </a:cubicBezTo>
                                <a:lnTo>
                                  <a:pt x="0" y="17259"/>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09" name="Shape 3209"/>
                        <wps:cNvSpPr/>
                        <wps:spPr>
                          <a:xfrm>
                            <a:off x="1176731" y="218145"/>
                            <a:ext cx="485203" cy="260045"/>
                          </a:xfrm>
                          <a:custGeom>
                            <a:avLst/>
                            <a:gdLst/>
                            <a:ahLst/>
                            <a:cxnLst/>
                            <a:rect l="0" t="0" r="0" b="0"/>
                            <a:pathLst>
                              <a:path w="485203" h="260045">
                                <a:moveTo>
                                  <a:pt x="17259" y="0"/>
                                </a:moveTo>
                                <a:cubicBezTo>
                                  <a:pt x="26797" y="0"/>
                                  <a:pt x="34518" y="7734"/>
                                  <a:pt x="34518" y="17272"/>
                                </a:cubicBezTo>
                                <a:lnTo>
                                  <a:pt x="34518" y="225527"/>
                                </a:lnTo>
                                <a:lnTo>
                                  <a:pt x="467944" y="225527"/>
                                </a:lnTo>
                                <a:cubicBezTo>
                                  <a:pt x="477482" y="225527"/>
                                  <a:pt x="485203" y="233261"/>
                                  <a:pt x="485203" y="242786"/>
                                </a:cubicBezTo>
                                <a:cubicBezTo>
                                  <a:pt x="485203" y="252324"/>
                                  <a:pt x="477482" y="260045"/>
                                  <a:pt x="467944" y="260045"/>
                                </a:cubicBezTo>
                                <a:lnTo>
                                  <a:pt x="17259" y="260045"/>
                                </a:lnTo>
                                <a:cubicBezTo>
                                  <a:pt x="7734" y="260045"/>
                                  <a:pt x="0" y="252324"/>
                                  <a:pt x="0" y="242786"/>
                                </a:cubicBezTo>
                                <a:lnTo>
                                  <a:pt x="0" y="17272"/>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10" name="Shape 3210"/>
                        <wps:cNvSpPr/>
                        <wps:spPr>
                          <a:xfrm>
                            <a:off x="1882588" y="443671"/>
                            <a:ext cx="466560" cy="34519"/>
                          </a:xfrm>
                          <a:custGeom>
                            <a:avLst/>
                            <a:gdLst/>
                            <a:ahLst/>
                            <a:cxnLst/>
                            <a:rect l="0" t="0" r="0" b="0"/>
                            <a:pathLst>
                              <a:path w="466560" h="34519">
                                <a:moveTo>
                                  <a:pt x="17259" y="0"/>
                                </a:moveTo>
                                <a:lnTo>
                                  <a:pt x="449313" y="0"/>
                                </a:lnTo>
                                <a:cubicBezTo>
                                  <a:pt x="458838" y="0"/>
                                  <a:pt x="466560" y="7734"/>
                                  <a:pt x="466560" y="17259"/>
                                </a:cubicBezTo>
                                <a:cubicBezTo>
                                  <a:pt x="466560" y="26797"/>
                                  <a:pt x="458838" y="34519"/>
                                  <a:pt x="449313" y="34519"/>
                                </a:cubicBezTo>
                                <a:lnTo>
                                  <a:pt x="17259" y="34519"/>
                                </a:lnTo>
                                <a:cubicBezTo>
                                  <a:pt x="7722" y="34519"/>
                                  <a:pt x="0" y="26797"/>
                                  <a:pt x="0" y="17259"/>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11" name="Shape 3211"/>
                        <wps:cNvSpPr/>
                        <wps:spPr>
                          <a:xfrm>
                            <a:off x="2807157" y="443671"/>
                            <a:ext cx="1196327" cy="34519"/>
                          </a:xfrm>
                          <a:custGeom>
                            <a:avLst/>
                            <a:gdLst/>
                            <a:ahLst/>
                            <a:cxnLst/>
                            <a:rect l="0" t="0" r="0" b="0"/>
                            <a:pathLst>
                              <a:path w="1196327" h="34519">
                                <a:moveTo>
                                  <a:pt x="17259" y="0"/>
                                </a:moveTo>
                                <a:lnTo>
                                  <a:pt x="1179081" y="0"/>
                                </a:lnTo>
                                <a:cubicBezTo>
                                  <a:pt x="1188606" y="0"/>
                                  <a:pt x="1196327" y="7734"/>
                                  <a:pt x="1196327" y="17259"/>
                                </a:cubicBezTo>
                                <a:cubicBezTo>
                                  <a:pt x="1196327" y="26797"/>
                                  <a:pt x="1188606" y="34519"/>
                                  <a:pt x="1179081" y="34519"/>
                                </a:cubicBezTo>
                                <a:lnTo>
                                  <a:pt x="17259" y="34519"/>
                                </a:lnTo>
                                <a:cubicBezTo>
                                  <a:pt x="7734" y="34519"/>
                                  <a:pt x="0" y="26797"/>
                                  <a:pt x="0" y="17259"/>
                                </a:cubicBez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12" name="Shape 3212"/>
                        <wps:cNvSpPr/>
                        <wps:spPr>
                          <a:xfrm>
                            <a:off x="959216" y="3947799"/>
                            <a:ext cx="1643749" cy="478181"/>
                          </a:xfrm>
                          <a:custGeom>
                            <a:avLst/>
                            <a:gdLst/>
                            <a:ahLst/>
                            <a:cxnLst/>
                            <a:rect l="0" t="0" r="0" b="0"/>
                            <a:pathLst>
                              <a:path w="1643749" h="478181">
                                <a:moveTo>
                                  <a:pt x="17259" y="0"/>
                                </a:moveTo>
                                <a:lnTo>
                                  <a:pt x="1626489" y="0"/>
                                </a:lnTo>
                                <a:cubicBezTo>
                                  <a:pt x="1636027" y="0"/>
                                  <a:pt x="1643749" y="7722"/>
                                  <a:pt x="1643749" y="17247"/>
                                </a:cubicBezTo>
                                <a:lnTo>
                                  <a:pt x="1643749" y="460921"/>
                                </a:lnTo>
                                <a:cubicBezTo>
                                  <a:pt x="1643749" y="470459"/>
                                  <a:pt x="1636027" y="478181"/>
                                  <a:pt x="1626489" y="478181"/>
                                </a:cubicBezTo>
                                <a:cubicBezTo>
                                  <a:pt x="1616964" y="478181"/>
                                  <a:pt x="1609243" y="470459"/>
                                  <a:pt x="1609243" y="460921"/>
                                </a:cubicBezTo>
                                <a:lnTo>
                                  <a:pt x="1609243" y="34506"/>
                                </a:lnTo>
                                <a:lnTo>
                                  <a:pt x="17259" y="34506"/>
                                </a:lnTo>
                                <a:cubicBezTo>
                                  <a:pt x="7722" y="34506"/>
                                  <a:pt x="0" y="26784"/>
                                  <a:pt x="0" y="17247"/>
                                </a:cubicBez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13" name="Shape 3213"/>
                        <wps:cNvSpPr/>
                        <wps:spPr>
                          <a:xfrm>
                            <a:off x="248449" y="3261276"/>
                            <a:ext cx="250914" cy="250292"/>
                          </a:xfrm>
                          <a:custGeom>
                            <a:avLst/>
                            <a:gdLst/>
                            <a:ahLst/>
                            <a:cxnLst/>
                            <a:rect l="0" t="0" r="0" b="0"/>
                            <a:pathLst>
                              <a:path w="250914" h="250292">
                                <a:moveTo>
                                  <a:pt x="17259" y="0"/>
                                </a:moveTo>
                                <a:lnTo>
                                  <a:pt x="233667" y="0"/>
                                </a:lnTo>
                                <a:cubicBezTo>
                                  <a:pt x="243192" y="0"/>
                                  <a:pt x="250914" y="7722"/>
                                  <a:pt x="250914" y="17247"/>
                                </a:cubicBezTo>
                                <a:lnTo>
                                  <a:pt x="250914" y="233045"/>
                                </a:lnTo>
                                <a:cubicBezTo>
                                  <a:pt x="250914" y="242570"/>
                                  <a:pt x="243192" y="250292"/>
                                  <a:pt x="233667" y="250292"/>
                                </a:cubicBezTo>
                                <a:cubicBezTo>
                                  <a:pt x="224130" y="250292"/>
                                  <a:pt x="216408" y="242570"/>
                                  <a:pt x="216408" y="233045"/>
                                </a:cubicBezTo>
                                <a:lnTo>
                                  <a:pt x="216408" y="34519"/>
                                </a:lnTo>
                                <a:lnTo>
                                  <a:pt x="17259" y="34519"/>
                                </a:lnTo>
                                <a:cubicBezTo>
                                  <a:pt x="7722" y="34519"/>
                                  <a:pt x="0" y="26784"/>
                                  <a:pt x="0" y="17247"/>
                                </a:cubicBez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14" name="Shape 3214"/>
                        <wps:cNvSpPr/>
                        <wps:spPr>
                          <a:xfrm>
                            <a:off x="464850" y="2098701"/>
                            <a:ext cx="505257" cy="495910"/>
                          </a:xfrm>
                          <a:custGeom>
                            <a:avLst/>
                            <a:gdLst/>
                            <a:ahLst/>
                            <a:cxnLst/>
                            <a:rect l="0" t="0" r="0" b="0"/>
                            <a:pathLst>
                              <a:path w="505257" h="495910">
                                <a:moveTo>
                                  <a:pt x="17272" y="0"/>
                                </a:moveTo>
                                <a:cubicBezTo>
                                  <a:pt x="26797" y="0"/>
                                  <a:pt x="34519" y="7734"/>
                                  <a:pt x="34519" y="17272"/>
                                </a:cubicBezTo>
                                <a:lnTo>
                                  <a:pt x="34519" y="461391"/>
                                </a:lnTo>
                                <a:lnTo>
                                  <a:pt x="487998" y="461391"/>
                                </a:lnTo>
                                <a:cubicBezTo>
                                  <a:pt x="497535" y="461391"/>
                                  <a:pt x="505257" y="469125"/>
                                  <a:pt x="505257" y="478650"/>
                                </a:cubicBezTo>
                                <a:cubicBezTo>
                                  <a:pt x="505257" y="488188"/>
                                  <a:pt x="497535" y="495910"/>
                                  <a:pt x="487998" y="495910"/>
                                </a:cubicBezTo>
                                <a:lnTo>
                                  <a:pt x="17272" y="495910"/>
                                </a:lnTo>
                                <a:cubicBezTo>
                                  <a:pt x="7734" y="495910"/>
                                  <a:pt x="0" y="488188"/>
                                  <a:pt x="0" y="478650"/>
                                </a:cubicBezTo>
                                <a:lnTo>
                                  <a:pt x="0" y="17272"/>
                                </a:ln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15" name="Shape 3215"/>
                        <wps:cNvSpPr/>
                        <wps:spPr>
                          <a:xfrm>
                            <a:off x="21182" y="443675"/>
                            <a:ext cx="955929" cy="739699"/>
                          </a:xfrm>
                          <a:custGeom>
                            <a:avLst/>
                            <a:gdLst/>
                            <a:ahLst/>
                            <a:cxnLst/>
                            <a:rect l="0" t="0" r="0" b="0"/>
                            <a:pathLst>
                              <a:path w="955929" h="739699">
                                <a:moveTo>
                                  <a:pt x="460934" y="0"/>
                                </a:moveTo>
                                <a:lnTo>
                                  <a:pt x="938670" y="0"/>
                                </a:lnTo>
                                <a:cubicBezTo>
                                  <a:pt x="948195" y="0"/>
                                  <a:pt x="955929" y="7722"/>
                                  <a:pt x="955929" y="17247"/>
                                </a:cubicBezTo>
                                <a:cubicBezTo>
                                  <a:pt x="955929" y="26784"/>
                                  <a:pt x="948195" y="34519"/>
                                  <a:pt x="938670" y="34519"/>
                                </a:cubicBezTo>
                                <a:lnTo>
                                  <a:pt x="478180" y="34519"/>
                                </a:lnTo>
                                <a:lnTo>
                                  <a:pt x="478180" y="722440"/>
                                </a:lnTo>
                                <a:cubicBezTo>
                                  <a:pt x="478180" y="731977"/>
                                  <a:pt x="470459" y="739699"/>
                                  <a:pt x="460934" y="739699"/>
                                </a:cubicBezTo>
                                <a:lnTo>
                                  <a:pt x="17259" y="739699"/>
                                </a:lnTo>
                                <a:cubicBezTo>
                                  <a:pt x="7722" y="739699"/>
                                  <a:pt x="0" y="731977"/>
                                  <a:pt x="0" y="722440"/>
                                </a:cubicBezTo>
                                <a:cubicBezTo>
                                  <a:pt x="0" y="712915"/>
                                  <a:pt x="7722" y="705180"/>
                                  <a:pt x="17259" y="705180"/>
                                </a:cubicBezTo>
                                <a:lnTo>
                                  <a:pt x="443674" y="705180"/>
                                </a:lnTo>
                                <a:lnTo>
                                  <a:pt x="443674" y="17247"/>
                                </a:lnTo>
                                <a:cubicBezTo>
                                  <a:pt x="443674" y="7722"/>
                                  <a:pt x="451396" y="0"/>
                                  <a:pt x="460934"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16" name="Shape 3216"/>
                        <wps:cNvSpPr/>
                        <wps:spPr>
                          <a:xfrm>
                            <a:off x="3029193" y="3947792"/>
                            <a:ext cx="285814" cy="34518"/>
                          </a:xfrm>
                          <a:custGeom>
                            <a:avLst/>
                            <a:gdLst/>
                            <a:ahLst/>
                            <a:cxnLst/>
                            <a:rect l="0" t="0" r="0" b="0"/>
                            <a:pathLst>
                              <a:path w="285814" h="34518">
                                <a:moveTo>
                                  <a:pt x="17272" y="0"/>
                                </a:moveTo>
                                <a:lnTo>
                                  <a:pt x="268554" y="0"/>
                                </a:lnTo>
                                <a:cubicBezTo>
                                  <a:pt x="278092" y="0"/>
                                  <a:pt x="285814" y="7734"/>
                                  <a:pt x="285814" y="17259"/>
                                </a:cubicBezTo>
                                <a:cubicBezTo>
                                  <a:pt x="285814" y="26797"/>
                                  <a:pt x="278092" y="34518"/>
                                  <a:pt x="268554" y="34518"/>
                                </a:cubicBezTo>
                                <a:lnTo>
                                  <a:pt x="17272" y="34518"/>
                                </a:lnTo>
                                <a:cubicBezTo>
                                  <a:pt x="7734" y="34518"/>
                                  <a:pt x="0" y="26797"/>
                                  <a:pt x="0" y="17259"/>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17" name="Shape 3217"/>
                        <wps:cNvSpPr/>
                        <wps:spPr>
                          <a:xfrm>
                            <a:off x="3720460" y="3947792"/>
                            <a:ext cx="726694" cy="34518"/>
                          </a:xfrm>
                          <a:custGeom>
                            <a:avLst/>
                            <a:gdLst/>
                            <a:ahLst/>
                            <a:cxnLst/>
                            <a:rect l="0" t="0" r="0" b="0"/>
                            <a:pathLst>
                              <a:path w="726694" h="34518">
                                <a:moveTo>
                                  <a:pt x="17247" y="0"/>
                                </a:moveTo>
                                <a:lnTo>
                                  <a:pt x="709447" y="0"/>
                                </a:lnTo>
                                <a:cubicBezTo>
                                  <a:pt x="718972" y="0"/>
                                  <a:pt x="726694" y="7734"/>
                                  <a:pt x="726694" y="17259"/>
                                </a:cubicBezTo>
                                <a:cubicBezTo>
                                  <a:pt x="726694" y="26797"/>
                                  <a:pt x="718972" y="34518"/>
                                  <a:pt x="709447" y="34518"/>
                                </a:cubicBezTo>
                                <a:lnTo>
                                  <a:pt x="17247" y="34518"/>
                                </a:lnTo>
                                <a:cubicBezTo>
                                  <a:pt x="7722" y="34518"/>
                                  <a:pt x="0" y="26797"/>
                                  <a:pt x="0" y="17259"/>
                                </a:cubicBez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18" name="Shape 3218"/>
                        <wps:cNvSpPr/>
                        <wps:spPr>
                          <a:xfrm>
                            <a:off x="3968974" y="3491174"/>
                            <a:ext cx="478181" cy="263106"/>
                          </a:xfrm>
                          <a:custGeom>
                            <a:avLst/>
                            <a:gdLst/>
                            <a:ahLst/>
                            <a:cxnLst/>
                            <a:rect l="0" t="0" r="0" b="0"/>
                            <a:pathLst>
                              <a:path w="478181" h="263106">
                                <a:moveTo>
                                  <a:pt x="17259" y="0"/>
                                </a:moveTo>
                                <a:cubicBezTo>
                                  <a:pt x="26784" y="0"/>
                                  <a:pt x="34519" y="7734"/>
                                  <a:pt x="34519" y="17272"/>
                                </a:cubicBezTo>
                                <a:lnTo>
                                  <a:pt x="34519" y="228588"/>
                                </a:lnTo>
                                <a:lnTo>
                                  <a:pt x="460934" y="228588"/>
                                </a:lnTo>
                                <a:cubicBezTo>
                                  <a:pt x="470459" y="228588"/>
                                  <a:pt x="478181" y="236322"/>
                                  <a:pt x="478181" y="245859"/>
                                </a:cubicBezTo>
                                <a:cubicBezTo>
                                  <a:pt x="478181" y="255384"/>
                                  <a:pt x="470459" y="263106"/>
                                  <a:pt x="460934" y="263106"/>
                                </a:cubicBezTo>
                                <a:lnTo>
                                  <a:pt x="17259" y="263106"/>
                                </a:lnTo>
                                <a:cubicBezTo>
                                  <a:pt x="7722" y="263106"/>
                                  <a:pt x="0" y="255384"/>
                                  <a:pt x="0" y="245859"/>
                                </a:cubicBezTo>
                                <a:lnTo>
                                  <a:pt x="0" y="17272"/>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19" name="Shape 3219"/>
                        <wps:cNvSpPr/>
                        <wps:spPr>
                          <a:xfrm>
                            <a:off x="2588313" y="218148"/>
                            <a:ext cx="706031" cy="34519"/>
                          </a:xfrm>
                          <a:custGeom>
                            <a:avLst/>
                            <a:gdLst/>
                            <a:ahLst/>
                            <a:cxnLst/>
                            <a:rect l="0" t="0" r="0" b="0"/>
                            <a:pathLst>
                              <a:path w="706031" h="34519">
                                <a:moveTo>
                                  <a:pt x="17259" y="0"/>
                                </a:moveTo>
                                <a:lnTo>
                                  <a:pt x="688785" y="0"/>
                                </a:lnTo>
                                <a:cubicBezTo>
                                  <a:pt x="698310" y="0"/>
                                  <a:pt x="706031" y="7734"/>
                                  <a:pt x="706031" y="17272"/>
                                </a:cubicBezTo>
                                <a:cubicBezTo>
                                  <a:pt x="706031" y="26797"/>
                                  <a:pt x="698310" y="34519"/>
                                  <a:pt x="688785"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20" name="Shape 3220"/>
                        <wps:cNvSpPr/>
                        <wps:spPr>
                          <a:xfrm>
                            <a:off x="1882588" y="218148"/>
                            <a:ext cx="466560" cy="34519"/>
                          </a:xfrm>
                          <a:custGeom>
                            <a:avLst/>
                            <a:gdLst/>
                            <a:ahLst/>
                            <a:cxnLst/>
                            <a:rect l="0" t="0" r="0" b="0"/>
                            <a:pathLst>
                              <a:path w="466560" h="34519">
                                <a:moveTo>
                                  <a:pt x="17259" y="0"/>
                                </a:moveTo>
                                <a:lnTo>
                                  <a:pt x="449313" y="0"/>
                                </a:lnTo>
                                <a:cubicBezTo>
                                  <a:pt x="458838" y="0"/>
                                  <a:pt x="466560" y="7734"/>
                                  <a:pt x="466560" y="17272"/>
                                </a:cubicBezTo>
                                <a:cubicBezTo>
                                  <a:pt x="466560" y="26797"/>
                                  <a:pt x="458838" y="34519"/>
                                  <a:pt x="449313"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21" name="Shape 3221"/>
                        <wps:cNvSpPr/>
                        <wps:spPr>
                          <a:xfrm>
                            <a:off x="713368" y="0"/>
                            <a:ext cx="497878" cy="252667"/>
                          </a:xfrm>
                          <a:custGeom>
                            <a:avLst/>
                            <a:gdLst/>
                            <a:ahLst/>
                            <a:cxnLst/>
                            <a:rect l="0" t="0" r="0" b="0"/>
                            <a:pathLst>
                              <a:path w="497878" h="252667">
                                <a:moveTo>
                                  <a:pt x="17272" y="0"/>
                                </a:moveTo>
                                <a:cubicBezTo>
                                  <a:pt x="26810" y="0"/>
                                  <a:pt x="34531" y="7734"/>
                                  <a:pt x="34531" y="17259"/>
                                </a:cubicBezTo>
                                <a:lnTo>
                                  <a:pt x="34531" y="218148"/>
                                </a:lnTo>
                                <a:lnTo>
                                  <a:pt x="480619" y="218148"/>
                                </a:lnTo>
                                <a:cubicBezTo>
                                  <a:pt x="490157" y="218148"/>
                                  <a:pt x="497878" y="225882"/>
                                  <a:pt x="497878" y="235420"/>
                                </a:cubicBezTo>
                                <a:cubicBezTo>
                                  <a:pt x="497878" y="244945"/>
                                  <a:pt x="490157" y="252667"/>
                                  <a:pt x="480619" y="252667"/>
                                </a:cubicBezTo>
                                <a:lnTo>
                                  <a:pt x="17272" y="252667"/>
                                </a:lnTo>
                                <a:cubicBezTo>
                                  <a:pt x="7734" y="252667"/>
                                  <a:pt x="0" y="244945"/>
                                  <a:pt x="0" y="235420"/>
                                </a:cubicBezTo>
                                <a:lnTo>
                                  <a:pt x="0" y="17259"/>
                                </a:ln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22" name="Shape 3222"/>
                        <wps:cNvSpPr/>
                        <wps:spPr>
                          <a:xfrm>
                            <a:off x="4194490" y="2575362"/>
                            <a:ext cx="252667" cy="936206"/>
                          </a:xfrm>
                          <a:custGeom>
                            <a:avLst/>
                            <a:gdLst/>
                            <a:ahLst/>
                            <a:cxnLst/>
                            <a:rect l="0" t="0" r="0" b="0"/>
                            <a:pathLst>
                              <a:path w="252667" h="936206">
                                <a:moveTo>
                                  <a:pt x="17259" y="0"/>
                                </a:moveTo>
                                <a:lnTo>
                                  <a:pt x="235420" y="0"/>
                                </a:lnTo>
                                <a:cubicBezTo>
                                  <a:pt x="244945" y="0"/>
                                  <a:pt x="252667" y="7734"/>
                                  <a:pt x="252667" y="17272"/>
                                </a:cubicBezTo>
                                <a:cubicBezTo>
                                  <a:pt x="252667" y="26797"/>
                                  <a:pt x="244945" y="34519"/>
                                  <a:pt x="235420" y="34519"/>
                                </a:cubicBezTo>
                                <a:lnTo>
                                  <a:pt x="34506" y="34519"/>
                                </a:lnTo>
                                <a:lnTo>
                                  <a:pt x="34506" y="918959"/>
                                </a:lnTo>
                                <a:cubicBezTo>
                                  <a:pt x="34506" y="928484"/>
                                  <a:pt x="26784" y="936206"/>
                                  <a:pt x="17259" y="936206"/>
                                </a:cubicBezTo>
                                <a:cubicBezTo>
                                  <a:pt x="7722" y="936206"/>
                                  <a:pt x="0" y="928484"/>
                                  <a:pt x="0" y="918959"/>
                                </a:cubicBezTo>
                                <a:lnTo>
                                  <a:pt x="0" y="17272"/>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23" name="Shape 3223"/>
                        <wps:cNvSpPr/>
                        <wps:spPr>
                          <a:xfrm>
                            <a:off x="3269142" y="4173304"/>
                            <a:ext cx="959853" cy="34518"/>
                          </a:xfrm>
                          <a:custGeom>
                            <a:avLst/>
                            <a:gdLst/>
                            <a:ahLst/>
                            <a:cxnLst/>
                            <a:rect l="0" t="0" r="0" b="0"/>
                            <a:pathLst>
                              <a:path w="959853" h="34518">
                                <a:moveTo>
                                  <a:pt x="17259" y="0"/>
                                </a:moveTo>
                                <a:lnTo>
                                  <a:pt x="942607" y="0"/>
                                </a:lnTo>
                                <a:cubicBezTo>
                                  <a:pt x="952132" y="0"/>
                                  <a:pt x="959853" y="7734"/>
                                  <a:pt x="959853" y="17272"/>
                                </a:cubicBezTo>
                                <a:cubicBezTo>
                                  <a:pt x="959853" y="26797"/>
                                  <a:pt x="952132" y="34518"/>
                                  <a:pt x="942607" y="34518"/>
                                </a:cubicBezTo>
                                <a:lnTo>
                                  <a:pt x="17259" y="34518"/>
                                </a:lnTo>
                                <a:cubicBezTo>
                                  <a:pt x="7734" y="34518"/>
                                  <a:pt x="0" y="26797"/>
                                  <a:pt x="0" y="17272"/>
                                </a:cubicBez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24" name="Shape 3224"/>
                        <wps:cNvSpPr/>
                        <wps:spPr>
                          <a:xfrm>
                            <a:off x="2568447" y="4173304"/>
                            <a:ext cx="495275" cy="34518"/>
                          </a:xfrm>
                          <a:custGeom>
                            <a:avLst/>
                            <a:gdLst/>
                            <a:ahLst/>
                            <a:cxnLst/>
                            <a:rect l="0" t="0" r="0" b="0"/>
                            <a:pathLst>
                              <a:path w="495275" h="34518">
                                <a:moveTo>
                                  <a:pt x="17259" y="0"/>
                                </a:moveTo>
                                <a:lnTo>
                                  <a:pt x="478015" y="0"/>
                                </a:lnTo>
                                <a:cubicBezTo>
                                  <a:pt x="487553" y="0"/>
                                  <a:pt x="495275" y="7734"/>
                                  <a:pt x="495275" y="17272"/>
                                </a:cubicBezTo>
                                <a:cubicBezTo>
                                  <a:pt x="495275" y="26797"/>
                                  <a:pt x="487553" y="34518"/>
                                  <a:pt x="478015" y="34518"/>
                                </a:cubicBezTo>
                                <a:lnTo>
                                  <a:pt x="17259" y="34518"/>
                                </a:lnTo>
                                <a:cubicBezTo>
                                  <a:pt x="7734" y="34518"/>
                                  <a:pt x="0" y="26797"/>
                                  <a:pt x="0" y="17272"/>
                                </a:cubicBez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25" name="Shape 3225"/>
                        <wps:cNvSpPr/>
                        <wps:spPr>
                          <a:xfrm>
                            <a:off x="729623" y="4173314"/>
                            <a:ext cx="1404531" cy="252666"/>
                          </a:xfrm>
                          <a:custGeom>
                            <a:avLst/>
                            <a:gdLst/>
                            <a:ahLst/>
                            <a:cxnLst/>
                            <a:rect l="0" t="0" r="0" b="0"/>
                            <a:pathLst>
                              <a:path w="1404531" h="252666">
                                <a:moveTo>
                                  <a:pt x="17259" y="0"/>
                                </a:moveTo>
                                <a:lnTo>
                                  <a:pt x="1387272" y="0"/>
                                </a:lnTo>
                                <a:cubicBezTo>
                                  <a:pt x="1396810" y="0"/>
                                  <a:pt x="1404531" y="7722"/>
                                  <a:pt x="1404531" y="17259"/>
                                </a:cubicBezTo>
                                <a:lnTo>
                                  <a:pt x="1404531" y="235407"/>
                                </a:lnTo>
                                <a:cubicBezTo>
                                  <a:pt x="1404531" y="244945"/>
                                  <a:pt x="1396810" y="252666"/>
                                  <a:pt x="1387272" y="252666"/>
                                </a:cubicBezTo>
                                <a:cubicBezTo>
                                  <a:pt x="1377747" y="252666"/>
                                  <a:pt x="1370025" y="244945"/>
                                  <a:pt x="1370025" y="235407"/>
                                </a:cubicBezTo>
                                <a:lnTo>
                                  <a:pt x="1370025" y="34506"/>
                                </a:lnTo>
                                <a:lnTo>
                                  <a:pt x="17259" y="34506"/>
                                </a:lnTo>
                                <a:cubicBezTo>
                                  <a:pt x="7722" y="34506"/>
                                  <a:pt x="0" y="26784"/>
                                  <a:pt x="0" y="17259"/>
                                </a:cubicBez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26" name="Shape 3226"/>
                        <wps:cNvSpPr/>
                        <wps:spPr>
                          <a:xfrm>
                            <a:off x="239324" y="3261276"/>
                            <a:ext cx="247117" cy="482613"/>
                          </a:xfrm>
                          <a:custGeom>
                            <a:avLst/>
                            <a:gdLst/>
                            <a:ahLst/>
                            <a:cxnLst/>
                            <a:rect l="0" t="0" r="0" b="0"/>
                            <a:pathLst>
                              <a:path w="247117" h="482613">
                                <a:moveTo>
                                  <a:pt x="17272" y="0"/>
                                </a:moveTo>
                                <a:cubicBezTo>
                                  <a:pt x="26810" y="0"/>
                                  <a:pt x="34531" y="7722"/>
                                  <a:pt x="34531" y="17247"/>
                                </a:cubicBezTo>
                                <a:lnTo>
                                  <a:pt x="34531" y="448094"/>
                                </a:lnTo>
                                <a:lnTo>
                                  <a:pt x="229857" y="448094"/>
                                </a:lnTo>
                                <a:cubicBezTo>
                                  <a:pt x="239395" y="448094"/>
                                  <a:pt x="247117" y="455828"/>
                                  <a:pt x="247117" y="465366"/>
                                </a:cubicBezTo>
                                <a:cubicBezTo>
                                  <a:pt x="247117" y="474891"/>
                                  <a:pt x="239395" y="482613"/>
                                  <a:pt x="229857" y="482613"/>
                                </a:cubicBezTo>
                                <a:lnTo>
                                  <a:pt x="17272" y="482613"/>
                                </a:lnTo>
                                <a:cubicBezTo>
                                  <a:pt x="7747" y="482613"/>
                                  <a:pt x="0" y="474891"/>
                                  <a:pt x="0" y="465366"/>
                                </a:cubicBezTo>
                                <a:lnTo>
                                  <a:pt x="0" y="17247"/>
                                </a:lnTo>
                                <a:cubicBezTo>
                                  <a:pt x="0" y="7722"/>
                                  <a:pt x="7747"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27" name="Shape 3227"/>
                        <wps:cNvSpPr/>
                        <wps:spPr>
                          <a:xfrm>
                            <a:off x="239333" y="1849581"/>
                            <a:ext cx="34519" cy="958786"/>
                          </a:xfrm>
                          <a:custGeom>
                            <a:avLst/>
                            <a:gdLst/>
                            <a:ahLst/>
                            <a:cxnLst/>
                            <a:rect l="0" t="0" r="0" b="0"/>
                            <a:pathLst>
                              <a:path w="34519" h="958786">
                                <a:moveTo>
                                  <a:pt x="17259" y="0"/>
                                </a:moveTo>
                                <a:cubicBezTo>
                                  <a:pt x="26797" y="0"/>
                                  <a:pt x="34519" y="7722"/>
                                  <a:pt x="34519" y="17259"/>
                                </a:cubicBezTo>
                                <a:lnTo>
                                  <a:pt x="34519" y="941527"/>
                                </a:lnTo>
                                <a:cubicBezTo>
                                  <a:pt x="34519" y="951065"/>
                                  <a:pt x="26797" y="958786"/>
                                  <a:pt x="17259" y="958786"/>
                                </a:cubicBezTo>
                                <a:cubicBezTo>
                                  <a:pt x="7734" y="958786"/>
                                  <a:pt x="0" y="951065"/>
                                  <a:pt x="0" y="941527"/>
                                </a:cubicBezTo>
                                <a:lnTo>
                                  <a:pt x="0" y="17259"/>
                                </a:ln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28" name="Shape 3228"/>
                        <wps:cNvSpPr/>
                        <wps:spPr>
                          <a:xfrm>
                            <a:off x="3746307" y="218153"/>
                            <a:ext cx="482689" cy="1898523"/>
                          </a:xfrm>
                          <a:custGeom>
                            <a:avLst/>
                            <a:gdLst/>
                            <a:ahLst/>
                            <a:cxnLst/>
                            <a:rect l="0" t="0" r="0" b="0"/>
                            <a:pathLst>
                              <a:path w="482689" h="1898523">
                                <a:moveTo>
                                  <a:pt x="17259" y="0"/>
                                </a:moveTo>
                                <a:lnTo>
                                  <a:pt x="465442" y="0"/>
                                </a:lnTo>
                                <a:cubicBezTo>
                                  <a:pt x="474967" y="0"/>
                                  <a:pt x="482689" y="7722"/>
                                  <a:pt x="482689" y="17259"/>
                                </a:cubicBezTo>
                                <a:lnTo>
                                  <a:pt x="482689" y="1881277"/>
                                </a:lnTo>
                                <a:cubicBezTo>
                                  <a:pt x="482689" y="1890802"/>
                                  <a:pt x="474967" y="1898523"/>
                                  <a:pt x="465442" y="1898523"/>
                                </a:cubicBezTo>
                                <a:cubicBezTo>
                                  <a:pt x="455904" y="1898523"/>
                                  <a:pt x="448183" y="1890802"/>
                                  <a:pt x="448183" y="1881277"/>
                                </a:cubicBezTo>
                                <a:lnTo>
                                  <a:pt x="448183" y="34519"/>
                                </a:lnTo>
                                <a:lnTo>
                                  <a:pt x="17259" y="34519"/>
                                </a:lnTo>
                                <a:cubicBezTo>
                                  <a:pt x="7721" y="34519"/>
                                  <a:pt x="0" y="26784"/>
                                  <a:pt x="0" y="17259"/>
                                </a:cubicBez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29" name="Shape 3229"/>
                        <wps:cNvSpPr/>
                        <wps:spPr>
                          <a:xfrm>
                            <a:off x="21179" y="4"/>
                            <a:ext cx="4425976" cy="4425976"/>
                          </a:xfrm>
                          <a:custGeom>
                            <a:avLst/>
                            <a:gdLst/>
                            <a:ahLst/>
                            <a:cxnLst/>
                            <a:rect l="0" t="0" r="0" b="0"/>
                            <a:pathLst>
                              <a:path w="4425976" h="4425976">
                                <a:moveTo>
                                  <a:pt x="17272" y="0"/>
                                </a:moveTo>
                                <a:lnTo>
                                  <a:pt x="4408729" y="0"/>
                                </a:lnTo>
                                <a:cubicBezTo>
                                  <a:pt x="4418254" y="0"/>
                                  <a:pt x="4425976" y="7722"/>
                                  <a:pt x="4425976" y="17247"/>
                                </a:cubicBezTo>
                                <a:lnTo>
                                  <a:pt x="4425976" y="2101152"/>
                                </a:lnTo>
                                <a:cubicBezTo>
                                  <a:pt x="4425976" y="2110690"/>
                                  <a:pt x="4418254" y="2118424"/>
                                  <a:pt x="4408729" y="2118424"/>
                                </a:cubicBezTo>
                                <a:cubicBezTo>
                                  <a:pt x="4399191" y="2118424"/>
                                  <a:pt x="4391470" y="2110690"/>
                                  <a:pt x="4391470" y="2101152"/>
                                </a:cubicBezTo>
                                <a:lnTo>
                                  <a:pt x="4391470" y="34519"/>
                                </a:lnTo>
                                <a:lnTo>
                                  <a:pt x="34519" y="34519"/>
                                </a:lnTo>
                                <a:lnTo>
                                  <a:pt x="34519" y="4391457"/>
                                </a:lnTo>
                                <a:lnTo>
                                  <a:pt x="4391470" y="4391457"/>
                                </a:lnTo>
                                <a:lnTo>
                                  <a:pt x="4391470" y="2340445"/>
                                </a:lnTo>
                                <a:cubicBezTo>
                                  <a:pt x="4391470" y="2330907"/>
                                  <a:pt x="4399191" y="2323186"/>
                                  <a:pt x="4408729" y="2323186"/>
                                </a:cubicBezTo>
                                <a:cubicBezTo>
                                  <a:pt x="4418254" y="2323186"/>
                                  <a:pt x="4425976" y="2330907"/>
                                  <a:pt x="4425976" y="2340445"/>
                                </a:cubicBezTo>
                                <a:lnTo>
                                  <a:pt x="4425976" y="4408716"/>
                                </a:lnTo>
                                <a:cubicBezTo>
                                  <a:pt x="4425976" y="4418254"/>
                                  <a:pt x="4418254" y="4425976"/>
                                  <a:pt x="4408729" y="4425976"/>
                                </a:cubicBezTo>
                                <a:lnTo>
                                  <a:pt x="17272" y="4425976"/>
                                </a:lnTo>
                                <a:cubicBezTo>
                                  <a:pt x="7734" y="4425976"/>
                                  <a:pt x="0" y="4418254"/>
                                  <a:pt x="0" y="4408716"/>
                                </a:cubicBezTo>
                                <a:lnTo>
                                  <a:pt x="0" y="17247"/>
                                </a:lnTo>
                                <a:cubicBezTo>
                                  <a:pt x="0" y="7722"/>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30" name="Shape 3230"/>
                        <wps:cNvSpPr/>
                        <wps:spPr>
                          <a:xfrm>
                            <a:off x="2340488" y="3255539"/>
                            <a:ext cx="34518" cy="270154"/>
                          </a:xfrm>
                          <a:custGeom>
                            <a:avLst/>
                            <a:gdLst/>
                            <a:ahLst/>
                            <a:cxnLst/>
                            <a:rect l="0" t="0" r="0" b="0"/>
                            <a:pathLst>
                              <a:path w="34518" h="270154">
                                <a:moveTo>
                                  <a:pt x="17259" y="0"/>
                                </a:moveTo>
                                <a:cubicBezTo>
                                  <a:pt x="26797" y="0"/>
                                  <a:pt x="34518" y="7722"/>
                                  <a:pt x="34518" y="17259"/>
                                </a:cubicBezTo>
                                <a:lnTo>
                                  <a:pt x="34518" y="252908"/>
                                </a:lnTo>
                                <a:cubicBezTo>
                                  <a:pt x="34518" y="262433"/>
                                  <a:pt x="26797" y="270154"/>
                                  <a:pt x="17259" y="270154"/>
                                </a:cubicBezTo>
                                <a:cubicBezTo>
                                  <a:pt x="7721" y="270154"/>
                                  <a:pt x="0" y="262433"/>
                                  <a:pt x="0" y="252908"/>
                                </a:cubicBezTo>
                                <a:lnTo>
                                  <a:pt x="0" y="17259"/>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31" name="Shape 3231"/>
                        <wps:cNvSpPr/>
                        <wps:spPr>
                          <a:xfrm>
                            <a:off x="1869609" y="3255539"/>
                            <a:ext cx="34518" cy="270154"/>
                          </a:xfrm>
                          <a:custGeom>
                            <a:avLst/>
                            <a:gdLst/>
                            <a:ahLst/>
                            <a:cxnLst/>
                            <a:rect l="0" t="0" r="0" b="0"/>
                            <a:pathLst>
                              <a:path w="34518" h="270154">
                                <a:moveTo>
                                  <a:pt x="17259" y="0"/>
                                </a:moveTo>
                                <a:cubicBezTo>
                                  <a:pt x="26797" y="0"/>
                                  <a:pt x="34518" y="7722"/>
                                  <a:pt x="34518" y="17259"/>
                                </a:cubicBezTo>
                                <a:lnTo>
                                  <a:pt x="34518" y="252908"/>
                                </a:lnTo>
                                <a:cubicBezTo>
                                  <a:pt x="34518" y="262433"/>
                                  <a:pt x="26797" y="270154"/>
                                  <a:pt x="17259" y="270154"/>
                                </a:cubicBezTo>
                                <a:cubicBezTo>
                                  <a:pt x="7721" y="270154"/>
                                  <a:pt x="0" y="262433"/>
                                  <a:pt x="0" y="252908"/>
                                </a:cubicBezTo>
                                <a:lnTo>
                                  <a:pt x="0" y="17259"/>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32" name="Shape 3232"/>
                        <wps:cNvSpPr/>
                        <wps:spPr>
                          <a:xfrm>
                            <a:off x="3720450" y="3246167"/>
                            <a:ext cx="508546" cy="34518"/>
                          </a:xfrm>
                          <a:custGeom>
                            <a:avLst/>
                            <a:gdLst/>
                            <a:ahLst/>
                            <a:cxnLst/>
                            <a:rect l="0" t="0" r="0" b="0"/>
                            <a:pathLst>
                              <a:path w="508546" h="34518">
                                <a:moveTo>
                                  <a:pt x="17259" y="0"/>
                                </a:moveTo>
                                <a:lnTo>
                                  <a:pt x="491299" y="0"/>
                                </a:lnTo>
                                <a:cubicBezTo>
                                  <a:pt x="500824" y="0"/>
                                  <a:pt x="508546" y="7734"/>
                                  <a:pt x="508546" y="17272"/>
                                </a:cubicBezTo>
                                <a:cubicBezTo>
                                  <a:pt x="508546" y="26797"/>
                                  <a:pt x="500824" y="34518"/>
                                  <a:pt x="491299" y="34518"/>
                                </a:cubicBezTo>
                                <a:lnTo>
                                  <a:pt x="17259" y="34518"/>
                                </a:lnTo>
                                <a:cubicBezTo>
                                  <a:pt x="7734" y="34518"/>
                                  <a:pt x="0" y="26797"/>
                                  <a:pt x="0" y="17272"/>
                                </a:cubicBez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33" name="Shape 3233"/>
                        <wps:cNvSpPr/>
                        <wps:spPr>
                          <a:xfrm>
                            <a:off x="3263794" y="1148856"/>
                            <a:ext cx="491173" cy="34519"/>
                          </a:xfrm>
                          <a:custGeom>
                            <a:avLst/>
                            <a:gdLst/>
                            <a:ahLst/>
                            <a:cxnLst/>
                            <a:rect l="0" t="0" r="0" b="0"/>
                            <a:pathLst>
                              <a:path w="491173" h="34519">
                                <a:moveTo>
                                  <a:pt x="17259" y="0"/>
                                </a:moveTo>
                                <a:lnTo>
                                  <a:pt x="473913" y="0"/>
                                </a:lnTo>
                                <a:cubicBezTo>
                                  <a:pt x="483451" y="0"/>
                                  <a:pt x="491173" y="7734"/>
                                  <a:pt x="491173" y="17259"/>
                                </a:cubicBezTo>
                                <a:cubicBezTo>
                                  <a:pt x="491173" y="26797"/>
                                  <a:pt x="483451" y="34519"/>
                                  <a:pt x="473913" y="34519"/>
                                </a:cubicBezTo>
                                <a:lnTo>
                                  <a:pt x="17259" y="34519"/>
                                </a:lnTo>
                                <a:cubicBezTo>
                                  <a:pt x="7722" y="34519"/>
                                  <a:pt x="0" y="26797"/>
                                  <a:pt x="0" y="17259"/>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34" name="Shape 3234"/>
                        <wps:cNvSpPr/>
                        <wps:spPr>
                          <a:xfrm>
                            <a:off x="464856" y="2098701"/>
                            <a:ext cx="740524" cy="34519"/>
                          </a:xfrm>
                          <a:custGeom>
                            <a:avLst/>
                            <a:gdLst/>
                            <a:ahLst/>
                            <a:cxnLst/>
                            <a:rect l="0" t="0" r="0" b="0"/>
                            <a:pathLst>
                              <a:path w="740524" h="34519">
                                <a:moveTo>
                                  <a:pt x="17259" y="0"/>
                                </a:moveTo>
                                <a:lnTo>
                                  <a:pt x="723265" y="0"/>
                                </a:lnTo>
                                <a:cubicBezTo>
                                  <a:pt x="732803" y="0"/>
                                  <a:pt x="740524" y="7734"/>
                                  <a:pt x="740524" y="17272"/>
                                </a:cubicBezTo>
                                <a:cubicBezTo>
                                  <a:pt x="740524" y="26797"/>
                                  <a:pt x="732803" y="34519"/>
                                  <a:pt x="723265"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35" name="Shape 3235"/>
                        <wps:cNvSpPr/>
                        <wps:spPr>
                          <a:xfrm>
                            <a:off x="3720452" y="1853830"/>
                            <a:ext cx="283032" cy="34519"/>
                          </a:xfrm>
                          <a:custGeom>
                            <a:avLst/>
                            <a:gdLst/>
                            <a:ahLst/>
                            <a:cxnLst/>
                            <a:rect l="0" t="0" r="0" b="0"/>
                            <a:pathLst>
                              <a:path w="283032" h="34519">
                                <a:moveTo>
                                  <a:pt x="17259" y="0"/>
                                </a:moveTo>
                                <a:lnTo>
                                  <a:pt x="265786" y="0"/>
                                </a:lnTo>
                                <a:cubicBezTo>
                                  <a:pt x="275311" y="0"/>
                                  <a:pt x="283032" y="7734"/>
                                  <a:pt x="283032" y="17272"/>
                                </a:cubicBezTo>
                                <a:cubicBezTo>
                                  <a:pt x="283032" y="26797"/>
                                  <a:pt x="275311" y="34519"/>
                                  <a:pt x="265786" y="34519"/>
                                </a:cubicBezTo>
                                <a:lnTo>
                                  <a:pt x="17259" y="34519"/>
                                </a:lnTo>
                                <a:cubicBezTo>
                                  <a:pt x="7734" y="34519"/>
                                  <a:pt x="0" y="26797"/>
                                  <a:pt x="0" y="17272"/>
                                </a:cubicBez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36" name="Shape 3236"/>
                        <wps:cNvSpPr/>
                        <wps:spPr>
                          <a:xfrm>
                            <a:off x="1640661" y="3489990"/>
                            <a:ext cx="34506" cy="243802"/>
                          </a:xfrm>
                          <a:custGeom>
                            <a:avLst/>
                            <a:gdLst/>
                            <a:ahLst/>
                            <a:cxnLst/>
                            <a:rect l="0" t="0" r="0" b="0"/>
                            <a:pathLst>
                              <a:path w="34506" h="243802">
                                <a:moveTo>
                                  <a:pt x="17259" y="0"/>
                                </a:moveTo>
                                <a:cubicBezTo>
                                  <a:pt x="26784" y="0"/>
                                  <a:pt x="34506" y="7722"/>
                                  <a:pt x="34506" y="17247"/>
                                </a:cubicBezTo>
                                <a:lnTo>
                                  <a:pt x="34506" y="226542"/>
                                </a:lnTo>
                                <a:cubicBezTo>
                                  <a:pt x="34506" y="236080"/>
                                  <a:pt x="26784" y="243802"/>
                                  <a:pt x="17259" y="243802"/>
                                </a:cubicBezTo>
                                <a:cubicBezTo>
                                  <a:pt x="7721" y="243802"/>
                                  <a:pt x="0" y="236080"/>
                                  <a:pt x="0" y="226542"/>
                                </a:cubicBezTo>
                                <a:lnTo>
                                  <a:pt x="0" y="17247"/>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37" name="Shape 3237"/>
                        <wps:cNvSpPr/>
                        <wps:spPr>
                          <a:xfrm>
                            <a:off x="2105054" y="3489990"/>
                            <a:ext cx="34506" cy="243802"/>
                          </a:xfrm>
                          <a:custGeom>
                            <a:avLst/>
                            <a:gdLst/>
                            <a:ahLst/>
                            <a:cxnLst/>
                            <a:rect l="0" t="0" r="0" b="0"/>
                            <a:pathLst>
                              <a:path w="34506" h="243802">
                                <a:moveTo>
                                  <a:pt x="17259" y="0"/>
                                </a:moveTo>
                                <a:cubicBezTo>
                                  <a:pt x="26784" y="0"/>
                                  <a:pt x="34506" y="7722"/>
                                  <a:pt x="34506" y="17247"/>
                                </a:cubicBezTo>
                                <a:lnTo>
                                  <a:pt x="34506" y="226542"/>
                                </a:lnTo>
                                <a:cubicBezTo>
                                  <a:pt x="34506" y="236080"/>
                                  <a:pt x="26784" y="243802"/>
                                  <a:pt x="17259" y="243802"/>
                                </a:cubicBezTo>
                                <a:cubicBezTo>
                                  <a:pt x="7721" y="243802"/>
                                  <a:pt x="0" y="236080"/>
                                  <a:pt x="0" y="226542"/>
                                </a:cubicBezTo>
                                <a:lnTo>
                                  <a:pt x="0" y="17247"/>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38" name="Shape 3238"/>
                        <wps:cNvSpPr/>
                        <wps:spPr>
                          <a:xfrm>
                            <a:off x="935589" y="3477049"/>
                            <a:ext cx="34518" cy="256743"/>
                          </a:xfrm>
                          <a:custGeom>
                            <a:avLst/>
                            <a:gdLst/>
                            <a:ahLst/>
                            <a:cxnLst/>
                            <a:rect l="0" t="0" r="0" b="0"/>
                            <a:pathLst>
                              <a:path w="34518" h="256743">
                                <a:moveTo>
                                  <a:pt x="17259" y="0"/>
                                </a:moveTo>
                                <a:cubicBezTo>
                                  <a:pt x="26797" y="0"/>
                                  <a:pt x="34518" y="7734"/>
                                  <a:pt x="34518" y="17272"/>
                                </a:cubicBezTo>
                                <a:lnTo>
                                  <a:pt x="34518" y="239484"/>
                                </a:lnTo>
                                <a:cubicBezTo>
                                  <a:pt x="34518" y="249022"/>
                                  <a:pt x="26797" y="256743"/>
                                  <a:pt x="17259" y="256743"/>
                                </a:cubicBezTo>
                                <a:cubicBezTo>
                                  <a:pt x="7734" y="256743"/>
                                  <a:pt x="0" y="249022"/>
                                  <a:pt x="0" y="239484"/>
                                </a:cubicBezTo>
                                <a:lnTo>
                                  <a:pt x="0" y="17272"/>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39" name="Shape 3239"/>
                        <wps:cNvSpPr/>
                        <wps:spPr>
                          <a:xfrm>
                            <a:off x="3746300" y="692189"/>
                            <a:ext cx="469773" cy="34519"/>
                          </a:xfrm>
                          <a:custGeom>
                            <a:avLst/>
                            <a:gdLst/>
                            <a:ahLst/>
                            <a:cxnLst/>
                            <a:rect l="0" t="0" r="0" b="0"/>
                            <a:pathLst>
                              <a:path w="469773" h="34519">
                                <a:moveTo>
                                  <a:pt x="17272" y="0"/>
                                </a:moveTo>
                                <a:lnTo>
                                  <a:pt x="452526" y="0"/>
                                </a:lnTo>
                                <a:cubicBezTo>
                                  <a:pt x="462051" y="0"/>
                                  <a:pt x="469773" y="7747"/>
                                  <a:pt x="469773" y="17272"/>
                                </a:cubicBezTo>
                                <a:cubicBezTo>
                                  <a:pt x="469773" y="26797"/>
                                  <a:pt x="462051" y="34519"/>
                                  <a:pt x="452526" y="34519"/>
                                </a:cubicBezTo>
                                <a:lnTo>
                                  <a:pt x="17272" y="34519"/>
                                </a:lnTo>
                                <a:cubicBezTo>
                                  <a:pt x="7734" y="34519"/>
                                  <a:pt x="0" y="26797"/>
                                  <a:pt x="0" y="17272"/>
                                </a:cubicBezTo>
                                <a:cubicBezTo>
                                  <a:pt x="0" y="7747"/>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40" name="Shape 3240"/>
                        <wps:cNvSpPr/>
                        <wps:spPr>
                          <a:xfrm>
                            <a:off x="1882594" y="218145"/>
                            <a:ext cx="34506" cy="260045"/>
                          </a:xfrm>
                          <a:custGeom>
                            <a:avLst/>
                            <a:gdLst/>
                            <a:ahLst/>
                            <a:cxnLst/>
                            <a:rect l="0" t="0" r="0" b="0"/>
                            <a:pathLst>
                              <a:path w="34506" h="260045">
                                <a:moveTo>
                                  <a:pt x="17259" y="0"/>
                                </a:moveTo>
                                <a:cubicBezTo>
                                  <a:pt x="26784" y="0"/>
                                  <a:pt x="34506" y="7734"/>
                                  <a:pt x="34506" y="17272"/>
                                </a:cubicBezTo>
                                <a:lnTo>
                                  <a:pt x="34506" y="242786"/>
                                </a:lnTo>
                                <a:cubicBezTo>
                                  <a:pt x="34506" y="252324"/>
                                  <a:pt x="26784" y="260045"/>
                                  <a:pt x="17259" y="260045"/>
                                </a:cubicBezTo>
                                <a:cubicBezTo>
                                  <a:pt x="7721" y="260045"/>
                                  <a:pt x="0" y="252324"/>
                                  <a:pt x="0" y="242786"/>
                                </a:cubicBezTo>
                                <a:lnTo>
                                  <a:pt x="0" y="17272"/>
                                </a:lnTo>
                                <a:cubicBezTo>
                                  <a:pt x="0" y="7734"/>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41" name="Shape 3241"/>
                        <wps:cNvSpPr/>
                        <wps:spPr>
                          <a:xfrm>
                            <a:off x="3505057" y="8"/>
                            <a:ext cx="34506" cy="948563"/>
                          </a:xfrm>
                          <a:custGeom>
                            <a:avLst/>
                            <a:gdLst/>
                            <a:ahLst/>
                            <a:cxnLst/>
                            <a:rect l="0" t="0" r="0" b="0"/>
                            <a:pathLst>
                              <a:path w="34506" h="948563">
                                <a:moveTo>
                                  <a:pt x="17247" y="0"/>
                                </a:moveTo>
                                <a:cubicBezTo>
                                  <a:pt x="26784" y="0"/>
                                  <a:pt x="34506" y="7722"/>
                                  <a:pt x="34506" y="17247"/>
                                </a:cubicBezTo>
                                <a:lnTo>
                                  <a:pt x="34506" y="931316"/>
                                </a:lnTo>
                                <a:cubicBezTo>
                                  <a:pt x="34506" y="940841"/>
                                  <a:pt x="26784" y="948563"/>
                                  <a:pt x="17247" y="948563"/>
                                </a:cubicBezTo>
                                <a:cubicBezTo>
                                  <a:pt x="7722" y="948563"/>
                                  <a:pt x="0" y="940841"/>
                                  <a:pt x="0" y="931316"/>
                                </a:cubicBezTo>
                                <a:lnTo>
                                  <a:pt x="0" y="17247"/>
                                </a:lnTo>
                                <a:cubicBezTo>
                                  <a:pt x="0" y="7722"/>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42" name="Shape 3242"/>
                        <wps:cNvSpPr/>
                        <wps:spPr>
                          <a:xfrm>
                            <a:off x="4194488" y="2082157"/>
                            <a:ext cx="252666" cy="34519"/>
                          </a:xfrm>
                          <a:custGeom>
                            <a:avLst/>
                            <a:gdLst/>
                            <a:ahLst/>
                            <a:cxnLst/>
                            <a:rect l="0" t="0" r="0" b="0"/>
                            <a:pathLst>
                              <a:path w="252666" h="34519">
                                <a:moveTo>
                                  <a:pt x="17259" y="0"/>
                                </a:moveTo>
                                <a:lnTo>
                                  <a:pt x="235420" y="0"/>
                                </a:lnTo>
                                <a:cubicBezTo>
                                  <a:pt x="244945" y="0"/>
                                  <a:pt x="252666" y="7747"/>
                                  <a:pt x="252666" y="17272"/>
                                </a:cubicBezTo>
                                <a:cubicBezTo>
                                  <a:pt x="252666" y="26797"/>
                                  <a:pt x="244945" y="34519"/>
                                  <a:pt x="235420" y="34519"/>
                                </a:cubicBezTo>
                                <a:lnTo>
                                  <a:pt x="17259" y="34519"/>
                                </a:lnTo>
                                <a:cubicBezTo>
                                  <a:pt x="7722" y="34519"/>
                                  <a:pt x="0" y="26797"/>
                                  <a:pt x="0" y="17272"/>
                                </a:cubicBezTo>
                                <a:cubicBezTo>
                                  <a:pt x="0" y="7747"/>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43" name="Shape 3243"/>
                        <wps:cNvSpPr/>
                        <wps:spPr>
                          <a:xfrm>
                            <a:off x="3968974" y="2323184"/>
                            <a:ext cx="478181" cy="34518"/>
                          </a:xfrm>
                          <a:custGeom>
                            <a:avLst/>
                            <a:gdLst/>
                            <a:ahLst/>
                            <a:cxnLst/>
                            <a:rect l="0" t="0" r="0" b="0"/>
                            <a:pathLst>
                              <a:path w="478181" h="34518">
                                <a:moveTo>
                                  <a:pt x="17259" y="0"/>
                                </a:moveTo>
                                <a:lnTo>
                                  <a:pt x="460934" y="0"/>
                                </a:lnTo>
                                <a:cubicBezTo>
                                  <a:pt x="470459" y="0"/>
                                  <a:pt x="478181" y="7734"/>
                                  <a:pt x="478181" y="17272"/>
                                </a:cubicBezTo>
                                <a:cubicBezTo>
                                  <a:pt x="478181" y="26797"/>
                                  <a:pt x="470459" y="34518"/>
                                  <a:pt x="460934" y="34518"/>
                                </a:cubicBezTo>
                                <a:lnTo>
                                  <a:pt x="17259" y="34518"/>
                                </a:lnTo>
                                <a:cubicBezTo>
                                  <a:pt x="7722" y="34518"/>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44" name="Shape 3244"/>
                        <wps:cNvSpPr/>
                        <wps:spPr>
                          <a:xfrm>
                            <a:off x="464857" y="10"/>
                            <a:ext cx="34506" cy="478180"/>
                          </a:xfrm>
                          <a:custGeom>
                            <a:avLst/>
                            <a:gdLst/>
                            <a:ahLst/>
                            <a:cxnLst/>
                            <a:rect l="0" t="0" r="0" b="0"/>
                            <a:pathLst>
                              <a:path w="34506" h="478180">
                                <a:moveTo>
                                  <a:pt x="17259" y="0"/>
                                </a:moveTo>
                                <a:cubicBezTo>
                                  <a:pt x="26784" y="0"/>
                                  <a:pt x="34506" y="7722"/>
                                  <a:pt x="34506" y="17247"/>
                                </a:cubicBezTo>
                                <a:lnTo>
                                  <a:pt x="34506" y="460921"/>
                                </a:lnTo>
                                <a:cubicBezTo>
                                  <a:pt x="34506" y="470459"/>
                                  <a:pt x="26784" y="478180"/>
                                  <a:pt x="17259" y="478180"/>
                                </a:cubicBezTo>
                                <a:cubicBezTo>
                                  <a:pt x="7722" y="478180"/>
                                  <a:pt x="0" y="470459"/>
                                  <a:pt x="0" y="460921"/>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45" name="Shape 3245"/>
                        <wps:cNvSpPr/>
                        <wps:spPr>
                          <a:xfrm>
                            <a:off x="4194488" y="3015471"/>
                            <a:ext cx="252666" cy="34518"/>
                          </a:xfrm>
                          <a:custGeom>
                            <a:avLst/>
                            <a:gdLst/>
                            <a:ahLst/>
                            <a:cxnLst/>
                            <a:rect l="0" t="0" r="0" b="0"/>
                            <a:pathLst>
                              <a:path w="252666" h="34518">
                                <a:moveTo>
                                  <a:pt x="17259" y="0"/>
                                </a:moveTo>
                                <a:lnTo>
                                  <a:pt x="235420" y="0"/>
                                </a:lnTo>
                                <a:cubicBezTo>
                                  <a:pt x="244945" y="0"/>
                                  <a:pt x="252666" y="7734"/>
                                  <a:pt x="252666" y="17272"/>
                                </a:cubicBezTo>
                                <a:cubicBezTo>
                                  <a:pt x="252666" y="26797"/>
                                  <a:pt x="244945" y="34518"/>
                                  <a:pt x="235420" y="34518"/>
                                </a:cubicBezTo>
                                <a:lnTo>
                                  <a:pt x="17259" y="34518"/>
                                </a:lnTo>
                                <a:cubicBezTo>
                                  <a:pt x="7722" y="34518"/>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46" name="Shape 3246"/>
                        <wps:cNvSpPr/>
                        <wps:spPr>
                          <a:xfrm>
                            <a:off x="4194488" y="3477049"/>
                            <a:ext cx="252666" cy="34518"/>
                          </a:xfrm>
                          <a:custGeom>
                            <a:avLst/>
                            <a:gdLst/>
                            <a:ahLst/>
                            <a:cxnLst/>
                            <a:rect l="0" t="0" r="0" b="0"/>
                            <a:pathLst>
                              <a:path w="252666" h="34518">
                                <a:moveTo>
                                  <a:pt x="17259" y="0"/>
                                </a:moveTo>
                                <a:lnTo>
                                  <a:pt x="235420" y="0"/>
                                </a:lnTo>
                                <a:cubicBezTo>
                                  <a:pt x="244945" y="0"/>
                                  <a:pt x="252666" y="7734"/>
                                  <a:pt x="252666" y="17272"/>
                                </a:cubicBezTo>
                                <a:cubicBezTo>
                                  <a:pt x="252666" y="26797"/>
                                  <a:pt x="244945" y="34518"/>
                                  <a:pt x="235420" y="34518"/>
                                </a:cubicBezTo>
                                <a:lnTo>
                                  <a:pt x="17259" y="34518"/>
                                </a:lnTo>
                                <a:cubicBezTo>
                                  <a:pt x="7722" y="34518"/>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47" name="Shape 3247"/>
                        <wps:cNvSpPr/>
                        <wps:spPr>
                          <a:xfrm>
                            <a:off x="3029203" y="3947799"/>
                            <a:ext cx="34519" cy="478181"/>
                          </a:xfrm>
                          <a:custGeom>
                            <a:avLst/>
                            <a:gdLst/>
                            <a:ahLst/>
                            <a:cxnLst/>
                            <a:rect l="0" t="0" r="0" b="0"/>
                            <a:pathLst>
                              <a:path w="34519" h="478181">
                                <a:moveTo>
                                  <a:pt x="17259" y="0"/>
                                </a:moveTo>
                                <a:cubicBezTo>
                                  <a:pt x="26797" y="0"/>
                                  <a:pt x="34519" y="7722"/>
                                  <a:pt x="34519" y="17247"/>
                                </a:cubicBezTo>
                                <a:lnTo>
                                  <a:pt x="34519" y="460921"/>
                                </a:lnTo>
                                <a:cubicBezTo>
                                  <a:pt x="34519" y="470459"/>
                                  <a:pt x="26797" y="478181"/>
                                  <a:pt x="17259" y="478181"/>
                                </a:cubicBezTo>
                                <a:cubicBezTo>
                                  <a:pt x="7722" y="478181"/>
                                  <a:pt x="0" y="470459"/>
                                  <a:pt x="0" y="460921"/>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48" name="Shape 3248"/>
                        <wps:cNvSpPr/>
                        <wps:spPr>
                          <a:xfrm>
                            <a:off x="3029203" y="4"/>
                            <a:ext cx="34519" cy="239738"/>
                          </a:xfrm>
                          <a:custGeom>
                            <a:avLst/>
                            <a:gdLst/>
                            <a:ahLst/>
                            <a:cxnLst/>
                            <a:rect l="0" t="0" r="0" b="0"/>
                            <a:pathLst>
                              <a:path w="34519" h="239738">
                                <a:moveTo>
                                  <a:pt x="17259" y="0"/>
                                </a:moveTo>
                                <a:cubicBezTo>
                                  <a:pt x="26797" y="0"/>
                                  <a:pt x="34519" y="7722"/>
                                  <a:pt x="34519" y="17247"/>
                                </a:cubicBezTo>
                                <a:lnTo>
                                  <a:pt x="34519" y="222491"/>
                                </a:lnTo>
                                <a:cubicBezTo>
                                  <a:pt x="34519" y="232016"/>
                                  <a:pt x="26797" y="239738"/>
                                  <a:pt x="17259" y="239738"/>
                                </a:cubicBezTo>
                                <a:cubicBezTo>
                                  <a:pt x="7722" y="239738"/>
                                  <a:pt x="0" y="232016"/>
                                  <a:pt x="0" y="222491"/>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49" name="Shape 3249"/>
                        <wps:cNvSpPr/>
                        <wps:spPr>
                          <a:xfrm>
                            <a:off x="1405190" y="4"/>
                            <a:ext cx="34518" cy="239738"/>
                          </a:xfrm>
                          <a:custGeom>
                            <a:avLst/>
                            <a:gdLst/>
                            <a:ahLst/>
                            <a:cxnLst/>
                            <a:rect l="0" t="0" r="0" b="0"/>
                            <a:pathLst>
                              <a:path w="34518" h="239738">
                                <a:moveTo>
                                  <a:pt x="17259" y="0"/>
                                </a:moveTo>
                                <a:cubicBezTo>
                                  <a:pt x="26797" y="0"/>
                                  <a:pt x="34518" y="7722"/>
                                  <a:pt x="34518" y="17247"/>
                                </a:cubicBezTo>
                                <a:lnTo>
                                  <a:pt x="34518" y="222491"/>
                                </a:lnTo>
                                <a:cubicBezTo>
                                  <a:pt x="34518" y="232016"/>
                                  <a:pt x="26797" y="239738"/>
                                  <a:pt x="17259" y="239738"/>
                                </a:cubicBezTo>
                                <a:cubicBezTo>
                                  <a:pt x="7721" y="239738"/>
                                  <a:pt x="0" y="232016"/>
                                  <a:pt x="0" y="222491"/>
                                </a:cubicBezTo>
                                <a:lnTo>
                                  <a:pt x="0" y="17247"/>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50" name="Shape 3250"/>
                        <wps:cNvSpPr/>
                        <wps:spPr>
                          <a:xfrm>
                            <a:off x="1180237" y="3717313"/>
                            <a:ext cx="34506" cy="264998"/>
                          </a:xfrm>
                          <a:custGeom>
                            <a:avLst/>
                            <a:gdLst/>
                            <a:ahLst/>
                            <a:cxnLst/>
                            <a:rect l="0" t="0" r="0" b="0"/>
                            <a:pathLst>
                              <a:path w="34506" h="264998">
                                <a:moveTo>
                                  <a:pt x="17259" y="0"/>
                                </a:moveTo>
                                <a:cubicBezTo>
                                  <a:pt x="26784" y="0"/>
                                  <a:pt x="34506" y="7722"/>
                                  <a:pt x="34506" y="17247"/>
                                </a:cubicBezTo>
                                <a:lnTo>
                                  <a:pt x="34506" y="247739"/>
                                </a:lnTo>
                                <a:cubicBezTo>
                                  <a:pt x="34506" y="257277"/>
                                  <a:pt x="26784" y="264998"/>
                                  <a:pt x="17259" y="264998"/>
                                </a:cubicBezTo>
                                <a:cubicBezTo>
                                  <a:pt x="7721" y="264998"/>
                                  <a:pt x="0" y="257277"/>
                                  <a:pt x="0" y="247739"/>
                                </a:cubicBezTo>
                                <a:lnTo>
                                  <a:pt x="0" y="17247"/>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51" name="Shape 3251"/>
                        <wps:cNvSpPr/>
                        <wps:spPr>
                          <a:xfrm>
                            <a:off x="464850" y="3477049"/>
                            <a:ext cx="505257" cy="34518"/>
                          </a:xfrm>
                          <a:custGeom>
                            <a:avLst/>
                            <a:gdLst/>
                            <a:ahLst/>
                            <a:cxnLst/>
                            <a:rect l="0" t="0" r="0" b="0"/>
                            <a:pathLst>
                              <a:path w="505257" h="34518">
                                <a:moveTo>
                                  <a:pt x="17272" y="0"/>
                                </a:moveTo>
                                <a:lnTo>
                                  <a:pt x="487998" y="0"/>
                                </a:lnTo>
                                <a:cubicBezTo>
                                  <a:pt x="497535" y="0"/>
                                  <a:pt x="505257" y="7734"/>
                                  <a:pt x="505257" y="17272"/>
                                </a:cubicBezTo>
                                <a:cubicBezTo>
                                  <a:pt x="505257" y="26797"/>
                                  <a:pt x="497535" y="34518"/>
                                  <a:pt x="487998" y="34518"/>
                                </a:cubicBezTo>
                                <a:lnTo>
                                  <a:pt x="17272" y="34518"/>
                                </a:lnTo>
                                <a:cubicBezTo>
                                  <a:pt x="7734" y="34518"/>
                                  <a:pt x="0" y="26797"/>
                                  <a:pt x="0" y="17272"/>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52" name="Shape 3252"/>
                        <wps:cNvSpPr/>
                        <wps:spPr>
                          <a:xfrm>
                            <a:off x="713376" y="3717307"/>
                            <a:ext cx="34519" cy="708673"/>
                          </a:xfrm>
                          <a:custGeom>
                            <a:avLst/>
                            <a:gdLst/>
                            <a:ahLst/>
                            <a:cxnLst/>
                            <a:rect l="0" t="0" r="0" b="0"/>
                            <a:pathLst>
                              <a:path w="34519" h="708673">
                                <a:moveTo>
                                  <a:pt x="17259" y="0"/>
                                </a:moveTo>
                                <a:cubicBezTo>
                                  <a:pt x="26797" y="0"/>
                                  <a:pt x="34519" y="7734"/>
                                  <a:pt x="34519" y="17259"/>
                                </a:cubicBezTo>
                                <a:lnTo>
                                  <a:pt x="34519" y="691413"/>
                                </a:lnTo>
                                <a:cubicBezTo>
                                  <a:pt x="34519" y="700951"/>
                                  <a:pt x="26797" y="708673"/>
                                  <a:pt x="17259" y="708673"/>
                                </a:cubicBezTo>
                                <a:cubicBezTo>
                                  <a:pt x="7722" y="708673"/>
                                  <a:pt x="0" y="700951"/>
                                  <a:pt x="0" y="691413"/>
                                </a:cubicBezTo>
                                <a:lnTo>
                                  <a:pt x="0" y="17259"/>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53" name="Shape 3253"/>
                        <wps:cNvSpPr/>
                        <wps:spPr>
                          <a:xfrm>
                            <a:off x="21189" y="3947799"/>
                            <a:ext cx="489026" cy="478181"/>
                          </a:xfrm>
                          <a:custGeom>
                            <a:avLst/>
                            <a:gdLst/>
                            <a:ahLst/>
                            <a:cxnLst/>
                            <a:rect l="0" t="0" r="0" b="0"/>
                            <a:pathLst>
                              <a:path w="489026" h="478181">
                                <a:moveTo>
                                  <a:pt x="17259" y="0"/>
                                </a:moveTo>
                                <a:lnTo>
                                  <a:pt x="471767" y="0"/>
                                </a:lnTo>
                                <a:cubicBezTo>
                                  <a:pt x="481305" y="0"/>
                                  <a:pt x="489026" y="7722"/>
                                  <a:pt x="489026" y="17247"/>
                                </a:cubicBezTo>
                                <a:lnTo>
                                  <a:pt x="489026" y="460921"/>
                                </a:lnTo>
                                <a:cubicBezTo>
                                  <a:pt x="489026" y="470459"/>
                                  <a:pt x="481305" y="478181"/>
                                  <a:pt x="471767" y="478181"/>
                                </a:cubicBezTo>
                                <a:cubicBezTo>
                                  <a:pt x="462242" y="478181"/>
                                  <a:pt x="454520" y="470459"/>
                                  <a:pt x="454520" y="460921"/>
                                </a:cubicBezTo>
                                <a:lnTo>
                                  <a:pt x="454520" y="34506"/>
                                </a:lnTo>
                                <a:lnTo>
                                  <a:pt x="17259" y="34506"/>
                                </a:lnTo>
                                <a:cubicBezTo>
                                  <a:pt x="7722" y="34506"/>
                                  <a:pt x="0" y="26784"/>
                                  <a:pt x="0" y="17247"/>
                                </a:cubicBez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54" name="Shape 3254"/>
                        <wps:cNvSpPr/>
                        <wps:spPr>
                          <a:xfrm>
                            <a:off x="248449" y="4191983"/>
                            <a:ext cx="34506" cy="219177"/>
                          </a:xfrm>
                          <a:custGeom>
                            <a:avLst/>
                            <a:gdLst/>
                            <a:ahLst/>
                            <a:cxnLst/>
                            <a:rect l="0" t="0" r="0" b="0"/>
                            <a:pathLst>
                              <a:path w="34506" h="219177">
                                <a:moveTo>
                                  <a:pt x="17259" y="0"/>
                                </a:moveTo>
                                <a:cubicBezTo>
                                  <a:pt x="26784" y="0"/>
                                  <a:pt x="34506" y="7734"/>
                                  <a:pt x="34506" y="17259"/>
                                </a:cubicBezTo>
                                <a:lnTo>
                                  <a:pt x="34506" y="201917"/>
                                </a:lnTo>
                                <a:cubicBezTo>
                                  <a:pt x="34506" y="211455"/>
                                  <a:pt x="26784" y="219177"/>
                                  <a:pt x="17259" y="219177"/>
                                </a:cubicBezTo>
                                <a:cubicBezTo>
                                  <a:pt x="7722" y="219177"/>
                                  <a:pt x="0" y="211455"/>
                                  <a:pt x="0" y="201917"/>
                                </a:cubicBezTo>
                                <a:lnTo>
                                  <a:pt x="0" y="17259"/>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55" name="Shape 3255"/>
                        <wps:cNvSpPr/>
                        <wps:spPr>
                          <a:xfrm>
                            <a:off x="248444" y="3016476"/>
                            <a:ext cx="489788" cy="34518"/>
                          </a:xfrm>
                          <a:custGeom>
                            <a:avLst/>
                            <a:gdLst/>
                            <a:ahLst/>
                            <a:cxnLst/>
                            <a:rect l="0" t="0" r="0" b="0"/>
                            <a:pathLst>
                              <a:path w="489788" h="34518">
                                <a:moveTo>
                                  <a:pt x="17259" y="0"/>
                                </a:moveTo>
                                <a:lnTo>
                                  <a:pt x="472542" y="0"/>
                                </a:lnTo>
                                <a:cubicBezTo>
                                  <a:pt x="482067" y="0"/>
                                  <a:pt x="489788" y="7734"/>
                                  <a:pt x="489788" y="17259"/>
                                </a:cubicBezTo>
                                <a:cubicBezTo>
                                  <a:pt x="489788" y="26797"/>
                                  <a:pt x="482067" y="34518"/>
                                  <a:pt x="472542" y="34518"/>
                                </a:cubicBezTo>
                                <a:lnTo>
                                  <a:pt x="17259" y="34518"/>
                                </a:lnTo>
                                <a:cubicBezTo>
                                  <a:pt x="7722" y="34518"/>
                                  <a:pt x="0" y="26797"/>
                                  <a:pt x="0" y="17259"/>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56" name="Shape 3256"/>
                        <wps:cNvSpPr/>
                        <wps:spPr>
                          <a:xfrm>
                            <a:off x="21187" y="1394124"/>
                            <a:ext cx="726707" cy="34519"/>
                          </a:xfrm>
                          <a:custGeom>
                            <a:avLst/>
                            <a:gdLst/>
                            <a:ahLst/>
                            <a:cxnLst/>
                            <a:rect l="0" t="0" r="0" b="0"/>
                            <a:pathLst>
                              <a:path w="726707" h="34519">
                                <a:moveTo>
                                  <a:pt x="17259" y="0"/>
                                </a:moveTo>
                                <a:lnTo>
                                  <a:pt x="709447" y="0"/>
                                </a:lnTo>
                                <a:cubicBezTo>
                                  <a:pt x="718985" y="0"/>
                                  <a:pt x="726707" y="7734"/>
                                  <a:pt x="726707" y="17272"/>
                                </a:cubicBezTo>
                                <a:cubicBezTo>
                                  <a:pt x="726707" y="26797"/>
                                  <a:pt x="718985" y="34519"/>
                                  <a:pt x="709447"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57" name="Shape 3257"/>
                        <wps:cNvSpPr/>
                        <wps:spPr>
                          <a:xfrm>
                            <a:off x="21187" y="692186"/>
                            <a:ext cx="726707" cy="1191908"/>
                          </a:xfrm>
                          <a:custGeom>
                            <a:avLst/>
                            <a:gdLst/>
                            <a:ahLst/>
                            <a:cxnLst/>
                            <a:rect l="0" t="0" r="0" b="0"/>
                            <a:pathLst>
                              <a:path w="726707" h="1191908">
                                <a:moveTo>
                                  <a:pt x="709447" y="0"/>
                                </a:moveTo>
                                <a:cubicBezTo>
                                  <a:pt x="718985" y="0"/>
                                  <a:pt x="726707" y="7747"/>
                                  <a:pt x="726707" y="17272"/>
                                </a:cubicBezTo>
                                <a:lnTo>
                                  <a:pt x="726707" y="1174661"/>
                                </a:lnTo>
                                <a:cubicBezTo>
                                  <a:pt x="726707" y="1184186"/>
                                  <a:pt x="718985" y="1191908"/>
                                  <a:pt x="709447" y="1191908"/>
                                </a:cubicBezTo>
                                <a:lnTo>
                                  <a:pt x="470548" y="1191908"/>
                                </a:lnTo>
                                <a:cubicBezTo>
                                  <a:pt x="461023" y="1191908"/>
                                  <a:pt x="453288" y="1184186"/>
                                  <a:pt x="453288" y="1174661"/>
                                </a:cubicBezTo>
                                <a:lnTo>
                                  <a:pt x="453288" y="966673"/>
                                </a:lnTo>
                                <a:lnTo>
                                  <a:pt x="17259" y="966673"/>
                                </a:lnTo>
                                <a:cubicBezTo>
                                  <a:pt x="7722" y="966673"/>
                                  <a:pt x="0" y="958939"/>
                                  <a:pt x="0" y="949401"/>
                                </a:cubicBezTo>
                                <a:cubicBezTo>
                                  <a:pt x="0" y="939876"/>
                                  <a:pt x="7722" y="932155"/>
                                  <a:pt x="17259" y="932155"/>
                                </a:cubicBezTo>
                                <a:lnTo>
                                  <a:pt x="470548" y="932155"/>
                                </a:lnTo>
                                <a:cubicBezTo>
                                  <a:pt x="480085" y="932155"/>
                                  <a:pt x="487820" y="939876"/>
                                  <a:pt x="487820" y="949401"/>
                                </a:cubicBezTo>
                                <a:lnTo>
                                  <a:pt x="487820" y="1157389"/>
                                </a:lnTo>
                                <a:lnTo>
                                  <a:pt x="692188" y="1157389"/>
                                </a:lnTo>
                                <a:lnTo>
                                  <a:pt x="692188" y="17272"/>
                                </a:lnTo>
                                <a:cubicBezTo>
                                  <a:pt x="692188" y="7747"/>
                                  <a:pt x="699910" y="0"/>
                                  <a:pt x="7094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58" name="Shape 3258"/>
                        <wps:cNvSpPr/>
                        <wps:spPr>
                          <a:xfrm>
                            <a:off x="21185" y="927497"/>
                            <a:ext cx="252667" cy="34519"/>
                          </a:xfrm>
                          <a:custGeom>
                            <a:avLst/>
                            <a:gdLst/>
                            <a:ahLst/>
                            <a:cxnLst/>
                            <a:rect l="0" t="0" r="0" b="0"/>
                            <a:pathLst>
                              <a:path w="252667" h="34519">
                                <a:moveTo>
                                  <a:pt x="17259" y="0"/>
                                </a:moveTo>
                                <a:lnTo>
                                  <a:pt x="235407" y="0"/>
                                </a:lnTo>
                                <a:cubicBezTo>
                                  <a:pt x="244945" y="0"/>
                                  <a:pt x="252667" y="7734"/>
                                  <a:pt x="252667" y="17272"/>
                                </a:cubicBezTo>
                                <a:cubicBezTo>
                                  <a:pt x="252667" y="26797"/>
                                  <a:pt x="244945" y="34519"/>
                                  <a:pt x="235407"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59" name="Shape 3259"/>
                        <wps:cNvSpPr/>
                        <wps:spPr>
                          <a:xfrm>
                            <a:off x="21185" y="231083"/>
                            <a:ext cx="252667" cy="34519"/>
                          </a:xfrm>
                          <a:custGeom>
                            <a:avLst/>
                            <a:gdLst/>
                            <a:ahLst/>
                            <a:cxnLst/>
                            <a:rect l="0" t="0" r="0" b="0"/>
                            <a:pathLst>
                              <a:path w="252667" h="34519">
                                <a:moveTo>
                                  <a:pt x="17259" y="0"/>
                                </a:moveTo>
                                <a:lnTo>
                                  <a:pt x="235407" y="0"/>
                                </a:lnTo>
                                <a:cubicBezTo>
                                  <a:pt x="244945" y="0"/>
                                  <a:pt x="252667" y="7734"/>
                                  <a:pt x="252667" y="17259"/>
                                </a:cubicBezTo>
                                <a:cubicBezTo>
                                  <a:pt x="252667" y="26797"/>
                                  <a:pt x="244945" y="34519"/>
                                  <a:pt x="235407" y="34519"/>
                                </a:cubicBezTo>
                                <a:lnTo>
                                  <a:pt x="17259" y="34519"/>
                                </a:lnTo>
                                <a:cubicBezTo>
                                  <a:pt x="7722" y="34519"/>
                                  <a:pt x="0" y="26797"/>
                                  <a:pt x="0" y="17259"/>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60" name="Shape 3260"/>
                        <wps:cNvSpPr/>
                        <wps:spPr>
                          <a:xfrm>
                            <a:off x="236949" y="692189"/>
                            <a:ext cx="249491" cy="34519"/>
                          </a:xfrm>
                          <a:custGeom>
                            <a:avLst/>
                            <a:gdLst/>
                            <a:ahLst/>
                            <a:cxnLst/>
                            <a:rect l="0" t="0" r="0" b="0"/>
                            <a:pathLst>
                              <a:path w="249491" h="34519">
                                <a:moveTo>
                                  <a:pt x="17259" y="0"/>
                                </a:moveTo>
                                <a:lnTo>
                                  <a:pt x="232232" y="0"/>
                                </a:lnTo>
                                <a:cubicBezTo>
                                  <a:pt x="241770" y="0"/>
                                  <a:pt x="249491" y="7747"/>
                                  <a:pt x="249491" y="17272"/>
                                </a:cubicBezTo>
                                <a:cubicBezTo>
                                  <a:pt x="249491" y="26797"/>
                                  <a:pt x="241770" y="34519"/>
                                  <a:pt x="232232" y="34519"/>
                                </a:cubicBezTo>
                                <a:lnTo>
                                  <a:pt x="17259" y="34519"/>
                                </a:lnTo>
                                <a:cubicBezTo>
                                  <a:pt x="7722" y="34519"/>
                                  <a:pt x="0" y="26797"/>
                                  <a:pt x="0" y="17272"/>
                                </a:cubicBezTo>
                                <a:cubicBezTo>
                                  <a:pt x="0" y="7747"/>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61" name="Shape 3261"/>
                        <wps:cNvSpPr/>
                        <wps:spPr>
                          <a:xfrm>
                            <a:off x="236949" y="443671"/>
                            <a:ext cx="249491" cy="34519"/>
                          </a:xfrm>
                          <a:custGeom>
                            <a:avLst/>
                            <a:gdLst/>
                            <a:ahLst/>
                            <a:cxnLst/>
                            <a:rect l="0" t="0" r="0" b="0"/>
                            <a:pathLst>
                              <a:path w="249491" h="34519">
                                <a:moveTo>
                                  <a:pt x="17259" y="0"/>
                                </a:moveTo>
                                <a:lnTo>
                                  <a:pt x="232232" y="0"/>
                                </a:lnTo>
                                <a:cubicBezTo>
                                  <a:pt x="241770" y="0"/>
                                  <a:pt x="249491" y="7734"/>
                                  <a:pt x="249491" y="17259"/>
                                </a:cubicBezTo>
                                <a:cubicBezTo>
                                  <a:pt x="249491" y="26797"/>
                                  <a:pt x="241770" y="34519"/>
                                  <a:pt x="232232" y="34519"/>
                                </a:cubicBezTo>
                                <a:lnTo>
                                  <a:pt x="17259" y="34519"/>
                                </a:lnTo>
                                <a:cubicBezTo>
                                  <a:pt x="7722" y="34519"/>
                                  <a:pt x="0" y="26797"/>
                                  <a:pt x="0" y="17259"/>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3262" name="Shape 3262"/>
                        <wps:cNvSpPr/>
                        <wps:spPr>
                          <a:xfrm>
                            <a:off x="0" y="4696524"/>
                            <a:ext cx="4432707" cy="0"/>
                          </a:xfrm>
                          <a:custGeom>
                            <a:avLst/>
                            <a:gdLst/>
                            <a:ahLst/>
                            <a:cxnLst/>
                            <a:rect l="0" t="0" r="0" b="0"/>
                            <a:pathLst>
                              <a:path w="4432707">
                                <a:moveTo>
                                  <a:pt x="0" y="0"/>
                                </a:moveTo>
                                <a:lnTo>
                                  <a:pt x="4432707" y="0"/>
                                </a:lnTo>
                              </a:path>
                            </a:pathLst>
                          </a:custGeom>
                          <a:ln w="38100" cap="flat">
                            <a:miter lim="127000"/>
                          </a:ln>
                        </wps:spPr>
                        <wps:style>
                          <a:lnRef idx="1">
                            <a:srgbClr val="F05A28"/>
                          </a:lnRef>
                          <a:fillRef idx="0">
                            <a:srgbClr val="000000">
                              <a:alpha val="0"/>
                            </a:srgbClr>
                          </a:fillRef>
                          <a:effectRef idx="0">
                            <a:scrgbClr r="0" g="0" b="0"/>
                          </a:effectRef>
                          <a:fontRef idx="none"/>
                        </wps:style>
                        <wps:bodyPr/>
                      </wps:wsp>
                      <wps:wsp>
                        <wps:cNvPr id="3263" name="Shape 3263"/>
                        <wps:cNvSpPr/>
                        <wps:spPr>
                          <a:xfrm>
                            <a:off x="1865372" y="1416515"/>
                            <a:ext cx="368808" cy="737590"/>
                          </a:xfrm>
                          <a:custGeom>
                            <a:avLst/>
                            <a:gdLst/>
                            <a:ahLst/>
                            <a:cxnLst/>
                            <a:rect l="0" t="0" r="0" b="0"/>
                            <a:pathLst>
                              <a:path w="368808" h="737590">
                                <a:moveTo>
                                  <a:pt x="368795" y="0"/>
                                </a:moveTo>
                                <a:lnTo>
                                  <a:pt x="368808" y="1"/>
                                </a:lnTo>
                                <a:lnTo>
                                  <a:pt x="368808" y="114491"/>
                                </a:lnTo>
                                <a:lnTo>
                                  <a:pt x="368795" y="114490"/>
                                </a:lnTo>
                                <a:cubicBezTo>
                                  <a:pt x="351244" y="114490"/>
                                  <a:pt x="334112" y="116268"/>
                                  <a:pt x="317551" y="119659"/>
                                </a:cubicBezTo>
                                <a:cubicBezTo>
                                  <a:pt x="309270" y="121348"/>
                                  <a:pt x="301142" y="123457"/>
                                  <a:pt x="293179" y="125920"/>
                                </a:cubicBezTo>
                                <a:cubicBezTo>
                                  <a:pt x="289204" y="127165"/>
                                  <a:pt x="285255" y="128499"/>
                                  <a:pt x="281356" y="129921"/>
                                </a:cubicBezTo>
                                <a:cubicBezTo>
                                  <a:pt x="269685" y="134201"/>
                                  <a:pt x="258394" y="139319"/>
                                  <a:pt x="247586" y="145174"/>
                                </a:cubicBezTo>
                                <a:cubicBezTo>
                                  <a:pt x="236779" y="151054"/>
                                  <a:pt x="226428" y="157696"/>
                                  <a:pt x="216649" y="165011"/>
                                </a:cubicBezTo>
                                <a:cubicBezTo>
                                  <a:pt x="210121" y="169900"/>
                                  <a:pt x="203835" y="175082"/>
                                  <a:pt x="197802" y="180556"/>
                                </a:cubicBezTo>
                                <a:cubicBezTo>
                                  <a:pt x="191795" y="186030"/>
                                  <a:pt x="186042" y="191783"/>
                                  <a:pt x="180556" y="197802"/>
                                </a:cubicBezTo>
                                <a:cubicBezTo>
                                  <a:pt x="139522" y="242976"/>
                                  <a:pt x="114503" y="302958"/>
                                  <a:pt x="114503" y="368795"/>
                                </a:cubicBezTo>
                                <a:cubicBezTo>
                                  <a:pt x="114503" y="434619"/>
                                  <a:pt x="139522" y="494627"/>
                                  <a:pt x="180556" y="539788"/>
                                </a:cubicBezTo>
                                <a:cubicBezTo>
                                  <a:pt x="186042" y="545808"/>
                                  <a:pt x="191795" y="551561"/>
                                  <a:pt x="197802" y="557035"/>
                                </a:cubicBezTo>
                                <a:cubicBezTo>
                                  <a:pt x="203835" y="562508"/>
                                  <a:pt x="210121" y="567703"/>
                                  <a:pt x="216649" y="572579"/>
                                </a:cubicBezTo>
                                <a:cubicBezTo>
                                  <a:pt x="226428" y="579907"/>
                                  <a:pt x="236779" y="586524"/>
                                  <a:pt x="247586" y="592404"/>
                                </a:cubicBezTo>
                                <a:cubicBezTo>
                                  <a:pt x="258394" y="598272"/>
                                  <a:pt x="269685" y="603402"/>
                                  <a:pt x="281356" y="607657"/>
                                </a:cubicBezTo>
                                <a:cubicBezTo>
                                  <a:pt x="285255" y="609092"/>
                                  <a:pt x="289204" y="610426"/>
                                  <a:pt x="293179" y="611670"/>
                                </a:cubicBezTo>
                                <a:cubicBezTo>
                                  <a:pt x="301142" y="614147"/>
                                  <a:pt x="309270" y="616242"/>
                                  <a:pt x="317551" y="617931"/>
                                </a:cubicBezTo>
                                <a:cubicBezTo>
                                  <a:pt x="334112" y="621322"/>
                                  <a:pt x="351244" y="623100"/>
                                  <a:pt x="368795" y="623100"/>
                                </a:cubicBezTo>
                                <a:lnTo>
                                  <a:pt x="368808" y="623099"/>
                                </a:lnTo>
                                <a:lnTo>
                                  <a:pt x="368808" y="737590"/>
                                </a:lnTo>
                                <a:lnTo>
                                  <a:pt x="368795" y="737590"/>
                                </a:lnTo>
                                <a:cubicBezTo>
                                  <a:pt x="335699" y="737590"/>
                                  <a:pt x="303631" y="733158"/>
                                  <a:pt x="273101" y="724979"/>
                                </a:cubicBezTo>
                                <a:cubicBezTo>
                                  <a:pt x="227343" y="712711"/>
                                  <a:pt x="185052" y="691921"/>
                                  <a:pt x="148145" y="664324"/>
                                </a:cubicBezTo>
                                <a:cubicBezTo>
                                  <a:pt x="105550" y="632473"/>
                                  <a:pt x="70066" y="591617"/>
                                  <a:pt x="44513" y="544589"/>
                                </a:cubicBezTo>
                                <a:cubicBezTo>
                                  <a:pt x="33172" y="523685"/>
                                  <a:pt x="23762" y="501561"/>
                                  <a:pt x="16586" y="478473"/>
                                </a:cubicBezTo>
                                <a:cubicBezTo>
                                  <a:pt x="14783" y="472694"/>
                                  <a:pt x="13132" y="466865"/>
                                  <a:pt x="11608" y="460972"/>
                                </a:cubicBezTo>
                                <a:cubicBezTo>
                                  <a:pt x="7074" y="443281"/>
                                  <a:pt x="3797" y="425094"/>
                                  <a:pt x="1918" y="406502"/>
                                </a:cubicBezTo>
                                <a:cubicBezTo>
                                  <a:pt x="648" y="394106"/>
                                  <a:pt x="0" y="381533"/>
                                  <a:pt x="0" y="368795"/>
                                </a:cubicBezTo>
                                <a:cubicBezTo>
                                  <a:pt x="0" y="324244"/>
                                  <a:pt x="7899" y="281534"/>
                                  <a:pt x="22377" y="241986"/>
                                </a:cubicBezTo>
                                <a:cubicBezTo>
                                  <a:pt x="26518" y="230695"/>
                                  <a:pt x="31191" y="219659"/>
                                  <a:pt x="36360" y="208902"/>
                                </a:cubicBezTo>
                                <a:cubicBezTo>
                                  <a:pt x="51905" y="176657"/>
                                  <a:pt x="71996" y="147028"/>
                                  <a:pt x="95809" y="120815"/>
                                </a:cubicBezTo>
                                <a:cubicBezTo>
                                  <a:pt x="103746" y="112090"/>
                                  <a:pt x="112090" y="103746"/>
                                  <a:pt x="120828" y="95809"/>
                                </a:cubicBezTo>
                                <a:cubicBezTo>
                                  <a:pt x="129553" y="87871"/>
                                  <a:pt x="138671" y="80340"/>
                                  <a:pt x="148145" y="73266"/>
                                </a:cubicBezTo>
                                <a:cubicBezTo>
                                  <a:pt x="195478" y="37859"/>
                                  <a:pt x="251600" y="13576"/>
                                  <a:pt x="312636" y="4254"/>
                                </a:cubicBezTo>
                                <a:cubicBezTo>
                                  <a:pt x="330949" y="1448"/>
                                  <a:pt x="349707" y="0"/>
                                  <a:pt x="368795" y="0"/>
                                </a:cubicBez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3264" name="Shape 3264"/>
                        <wps:cNvSpPr/>
                        <wps:spPr>
                          <a:xfrm>
                            <a:off x="2234180" y="1416516"/>
                            <a:ext cx="368783" cy="737589"/>
                          </a:xfrm>
                          <a:custGeom>
                            <a:avLst/>
                            <a:gdLst/>
                            <a:ahLst/>
                            <a:cxnLst/>
                            <a:rect l="0" t="0" r="0" b="0"/>
                            <a:pathLst>
                              <a:path w="368783" h="737589">
                                <a:moveTo>
                                  <a:pt x="0" y="0"/>
                                </a:moveTo>
                                <a:lnTo>
                                  <a:pt x="56159" y="4253"/>
                                </a:lnTo>
                                <a:cubicBezTo>
                                  <a:pt x="80582" y="7987"/>
                                  <a:pt x="104204" y="14096"/>
                                  <a:pt x="126797" y="22376"/>
                                </a:cubicBezTo>
                                <a:cubicBezTo>
                                  <a:pt x="138087" y="26517"/>
                                  <a:pt x="149123" y="31190"/>
                                  <a:pt x="159880" y="36359"/>
                                </a:cubicBezTo>
                                <a:cubicBezTo>
                                  <a:pt x="170637" y="41541"/>
                                  <a:pt x="181089" y="47230"/>
                                  <a:pt x="191224" y="53390"/>
                                </a:cubicBezTo>
                                <a:cubicBezTo>
                                  <a:pt x="241922" y="84200"/>
                                  <a:pt x="284594" y="126872"/>
                                  <a:pt x="315392" y="177558"/>
                                </a:cubicBezTo>
                                <a:cubicBezTo>
                                  <a:pt x="330797" y="202907"/>
                                  <a:pt x="343230" y="230263"/>
                                  <a:pt x="352209" y="259130"/>
                                </a:cubicBezTo>
                                <a:cubicBezTo>
                                  <a:pt x="362979" y="293775"/>
                                  <a:pt x="368783" y="330605"/>
                                  <a:pt x="368783" y="368794"/>
                                </a:cubicBezTo>
                                <a:cubicBezTo>
                                  <a:pt x="368783" y="406983"/>
                                  <a:pt x="362979" y="443813"/>
                                  <a:pt x="352209" y="478472"/>
                                </a:cubicBezTo>
                                <a:cubicBezTo>
                                  <a:pt x="343878" y="505230"/>
                                  <a:pt x="332512" y="530630"/>
                                  <a:pt x="318643" y="554392"/>
                                </a:cubicBezTo>
                                <a:cubicBezTo>
                                  <a:pt x="293599" y="597280"/>
                                  <a:pt x="260236" y="634707"/>
                                  <a:pt x="220650" y="664323"/>
                                </a:cubicBezTo>
                                <a:cubicBezTo>
                                  <a:pt x="183744" y="691920"/>
                                  <a:pt x="141453" y="712710"/>
                                  <a:pt x="95682" y="724978"/>
                                </a:cubicBezTo>
                                <a:cubicBezTo>
                                  <a:pt x="80423" y="729068"/>
                                  <a:pt x="64779" y="732221"/>
                                  <a:pt x="48811" y="734351"/>
                                </a:cubicBezTo>
                                <a:lnTo>
                                  <a:pt x="0" y="737589"/>
                                </a:lnTo>
                                <a:lnTo>
                                  <a:pt x="0" y="623098"/>
                                </a:lnTo>
                                <a:lnTo>
                                  <a:pt x="38721" y="620170"/>
                                </a:lnTo>
                                <a:cubicBezTo>
                                  <a:pt x="76607" y="614384"/>
                                  <a:pt x="111738" y="600239"/>
                                  <a:pt x="142189" y="579665"/>
                                </a:cubicBezTo>
                                <a:cubicBezTo>
                                  <a:pt x="145555" y="577392"/>
                                  <a:pt x="148882" y="575017"/>
                                  <a:pt x="152146" y="572578"/>
                                </a:cubicBezTo>
                                <a:cubicBezTo>
                                  <a:pt x="158674" y="567702"/>
                                  <a:pt x="164960" y="562507"/>
                                  <a:pt x="170980" y="557034"/>
                                </a:cubicBezTo>
                                <a:cubicBezTo>
                                  <a:pt x="177013" y="551560"/>
                                  <a:pt x="182766" y="545807"/>
                                  <a:pt x="188239" y="539787"/>
                                </a:cubicBezTo>
                                <a:cubicBezTo>
                                  <a:pt x="196444" y="530757"/>
                                  <a:pt x="204013" y="521131"/>
                                  <a:pt x="210871" y="510971"/>
                                </a:cubicBezTo>
                                <a:cubicBezTo>
                                  <a:pt x="215430" y="504214"/>
                                  <a:pt x="219685" y="497217"/>
                                  <a:pt x="223609" y="490016"/>
                                </a:cubicBezTo>
                                <a:cubicBezTo>
                                  <a:pt x="227521" y="482802"/>
                                  <a:pt x="231102" y="475385"/>
                                  <a:pt x="234302" y="467778"/>
                                </a:cubicBezTo>
                                <a:cubicBezTo>
                                  <a:pt x="247180" y="437349"/>
                                  <a:pt x="254305" y="403910"/>
                                  <a:pt x="254305" y="368794"/>
                                </a:cubicBezTo>
                                <a:cubicBezTo>
                                  <a:pt x="254305" y="333679"/>
                                  <a:pt x="247180" y="300227"/>
                                  <a:pt x="234302" y="269810"/>
                                </a:cubicBezTo>
                                <a:cubicBezTo>
                                  <a:pt x="231102" y="262191"/>
                                  <a:pt x="227521" y="254786"/>
                                  <a:pt x="223609" y="247573"/>
                                </a:cubicBezTo>
                                <a:cubicBezTo>
                                  <a:pt x="219685" y="240372"/>
                                  <a:pt x="215430" y="233374"/>
                                  <a:pt x="210871" y="226618"/>
                                </a:cubicBezTo>
                                <a:cubicBezTo>
                                  <a:pt x="204013" y="216471"/>
                                  <a:pt x="196444" y="206844"/>
                                  <a:pt x="188239" y="197802"/>
                                </a:cubicBezTo>
                                <a:cubicBezTo>
                                  <a:pt x="182766" y="191782"/>
                                  <a:pt x="177013" y="186029"/>
                                  <a:pt x="170980" y="180555"/>
                                </a:cubicBezTo>
                                <a:cubicBezTo>
                                  <a:pt x="164960" y="175081"/>
                                  <a:pt x="158674" y="169900"/>
                                  <a:pt x="152146" y="165010"/>
                                </a:cubicBezTo>
                                <a:cubicBezTo>
                                  <a:pt x="148882" y="162572"/>
                                  <a:pt x="145555" y="160209"/>
                                  <a:pt x="142189" y="157911"/>
                                </a:cubicBezTo>
                                <a:cubicBezTo>
                                  <a:pt x="111738" y="137356"/>
                                  <a:pt x="76607" y="123209"/>
                                  <a:pt x="38721" y="117420"/>
                                </a:cubicBezTo>
                                <a:lnTo>
                                  <a:pt x="0" y="114490"/>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3265" name="Shape 3265"/>
                        <wps:cNvSpPr/>
                        <wps:spPr>
                          <a:xfrm>
                            <a:off x="2144756" y="2184675"/>
                            <a:ext cx="326161" cy="824776"/>
                          </a:xfrm>
                          <a:custGeom>
                            <a:avLst/>
                            <a:gdLst/>
                            <a:ahLst/>
                            <a:cxnLst/>
                            <a:rect l="0" t="0" r="0" b="0"/>
                            <a:pathLst>
                              <a:path w="326161" h="824776">
                                <a:moveTo>
                                  <a:pt x="0" y="0"/>
                                </a:moveTo>
                                <a:cubicBezTo>
                                  <a:pt x="28715" y="6845"/>
                                  <a:pt x="58636" y="10579"/>
                                  <a:pt x="89421" y="10579"/>
                                </a:cubicBezTo>
                                <a:cubicBezTo>
                                  <a:pt x="120193" y="10579"/>
                                  <a:pt x="150114" y="6845"/>
                                  <a:pt x="178841" y="0"/>
                                </a:cubicBezTo>
                                <a:lnTo>
                                  <a:pt x="178841" y="448043"/>
                                </a:lnTo>
                                <a:lnTo>
                                  <a:pt x="305587" y="448043"/>
                                </a:lnTo>
                                <a:cubicBezTo>
                                  <a:pt x="316954" y="448043"/>
                                  <a:pt x="326161" y="457264"/>
                                  <a:pt x="326161" y="468630"/>
                                </a:cubicBezTo>
                                <a:lnTo>
                                  <a:pt x="326161" y="557340"/>
                                </a:lnTo>
                                <a:cubicBezTo>
                                  <a:pt x="326161" y="568693"/>
                                  <a:pt x="316954" y="577914"/>
                                  <a:pt x="305587" y="577914"/>
                                </a:cubicBezTo>
                                <a:lnTo>
                                  <a:pt x="178841" y="577914"/>
                                </a:lnTo>
                                <a:lnTo>
                                  <a:pt x="178841" y="694931"/>
                                </a:lnTo>
                                <a:lnTo>
                                  <a:pt x="305587" y="694931"/>
                                </a:lnTo>
                                <a:cubicBezTo>
                                  <a:pt x="316954" y="694931"/>
                                  <a:pt x="326161" y="704139"/>
                                  <a:pt x="326161" y="715506"/>
                                </a:cubicBezTo>
                                <a:lnTo>
                                  <a:pt x="326161" y="804215"/>
                                </a:lnTo>
                                <a:cubicBezTo>
                                  <a:pt x="326161" y="815581"/>
                                  <a:pt x="316954" y="824776"/>
                                  <a:pt x="305587" y="824776"/>
                                </a:cubicBezTo>
                                <a:lnTo>
                                  <a:pt x="20574" y="824776"/>
                                </a:lnTo>
                                <a:cubicBezTo>
                                  <a:pt x="9207" y="824776"/>
                                  <a:pt x="0" y="815581"/>
                                  <a:pt x="0" y="804215"/>
                                </a:cubicBez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g:wgp>
                  </a:graphicData>
                </a:graphic>
              </wp:inline>
            </w:drawing>
          </mc:Choice>
          <mc:Fallback xmlns:a="http://schemas.openxmlformats.org/drawingml/2006/main">
            <w:pict>
              <v:group id="Group 59820" style="width:350.17pt;height:369.805pt;mso-position-horizontal-relative:char;mso-position-vertical-relative:line" coordsize="44471,46965">
                <v:shape id="Shape 3184" style="position:absolute;width:863;height:2348;left:20634;top:16678;" coordsize="86354,234820" path="m86354,0l86354,53277l72545,57504c60542,65889,54077,86520,54077,117410c54077,148309,60542,168950,72545,177339l86354,181569l86354,234820l50744,226519c19081,210234,0,170969,0,117410c0,63718,18981,24520,50669,8277l86354,0x">
                  <v:stroke weight="0pt" endcap="flat" joinstyle="miter" miterlimit="10" on="false" color="#000000" opacity="0"/>
                  <v:fill on="true" color="#f05a28"/>
                </v:shape>
                <v:shape id="Shape 3185" style="position:absolute;width:863;height:2348;left:21498;top:16678;" coordsize="86366,234823" path="m6,0c52622,0,86366,45822,86366,117411c86366,188824,52444,234823,6,234823l0,234822l0,181570l6,181572c20796,181572,32277,158801,32277,117615c32277,76429,20618,53277,6,53277l0,53279l0,1l6,0x">
                  <v:stroke weight="0pt" endcap="flat" joinstyle="miter" miterlimit="10" on="false" color="#000000" opacity="0"/>
                  <v:fill on="true" color="#f05a28"/>
                </v:shape>
                <v:shape id="Shape 3186" style="position:absolute;width:1471;height:2287;left:22577;top:16732;" coordsize="147117,228740" path="m4966,0l140335,0l140335,10262l100736,82106c129019,90145,147117,116091,147117,150711c147117,196177,116027,228740,72746,228740c30340,228740,1194,197384,0,151092l50648,151092c51245,166853,59893,177343,72860,177343c86347,177343,95796,166078,95796,149746c95796,133414,86004,123279,70650,123279l39052,123279l39052,110808l71183,50965l4966,50965l4966,0x">
                  <v:stroke weight="0pt" endcap="flat" joinstyle="miter" miterlimit="10" on="false" color="#000000" opacity="0"/>
                  <v:fill on="true" color="#f05a28"/>
                </v:shape>
                <v:shape id="Shape 3191" style="position:absolute;width:2697;height:9696;left:9355;top:9143;" coordsize="269799,969696" path="m17259,0l252527,0c262064,0,269799,7734,269799,17272l269799,259969c269799,269494,262064,277228,252527,277228c243002,277228,235280,269494,235280,259969l235280,34519l34518,34519l34518,952449c34518,961974,26797,969696,17259,969696c7734,969696,0,961974,0,952449l0,17272c0,7734,7734,0,17259,0x">
                  <v:stroke weight="0pt" endcap="flat" joinstyle="miter" miterlimit="10" on="false" color="#000000" opacity="0"/>
                  <v:fill on="true" color="#004c88"/>
                </v:shape>
                <v:shape id="Shape 3192" style="position:absolute;width:4744;height:11883;left:7263;top:23231;" coordsize="474472,1188377" path="m17247,0l226543,0c236080,0,243802,7722,243802,17259l243802,1153859l457213,1153859c466750,1153859,474472,1161593,474472,1171131c474472,1180656,466750,1188377,457213,1188377l226543,1188377c217018,1188377,209283,1180656,209283,1171131l209283,34518l17247,34518c7722,34518,0,26784,0,17259c0,7722,7722,0,17247,0x">
                  <v:stroke weight="0pt" endcap="flat" joinstyle="miter" miterlimit="10" on="false" color="#000000" opacity="0"/>
                  <v:fill on="true" color="#004c88"/>
                </v:shape>
                <v:shape id="Shape 3193" style="position:absolute;width:9725;height:4962;left:25601;top:30152;" coordsize="972591,496278" path="m955332,0c964870,0,972591,7722,972591,17259l972591,479031c972591,488556,964870,496278,955332,496278l17272,496278c7734,496278,0,488556,0,479031c0,469493,7734,461759,17272,461759l938085,461759l938085,17259c938085,7722,945807,0,955332,0x">
                  <v:stroke weight="0pt" endcap="flat" joinstyle="miter" miterlimit="10" on="false" color="#000000" opacity="0"/>
                  <v:fill on="true" color="#004c88"/>
                </v:shape>
                <v:shape id="Shape 3194" style="position:absolute;width:2689;height:2476;left:32637;top:25607;" coordsize="268961,247612" path="m251701,0c261239,0,268961,7722,268961,17247l268961,230353c268961,239890,261239,247612,251701,247612l17259,247612c7722,247612,0,239890,0,230353c0,220828,7722,213094,17259,213094l234455,213094l234455,17247c234455,7722,242176,0,251701,0x">
                  <v:stroke weight="0pt" endcap="flat" joinstyle="miter" miterlimit="10" on="false" color="#000000" opacity="0"/>
                  <v:fill on="true" color="#004c88"/>
                </v:shape>
                <v:shape id="Shape 3195" style="position:absolute;width:7135;height:345;left:32769;top:9144;" coordsize="713562,34519" path="m17259,0l696303,0c705841,0,713562,7734,713562,17272c713562,26797,705841,34519,696303,34519l17259,34519c7722,34519,0,26797,0,17272c0,7734,7722,0,17259,0x">
                  <v:stroke weight="0pt" endcap="flat" joinstyle="miter" miterlimit="10" on="false" color="#000000" opacity="0"/>
                  <v:fill on="true" color="#004c88"/>
                </v:shape>
                <v:shape id="Shape 3196" style="position:absolute;width:11843;height:4782;left:18732;top:6921;" coordsize="1184326,478244" path="m17272,0c26810,0,34531,7734,34531,17259l34531,222212l1167066,222212c1176591,222212,1184326,229933,1184326,239471l1184326,460997c1184326,470522,1176591,478244,1167066,478244c1157529,478244,1149807,470522,1149807,460997l1149807,256730l17272,256730c7747,256730,0,248996,0,239471l0,17259c0,7734,7747,0,17272,0x">
                  <v:stroke weight="0pt" endcap="flat" joinstyle="miter" miterlimit="10" on="false" color="#000000" opacity="0"/>
                  <v:fill on="true" color="#004c88"/>
                </v:shape>
                <v:shape id="Shape 3197" style="position:absolute;width:2431;height:9489;left:14310;top:0;" coordsize="243180,948919" path="m225920,0c235458,0,243180,7734,243180,17259l243180,931672c243180,941197,235458,948919,225920,948919l17247,948919c7722,948919,0,941197,0,931672c0,922134,7722,914400,17247,914400l208674,914400l208674,17259c208674,7734,216395,0,225920,0x">
                  <v:stroke weight="0pt" endcap="flat" joinstyle="miter" miterlimit="10" on="false" color="#000000" opacity="0"/>
                  <v:fill on="true" color="#004c88"/>
                </v:shape>
                <v:shape id="Shape 3198" style="position:absolute;width:7267;height:4939;left:211;top:27867;" coordsize="726707,493916" path="m17259,0l709447,0c718985,0,726707,7734,726707,17272l726707,476669c726707,486194,718985,493916,709447,493916c699910,493916,692188,486194,692188,476669l692188,34518l17259,34518c7722,34518,0,26797,0,17272c0,7734,7722,0,17259,0x">
                  <v:stroke weight="0pt" endcap="flat" joinstyle="miter" miterlimit="10" on="false" color="#000000" opacity="0"/>
                  <v:fill on="true" color="#004c88"/>
                </v:shape>
                <v:shape id="Shape 3199" style="position:absolute;width:11728;height:4843;left:14174;top:32494;" coordsize="1172858,484302" path="m17259,0c26784,0,34519,7734,34519,17259l34519,449783l1138352,449783l1138352,244831c1138352,235293,1146074,227559,1155599,227559c1165136,227559,1172858,235293,1172858,244831l1172858,467042c1172858,476580,1165136,484302,1155599,484302l17259,484302c7722,484302,0,476580,0,467042l0,17259c0,7734,7722,0,17259,0x">
                  <v:stroke weight="0pt" endcap="flat" joinstyle="miter" miterlimit="10" on="false" color="#000000" opacity="0"/>
                  <v:fill on="true" color="#004c88"/>
                </v:shape>
                <v:shape id="Shape 3200" style="position:absolute;width:7238;height:7267;left:28088;top:36992;" coordsize="723875,726707" path="m17272,0l706615,0c716153,0,723875,7734,723875,17259l723875,709447c723875,718985,716153,726707,706615,726707c697090,726707,689369,718985,689369,709447l689369,34519l34532,34519l34532,265773c34532,275311,26810,283032,17272,283032c7734,283032,0,275311,0,265773l0,17259c0,7734,7734,0,17272,0x">
                  <v:stroke weight="0pt" endcap="flat" joinstyle="miter" miterlimit="10" on="false" color="#000000" opacity="0"/>
                  <v:fill on="true" color="#004c88"/>
                </v:shape>
                <v:shape id="Shape 3201" style="position:absolute;width:345;height:9670;left:37204;top:30152;" coordsize="34506,967029" path="m17247,0c26784,0,34506,7734,34506,17272l34506,949770c34506,959307,26784,967029,17247,967029c7722,967029,0,959307,0,949770l0,17272c0,7734,7722,0,17247,0x">
                  <v:stroke weight="0pt" endcap="flat" joinstyle="miter" miterlimit="10" on="false" color="#000000" opacity="0"/>
                  <v:fill on="true" color="#004c88"/>
                </v:shape>
                <v:shape id="Shape 3202" style="position:absolute;width:345;height:7330;left:37204;top:20794;" coordsize="34506,733044" path="m17247,0c26784,0,34506,7734,34506,17259l34506,715785c34506,725310,26784,733044,17247,733044c7722,733044,0,725310,0,715785l0,17259c0,7734,7722,0,17247,0x">
                  <v:stroke weight="0pt" endcap="flat" joinstyle="miter" miterlimit="10" on="false" color="#000000" opacity="0"/>
                  <v:fill on="true" color="#004c88"/>
                </v:shape>
                <v:shape id="Shape 3203" style="position:absolute;width:25849;height:21282;left:11700;top:11488;" coordsize="2584933,2128266" path="m17259,0l2111020,0c2120557,0,2128266,7722,2128266,17247l2128266,930580l2328215,930580l2328215,250406c2328215,240868,2335936,233134,2345461,233134c2354999,233134,2362721,240868,2362721,250406l2362721,947839c2362721,957377,2354999,965098,2345461,965098l2111020,965098c2101482,965098,2093760,957377,2093760,947839l2093760,34519l34519,34519l34519,2093748l2093760,2093748l2093760,1206957c2093760,1197420,2101482,1189698,2111020,1189698l2567673,1189698c2577211,1189698,2584933,1197420,2584933,1206957c2584933,1216482,2577211,1224204,2567673,1224204l2128266,1224204l2128266,2111020c2128266,2120545,2120557,2128266,2111020,2128266l17259,2128266c7734,2128266,0,2120545,0,2111020l0,17247c0,7722,7734,0,17259,0x">
                  <v:stroke weight="0pt" endcap="flat" joinstyle="miter" miterlimit="10" on="false" color="#000000" opacity="0"/>
                  <v:fill on="true" color="#004c88"/>
                </v:shape>
                <v:shape id="Shape 3204" style="position:absolute;width:2830;height:19011;left:37204;top:11488;" coordsize="283032,1901127" path="m17259,0c26797,0,34519,7722,34519,17247l34519,466027l265887,467385c275387,467436,283032,475158,283032,484658l283032,1883880c283032,1893405,275311,1901127,265786,1901127c256248,1901127,248526,1893405,248526,1883880l248526,501803l17158,500444c7658,500393,0,492684,0,483184l0,17247c0,7722,7734,0,17259,0x">
                  <v:stroke weight="0pt" endcap="flat" joinstyle="miter" miterlimit="10" on="false" color="#000000" opacity="0"/>
                  <v:fill on="true" color="#004c88"/>
                </v:shape>
                <v:shape id="Shape 3205" style="position:absolute;width:6970;height:5085;left:25883;top:2181;" coordsize="697065,508559" path="m17259,0c26784,0,34506,7722,34506,17259l34506,474040l679818,474040c689343,474040,697065,481787,697065,491312c697065,500837,689343,508559,679818,508559l17259,508559c7722,508559,0,500837,0,491312l0,17259c0,7722,7722,0,17259,0x">
                  <v:stroke weight="0pt" endcap="flat" joinstyle="miter" miterlimit="10" on="false" color="#000000" opacity="0"/>
                  <v:fill on="true" color="#004c88"/>
                </v:shape>
                <v:shape id="Shape 3206" style="position:absolute;width:4736;height:2830;left:18825;top:4436;" coordsize="473672,283032" path="m456413,0c465950,0,473672,7722,473672,17247l473672,265786c473672,275311,465950,283032,456413,283032l17259,283032c7722,283032,0,275311,0,265786c0,256261,7722,248514,17259,248514l439166,248514l439166,17247c439166,7722,446888,0,456413,0x">
                  <v:stroke weight="0pt" endcap="flat" joinstyle="miter" miterlimit="10" on="false" color="#000000" opacity="0"/>
                  <v:fill on="true" color="#004c88"/>
                </v:shape>
                <v:shape id="Shape 3207" style="position:absolute;width:4914;height:2830;left:9482;top:4436;" coordsize="491439,283032" path="m17259,0c26797,0,34531,7722,34531,17247l34531,248514l474180,248514c483718,248514,491439,256261,491439,265786c491439,275311,483718,283032,474180,283032l17259,283032c7734,283032,0,275311,0,265786l0,17247c0,7722,7734,0,17259,0x">
                  <v:stroke weight="0pt" endcap="flat" joinstyle="miter" miterlimit="10" on="false" color="#000000" opacity="0"/>
                  <v:fill on="true" color="#004c88"/>
                </v:shape>
                <v:shape id="Shape 3208" style="position:absolute;width:2471;height:2398;left:39689;top:11762;" coordsize="247104,239878" path="m17259,0l229845,0c239370,0,247104,7734,247104,17259c247104,26797,239370,34519,229845,34519l34506,34519l34506,222631c34506,232156,26784,239878,17259,239878c7722,239878,0,232156,0,222631l0,17259c0,7734,7722,0,17259,0x">
                  <v:stroke weight="0pt" endcap="flat" joinstyle="miter" miterlimit="10" on="false" color="#000000" opacity="0"/>
                  <v:fill on="true" color="#004c88"/>
                </v:shape>
                <v:shape id="Shape 3209" style="position:absolute;width:4852;height:2600;left:11767;top:2181;" coordsize="485203,260045" path="m17259,0c26797,0,34518,7734,34518,17272l34518,225527l467944,225527c477482,225527,485203,233261,485203,242786c485203,252324,477482,260045,467944,260045l17259,260045c7734,260045,0,252324,0,242786l0,17272c0,7734,7734,0,17259,0x">
                  <v:stroke weight="0pt" endcap="flat" joinstyle="miter" miterlimit="10" on="false" color="#000000" opacity="0"/>
                  <v:fill on="true" color="#004c88"/>
                </v:shape>
                <v:shape id="Shape 3210" style="position:absolute;width:4665;height:345;left:18825;top:4436;" coordsize="466560,34519" path="m17259,0l449313,0c458838,0,466560,7734,466560,17259c466560,26797,458838,34519,449313,34519l17259,34519c7722,34519,0,26797,0,17259c0,7734,7722,0,17259,0x">
                  <v:stroke weight="0pt" endcap="flat" joinstyle="miter" miterlimit="10" on="false" color="#000000" opacity="0"/>
                  <v:fill on="true" color="#004c88"/>
                </v:shape>
                <v:shape id="Shape 3211" style="position:absolute;width:11963;height:345;left:28071;top:4436;" coordsize="1196327,34519" path="m17259,0l1179081,0c1188606,0,1196327,7734,1196327,17259c1196327,26797,1188606,34519,1179081,34519l17259,34519c7734,34519,0,26797,0,17259c0,7734,7734,0,17259,0x">
                  <v:stroke weight="0pt" endcap="flat" joinstyle="miter" miterlimit="10" on="false" color="#000000" opacity="0"/>
                  <v:fill on="true" color="#004c88"/>
                </v:shape>
                <v:shape id="Shape 3212" style="position:absolute;width:16437;height:4781;left:9592;top:39477;" coordsize="1643749,478181" path="m17259,0l1626489,0c1636027,0,1643749,7722,1643749,17247l1643749,460921c1643749,470459,1636027,478181,1626489,478181c1616964,478181,1609243,470459,1609243,460921l1609243,34506l17259,34506c7722,34506,0,26784,0,17247c0,7722,7722,0,17259,0x">
                  <v:stroke weight="0pt" endcap="flat" joinstyle="miter" miterlimit="10" on="false" color="#000000" opacity="0"/>
                  <v:fill on="true" color="#004c88"/>
                </v:shape>
                <v:shape id="Shape 3213" style="position:absolute;width:2509;height:2502;left:2484;top:32612;" coordsize="250914,250292" path="m17259,0l233667,0c243192,0,250914,7722,250914,17247l250914,233045c250914,242570,243192,250292,233667,250292c224130,250292,216408,242570,216408,233045l216408,34519l17259,34519c7722,34519,0,26784,0,17247c0,7722,7722,0,17259,0x">
                  <v:stroke weight="0pt" endcap="flat" joinstyle="miter" miterlimit="10" on="false" color="#000000" opacity="0"/>
                  <v:fill on="true" color="#004c88"/>
                </v:shape>
                <v:shape id="Shape 3214" style="position:absolute;width:5052;height:4959;left:4648;top:20987;" coordsize="505257,495910" path="m17272,0c26797,0,34519,7734,34519,17272l34519,461391l487998,461391c497535,461391,505257,469125,505257,478650c505257,488188,497535,495910,487998,495910l17272,495910c7734,495910,0,488188,0,478650l0,17272c0,7734,7734,0,17272,0x">
                  <v:stroke weight="0pt" endcap="flat" joinstyle="miter" miterlimit="10" on="false" color="#000000" opacity="0"/>
                  <v:fill on="true" color="#004c88"/>
                </v:shape>
                <v:shape id="Shape 3215" style="position:absolute;width:9559;height:7396;left:211;top:4436;" coordsize="955929,739699" path="m460934,0l938670,0c948195,0,955929,7722,955929,17247c955929,26784,948195,34519,938670,34519l478180,34519l478180,722440c478180,731977,470459,739699,460934,739699l17259,739699c7722,739699,0,731977,0,722440c0,712915,7722,705180,17259,705180l443674,705180l443674,17247c443674,7722,451396,0,460934,0x">
                  <v:stroke weight="0pt" endcap="flat" joinstyle="miter" miterlimit="10" on="false" color="#000000" opacity="0"/>
                  <v:fill on="true" color="#004c88"/>
                </v:shape>
                <v:shape id="Shape 3216" style="position:absolute;width:2858;height:345;left:30291;top:39477;" coordsize="285814,34518" path="m17272,0l268554,0c278092,0,285814,7734,285814,17259c285814,26797,278092,34518,268554,34518l17272,34518c7734,34518,0,26797,0,17259c0,7734,7734,0,17272,0x">
                  <v:stroke weight="0pt" endcap="flat" joinstyle="miter" miterlimit="10" on="false" color="#000000" opacity="0"/>
                  <v:fill on="true" color="#004c88"/>
                </v:shape>
                <v:shape id="Shape 3217" style="position:absolute;width:7266;height:345;left:37204;top:39477;" coordsize="726694,34518" path="m17247,0l709447,0c718972,0,726694,7734,726694,17259c726694,26797,718972,34518,709447,34518l17247,34518c7722,34518,0,26797,0,17259c0,7734,7722,0,17247,0x">
                  <v:stroke weight="0pt" endcap="flat" joinstyle="miter" miterlimit="10" on="false" color="#000000" opacity="0"/>
                  <v:fill on="true" color="#004c88"/>
                </v:shape>
                <v:shape id="Shape 3218" style="position:absolute;width:4781;height:2631;left:39689;top:34911;" coordsize="478181,263106" path="m17259,0c26784,0,34519,7734,34519,17272l34519,228588l460934,228588c470459,228588,478181,236322,478181,245859c478181,255384,470459,263106,460934,263106l17259,263106c7722,263106,0,255384,0,245859l0,17272c0,7734,7722,0,17259,0x">
                  <v:stroke weight="0pt" endcap="flat" joinstyle="miter" miterlimit="10" on="false" color="#000000" opacity="0"/>
                  <v:fill on="true" color="#004c88"/>
                </v:shape>
                <v:shape id="Shape 3219" style="position:absolute;width:7060;height:345;left:25883;top:2181;" coordsize="706031,34519" path="m17259,0l688785,0c698310,0,706031,7734,706031,17272c706031,26797,698310,34519,688785,34519l17259,34519c7722,34519,0,26797,0,17272c0,7734,7722,0,17259,0x">
                  <v:stroke weight="0pt" endcap="flat" joinstyle="miter" miterlimit="10" on="false" color="#000000" opacity="0"/>
                  <v:fill on="true" color="#004c88"/>
                </v:shape>
                <v:shape id="Shape 3220" style="position:absolute;width:4665;height:345;left:18825;top:2181;" coordsize="466560,34519" path="m17259,0l449313,0c458838,0,466560,7734,466560,17272c466560,26797,458838,34519,449313,34519l17259,34519c7722,34519,0,26797,0,17272c0,7734,7722,0,17259,0x">
                  <v:stroke weight="0pt" endcap="flat" joinstyle="miter" miterlimit="10" on="false" color="#000000" opacity="0"/>
                  <v:fill on="true" color="#004c88"/>
                </v:shape>
                <v:shape id="Shape 3221" style="position:absolute;width:4978;height:2526;left:7133;top:0;" coordsize="497878,252667" path="m17272,0c26810,0,34531,7734,34531,17259l34531,218148l480619,218148c490157,218148,497878,225882,497878,235420c497878,244945,490157,252667,480619,252667l17272,252667c7734,252667,0,244945,0,235420l0,17259c0,7734,7734,0,17272,0x">
                  <v:stroke weight="0pt" endcap="flat" joinstyle="miter" miterlimit="10" on="false" color="#000000" opacity="0"/>
                  <v:fill on="true" color="#004c88"/>
                </v:shape>
                <v:shape id="Shape 3222" style="position:absolute;width:2526;height:9362;left:41944;top:25753;" coordsize="252667,936206" path="m17259,0l235420,0c244945,0,252667,7734,252667,17272c252667,26797,244945,34519,235420,34519l34506,34519l34506,918959c34506,928484,26784,936206,17259,936206c7722,936206,0,928484,0,918959l0,17272c0,7734,7722,0,17259,0x">
                  <v:stroke weight="0pt" endcap="flat" joinstyle="miter" miterlimit="10" on="false" color="#000000" opacity="0"/>
                  <v:fill on="true" color="#004c88"/>
                </v:shape>
                <v:shape id="Shape 3223" style="position:absolute;width:9598;height:345;left:32691;top:41733;" coordsize="959853,34518" path="m17259,0l942607,0c952132,0,959853,7734,959853,17272c959853,26797,952132,34518,942607,34518l17259,34518c7734,34518,0,26797,0,17272c0,7734,7734,0,17259,0x">
                  <v:stroke weight="0pt" endcap="flat" joinstyle="miter" miterlimit="10" on="false" color="#000000" opacity="0"/>
                  <v:fill on="true" color="#004c88"/>
                </v:shape>
                <v:shape id="Shape 3224" style="position:absolute;width:4952;height:345;left:25684;top:41733;" coordsize="495275,34518" path="m17259,0l478015,0c487553,0,495275,7734,495275,17272c495275,26797,487553,34518,478015,34518l17259,34518c7734,34518,0,26797,0,17272c0,7734,7734,0,17259,0x">
                  <v:stroke weight="0pt" endcap="flat" joinstyle="miter" miterlimit="10" on="false" color="#000000" opacity="0"/>
                  <v:fill on="true" color="#004c88"/>
                </v:shape>
                <v:shape id="Shape 3225" style="position:absolute;width:14045;height:2526;left:7296;top:41733;" coordsize="1404531,252666" path="m17259,0l1387272,0c1396810,0,1404531,7722,1404531,17259l1404531,235407c1404531,244945,1396810,252666,1387272,252666c1377747,252666,1370025,244945,1370025,235407l1370025,34506l17259,34506c7722,34506,0,26784,0,17259c0,7722,7722,0,17259,0x">
                  <v:stroke weight="0pt" endcap="flat" joinstyle="miter" miterlimit="10" on="false" color="#000000" opacity="0"/>
                  <v:fill on="true" color="#004c88"/>
                </v:shape>
                <v:shape id="Shape 3226" style="position:absolute;width:2471;height:4826;left:2393;top:32612;" coordsize="247117,482613" path="m17272,0c26810,0,34531,7722,34531,17247l34531,448094l229857,448094c239395,448094,247117,455828,247117,465366c247117,474891,239395,482613,229857,482613l17272,482613c7747,482613,0,474891,0,465366l0,17247c0,7722,7747,0,17272,0x">
                  <v:stroke weight="0pt" endcap="flat" joinstyle="miter" miterlimit="10" on="false" color="#000000" opacity="0"/>
                  <v:fill on="true" color="#004c88"/>
                </v:shape>
                <v:shape id="Shape 3227" style="position:absolute;width:345;height:9587;left:2393;top:18495;" coordsize="34519,958786" path="m17259,0c26797,0,34519,7722,34519,17259l34519,941527c34519,951065,26797,958786,17259,958786c7734,958786,0,951065,0,941527l0,17259c0,7722,7734,0,17259,0x">
                  <v:stroke weight="0pt" endcap="flat" joinstyle="miter" miterlimit="10" on="false" color="#000000" opacity="0"/>
                  <v:fill on="true" color="#004c88"/>
                </v:shape>
                <v:shape id="Shape 3228" style="position:absolute;width:4826;height:18985;left:37463;top:2181;" coordsize="482689,1898523" path="m17259,0l465442,0c474967,0,482689,7722,482689,17259l482689,1881277c482689,1890802,474967,1898523,465442,1898523c455904,1898523,448183,1890802,448183,1881277l448183,34519l17259,34519c7721,34519,0,26784,0,17259c0,7722,7721,0,17259,0x">
                  <v:stroke weight="0pt" endcap="flat" joinstyle="miter" miterlimit="10" on="false" color="#000000" opacity="0"/>
                  <v:fill on="true" color="#004c88"/>
                </v:shape>
                <v:shape id="Shape 3229" style="position:absolute;width:44259;height:44259;left:211;top:0;" coordsize="4425976,4425976" path="m17272,0l4408729,0c4418254,0,4425976,7722,4425976,17247l4425976,2101152c4425976,2110690,4418254,2118424,4408729,2118424c4399191,2118424,4391470,2110690,4391470,2101152l4391470,34519l34519,34519l34519,4391457l4391470,4391457l4391470,2340445c4391470,2330907,4399191,2323186,4408729,2323186c4418254,2323186,4425976,2330907,4425976,2340445l4425976,4408716c4425976,4418254,4418254,4425976,4408729,4425976l17272,4425976c7734,4425976,0,4418254,0,4408716l0,17247c0,7722,7734,0,17272,0x">
                  <v:stroke weight="0pt" endcap="flat" joinstyle="miter" miterlimit="10" on="false" color="#000000" opacity="0"/>
                  <v:fill on="true" color="#004c88"/>
                </v:shape>
                <v:shape id="Shape 3230" style="position:absolute;width:345;height:2701;left:23404;top:32555;" coordsize="34518,270154" path="m17259,0c26797,0,34518,7722,34518,17259l34518,252908c34518,262433,26797,270154,17259,270154c7721,270154,0,262433,0,252908l0,17259c0,7722,7721,0,17259,0x">
                  <v:stroke weight="0pt" endcap="flat" joinstyle="miter" miterlimit="10" on="false" color="#000000" opacity="0"/>
                  <v:fill on="true" color="#004c88"/>
                </v:shape>
                <v:shape id="Shape 3231" style="position:absolute;width:345;height:2701;left:18696;top:32555;" coordsize="34518,270154" path="m17259,0c26797,0,34518,7722,34518,17259l34518,252908c34518,262433,26797,270154,17259,270154c7721,270154,0,262433,0,252908l0,17259c0,7722,7721,0,17259,0x">
                  <v:stroke weight="0pt" endcap="flat" joinstyle="miter" miterlimit="10" on="false" color="#000000" opacity="0"/>
                  <v:fill on="true" color="#004c88"/>
                </v:shape>
                <v:shape id="Shape 3232" style="position:absolute;width:5085;height:345;left:37204;top:32461;" coordsize="508546,34518" path="m17259,0l491299,0c500824,0,508546,7734,508546,17272c508546,26797,500824,34518,491299,34518l17259,34518c7734,34518,0,26797,0,17272c0,7734,7734,0,17259,0x">
                  <v:stroke weight="0pt" endcap="flat" joinstyle="miter" miterlimit="10" on="false" color="#000000" opacity="0"/>
                  <v:fill on="true" color="#004c88"/>
                </v:shape>
                <v:shape id="Shape 3233" style="position:absolute;width:4911;height:345;left:32637;top:11488;" coordsize="491173,34519" path="m17259,0l473913,0c483451,0,491173,7734,491173,17259c491173,26797,483451,34519,473913,34519l17259,34519c7722,34519,0,26797,0,17259c0,7734,7722,0,17259,0x">
                  <v:stroke weight="0pt" endcap="flat" joinstyle="miter" miterlimit="10" on="false" color="#000000" opacity="0"/>
                  <v:fill on="true" color="#004c88"/>
                </v:shape>
                <v:shape id="Shape 3234" style="position:absolute;width:7405;height:345;left:4648;top:20987;" coordsize="740524,34519" path="m17259,0l723265,0c732803,0,740524,7734,740524,17272c740524,26797,732803,34519,723265,34519l17259,34519c7722,34519,0,26797,0,17272c0,7734,7722,0,17259,0x">
                  <v:stroke weight="0pt" endcap="flat" joinstyle="miter" miterlimit="10" on="false" color="#000000" opacity="0"/>
                  <v:fill on="true" color="#004c88"/>
                </v:shape>
                <v:shape id="Shape 3235" style="position:absolute;width:2830;height:345;left:37204;top:18538;" coordsize="283032,34519" path="m17259,0l265786,0c275311,0,283032,7734,283032,17272c283032,26797,275311,34519,265786,34519l17259,34519c7734,34519,0,26797,0,17272c0,7734,7734,0,17259,0x">
                  <v:stroke weight="0pt" endcap="flat" joinstyle="miter" miterlimit="10" on="false" color="#000000" opacity="0"/>
                  <v:fill on="true" color="#004c88"/>
                </v:shape>
                <v:shape id="Shape 3236" style="position:absolute;width:345;height:2438;left:16406;top:34899;" coordsize="34506,243802" path="m17259,0c26784,0,34506,7722,34506,17247l34506,226542c34506,236080,26784,243802,17259,243802c7721,243802,0,236080,0,226542l0,17247c0,7722,7721,0,17259,0x">
                  <v:stroke weight="0pt" endcap="flat" joinstyle="miter" miterlimit="10" on="false" color="#000000" opacity="0"/>
                  <v:fill on="true" color="#004c88"/>
                </v:shape>
                <v:shape id="Shape 3237" style="position:absolute;width:345;height:2438;left:21050;top:34899;" coordsize="34506,243802" path="m17259,0c26784,0,34506,7722,34506,17247l34506,226542c34506,236080,26784,243802,17259,243802c7721,243802,0,236080,0,226542l0,17247c0,7722,7721,0,17259,0x">
                  <v:stroke weight="0pt" endcap="flat" joinstyle="miter" miterlimit="10" on="false" color="#000000" opacity="0"/>
                  <v:fill on="true" color="#004c88"/>
                </v:shape>
                <v:shape id="Shape 3238" style="position:absolute;width:345;height:2567;left:9355;top:34770;" coordsize="34518,256743" path="m17259,0c26797,0,34518,7734,34518,17272l34518,239484c34518,249022,26797,256743,17259,256743c7734,256743,0,249022,0,239484l0,17272c0,7734,7734,0,17259,0x">
                  <v:stroke weight="0pt" endcap="flat" joinstyle="miter" miterlimit="10" on="false" color="#000000" opacity="0"/>
                  <v:fill on="true" color="#004c88"/>
                </v:shape>
                <v:shape id="Shape 3239" style="position:absolute;width:4697;height:345;left:37463;top:6921;" coordsize="469773,34519" path="m17272,0l452526,0c462051,0,469773,7747,469773,17272c469773,26797,462051,34519,452526,34519l17272,34519c7734,34519,0,26797,0,17272c0,7747,7734,0,17272,0x">
                  <v:stroke weight="0pt" endcap="flat" joinstyle="miter" miterlimit="10" on="false" color="#000000" opacity="0"/>
                  <v:fill on="true" color="#004c88"/>
                </v:shape>
                <v:shape id="Shape 3240" style="position:absolute;width:345;height:2600;left:18825;top:2181;" coordsize="34506,260045" path="m17259,0c26784,0,34506,7734,34506,17272l34506,242786c34506,252324,26784,260045,17259,260045c7721,260045,0,252324,0,242786l0,17272c0,7734,7721,0,17259,0x">
                  <v:stroke weight="0pt" endcap="flat" joinstyle="miter" miterlimit="10" on="false" color="#000000" opacity="0"/>
                  <v:fill on="true" color="#004c88"/>
                </v:shape>
                <v:shape id="Shape 3241" style="position:absolute;width:345;height:9485;left:35050;top:0;" coordsize="34506,948563" path="m17247,0c26784,0,34506,7722,34506,17247l34506,931316c34506,940841,26784,948563,17247,948563c7722,948563,0,940841,0,931316l0,17247c0,7722,7722,0,17247,0x">
                  <v:stroke weight="0pt" endcap="flat" joinstyle="miter" miterlimit="10" on="false" color="#000000" opacity="0"/>
                  <v:fill on="true" color="#004c88"/>
                </v:shape>
                <v:shape id="Shape 3242" style="position:absolute;width:2526;height:345;left:41944;top:20821;" coordsize="252666,34519" path="m17259,0l235420,0c244945,0,252666,7747,252666,17272c252666,26797,244945,34519,235420,34519l17259,34519c7722,34519,0,26797,0,17272c0,7747,7722,0,17259,0x">
                  <v:stroke weight="0pt" endcap="flat" joinstyle="miter" miterlimit="10" on="false" color="#000000" opacity="0"/>
                  <v:fill on="true" color="#004c88"/>
                </v:shape>
                <v:shape id="Shape 3243" style="position:absolute;width:4781;height:345;left:39689;top:23231;" coordsize="478181,34518" path="m17259,0l460934,0c470459,0,478181,7734,478181,17272c478181,26797,470459,34518,460934,34518l17259,34518c7722,34518,0,26797,0,17272c0,7734,7722,0,17259,0x">
                  <v:stroke weight="0pt" endcap="flat" joinstyle="miter" miterlimit="10" on="false" color="#000000" opacity="0"/>
                  <v:fill on="true" color="#004c88"/>
                </v:shape>
                <v:shape id="Shape 3244" style="position:absolute;width:345;height:4781;left:4648;top:0;" coordsize="34506,478180" path="m17259,0c26784,0,34506,7722,34506,17247l34506,460921c34506,470459,26784,478180,17259,478180c7722,478180,0,470459,0,460921l0,17247c0,7722,7722,0,17259,0x">
                  <v:stroke weight="0pt" endcap="flat" joinstyle="miter" miterlimit="10" on="false" color="#000000" opacity="0"/>
                  <v:fill on="true" color="#004c88"/>
                </v:shape>
                <v:shape id="Shape 3245" style="position:absolute;width:2526;height:345;left:41944;top:30154;" coordsize="252666,34518" path="m17259,0l235420,0c244945,0,252666,7734,252666,17272c252666,26797,244945,34518,235420,34518l17259,34518c7722,34518,0,26797,0,17272c0,7734,7722,0,17259,0x">
                  <v:stroke weight="0pt" endcap="flat" joinstyle="miter" miterlimit="10" on="false" color="#000000" opacity="0"/>
                  <v:fill on="true" color="#004c88"/>
                </v:shape>
                <v:shape id="Shape 3246" style="position:absolute;width:2526;height:345;left:41944;top:34770;" coordsize="252666,34518" path="m17259,0l235420,0c244945,0,252666,7734,252666,17272c252666,26797,244945,34518,235420,34518l17259,34518c7722,34518,0,26797,0,17272c0,7734,7722,0,17259,0x">
                  <v:stroke weight="0pt" endcap="flat" joinstyle="miter" miterlimit="10" on="false" color="#000000" opacity="0"/>
                  <v:fill on="true" color="#004c88"/>
                </v:shape>
                <v:shape id="Shape 3247" style="position:absolute;width:345;height:4781;left:30292;top:39477;" coordsize="34519,478181" path="m17259,0c26797,0,34519,7722,34519,17247l34519,460921c34519,470459,26797,478181,17259,478181c7722,478181,0,470459,0,460921l0,17247c0,7722,7722,0,17259,0x">
                  <v:stroke weight="0pt" endcap="flat" joinstyle="miter" miterlimit="10" on="false" color="#000000" opacity="0"/>
                  <v:fill on="true" color="#004c88"/>
                </v:shape>
                <v:shape id="Shape 3248" style="position:absolute;width:345;height:2397;left:30292;top:0;" coordsize="34519,239738" path="m17259,0c26797,0,34519,7722,34519,17247l34519,222491c34519,232016,26797,239738,17259,239738c7722,239738,0,232016,0,222491l0,17247c0,7722,7722,0,17259,0x">
                  <v:stroke weight="0pt" endcap="flat" joinstyle="miter" miterlimit="10" on="false" color="#000000" opacity="0"/>
                  <v:fill on="true" color="#004c88"/>
                </v:shape>
                <v:shape id="Shape 3249" style="position:absolute;width:345;height:2397;left:14051;top:0;" coordsize="34518,239738" path="m17259,0c26797,0,34518,7722,34518,17247l34518,222491c34518,232016,26797,239738,17259,239738c7721,239738,0,232016,0,222491l0,17247c0,7722,7721,0,17259,0x">
                  <v:stroke weight="0pt" endcap="flat" joinstyle="miter" miterlimit="10" on="false" color="#000000" opacity="0"/>
                  <v:fill on="true" color="#004c88"/>
                </v:shape>
                <v:shape id="Shape 3250" style="position:absolute;width:345;height:2649;left:11802;top:37173;" coordsize="34506,264998" path="m17259,0c26784,0,34506,7722,34506,17247l34506,247739c34506,257277,26784,264998,17259,264998c7721,264998,0,257277,0,247739l0,17247c0,7722,7721,0,17259,0x">
                  <v:stroke weight="0pt" endcap="flat" joinstyle="miter" miterlimit="10" on="false" color="#000000" opacity="0"/>
                  <v:fill on="true" color="#004c88"/>
                </v:shape>
                <v:shape id="Shape 3251" style="position:absolute;width:5052;height:345;left:4648;top:34770;" coordsize="505257,34518" path="m17272,0l487998,0c497535,0,505257,7734,505257,17272c505257,26797,497535,34518,487998,34518l17272,34518c7734,34518,0,26797,0,17272c0,7734,7734,0,17272,0x">
                  <v:stroke weight="0pt" endcap="flat" joinstyle="miter" miterlimit="10" on="false" color="#000000" opacity="0"/>
                  <v:fill on="true" color="#004c88"/>
                </v:shape>
                <v:shape id="Shape 3252" style="position:absolute;width:345;height:7086;left:7133;top:37173;" coordsize="34519,708673" path="m17259,0c26797,0,34519,7734,34519,17259l34519,691413c34519,700951,26797,708673,17259,708673c7722,708673,0,700951,0,691413l0,17259c0,7734,7722,0,17259,0x">
                  <v:stroke weight="0pt" endcap="flat" joinstyle="miter" miterlimit="10" on="false" color="#000000" opacity="0"/>
                  <v:fill on="true" color="#004c88"/>
                </v:shape>
                <v:shape id="Shape 3253" style="position:absolute;width:4890;height:4781;left:211;top:39477;" coordsize="489026,478181" path="m17259,0l471767,0c481305,0,489026,7722,489026,17247l489026,460921c489026,470459,481305,478181,471767,478181c462242,478181,454520,470459,454520,460921l454520,34506l17259,34506c7722,34506,0,26784,0,17247c0,7722,7722,0,17259,0x">
                  <v:stroke weight="0pt" endcap="flat" joinstyle="miter" miterlimit="10" on="false" color="#000000" opacity="0"/>
                  <v:fill on="true" color="#004c88"/>
                </v:shape>
                <v:shape id="Shape 3254" style="position:absolute;width:345;height:2191;left:2484;top:41919;" coordsize="34506,219177" path="m17259,0c26784,0,34506,7734,34506,17259l34506,201917c34506,211455,26784,219177,17259,219177c7722,219177,0,211455,0,201917l0,17259c0,7734,7722,0,17259,0x">
                  <v:stroke weight="0pt" endcap="flat" joinstyle="miter" miterlimit="10" on="false" color="#000000" opacity="0"/>
                  <v:fill on="true" color="#004c88"/>
                </v:shape>
                <v:shape id="Shape 3255" style="position:absolute;width:4897;height:345;left:2484;top:30164;" coordsize="489788,34518" path="m17259,0l472542,0c482067,0,489788,7734,489788,17259c489788,26797,482067,34518,472542,34518l17259,34518c7722,34518,0,26797,0,17259c0,7734,7722,0,17259,0x">
                  <v:stroke weight="0pt" endcap="flat" joinstyle="miter" miterlimit="10" on="false" color="#000000" opacity="0"/>
                  <v:fill on="true" color="#004c88"/>
                </v:shape>
                <v:shape id="Shape 3256" style="position:absolute;width:7267;height:345;left:211;top:13941;" coordsize="726707,34519" path="m17259,0l709447,0c718985,0,726707,7734,726707,17272c726707,26797,718985,34519,709447,34519l17259,34519c7722,34519,0,26797,0,17272c0,7734,7722,0,17259,0x">
                  <v:stroke weight="0pt" endcap="flat" joinstyle="miter" miterlimit="10" on="false" color="#000000" opacity="0"/>
                  <v:fill on="true" color="#004c88"/>
                </v:shape>
                <v:shape id="Shape 3257" style="position:absolute;width:7267;height:11919;left:211;top:6921;" coordsize="726707,1191908" path="m709447,0c718985,0,726707,7747,726707,17272l726707,1174661c726707,1184186,718985,1191908,709447,1191908l470548,1191908c461023,1191908,453288,1184186,453288,1174661l453288,966673l17259,966673c7722,966673,0,958939,0,949401c0,939876,7722,932155,17259,932155l470548,932155c480085,932155,487820,939876,487820,949401l487820,1157389l692188,1157389l692188,17272c692188,7747,699910,0,709447,0x">
                  <v:stroke weight="0pt" endcap="flat" joinstyle="miter" miterlimit="10" on="false" color="#000000" opacity="0"/>
                  <v:fill on="true" color="#004c88"/>
                </v:shape>
                <v:shape id="Shape 3258" style="position:absolute;width:2526;height:345;left:211;top:9274;" coordsize="252667,34519" path="m17259,0l235407,0c244945,0,252667,7734,252667,17272c252667,26797,244945,34519,235407,34519l17259,34519c7722,34519,0,26797,0,17272c0,7734,7722,0,17259,0x">
                  <v:stroke weight="0pt" endcap="flat" joinstyle="miter" miterlimit="10" on="false" color="#000000" opacity="0"/>
                  <v:fill on="true" color="#004c88"/>
                </v:shape>
                <v:shape id="Shape 3259" style="position:absolute;width:2526;height:345;left:211;top:2310;" coordsize="252667,34519" path="m17259,0l235407,0c244945,0,252667,7734,252667,17259c252667,26797,244945,34519,235407,34519l17259,34519c7722,34519,0,26797,0,17259c0,7734,7722,0,17259,0x">
                  <v:stroke weight="0pt" endcap="flat" joinstyle="miter" miterlimit="10" on="false" color="#000000" opacity="0"/>
                  <v:fill on="true" color="#004c88"/>
                </v:shape>
                <v:shape id="Shape 3260" style="position:absolute;width:2494;height:345;left:2369;top:6921;" coordsize="249491,34519" path="m17259,0l232232,0c241770,0,249491,7747,249491,17272c249491,26797,241770,34519,232232,34519l17259,34519c7722,34519,0,26797,0,17272c0,7747,7722,0,17259,0x">
                  <v:stroke weight="0pt" endcap="flat" joinstyle="miter" miterlimit="10" on="false" color="#000000" opacity="0"/>
                  <v:fill on="true" color="#004c88"/>
                </v:shape>
                <v:shape id="Shape 3261" style="position:absolute;width:2494;height:345;left:2369;top:4436;" coordsize="249491,34519" path="m17259,0l232232,0c241770,0,249491,7734,249491,17259c249491,26797,241770,34519,232232,34519l17259,34519c7722,34519,0,26797,0,17259c0,7734,7722,0,17259,0x">
                  <v:stroke weight="0pt" endcap="flat" joinstyle="miter" miterlimit="10" on="false" color="#000000" opacity="0"/>
                  <v:fill on="true" color="#004c88"/>
                </v:shape>
                <v:shape id="Shape 3262" style="position:absolute;width:44327;height:0;left:0;top:46965;" coordsize="4432707,0" path="m0,0l4432707,0">
                  <v:stroke weight="3pt" endcap="flat" joinstyle="miter" miterlimit="10" on="true" color="#f05a28"/>
                  <v:fill on="false" color="#000000" opacity="0"/>
                </v:shape>
                <v:shape id="Shape 3263" style="position:absolute;width:3688;height:7375;left:18653;top:14165;" coordsize="368808,737590" path="m368795,0l368808,1l368808,114491l368795,114490c351244,114490,334112,116268,317551,119659c309270,121348,301142,123457,293179,125920c289204,127165,285255,128499,281356,129921c269685,134201,258394,139319,247586,145174c236779,151054,226428,157696,216649,165011c210121,169900,203835,175082,197802,180556c191795,186030,186042,191783,180556,197802c139522,242976,114503,302958,114503,368795c114503,434619,139522,494627,180556,539788c186042,545808,191795,551561,197802,557035c203835,562508,210121,567703,216649,572579c226428,579907,236779,586524,247586,592404c258394,598272,269685,603402,281356,607657c285255,609092,289204,610426,293179,611670c301142,614147,309270,616242,317551,617931c334112,621322,351244,623100,368795,623100l368808,623099l368808,737590l368795,737590c335699,737590,303631,733158,273101,724979c227343,712711,185052,691921,148145,664324c105550,632473,70066,591617,44513,544589c33172,523685,23762,501561,16586,478473c14783,472694,13132,466865,11608,460972c7074,443281,3797,425094,1918,406502c648,394106,0,381533,0,368795c0,324244,7899,281534,22377,241986c26518,230695,31191,219659,36360,208902c51905,176657,71996,147028,95809,120815c103746,112090,112090,103746,120828,95809c129553,87871,138671,80340,148145,73266c195478,37859,251600,13576,312636,4254c330949,1448,349707,0,368795,0x">
                  <v:stroke weight="0pt" endcap="flat" joinstyle="miter" miterlimit="10" on="false" color="#000000" opacity="0"/>
                  <v:fill on="true" color="#f05a28"/>
                </v:shape>
                <v:shape id="Shape 3264" style="position:absolute;width:3687;height:7375;left:22341;top:14165;" coordsize="368783,737589" path="m0,0l56159,4253c80582,7987,104204,14096,126797,22376c138087,26517,149123,31190,159880,36359c170637,41541,181089,47230,191224,53390c241922,84200,284594,126872,315392,177558c330797,202907,343230,230263,352209,259130c362979,293775,368783,330605,368783,368794c368783,406983,362979,443813,352209,478472c343878,505230,332512,530630,318643,554392c293599,597280,260236,634707,220650,664323c183744,691920,141453,712710,95682,724978c80423,729068,64779,732221,48811,734351l0,737589l0,623098l38721,620170c76607,614384,111738,600239,142189,579665c145555,577392,148882,575017,152146,572578c158674,567702,164960,562507,170980,557034c177013,551560,182766,545807,188239,539787c196444,530757,204013,521131,210871,510971c215430,504214,219685,497217,223609,490016c227521,482802,231102,475385,234302,467778c247180,437349,254305,403910,254305,368794c254305,333679,247180,300227,234302,269810c231102,262191,227521,254786,223609,247573c219685,240372,215430,233374,210871,226618c204013,216471,196444,206844,188239,197802c182766,191782,177013,186029,170980,180555c164960,175081,158674,169900,152146,165010c148882,162572,145555,160209,142189,157911c111738,137356,76607,123209,38721,117420l0,114490l0,0x">
                  <v:stroke weight="0pt" endcap="flat" joinstyle="miter" miterlimit="10" on="false" color="#000000" opacity="0"/>
                  <v:fill on="true" color="#f05a28"/>
                </v:shape>
                <v:shape id="Shape 3265" style="position:absolute;width:3261;height:8247;left:21447;top:21846;" coordsize="326161,824776" path="m0,0c28715,6845,58636,10579,89421,10579c120193,10579,150114,6845,178841,0l178841,448043l305587,448043c316954,448043,326161,457264,326161,468630l326161,557340c326161,568693,316954,577914,305587,577914l178841,577914l178841,694931l305587,694931c316954,694931,326161,704139,326161,715506l326161,804215c326161,815581,316954,824776,305587,824776l20574,824776c9207,824776,0,815581,0,804215l0,0x">
                  <v:stroke weight="0pt" endcap="flat" joinstyle="miter" miterlimit="10" on="false" color="#000000" opacity="0"/>
                  <v:fill on="true" color="#f05a28"/>
                </v:shape>
              </v:group>
            </w:pict>
          </mc:Fallback>
        </mc:AlternateContent>
      </w:r>
    </w:p>
    <w:p w:rsidR="006915FD" w:rsidRDefault="00EC0EC4">
      <w:pPr>
        <w:spacing w:after="3" w:line="259" w:lineRule="auto"/>
        <w:ind w:left="-5" w:hanging="10"/>
        <w:jc w:val="left"/>
      </w:pPr>
      <w:r>
        <w:rPr>
          <w:b/>
          <w:color w:val="004C88"/>
          <w:sz w:val="40"/>
        </w:rPr>
        <w:t>СТРЕС И ПРОФЕСИОНАЛНО</w:t>
      </w:r>
    </w:p>
    <w:p w:rsidR="006915FD" w:rsidRDefault="00EC0EC4">
      <w:pPr>
        <w:spacing w:after="3" w:line="259" w:lineRule="auto"/>
        <w:ind w:left="-5" w:hanging="10"/>
        <w:jc w:val="left"/>
      </w:pPr>
      <w:r>
        <w:rPr>
          <w:b/>
          <w:color w:val="004C88"/>
          <w:sz w:val="40"/>
        </w:rPr>
        <w:t>СОГОРУВАЊЕ ПРИ ИНТЕГРИРАНО</w:t>
      </w:r>
    </w:p>
    <w:p w:rsidR="006915FD" w:rsidRDefault="00EC0EC4">
      <w:pPr>
        <w:spacing w:after="3" w:line="259" w:lineRule="auto"/>
        <w:ind w:left="-5" w:hanging="10"/>
        <w:jc w:val="left"/>
      </w:pPr>
      <w:r>
        <w:rPr>
          <w:b/>
          <w:color w:val="004C88"/>
          <w:sz w:val="40"/>
        </w:rPr>
        <w:t xml:space="preserve">ВОДЕЊЕ НА СЛУЧАИ ВО ЦЕНТРИТЕ </w:t>
      </w:r>
    </w:p>
    <w:p w:rsidR="006915FD" w:rsidRDefault="00EC0EC4">
      <w:pPr>
        <w:pStyle w:val="Heading1"/>
        <w:ind w:left="-5"/>
      </w:pPr>
      <w:r>
        <w:t>ЗА СОЦИЈАЛНА РАБОТА</w:t>
      </w:r>
    </w:p>
    <w:p w:rsidR="006915FD" w:rsidRDefault="006915FD">
      <w:pPr>
        <w:sectPr w:rsidR="006915FD">
          <w:footerReference w:type="even" r:id="rId29"/>
          <w:footerReference w:type="default" r:id="rId30"/>
          <w:footerReference w:type="first" r:id="rId31"/>
          <w:pgSz w:w="9071" w:h="13323"/>
          <w:pgMar w:top="1247" w:right="1134" w:bottom="1212" w:left="963" w:header="720" w:footer="526" w:gutter="0"/>
          <w:cols w:space="720"/>
        </w:sectPr>
      </w:pPr>
    </w:p>
    <w:p w:rsidR="006915FD" w:rsidRDefault="00EC0EC4">
      <w:pPr>
        <w:pStyle w:val="Heading2"/>
        <w:spacing w:after="550"/>
        <w:ind w:left="-3" w:right="48"/>
      </w:pPr>
      <w:r>
        <w:t>СОДРЖИНА</w:t>
      </w:r>
    </w:p>
    <w:p w:rsidR="006915FD" w:rsidRDefault="00EC0EC4">
      <w:pPr>
        <w:spacing w:after="152" w:line="248" w:lineRule="auto"/>
        <w:ind w:left="-3" w:hanging="10"/>
        <w:jc w:val="left"/>
      </w:pPr>
      <w:r>
        <w:rPr>
          <w:b/>
          <w:color w:val="57585B"/>
          <w:sz w:val="22"/>
        </w:rPr>
        <w:t>Вовед .......................................................................................................81</w:t>
      </w:r>
    </w:p>
    <w:p w:rsidR="006915FD" w:rsidRDefault="00EC0EC4">
      <w:pPr>
        <w:numPr>
          <w:ilvl w:val="0"/>
          <w:numId w:val="12"/>
        </w:numPr>
        <w:spacing w:after="152" w:line="248" w:lineRule="auto"/>
        <w:ind w:hanging="276"/>
        <w:jc w:val="left"/>
      </w:pPr>
      <w:r>
        <w:rPr>
          <w:b/>
          <w:color w:val="57585B"/>
          <w:sz w:val="22"/>
        </w:rPr>
        <w:t>Стрес на работно место ............................................................ 84</w:t>
      </w:r>
    </w:p>
    <w:p w:rsidR="006915FD" w:rsidRDefault="00EC0EC4">
      <w:pPr>
        <w:numPr>
          <w:ilvl w:val="1"/>
          <w:numId w:val="12"/>
        </w:numPr>
        <w:spacing w:after="157" w:line="248" w:lineRule="auto"/>
        <w:ind w:left="620" w:hanging="407"/>
        <w:jc w:val="left"/>
      </w:pPr>
      <w:r>
        <w:rPr>
          <w:color w:val="57585B"/>
          <w:sz w:val="22"/>
        </w:rPr>
        <w:t>Извори на стрес кај стручни работници во цср ..............85</w:t>
      </w:r>
    </w:p>
    <w:p w:rsidR="006915FD" w:rsidRDefault="00EC0EC4">
      <w:pPr>
        <w:numPr>
          <w:ilvl w:val="1"/>
          <w:numId w:val="12"/>
        </w:numPr>
        <w:spacing w:after="157" w:line="248" w:lineRule="auto"/>
        <w:ind w:left="620" w:hanging="407"/>
        <w:jc w:val="left"/>
      </w:pPr>
      <w:r>
        <w:rPr>
          <w:color w:val="57585B"/>
          <w:sz w:val="22"/>
        </w:rPr>
        <w:t>Последици од професионален стрес......................................89</w:t>
      </w:r>
    </w:p>
    <w:p w:rsidR="006915FD" w:rsidRDefault="00EC0EC4">
      <w:pPr>
        <w:numPr>
          <w:ilvl w:val="0"/>
          <w:numId w:val="12"/>
        </w:numPr>
        <w:spacing w:after="11" w:line="248" w:lineRule="auto"/>
        <w:ind w:hanging="276"/>
        <w:jc w:val="left"/>
      </w:pPr>
      <w:r>
        <w:rPr>
          <w:b/>
          <w:color w:val="57585B"/>
          <w:sz w:val="22"/>
        </w:rPr>
        <w:t xml:space="preserve">Општи карактеристики на синдромот  </w:t>
      </w:r>
    </w:p>
    <w:p w:rsidR="006915FD" w:rsidRDefault="00EC0EC4">
      <w:pPr>
        <w:spacing w:after="144" w:line="259" w:lineRule="auto"/>
        <w:ind w:left="10" w:right="-14" w:hanging="10"/>
        <w:jc w:val="right"/>
      </w:pPr>
      <w:r>
        <w:rPr>
          <w:b/>
          <w:color w:val="57585B"/>
          <w:sz w:val="22"/>
        </w:rPr>
        <w:t>„професионално согорување“ ...............................................91</w:t>
      </w:r>
    </w:p>
    <w:p w:rsidR="006915FD" w:rsidRDefault="00EC0EC4">
      <w:pPr>
        <w:numPr>
          <w:ilvl w:val="1"/>
          <w:numId w:val="12"/>
        </w:numPr>
        <w:spacing w:after="157" w:line="248" w:lineRule="auto"/>
        <w:ind w:left="620" w:hanging="407"/>
        <w:jc w:val="left"/>
      </w:pPr>
      <w:r>
        <w:rPr>
          <w:color w:val="57585B"/>
          <w:sz w:val="22"/>
        </w:rPr>
        <w:t>Фази на професионално согорување .....................................94</w:t>
      </w:r>
    </w:p>
    <w:p w:rsidR="006915FD" w:rsidRDefault="00EC0EC4">
      <w:pPr>
        <w:numPr>
          <w:ilvl w:val="1"/>
          <w:numId w:val="12"/>
        </w:numPr>
        <w:spacing w:after="157" w:line="248" w:lineRule="auto"/>
        <w:ind w:left="620" w:hanging="407"/>
        <w:jc w:val="left"/>
      </w:pPr>
      <w:r>
        <w:rPr>
          <w:color w:val="57585B"/>
          <w:sz w:val="22"/>
        </w:rPr>
        <w:t>Импликации на професионално согорување .................95</w:t>
      </w:r>
    </w:p>
    <w:p w:rsidR="006915FD" w:rsidRDefault="00EC0EC4">
      <w:pPr>
        <w:numPr>
          <w:ilvl w:val="0"/>
          <w:numId w:val="12"/>
        </w:numPr>
        <w:spacing w:after="11" w:line="248" w:lineRule="auto"/>
        <w:ind w:hanging="276"/>
        <w:jc w:val="left"/>
      </w:pPr>
      <w:r>
        <w:rPr>
          <w:b/>
          <w:color w:val="57585B"/>
          <w:sz w:val="22"/>
        </w:rPr>
        <w:t>Професионал</w:t>
      </w:r>
      <w:r>
        <w:rPr>
          <w:b/>
          <w:color w:val="57585B"/>
          <w:sz w:val="22"/>
        </w:rPr>
        <w:t xml:space="preserve">но согорување  </w:t>
      </w:r>
    </w:p>
    <w:p w:rsidR="006915FD" w:rsidRDefault="00EC0EC4">
      <w:pPr>
        <w:spacing w:after="144" w:line="259" w:lineRule="auto"/>
        <w:ind w:left="10" w:right="-14" w:hanging="10"/>
        <w:jc w:val="right"/>
      </w:pPr>
      <w:r>
        <w:rPr>
          <w:b/>
          <w:color w:val="57585B"/>
          <w:sz w:val="22"/>
        </w:rPr>
        <w:t>во социјалната работа ...............................................................96</w:t>
      </w:r>
    </w:p>
    <w:p w:rsidR="006915FD" w:rsidRDefault="00EC0EC4">
      <w:pPr>
        <w:numPr>
          <w:ilvl w:val="0"/>
          <w:numId w:val="12"/>
        </w:numPr>
        <w:spacing w:after="11" w:line="248" w:lineRule="auto"/>
        <w:ind w:hanging="276"/>
        <w:jc w:val="left"/>
      </w:pPr>
      <w:r>
        <w:rPr>
          <w:b/>
          <w:color w:val="57585B"/>
          <w:sz w:val="22"/>
        </w:rPr>
        <w:t xml:space="preserve">Согорување при интегрирано управување  </w:t>
      </w:r>
    </w:p>
    <w:p w:rsidR="006915FD" w:rsidRDefault="00EC0EC4">
      <w:pPr>
        <w:spacing w:after="144" w:line="259" w:lineRule="auto"/>
        <w:ind w:left="10" w:right="-14" w:hanging="10"/>
        <w:jc w:val="right"/>
      </w:pPr>
      <w:r>
        <w:rPr>
          <w:b/>
          <w:color w:val="57585B"/>
          <w:sz w:val="22"/>
        </w:rPr>
        <w:t>на случај ...........................................................................................99</w:t>
      </w:r>
    </w:p>
    <w:p w:rsidR="006915FD" w:rsidRDefault="00EC0EC4">
      <w:pPr>
        <w:numPr>
          <w:ilvl w:val="0"/>
          <w:numId w:val="12"/>
        </w:numPr>
        <w:spacing w:after="152" w:line="248" w:lineRule="auto"/>
        <w:ind w:hanging="276"/>
        <w:jc w:val="left"/>
      </w:pPr>
      <w:r>
        <w:rPr>
          <w:b/>
          <w:color w:val="57585B"/>
          <w:sz w:val="22"/>
        </w:rPr>
        <w:t>Стратеги</w:t>
      </w:r>
      <w:r>
        <w:rPr>
          <w:b/>
          <w:color w:val="57585B"/>
          <w:sz w:val="22"/>
        </w:rPr>
        <w:t>и за превенција и интервенција .......................101</w:t>
      </w:r>
    </w:p>
    <w:p w:rsidR="006915FD" w:rsidRDefault="00EC0EC4">
      <w:pPr>
        <w:numPr>
          <w:ilvl w:val="0"/>
          <w:numId w:val="12"/>
        </w:numPr>
        <w:spacing w:after="11" w:line="248" w:lineRule="auto"/>
        <w:ind w:hanging="276"/>
        <w:jc w:val="left"/>
      </w:pPr>
      <w:r>
        <w:rPr>
          <w:b/>
          <w:color w:val="57585B"/>
          <w:sz w:val="22"/>
        </w:rPr>
        <w:t xml:space="preserve">Супервизија – алатка против согорување  </w:t>
      </w:r>
    </w:p>
    <w:p w:rsidR="006915FD" w:rsidRDefault="00EC0EC4">
      <w:pPr>
        <w:spacing w:after="144" w:line="259" w:lineRule="auto"/>
        <w:ind w:left="10" w:right="-14" w:hanging="10"/>
        <w:jc w:val="right"/>
      </w:pPr>
      <w:r>
        <w:rPr>
          <w:b/>
          <w:color w:val="57585B"/>
          <w:sz w:val="22"/>
        </w:rPr>
        <w:t>во интегрирано управување на случај ............................104</w:t>
      </w:r>
    </w:p>
    <w:p w:rsidR="006915FD" w:rsidRDefault="00EC0EC4">
      <w:pPr>
        <w:numPr>
          <w:ilvl w:val="1"/>
          <w:numId w:val="12"/>
        </w:numPr>
        <w:spacing w:after="157" w:line="248" w:lineRule="auto"/>
        <w:ind w:left="620" w:hanging="407"/>
        <w:jc w:val="left"/>
      </w:pPr>
      <w:r>
        <w:rPr>
          <w:color w:val="57585B"/>
          <w:sz w:val="22"/>
        </w:rPr>
        <w:t>„Мој сигурносен план“ ...................................................................</w:t>
      </w:r>
      <w:r>
        <w:rPr>
          <w:color w:val="57585B"/>
          <w:sz w:val="22"/>
        </w:rPr>
        <w:t>....107</w:t>
      </w:r>
    </w:p>
    <w:p w:rsidR="006915FD" w:rsidRDefault="00EC0EC4">
      <w:pPr>
        <w:spacing w:after="144" w:line="259" w:lineRule="auto"/>
        <w:ind w:left="-5" w:hanging="10"/>
        <w:jc w:val="left"/>
      </w:pPr>
      <w:r>
        <w:rPr>
          <w:b/>
          <w:color w:val="57585B"/>
          <w:sz w:val="22"/>
        </w:rPr>
        <w:t>Заклучни согледувања и препораки.....................................109</w:t>
      </w:r>
    </w:p>
    <w:p w:rsidR="006915FD" w:rsidRDefault="00EC0EC4">
      <w:pPr>
        <w:spacing w:after="152" w:line="248" w:lineRule="auto"/>
        <w:ind w:left="-3" w:hanging="10"/>
        <w:jc w:val="left"/>
      </w:pPr>
      <w:r>
        <w:rPr>
          <w:b/>
          <w:color w:val="57585B"/>
          <w:sz w:val="22"/>
        </w:rPr>
        <w:t>Користена литература ...................................................................111</w:t>
      </w:r>
    </w:p>
    <w:p w:rsidR="006915FD" w:rsidRDefault="00EC0EC4">
      <w:pPr>
        <w:pStyle w:val="Heading2"/>
        <w:spacing w:after="531"/>
        <w:ind w:left="-3" w:right="48"/>
      </w:pPr>
      <w:r>
        <w:t>ВОВЕД</w:t>
      </w:r>
    </w:p>
    <w:p w:rsidR="006915FD" w:rsidRDefault="00EC0EC4">
      <w:pPr>
        <w:ind w:left="-14" w:right="42"/>
      </w:pPr>
      <w:r>
        <w:t>Поради широкото подрачје што го опфаќа социјалната заштита, социјалните работници и другите професионалци во системот имаат многу важна улога во превенцијата и во решавањето на индивидуалните и на групните социјални проблеми. Во времето кога нашата земја б</w:t>
      </w:r>
      <w:r>
        <w:t>еше дел од СФРЈ</w:t>
      </w:r>
      <w:r>
        <w:rPr>
          <w:b/>
          <w:color w:val="57585B"/>
          <w:sz w:val="18"/>
          <w:vertAlign w:val="superscript"/>
        </w:rPr>
        <w:footnoteReference w:id="4"/>
      </w:r>
      <w:r>
        <w:t xml:space="preserve">, а посебно по осамостојувањето во 1991 година, потребата од стручна социјална работа била (и сè уште е) голема од две основни причини. Од една страна, поради воените дејства во тој период многу луѓе се најдоа во тешка животна ситуација во </w:t>
      </w:r>
      <w:r>
        <w:t>која им беше неопходна помош. Од друга страна, преминот од социјалистичко во плурално општество предизвика зголемена социјална диференцијација поради која се појавија многу социјални проблеми за кои беше неопходно стручно и системско решавање. Во тој преод</w:t>
      </w:r>
      <w:r>
        <w:t>ен период, голем дел од системската реакција за помош на населението ја презедоа професионалците во центрите за социјална заштита, кои вршеа редовни и сложени работи со маргинализирани групи и проблеми (невработеност, сиромаштија, запоставување и занемарув</w:t>
      </w:r>
      <w:r>
        <w:t xml:space="preserve">ање на децата, разводи на браковите, миграции, проблеми со зависности, нарушувања во однесувањето на младите, инвалидитет, системски промени на облиците на помош и друго). </w:t>
      </w:r>
    </w:p>
    <w:p w:rsidR="006915FD" w:rsidRDefault="00EC0EC4">
      <w:pPr>
        <w:ind w:left="-14" w:right="42"/>
      </w:pPr>
      <w:r>
        <w:t>И во денешно време, со новите општествени предизвици, видлива е нагласената социјал</w:t>
      </w:r>
      <w:r>
        <w:t>на и хумана димензија во постапките за секој случај поединечно, што изискува високо специјализирани интервенции за најинтимните и најсложените подрачја од животот на поединецот и семејството. Тоа неминовно може негативно да се одрази, како на личното, така</w:t>
      </w:r>
      <w:r>
        <w:t xml:space="preserve"> и на професионалното функционирање на професионалците во системот на социјална заштита, особено во центрите за социјална работа. Иако се соочуваат со чести промени и/или дополнувања на законската и на подзаконската регулатива, со обемна администрација и д</w:t>
      </w:r>
      <w:r>
        <w:t>окументација, со изложување на медиумско „прозивање“, тие сепак настојуваат да ги ублажат тешките предизвици од социјалното и професионалното дејствување. Паралелно со вршењето на својата професионална улога, стручните работници во центрите за социјална ра</w:t>
      </w:r>
      <w:r>
        <w:t>бота се соочуваат и со не помалку значајни прашања што се однесуваат на работното опкружување, како што се условите за работа, меѓучовечките односи со колегите и претпоставените, можностите за професионално усовршување и напредување во развојот на кариерат</w:t>
      </w:r>
      <w:r>
        <w:t>а, и друго.</w:t>
      </w:r>
    </w:p>
    <w:p w:rsidR="006915FD" w:rsidRDefault="00EC0EC4">
      <w:pPr>
        <w:ind w:left="-14" w:right="42"/>
      </w:pPr>
      <w:r>
        <w:t>Системот на социјална заштита во Република Северна Македонија е во процес на реформирање и усогласување со стандардите на Европскиот социјален модел. Донесувањето на новиот Закон за социјалната заштита на 23 мај 2019 година и новата подзаконска</w:t>
      </w:r>
      <w:r>
        <w:t xml:space="preserve"> регулатива наложи неопходност за нови приспособувања на професионалните работници во новиот систем на социјална заштита. Со реформата на системот е воведен и нов метод на работа во центрите за социјална заштита (интегрирано управување со случај), нови раб</w:t>
      </w:r>
      <w:r>
        <w:t>отни места</w:t>
      </w:r>
      <w:r>
        <w:rPr>
          <w:b/>
          <w:color w:val="57585B"/>
          <w:sz w:val="18"/>
          <w:vertAlign w:val="superscript"/>
        </w:rPr>
        <w:footnoteReference w:id="5"/>
      </w:r>
      <w:r>
        <w:t xml:space="preserve"> со поинакви работни задачи и одговорности, а тоа наметна нови организациски и други приспособувања на професионалните работници во системот.</w:t>
      </w:r>
    </w:p>
    <w:p w:rsidR="006915FD" w:rsidRDefault="00EC0EC4">
      <w:pPr>
        <w:ind w:left="-14" w:right="42"/>
      </w:pPr>
      <w:r>
        <w:t>Ваквите промени може да влијаат врз зголемувањето на појавата на стрес и на професионално согорување на</w:t>
      </w:r>
      <w:r>
        <w:t xml:space="preserve"> работното место кај професионалците во системот на социјална заштита. За функционирање на социјалната држава важен е квалитетниот состав на социјалната заштита што ја рефлектира и развива социјалната димензија, ги штити ранливите групи и поединци и влијае</w:t>
      </w:r>
      <w:r>
        <w:t xml:space="preserve"> врз нивната интеграција во општеството и на пазарот на трудот. Во рамките на овој систем една од водечките улоги играат социјалните и другите професионални работници, чие успешно работење е клучно за квалитетно функционирање на системот и затоа е важно да</w:t>
      </w:r>
      <w:r>
        <w:t xml:space="preserve"> се знаат изворите на ранливост. Реално е очекувањето дека новиот метод на работење преку новите работни места може да наметне долгорочни професионални цели, како и нови и сложени барања и работни очекувања од професионалците во системот. Тоа може сериозно</w:t>
      </w:r>
      <w:r>
        <w:t xml:space="preserve"> да влијае врз нивното задоволство од работата и токму поради тоа тие можат да бидат чести кандидати за професионално согорување. Поради тоа, во овој текст ќе се фокусираме на прашањата што се однесуваат на изворите на стрес и на согорувањето на работно ме</w:t>
      </w:r>
      <w:r>
        <w:t>сто, во (дејноста социјална заштита) контекст на професијата социјална работа.</w:t>
      </w:r>
      <w:r>
        <w:br w:type="page"/>
      </w:r>
    </w:p>
    <w:p w:rsidR="006915FD" w:rsidRDefault="00EC0EC4">
      <w:pPr>
        <w:pStyle w:val="Heading2"/>
        <w:spacing w:after="506"/>
        <w:ind w:left="-3" w:right="48"/>
      </w:pPr>
      <w:r>
        <w:t>1. СТРЕС НА РАБОТНО МЕСТО</w:t>
      </w:r>
    </w:p>
    <w:p w:rsidR="006915FD" w:rsidRDefault="00EC0EC4">
      <w:pPr>
        <w:ind w:left="-14" w:right="42"/>
      </w:pPr>
      <w:r>
        <w:t>Состојбата на стрес на работното место може да се дефинира како серија на индивидуални, штетни, физиолошки, психолошки и бихевиорални реакции на ситуа</w:t>
      </w:r>
      <w:r>
        <w:t xml:space="preserve">ции, каде што барањата на работното место не се во согласност со компетенциите, можностите и со потребите на поединецот. Во ЕУ, веднаш по болките во ‘рбетниот столб, стресот на работното место е втор најчест проблем поврзан со работата што погодува 28% од </w:t>
      </w:r>
      <w:r>
        <w:t>работниците во ЕУ (Družić Ljubotina О., Friščić Lj., 2014). Според Ајдуковиќ М. и Ајдуковиќ Д. (Ajduković M. &amp; Ajduković D., 1994), професионалниот стрес укажува на несогласување помеѓу барањата на работните места и на околината наспроти можностите, желбит</w:t>
      </w:r>
      <w:r>
        <w:t>е и очекувањата на поединците за исполнување на овие барања.</w:t>
      </w:r>
    </w:p>
    <w:p w:rsidR="006915FD" w:rsidRDefault="00EC0EC4">
      <w:pPr>
        <w:ind w:left="-14" w:right="42"/>
      </w:pPr>
      <w:r>
        <w:t>Во настојувањето да се осветли феноменот на стресот на работното место еволуирала цела низа на модели што се разликуваат во нивната сложеност. Со подетална анализа може да се категоризираат две г</w:t>
      </w:r>
      <w:r>
        <w:t>рупи (Družić Ljubotina О., Friščić Lj., 2014). Едниот е потесниот модел што го дефинира стресот како резултат на несоодветните барања за работното опкружување што се некомпатибилни со способностите на вработените. Втората категорија вклучува модели што кор</w:t>
      </w:r>
      <w:r>
        <w:t>истат поширок пристап и го гледаат стресот како израз на општа нерамнотежа помеѓу карактеристиките на работното место и индивидуалните особини на работникот.</w:t>
      </w:r>
    </w:p>
    <w:p w:rsidR="006915FD" w:rsidRDefault="00EC0EC4">
      <w:pPr>
        <w:ind w:left="-14" w:right="42"/>
      </w:pPr>
      <w:r>
        <w:t>Според Ајдуковиќ Д. (Ajduković D., 1996), изворите на стрес можат да бидат надворешни и внатрешни.</w:t>
      </w:r>
      <w:r>
        <w:t xml:space="preserve"> Во надворешни стресори или стресори што произлегуваат од карактеристиките на работната средина, организацијата на улогите и улогата на комуникацијата во организацијата, авторот ги наведува: временскиот притисок на роковите; одговорноста без можност за вли</w:t>
      </w:r>
      <w:r>
        <w:t>јание и моќ; нејасно дефинираните улоги; премалку членови во тимовите во однос на задачите и очекувањата; нејасната поделба на одговорноста и преклопување на одговорностите; нејасно дефинираните правила за промовирање, наградување и користење на годишни од</w:t>
      </w:r>
      <w:r>
        <w:t>мори; постоењето на привилегии; недостатокот на систем за стручна обука во согласност со променливите потреби на организацијата; недостатокот на повратни информации; емоционалната премореност; опасноста од физички напад и други агресивни напади; лошата пси</w:t>
      </w:r>
      <w:r>
        <w:t>хосоцијална клима на организацијата и други.</w:t>
      </w:r>
    </w:p>
    <w:p w:rsidR="006915FD" w:rsidRDefault="00EC0EC4">
      <w:pPr>
        <w:spacing w:after="515"/>
        <w:ind w:left="-14" w:right="42"/>
      </w:pPr>
      <w:r>
        <w:t>Под стресори што зависат од личноста или од внатрешните извори, овој автор подразбира луѓе што: имаат нереални очекувања за работа и не се приспособуваат на реалноста; имаат голема потреба за контрола на ситуаци</w:t>
      </w:r>
      <w:r>
        <w:t>јата и перфекционизам; се идентификуваат со работата што им станува единствената област на афирмација; неефикасно го користат работното време; немаат листа на работни приоритети, така што сè им е еднакво важно; чувствуваат професионална неспособност и друг</w:t>
      </w:r>
      <w:r>
        <w:t>о.</w:t>
      </w:r>
    </w:p>
    <w:p w:rsidR="006915FD" w:rsidRDefault="00EC0EC4">
      <w:pPr>
        <w:pStyle w:val="Heading3"/>
        <w:ind w:left="382" w:right="501" w:hanging="397"/>
      </w:pPr>
      <w:r>
        <w:t>1.1. ИЗВОРИ НА СТРЕС КАЈ СТРУЧНИ  РАБОТНИЦИ ВО ЦСР</w:t>
      </w:r>
    </w:p>
    <w:p w:rsidR="006915FD" w:rsidRDefault="00EC0EC4">
      <w:pPr>
        <w:ind w:left="-14" w:right="42"/>
      </w:pPr>
      <w:r>
        <w:t>Секојдневните и сложени професионални барања во работата со луѓе на кои им е потребна помош и поддршка, а бараат голем ангажман и емоционална посветеност од стручниот работник во ЦСР, прават овие профес</w:t>
      </w:r>
      <w:r>
        <w:t xml:space="preserve">ионалци да се изложени на стрес. Истражувањата за професионален стрес кај стручните работници во светот покажуваат дека феноменот на стрес е конзистентно присутен (Jones C., 2001), дека професијата социјален работник е едно од најстресните занимања и дека </w:t>
      </w:r>
      <w:r>
        <w:t>во оваа професија стресот на работа е во постојан пораст (Travers C. J., &amp; Cooper C. L, 1993).</w:t>
      </w:r>
    </w:p>
    <w:p w:rsidR="006915FD" w:rsidRDefault="00EC0EC4">
      <w:pPr>
        <w:ind w:left="-14" w:right="42"/>
      </w:pPr>
      <w:r>
        <w:t xml:space="preserve">Истражувањето на степенот на стрес на работното место во кое учествувале 147 (само) социјални работници од Центарот за социјална работа на Град Загреб, покажало </w:t>
      </w:r>
      <w:r>
        <w:t xml:space="preserve">дека сите испитаници ја оцениле својата работа како стресна, а 33% од нив сметаат дека е исклучително стресна (Friščić L., 2006). Голем број испитаници (31%) процениле дека главен извор на стрес е недостатокот на време, а 16% од испитаниците како извор на </w:t>
      </w:r>
      <w:r>
        <w:t>стрес ги идентификувале „тешките“ и клиентите со големи барања и очекувања. Како други извори на стрес ги издвоиле: продолжувањето на работното време, неможноста за балансирање на приватниот и професионалниот живот, минималната поддршка од колегите и супер</w:t>
      </w:r>
      <w:r>
        <w:t>визорите, малите можности за унапредување и промоција и други, а како најчест стресен фактор било издвоено „изложувањето на вербална агресија од клиентот“. Исто така, истражувањето покажало дека најголем стрес доживуваат социјалните работници што работат с</w:t>
      </w:r>
      <w:r>
        <w:t xml:space="preserve">о лица со психолошки проблеми и со проблеми во менталното функционирање. </w:t>
      </w:r>
    </w:p>
    <w:p w:rsidR="006915FD" w:rsidRDefault="00EC0EC4">
      <w:pPr>
        <w:ind w:left="-14" w:right="42"/>
      </w:pPr>
      <w:r>
        <w:t>Во истражувањето на Мартиновска (Мартиновска Т., 2019), кое се реализирало во осум</w:t>
      </w:r>
      <w:r>
        <w:rPr>
          <w:b/>
          <w:color w:val="57585B"/>
          <w:sz w:val="18"/>
          <w:vertAlign w:val="superscript"/>
        </w:rPr>
        <w:footnoteReference w:id="6"/>
      </w:r>
      <w:r>
        <w:t xml:space="preserve"> центри за социјална работа во РСМ и во кое учествувале 181 испитаник, идентификувани се шест вида </w:t>
      </w:r>
      <w:r>
        <w:t>стресори на работното место. Во најголема мера се застапени прекумерната документација и неможноста за напредок, потоа следуваат немањето материјали и средства, како и немањето слобода во одлучувањето. На петто место е недоволниот број простории, а најмалк</w:t>
      </w:r>
      <w:r>
        <w:t>у стресен фактор е недостигот од техничка опрема. Во ова истражување е истражувано како личноста ја доживува својата работна позиција, како го доживува стресот, но, исто така, и како се справува со него. Утврдено е дека одредени лица на повисоки работни по</w:t>
      </w:r>
      <w:r>
        <w:t>зиции доживуваат голем стрес поради одговорноста во процесот на донесување одлуки, па често и чувство на вина во случај на неможност да се реши случајот. Но одредени лица не го чувствуваат толку стресно донесувањето одлуки, туку тоа им дава чувство на одре</w:t>
      </w:r>
      <w:r>
        <w:t>дена моќ и одредено влијание врз вработените, па така си го намалуваат стресот. Интересен е фактот и дека 85% од учесниците во ова истражување истакнале дека и покрај честото работење во несоодветни услови, односно немањето доволно услови и техничка опреме</w:t>
      </w:r>
      <w:r>
        <w:t>ност, честопати и без возила за теренска работа и без соодветна материјална мотивираност, сепак вложуваат максимален труд и посветеност, а тоа им создава стрес.</w:t>
      </w:r>
    </w:p>
    <w:p w:rsidR="006915FD" w:rsidRDefault="00EC0EC4">
      <w:pPr>
        <w:ind w:left="-14" w:right="42"/>
      </w:pPr>
      <w:r>
        <w:t>Од друга страна, пак, со оглед на сложеноста на задачите или на работните места со кои се соочу</w:t>
      </w:r>
      <w:r>
        <w:t>ваат стручните работници, неколку студии покажале дека стручните работници што работат со стари лица имаат повисоко ниво на стрес од стручните работници што работат со деца (Collins S., 2008). И истражувањето на Националната асоцијација на социјални работн</w:t>
      </w:r>
      <w:r>
        <w:t>ици на Америка (NASW, 2010)</w:t>
      </w:r>
      <w:r>
        <w:rPr>
          <w:b/>
          <w:color w:val="57585B"/>
          <w:sz w:val="18"/>
          <w:vertAlign w:val="superscript"/>
        </w:rPr>
        <w:footnoteReference w:id="7"/>
      </w:r>
      <w:r>
        <w:t>, спроведено на примерок од 3.653 членови, покажало дека социјалните работници доживуваат висок степен на стрес во својата секојдневна работа.</w:t>
      </w:r>
    </w:p>
    <w:p w:rsidR="006915FD" w:rsidRDefault="00EC0EC4">
      <w:pPr>
        <w:ind w:left="-14" w:right="42"/>
      </w:pPr>
      <w:r>
        <w:t>Постојат одредени специфични извори на стрес кај професионалните работници во системо</w:t>
      </w:r>
      <w:r>
        <w:t xml:space="preserve">т на социјална заштита (Kovačić Z., 2003): голем број корисници, сложени случаи за кои е потребно повеќе време или експертиза, неприспособеност на постојното законодавство со потребите на корисниците, недоволен број на психосоцијални интервенции што се на </w:t>
      </w:r>
      <w:r>
        <w:t>располагање, недостаток на можности за материјална помош, недоволна поддршка и разбирање од претпоставените, несоодветни услови за работа, чувство на професионална осаменост, недостаток на соработка со други институции, лоши односи во стручниот тим и често</w:t>
      </w:r>
      <w:r>
        <w:t xml:space="preserve"> изложување на јавни критики на експертите. </w:t>
      </w:r>
    </w:p>
    <w:p w:rsidR="006915FD" w:rsidRDefault="00EC0EC4">
      <w:pPr>
        <w:ind w:left="-14" w:right="42"/>
      </w:pPr>
      <w:r>
        <w:t xml:space="preserve">Со оглед на специфичноста на професионалните улоги на стручните работници, истражувањето на Моштак Скупњак В. (Moštak Skupnjak V., 2012) покажало дека постои значајна разлика во оценувањето на изворите на стрес </w:t>
      </w:r>
      <w:r>
        <w:t>или неповолните околности во стручната работа, помеѓу стручните работници во центрите за социјална работа и стручните работници во други општествени институции за социјална заштита (домови за деца, установи за деца со посебни потреби, институции за деца со</w:t>
      </w:r>
      <w:r>
        <w:t xml:space="preserve"> нарушувања во однесувањето, домови за стари и изнемоштени лица). Притоа, истражувањето покажало дека стручните работници во центрите за социјална работа имаат значително понеповолни околности во својата професионална работа од колегите во другите институц</w:t>
      </w:r>
      <w:r>
        <w:t>ии за социјална заштита, поради: премногу голем број корисници, посложени случаи за кои е потребно повеќе време, несоодветен спектар на психосоцијални интервенции, несоодветни работни услови и чувство на професионална осаменост.</w:t>
      </w:r>
    </w:p>
    <w:p w:rsidR="006915FD" w:rsidRDefault="00EC0EC4">
      <w:pPr>
        <w:ind w:left="-14" w:right="42"/>
      </w:pPr>
      <w:r>
        <w:t>За расветлување на феномено</w:t>
      </w:r>
      <w:r>
        <w:t>т на стрес на работното место се препорачува Мак Гратовиот модел (McGrathov model) што е добро применлив за истражување во подрачјето на социјалната заштита, според кој работната околина станува стресна кога човекот почнува да ја доживува како заканувачка.</w:t>
      </w:r>
      <w:r>
        <w:t xml:space="preserve"> Според овој модел, изворите на стрес може да се идентификуваат во шест категории: природата на работните задачи, однесувањето во опкружувањето, физичко-техничките услови за работа, работните улоги, лошите меѓучовечки односи и структурата на самата личност</w:t>
      </w:r>
      <w:r>
        <w:t xml:space="preserve"> (Friščić L., 2006). </w:t>
      </w:r>
    </w:p>
    <w:p w:rsidR="006915FD" w:rsidRDefault="00EC0EC4">
      <w:pPr>
        <w:ind w:left="-14" w:right="42"/>
      </w:pPr>
      <w:r>
        <w:t xml:space="preserve">Бројот на психосоцијалните стресори е бесконечен, но, според Лечиќ-Тошевски (Lečić–Toševski, 1992), сите имаат нешто заеднички: многу се чести, сериозно можат да го нарушат здравјето, не се доволно истражувани и се од посебно значење </w:t>
      </w:r>
      <w:r>
        <w:t xml:space="preserve">за современата медицина. </w:t>
      </w:r>
    </w:p>
    <w:p w:rsidR="006915FD" w:rsidRDefault="00EC0EC4">
      <w:pPr>
        <w:spacing w:after="191"/>
        <w:ind w:left="-14" w:right="42"/>
      </w:pPr>
      <w:r>
        <w:t>Социјалната и хуманата димензија во пристапот на работа со секој корисник на социјална заштита налагаат високо специјализирани интервенции во најинтимните и сложените подрачја во животот на поединецот или на семејството. Од тие причини, како што наведува Х</w:t>
      </w:r>
      <w:r>
        <w:t xml:space="preserve">авелка (Havelka, 1999), се појавуваат посебни извори на стрес кај стручните работници во системот на социјална заштита, и тоа: </w:t>
      </w:r>
    </w:p>
    <w:p w:rsidR="006915FD" w:rsidRDefault="00EC0EC4">
      <w:pPr>
        <w:numPr>
          <w:ilvl w:val="0"/>
          <w:numId w:val="13"/>
        </w:numPr>
        <w:spacing w:after="62"/>
        <w:ind w:right="42" w:hanging="170"/>
      </w:pPr>
      <w:r>
        <w:t xml:space="preserve">работа со корисници со разновидни проблеми и патологија, </w:t>
      </w:r>
    </w:p>
    <w:p w:rsidR="006915FD" w:rsidRDefault="00EC0EC4">
      <w:pPr>
        <w:numPr>
          <w:ilvl w:val="0"/>
          <w:numId w:val="13"/>
        </w:numPr>
        <w:spacing w:after="76"/>
        <w:ind w:right="42" w:hanging="170"/>
      </w:pPr>
      <w:r>
        <w:t>неможност за задоволување на потребите на корисниците поради објективн</w:t>
      </w:r>
      <w:r>
        <w:t>и причини (недостаток на средства, институции и друго),</w:t>
      </w:r>
    </w:p>
    <w:p w:rsidR="006915FD" w:rsidRDefault="00EC0EC4">
      <w:pPr>
        <w:numPr>
          <w:ilvl w:val="0"/>
          <w:numId w:val="13"/>
        </w:numPr>
        <w:spacing w:after="62"/>
        <w:ind w:right="42" w:hanging="170"/>
      </w:pPr>
      <w:r>
        <w:t xml:space="preserve">неизвесност околу исходот на дадените совети и помош, </w:t>
      </w:r>
    </w:p>
    <w:p w:rsidR="006915FD" w:rsidRDefault="00EC0EC4">
      <w:pPr>
        <w:numPr>
          <w:ilvl w:val="0"/>
          <w:numId w:val="13"/>
        </w:numPr>
        <w:ind w:right="42" w:hanging="170"/>
      </w:pPr>
      <w:r>
        <w:t xml:space="preserve">чувство на голема одговорност поради дискреционото право (слобода на одлучување) и донесувањето важни животни одлуки, </w:t>
      </w:r>
    </w:p>
    <w:p w:rsidR="006915FD" w:rsidRDefault="00EC0EC4">
      <w:pPr>
        <w:numPr>
          <w:ilvl w:val="0"/>
          <w:numId w:val="13"/>
        </w:numPr>
        <w:spacing w:after="62"/>
        <w:ind w:right="42" w:hanging="170"/>
      </w:pPr>
      <w:r>
        <w:t xml:space="preserve">работа во тешки случаи на социјална беда и сиромаштија, </w:t>
      </w:r>
    </w:p>
    <w:p w:rsidR="006915FD" w:rsidRDefault="00EC0EC4">
      <w:pPr>
        <w:numPr>
          <w:ilvl w:val="0"/>
          <w:numId w:val="13"/>
        </w:numPr>
        <w:spacing w:after="477"/>
        <w:ind w:right="42" w:hanging="170"/>
      </w:pPr>
      <w:r>
        <w:t xml:space="preserve">проблеми во меѓучовечките односи, </w:t>
      </w:r>
      <w:r>
        <w:rPr>
          <w:b/>
          <w:color w:val="57585B"/>
          <w:sz w:val="22"/>
        </w:rPr>
        <w:t xml:space="preserve">• </w:t>
      </w:r>
      <w:r>
        <w:t xml:space="preserve">често изложување на критики на јавноста. </w:t>
      </w:r>
    </w:p>
    <w:p w:rsidR="006915FD" w:rsidRDefault="00EC0EC4">
      <w:pPr>
        <w:pStyle w:val="Heading3"/>
        <w:ind w:left="-5" w:right="105"/>
      </w:pPr>
      <w:r>
        <w:t xml:space="preserve">1.2. ПОСЛЕДИЦИ ОД ПРОФЕСИОНАЛЕН СТРЕС </w:t>
      </w:r>
    </w:p>
    <w:p w:rsidR="006915FD" w:rsidRDefault="00EC0EC4">
      <w:pPr>
        <w:ind w:left="-14" w:right="42"/>
      </w:pPr>
      <w:r>
        <w:t>Константното повеќегодишно изложување на професионално незадоволство што се таложи</w:t>
      </w:r>
      <w:r>
        <w:t xml:space="preserve"> неминовно резултира со секојдневен стрес проследен со дијалектичка синтеза на емоционални и физички симптоми. </w:t>
      </w:r>
    </w:p>
    <w:p w:rsidR="006915FD" w:rsidRDefault="00EC0EC4">
      <w:pPr>
        <w:ind w:left="-14" w:right="42"/>
      </w:pPr>
      <w:r>
        <w:t>Најчести емоционални симптоми се: депресија, емоционални празнини, чувство на губење на смислата на животот, анксиозност, губење на мотивацијата</w:t>
      </w:r>
      <w:r>
        <w:t xml:space="preserve"> за одење на работа, губење на егзистенцијалниот ентузијазам, апатија, изолација, здодевност, чувство на тага и беспомошност, чувство на немање вредност, губење на самодовербата, страв од губење на работното место. </w:t>
      </w:r>
    </w:p>
    <w:p w:rsidR="006915FD" w:rsidRDefault="00EC0EC4">
      <w:pPr>
        <w:ind w:left="-14" w:right="42"/>
      </w:pPr>
      <w:r>
        <w:t xml:space="preserve">Физичките симптоми се изразени во форма </w:t>
      </w:r>
      <w:r>
        <w:t>на хроничен замор и премореност, несоница, дигестивни нарушувања, ненадејни промени во телесната тежина, разни психосоматски реакции, зголемен шеќер во крвта, цереброваскуларни болести, намален имунитет, потреба од седативи, цигари и алкохол. Во врска со т</w:t>
      </w:r>
      <w:r>
        <w:t>оа, поновите медицински истражувања го доведуваат стресот на работното место во корелација со т.н. метаболичен синдром што се рефлектира во појавата на дебелина, висок крвен притисок и зголемен холестерол. Значи, синдромот на согорување има последица, како</w:t>
      </w:r>
      <w:r>
        <w:t xml:space="preserve"> драстично ментални промени на расположението и однесувањето (обично не се својствени), така и патолошки промени на физичките параметри и метаболизмот. </w:t>
      </w:r>
    </w:p>
    <w:p w:rsidR="006915FD" w:rsidRDefault="00EC0EC4">
      <w:pPr>
        <w:spacing w:after="38"/>
        <w:ind w:left="-14" w:right="42"/>
      </w:pPr>
      <w:r>
        <w:t>Стресните услови за работа може да доведат до голем број негативни последици за поединците, како што се</w:t>
      </w:r>
      <w:r>
        <w:t xml:space="preserve">: премореност, професионално согорување, намалување на работната успешност, одредени здравствени проблеми или штетни навики, како што е, на пример, прекумерно консумирање алкохол, кофеин, пушење, </w:t>
      </w:r>
    </w:p>
    <w:p w:rsidR="006915FD" w:rsidRDefault="00EC0EC4">
      <w:pPr>
        <w:ind w:left="-14" w:right="42" w:firstLine="0"/>
      </w:pPr>
      <w:r>
        <w:t xml:space="preserve">(Cooper C. L., Dewe P. J. &amp; O´Driscoll M. P., 2001). </w:t>
      </w:r>
    </w:p>
    <w:p w:rsidR="006915FD" w:rsidRDefault="00EC0EC4">
      <w:pPr>
        <w:ind w:left="-14" w:right="42"/>
      </w:pPr>
      <w:r>
        <w:t xml:space="preserve">Една </w:t>
      </w:r>
      <w:r>
        <w:t>од почестите негативни последици од професионалниот стрес во т.н. „помагателни“ професии е професионалното согорување.</w:t>
      </w:r>
      <w:r>
        <w:br w:type="page"/>
      </w:r>
    </w:p>
    <w:p w:rsidR="006915FD" w:rsidRDefault="00EC0EC4">
      <w:pPr>
        <w:pStyle w:val="Heading2"/>
        <w:spacing w:after="505"/>
        <w:ind w:left="-3" w:right="48"/>
      </w:pPr>
      <w:r>
        <w:t xml:space="preserve">2. ОПШТИ КАРАКТЕРИСТИКИ НА СИНДРОМОТ „ПРОФЕСИОНАЛНО СОГОРУВАЊЕ“ </w:t>
      </w:r>
    </w:p>
    <w:p w:rsidR="006915FD" w:rsidRDefault="00EC0EC4">
      <w:pPr>
        <w:ind w:left="-14" w:right="42"/>
      </w:pPr>
      <w:r>
        <w:t>Според расположливите податоци, терминот „синдром на професионално согорување“ (burnout) првпат го употребил психологот Херберт Фрауденбергер (Herbert Fraudenberger) во 1984 година. Со тоа ги означил комплексните симптоми на премореност, разочарување и пов</w:t>
      </w:r>
      <w:r>
        <w:t>лекување на припадниците на т.н. хуманистички професии. Овој автор во професионалното согорување вклучува „постепено губење на идеализмот, енергијата, смислата и целите што често ги доживуваат луѓето што професионално се ангажирани во ‘помагателни’ професи</w:t>
      </w:r>
      <w:r>
        <w:t>и, а тоа е директна последица на условите во кои тие работат“ (Fraudenberger H., 1974), кои може да се согледаат како неадаптивни одговори на поединци со високо ниво на хроничен стрес што практично се манифестираат преку физичка, емоционална и ментална пре</w:t>
      </w:r>
      <w:r>
        <w:t>мореност. Овој автор го опишува согорувањето како негативна психолошка состојба поврзана со работата, која вклучува цела низа на симптоми, како што се: замор на телото, емоционална премореност и губење на мотивацијата. Синдромот на „burnout“ квалитативно с</w:t>
      </w:r>
      <w:r>
        <w:t xml:space="preserve">е разликува од заморот бидејќи заморот не опфаќа промена во ставовите кон работата и однесувањето кон колегите, што се основни детерминанти на професионалното согорување. </w:t>
      </w:r>
    </w:p>
    <w:p w:rsidR="006915FD" w:rsidRDefault="00EC0EC4">
      <w:pPr>
        <w:ind w:left="-14" w:right="42"/>
      </w:pPr>
      <w:r>
        <w:t>Во 80-тите години од минатиот век Кристина Маслаш (Kristina Maslah) направила најсис</w:t>
      </w:r>
      <w:r>
        <w:t>тематични истражувања на синдромот на професионално согорување. Таа го дефинира согорувањето како мултидимензионален стресен синдром што се состои од ментален замор (емоционална премореност) и негативна перцепција, како и чувства кон клиентите и пациентите</w:t>
      </w:r>
      <w:r>
        <w:t xml:space="preserve"> (деперсонализација). Подоцна, вовела и трета компонента на согорувањето, што се однесува на чувството на намалено лично достигнување (Maslach C., Jackson S., 1981). Заедно со своите соработници таа посочува дека овие три компоненти се јавуваат кај поединц</w:t>
      </w:r>
      <w:r>
        <w:t>и што работат со луѓе (Maslach C., Jackson S. J. &amp; Leiter M. P., 1996).</w:t>
      </w:r>
    </w:p>
    <w:p w:rsidR="006915FD" w:rsidRDefault="00EC0EC4">
      <w:pPr>
        <w:ind w:left="-14" w:right="42"/>
      </w:pPr>
      <w:r>
        <w:t>Емоционалната премореност се однесува на чувството на емоционално „растргнување“ и премореност поради контактите со други луѓе бидејќи работата со клиенти не е во корелација со задовол</w:t>
      </w:r>
      <w:r>
        <w:t>ството од работата и чувството на исполнетост на личноста.</w:t>
      </w:r>
    </w:p>
    <w:p w:rsidR="006915FD" w:rsidRDefault="00EC0EC4">
      <w:pPr>
        <w:ind w:left="-14" w:right="42"/>
      </w:pPr>
      <w:r>
        <w:t>Деперсонализацијата се однесува на нечувствителен и рамнодушен став кон корисниците. Овој негативен став може да се претвори во грубо, непожелно или дури и несоодветно однесување кон корисниците (д</w:t>
      </w:r>
      <w:r>
        <w:t>ехуманизација) или повлекување од нив.</w:t>
      </w:r>
    </w:p>
    <w:p w:rsidR="006915FD" w:rsidRDefault="00EC0EC4">
      <w:pPr>
        <w:ind w:left="-14" w:right="42"/>
      </w:pPr>
      <w:r>
        <w:t>Намаленото лично достигнување се однесува на намалувањето на чувството на компетентност и на успешните постигнувања во работата со луѓе, а тоа може да доведе до екстремни чувства на неадекватност, неуспех, губење на с</w:t>
      </w:r>
      <w:r>
        <w:t>амодовербата, па дури и до депресија.</w:t>
      </w:r>
    </w:p>
    <w:p w:rsidR="006915FD" w:rsidRDefault="00EC0EC4">
      <w:pPr>
        <w:ind w:left="-14" w:right="42"/>
      </w:pPr>
      <w:r>
        <w:t xml:space="preserve">Набргу по првите дела на Маслач и Фројденбергер се зголемил интересот за концептот на професионално согорување и се појавил голем број автори што се обиделе да го дефинираат овој синдром. Така, Еделвич Ј. и Бродски А. </w:t>
      </w:r>
      <w:r>
        <w:t>(Edelwich J. &amp; Brodsky A., 1980) го дефинираат согорувањето како прогресивно губење на идеалите, енергијата, целите и интересите. Перлман Б. и Хартман Е. (Perlman B. &amp; Hartman E., 1982) го дефинираат согорувањето како одговор на хроничниот емотивен стрес ш</w:t>
      </w:r>
      <w:r>
        <w:t>то има три димензии: емоционална и/или физичка премореност, ниска продуктивност и деперсонализација. Џонсон М. и други (Johnson M. &amp; all., 2005) наведуваат дека прегорувањето е состојба на премореност што произлегува од врската помеѓу клиентите/корисниците</w:t>
      </w:r>
      <w:r>
        <w:t xml:space="preserve"> и давателите на услуги во емоционално предизвикувачките ситуации.</w:t>
      </w:r>
    </w:p>
    <w:p w:rsidR="006915FD" w:rsidRDefault="00EC0EC4">
      <w:pPr>
        <w:ind w:left="-14" w:right="42"/>
      </w:pPr>
      <w:r>
        <w:t>И многу други автори со слични ставови пристапуваат кон овој феномен, најмногу согласувајќи се со неговата етиологија - главните причини, практичните форми на изразување и придружните после</w:t>
      </w:r>
      <w:r>
        <w:t>дици. Во основните фактори што предизвикуваат согорување на работа спаѓаат: преоптовареност, неисполнување на професионалните очекувања, недостаток на професионални резултати, постојан рецидивизам, свест за ограничените можности и загрозена самодоверба, ма</w:t>
      </w:r>
      <w:r>
        <w:t>лку време за одмор, многу работни часови, слаба комуникација со колегите, неможност за напредок итн. Во специфични услови на постојани реформи на целиот институционален систем во кој се вработени социјални и други професионални работници, проследени со низ</w:t>
      </w:r>
      <w:r>
        <w:t>а неорганизирани и теоретски, методолошки, организациски и многу други импровизации, сите детерминанти на согорување уште повеќе се изразени.</w:t>
      </w:r>
    </w:p>
    <w:p w:rsidR="006915FD" w:rsidRDefault="00EC0EC4">
      <w:pPr>
        <w:ind w:left="-14" w:right="42"/>
      </w:pPr>
      <w:r>
        <w:t>И покрај индивидуалните разлики меѓу луѓето, постојат голем број слични знаци на согорување. Ајдуковиќ (Ajduković,</w:t>
      </w:r>
      <w:r>
        <w:t xml:space="preserve"> 2006) ги комбинира знаците за согорување во три категории:</w:t>
      </w:r>
    </w:p>
    <w:p w:rsidR="006915FD" w:rsidRDefault="00EC0EC4">
      <w:pPr>
        <w:numPr>
          <w:ilvl w:val="0"/>
          <w:numId w:val="14"/>
        </w:numPr>
        <w:spacing w:after="58"/>
        <w:ind w:right="42" w:hanging="265"/>
      </w:pPr>
      <w:r>
        <w:rPr>
          <w:b/>
        </w:rPr>
        <w:t>физичка премореност</w:t>
      </w:r>
      <w:r>
        <w:t>, придружена со силно чувство на истрошеност, со чести проблеми во спиењето, чувство на недостиг на енергија, хроничен замор и слабост; причина за ова е ограничената сила на пое</w:t>
      </w:r>
      <w:r>
        <w:t xml:space="preserve">динецот и долгорочното изложување на стрес; </w:t>
      </w:r>
    </w:p>
    <w:p w:rsidR="006915FD" w:rsidRDefault="00EC0EC4">
      <w:pPr>
        <w:numPr>
          <w:ilvl w:val="0"/>
          <w:numId w:val="14"/>
        </w:numPr>
        <w:spacing w:after="58"/>
        <w:ind w:right="42" w:hanging="265"/>
      </w:pPr>
      <w:r>
        <w:rPr>
          <w:b/>
        </w:rPr>
        <w:t>емоционална премореност</w:t>
      </w:r>
      <w:r>
        <w:t>, каде што емоционалните резерви на поединецот се намалени и исцрпени, а прегорениот поединец манифестира чувства на беспомошност, безнадежност, безумие и депресија, а неговото задоволство</w:t>
      </w:r>
      <w:r>
        <w:t xml:space="preserve"> од животот генерално е намалено; </w:t>
      </w:r>
    </w:p>
    <w:p w:rsidR="006915FD" w:rsidRDefault="00EC0EC4">
      <w:pPr>
        <w:numPr>
          <w:ilvl w:val="0"/>
          <w:numId w:val="14"/>
        </w:numPr>
        <w:ind w:right="42" w:hanging="265"/>
      </w:pPr>
      <w:r>
        <w:rPr>
          <w:b/>
        </w:rPr>
        <w:t xml:space="preserve">ментална премореност </w:t>
      </w:r>
      <w:r>
        <w:t>што се манифестира како негативен став кон работата, корисниците и колегите. Се јавува т.н. дехуманизација или емоционално оддалечување од корисниците и од колегите, а чувството на негативизам и емоци</w:t>
      </w:r>
      <w:r>
        <w:t>онална оддалеченост може да се „прелее“ во приватниот дел од животот.</w:t>
      </w:r>
    </w:p>
    <w:p w:rsidR="006915FD" w:rsidRDefault="00EC0EC4">
      <w:pPr>
        <w:spacing w:after="154" w:line="259" w:lineRule="auto"/>
        <w:ind w:left="0" w:firstLine="0"/>
        <w:jc w:val="left"/>
      </w:pPr>
      <w:r>
        <w:rPr>
          <w:b/>
          <w:color w:val="57585B"/>
          <w:sz w:val="24"/>
        </w:rPr>
        <w:t xml:space="preserve"> </w:t>
      </w:r>
      <w:r>
        <w:rPr>
          <w:b/>
          <w:i/>
          <w:color w:val="57585B"/>
          <w:sz w:val="24"/>
        </w:rPr>
        <w:t xml:space="preserve">2.1. ФАЗИ НА ПРОФЕСИОНАЛНО СОГОРУВАЊЕ </w:t>
      </w:r>
    </w:p>
    <w:p w:rsidR="006915FD" w:rsidRDefault="00EC0EC4">
      <w:pPr>
        <w:ind w:left="-14" w:right="42"/>
      </w:pPr>
      <w:r>
        <w:t>Ајдуковиќ (Ajduković, 2006) наведува четири клучни фази што водат до професионално согорување.</w:t>
      </w:r>
    </w:p>
    <w:p w:rsidR="006915FD" w:rsidRDefault="00EC0EC4">
      <w:pPr>
        <w:ind w:left="-14" w:right="42"/>
      </w:pPr>
      <w:r>
        <w:t xml:space="preserve">Првата фаза е </w:t>
      </w:r>
      <w:r>
        <w:rPr>
          <w:b/>
          <w:i/>
        </w:rPr>
        <w:t xml:space="preserve">фаза на работен ентузијазам </w:t>
      </w:r>
      <w:r>
        <w:t>што се ка</w:t>
      </w:r>
      <w:r>
        <w:t>рактеризира со нереални очекувања за брзо постигнување, огромно вложување и некритична посветеност во работата. Во оваа фаза поединецот работи многу подолго од нормалното работно време. Расчекорот помеѓу вложените професионални напори и неговите ефекти чес</w:t>
      </w:r>
      <w:r>
        <w:t>топати доведува до лично разочарување и до први знаци на беспомошност.</w:t>
      </w:r>
    </w:p>
    <w:p w:rsidR="006915FD" w:rsidRDefault="00EC0EC4">
      <w:pPr>
        <w:ind w:left="-14" w:right="42"/>
      </w:pPr>
      <w:r>
        <w:t xml:space="preserve">Втората фаза е </w:t>
      </w:r>
      <w:r>
        <w:rPr>
          <w:b/>
          <w:i/>
        </w:rPr>
        <w:t>фаза на стагнација</w:t>
      </w:r>
      <w:r>
        <w:rPr>
          <w:u w:val="single" w:color="000000"/>
        </w:rPr>
        <w:t>,</w:t>
      </w:r>
      <w:r>
        <w:t xml:space="preserve"> кога поединецот станува свесен дека постигнувањето на работата не е такво какво што било замислено. Тоа доведува до состојба на фрустрација, чувства н</w:t>
      </w:r>
      <w:r>
        <w:t>а разочарување, сомневања во сопствената компетентност, појава на негативност и тешкотии во комуникацијата со колегите и со корисниците. Карактеристика на оваа фаза е емоционалната ранливост на поединецот.</w:t>
      </w:r>
    </w:p>
    <w:p w:rsidR="006915FD" w:rsidRDefault="00EC0EC4">
      <w:pPr>
        <w:ind w:left="-14" w:right="42"/>
      </w:pPr>
      <w:r>
        <w:t xml:space="preserve">Третата фаза е </w:t>
      </w:r>
      <w:r>
        <w:rPr>
          <w:b/>
          <w:i/>
        </w:rPr>
        <w:t>фаза на емоционално повлекување и и</w:t>
      </w:r>
      <w:r>
        <w:rPr>
          <w:b/>
          <w:i/>
        </w:rPr>
        <w:t>золација</w:t>
      </w:r>
      <w:r>
        <w:t xml:space="preserve"> што се манифестира со оддалечување од корисниците и од колегите, а тоа придонесува за доживување на работното место како бесмислено и невредно. Процесот на согорување, исто така, го забрзуваат и физичките непријатности што се појавуваат во оваа фа</w:t>
      </w:r>
      <w:r>
        <w:t>за (главоболки, хроничен замор, несоница, алергии и слично). Самото согорување почнува да му помага на поединецот да му се создаде дополнителни стрес и тоа да го доведе до последната фаза на согорување на работното место.</w:t>
      </w:r>
    </w:p>
    <w:p w:rsidR="006915FD" w:rsidRDefault="00EC0EC4">
      <w:pPr>
        <w:ind w:left="-14" w:right="42"/>
      </w:pPr>
      <w:r>
        <w:t>Последната фаза е</w:t>
      </w:r>
      <w:r>
        <w:rPr>
          <w:b/>
          <w:i/>
        </w:rPr>
        <w:t xml:space="preserve"> фаза на апатија и губење на интересите на животот</w:t>
      </w:r>
      <w:r>
        <w:t>. Се јавува како еден вид одбрана од хроничната фрустрација на работа. Почетното сочувство и ентузијазам во оваа фаза се заменети со цинизам или со рамнодушност кон корисничките проблеми. Знаците на депреси</w:t>
      </w:r>
      <w:r>
        <w:t>ја кај поединецот стануваат лесно уочливи, а мотивацијата за работа и личните ресурси се целосно исцрпени.</w:t>
      </w:r>
    </w:p>
    <w:p w:rsidR="006915FD" w:rsidRDefault="00EC0EC4">
      <w:pPr>
        <w:pStyle w:val="Heading3"/>
        <w:ind w:left="-5" w:right="105"/>
      </w:pPr>
      <w:r>
        <w:t xml:space="preserve">2.2. ИМПЛИКАЦИИ НА  ПРОФЕСИОНАЛНО СОГОРУВАЊЕ </w:t>
      </w:r>
    </w:p>
    <w:p w:rsidR="006915FD" w:rsidRDefault="00EC0EC4">
      <w:pPr>
        <w:spacing w:after="1"/>
        <w:ind w:left="-14" w:right="42"/>
      </w:pPr>
      <w:r>
        <w:t xml:space="preserve">Професионалното согорување има свои макроимпликации и микроимпликации, како и импликации на ниво на политики </w:t>
      </w:r>
    </w:p>
    <w:p w:rsidR="006915FD" w:rsidRDefault="00EC0EC4">
      <w:pPr>
        <w:ind w:left="-14" w:right="42" w:firstLine="0"/>
      </w:pPr>
      <w:r>
        <w:t xml:space="preserve">(Kimes А. Т., 2016). </w:t>
      </w:r>
    </w:p>
    <w:p w:rsidR="006915FD" w:rsidRDefault="00EC0EC4">
      <w:pPr>
        <w:ind w:left="-14" w:right="42"/>
      </w:pPr>
      <w:r>
        <w:t xml:space="preserve">На </w:t>
      </w:r>
      <w:r>
        <w:rPr>
          <w:b/>
          <w:i/>
        </w:rPr>
        <w:t>макрониво</w:t>
      </w:r>
      <w:r>
        <w:t xml:space="preserve"> согорувањето е проблем со широки импликации. И приватните и јавните организации (установи за социјална заштита </w:t>
      </w:r>
      <w:r>
        <w:t>и другите даватели на социјални услуги) што вработуваат социјални и други стручни работници треба да бидат заинтересирани за намалувањето на стресот и за професионалното согорување на вработените, и од етички и од практични причини. Етички, организациите с</w:t>
      </w:r>
      <w:r>
        <w:t xml:space="preserve">е обврзани да ги штитат вработените од штета што произлегува од завршувањето на должностите. Практично, согорувањето води кон намалена продуктивност и зголемување на отсуствата од работа. </w:t>
      </w:r>
    </w:p>
    <w:p w:rsidR="006915FD" w:rsidRDefault="00EC0EC4">
      <w:pPr>
        <w:ind w:left="-14" w:right="42"/>
      </w:pPr>
      <w:r>
        <w:t xml:space="preserve">На </w:t>
      </w:r>
      <w:r>
        <w:rPr>
          <w:b/>
          <w:i/>
        </w:rPr>
        <w:t xml:space="preserve">микрониво </w:t>
      </w:r>
      <w:r>
        <w:t>професионалното согорување влијае врз клиентите (корис</w:t>
      </w:r>
      <w:r>
        <w:t>ниците), односно врз меѓусебниот однос и емпатијата меѓу професионалните работници и корисниците. Доколку професионалците се помалку изложени на стрес, тие ќе бидат попродуктивни и ќе нудат поквалитетни услуги, а во исто време ќе се намали ризикот од разни</w:t>
      </w:r>
      <w:r>
        <w:t xml:space="preserve"> болести и ќе се подобри нивниот квалитет на живот. </w:t>
      </w:r>
    </w:p>
    <w:p w:rsidR="006915FD" w:rsidRDefault="00EC0EC4">
      <w:pPr>
        <w:ind w:left="-14" w:right="42"/>
      </w:pPr>
      <w:r>
        <w:t>На</w:t>
      </w:r>
      <w:r>
        <w:rPr>
          <w:b/>
          <w:i/>
        </w:rPr>
        <w:t xml:space="preserve"> ниво на политики</w:t>
      </w:r>
      <w:r>
        <w:t xml:space="preserve"> се препознава дека уште од почетокот на истражувањата на професионалното согорување во 70-тите години од минатиот век постојат некои успешни политики што работодавците можеле да ги до</w:t>
      </w:r>
      <w:r>
        <w:t>несат за да го намалат согорувањето. На пример, одредени здравствени програми на вработените имаат одреден успех во намалувањето на согорувањето и стресот на вработените. Но, за жал, ретки се студиите на таа тема, а сè уште недостасуваат и податоци во мног</w:t>
      </w:r>
      <w:r>
        <w:t xml:space="preserve">у важни области за професионалното согорување на стручните работници. </w:t>
      </w:r>
    </w:p>
    <w:p w:rsidR="006915FD" w:rsidRDefault="00EC0EC4">
      <w:pPr>
        <w:pStyle w:val="Heading2"/>
        <w:spacing w:after="506"/>
        <w:ind w:left="-3" w:right="48"/>
      </w:pPr>
      <w:r>
        <w:t>3. ПРОФЕСИОНАЛНО СОГОРУВАЊЕ ВО  СОЦИЈАЛНАТА РАБОТА</w:t>
      </w:r>
    </w:p>
    <w:p w:rsidR="006915FD" w:rsidRDefault="00EC0EC4">
      <w:pPr>
        <w:ind w:left="-14" w:right="42"/>
      </w:pPr>
      <w:r>
        <w:t xml:space="preserve">Во последно време вниманието на јавното мислење во областа на социјалната работа сè поинтензивно се насочува кон специфичниот феномен </w:t>
      </w:r>
      <w:r>
        <w:t xml:space="preserve">на т.н. професионален синдром на согорување. Како резултат на напорните, исклучително тешки и одговорни професионални активности, првенствено на социјалните работници, а потоа и на други професионалци вработени во системот на социјална заштита (психолози, </w:t>
      </w:r>
      <w:r>
        <w:t>педагози, правници и други), кои директно се занимаваат со практичното обезбедување на најразновидни видови егзистенцијална помош за лицата во социјален ризик, се јавува комплекс на препознатливи реакции и симптоми од симптоматски карактер, односно до проф</w:t>
      </w:r>
      <w:r>
        <w:t xml:space="preserve">есионално трошење, согорување. </w:t>
      </w:r>
    </w:p>
    <w:p w:rsidR="006915FD" w:rsidRDefault="00EC0EC4">
      <w:pPr>
        <w:ind w:left="-14" w:right="42"/>
      </w:pPr>
      <w:r>
        <w:t>Професионалното согорување како истражувачки проблем се вбројува во интердисциплинарната област на истражување на стресот на работното место. Прегледот на научната литература покажува дека истражувањата на стресот и согорува</w:t>
      </w:r>
      <w:r>
        <w:t>њето на работното место ги опфаќаат последиците од нив, влијанието на стресот врз работата, улогата на работните конфликти, различните нивоа на согорување, влијанието на согорувањето врз личните и брачните односи, како и индивидуалните фактори што придонес</w:t>
      </w:r>
      <w:r>
        <w:t>уваат за согорување. Согорувањето се случува кога за една личност работата ќе ја изгуби смислата. Во такви ситуации луѓето не се мотивирани за работа, се губи задоволството во работата, не се гледа причина за натамошна работа, а тоа доведува до пад на прод</w:t>
      </w:r>
      <w:r>
        <w:t xml:space="preserve">уктивноста и на крајот можно е напуштање на работата. Така, Фарбер (Farber B. A., 1983) вели дека „согорените професионалци почесто отсуствуваат од работа или доцнат на работа, стануваат значително помалку идеалистички и повеќе ригидни, нивната ефикасност </w:t>
      </w:r>
      <w:r>
        <w:t>во работењето е значително намалена и тие размислуваат или дури планираат да ја напуштат професијата“. Истражувањата покажуваат дека овие лица страдаат од високо ниво на стрес и ниско задоволство од работата, каде што врската помеѓу стресот и (не)задоволст</w:t>
      </w:r>
      <w:r>
        <w:t>вото од работното место во работната средина е од суштинско значење за согорувањето.</w:t>
      </w:r>
    </w:p>
    <w:p w:rsidR="006915FD" w:rsidRDefault="00EC0EC4">
      <w:pPr>
        <w:ind w:left="-14" w:right="42"/>
      </w:pPr>
      <w:r>
        <w:t>Со испитување на професионалниот стрес и неговото влијание врз физичкото здравје, психолошката благосостојба и задоволството од работата меѓу 26 групи различни професии во</w:t>
      </w:r>
      <w:r>
        <w:t xml:space="preserve"> Велика Британија (поради споредбата на стресната работа) утврдени се шест групи професии што биле значително поподложни на негативните последици од стресот (Johnson S. &amp; all., 2005). Тоа се: здравствените работници, наставниците, социјалните работници, вр</w:t>
      </w:r>
      <w:r>
        <w:t>аботените во т.н. „call“ центри, полицајците и затворските чувари. Секоја од овие професии вклучува емотивна компонента на работата што е релевантна за доживување стрес на работа.</w:t>
      </w:r>
    </w:p>
    <w:p w:rsidR="006915FD" w:rsidRDefault="00EC0EC4">
      <w:pPr>
        <w:ind w:left="-14" w:right="42"/>
      </w:pPr>
      <w:r>
        <w:t>Причините за истражувањето на стресот и професионалното согорување во област</w:t>
      </w:r>
      <w:r>
        <w:t xml:space="preserve">а на социјалната работа лежат во самата суштина на социјалната работа како професија. Тоа е обезбедување помош и заштита, најчесто на маргинализирани поединци, групи и заедници, при што многу често специфичната природа на луѓето на кои професионално им се </w:t>
      </w:r>
      <w:r>
        <w:t>помага суштински го определува неуспехот на вложената професионална работа и напор. Сиромаштијата, невработеноста, ниското ниво на образование, болеста, хендикепираноста, беспомошноста и другите проблеми на лицата што најчесто соработуваат со социјалните р</w:t>
      </w:r>
      <w:r>
        <w:t>аботници директно влијаат врз неуспехот на напорите на овие професионалци, што заедно со други причини (оптовареноста со број на случаи со кои работат, лоши услови за работа, реформски несоодветни решенија итн.) доведуваат до состојба на професионално сого</w:t>
      </w:r>
      <w:r>
        <w:t>рување.</w:t>
      </w:r>
    </w:p>
    <w:p w:rsidR="006915FD" w:rsidRDefault="00EC0EC4">
      <w:pPr>
        <w:ind w:left="-14" w:right="42"/>
      </w:pPr>
      <w:r>
        <w:t>Денес областа на социјална работа не се однесува само на социјалната заштита и решавањето на социјалните проблеми туку, во поширока смисла, тоа подразбира и широки социјални интервенции што се неопходни за унапредување на социјалната политика и соц</w:t>
      </w:r>
      <w:r>
        <w:t>ијалниот развој. Поради ова, социјалните работници играат многу важна улога во спречувањето и решавањето на индивидуалните и на групните социјални проблеми, како и на социјалните проблеми во заедницата. Во секојдневната работа на професионалците во системо</w:t>
      </w:r>
      <w:r>
        <w:t>т на социјална заштита најнагласена е социјалната и хуманата димензија на пристапот што бара високо специјализирани интервенции во најинтимните и сложени области на животот на поединци и семејства, што може негативно да влијае врз нивното лично и професион</w:t>
      </w:r>
      <w:r>
        <w:t>ално функционирање (Družić Ljubotina О., Friščić Lj., 2014). На тоа дополнително влијание имаат и недостигот на работен кадар, честите промени во законската регулатива, прекумерната администрација, ограничените услови за работа, лошата работна организација</w:t>
      </w:r>
      <w:r>
        <w:t xml:space="preserve">, лошите физички услови, несигурноста на работното место и друго (Moštak Skupnjak V., (2012). </w:t>
      </w:r>
      <w:r>
        <w:br w:type="page"/>
      </w:r>
    </w:p>
    <w:p w:rsidR="006915FD" w:rsidRDefault="00EC0EC4">
      <w:pPr>
        <w:pStyle w:val="Heading2"/>
        <w:spacing w:after="505"/>
        <w:ind w:left="-3" w:right="48"/>
      </w:pPr>
      <w:r>
        <w:t xml:space="preserve">4. СОГОРУВАЊЕ ПРИ ИНТЕГРИРАНО УПРАВУВАЊЕ  СО СЛУЧАЈ </w:t>
      </w:r>
    </w:p>
    <w:p w:rsidR="006915FD" w:rsidRDefault="00EC0EC4">
      <w:pPr>
        <w:ind w:left="-14" w:right="42"/>
      </w:pPr>
      <w:r>
        <w:t>Работата на водителот на случај и на другите професионалци што го имплементираат методот на интегрирано упр</w:t>
      </w:r>
      <w:r>
        <w:t>авување со случај на моменти може да биде многу стресна. Постојат голем број причини што предизвикуваат висока стапка на професионално согорување, а во овој дел се наведени петте „топ“ причини за согорување при интегрирано управување со случај (Zawalski S.</w:t>
      </w:r>
      <w:r>
        <w:t xml:space="preserve">, Mann C., 2016, 257-259). </w:t>
      </w:r>
    </w:p>
    <w:p w:rsidR="006915FD" w:rsidRDefault="00EC0EC4">
      <w:pPr>
        <w:ind w:left="-14" w:right="42"/>
      </w:pPr>
      <w:r>
        <w:rPr>
          <w:b/>
        </w:rPr>
        <w:t>Нереални очекувања</w:t>
      </w:r>
      <w:r>
        <w:t xml:space="preserve"> - На врвот на списокот како причина за професионалното согорување се неразумните и нереалните очекувања. Со текот на годините во земјите каде што интегрираното управување на случаи се применува подолго време з</w:t>
      </w:r>
      <w:r>
        <w:t xml:space="preserve">начително се зголемил бројот на случаи и одговорности. Од водителите на случаи се очекува да ја завршат цела работа со ист квалитет како што го правеле тоа во изминатите години со помалку обврски и помал број случаи. Од кога било досега во документацијата </w:t>
      </w:r>
      <w:r>
        <w:t>се потребни повеќе детали и повеќе форми. Повеќето (ако не и сите) од овие зголемени барања се направени со мало или без никакво зголемување на платата или друга форма на обесштетување. Ова е совршен рецепт за согорување.</w:t>
      </w:r>
    </w:p>
    <w:p w:rsidR="006915FD" w:rsidRDefault="00EC0EC4">
      <w:pPr>
        <w:ind w:left="-14" w:right="42"/>
      </w:pPr>
      <w:r>
        <w:rPr>
          <w:b/>
        </w:rPr>
        <w:t>Документација</w:t>
      </w:r>
      <w:r>
        <w:t xml:space="preserve"> - Втора причина на с</w:t>
      </w:r>
      <w:r>
        <w:t>писокот е прекумерната документација. Белешките за напредокот, кварталните извештаи, индивидуалните планови и низа други форми на податоци и евиденција можат да го земат својот данок. Множењето на секоја форма на документ со бројот на случаи (со различен б</w:t>
      </w:r>
      <w:r>
        <w:t>рој членови на домаќинството) лесно може да доведе до согорен водител на случај. Оправдана е претпоставката дека и најмалку една нова форма на документација може да се додаде секоја година. Дополнително, новите барања и регулативи значат дополнување на и о</w:t>
      </w:r>
      <w:r>
        <w:t>нака големиот обем на работа.</w:t>
      </w:r>
    </w:p>
    <w:p w:rsidR="006915FD" w:rsidRDefault="00EC0EC4">
      <w:pPr>
        <w:ind w:left="-14" w:right="42"/>
      </w:pPr>
      <w:r>
        <w:rPr>
          <w:b/>
        </w:rPr>
        <w:t>Недостаток на благодарност</w:t>
      </w:r>
      <w:r>
        <w:t xml:space="preserve"> - Многу водители на случаи (и други професионалци) од областа на социјалната заштита честопати се чувствуваат неценети и недоволно вреднувани. Нивната напорна работа е засенета од една или две грешки</w:t>
      </w:r>
      <w:r>
        <w:t>. Тие ретко добиваат признанија за своите достигнувања, но честопати се критикуваат кога работите ќе тргнат наопаку (најчесто не по нивна вина) во рамките на институцијата. За жал, водителите на случај честопати се покажуваат во негативна светлина и во јав</w:t>
      </w:r>
      <w:r>
        <w:t>носта кога станува збор за медиумско покривање. Еден негативен инцидент може да предизвика негативна репутација на цела институција. Поради тоа, водителите на случаи често сметаат дека колку и да работат напорно, тие никогаш не можат да направат доволно за</w:t>
      </w:r>
      <w:r>
        <w:t xml:space="preserve"> да ги задоволат сите.</w:t>
      </w:r>
    </w:p>
    <w:p w:rsidR="006915FD" w:rsidRDefault="00EC0EC4">
      <w:pPr>
        <w:ind w:left="-14" w:right="42"/>
      </w:pPr>
      <w:r>
        <w:rPr>
          <w:b/>
        </w:rPr>
        <w:t>Плата</w:t>
      </w:r>
      <w:r>
        <w:t xml:space="preserve"> - Висината на платата, исто така, е причина за согорување на водителите на случаи. Тоа се случува бидејќи паралелно со зголемувањата на документацијата и регулативата, како и на бројот на случаи, не се водат дискусии за зголему</w:t>
      </w:r>
      <w:r>
        <w:t xml:space="preserve">вање на платата правопропорционално со зголемениот обем на работа. А, секако, прашање е дали има и методологија за тоа. </w:t>
      </w:r>
    </w:p>
    <w:p w:rsidR="006915FD" w:rsidRDefault="00EC0EC4">
      <w:pPr>
        <w:ind w:left="-14" w:right="42"/>
      </w:pPr>
      <w:r>
        <w:rPr>
          <w:b/>
        </w:rPr>
        <w:t>Стрес поврзан со работата -</w:t>
      </w:r>
      <w:r>
        <w:t xml:space="preserve"> Во основа, оваа причина е збир на претходните четири причини за согорување. Сите тие придонесуваат за целок</w:t>
      </w:r>
      <w:r>
        <w:t>упното ниво на стрес во работата. Една од најголемите фрустрации и незадоволства се поврзани со процесот на надзор/инспекција. Факт е дека навистина можете да ја обезбедите услугата, но обесхрабрува ако потоа влезе некој и одлучи дека тоа не е доволно добр</w:t>
      </w:r>
      <w:r>
        <w:t xml:space="preserve">о. </w:t>
      </w:r>
    </w:p>
    <w:p w:rsidR="006915FD" w:rsidRDefault="00EC0EC4">
      <w:pPr>
        <w:pStyle w:val="Heading2"/>
        <w:spacing w:after="505"/>
        <w:ind w:left="384" w:right="423" w:hanging="397"/>
      </w:pPr>
      <w:r>
        <w:t xml:space="preserve">5. СТРАТЕГИИ ЗА ПРЕВЕНЦИЈА  И ИНТЕРВЕНЦИЈА </w:t>
      </w:r>
    </w:p>
    <w:p w:rsidR="006915FD" w:rsidRDefault="00EC0EC4">
      <w:pPr>
        <w:ind w:left="-14" w:right="42"/>
      </w:pPr>
      <w:r>
        <w:t>По краткото запознавање со синдромот на професионално согорување, неговите симптоми и фактори на ризик, неопходно е да се потенцира можниот пристап. Во научната литература се наоѓаат различни пристапи и прогр</w:t>
      </w:r>
      <w:r>
        <w:t>ами за превенција и интервенции за справување со професионалното согорување кај професионалците. За методот на интегрирано управување со случај значајна е поделбата на интервенции насочени кон лица и интервенции насочени кон работата, кои меѓусебно се мног</w:t>
      </w:r>
      <w:r>
        <w:t>у спротивни. Интервенциите насочени кон лица се сметаат за краткорочни, со времетраење до шест месеци, а нивната комбинација со интервенциите насочени кон работата може да имаат и продолжено дејство и до 12 месеци (Smith J. C., 2002). Поради тоа, превенциј</w:t>
      </w:r>
      <w:r>
        <w:t>ата од професионално согорување, освен на индивидуално ниво, треба да биде насочена и на ниво на организација како целина.</w:t>
      </w:r>
    </w:p>
    <w:p w:rsidR="006915FD" w:rsidRDefault="00EC0EC4">
      <w:pPr>
        <w:ind w:left="-14" w:right="42"/>
      </w:pPr>
      <w:r>
        <w:t>Кога се зборува за стратегии за превенција и интервенции за професионално согорување, неопходно е да се земат предвид индивидуалните стратегии за справување со проблемите. Општо, може да се зборува за внатрешни и надворешни извори во справувањето со согору</w:t>
      </w:r>
      <w:r>
        <w:t>вањето на работното место. Внатрешните извори секогаш се засноваат врз самите поединци. Карактеристиките на согореност кај водителите на случај се наоѓаат во претходните искуства и сопствен механизам за справување со стрес. Истовремено, треба да се потенци</w:t>
      </w:r>
      <w:r>
        <w:t>ра дека е неопходно да се имаат предвид и надворешните извори, како што се, контекстот и ситуацијата (стручна работа со мигранти, насилство, попреченост, зависности и друго, како и со самата заедница) и организацискиот контекст (вид работа, состојба на раб</w:t>
      </w:r>
      <w:r>
        <w:t xml:space="preserve">ота, обем на работа итн.). </w:t>
      </w:r>
    </w:p>
    <w:p w:rsidR="006915FD" w:rsidRDefault="00EC0EC4">
      <w:pPr>
        <w:ind w:left="-14" w:right="42"/>
      </w:pPr>
      <w:r>
        <w:t>На индивидуално ниво најчесто користените стратегии за спречување и заштита од професионално согорување му припаѓаат на когнитивно-бихевиоралниот пристап. Меѓу нив се стратегиите за позитивно оценување и самоевалуација, позитивн</w:t>
      </w:r>
      <w:r>
        <w:t>ото размислување, психолошките едукации, обуките за употреба на позитивни стратегии за справување и управување со стресот и обуките за релаксација и стекнување на ефективна флексибилност и подобрувањето на комуникациските вештини. И покрај фактот дека нивн</w:t>
      </w:r>
      <w:r>
        <w:t>ата ефикасност зависи од индивидуалните фактори, сепак, нивна цел е да ја трансформираат ситуацијата и индиректно да дејствуваат на емоциите и на реакциите.</w:t>
      </w:r>
    </w:p>
    <w:p w:rsidR="006915FD" w:rsidRDefault="00EC0EC4">
      <w:pPr>
        <w:ind w:left="-14" w:right="42"/>
      </w:pPr>
      <w:r>
        <w:t>Исто така, препорачлива е и личната интервенција кон себе и за себе, односно примена на одредени ме</w:t>
      </w:r>
      <w:r>
        <w:t>рки на самопомош. Иако има различно значење, промоцијата на здрав начин на живот (вежби, релаксација, режим на исхрана, дури и промена на работната облека) е корисен чекор за превенција од професионалното согорување. Водителите на случај, како и другите пр</w:t>
      </w:r>
      <w:r>
        <w:t>офесионалци во системот на социјална заштита, треба да најдат механизми за акумулирање на сопствената енергија, учество во моментите на социјализација на персоналот, задржување на отворена комуникацијата со колегите, распоредување на работните обврски, одр</w:t>
      </w:r>
      <w:r>
        <w:t>жување здрава рамнотежа помеѓу приватниот и професионалниот живот. Слободното време треба да се користи за себе и за семејството, за релаксација, како и за други активности за создавање ментално и физичко пренасочување од работата.</w:t>
      </w:r>
    </w:p>
    <w:p w:rsidR="006915FD" w:rsidRDefault="00EC0EC4">
      <w:pPr>
        <w:ind w:left="-14" w:right="42"/>
      </w:pPr>
      <w:r>
        <w:t>На организациско ниво по</w:t>
      </w:r>
      <w:r>
        <w:t xml:space="preserve">требно е да постои добро менаџирање со човечките ресурси. Тоа значи да се има јасна и системска структура на организација со јасни комуникациски стратегии. Треба да се поддржува евалуацијата на работата, да има поддршка за понатамошно образование и обуки, </w:t>
      </w:r>
      <w:r>
        <w:t>да се продлабочуваат компетенциите. Отворената атмосфера за давање повратна информација во организациската структура е неопходна за отвореност за промена, како и за спречување на професионално согорување на организациско ниво. Во крајна линија, професионал</w:t>
      </w:r>
      <w:r>
        <w:t>ното согорување произлегува од каква било неусогласеност, и тоа неусогласеност помеѓу личноста и нејзината работа или помеѓу личноста и нејзината работна околина. Значи, секоја добра стратегија за превенција треба да има цел да ги намали овие неусогласенос</w:t>
      </w:r>
      <w:r>
        <w:t>ти и да го зголеми ангажирањето на работното место. Нелсон и Маслах (во Smith J. C., 2002) идентификуваат шест клучни димензии на работното место за да ги спречат овие неусогласености: (1) обем на работа, (2) контрола, (3) награди и признанија, (4) заедниш</w:t>
      </w:r>
      <w:r>
        <w:t>тво на работното место, (5) правичност и (6) конфликт меѓу вредностите.</w:t>
      </w:r>
    </w:p>
    <w:p w:rsidR="006915FD" w:rsidRDefault="00EC0EC4">
      <w:pPr>
        <w:ind w:left="-14" w:right="42"/>
      </w:pPr>
      <w:r>
        <w:t>На организациско ниво главна интервенција за спречување и заштита од професионално согорување е супервизијата од посебно обучени лица. Поради големото значење ќе се обрне поголемо вним</w:t>
      </w:r>
      <w:r>
        <w:t>ание во следниот дел.</w:t>
      </w:r>
      <w:r>
        <w:br w:type="page"/>
      </w:r>
    </w:p>
    <w:p w:rsidR="006915FD" w:rsidRDefault="00EC0EC4">
      <w:pPr>
        <w:pStyle w:val="Heading2"/>
        <w:spacing w:after="505"/>
        <w:ind w:left="-3" w:right="48"/>
      </w:pPr>
      <w:r>
        <w:t>6. СУПЕРВИЗИЈА – АЛАТКА ПРОТИВ СОГОРУВАЊЕ ВО ИНТЕГРИРАНО УПРАВУВАЊЕ  СО СЛУЧАЈ</w:t>
      </w:r>
    </w:p>
    <w:p w:rsidR="006915FD" w:rsidRDefault="00EC0EC4">
      <w:pPr>
        <w:ind w:left="-14" w:right="42"/>
      </w:pPr>
      <w:r>
        <w:t xml:space="preserve">Професионалниот стрес во работата што ја извршуваат професионалните работници во системот на социјална заштита е тешко да се избегне целосно, со оглед на </w:t>
      </w:r>
      <w:r>
        <w:t>тоа што тие секојдневно работат со луѓе што се во голем број животни тешкотии и имаат исклучително одговорна позиција донесувајќи некои клучни одлуки за животот на нивните корисници. Па, се поставува прашањето како да се избегнат негативните последици од п</w:t>
      </w:r>
      <w:r>
        <w:t>рофесионалниот стрес, како што е согорувањето на работното место. Корисно е да се напомни дека од самото влегување на професионалниот работник на работното место треба да се работи на спречување на професионален стрес и согорување.</w:t>
      </w:r>
    </w:p>
    <w:p w:rsidR="006915FD" w:rsidRDefault="00EC0EC4">
      <w:pPr>
        <w:ind w:left="-14" w:right="42"/>
      </w:pPr>
      <w:r>
        <w:t>Постоењето на цврста про</w:t>
      </w:r>
      <w:r>
        <w:t>грама или можности за супервизија достапна на работното место може да послужи како форма на олеснување на стресот и на професионалното согорување на водителот на случај. Едноставно, многу значи да се има некој за да се разговара за некој случај и да се оче</w:t>
      </w:r>
      <w:r>
        <w:t>кува професионална помош и поддршка. Супервизорот може да обезбеди корисен увид во ситуациите што водителот на случај може да ги доживее стресно или напорно, како и мудрост како да се справи со таквите појави. Тој/таа може да воспостави отворени комуникаци</w:t>
      </w:r>
      <w:r>
        <w:t>ски канали, како што е супервизијата, за да помогне во спречувањето на согорувањето на водителите на случај.</w:t>
      </w:r>
    </w:p>
    <w:p w:rsidR="006915FD" w:rsidRDefault="00EC0EC4">
      <w:pPr>
        <w:ind w:left="-14" w:right="42"/>
      </w:pPr>
      <w:r>
        <w:t>Супервизијата придонесува за здрава работна средина бидејќи супервизорите се (или барем треба да бидат) тие што помагаат да се воспостави работна к</w:t>
      </w:r>
      <w:r>
        <w:t>ултура и работни навики во работниот простор. Станува збор за градење врски и сигурност дека водителите на случај се чувствуваат комотно за да ја побараат потребната помош од своите супервизори. Со успешно градење односи со водителите на случај, супервизор</w:t>
      </w:r>
      <w:r>
        <w:t>от може да ја понуди поддршката што им е потребна, што може да помогне да се спречи или барем да се намали согорувањето на работното место. За супервизорите е важно да бидат сигурни дека водителите на случај не очекуваат премногу од сами себе, не се чувств</w:t>
      </w:r>
      <w:r>
        <w:t xml:space="preserve">уваат несоодветни или некомпетентни, како и да веруваат дека нивната работа е ценета. </w:t>
      </w:r>
    </w:p>
    <w:p w:rsidR="006915FD" w:rsidRDefault="00EC0EC4">
      <w:pPr>
        <w:ind w:left="-14" w:right="42"/>
      </w:pPr>
      <w:r>
        <w:t xml:space="preserve">Супервизорите, исто така, имаат улога во препознавањето на кој било организациски или еколошки фактор што придонесува за професионално согорување на стручните работници </w:t>
      </w:r>
      <w:r>
        <w:t>во системот на социјална заштита, како дел од планот за целосно надминување на проблемите. Истовремено, и самите професионалци во системот треба да ја искористат супервизијата и сами да го препознаат изворот на стресот што води кон професионално согорување</w:t>
      </w:r>
      <w:r>
        <w:t>, дали произлегува од директната работа со корисниците на социјални услуги, работното опкружување или меѓучовечките односи со колегите и претпоставените.</w:t>
      </w:r>
    </w:p>
    <w:p w:rsidR="006915FD" w:rsidRDefault="00EC0EC4">
      <w:pPr>
        <w:ind w:left="-14" w:right="42"/>
      </w:pPr>
      <w:r>
        <w:t>Од друга страна, при вршење на својата работа супервизорите мора постојано да ги имаат на ум причините</w:t>
      </w:r>
      <w:r>
        <w:t xml:space="preserve"> поради кои социјалните и другите професионални работници ги избираат свои струки. Социјалната работа првенствено се заснова врз хуманистички и алтруистички вредности, а луѓето што се одлучуваат за оваа струка најчесто го прават тоа од потребата да им помо</w:t>
      </w:r>
      <w:r>
        <w:t>гнат на луѓето што имаат одредени животни тешкотии. Не е невообичаено, по првичен ентузијазам и очекувања засновани врз вредностите на професијата, професионалните работници да се соочат со неисполнети очекувања, што може да придонесе за незадоволство и ст</w:t>
      </w:r>
      <w:r>
        <w:t>рес на работа (Družić Ljubotina О., Friščić Lj., 2014).</w:t>
      </w:r>
    </w:p>
    <w:p w:rsidR="006915FD" w:rsidRDefault="00EC0EC4">
      <w:pPr>
        <w:ind w:left="-14" w:right="42"/>
      </w:pPr>
      <w:r>
        <w:t>Дополнително, супервизорите треба да умеат да го препознаат и недостатокот на социјална поддршка, како од колегите, така и од претпоставените. Тоа е значајно бидејќи професионалниот стрес и согорување</w:t>
      </w:r>
      <w:r>
        <w:t xml:space="preserve"> можат да се намалат или да се зголемат во зависност од мрежата за поддршка во рамките на работната организација. Квалитетниот однос со другите, соработниците, претпоставените и подредените во рамките на организацијата, е еден од главните фактори во спречу</w:t>
      </w:r>
      <w:r>
        <w:t>вањето на стресот на стручната помош. Поради тоа, супервизорите треба да го поддржуваат и да го потенцираат значењето на воспоставувањето квалитетни односи со колегите што ќе обезбедат пријатна клима на работното место. Ова е особено значајно бидејќи соодв</w:t>
      </w:r>
      <w:r>
        <w:t>етната поддршка од колегите и од супервизорите претставува и добра можност за професионален раст и развој на професионалците во системот на социјална заштита.</w:t>
      </w:r>
    </w:p>
    <w:p w:rsidR="006915FD" w:rsidRDefault="00EC0EC4">
      <w:pPr>
        <w:ind w:left="-14" w:right="42"/>
      </w:pPr>
      <w:r>
        <w:t>Кога се говори за супервизијата како алатка против согорување во интегрираното управување со случ</w:t>
      </w:r>
      <w:r>
        <w:t xml:space="preserve">ај, важно е да се размисли за прашањето колку стручните работници во ЦСР се соочени со загрозување на личната сигурност и безбедност во секојдневната работа. Според Јовиќ и Поповиќ (Jović S., Popović, Lj., 2019), за целосен одговор на ова прашање треба да </w:t>
      </w:r>
      <w:r>
        <w:t xml:space="preserve">се испитаат ефектите од најмалку три типа стрес со кои се соочуваат професионалците во центрите за социјална работа. Првиот тип е поврзан со траумата што ја носи корисникот, со која се соочуваат професионалците во ЦСР затоа што тие работат директно на таа </w:t>
      </w:r>
      <w:r>
        <w:t>проблематика. Вториот тип стрес е специфичната лична реакција на професионалецот што работи на проблемите на корисникот бидејќи директно е изложен на континуираното дејствување на негативните процеси без можност да ги процесира и може да ги претвора во сво</w:t>
      </w:r>
      <w:r>
        <w:t>е трауматско искуство. Третиот тип стрес со кој се соочуваат професионалците во центрите за социјална работа е директната закана и/или дури и отворената агресија од корисниците, што предизвикува страв и загриженост кај професионалците во центрите за соција</w:t>
      </w:r>
      <w:r>
        <w:t>лна работа. Континуираното изложување на стресни искуства има ефект на создавање траума и трауматизирано функционирање.</w:t>
      </w:r>
    </w:p>
    <w:p w:rsidR="006915FD" w:rsidRDefault="00EC0EC4">
      <w:pPr>
        <w:ind w:left="-14" w:right="42"/>
      </w:pPr>
      <w:r>
        <w:t>Последователно на ова се поставува прашањето за квалитетот на професионалната работа и заштитата на професионалните работници од влијани</w:t>
      </w:r>
      <w:r>
        <w:t>ето на сите три (континуирани) типа стрес и се отвора прашањето за сигурност и безбедност при работа. Во центрите за социјална работа треба да се прават напори за надминување на влијанието на сите три типа стрес врз професионалните работници во центрите за</w:t>
      </w:r>
      <w:r>
        <w:t xml:space="preserve"> социјална работа преку организација на внатрешна супервизиска поддршка.</w:t>
      </w:r>
    </w:p>
    <w:p w:rsidR="006915FD" w:rsidRDefault="00EC0EC4">
      <w:pPr>
        <w:spacing w:after="515"/>
        <w:ind w:left="-14" w:right="42"/>
      </w:pPr>
      <w:r>
        <w:t>Прва планирана цел на внатрешните супервизори при креирањето на својата работа треба да биде идентификацијата на проблемите и на состојбите на професионалните работници во ЦСР на тема</w:t>
      </w:r>
      <w:r>
        <w:t>: сигурност и безбедност на работното место. Преку процесот на супервизија тие треба да ги поттикнат професионалците и сами да се ангажираат во грижата за себе и за сопственото здравје на организиран и структуриран начин.</w:t>
      </w:r>
    </w:p>
    <w:p w:rsidR="006915FD" w:rsidRDefault="00EC0EC4">
      <w:pPr>
        <w:pStyle w:val="Heading3"/>
        <w:ind w:left="-5" w:right="105"/>
      </w:pPr>
      <w:r>
        <w:t>6.1. „МОЈ СИГУРНОСЕН ПЛАН“</w:t>
      </w:r>
    </w:p>
    <w:p w:rsidR="006915FD" w:rsidRDefault="00EC0EC4">
      <w:pPr>
        <w:spacing w:after="195"/>
        <w:ind w:left="-14" w:right="42"/>
      </w:pPr>
      <w:r>
        <w:t>Во рабо</w:t>
      </w:r>
      <w:r>
        <w:t>тата на супервизорите, со цел зајакнување на професионалните работници во центрите за социјална работа поради изложувањето на стрес и можноста за професионално согорување, како и за постигнување сигурност и безбедност на работното место, се препорачува кор</w:t>
      </w:r>
      <w:r>
        <w:t>истење на т.н. инструмент „Мој сигурносен план“</w:t>
      </w:r>
      <w:r>
        <w:rPr>
          <w:b/>
          <w:color w:val="57585B"/>
          <w:sz w:val="18"/>
          <w:vertAlign w:val="superscript"/>
        </w:rPr>
        <w:footnoteReference w:id="8"/>
      </w:r>
      <w:r>
        <w:t>.</w:t>
      </w:r>
    </w:p>
    <w:p w:rsidR="006915FD" w:rsidRDefault="00EC0EC4">
      <w:pPr>
        <w:ind w:left="-14" w:right="42"/>
      </w:pPr>
      <w:r>
        <w:t>Овој инструмент има едноставна форма на прашалник од отворен тип (Jović S., Popović Lj., 2019). Целта е:</w:t>
      </w:r>
    </w:p>
    <w:p w:rsidR="006915FD" w:rsidRDefault="00EC0EC4">
      <w:pPr>
        <w:numPr>
          <w:ilvl w:val="0"/>
          <w:numId w:val="15"/>
        </w:numPr>
        <w:spacing w:after="58"/>
        <w:ind w:right="42" w:hanging="283"/>
      </w:pPr>
      <w:r>
        <w:t>професионалниот работник да ги препознае негативните чувства што се активираат при работа со корисниците - бидејќи препознавањето на чувствата е основен почетен чекор за неопходно управување со постапките;</w:t>
      </w:r>
    </w:p>
    <w:p w:rsidR="006915FD" w:rsidRDefault="00EC0EC4">
      <w:pPr>
        <w:numPr>
          <w:ilvl w:val="0"/>
          <w:numId w:val="15"/>
        </w:numPr>
        <w:ind w:right="42" w:hanging="283"/>
      </w:pPr>
      <w:r>
        <w:t>да се препознаат „типични“ ситуации кога се појавуваат исти чувства, за навремена подготовка за нив;</w:t>
      </w:r>
    </w:p>
    <w:p w:rsidR="006915FD" w:rsidRDefault="00EC0EC4">
      <w:pPr>
        <w:numPr>
          <w:ilvl w:val="0"/>
          <w:numId w:val="15"/>
        </w:numPr>
        <w:spacing w:after="58"/>
        <w:ind w:right="42" w:hanging="283"/>
      </w:pPr>
      <w:r>
        <w:t>да се идентификуваат типичните знаци што помагаат да се пре-познаат чувствата и нивната манифестација, без разлика дали се знаци од лични искуства и изрази</w:t>
      </w:r>
      <w:r>
        <w:t xml:space="preserve"> (телесни сензации, карактеристики на невербални и вербални реакции) или може да бидат препознаени од некој друг (на пример, колега/колешка);</w:t>
      </w:r>
    </w:p>
    <w:p w:rsidR="006915FD" w:rsidRDefault="00EC0EC4">
      <w:pPr>
        <w:numPr>
          <w:ilvl w:val="0"/>
          <w:numId w:val="15"/>
        </w:numPr>
        <w:ind w:right="42" w:hanging="283"/>
      </w:pPr>
      <w:r>
        <w:t>препознавање на начинот на реагирање на кој може да се избегнат негативните чувства.</w:t>
      </w:r>
    </w:p>
    <w:p w:rsidR="006915FD" w:rsidRDefault="00EC0EC4">
      <w:pPr>
        <w:ind w:left="-14" w:right="42"/>
      </w:pPr>
      <w:r>
        <w:t xml:space="preserve">Корисно е да се напомни дека </w:t>
      </w:r>
      <w:r>
        <w:t xml:space="preserve">„Мој сигурносен план“, во основа, е дизајниран како индивидуална алатка за секој професионалец во центрите за социјална работа. Може да биде потсетник за алатки што може да се користат во сите ситуации што може да станат заканувачки за стручниот работник, </w:t>
      </w:r>
      <w:r>
        <w:t>како и за неговата ефикасна и ефективна работа. Исто така, професионалните работници можат оваа алатка да им ја понудат и на самите корисници што се соочуваат со ситуации на загрозување на безбедноста и сигурноста.</w:t>
      </w:r>
      <w:r>
        <w:br w:type="page"/>
      </w:r>
    </w:p>
    <w:p w:rsidR="006915FD" w:rsidRDefault="00EC0EC4">
      <w:pPr>
        <w:pStyle w:val="Heading2"/>
        <w:spacing w:after="506"/>
        <w:ind w:left="-3" w:right="48"/>
      </w:pPr>
      <w:r>
        <w:t xml:space="preserve">ЗАКЛУЧНИ СОГЛЕДУВАЊА  И ПРЕПОРАКИ </w:t>
      </w:r>
    </w:p>
    <w:p w:rsidR="006915FD" w:rsidRDefault="00EC0EC4">
      <w:pPr>
        <w:ind w:left="-14" w:right="42"/>
      </w:pPr>
      <w:r>
        <w:t>Несом</w:t>
      </w:r>
      <w:r>
        <w:t xml:space="preserve">нено е дека работењето во областа социјална заштита означува и секојдневно изложување на стрес и професионално согорување. Поради тоа, неопходно е надлежните институции да се грижат за менталното здравје на своите вработени затоа што на овој начин е можно </w:t>
      </w:r>
      <w:r>
        <w:t xml:space="preserve">да се придонесе за подобри перформанси во работата на професионалните работници, што на долг рок ќе доведе до подобар квалитет во социјалната работа. </w:t>
      </w:r>
    </w:p>
    <w:p w:rsidR="006915FD" w:rsidRDefault="00EC0EC4">
      <w:pPr>
        <w:ind w:left="-14" w:right="42"/>
      </w:pPr>
      <w:r>
        <w:t>Препорачливо е воведување и на специјализирани програми и обуки за справување со стрес на работното место</w:t>
      </w:r>
      <w:r>
        <w:t xml:space="preserve"> и заштита од професионално согорување преку програмата на континуиран професионален развој на ЈУ Завод за социјални дејности. Дополнително, препорачлива е промена на организациската култура на ЦСР, која треба да биде развојна. Организацијата треба да биде</w:t>
      </w:r>
      <w:r>
        <w:t xml:space="preserve"> насочена кон континуирано учење бидејќи само како таква може да биде професионално етичка. Учењето и развојот на кариерата не можат да им се препуштат на индивидуалните интереси и индивидуалната одговорност, туку треба да бидат застапувани и поддржувани о</w:t>
      </w:r>
      <w:r>
        <w:t xml:space="preserve">д самата организација. </w:t>
      </w:r>
    </w:p>
    <w:p w:rsidR="006915FD" w:rsidRDefault="00EC0EC4">
      <w:pPr>
        <w:ind w:left="-14" w:right="42"/>
      </w:pPr>
      <w:r>
        <w:t>Секојдневен извор на стрес што може да предизвика професионално согорување може да бидат и нејасно дефинираните улоги што ги извршуваат професионалците во системот на социјална заштита. Потребно е да се донесат и регулативи што јасн</w:t>
      </w:r>
      <w:r>
        <w:t xml:space="preserve">о ќе ја дефинираат улогата на професионалниот работник на одредена работна позиција во новиот систем на социјална заштита. </w:t>
      </w:r>
    </w:p>
    <w:p w:rsidR="006915FD" w:rsidRDefault="00EC0EC4">
      <w:pPr>
        <w:ind w:left="-14" w:right="42"/>
      </w:pPr>
      <w:r>
        <w:t>Исто така, за да се избегне професионалното согорување, кое е силен извор на стрес за професионалците во системот на социјална зашти</w:t>
      </w:r>
      <w:r>
        <w:t>та, потребно е воведување на реални работни стандарди што ќе им овозможат на стручните работници да работат поквалитетно со сите свои корисници. Со тоа би се надминале или ублажиле притисоците за задоволување на одреден квантитет изразен во голем број кори</w:t>
      </w:r>
      <w:r>
        <w:t xml:space="preserve">сници со исполнување на голем број административни и бирократски барања од работодавецот. </w:t>
      </w:r>
    </w:p>
    <w:p w:rsidR="006915FD" w:rsidRDefault="00EC0EC4">
      <w:pPr>
        <w:ind w:left="-14" w:right="42"/>
      </w:pPr>
      <w:r>
        <w:t>Особено е препорачливо поскоро да се воведе стручен и професионален систем на супервизија со изразена поддржувачка улога. Притоа, неопходно е јасно дефинирање кои сп</w:t>
      </w:r>
      <w:r>
        <w:t>ецифични вештини треба да ги поседуваат супервизорите, кои знаења и вештини треба да ги имаат и да ги развиваат, кои методи и техники да ги користат за да одговорат на сложените аспекти на супервизијата.</w:t>
      </w:r>
    </w:p>
    <w:p w:rsidR="006915FD" w:rsidRDefault="00EC0EC4">
      <w:pPr>
        <w:ind w:left="-14" w:right="42"/>
      </w:pPr>
      <w:r>
        <w:t xml:space="preserve">Препорачливо е развивање на сеопфатен и континуиран </w:t>
      </w:r>
      <w:r>
        <w:t>систем на оценување на професионалната работа, организирање на професионална поддршка и постојано унапредување и развој на вештините и знаењата на професионалци работници во центрите за социјална работа. Постојано треба да се поставуваат прашањата за тоа к</w:t>
      </w:r>
      <w:r>
        <w:t xml:space="preserve">ои специфични знаења и вештини им се потребни на професионалците, да се испитуваат феномените со кои работат и да се бараат ефективни интервенции. Од друга страна, неопходно е да се бараат начини на кои овие знаења и вештини треба да се пласираат за да се </w:t>
      </w:r>
      <w:r>
        <w:t xml:space="preserve">спроведат навистина во праксата. Всушност, кога кај професионалните работници ќе се подобри чувството за компетентност, може да се очекува поефикасна и поефективна професионална работа и зголемен отпор кон стрес и професионално согорување. </w:t>
      </w:r>
    </w:p>
    <w:p w:rsidR="006915FD" w:rsidRDefault="00EC0EC4">
      <w:pPr>
        <w:pStyle w:val="Heading2"/>
        <w:spacing w:after="506"/>
        <w:ind w:left="-3" w:right="48"/>
      </w:pPr>
      <w:r>
        <w:t>КОРИСТЕНА ЛИТЕР</w:t>
      </w:r>
      <w:r>
        <w:t>АТУРА</w:t>
      </w:r>
    </w:p>
    <w:p w:rsidR="006915FD" w:rsidRDefault="00EC0EC4">
      <w:pPr>
        <w:spacing w:line="236" w:lineRule="auto"/>
        <w:ind w:left="-14" w:right="42"/>
      </w:pPr>
      <w:r>
        <w:t xml:space="preserve">Ajduković M. &amp; Ajduković D. (1994). </w:t>
      </w:r>
      <w:r>
        <w:rPr>
          <w:i/>
        </w:rPr>
        <w:t>Upitnik intenziteta sagorijevanja na poslu,</w:t>
      </w:r>
      <w:r>
        <w:t xml:space="preserve"> Društvo za psihološku pomoć, Zagreb.</w:t>
      </w:r>
    </w:p>
    <w:p w:rsidR="006915FD" w:rsidRDefault="00EC0EC4">
      <w:pPr>
        <w:spacing w:line="236" w:lineRule="auto"/>
        <w:ind w:left="-14" w:right="42"/>
      </w:pPr>
      <w:r>
        <w:t xml:space="preserve">Ajduković D. (2006).Izvori profesionalnog stresa i sagorijevanja pomagača, u: Ajduković D. &amp; Ajduković M. (ur.), </w:t>
      </w:r>
      <w:r>
        <w:rPr>
          <w:i/>
        </w:rPr>
        <w:t xml:space="preserve">Pomoć i samopomoć u </w:t>
      </w:r>
      <w:r>
        <w:rPr>
          <w:i/>
        </w:rPr>
        <w:t>skrbi za mentalno zdravlje pomagača,</w:t>
      </w:r>
      <w:r>
        <w:t xml:space="preserve"> Društvo za psihološku pomoć, s. 29-37, Zagreb.</w:t>
      </w:r>
    </w:p>
    <w:p w:rsidR="006915FD" w:rsidRDefault="00EC0EC4">
      <w:pPr>
        <w:spacing w:line="236" w:lineRule="auto"/>
        <w:ind w:left="-14" w:right="42"/>
      </w:pPr>
      <w:r>
        <w:t xml:space="preserve">Armbrust K. (2005). </w:t>
      </w:r>
      <w:r>
        <w:rPr>
          <w:i/>
        </w:rPr>
        <w:t xml:space="preserve">Social Worker Burnout: The Effects of Exercise and Nutrition, </w:t>
      </w:r>
      <w:r>
        <w:t>Department of Social Work, Mc Gill University, Montreal.</w:t>
      </w:r>
    </w:p>
    <w:p w:rsidR="006915FD" w:rsidRDefault="00EC0EC4">
      <w:pPr>
        <w:spacing w:line="236" w:lineRule="auto"/>
        <w:ind w:left="-14" w:right="42"/>
      </w:pPr>
      <w:r>
        <w:t xml:space="preserve">Barrick R. K. (1989).Burnout and </w:t>
      </w:r>
      <w:r>
        <w:t xml:space="preserve">Job Satisfaction of Vocational Supervisors, </w:t>
      </w:r>
      <w:r>
        <w:rPr>
          <w:i/>
        </w:rPr>
        <w:t>In: Journal of Agricultural Education, N. 30 (4), p. 35-41.</w:t>
      </w:r>
    </w:p>
    <w:p w:rsidR="006915FD" w:rsidRDefault="00EC0EC4">
      <w:pPr>
        <w:spacing w:line="236" w:lineRule="auto"/>
        <w:ind w:left="-14" w:right="42"/>
      </w:pPr>
      <w:r>
        <w:t xml:space="preserve">Družić Ljubotina О., Friščić Lj. (2014). Profesionalni stres kod socijalnih radnika: izvori stresa i sagorijevanje na poslu, OSLU, u: </w:t>
      </w:r>
      <w:r>
        <w:rPr>
          <w:i/>
        </w:rPr>
        <w:t>Ljetopis socijalno</w:t>
      </w:r>
      <w:r>
        <w:rPr>
          <w:i/>
        </w:rPr>
        <w:t>g rada 2014., 21 (1), 5-32 str.</w:t>
      </w:r>
      <w:r>
        <w:t>, Studijski centar socijalnog rada, Pravni fakultet u Zagrebu.</w:t>
      </w:r>
    </w:p>
    <w:p w:rsidR="006915FD" w:rsidRDefault="00EC0EC4">
      <w:pPr>
        <w:spacing w:after="180" w:line="226" w:lineRule="auto"/>
        <w:ind w:left="-14" w:right="38"/>
      </w:pPr>
      <w:r>
        <w:t xml:space="preserve">Farber B. A. (1983). </w:t>
      </w:r>
      <w:r>
        <w:rPr>
          <w:i/>
        </w:rPr>
        <w:t>Stress and Burnout in the Human Service Profession</w:t>
      </w:r>
      <w:r>
        <w:t>, Pergamon Press, New York.</w:t>
      </w:r>
    </w:p>
    <w:p w:rsidR="006915FD" w:rsidRDefault="00EC0EC4">
      <w:pPr>
        <w:spacing w:after="180" w:line="226" w:lineRule="auto"/>
        <w:ind w:left="-14" w:right="38"/>
      </w:pPr>
      <w:r>
        <w:t xml:space="preserve">Friščić L. (2006). </w:t>
      </w:r>
      <w:r>
        <w:rPr>
          <w:i/>
        </w:rPr>
        <w:t>Čimbenici profesionalnog stresa i sagorevanj</w:t>
      </w:r>
      <w:r>
        <w:rPr>
          <w:i/>
        </w:rPr>
        <w:t>a u radu socijalnih radnika u centru za socijalnu skrb Zagreb</w:t>
      </w:r>
      <w:r>
        <w:t>, Izvorni znanstveni članak.</w:t>
      </w:r>
    </w:p>
    <w:p w:rsidR="006915FD" w:rsidRDefault="00EC0EC4">
      <w:pPr>
        <w:spacing w:line="236" w:lineRule="auto"/>
        <w:ind w:left="-14" w:right="42"/>
      </w:pPr>
      <w:r>
        <w:t>Jović S., Popović Lj. (2019). Analiza aktuelnog stanja supervizije u centrima za socijani rad sa posebnim fokusom na sigurnosti i bezbednosti stručnih radnika, Republ</w:t>
      </w:r>
      <w:r>
        <w:t>ički zavod za socijalnu zaštitu, Beograd.</w:t>
      </w:r>
    </w:p>
    <w:p w:rsidR="006915FD" w:rsidRDefault="00EC0EC4">
      <w:pPr>
        <w:spacing w:line="236" w:lineRule="auto"/>
        <w:ind w:left="-14" w:right="42"/>
      </w:pPr>
      <w:r>
        <w:t xml:space="preserve">Jones C. (2001). Voices from the front line: State social workers and New Labour, In: </w:t>
      </w:r>
      <w:r>
        <w:rPr>
          <w:i/>
        </w:rPr>
        <w:t>British Journal of Social Work, 31 (4), 547-563.</w:t>
      </w:r>
    </w:p>
    <w:p w:rsidR="006915FD" w:rsidRDefault="00EC0EC4">
      <w:pPr>
        <w:spacing w:line="236" w:lineRule="auto"/>
        <w:ind w:left="-14" w:right="42"/>
      </w:pPr>
      <w:r>
        <w:t xml:space="preserve">Kimes А. Т. (2016). </w:t>
      </w:r>
      <w:r>
        <w:rPr>
          <w:i/>
        </w:rPr>
        <w:t>Burnout Rates Among Social Workers: A Systematic Review and Synthesis</w:t>
      </w:r>
      <w:r>
        <w:t xml:space="preserve">, Faculty of California State University, San Bernardino. </w:t>
      </w:r>
    </w:p>
    <w:p w:rsidR="006915FD" w:rsidRDefault="00EC0EC4">
      <w:pPr>
        <w:spacing w:line="236" w:lineRule="auto"/>
        <w:ind w:left="-14" w:right="42"/>
      </w:pPr>
      <w:r>
        <w:t xml:space="preserve">Travers C. J. &amp; Cooper C. L. (1993). Mental health, job satisfaction and occupational stress among UK teachers, In: </w:t>
      </w:r>
      <w:r>
        <w:rPr>
          <w:i/>
        </w:rPr>
        <w:t>Work &amp; Stres</w:t>
      </w:r>
      <w:r>
        <w:rPr>
          <w:i/>
        </w:rPr>
        <w:t>s, 7</w:t>
      </w:r>
      <w:r>
        <w:t xml:space="preserve">(3), 203-219. Available on: </w:t>
      </w:r>
      <w:r>
        <w:rPr>
          <w:b/>
        </w:rPr>
        <w:t>http://dx.doi.org/10.1080/02678379308257062</w:t>
      </w:r>
    </w:p>
    <w:p w:rsidR="006915FD" w:rsidRDefault="00EC0EC4">
      <w:pPr>
        <w:spacing w:line="236" w:lineRule="auto"/>
        <w:ind w:left="-14" w:right="42"/>
      </w:pPr>
      <w:r>
        <w:t xml:space="preserve">Collins S. (2008). Statutory social workers: Job satisfaction, coping, social support and individual differences, In: </w:t>
      </w:r>
      <w:r>
        <w:rPr>
          <w:i/>
        </w:rPr>
        <w:t>British Journal of Social Work, 38 (6), 1173-1193.</w:t>
      </w:r>
    </w:p>
    <w:p w:rsidR="006915FD" w:rsidRDefault="00EC0EC4">
      <w:pPr>
        <w:spacing w:line="236" w:lineRule="auto"/>
        <w:ind w:left="-14" w:right="42"/>
      </w:pPr>
      <w:r>
        <w:t xml:space="preserve">Coffey M., </w:t>
      </w:r>
      <w:r>
        <w:t xml:space="preserve">Dugdill I. &amp; Tattersall A. (2004). Stress in social services: Mental well-being, constraints and job satisfaction, In: </w:t>
      </w:r>
      <w:r>
        <w:rPr>
          <w:i/>
        </w:rPr>
        <w:t>British Journal of Social Work, 34 (5), 735-747.</w:t>
      </w:r>
    </w:p>
    <w:p w:rsidR="006915FD" w:rsidRDefault="00EC0EC4">
      <w:pPr>
        <w:spacing w:after="180" w:line="226" w:lineRule="auto"/>
        <w:ind w:left="-14" w:right="38"/>
      </w:pPr>
      <w:r>
        <w:t xml:space="preserve">Moštak Skupnjak V. (2012). </w:t>
      </w:r>
      <w:r>
        <w:rPr>
          <w:i/>
        </w:rPr>
        <w:t>Potrebe i interesi socijalnih radnika u socijalnoj skrbi za p</w:t>
      </w:r>
      <w:r>
        <w:rPr>
          <w:i/>
        </w:rPr>
        <w:t>rogramima prevencije profesionalnog stresa, Magistarski rad</w:t>
      </w:r>
      <w:r>
        <w:t xml:space="preserve"> Pravni fakultet, Studijski centar socijalnog rada, Zagreb.</w:t>
      </w:r>
    </w:p>
    <w:p w:rsidR="006915FD" w:rsidRDefault="00EC0EC4">
      <w:pPr>
        <w:spacing w:after="180" w:line="226" w:lineRule="auto"/>
        <w:ind w:left="-14" w:right="38"/>
      </w:pPr>
      <w:r>
        <w:t xml:space="preserve">Lečić-Toševski D. (1992). </w:t>
      </w:r>
      <w:r>
        <w:rPr>
          <w:i/>
        </w:rPr>
        <w:t>Distimični poremećaj – tipologija i veza sa poremećajima ličnosti. Doktorska disertacija</w:t>
      </w:r>
      <w:r>
        <w:t>, Medicinski fakultet, Beograd.</w:t>
      </w:r>
    </w:p>
    <w:p w:rsidR="006915FD" w:rsidRDefault="00EC0EC4">
      <w:pPr>
        <w:spacing w:line="236" w:lineRule="auto"/>
        <w:ind w:left="-14" w:right="42"/>
      </w:pPr>
      <w:r>
        <w:t xml:space="preserve">Havelka M. (1999). </w:t>
      </w:r>
      <w:r>
        <w:rPr>
          <w:i/>
        </w:rPr>
        <w:t>Zdravstvena psihologija</w:t>
      </w:r>
      <w:r>
        <w:t>, Medicinski fakultet, Sveučilišta u Zagrebu.</w:t>
      </w:r>
    </w:p>
    <w:p w:rsidR="006915FD" w:rsidRDefault="00EC0EC4">
      <w:pPr>
        <w:spacing w:line="236" w:lineRule="auto"/>
        <w:ind w:left="-14" w:right="42"/>
      </w:pPr>
      <w:r>
        <w:t xml:space="preserve">Cooper C. L., Dewe P. J. &amp; O´Driscoll M. P. (2001). </w:t>
      </w:r>
      <w:r>
        <w:rPr>
          <w:i/>
        </w:rPr>
        <w:t>Organizational stress: A rewiev and critique of theory - Research and applications</w:t>
      </w:r>
      <w:r>
        <w:t xml:space="preserve">, </w:t>
      </w:r>
      <w:r>
        <w:t>Thousand Oaks CA: Sage Publications.</w:t>
      </w:r>
    </w:p>
    <w:p w:rsidR="006915FD" w:rsidRDefault="00EC0EC4">
      <w:pPr>
        <w:spacing w:line="236" w:lineRule="auto"/>
        <w:ind w:left="-14" w:right="42"/>
      </w:pPr>
      <w:r>
        <w:t xml:space="preserve">Fraudenberger H. (1974). Staff burnout, In: </w:t>
      </w:r>
      <w:r>
        <w:rPr>
          <w:i/>
        </w:rPr>
        <w:t xml:space="preserve">Journal of Social Issues, br. 30, str. 159-165, </w:t>
      </w:r>
      <w:r>
        <w:t>Available on:</w:t>
      </w:r>
      <w:r>
        <w:rPr>
          <w:b/>
        </w:rPr>
        <w:t xml:space="preserve"> https://doi.org/10.1111/j.1540-4560.1974. tb00706.x </w:t>
      </w:r>
    </w:p>
    <w:p w:rsidR="006915FD" w:rsidRDefault="00EC0EC4">
      <w:pPr>
        <w:spacing w:after="180" w:line="226" w:lineRule="auto"/>
        <w:ind w:left="-14" w:right="38"/>
      </w:pPr>
      <w:r>
        <w:t xml:space="preserve">Мартиновска Т. (2019). </w:t>
      </w:r>
      <w:r>
        <w:rPr>
          <w:i/>
        </w:rPr>
        <w:t>Човечките ресурси во установите за со</w:t>
      </w:r>
      <w:r>
        <w:rPr>
          <w:i/>
        </w:rPr>
        <w:t>цијална заштита и нивното справување со стресот - магистерски труд</w:t>
      </w:r>
      <w:r>
        <w:t>, Филозoфски факултет, Универзитет „Св. Кирил и Методиј“-Скопје.</w:t>
      </w:r>
    </w:p>
    <w:p w:rsidR="006915FD" w:rsidRDefault="00EC0EC4">
      <w:pPr>
        <w:spacing w:line="236" w:lineRule="auto"/>
        <w:ind w:left="-14" w:right="42"/>
      </w:pPr>
      <w:r>
        <w:t xml:space="preserve">Maslach C., Jackson S. (1981). The measurement of experienced burnout, In: </w:t>
      </w:r>
      <w:r>
        <w:rPr>
          <w:i/>
        </w:rPr>
        <w:t>Journal of Occupational Behaviour, Vol 2, 1981, st</w:t>
      </w:r>
      <w:r>
        <w:rPr>
          <w:i/>
        </w:rPr>
        <w:t xml:space="preserve">r. 99-113, </w:t>
      </w:r>
      <w:r>
        <w:t>University of California, Berkeley.</w:t>
      </w:r>
    </w:p>
    <w:p w:rsidR="006915FD" w:rsidRDefault="00EC0EC4">
      <w:pPr>
        <w:spacing w:line="236" w:lineRule="auto"/>
        <w:ind w:left="-14" w:right="42"/>
      </w:pPr>
      <w:r>
        <w:t xml:space="preserve">Maslach C., Jackson S. J. &amp; Leiter M. P. (1996). </w:t>
      </w:r>
      <w:r>
        <w:rPr>
          <w:i/>
        </w:rPr>
        <w:t>Maslach Burnout Inventory Manual</w:t>
      </w:r>
      <w:r>
        <w:t>, Mountain View, California.</w:t>
      </w:r>
    </w:p>
    <w:p w:rsidR="006915FD" w:rsidRDefault="00EC0EC4">
      <w:pPr>
        <w:spacing w:line="236" w:lineRule="auto"/>
        <w:ind w:left="-14" w:right="42"/>
      </w:pPr>
      <w:r>
        <w:t xml:space="preserve">Edelwich J. &amp; Brodsky A. (1980). </w:t>
      </w:r>
      <w:r>
        <w:rPr>
          <w:i/>
        </w:rPr>
        <w:t>Burnout: Stages of Disillusionment in the Helping Profession</w:t>
      </w:r>
      <w:r>
        <w:t>, Huma</w:t>
      </w:r>
      <w:r>
        <w:t>n Sciences Press, New York.</w:t>
      </w:r>
    </w:p>
    <w:p w:rsidR="006915FD" w:rsidRDefault="00EC0EC4">
      <w:pPr>
        <w:spacing w:line="236" w:lineRule="auto"/>
        <w:ind w:left="-14" w:right="42"/>
      </w:pPr>
      <w:r>
        <w:t xml:space="preserve">Johnson S. &amp; all. (2005). The Experience of Work-related Stress across Occupations, </w:t>
      </w:r>
      <w:r>
        <w:rPr>
          <w:i/>
        </w:rPr>
        <w:t>In: Journal of Managerial Psychology, N. 20, (2), p. 178-187.</w:t>
      </w:r>
    </w:p>
    <w:p w:rsidR="006915FD" w:rsidRDefault="00EC0EC4">
      <w:pPr>
        <w:spacing w:line="236" w:lineRule="auto"/>
        <w:ind w:left="-14" w:right="42"/>
      </w:pPr>
      <w:r>
        <w:t xml:space="preserve">Hirst V. (2019). Burnout in social work: The supervisor’s role, </w:t>
      </w:r>
      <w:r>
        <w:rPr>
          <w:i/>
        </w:rPr>
        <w:t>In: A ResearchGate</w:t>
      </w:r>
      <w:r>
        <w:rPr>
          <w:i/>
        </w:rPr>
        <w:t xml:space="preserve">: </w:t>
      </w:r>
      <w:r>
        <w:rPr>
          <w:b/>
          <w:i/>
        </w:rPr>
        <w:t>Aotearoa New Zealand Social Work</w:t>
      </w:r>
      <w:r>
        <w:rPr>
          <w:b/>
        </w:rPr>
        <w:t xml:space="preserve">, volume </w:t>
      </w:r>
      <w:r>
        <w:t>31, nimber 3, p. s122-126Smith J. C. (2002). Stress Management a Comprehensive handbook of techniques and strategies, Springer Publishing Company, New York.</w:t>
      </w:r>
    </w:p>
    <w:p w:rsidR="006915FD" w:rsidRDefault="00EC0EC4">
      <w:pPr>
        <w:spacing w:line="236" w:lineRule="auto"/>
        <w:ind w:left="-14" w:right="42"/>
      </w:pPr>
      <w:r>
        <w:t>Zawalski S., Mann C. (2016), Straight Talk about Case Ma</w:t>
      </w:r>
      <w:r>
        <w:t xml:space="preserve">nager Burnout, In: </w:t>
      </w:r>
      <w:r>
        <w:rPr>
          <w:i/>
        </w:rPr>
        <w:t xml:space="preserve">Professional Vase management, </w:t>
      </w:r>
      <w:r>
        <w:t>Volime 21, n. 3, p. 257-259.</w:t>
      </w:r>
    </w:p>
    <w:p w:rsidR="006915FD" w:rsidRDefault="00EC0EC4">
      <w:pPr>
        <w:spacing w:after="0" w:line="236" w:lineRule="auto"/>
        <w:ind w:left="0" w:firstLine="283"/>
        <w:jc w:val="left"/>
      </w:pPr>
      <w:r>
        <w:rPr>
          <w:b/>
        </w:rPr>
        <w:t xml:space="preserve">http://sanctuaryweb.com/TheSanctuaryModelTHESANCTUARY MODELFOURPILLARS.aspx </w:t>
      </w:r>
    </w:p>
    <w:p w:rsidR="006915FD" w:rsidRDefault="006915FD">
      <w:pPr>
        <w:sectPr w:rsidR="006915FD">
          <w:footerReference w:type="even" r:id="rId32"/>
          <w:footerReference w:type="default" r:id="rId33"/>
          <w:footerReference w:type="first" r:id="rId34"/>
          <w:pgSz w:w="9071" w:h="13323"/>
          <w:pgMar w:top="1247" w:right="1133" w:bottom="1202" w:left="962" w:header="720" w:footer="720" w:gutter="0"/>
          <w:cols w:space="720"/>
          <w:titlePg/>
        </w:sectPr>
      </w:pPr>
    </w:p>
    <w:p w:rsidR="006915FD" w:rsidRDefault="006915FD">
      <w:pPr>
        <w:spacing w:after="0" w:line="259" w:lineRule="auto"/>
        <w:ind w:left="0" w:firstLine="0"/>
        <w:jc w:val="left"/>
      </w:pPr>
    </w:p>
    <w:p w:rsidR="006915FD" w:rsidRDefault="006915FD">
      <w:pPr>
        <w:sectPr w:rsidR="006915FD">
          <w:footerReference w:type="even" r:id="rId35"/>
          <w:footerReference w:type="default" r:id="rId36"/>
          <w:footerReference w:type="first" r:id="rId37"/>
          <w:pgSz w:w="9071" w:h="13323"/>
          <w:pgMar w:top="1440" w:right="1440" w:bottom="1440" w:left="1440" w:header="720" w:footer="720" w:gutter="0"/>
          <w:cols w:space="720"/>
        </w:sectPr>
      </w:pPr>
    </w:p>
    <w:p w:rsidR="006915FD" w:rsidRDefault="00EC0EC4">
      <w:pPr>
        <w:spacing w:after="385" w:line="259" w:lineRule="auto"/>
        <w:ind w:left="-33" w:right="-744" w:firstLine="0"/>
        <w:jc w:val="left"/>
      </w:pPr>
      <w:r>
        <w:rPr>
          <w:noProof/>
          <w:sz w:val="22"/>
        </w:rPr>
        <mc:AlternateContent>
          <mc:Choice Requires="wpg">
            <w:drawing>
              <wp:inline distT="0" distB="0" distL="0" distR="0">
                <wp:extent cx="4447157" cy="4696524"/>
                <wp:effectExtent l="0" t="0" r="0" b="0"/>
                <wp:docPr id="62723" name="Group 62723"/>
                <wp:cNvGraphicFramePr/>
                <a:graphic xmlns:a="http://schemas.openxmlformats.org/drawingml/2006/main">
                  <a:graphicData uri="http://schemas.microsoft.com/office/word/2010/wordprocessingGroup">
                    <wpg:wgp>
                      <wpg:cNvGrpSpPr/>
                      <wpg:grpSpPr>
                        <a:xfrm>
                          <a:off x="0" y="0"/>
                          <a:ext cx="4447157" cy="4696524"/>
                          <a:chOff x="0" y="0"/>
                          <a:chExt cx="4447157" cy="4696524"/>
                        </a:xfrm>
                      </wpg:grpSpPr>
                      <wps:wsp>
                        <wps:cNvPr id="4523" name="Shape 4523"/>
                        <wps:cNvSpPr/>
                        <wps:spPr>
                          <a:xfrm>
                            <a:off x="2063463" y="1667893"/>
                            <a:ext cx="84023" cy="234823"/>
                          </a:xfrm>
                          <a:custGeom>
                            <a:avLst/>
                            <a:gdLst/>
                            <a:ahLst/>
                            <a:cxnLst/>
                            <a:rect l="0" t="0" r="0" b="0"/>
                            <a:pathLst>
                              <a:path w="84023" h="234823">
                                <a:moveTo>
                                  <a:pt x="84023" y="0"/>
                                </a:moveTo>
                                <a:lnTo>
                                  <a:pt x="84023" y="0"/>
                                </a:lnTo>
                                <a:lnTo>
                                  <a:pt x="84023" y="53277"/>
                                </a:lnTo>
                                <a:lnTo>
                                  <a:pt x="84023" y="53277"/>
                                </a:lnTo>
                                <a:cubicBezTo>
                                  <a:pt x="63805" y="53277"/>
                                  <a:pt x="52616" y="76225"/>
                                  <a:pt x="52616" y="117411"/>
                                </a:cubicBezTo>
                                <a:cubicBezTo>
                                  <a:pt x="52616" y="158610"/>
                                  <a:pt x="63805" y="181572"/>
                                  <a:pt x="84023" y="181572"/>
                                </a:cubicBezTo>
                                <a:lnTo>
                                  <a:pt x="84023" y="181572"/>
                                </a:lnTo>
                                <a:lnTo>
                                  <a:pt x="84023" y="234823"/>
                                </a:lnTo>
                                <a:lnTo>
                                  <a:pt x="84023" y="234823"/>
                                </a:lnTo>
                                <a:cubicBezTo>
                                  <a:pt x="32995" y="234823"/>
                                  <a:pt x="0" y="188824"/>
                                  <a:pt x="0" y="117411"/>
                                </a:cubicBezTo>
                                <a:cubicBezTo>
                                  <a:pt x="0" y="45822"/>
                                  <a:pt x="32830" y="0"/>
                                  <a:pt x="84023" y="0"/>
                                </a:cubicBez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4524" name="Shape 4524"/>
                        <wps:cNvSpPr/>
                        <wps:spPr>
                          <a:xfrm>
                            <a:off x="2147486" y="1667893"/>
                            <a:ext cx="84036" cy="234823"/>
                          </a:xfrm>
                          <a:custGeom>
                            <a:avLst/>
                            <a:gdLst/>
                            <a:ahLst/>
                            <a:cxnLst/>
                            <a:rect l="0" t="0" r="0" b="0"/>
                            <a:pathLst>
                              <a:path w="84036" h="234823">
                                <a:moveTo>
                                  <a:pt x="0" y="0"/>
                                </a:moveTo>
                                <a:lnTo>
                                  <a:pt x="34728" y="8278"/>
                                </a:lnTo>
                                <a:cubicBezTo>
                                  <a:pt x="65562" y="24521"/>
                                  <a:pt x="84036" y="63719"/>
                                  <a:pt x="84036" y="117411"/>
                                </a:cubicBezTo>
                                <a:cubicBezTo>
                                  <a:pt x="84036" y="170971"/>
                                  <a:pt x="65469" y="210235"/>
                                  <a:pt x="34658" y="226520"/>
                                </a:cubicBezTo>
                                <a:lnTo>
                                  <a:pt x="0" y="234823"/>
                                </a:lnTo>
                                <a:lnTo>
                                  <a:pt x="0" y="181572"/>
                                </a:lnTo>
                                <a:lnTo>
                                  <a:pt x="13442" y="177370"/>
                                </a:lnTo>
                                <a:cubicBezTo>
                                  <a:pt x="25121" y="169035"/>
                                  <a:pt x="31407" y="148504"/>
                                  <a:pt x="31407" y="117615"/>
                                </a:cubicBezTo>
                                <a:cubicBezTo>
                                  <a:pt x="31407" y="86725"/>
                                  <a:pt x="25021" y="65980"/>
                                  <a:pt x="13367" y="57538"/>
                                </a:cubicBezTo>
                                <a:lnTo>
                                  <a:pt x="0" y="53277"/>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4525" name="Shape 4525"/>
                        <wps:cNvSpPr/>
                        <wps:spPr>
                          <a:xfrm>
                            <a:off x="2246050" y="1673273"/>
                            <a:ext cx="158826" cy="223558"/>
                          </a:xfrm>
                          <a:custGeom>
                            <a:avLst/>
                            <a:gdLst/>
                            <a:ahLst/>
                            <a:cxnLst/>
                            <a:rect l="0" t="0" r="0" b="0"/>
                            <a:pathLst>
                              <a:path w="158826" h="223558">
                                <a:moveTo>
                                  <a:pt x="61493" y="0"/>
                                </a:moveTo>
                                <a:lnTo>
                                  <a:pt x="112484" y="0"/>
                                </a:lnTo>
                                <a:lnTo>
                                  <a:pt x="64922" y="133299"/>
                                </a:lnTo>
                                <a:lnTo>
                                  <a:pt x="95618" y="133299"/>
                                </a:lnTo>
                                <a:lnTo>
                                  <a:pt x="106896" y="84061"/>
                                </a:lnTo>
                                <a:lnTo>
                                  <a:pt x="141478" y="84061"/>
                                </a:lnTo>
                                <a:lnTo>
                                  <a:pt x="141478" y="133299"/>
                                </a:lnTo>
                                <a:lnTo>
                                  <a:pt x="158826" y="133299"/>
                                </a:lnTo>
                                <a:lnTo>
                                  <a:pt x="158826" y="183388"/>
                                </a:lnTo>
                                <a:lnTo>
                                  <a:pt x="141478" y="183388"/>
                                </a:lnTo>
                                <a:lnTo>
                                  <a:pt x="141478" y="223558"/>
                                </a:lnTo>
                                <a:lnTo>
                                  <a:pt x="92151" y="223558"/>
                                </a:lnTo>
                                <a:lnTo>
                                  <a:pt x="92151" y="183388"/>
                                </a:lnTo>
                                <a:lnTo>
                                  <a:pt x="0" y="183388"/>
                                </a:lnTo>
                                <a:lnTo>
                                  <a:pt x="0" y="172466"/>
                                </a:lnTo>
                                <a:lnTo>
                                  <a:pt x="61493"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4530" name="Shape 4530"/>
                        <wps:cNvSpPr/>
                        <wps:spPr>
                          <a:xfrm>
                            <a:off x="935588" y="914398"/>
                            <a:ext cx="269799" cy="969696"/>
                          </a:xfrm>
                          <a:custGeom>
                            <a:avLst/>
                            <a:gdLst/>
                            <a:ahLst/>
                            <a:cxnLst/>
                            <a:rect l="0" t="0" r="0" b="0"/>
                            <a:pathLst>
                              <a:path w="269799" h="969696">
                                <a:moveTo>
                                  <a:pt x="17259" y="0"/>
                                </a:moveTo>
                                <a:lnTo>
                                  <a:pt x="252527" y="0"/>
                                </a:lnTo>
                                <a:cubicBezTo>
                                  <a:pt x="262064" y="0"/>
                                  <a:pt x="269799" y="7734"/>
                                  <a:pt x="269799" y="17272"/>
                                </a:cubicBezTo>
                                <a:lnTo>
                                  <a:pt x="269799" y="259969"/>
                                </a:lnTo>
                                <a:cubicBezTo>
                                  <a:pt x="269799" y="269494"/>
                                  <a:pt x="262064" y="277228"/>
                                  <a:pt x="252527" y="277228"/>
                                </a:cubicBezTo>
                                <a:cubicBezTo>
                                  <a:pt x="242989" y="277228"/>
                                  <a:pt x="235267" y="269494"/>
                                  <a:pt x="235267" y="259969"/>
                                </a:cubicBezTo>
                                <a:lnTo>
                                  <a:pt x="235267" y="34519"/>
                                </a:lnTo>
                                <a:lnTo>
                                  <a:pt x="34518" y="34519"/>
                                </a:lnTo>
                                <a:lnTo>
                                  <a:pt x="34518" y="952449"/>
                                </a:lnTo>
                                <a:cubicBezTo>
                                  <a:pt x="34518" y="961974"/>
                                  <a:pt x="26797" y="969696"/>
                                  <a:pt x="17259" y="969696"/>
                                </a:cubicBezTo>
                                <a:cubicBezTo>
                                  <a:pt x="7721" y="969696"/>
                                  <a:pt x="0" y="961974"/>
                                  <a:pt x="0" y="952449"/>
                                </a:cubicBezTo>
                                <a:lnTo>
                                  <a:pt x="0" y="17272"/>
                                </a:lnTo>
                                <a:cubicBezTo>
                                  <a:pt x="0" y="7734"/>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31" name="Shape 4531"/>
                        <wps:cNvSpPr/>
                        <wps:spPr>
                          <a:xfrm>
                            <a:off x="726293" y="2323191"/>
                            <a:ext cx="474472" cy="1188377"/>
                          </a:xfrm>
                          <a:custGeom>
                            <a:avLst/>
                            <a:gdLst/>
                            <a:ahLst/>
                            <a:cxnLst/>
                            <a:rect l="0" t="0" r="0" b="0"/>
                            <a:pathLst>
                              <a:path w="474472" h="1188377">
                                <a:moveTo>
                                  <a:pt x="17259" y="0"/>
                                </a:moveTo>
                                <a:lnTo>
                                  <a:pt x="226555" y="0"/>
                                </a:lnTo>
                                <a:cubicBezTo>
                                  <a:pt x="236093" y="0"/>
                                  <a:pt x="243815" y="7722"/>
                                  <a:pt x="243815" y="17259"/>
                                </a:cubicBezTo>
                                <a:lnTo>
                                  <a:pt x="243815" y="1153859"/>
                                </a:lnTo>
                                <a:lnTo>
                                  <a:pt x="457225" y="1153859"/>
                                </a:lnTo>
                                <a:cubicBezTo>
                                  <a:pt x="466750" y="1153859"/>
                                  <a:pt x="474472" y="1161593"/>
                                  <a:pt x="474472" y="1171131"/>
                                </a:cubicBezTo>
                                <a:cubicBezTo>
                                  <a:pt x="474472" y="1180656"/>
                                  <a:pt x="466750" y="1188377"/>
                                  <a:pt x="457225" y="1188377"/>
                                </a:cubicBezTo>
                                <a:lnTo>
                                  <a:pt x="226555" y="1188377"/>
                                </a:lnTo>
                                <a:cubicBezTo>
                                  <a:pt x="217018" y="1188377"/>
                                  <a:pt x="209296" y="1180656"/>
                                  <a:pt x="209296" y="1171131"/>
                                </a:cubicBezTo>
                                <a:lnTo>
                                  <a:pt x="209296" y="34518"/>
                                </a:lnTo>
                                <a:lnTo>
                                  <a:pt x="17259" y="34518"/>
                                </a:lnTo>
                                <a:cubicBezTo>
                                  <a:pt x="7722" y="34518"/>
                                  <a:pt x="0" y="26784"/>
                                  <a:pt x="0" y="17259"/>
                                </a:cubicBez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32" name="Shape 4532"/>
                        <wps:cNvSpPr/>
                        <wps:spPr>
                          <a:xfrm>
                            <a:off x="2560162" y="3015290"/>
                            <a:ext cx="972579" cy="496278"/>
                          </a:xfrm>
                          <a:custGeom>
                            <a:avLst/>
                            <a:gdLst/>
                            <a:ahLst/>
                            <a:cxnLst/>
                            <a:rect l="0" t="0" r="0" b="0"/>
                            <a:pathLst>
                              <a:path w="972579" h="496278">
                                <a:moveTo>
                                  <a:pt x="955332" y="0"/>
                                </a:moveTo>
                                <a:cubicBezTo>
                                  <a:pt x="964857" y="0"/>
                                  <a:pt x="972579" y="7722"/>
                                  <a:pt x="972579" y="17259"/>
                                </a:cubicBezTo>
                                <a:lnTo>
                                  <a:pt x="972579" y="479031"/>
                                </a:lnTo>
                                <a:cubicBezTo>
                                  <a:pt x="972579" y="488556"/>
                                  <a:pt x="964857" y="496278"/>
                                  <a:pt x="955332" y="496278"/>
                                </a:cubicBezTo>
                                <a:lnTo>
                                  <a:pt x="17259" y="496278"/>
                                </a:lnTo>
                                <a:cubicBezTo>
                                  <a:pt x="7734" y="496278"/>
                                  <a:pt x="0" y="488556"/>
                                  <a:pt x="0" y="479031"/>
                                </a:cubicBezTo>
                                <a:cubicBezTo>
                                  <a:pt x="0" y="469493"/>
                                  <a:pt x="7734" y="461759"/>
                                  <a:pt x="17259" y="461759"/>
                                </a:cubicBezTo>
                                <a:lnTo>
                                  <a:pt x="938073" y="461759"/>
                                </a:lnTo>
                                <a:lnTo>
                                  <a:pt x="938073" y="17259"/>
                                </a:lnTo>
                                <a:cubicBezTo>
                                  <a:pt x="938073" y="7722"/>
                                  <a:pt x="945794" y="0"/>
                                  <a:pt x="95533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33" name="Shape 4533"/>
                        <wps:cNvSpPr/>
                        <wps:spPr>
                          <a:xfrm>
                            <a:off x="3263792" y="2560755"/>
                            <a:ext cx="268948" cy="247612"/>
                          </a:xfrm>
                          <a:custGeom>
                            <a:avLst/>
                            <a:gdLst/>
                            <a:ahLst/>
                            <a:cxnLst/>
                            <a:rect l="0" t="0" r="0" b="0"/>
                            <a:pathLst>
                              <a:path w="268948" h="247612">
                                <a:moveTo>
                                  <a:pt x="251701" y="0"/>
                                </a:moveTo>
                                <a:cubicBezTo>
                                  <a:pt x="261226" y="0"/>
                                  <a:pt x="268948" y="7722"/>
                                  <a:pt x="268948" y="17247"/>
                                </a:cubicBezTo>
                                <a:lnTo>
                                  <a:pt x="268948" y="230353"/>
                                </a:lnTo>
                                <a:cubicBezTo>
                                  <a:pt x="268948" y="239890"/>
                                  <a:pt x="261226" y="247612"/>
                                  <a:pt x="251701" y="247612"/>
                                </a:cubicBezTo>
                                <a:lnTo>
                                  <a:pt x="17247" y="247612"/>
                                </a:lnTo>
                                <a:cubicBezTo>
                                  <a:pt x="7722" y="247612"/>
                                  <a:pt x="0" y="239890"/>
                                  <a:pt x="0" y="230353"/>
                                </a:cubicBezTo>
                                <a:cubicBezTo>
                                  <a:pt x="0" y="220828"/>
                                  <a:pt x="7722" y="213094"/>
                                  <a:pt x="17247" y="213094"/>
                                </a:cubicBezTo>
                                <a:lnTo>
                                  <a:pt x="234442" y="213094"/>
                                </a:lnTo>
                                <a:lnTo>
                                  <a:pt x="234442" y="17247"/>
                                </a:lnTo>
                                <a:cubicBezTo>
                                  <a:pt x="234442" y="7722"/>
                                  <a:pt x="242164" y="0"/>
                                  <a:pt x="251701"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34" name="Shape 4534"/>
                        <wps:cNvSpPr/>
                        <wps:spPr>
                          <a:xfrm>
                            <a:off x="3276988" y="914401"/>
                            <a:ext cx="713562" cy="34519"/>
                          </a:xfrm>
                          <a:custGeom>
                            <a:avLst/>
                            <a:gdLst/>
                            <a:ahLst/>
                            <a:cxnLst/>
                            <a:rect l="0" t="0" r="0" b="0"/>
                            <a:pathLst>
                              <a:path w="713562" h="34519">
                                <a:moveTo>
                                  <a:pt x="17259" y="0"/>
                                </a:moveTo>
                                <a:lnTo>
                                  <a:pt x="696316" y="0"/>
                                </a:lnTo>
                                <a:cubicBezTo>
                                  <a:pt x="705841" y="0"/>
                                  <a:pt x="713562" y="7734"/>
                                  <a:pt x="713562" y="17272"/>
                                </a:cubicBezTo>
                                <a:cubicBezTo>
                                  <a:pt x="713562" y="26797"/>
                                  <a:pt x="705841" y="34519"/>
                                  <a:pt x="696316"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35" name="Shape 4535"/>
                        <wps:cNvSpPr/>
                        <wps:spPr>
                          <a:xfrm>
                            <a:off x="1873207" y="692195"/>
                            <a:ext cx="1184313" cy="478244"/>
                          </a:xfrm>
                          <a:custGeom>
                            <a:avLst/>
                            <a:gdLst/>
                            <a:ahLst/>
                            <a:cxnLst/>
                            <a:rect l="0" t="0" r="0" b="0"/>
                            <a:pathLst>
                              <a:path w="1184313" h="478244">
                                <a:moveTo>
                                  <a:pt x="17272" y="0"/>
                                </a:moveTo>
                                <a:cubicBezTo>
                                  <a:pt x="26810" y="0"/>
                                  <a:pt x="34531" y="7734"/>
                                  <a:pt x="34531" y="17259"/>
                                </a:cubicBezTo>
                                <a:lnTo>
                                  <a:pt x="34531" y="222212"/>
                                </a:lnTo>
                                <a:lnTo>
                                  <a:pt x="1167054" y="222212"/>
                                </a:lnTo>
                                <a:cubicBezTo>
                                  <a:pt x="1176592" y="222212"/>
                                  <a:pt x="1184313" y="229933"/>
                                  <a:pt x="1184313" y="239471"/>
                                </a:cubicBezTo>
                                <a:lnTo>
                                  <a:pt x="1184313" y="460997"/>
                                </a:lnTo>
                                <a:cubicBezTo>
                                  <a:pt x="1184313" y="470522"/>
                                  <a:pt x="1176592" y="478244"/>
                                  <a:pt x="1167054" y="478244"/>
                                </a:cubicBezTo>
                                <a:cubicBezTo>
                                  <a:pt x="1157529" y="478244"/>
                                  <a:pt x="1149807" y="470522"/>
                                  <a:pt x="1149807" y="460997"/>
                                </a:cubicBezTo>
                                <a:lnTo>
                                  <a:pt x="1149807" y="256730"/>
                                </a:lnTo>
                                <a:lnTo>
                                  <a:pt x="17272" y="256730"/>
                                </a:lnTo>
                                <a:cubicBezTo>
                                  <a:pt x="7734" y="256730"/>
                                  <a:pt x="0" y="248996"/>
                                  <a:pt x="0" y="239471"/>
                                </a:cubicBezTo>
                                <a:lnTo>
                                  <a:pt x="0" y="17259"/>
                                </a:ln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36" name="Shape 4536"/>
                        <wps:cNvSpPr/>
                        <wps:spPr>
                          <a:xfrm>
                            <a:off x="1431032" y="1"/>
                            <a:ext cx="243192" cy="948919"/>
                          </a:xfrm>
                          <a:custGeom>
                            <a:avLst/>
                            <a:gdLst/>
                            <a:ahLst/>
                            <a:cxnLst/>
                            <a:rect l="0" t="0" r="0" b="0"/>
                            <a:pathLst>
                              <a:path w="243192" h="948919">
                                <a:moveTo>
                                  <a:pt x="225933" y="0"/>
                                </a:moveTo>
                                <a:cubicBezTo>
                                  <a:pt x="235471" y="0"/>
                                  <a:pt x="243192" y="7734"/>
                                  <a:pt x="243192" y="17259"/>
                                </a:cubicBezTo>
                                <a:lnTo>
                                  <a:pt x="243192" y="931672"/>
                                </a:lnTo>
                                <a:cubicBezTo>
                                  <a:pt x="243192" y="941197"/>
                                  <a:pt x="235471" y="948919"/>
                                  <a:pt x="225933" y="948919"/>
                                </a:cubicBezTo>
                                <a:lnTo>
                                  <a:pt x="17259" y="948919"/>
                                </a:lnTo>
                                <a:cubicBezTo>
                                  <a:pt x="7722" y="948919"/>
                                  <a:pt x="0" y="941197"/>
                                  <a:pt x="0" y="931672"/>
                                </a:cubicBezTo>
                                <a:cubicBezTo>
                                  <a:pt x="0" y="922134"/>
                                  <a:pt x="7722" y="914400"/>
                                  <a:pt x="17259" y="914400"/>
                                </a:cubicBezTo>
                                <a:lnTo>
                                  <a:pt x="208674" y="914400"/>
                                </a:lnTo>
                                <a:lnTo>
                                  <a:pt x="208674" y="17259"/>
                                </a:lnTo>
                                <a:cubicBezTo>
                                  <a:pt x="208674" y="7734"/>
                                  <a:pt x="216395" y="0"/>
                                  <a:pt x="225933"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37" name="Shape 4537"/>
                        <wps:cNvSpPr/>
                        <wps:spPr>
                          <a:xfrm>
                            <a:off x="21187" y="2786770"/>
                            <a:ext cx="726694" cy="493916"/>
                          </a:xfrm>
                          <a:custGeom>
                            <a:avLst/>
                            <a:gdLst/>
                            <a:ahLst/>
                            <a:cxnLst/>
                            <a:rect l="0" t="0" r="0" b="0"/>
                            <a:pathLst>
                              <a:path w="726694" h="493916">
                                <a:moveTo>
                                  <a:pt x="17247" y="0"/>
                                </a:moveTo>
                                <a:lnTo>
                                  <a:pt x="709447" y="0"/>
                                </a:lnTo>
                                <a:cubicBezTo>
                                  <a:pt x="718972" y="0"/>
                                  <a:pt x="726694" y="7734"/>
                                  <a:pt x="726694" y="17272"/>
                                </a:cubicBezTo>
                                <a:lnTo>
                                  <a:pt x="726694" y="476669"/>
                                </a:lnTo>
                                <a:cubicBezTo>
                                  <a:pt x="726694" y="486194"/>
                                  <a:pt x="718972" y="493916"/>
                                  <a:pt x="709447" y="493916"/>
                                </a:cubicBezTo>
                                <a:cubicBezTo>
                                  <a:pt x="699910" y="493916"/>
                                  <a:pt x="692188" y="486194"/>
                                  <a:pt x="692188" y="476669"/>
                                </a:cubicBezTo>
                                <a:lnTo>
                                  <a:pt x="692188" y="34518"/>
                                </a:lnTo>
                                <a:lnTo>
                                  <a:pt x="17247" y="34518"/>
                                </a:lnTo>
                                <a:cubicBezTo>
                                  <a:pt x="7722" y="34518"/>
                                  <a:pt x="0" y="26797"/>
                                  <a:pt x="0" y="17272"/>
                                </a:cubicBez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38" name="Shape 4538"/>
                        <wps:cNvSpPr/>
                        <wps:spPr>
                          <a:xfrm>
                            <a:off x="1417404" y="3249490"/>
                            <a:ext cx="1172871" cy="484302"/>
                          </a:xfrm>
                          <a:custGeom>
                            <a:avLst/>
                            <a:gdLst/>
                            <a:ahLst/>
                            <a:cxnLst/>
                            <a:rect l="0" t="0" r="0" b="0"/>
                            <a:pathLst>
                              <a:path w="1172871" h="484302">
                                <a:moveTo>
                                  <a:pt x="17259" y="0"/>
                                </a:moveTo>
                                <a:cubicBezTo>
                                  <a:pt x="26797" y="0"/>
                                  <a:pt x="34531" y="7734"/>
                                  <a:pt x="34531" y="17259"/>
                                </a:cubicBezTo>
                                <a:lnTo>
                                  <a:pt x="34531" y="449783"/>
                                </a:lnTo>
                                <a:lnTo>
                                  <a:pt x="1138352" y="449783"/>
                                </a:lnTo>
                                <a:lnTo>
                                  <a:pt x="1138352" y="244831"/>
                                </a:lnTo>
                                <a:cubicBezTo>
                                  <a:pt x="1138352" y="235293"/>
                                  <a:pt x="1146073" y="227559"/>
                                  <a:pt x="1155611" y="227559"/>
                                </a:cubicBezTo>
                                <a:cubicBezTo>
                                  <a:pt x="1165149" y="227559"/>
                                  <a:pt x="1172871" y="235293"/>
                                  <a:pt x="1172871" y="244831"/>
                                </a:cubicBezTo>
                                <a:lnTo>
                                  <a:pt x="1172871" y="467042"/>
                                </a:lnTo>
                                <a:cubicBezTo>
                                  <a:pt x="1172871" y="476580"/>
                                  <a:pt x="1165149" y="484302"/>
                                  <a:pt x="1155611" y="484302"/>
                                </a:cubicBezTo>
                                <a:lnTo>
                                  <a:pt x="17259" y="484302"/>
                                </a:lnTo>
                                <a:cubicBezTo>
                                  <a:pt x="7734" y="484302"/>
                                  <a:pt x="0" y="476580"/>
                                  <a:pt x="0" y="467042"/>
                                </a:cubicBezTo>
                                <a:lnTo>
                                  <a:pt x="0" y="17259"/>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39" name="Shape 4539"/>
                        <wps:cNvSpPr/>
                        <wps:spPr>
                          <a:xfrm>
                            <a:off x="2808878" y="3699274"/>
                            <a:ext cx="723862" cy="726707"/>
                          </a:xfrm>
                          <a:custGeom>
                            <a:avLst/>
                            <a:gdLst/>
                            <a:ahLst/>
                            <a:cxnLst/>
                            <a:rect l="0" t="0" r="0" b="0"/>
                            <a:pathLst>
                              <a:path w="723862" h="726707">
                                <a:moveTo>
                                  <a:pt x="17272" y="0"/>
                                </a:moveTo>
                                <a:lnTo>
                                  <a:pt x="706615" y="0"/>
                                </a:lnTo>
                                <a:cubicBezTo>
                                  <a:pt x="716140" y="0"/>
                                  <a:pt x="723862" y="7734"/>
                                  <a:pt x="723862" y="17259"/>
                                </a:cubicBezTo>
                                <a:lnTo>
                                  <a:pt x="723862" y="709447"/>
                                </a:lnTo>
                                <a:cubicBezTo>
                                  <a:pt x="723862" y="718985"/>
                                  <a:pt x="716140" y="726707"/>
                                  <a:pt x="706615" y="726707"/>
                                </a:cubicBezTo>
                                <a:cubicBezTo>
                                  <a:pt x="697078" y="726707"/>
                                  <a:pt x="689356" y="718985"/>
                                  <a:pt x="689356" y="709447"/>
                                </a:cubicBezTo>
                                <a:lnTo>
                                  <a:pt x="689356" y="34519"/>
                                </a:lnTo>
                                <a:lnTo>
                                  <a:pt x="34519" y="34519"/>
                                </a:lnTo>
                                <a:lnTo>
                                  <a:pt x="34519" y="265773"/>
                                </a:lnTo>
                                <a:cubicBezTo>
                                  <a:pt x="34519" y="275311"/>
                                  <a:pt x="26797" y="283032"/>
                                  <a:pt x="17272" y="283032"/>
                                </a:cubicBezTo>
                                <a:cubicBezTo>
                                  <a:pt x="7734" y="283032"/>
                                  <a:pt x="0" y="275311"/>
                                  <a:pt x="0" y="265773"/>
                                </a:cubicBezTo>
                                <a:lnTo>
                                  <a:pt x="0" y="17259"/>
                                </a:ln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40" name="Shape 4540"/>
                        <wps:cNvSpPr/>
                        <wps:spPr>
                          <a:xfrm>
                            <a:off x="3720447" y="3015282"/>
                            <a:ext cx="34506" cy="967029"/>
                          </a:xfrm>
                          <a:custGeom>
                            <a:avLst/>
                            <a:gdLst/>
                            <a:ahLst/>
                            <a:cxnLst/>
                            <a:rect l="0" t="0" r="0" b="0"/>
                            <a:pathLst>
                              <a:path w="34506" h="967029">
                                <a:moveTo>
                                  <a:pt x="17259" y="0"/>
                                </a:moveTo>
                                <a:cubicBezTo>
                                  <a:pt x="26784" y="0"/>
                                  <a:pt x="34506" y="7734"/>
                                  <a:pt x="34506" y="17272"/>
                                </a:cubicBezTo>
                                <a:lnTo>
                                  <a:pt x="34506" y="949770"/>
                                </a:lnTo>
                                <a:cubicBezTo>
                                  <a:pt x="34506" y="959307"/>
                                  <a:pt x="26784" y="967029"/>
                                  <a:pt x="17259" y="967029"/>
                                </a:cubicBezTo>
                                <a:cubicBezTo>
                                  <a:pt x="7722" y="967029"/>
                                  <a:pt x="0" y="959307"/>
                                  <a:pt x="0" y="949770"/>
                                </a:cubicBezTo>
                                <a:lnTo>
                                  <a:pt x="0" y="17272"/>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41" name="Shape 4541"/>
                        <wps:cNvSpPr/>
                        <wps:spPr>
                          <a:xfrm>
                            <a:off x="3720447" y="2079441"/>
                            <a:ext cx="34506" cy="733044"/>
                          </a:xfrm>
                          <a:custGeom>
                            <a:avLst/>
                            <a:gdLst/>
                            <a:ahLst/>
                            <a:cxnLst/>
                            <a:rect l="0" t="0" r="0" b="0"/>
                            <a:pathLst>
                              <a:path w="34506" h="733044">
                                <a:moveTo>
                                  <a:pt x="17259" y="0"/>
                                </a:moveTo>
                                <a:cubicBezTo>
                                  <a:pt x="26784" y="0"/>
                                  <a:pt x="34506" y="7734"/>
                                  <a:pt x="34506" y="17259"/>
                                </a:cubicBezTo>
                                <a:lnTo>
                                  <a:pt x="34506" y="715785"/>
                                </a:lnTo>
                                <a:cubicBezTo>
                                  <a:pt x="34506" y="725310"/>
                                  <a:pt x="26784" y="733044"/>
                                  <a:pt x="17259" y="733044"/>
                                </a:cubicBezTo>
                                <a:cubicBezTo>
                                  <a:pt x="7722" y="733044"/>
                                  <a:pt x="0" y="725310"/>
                                  <a:pt x="0" y="715785"/>
                                </a:cubicBezTo>
                                <a:lnTo>
                                  <a:pt x="0" y="17259"/>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42" name="Shape 4542"/>
                        <wps:cNvSpPr/>
                        <wps:spPr>
                          <a:xfrm>
                            <a:off x="1170021" y="1148859"/>
                            <a:ext cx="2584933" cy="2128266"/>
                          </a:xfrm>
                          <a:custGeom>
                            <a:avLst/>
                            <a:gdLst/>
                            <a:ahLst/>
                            <a:cxnLst/>
                            <a:rect l="0" t="0" r="0" b="0"/>
                            <a:pathLst>
                              <a:path w="2584933" h="2128266">
                                <a:moveTo>
                                  <a:pt x="17272" y="0"/>
                                </a:moveTo>
                                <a:lnTo>
                                  <a:pt x="2111020" y="0"/>
                                </a:lnTo>
                                <a:cubicBezTo>
                                  <a:pt x="2120557" y="0"/>
                                  <a:pt x="2128279" y="7722"/>
                                  <a:pt x="2128279" y="17247"/>
                                </a:cubicBezTo>
                                <a:lnTo>
                                  <a:pt x="2128279" y="930580"/>
                                </a:lnTo>
                                <a:lnTo>
                                  <a:pt x="2328215" y="930580"/>
                                </a:lnTo>
                                <a:lnTo>
                                  <a:pt x="2328215" y="250406"/>
                                </a:lnTo>
                                <a:cubicBezTo>
                                  <a:pt x="2328215" y="240868"/>
                                  <a:pt x="2335936" y="233134"/>
                                  <a:pt x="2345474" y="233134"/>
                                </a:cubicBezTo>
                                <a:cubicBezTo>
                                  <a:pt x="2354999" y="233134"/>
                                  <a:pt x="2362721" y="240868"/>
                                  <a:pt x="2362721" y="250406"/>
                                </a:cubicBezTo>
                                <a:lnTo>
                                  <a:pt x="2362721" y="947839"/>
                                </a:lnTo>
                                <a:cubicBezTo>
                                  <a:pt x="2362721" y="957377"/>
                                  <a:pt x="2354999" y="965098"/>
                                  <a:pt x="2345474" y="965098"/>
                                </a:cubicBezTo>
                                <a:lnTo>
                                  <a:pt x="2111020" y="965098"/>
                                </a:lnTo>
                                <a:cubicBezTo>
                                  <a:pt x="2101495" y="965098"/>
                                  <a:pt x="2093773" y="957377"/>
                                  <a:pt x="2093773" y="947839"/>
                                </a:cubicBezTo>
                                <a:lnTo>
                                  <a:pt x="2093773" y="34519"/>
                                </a:lnTo>
                                <a:lnTo>
                                  <a:pt x="34531" y="34519"/>
                                </a:lnTo>
                                <a:lnTo>
                                  <a:pt x="34531" y="2093748"/>
                                </a:lnTo>
                                <a:lnTo>
                                  <a:pt x="2093773" y="2093748"/>
                                </a:lnTo>
                                <a:lnTo>
                                  <a:pt x="2093773" y="1206957"/>
                                </a:lnTo>
                                <a:cubicBezTo>
                                  <a:pt x="2093773" y="1197420"/>
                                  <a:pt x="2101495" y="1189698"/>
                                  <a:pt x="2111020" y="1189698"/>
                                </a:cubicBezTo>
                                <a:lnTo>
                                  <a:pt x="2567686" y="1189698"/>
                                </a:lnTo>
                                <a:cubicBezTo>
                                  <a:pt x="2577211" y="1189698"/>
                                  <a:pt x="2584933" y="1197420"/>
                                  <a:pt x="2584933" y="1206957"/>
                                </a:cubicBezTo>
                                <a:cubicBezTo>
                                  <a:pt x="2584933" y="1216482"/>
                                  <a:pt x="2577211" y="1224204"/>
                                  <a:pt x="2567686" y="1224204"/>
                                </a:cubicBezTo>
                                <a:lnTo>
                                  <a:pt x="2128279" y="1224204"/>
                                </a:lnTo>
                                <a:lnTo>
                                  <a:pt x="2128279" y="2111020"/>
                                </a:lnTo>
                                <a:cubicBezTo>
                                  <a:pt x="2128279" y="2120545"/>
                                  <a:pt x="2120557" y="2128266"/>
                                  <a:pt x="2111020" y="2128266"/>
                                </a:cubicBezTo>
                                <a:lnTo>
                                  <a:pt x="17272" y="2128266"/>
                                </a:lnTo>
                                <a:cubicBezTo>
                                  <a:pt x="7734" y="2128266"/>
                                  <a:pt x="0" y="2120545"/>
                                  <a:pt x="0" y="2111020"/>
                                </a:cubicBezTo>
                                <a:lnTo>
                                  <a:pt x="0" y="17247"/>
                                </a:lnTo>
                                <a:cubicBezTo>
                                  <a:pt x="0" y="7722"/>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43" name="Shape 4543"/>
                        <wps:cNvSpPr/>
                        <wps:spPr>
                          <a:xfrm>
                            <a:off x="3720439" y="1148863"/>
                            <a:ext cx="283045" cy="1901127"/>
                          </a:xfrm>
                          <a:custGeom>
                            <a:avLst/>
                            <a:gdLst/>
                            <a:ahLst/>
                            <a:cxnLst/>
                            <a:rect l="0" t="0" r="0" b="0"/>
                            <a:pathLst>
                              <a:path w="283045" h="1901127">
                                <a:moveTo>
                                  <a:pt x="17272" y="0"/>
                                </a:moveTo>
                                <a:cubicBezTo>
                                  <a:pt x="26797" y="0"/>
                                  <a:pt x="34518" y="7722"/>
                                  <a:pt x="34518" y="17247"/>
                                </a:cubicBezTo>
                                <a:lnTo>
                                  <a:pt x="34518" y="466027"/>
                                </a:lnTo>
                                <a:lnTo>
                                  <a:pt x="265900" y="467385"/>
                                </a:lnTo>
                                <a:cubicBezTo>
                                  <a:pt x="275387" y="467436"/>
                                  <a:pt x="283045" y="475158"/>
                                  <a:pt x="283045" y="484658"/>
                                </a:cubicBezTo>
                                <a:lnTo>
                                  <a:pt x="283045" y="1883880"/>
                                </a:lnTo>
                                <a:cubicBezTo>
                                  <a:pt x="283045" y="1893405"/>
                                  <a:pt x="275323" y="1901127"/>
                                  <a:pt x="265798" y="1901127"/>
                                </a:cubicBezTo>
                                <a:cubicBezTo>
                                  <a:pt x="256260" y="1901127"/>
                                  <a:pt x="248539" y="1893405"/>
                                  <a:pt x="248539" y="1883880"/>
                                </a:cubicBezTo>
                                <a:lnTo>
                                  <a:pt x="248539" y="501803"/>
                                </a:lnTo>
                                <a:lnTo>
                                  <a:pt x="17170" y="500444"/>
                                </a:lnTo>
                                <a:cubicBezTo>
                                  <a:pt x="7670" y="500393"/>
                                  <a:pt x="0" y="492684"/>
                                  <a:pt x="0" y="483184"/>
                                </a:cubicBezTo>
                                <a:lnTo>
                                  <a:pt x="0" y="17247"/>
                                </a:lnTo>
                                <a:cubicBezTo>
                                  <a:pt x="0" y="7722"/>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44" name="Shape 4544"/>
                        <wps:cNvSpPr/>
                        <wps:spPr>
                          <a:xfrm>
                            <a:off x="2588311" y="218149"/>
                            <a:ext cx="697065" cy="508559"/>
                          </a:xfrm>
                          <a:custGeom>
                            <a:avLst/>
                            <a:gdLst/>
                            <a:ahLst/>
                            <a:cxnLst/>
                            <a:rect l="0" t="0" r="0" b="0"/>
                            <a:pathLst>
                              <a:path w="697065" h="508559">
                                <a:moveTo>
                                  <a:pt x="17247" y="0"/>
                                </a:moveTo>
                                <a:cubicBezTo>
                                  <a:pt x="26784" y="0"/>
                                  <a:pt x="34506" y="7722"/>
                                  <a:pt x="34506" y="17259"/>
                                </a:cubicBezTo>
                                <a:lnTo>
                                  <a:pt x="34506" y="474040"/>
                                </a:lnTo>
                                <a:lnTo>
                                  <a:pt x="679806" y="474040"/>
                                </a:lnTo>
                                <a:cubicBezTo>
                                  <a:pt x="689344" y="474040"/>
                                  <a:pt x="697065" y="481787"/>
                                  <a:pt x="697065" y="491312"/>
                                </a:cubicBezTo>
                                <a:cubicBezTo>
                                  <a:pt x="697065" y="500837"/>
                                  <a:pt x="689344" y="508559"/>
                                  <a:pt x="679806" y="508559"/>
                                </a:cubicBezTo>
                                <a:lnTo>
                                  <a:pt x="17247" y="508559"/>
                                </a:lnTo>
                                <a:cubicBezTo>
                                  <a:pt x="7722" y="508559"/>
                                  <a:pt x="0" y="500837"/>
                                  <a:pt x="0" y="491312"/>
                                </a:cubicBezTo>
                                <a:lnTo>
                                  <a:pt x="0" y="17259"/>
                                </a:lnTo>
                                <a:cubicBezTo>
                                  <a:pt x="0" y="7722"/>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45" name="Shape 4545"/>
                        <wps:cNvSpPr/>
                        <wps:spPr>
                          <a:xfrm>
                            <a:off x="1882582" y="443675"/>
                            <a:ext cx="473684" cy="283032"/>
                          </a:xfrm>
                          <a:custGeom>
                            <a:avLst/>
                            <a:gdLst/>
                            <a:ahLst/>
                            <a:cxnLst/>
                            <a:rect l="0" t="0" r="0" b="0"/>
                            <a:pathLst>
                              <a:path w="473684" h="283032">
                                <a:moveTo>
                                  <a:pt x="456425" y="0"/>
                                </a:moveTo>
                                <a:cubicBezTo>
                                  <a:pt x="465963" y="0"/>
                                  <a:pt x="473684" y="7722"/>
                                  <a:pt x="473684" y="17247"/>
                                </a:cubicBezTo>
                                <a:lnTo>
                                  <a:pt x="473684" y="265786"/>
                                </a:lnTo>
                                <a:cubicBezTo>
                                  <a:pt x="473684" y="275311"/>
                                  <a:pt x="465963" y="283032"/>
                                  <a:pt x="456425" y="283032"/>
                                </a:cubicBezTo>
                                <a:lnTo>
                                  <a:pt x="17259" y="283032"/>
                                </a:lnTo>
                                <a:cubicBezTo>
                                  <a:pt x="7721" y="283032"/>
                                  <a:pt x="0" y="275311"/>
                                  <a:pt x="0" y="265786"/>
                                </a:cubicBezTo>
                                <a:cubicBezTo>
                                  <a:pt x="0" y="256261"/>
                                  <a:pt x="7721" y="248514"/>
                                  <a:pt x="17259" y="248514"/>
                                </a:cubicBezTo>
                                <a:lnTo>
                                  <a:pt x="439166" y="248514"/>
                                </a:lnTo>
                                <a:lnTo>
                                  <a:pt x="439166" y="17247"/>
                                </a:lnTo>
                                <a:cubicBezTo>
                                  <a:pt x="439166" y="7722"/>
                                  <a:pt x="446887" y="0"/>
                                  <a:pt x="456425"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46" name="Shape 4546"/>
                        <wps:cNvSpPr/>
                        <wps:spPr>
                          <a:xfrm>
                            <a:off x="948270" y="443675"/>
                            <a:ext cx="491427" cy="283032"/>
                          </a:xfrm>
                          <a:custGeom>
                            <a:avLst/>
                            <a:gdLst/>
                            <a:ahLst/>
                            <a:cxnLst/>
                            <a:rect l="0" t="0" r="0" b="0"/>
                            <a:pathLst>
                              <a:path w="491427" h="283032">
                                <a:moveTo>
                                  <a:pt x="17259" y="0"/>
                                </a:moveTo>
                                <a:cubicBezTo>
                                  <a:pt x="26797" y="0"/>
                                  <a:pt x="34531" y="7722"/>
                                  <a:pt x="34531" y="17247"/>
                                </a:cubicBezTo>
                                <a:lnTo>
                                  <a:pt x="34531" y="248514"/>
                                </a:lnTo>
                                <a:lnTo>
                                  <a:pt x="474180" y="248514"/>
                                </a:lnTo>
                                <a:cubicBezTo>
                                  <a:pt x="483705" y="248514"/>
                                  <a:pt x="491427" y="256261"/>
                                  <a:pt x="491427" y="265786"/>
                                </a:cubicBezTo>
                                <a:cubicBezTo>
                                  <a:pt x="491427" y="275311"/>
                                  <a:pt x="483705" y="283032"/>
                                  <a:pt x="474180" y="283032"/>
                                </a:cubicBezTo>
                                <a:lnTo>
                                  <a:pt x="17259" y="283032"/>
                                </a:lnTo>
                                <a:cubicBezTo>
                                  <a:pt x="7722" y="283032"/>
                                  <a:pt x="0" y="275311"/>
                                  <a:pt x="0" y="265786"/>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47" name="Shape 4547"/>
                        <wps:cNvSpPr/>
                        <wps:spPr>
                          <a:xfrm>
                            <a:off x="3968977" y="1176276"/>
                            <a:ext cx="247104" cy="239878"/>
                          </a:xfrm>
                          <a:custGeom>
                            <a:avLst/>
                            <a:gdLst/>
                            <a:ahLst/>
                            <a:cxnLst/>
                            <a:rect l="0" t="0" r="0" b="0"/>
                            <a:pathLst>
                              <a:path w="247104" h="239878">
                                <a:moveTo>
                                  <a:pt x="17259" y="0"/>
                                </a:moveTo>
                                <a:lnTo>
                                  <a:pt x="229832" y="0"/>
                                </a:lnTo>
                                <a:cubicBezTo>
                                  <a:pt x="239370" y="0"/>
                                  <a:pt x="247104" y="7734"/>
                                  <a:pt x="247104" y="17259"/>
                                </a:cubicBezTo>
                                <a:cubicBezTo>
                                  <a:pt x="247104" y="26797"/>
                                  <a:pt x="239370" y="34519"/>
                                  <a:pt x="229832" y="34519"/>
                                </a:cubicBezTo>
                                <a:lnTo>
                                  <a:pt x="34506" y="34519"/>
                                </a:lnTo>
                                <a:lnTo>
                                  <a:pt x="34506" y="222631"/>
                                </a:lnTo>
                                <a:cubicBezTo>
                                  <a:pt x="34506" y="232156"/>
                                  <a:pt x="26784" y="239878"/>
                                  <a:pt x="17259" y="239878"/>
                                </a:cubicBezTo>
                                <a:cubicBezTo>
                                  <a:pt x="7722" y="239878"/>
                                  <a:pt x="0" y="232156"/>
                                  <a:pt x="0" y="222631"/>
                                </a:cubicBezTo>
                                <a:lnTo>
                                  <a:pt x="0" y="17259"/>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48" name="Shape 4548"/>
                        <wps:cNvSpPr/>
                        <wps:spPr>
                          <a:xfrm>
                            <a:off x="1176717" y="218145"/>
                            <a:ext cx="485216" cy="260045"/>
                          </a:xfrm>
                          <a:custGeom>
                            <a:avLst/>
                            <a:gdLst/>
                            <a:ahLst/>
                            <a:cxnLst/>
                            <a:rect l="0" t="0" r="0" b="0"/>
                            <a:pathLst>
                              <a:path w="485216" h="260045">
                                <a:moveTo>
                                  <a:pt x="17272" y="0"/>
                                </a:moveTo>
                                <a:cubicBezTo>
                                  <a:pt x="26810" y="0"/>
                                  <a:pt x="34531" y="7734"/>
                                  <a:pt x="34531" y="17272"/>
                                </a:cubicBezTo>
                                <a:lnTo>
                                  <a:pt x="34531" y="225527"/>
                                </a:lnTo>
                                <a:lnTo>
                                  <a:pt x="467957" y="225527"/>
                                </a:lnTo>
                                <a:cubicBezTo>
                                  <a:pt x="477495" y="225527"/>
                                  <a:pt x="485216" y="233261"/>
                                  <a:pt x="485216" y="242786"/>
                                </a:cubicBezTo>
                                <a:cubicBezTo>
                                  <a:pt x="485216" y="252324"/>
                                  <a:pt x="477495" y="260045"/>
                                  <a:pt x="467957" y="260045"/>
                                </a:cubicBezTo>
                                <a:lnTo>
                                  <a:pt x="17272" y="260045"/>
                                </a:lnTo>
                                <a:cubicBezTo>
                                  <a:pt x="7734" y="260045"/>
                                  <a:pt x="0" y="252324"/>
                                  <a:pt x="0" y="242786"/>
                                </a:cubicBezTo>
                                <a:lnTo>
                                  <a:pt x="0" y="17272"/>
                                </a:ln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49" name="Shape 4549"/>
                        <wps:cNvSpPr/>
                        <wps:spPr>
                          <a:xfrm>
                            <a:off x="1882576" y="443671"/>
                            <a:ext cx="466573" cy="34519"/>
                          </a:xfrm>
                          <a:custGeom>
                            <a:avLst/>
                            <a:gdLst/>
                            <a:ahLst/>
                            <a:cxnLst/>
                            <a:rect l="0" t="0" r="0" b="0"/>
                            <a:pathLst>
                              <a:path w="466573" h="34519">
                                <a:moveTo>
                                  <a:pt x="17259" y="0"/>
                                </a:moveTo>
                                <a:lnTo>
                                  <a:pt x="449313" y="0"/>
                                </a:lnTo>
                                <a:cubicBezTo>
                                  <a:pt x="458851" y="0"/>
                                  <a:pt x="466573" y="7734"/>
                                  <a:pt x="466573" y="17259"/>
                                </a:cubicBezTo>
                                <a:cubicBezTo>
                                  <a:pt x="466573" y="26797"/>
                                  <a:pt x="458851" y="34519"/>
                                  <a:pt x="449313" y="34519"/>
                                </a:cubicBezTo>
                                <a:lnTo>
                                  <a:pt x="17259" y="34519"/>
                                </a:lnTo>
                                <a:cubicBezTo>
                                  <a:pt x="7722" y="34519"/>
                                  <a:pt x="0" y="26797"/>
                                  <a:pt x="0" y="17259"/>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50" name="Shape 4550"/>
                        <wps:cNvSpPr/>
                        <wps:spPr>
                          <a:xfrm>
                            <a:off x="2807143" y="443671"/>
                            <a:ext cx="1196340" cy="34519"/>
                          </a:xfrm>
                          <a:custGeom>
                            <a:avLst/>
                            <a:gdLst/>
                            <a:ahLst/>
                            <a:cxnLst/>
                            <a:rect l="0" t="0" r="0" b="0"/>
                            <a:pathLst>
                              <a:path w="1196340" h="34519">
                                <a:moveTo>
                                  <a:pt x="17272" y="0"/>
                                </a:moveTo>
                                <a:lnTo>
                                  <a:pt x="1179094" y="0"/>
                                </a:lnTo>
                                <a:cubicBezTo>
                                  <a:pt x="1188619" y="0"/>
                                  <a:pt x="1196340" y="7734"/>
                                  <a:pt x="1196340" y="17259"/>
                                </a:cubicBezTo>
                                <a:cubicBezTo>
                                  <a:pt x="1196340" y="26797"/>
                                  <a:pt x="1188619" y="34519"/>
                                  <a:pt x="1179094" y="34519"/>
                                </a:cubicBezTo>
                                <a:lnTo>
                                  <a:pt x="17272" y="34519"/>
                                </a:lnTo>
                                <a:cubicBezTo>
                                  <a:pt x="7734" y="34519"/>
                                  <a:pt x="0" y="26797"/>
                                  <a:pt x="0" y="17259"/>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51" name="Shape 4551"/>
                        <wps:cNvSpPr/>
                        <wps:spPr>
                          <a:xfrm>
                            <a:off x="959213" y="3947799"/>
                            <a:ext cx="1643749" cy="478181"/>
                          </a:xfrm>
                          <a:custGeom>
                            <a:avLst/>
                            <a:gdLst/>
                            <a:ahLst/>
                            <a:cxnLst/>
                            <a:rect l="0" t="0" r="0" b="0"/>
                            <a:pathLst>
                              <a:path w="1643749" h="478181">
                                <a:moveTo>
                                  <a:pt x="17247" y="0"/>
                                </a:moveTo>
                                <a:lnTo>
                                  <a:pt x="1626489" y="0"/>
                                </a:lnTo>
                                <a:cubicBezTo>
                                  <a:pt x="1636027" y="0"/>
                                  <a:pt x="1643749" y="7722"/>
                                  <a:pt x="1643749" y="17247"/>
                                </a:cubicBezTo>
                                <a:lnTo>
                                  <a:pt x="1643749" y="460921"/>
                                </a:lnTo>
                                <a:cubicBezTo>
                                  <a:pt x="1643749" y="470459"/>
                                  <a:pt x="1636027" y="478181"/>
                                  <a:pt x="1626489" y="478181"/>
                                </a:cubicBezTo>
                                <a:cubicBezTo>
                                  <a:pt x="1616951" y="478181"/>
                                  <a:pt x="1609230" y="470459"/>
                                  <a:pt x="1609230" y="460921"/>
                                </a:cubicBezTo>
                                <a:lnTo>
                                  <a:pt x="1609230" y="34506"/>
                                </a:lnTo>
                                <a:lnTo>
                                  <a:pt x="17247" y="34506"/>
                                </a:lnTo>
                                <a:cubicBezTo>
                                  <a:pt x="7722" y="34506"/>
                                  <a:pt x="0" y="26784"/>
                                  <a:pt x="0" y="17247"/>
                                </a:cubicBezTo>
                                <a:cubicBezTo>
                                  <a:pt x="0" y="7722"/>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52" name="Shape 4552"/>
                        <wps:cNvSpPr/>
                        <wps:spPr>
                          <a:xfrm>
                            <a:off x="248436" y="3261276"/>
                            <a:ext cx="250927" cy="250292"/>
                          </a:xfrm>
                          <a:custGeom>
                            <a:avLst/>
                            <a:gdLst/>
                            <a:ahLst/>
                            <a:cxnLst/>
                            <a:rect l="0" t="0" r="0" b="0"/>
                            <a:pathLst>
                              <a:path w="250927" h="250292">
                                <a:moveTo>
                                  <a:pt x="17259" y="0"/>
                                </a:moveTo>
                                <a:lnTo>
                                  <a:pt x="233667" y="0"/>
                                </a:lnTo>
                                <a:cubicBezTo>
                                  <a:pt x="243205" y="0"/>
                                  <a:pt x="250927" y="7722"/>
                                  <a:pt x="250927" y="17247"/>
                                </a:cubicBezTo>
                                <a:lnTo>
                                  <a:pt x="250927" y="233045"/>
                                </a:lnTo>
                                <a:cubicBezTo>
                                  <a:pt x="250927" y="242570"/>
                                  <a:pt x="243205" y="250292"/>
                                  <a:pt x="233667" y="250292"/>
                                </a:cubicBezTo>
                                <a:cubicBezTo>
                                  <a:pt x="224142" y="250292"/>
                                  <a:pt x="216421" y="242570"/>
                                  <a:pt x="216421" y="233045"/>
                                </a:cubicBezTo>
                                <a:lnTo>
                                  <a:pt x="216421" y="34519"/>
                                </a:lnTo>
                                <a:lnTo>
                                  <a:pt x="17259" y="34519"/>
                                </a:lnTo>
                                <a:cubicBezTo>
                                  <a:pt x="7734" y="34519"/>
                                  <a:pt x="0" y="26784"/>
                                  <a:pt x="0" y="17247"/>
                                </a:cubicBez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53" name="Shape 4553"/>
                        <wps:cNvSpPr/>
                        <wps:spPr>
                          <a:xfrm>
                            <a:off x="464849" y="2098701"/>
                            <a:ext cx="505257" cy="495910"/>
                          </a:xfrm>
                          <a:custGeom>
                            <a:avLst/>
                            <a:gdLst/>
                            <a:ahLst/>
                            <a:cxnLst/>
                            <a:rect l="0" t="0" r="0" b="0"/>
                            <a:pathLst>
                              <a:path w="505257" h="495910">
                                <a:moveTo>
                                  <a:pt x="17259" y="0"/>
                                </a:moveTo>
                                <a:cubicBezTo>
                                  <a:pt x="26797" y="0"/>
                                  <a:pt x="34519" y="7734"/>
                                  <a:pt x="34519" y="17272"/>
                                </a:cubicBezTo>
                                <a:lnTo>
                                  <a:pt x="34519" y="461391"/>
                                </a:lnTo>
                                <a:lnTo>
                                  <a:pt x="487998" y="461391"/>
                                </a:lnTo>
                                <a:cubicBezTo>
                                  <a:pt x="497535" y="461391"/>
                                  <a:pt x="505257" y="469125"/>
                                  <a:pt x="505257" y="478650"/>
                                </a:cubicBezTo>
                                <a:cubicBezTo>
                                  <a:pt x="505257" y="488188"/>
                                  <a:pt x="497535" y="495910"/>
                                  <a:pt x="487998" y="495910"/>
                                </a:cubicBezTo>
                                <a:lnTo>
                                  <a:pt x="17259" y="495910"/>
                                </a:lnTo>
                                <a:cubicBezTo>
                                  <a:pt x="7734" y="495910"/>
                                  <a:pt x="0" y="488188"/>
                                  <a:pt x="0" y="478650"/>
                                </a:cubicBezTo>
                                <a:lnTo>
                                  <a:pt x="0" y="17272"/>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54" name="Shape 4554"/>
                        <wps:cNvSpPr/>
                        <wps:spPr>
                          <a:xfrm>
                            <a:off x="21182" y="443675"/>
                            <a:ext cx="955929" cy="739699"/>
                          </a:xfrm>
                          <a:custGeom>
                            <a:avLst/>
                            <a:gdLst/>
                            <a:ahLst/>
                            <a:cxnLst/>
                            <a:rect l="0" t="0" r="0" b="0"/>
                            <a:pathLst>
                              <a:path w="955929" h="739699">
                                <a:moveTo>
                                  <a:pt x="460921" y="0"/>
                                </a:moveTo>
                                <a:lnTo>
                                  <a:pt x="938657" y="0"/>
                                </a:lnTo>
                                <a:cubicBezTo>
                                  <a:pt x="948195" y="0"/>
                                  <a:pt x="955929" y="7722"/>
                                  <a:pt x="955929" y="17247"/>
                                </a:cubicBezTo>
                                <a:cubicBezTo>
                                  <a:pt x="955929" y="26784"/>
                                  <a:pt x="948195" y="34519"/>
                                  <a:pt x="938657" y="34519"/>
                                </a:cubicBezTo>
                                <a:lnTo>
                                  <a:pt x="478180" y="34519"/>
                                </a:lnTo>
                                <a:lnTo>
                                  <a:pt x="478180" y="722440"/>
                                </a:lnTo>
                                <a:cubicBezTo>
                                  <a:pt x="478180" y="731977"/>
                                  <a:pt x="470459" y="739699"/>
                                  <a:pt x="460921" y="739699"/>
                                </a:cubicBezTo>
                                <a:lnTo>
                                  <a:pt x="17247" y="739699"/>
                                </a:lnTo>
                                <a:cubicBezTo>
                                  <a:pt x="7722" y="739699"/>
                                  <a:pt x="0" y="731977"/>
                                  <a:pt x="0" y="722440"/>
                                </a:cubicBezTo>
                                <a:cubicBezTo>
                                  <a:pt x="0" y="712915"/>
                                  <a:pt x="7722" y="705180"/>
                                  <a:pt x="17247" y="705180"/>
                                </a:cubicBezTo>
                                <a:lnTo>
                                  <a:pt x="443674" y="705180"/>
                                </a:lnTo>
                                <a:lnTo>
                                  <a:pt x="443674" y="17247"/>
                                </a:lnTo>
                                <a:cubicBezTo>
                                  <a:pt x="443674" y="7722"/>
                                  <a:pt x="451396" y="0"/>
                                  <a:pt x="460921"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55" name="Shape 4555"/>
                        <wps:cNvSpPr/>
                        <wps:spPr>
                          <a:xfrm>
                            <a:off x="3029192" y="3947792"/>
                            <a:ext cx="285801" cy="34518"/>
                          </a:xfrm>
                          <a:custGeom>
                            <a:avLst/>
                            <a:gdLst/>
                            <a:ahLst/>
                            <a:cxnLst/>
                            <a:rect l="0" t="0" r="0" b="0"/>
                            <a:pathLst>
                              <a:path w="285801" h="34518">
                                <a:moveTo>
                                  <a:pt x="17272" y="0"/>
                                </a:moveTo>
                                <a:lnTo>
                                  <a:pt x="268554" y="0"/>
                                </a:lnTo>
                                <a:cubicBezTo>
                                  <a:pt x="278079" y="0"/>
                                  <a:pt x="285801" y="7734"/>
                                  <a:pt x="285801" y="17259"/>
                                </a:cubicBezTo>
                                <a:cubicBezTo>
                                  <a:pt x="285801" y="26797"/>
                                  <a:pt x="278079" y="34518"/>
                                  <a:pt x="268554" y="34518"/>
                                </a:cubicBezTo>
                                <a:lnTo>
                                  <a:pt x="17272" y="34518"/>
                                </a:lnTo>
                                <a:cubicBezTo>
                                  <a:pt x="7734" y="34518"/>
                                  <a:pt x="0" y="26797"/>
                                  <a:pt x="0" y="17259"/>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56" name="Shape 4556"/>
                        <wps:cNvSpPr/>
                        <wps:spPr>
                          <a:xfrm>
                            <a:off x="3720446" y="3947792"/>
                            <a:ext cx="726707" cy="34518"/>
                          </a:xfrm>
                          <a:custGeom>
                            <a:avLst/>
                            <a:gdLst/>
                            <a:ahLst/>
                            <a:cxnLst/>
                            <a:rect l="0" t="0" r="0" b="0"/>
                            <a:pathLst>
                              <a:path w="726707" h="34518">
                                <a:moveTo>
                                  <a:pt x="17259" y="0"/>
                                </a:moveTo>
                                <a:lnTo>
                                  <a:pt x="709447" y="0"/>
                                </a:lnTo>
                                <a:cubicBezTo>
                                  <a:pt x="718985" y="0"/>
                                  <a:pt x="726707" y="7734"/>
                                  <a:pt x="726707" y="17259"/>
                                </a:cubicBezTo>
                                <a:cubicBezTo>
                                  <a:pt x="726707" y="26797"/>
                                  <a:pt x="718985" y="34518"/>
                                  <a:pt x="709447" y="34518"/>
                                </a:cubicBezTo>
                                <a:lnTo>
                                  <a:pt x="17259" y="34518"/>
                                </a:lnTo>
                                <a:cubicBezTo>
                                  <a:pt x="7722" y="34518"/>
                                  <a:pt x="0" y="26797"/>
                                  <a:pt x="0" y="17259"/>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57" name="Shape 4557"/>
                        <wps:cNvSpPr/>
                        <wps:spPr>
                          <a:xfrm>
                            <a:off x="3968973" y="3491174"/>
                            <a:ext cx="478181" cy="263106"/>
                          </a:xfrm>
                          <a:custGeom>
                            <a:avLst/>
                            <a:gdLst/>
                            <a:ahLst/>
                            <a:cxnLst/>
                            <a:rect l="0" t="0" r="0" b="0"/>
                            <a:pathLst>
                              <a:path w="478181" h="263106">
                                <a:moveTo>
                                  <a:pt x="17259" y="0"/>
                                </a:moveTo>
                                <a:cubicBezTo>
                                  <a:pt x="26784" y="0"/>
                                  <a:pt x="34518" y="7734"/>
                                  <a:pt x="34518" y="17272"/>
                                </a:cubicBezTo>
                                <a:lnTo>
                                  <a:pt x="34518" y="228588"/>
                                </a:lnTo>
                                <a:lnTo>
                                  <a:pt x="460921" y="228588"/>
                                </a:lnTo>
                                <a:cubicBezTo>
                                  <a:pt x="470459" y="228588"/>
                                  <a:pt x="478181" y="236322"/>
                                  <a:pt x="478181" y="245859"/>
                                </a:cubicBezTo>
                                <a:cubicBezTo>
                                  <a:pt x="478181" y="255384"/>
                                  <a:pt x="470459" y="263106"/>
                                  <a:pt x="460921" y="263106"/>
                                </a:cubicBezTo>
                                <a:lnTo>
                                  <a:pt x="17259" y="263106"/>
                                </a:lnTo>
                                <a:cubicBezTo>
                                  <a:pt x="7722" y="263106"/>
                                  <a:pt x="0" y="255384"/>
                                  <a:pt x="0" y="245859"/>
                                </a:cubicBezTo>
                                <a:lnTo>
                                  <a:pt x="0" y="17272"/>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58" name="Shape 4558"/>
                        <wps:cNvSpPr/>
                        <wps:spPr>
                          <a:xfrm>
                            <a:off x="2588312" y="218148"/>
                            <a:ext cx="706031" cy="34519"/>
                          </a:xfrm>
                          <a:custGeom>
                            <a:avLst/>
                            <a:gdLst/>
                            <a:ahLst/>
                            <a:cxnLst/>
                            <a:rect l="0" t="0" r="0" b="0"/>
                            <a:pathLst>
                              <a:path w="706031" h="34519">
                                <a:moveTo>
                                  <a:pt x="17247" y="0"/>
                                </a:moveTo>
                                <a:lnTo>
                                  <a:pt x="688772" y="0"/>
                                </a:lnTo>
                                <a:cubicBezTo>
                                  <a:pt x="698310" y="0"/>
                                  <a:pt x="706031" y="7734"/>
                                  <a:pt x="706031" y="17272"/>
                                </a:cubicBezTo>
                                <a:cubicBezTo>
                                  <a:pt x="706031" y="26797"/>
                                  <a:pt x="698310" y="34519"/>
                                  <a:pt x="688772" y="34519"/>
                                </a:cubicBezTo>
                                <a:lnTo>
                                  <a:pt x="17247" y="34519"/>
                                </a:lnTo>
                                <a:cubicBezTo>
                                  <a:pt x="7722" y="34519"/>
                                  <a:pt x="0" y="26797"/>
                                  <a:pt x="0" y="17272"/>
                                </a:cubicBez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59" name="Shape 4559"/>
                        <wps:cNvSpPr/>
                        <wps:spPr>
                          <a:xfrm>
                            <a:off x="1882576" y="218148"/>
                            <a:ext cx="466573" cy="34519"/>
                          </a:xfrm>
                          <a:custGeom>
                            <a:avLst/>
                            <a:gdLst/>
                            <a:ahLst/>
                            <a:cxnLst/>
                            <a:rect l="0" t="0" r="0" b="0"/>
                            <a:pathLst>
                              <a:path w="466573" h="34519">
                                <a:moveTo>
                                  <a:pt x="17259" y="0"/>
                                </a:moveTo>
                                <a:lnTo>
                                  <a:pt x="449313" y="0"/>
                                </a:lnTo>
                                <a:cubicBezTo>
                                  <a:pt x="458851" y="0"/>
                                  <a:pt x="466573" y="7734"/>
                                  <a:pt x="466573" y="17272"/>
                                </a:cubicBezTo>
                                <a:cubicBezTo>
                                  <a:pt x="466573" y="26797"/>
                                  <a:pt x="458851" y="34519"/>
                                  <a:pt x="449313" y="34519"/>
                                </a:cubicBezTo>
                                <a:lnTo>
                                  <a:pt x="17259" y="34519"/>
                                </a:lnTo>
                                <a:cubicBezTo>
                                  <a:pt x="7722" y="34519"/>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60" name="Shape 4560"/>
                        <wps:cNvSpPr/>
                        <wps:spPr>
                          <a:xfrm>
                            <a:off x="713367" y="0"/>
                            <a:ext cx="497878" cy="252667"/>
                          </a:xfrm>
                          <a:custGeom>
                            <a:avLst/>
                            <a:gdLst/>
                            <a:ahLst/>
                            <a:cxnLst/>
                            <a:rect l="0" t="0" r="0" b="0"/>
                            <a:pathLst>
                              <a:path w="497878" h="252667">
                                <a:moveTo>
                                  <a:pt x="17272" y="0"/>
                                </a:moveTo>
                                <a:cubicBezTo>
                                  <a:pt x="26797" y="0"/>
                                  <a:pt x="34519" y="7734"/>
                                  <a:pt x="34519" y="17259"/>
                                </a:cubicBezTo>
                                <a:lnTo>
                                  <a:pt x="34519" y="218148"/>
                                </a:lnTo>
                                <a:lnTo>
                                  <a:pt x="480619" y="218148"/>
                                </a:lnTo>
                                <a:cubicBezTo>
                                  <a:pt x="490157" y="218148"/>
                                  <a:pt x="497878" y="225882"/>
                                  <a:pt x="497878" y="235420"/>
                                </a:cubicBezTo>
                                <a:cubicBezTo>
                                  <a:pt x="497878" y="244945"/>
                                  <a:pt x="490157" y="252667"/>
                                  <a:pt x="480619" y="252667"/>
                                </a:cubicBezTo>
                                <a:lnTo>
                                  <a:pt x="17272" y="252667"/>
                                </a:lnTo>
                                <a:cubicBezTo>
                                  <a:pt x="7734" y="252667"/>
                                  <a:pt x="0" y="244945"/>
                                  <a:pt x="0" y="235420"/>
                                </a:cubicBezTo>
                                <a:lnTo>
                                  <a:pt x="0" y="17259"/>
                                </a:ln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61" name="Shape 4561"/>
                        <wps:cNvSpPr/>
                        <wps:spPr>
                          <a:xfrm>
                            <a:off x="4194490" y="2575362"/>
                            <a:ext cx="252667" cy="936206"/>
                          </a:xfrm>
                          <a:custGeom>
                            <a:avLst/>
                            <a:gdLst/>
                            <a:ahLst/>
                            <a:cxnLst/>
                            <a:rect l="0" t="0" r="0" b="0"/>
                            <a:pathLst>
                              <a:path w="252667" h="936206">
                                <a:moveTo>
                                  <a:pt x="17259" y="0"/>
                                </a:moveTo>
                                <a:lnTo>
                                  <a:pt x="235407" y="0"/>
                                </a:lnTo>
                                <a:cubicBezTo>
                                  <a:pt x="244945" y="0"/>
                                  <a:pt x="252667" y="7734"/>
                                  <a:pt x="252667" y="17272"/>
                                </a:cubicBezTo>
                                <a:cubicBezTo>
                                  <a:pt x="252667" y="26797"/>
                                  <a:pt x="244945" y="34519"/>
                                  <a:pt x="235407" y="34519"/>
                                </a:cubicBezTo>
                                <a:lnTo>
                                  <a:pt x="34506" y="34519"/>
                                </a:lnTo>
                                <a:lnTo>
                                  <a:pt x="34506" y="918959"/>
                                </a:lnTo>
                                <a:cubicBezTo>
                                  <a:pt x="34506" y="928484"/>
                                  <a:pt x="26784" y="936206"/>
                                  <a:pt x="17259" y="936206"/>
                                </a:cubicBezTo>
                                <a:cubicBezTo>
                                  <a:pt x="7722" y="936206"/>
                                  <a:pt x="0" y="928484"/>
                                  <a:pt x="0" y="918959"/>
                                </a:cubicBezTo>
                                <a:lnTo>
                                  <a:pt x="0" y="17272"/>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62" name="Shape 4562"/>
                        <wps:cNvSpPr/>
                        <wps:spPr>
                          <a:xfrm>
                            <a:off x="3269130" y="4173304"/>
                            <a:ext cx="959866" cy="34518"/>
                          </a:xfrm>
                          <a:custGeom>
                            <a:avLst/>
                            <a:gdLst/>
                            <a:ahLst/>
                            <a:cxnLst/>
                            <a:rect l="0" t="0" r="0" b="0"/>
                            <a:pathLst>
                              <a:path w="959866" h="34518">
                                <a:moveTo>
                                  <a:pt x="17272" y="0"/>
                                </a:moveTo>
                                <a:lnTo>
                                  <a:pt x="942619" y="0"/>
                                </a:lnTo>
                                <a:cubicBezTo>
                                  <a:pt x="952144" y="0"/>
                                  <a:pt x="959866" y="7734"/>
                                  <a:pt x="959866" y="17272"/>
                                </a:cubicBezTo>
                                <a:cubicBezTo>
                                  <a:pt x="959866" y="26797"/>
                                  <a:pt x="952144" y="34518"/>
                                  <a:pt x="942619" y="34518"/>
                                </a:cubicBezTo>
                                <a:lnTo>
                                  <a:pt x="17272" y="34518"/>
                                </a:lnTo>
                                <a:cubicBezTo>
                                  <a:pt x="7734" y="34518"/>
                                  <a:pt x="0" y="26797"/>
                                  <a:pt x="0" y="17272"/>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63" name="Shape 4563"/>
                        <wps:cNvSpPr/>
                        <wps:spPr>
                          <a:xfrm>
                            <a:off x="2568434" y="4173304"/>
                            <a:ext cx="495274" cy="34518"/>
                          </a:xfrm>
                          <a:custGeom>
                            <a:avLst/>
                            <a:gdLst/>
                            <a:ahLst/>
                            <a:cxnLst/>
                            <a:rect l="0" t="0" r="0" b="0"/>
                            <a:pathLst>
                              <a:path w="495274" h="34518">
                                <a:moveTo>
                                  <a:pt x="17272" y="0"/>
                                </a:moveTo>
                                <a:lnTo>
                                  <a:pt x="478028" y="0"/>
                                </a:lnTo>
                                <a:cubicBezTo>
                                  <a:pt x="487553" y="0"/>
                                  <a:pt x="495274" y="7734"/>
                                  <a:pt x="495274" y="17272"/>
                                </a:cubicBezTo>
                                <a:cubicBezTo>
                                  <a:pt x="495274" y="26797"/>
                                  <a:pt x="487553" y="34518"/>
                                  <a:pt x="478028" y="34518"/>
                                </a:cubicBezTo>
                                <a:lnTo>
                                  <a:pt x="17272" y="34518"/>
                                </a:lnTo>
                                <a:cubicBezTo>
                                  <a:pt x="7734" y="34518"/>
                                  <a:pt x="0" y="26797"/>
                                  <a:pt x="0" y="17272"/>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64" name="Shape 4564"/>
                        <wps:cNvSpPr/>
                        <wps:spPr>
                          <a:xfrm>
                            <a:off x="729623" y="4173314"/>
                            <a:ext cx="1404531" cy="252666"/>
                          </a:xfrm>
                          <a:custGeom>
                            <a:avLst/>
                            <a:gdLst/>
                            <a:ahLst/>
                            <a:cxnLst/>
                            <a:rect l="0" t="0" r="0" b="0"/>
                            <a:pathLst>
                              <a:path w="1404531" h="252666">
                                <a:moveTo>
                                  <a:pt x="17259" y="0"/>
                                </a:moveTo>
                                <a:lnTo>
                                  <a:pt x="1387272" y="0"/>
                                </a:lnTo>
                                <a:cubicBezTo>
                                  <a:pt x="1396810" y="0"/>
                                  <a:pt x="1404531" y="7722"/>
                                  <a:pt x="1404531" y="17259"/>
                                </a:cubicBezTo>
                                <a:lnTo>
                                  <a:pt x="1404531" y="235407"/>
                                </a:lnTo>
                                <a:cubicBezTo>
                                  <a:pt x="1404531" y="244945"/>
                                  <a:pt x="1396810" y="252666"/>
                                  <a:pt x="1387272" y="252666"/>
                                </a:cubicBezTo>
                                <a:cubicBezTo>
                                  <a:pt x="1377734" y="252666"/>
                                  <a:pt x="1370013" y="244945"/>
                                  <a:pt x="1370013" y="235407"/>
                                </a:cubicBezTo>
                                <a:lnTo>
                                  <a:pt x="1370013" y="34506"/>
                                </a:lnTo>
                                <a:lnTo>
                                  <a:pt x="17259" y="34506"/>
                                </a:lnTo>
                                <a:cubicBezTo>
                                  <a:pt x="7722" y="34506"/>
                                  <a:pt x="0" y="26784"/>
                                  <a:pt x="0" y="17259"/>
                                </a:cubicBez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65" name="Shape 4565"/>
                        <wps:cNvSpPr/>
                        <wps:spPr>
                          <a:xfrm>
                            <a:off x="239323" y="3261276"/>
                            <a:ext cx="247117" cy="482613"/>
                          </a:xfrm>
                          <a:custGeom>
                            <a:avLst/>
                            <a:gdLst/>
                            <a:ahLst/>
                            <a:cxnLst/>
                            <a:rect l="0" t="0" r="0" b="0"/>
                            <a:pathLst>
                              <a:path w="247117" h="482613">
                                <a:moveTo>
                                  <a:pt x="17272" y="0"/>
                                </a:moveTo>
                                <a:cubicBezTo>
                                  <a:pt x="26810" y="0"/>
                                  <a:pt x="34531" y="7722"/>
                                  <a:pt x="34531" y="17247"/>
                                </a:cubicBezTo>
                                <a:lnTo>
                                  <a:pt x="34531" y="448094"/>
                                </a:lnTo>
                                <a:lnTo>
                                  <a:pt x="229857" y="448094"/>
                                </a:lnTo>
                                <a:cubicBezTo>
                                  <a:pt x="239395" y="448094"/>
                                  <a:pt x="247117" y="455828"/>
                                  <a:pt x="247117" y="465366"/>
                                </a:cubicBezTo>
                                <a:cubicBezTo>
                                  <a:pt x="247117" y="474891"/>
                                  <a:pt x="239395" y="482613"/>
                                  <a:pt x="229857" y="482613"/>
                                </a:cubicBezTo>
                                <a:lnTo>
                                  <a:pt x="17272" y="482613"/>
                                </a:lnTo>
                                <a:cubicBezTo>
                                  <a:pt x="7734" y="482613"/>
                                  <a:pt x="0" y="474891"/>
                                  <a:pt x="0" y="465366"/>
                                </a:cubicBezTo>
                                <a:lnTo>
                                  <a:pt x="0" y="17247"/>
                                </a:lnTo>
                                <a:cubicBezTo>
                                  <a:pt x="0" y="7722"/>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66" name="Shape 4566"/>
                        <wps:cNvSpPr/>
                        <wps:spPr>
                          <a:xfrm>
                            <a:off x="239333" y="1849581"/>
                            <a:ext cx="34519" cy="958786"/>
                          </a:xfrm>
                          <a:custGeom>
                            <a:avLst/>
                            <a:gdLst/>
                            <a:ahLst/>
                            <a:cxnLst/>
                            <a:rect l="0" t="0" r="0" b="0"/>
                            <a:pathLst>
                              <a:path w="34519" h="958786">
                                <a:moveTo>
                                  <a:pt x="17259" y="0"/>
                                </a:moveTo>
                                <a:cubicBezTo>
                                  <a:pt x="26797" y="0"/>
                                  <a:pt x="34519" y="7722"/>
                                  <a:pt x="34519" y="17259"/>
                                </a:cubicBezTo>
                                <a:lnTo>
                                  <a:pt x="34519" y="941527"/>
                                </a:lnTo>
                                <a:cubicBezTo>
                                  <a:pt x="34519" y="951065"/>
                                  <a:pt x="26797" y="958786"/>
                                  <a:pt x="17259" y="958786"/>
                                </a:cubicBezTo>
                                <a:cubicBezTo>
                                  <a:pt x="7722" y="958786"/>
                                  <a:pt x="0" y="951065"/>
                                  <a:pt x="0" y="941527"/>
                                </a:cubicBezTo>
                                <a:lnTo>
                                  <a:pt x="0" y="17259"/>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67" name="Shape 4567"/>
                        <wps:cNvSpPr/>
                        <wps:spPr>
                          <a:xfrm>
                            <a:off x="3746308" y="218153"/>
                            <a:ext cx="482689" cy="1898523"/>
                          </a:xfrm>
                          <a:custGeom>
                            <a:avLst/>
                            <a:gdLst/>
                            <a:ahLst/>
                            <a:cxnLst/>
                            <a:rect l="0" t="0" r="0" b="0"/>
                            <a:pathLst>
                              <a:path w="482689" h="1898523">
                                <a:moveTo>
                                  <a:pt x="17246" y="0"/>
                                </a:moveTo>
                                <a:lnTo>
                                  <a:pt x="465442" y="0"/>
                                </a:lnTo>
                                <a:cubicBezTo>
                                  <a:pt x="474967" y="0"/>
                                  <a:pt x="482689" y="7722"/>
                                  <a:pt x="482689" y="17259"/>
                                </a:cubicBezTo>
                                <a:lnTo>
                                  <a:pt x="482689" y="1881277"/>
                                </a:lnTo>
                                <a:cubicBezTo>
                                  <a:pt x="482689" y="1890802"/>
                                  <a:pt x="474967" y="1898523"/>
                                  <a:pt x="465442" y="1898523"/>
                                </a:cubicBezTo>
                                <a:cubicBezTo>
                                  <a:pt x="455904" y="1898523"/>
                                  <a:pt x="448183" y="1890802"/>
                                  <a:pt x="448183" y="1881277"/>
                                </a:cubicBezTo>
                                <a:lnTo>
                                  <a:pt x="448183" y="34519"/>
                                </a:lnTo>
                                <a:lnTo>
                                  <a:pt x="17246" y="34519"/>
                                </a:lnTo>
                                <a:cubicBezTo>
                                  <a:pt x="7721" y="34519"/>
                                  <a:pt x="0" y="26784"/>
                                  <a:pt x="0" y="17259"/>
                                </a:cubicBezTo>
                                <a:cubicBezTo>
                                  <a:pt x="0" y="7722"/>
                                  <a:pt x="7721" y="0"/>
                                  <a:pt x="17246"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68" name="Shape 4568"/>
                        <wps:cNvSpPr/>
                        <wps:spPr>
                          <a:xfrm>
                            <a:off x="21177" y="4"/>
                            <a:ext cx="4425976" cy="4425976"/>
                          </a:xfrm>
                          <a:custGeom>
                            <a:avLst/>
                            <a:gdLst/>
                            <a:ahLst/>
                            <a:cxnLst/>
                            <a:rect l="0" t="0" r="0" b="0"/>
                            <a:pathLst>
                              <a:path w="4425976" h="4425976">
                                <a:moveTo>
                                  <a:pt x="17259" y="0"/>
                                </a:moveTo>
                                <a:lnTo>
                                  <a:pt x="4408716" y="0"/>
                                </a:lnTo>
                                <a:cubicBezTo>
                                  <a:pt x="4418254" y="0"/>
                                  <a:pt x="4425976" y="7722"/>
                                  <a:pt x="4425976" y="17247"/>
                                </a:cubicBezTo>
                                <a:lnTo>
                                  <a:pt x="4425976" y="2101152"/>
                                </a:lnTo>
                                <a:cubicBezTo>
                                  <a:pt x="4425976" y="2110690"/>
                                  <a:pt x="4418254" y="2118424"/>
                                  <a:pt x="4408716" y="2118424"/>
                                </a:cubicBezTo>
                                <a:cubicBezTo>
                                  <a:pt x="4399191" y="2118424"/>
                                  <a:pt x="4391470" y="2110690"/>
                                  <a:pt x="4391470" y="2101152"/>
                                </a:cubicBezTo>
                                <a:lnTo>
                                  <a:pt x="4391470" y="34519"/>
                                </a:lnTo>
                                <a:lnTo>
                                  <a:pt x="34519" y="34519"/>
                                </a:lnTo>
                                <a:lnTo>
                                  <a:pt x="34519" y="4391457"/>
                                </a:lnTo>
                                <a:lnTo>
                                  <a:pt x="4391470" y="4391457"/>
                                </a:lnTo>
                                <a:lnTo>
                                  <a:pt x="4391470" y="2340445"/>
                                </a:lnTo>
                                <a:cubicBezTo>
                                  <a:pt x="4391470" y="2330907"/>
                                  <a:pt x="4399191" y="2323186"/>
                                  <a:pt x="4408716" y="2323186"/>
                                </a:cubicBezTo>
                                <a:cubicBezTo>
                                  <a:pt x="4418254" y="2323186"/>
                                  <a:pt x="4425976" y="2330907"/>
                                  <a:pt x="4425976" y="2340445"/>
                                </a:cubicBezTo>
                                <a:lnTo>
                                  <a:pt x="4425976" y="4408716"/>
                                </a:lnTo>
                                <a:cubicBezTo>
                                  <a:pt x="4425976" y="4418254"/>
                                  <a:pt x="4418254" y="4425976"/>
                                  <a:pt x="4408716" y="4425976"/>
                                </a:cubicBezTo>
                                <a:lnTo>
                                  <a:pt x="17259" y="4425976"/>
                                </a:lnTo>
                                <a:cubicBezTo>
                                  <a:pt x="7734" y="4425976"/>
                                  <a:pt x="0" y="4418254"/>
                                  <a:pt x="0" y="4408716"/>
                                </a:cubicBezTo>
                                <a:lnTo>
                                  <a:pt x="0" y="17247"/>
                                </a:ln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69" name="Shape 4569"/>
                        <wps:cNvSpPr/>
                        <wps:spPr>
                          <a:xfrm>
                            <a:off x="2340488" y="3255539"/>
                            <a:ext cx="34518" cy="270154"/>
                          </a:xfrm>
                          <a:custGeom>
                            <a:avLst/>
                            <a:gdLst/>
                            <a:ahLst/>
                            <a:cxnLst/>
                            <a:rect l="0" t="0" r="0" b="0"/>
                            <a:pathLst>
                              <a:path w="34518" h="270154">
                                <a:moveTo>
                                  <a:pt x="17259" y="0"/>
                                </a:moveTo>
                                <a:cubicBezTo>
                                  <a:pt x="26784" y="0"/>
                                  <a:pt x="34518" y="7722"/>
                                  <a:pt x="34518" y="17259"/>
                                </a:cubicBezTo>
                                <a:lnTo>
                                  <a:pt x="34518" y="252908"/>
                                </a:lnTo>
                                <a:cubicBezTo>
                                  <a:pt x="34518" y="262433"/>
                                  <a:pt x="26784" y="270154"/>
                                  <a:pt x="17259" y="270154"/>
                                </a:cubicBezTo>
                                <a:cubicBezTo>
                                  <a:pt x="7721" y="270154"/>
                                  <a:pt x="0" y="262433"/>
                                  <a:pt x="0" y="252908"/>
                                </a:cubicBezTo>
                                <a:lnTo>
                                  <a:pt x="0" y="17259"/>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70" name="Shape 4570"/>
                        <wps:cNvSpPr/>
                        <wps:spPr>
                          <a:xfrm>
                            <a:off x="1869609" y="3255539"/>
                            <a:ext cx="34506" cy="270154"/>
                          </a:xfrm>
                          <a:custGeom>
                            <a:avLst/>
                            <a:gdLst/>
                            <a:ahLst/>
                            <a:cxnLst/>
                            <a:rect l="0" t="0" r="0" b="0"/>
                            <a:pathLst>
                              <a:path w="34506" h="270154">
                                <a:moveTo>
                                  <a:pt x="17259" y="0"/>
                                </a:moveTo>
                                <a:cubicBezTo>
                                  <a:pt x="26784" y="0"/>
                                  <a:pt x="34506" y="7722"/>
                                  <a:pt x="34506" y="17259"/>
                                </a:cubicBezTo>
                                <a:lnTo>
                                  <a:pt x="34506" y="252908"/>
                                </a:lnTo>
                                <a:cubicBezTo>
                                  <a:pt x="34506" y="262433"/>
                                  <a:pt x="26784" y="270154"/>
                                  <a:pt x="17259" y="270154"/>
                                </a:cubicBezTo>
                                <a:cubicBezTo>
                                  <a:pt x="7721" y="270154"/>
                                  <a:pt x="0" y="262433"/>
                                  <a:pt x="0" y="252908"/>
                                </a:cubicBezTo>
                                <a:lnTo>
                                  <a:pt x="0" y="17259"/>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71" name="Shape 4571"/>
                        <wps:cNvSpPr/>
                        <wps:spPr>
                          <a:xfrm>
                            <a:off x="3720437" y="3246167"/>
                            <a:ext cx="508559" cy="34518"/>
                          </a:xfrm>
                          <a:custGeom>
                            <a:avLst/>
                            <a:gdLst/>
                            <a:ahLst/>
                            <a:cxnLst/>
                            <a:rect l="0" t="0" r="0" b="0"/>
                            <a:pathLst>
                              <a:path w="508559" h="34518">
                                <a:moveTo>
                                  <a:pt x="17272" y="0"/>
                                </a:moveTo>
                                <a:lnTo>
                                  <a:pt x="491312" y="0"/>
                                </a:lnTo>
                                <a:cubicBezTo>
                                  <a:pt x="500837" y="0"/>
                                  <a:pt x="508559" y="7734"/>
                                  <a:pt x="508559" y="17272"/>
                                </a:cubicBezTo>
                                <a:cubicBezTo>
                                  <a:pt x="508559" y="26797"/>
                                  <a:pt x="500837" y="34518"/>
                                  <a:pt x="491312" y="34518"/>
                                </a:cubicBezTo>
                                <a:lnTo>
                                  <a:pt x="17272" y="34518"/>
                                </a:lnTo>
                                <a:cubicBezTo>
                                  <a:pt x="7734" y="34518"/>
                                  <a:pt x="0" y="26797"/>
                                  <a:pt x="0" y="17272"/>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72" name="Shape 4572"/>
                        <wps:cNvSpPr/>
                        <wps:spPr>
                          <a:xfrm>
                            <a:off x="3263794" y="1148856"/>
                            <a:ext cx="491160" cy="34519"/>
                          </a:xfrm>
                          <a:custGeom>
                            <a:avLst/>
                            <a:gdLst/>
                            <a:ahLst/>
                            <a:cxnLst/>
                            <a:rect l="0" t="0" r="0" b="0"/>
                            <a:pathLst>
                              <a:path w="491160" h="34519">
                                <a:moveTo>
                                  <a:pt x="17247" y="0"/>
                                </a:moveTo>
                                <a:lnTo>
                                  <a:pt x="473913" y="0"/>
                                </a:lnTo>
                                <a:cubicBezTo>
                                  <a:pt x="483438" y="0"/>
                                  <a:pt x="491160" y="7734"/>
                                  <a:pt x="491160" y="17259"/>
                                </a:cubicBezTo>
                                <a:cubicBezTo>
                                  <a:pt x="491160" y="26797"/>
                                  <a:pt x="483438" y="34519"/>
                                  <a:pt x="473913" y="34519"/>
                                </a:cubicBezTo>
                                <a:lnTo>
                                  <a:pt x="17247" y="34519"/>
                                </a:lnTo>
                                <a:cubicBezTo>
                                  <a:pt x="7722" y="34519"/>
                                  <a:pt x="0" y="26797"/>
                                  <a:pt x="0" y="17259"/>
                                </a:cubicBez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73" name="Shape 4573"/>
                        <wps:cNvSpPr/>
                        <wps:spPr>
                          <a:xfrm>
                            <a:off x="464854" y="2098701"/>
                            <a:ext cx="740524" cy="34519"/>
                          </a:xfrm>
                          <a:custGeom>
                            <a:avLst/>
                            <a:gdLst/>
                            <a:ahLst/>
                            <a:cxnLst/>
                            <a:rect l="0" t="0" r="0" b="0"/>
                            <a:pathLst>
                              <a:path w="740524" h="34519">
                                <a:moveTo>
                                  <a:pt x="17247" y="0"/>
                                </a:moveTo>
                                <a:lnTo>
                                  <a:pt x="723265" y="0"/>
                                </a:lnTo>
                                <a:cubicBezTo>
                                  <a:pt x="732803" y="0"/>
                                  <a:pt x="740524" y="7734"/>
                                  <a:pt x="740524" y="17272"/>
                                </a:cubicBezTo>
                                <a:cubicBezTo>
                                  <a:pt x="740524" y="26797"/>
                                  <a:pt x="732803" y="34519"/>
                                  <a:pt x="723265" y="34519"/>
                                </a:cubicBezTo>
                                <a:lnTo>
                                  <a:pt x="17247" y="34519"/>
                                </a:lnTo>
                                <a:cubicBezTo>
                                  <a:pt x="7722" y="34519"/>
                                  <a:pt x="0" y="26797"/>
                                  <a:pt x="0" y="17272"/>
                                </a:cubicBez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74" name="Shape 4574"/>
                        <wps:cNvSpPr/>
                        <wps:spPr>
                          <a:xfrm>
                            <a:off x="3720439" y="1853830"/>
                            <a:ext cx="283045" cy="34519"/>
                          </a:xfrm>
                          <a:custGeom>
                            <a:avLst/>
                            <a:gdLst/>
                            <a:ahLst/>
                            <a:cxnLst/>
                            <a:rect l="0" t="0" r="0" b="0"/>
                            <a:pathLst>
                              <a:path w="283045" h="34519">
                                <a:moveTo>
                                  <a:pt x="17272" y="0"/>
                                </a:moveTo>
                                <a:lnTo>
                                  <a:pt x="265798" y="0"/>
                                </a:lnTo>
                                <a:cubicBezTo>
                                  <a:pt x="275323" y="0"/>
                                  <a:pt x="283045" y="7734"/>
                                  <a:pt x="283045" y="17272"/>
                                </a:cubicBezTo>
                                <a:cubicBezTo>
                                  <a:pt x="283045" y="26797"/>
                                  <a:pt x="275323" y="34519"/>
                                  <a:pt x="265798" y="34519"/>
                                </a:cubicBezTo>
                                <a:lnTo>
                                  <a:pt x="17272" y="34519"/>
                                </a:lnTo>
                                <a:cubicBezTo>
                                  <a:pt x="7734" y="34519"/>
                                  <a:pt x="0" y="26797"/>
                                  <a:pt x="0" y="17272"/>
                                </a:cubicBezTo>
                                <a:cubicBezTo>
                                  <a:pt x="0" y="7734"/>
                                  <a:pt x="7734" y="0"/>
                                  <a:pt x="17272"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75" name="Shape 4575"/>
                        <wps:cNvSpPr/>
                        <wps:spPr>
                          <a:xfrm>
                            <a:off x="1640661" y="3489990"/>
                            <a:ext cx="34506" cy="243802"/>
                          </a:xfrm>
                          <a:custGeom>
                            <a:avLst/>
                            <a:gdLst/>
                            <a:ahLst/>
                            <a:cxnLst/>
                            <a:rect l="0" t="0" r="0" b="0"/>
                            <a:pathLst>
                              <a:path w="34506" h="243802">
                                <a:moveTo>
                                  <a:pt x="17247" y="0"/>
                                </a:moveTo>
                                <a:cubicBezTo>
                                  <a:pt x="26784" y="0"/>
                                  <a:pt x="34506" y="7722"/>
                                  <a:pt x="34506" y="17247"/>
                                </a:cubicBezTo>
                                <a:lnTo>
                                  <a:pt x="34506" y="226542"/>
                                </a:lnTo>
                                <a:cubicBezTo>
                                  <a:pt x="34506" y="236080"/>
                                  <a:pt x="26784" y="243802"/>
                                  <a:pt x="17247" y="243802"/>
                                </a:cubicBezTo>
                                <a:cubicBezTo>
                                  <a:pt x="7722" y="243802"/>
                                  <a:pt x="0" y="236080"/>
                                  <a:pt x="0" y="226542"/>
                                </a:cubicBezTo>
                                <a:lnTo>
                                  <a:pt x="0" y="17247"/>
                                </a:lnTo>
                                <a:cubicBezTo>
                                  <a:pt x="0" y="7722"/>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76" name="Shape 4576"/>
                        <wps:cNvSpPr/>
                        <wps:spPr>
                          <a:xfrm>
                            <a:off x="2105042" y="3489990"/>
                            <a:ext cx="34518" cy="243802"/>
                          </a:xfrm>
                          <a:custGeom>
                            <a:avLst/>
                            <a:gdLst/>
                            <a:ahLst/>
                            <a:cxnLst/>
                            <a:rect l="0" t="0" r="0" b="0"/>
                            <a:pathLst>
                              <a:path w="34518" h="243802">
                                <a:moveTo>
                                  <a:pt x="17259" y="0"/>
                                </a:moveTo>
                                <a:cubicBezTo>
                                  <a:pt x="26797" y="0"/>
                                  <a:pt x="34518" y="7722"/>
                                  <a:pt x="34518" y="17247"/>
                                </a:cubicBezTo>
                                <a:lnTo>
                                  <a:pt x="34518" y="226542"/>
                                </a:lnTo>
                                <a:cubicBezTo>
                                  <a:pt x="34518" y="236080"/>
                                  <a:pt x="26797" y="243802"/>
                                  <a:pt x="17259" y="243802"/>
                                </a:cubicBezTo>
                                <a:cubicBezTo>
                                  <a:pt x="7721" y="243802"/>
                                  <a:pt x="0" y="236080"/>
                                  <a:pt x="0" y="226542"/>
                                </a:cubicBezTo>
                                <a:lnTo>
                                  <a:pt x="0" y="17247"/>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77" name="Shape 4577"/>
                        <wps:cNvSpPr/>
                        <wps:spPr>
                          <a:xfrm>
                            <a:off x="935588" y="3477049"/>
                            <a:ext cx="34518" cy="256743"/>
                          </a:xfrm>
                          <a:custGeom>
                            <a:avLst/>
                            <a:gdLst/>
                            <a:ahLst/>
                            <a:cxnLst/>
                            <a:rect l="0" t="0" r="0" b="0"/>
                            <a:pathLst>
                              <a:path w="34518" h="256743">
                                <a:moveTo>
                                  <a:pt x="17259" y="0"/>
                                </a:moveTo>
                                <a:cubicBezTo>
                                  <a:pt x="26797" y="0"/>
                                  <a:pt x="34518" y="7734"/>
                                  <a:pt x="34518" y="17272"/>
                                </a:cubicBezTo>
                                <a:lnTo>
                                  <a:pt x="34518" y="239484"/>
                                </a:lnTo>
                                <a:cubicBezTo>
                                  <a:pt x="34518" y="249022"/>
                                  <a:pt x="26797" y="256743"/>
                                  <a:pt x="17259" y="256743"/>
                                </a:cubicBezTo>
                                <a:cubicBezTo>
                                  <a:pt x="7721" y="256743"/>
                                  <a:pt x="0" y="249022"/>
                                  <a:pt x="0" y="239484"/>
                                </a:cubicBezTo>
                                <a:lnTo>
                                  <a:pt x="0" y="17272"/>
                                </a:lnTo>
                                <a:cubicBezTo>
                                  <a:pt x="0" y="7734"/>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78" name="Shape 4578"/>
                        <wps:cNvSpPr/>
                        <wps:spPr>
                          <a:xfrm>
                            <a:off x="3746299" y="692189"/>
                            <a:ext cx="469773" cy="34519"/>
                          </a:xfrm>
                          <a:custGeom>
                            <a:avLst/>
                            <a:gdLst/>
                            <a:ahLst/>
                            <a:cxnLst/>
                            <a:rect l="0" t="0" r="0" b="0"/>
                            <a:pathLst>
                              <a:path w="469773" h="34519">
                                <a:moveTo>
                                  <a:pt x="17259" y="0"/>
                                </a:moveTo>
                                <a:lnTo>
                                  <a:pt x="452514" y="0"/>
                                </a:lnTo>
                                <a:cubicBezTo>
                                  <a:pt x="462052" y="0"/>
                                  <a:pt x="469773" y="7747"/>
                                  <a:pt x="469773" y="17272"/>
                                </a:cubicBezTo>
                                <a:cubicBezTo>
                                  <a:pt x="469773" y="26797"/>
                                  <a:pt x="462052" y="34519"/>
                                  <a:pt x="452514" y="34519"/>
                                </a:cubicBezTo>
                                <a:lnTo>
                                  <a:pt x="17259" y="34519"/>
                                </a:lnTo>
                                <a:cubicBezTo>
                                  <a:pt x="7734" y="34519"/>
                                  <a:pt x="0" y="26797"/>
                                  <a:pt x="0" y="17272"/>
                                </a:cubicBezTo>
                                <a:cubicBezTo>
                                  <a:pt x="0" y="7747"/>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79" name="Shape 4579"/>
                        <wps:cNvSpPr/>
                        <wps:spPr>
                          <a:xfrm>
                            <a:off x="1882581" y="218145"/>
                            <a:ext cx="34518" cy="260045"/>
                          </a:xfrm>
                          <a:custGeom>
                            <a:avLst/>
                            <a:gdLst/>
                            <a:ahLst/>
                            <a:cxnLst/>
                            <a:rect l="0" t="0" r="0" b="0"/>
                            <a:pathLst>
                              <a:path w="34518" h="260045">
                                <a:moveTo>
                                  <a:pt x="17259" y="0"/>
                                </a:moveTo>
                                <a:cubicBezTo>
                                  <a:pt x="26797" y="0"/>
                                  <a:pt x="34518" y="7734"/>
                                  <a:pt x="34518" y="17272"/>
                                </a:cubicBezTo>
                                <a:lnTo>
                                  <a:pt x="34518" y="242786"/>
                                </a:lnTo>
                                <a:cubicBezTo>
                                  <a:pt x="34518" y="252324"/>
                                  <a:pt x="26797" y="260045"/>
                                  <a:pt x="17259" y="260045"/>
                                </a:cubicBezTo>
                                <a:cubicBezTo>
                                  <a:pt x="7721" y="260045"/>
                                  <a:pt x="0" y="252324"/>
                                  <a:pt x="0" y="242786"/>
                                </a:cubicBezTo>
                                <a:lnTo>
                                  <a:pt x="0" y="17272"/>
                                </a:lnTo>
                                <a:cubicBezTo>
                                  <a:pt x="0" y="7734"/>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80" name="Shape 4580"/>
                        <wps:cNvSpPr/>
                        <wps:spPr>
                          <a:xfrm>
                            <a:off x="3505044" y="8"/>
                            <a:ext cx="34506" cy="948563"/>
                          </a:xfrm>
                          <a:custGeom>
                            <a:avLst/>
                            <a:gdLst/>
                            <a:ahLst/>
                            <a:cxnLst/>
                            <a:rect l="0" t="0" r="0" b="0"/>
                            <a:pathLst>
                              <a:path w="34506" h="948563">
                                <a:moveTo>
                                  <a:pt x="17259" y="0"/>
                                </a:moveTo>
                                <a:cubicBezTo>
                                  <a:pt x="26784" y="0"/>
                                  <a:pt x="34506" y="7722"/>
                                  <a:pt x="34506" y="17247"/>
                                </a:cubicBezTo>
                                <a:lnTo>
                                  <a:pt x="34506" y="931316"/>
                                </a:lnTo>
                                <a:cubicBezTo>
                                  <a:pt x="34506" y="940841"/>
                                  <a:pt x="26784" y="948563"/>
                                  <a:pt x="17259" y="948563"/>
                                </a:cubicBezTo>
                                <a:cubicBezTo>
                                  <a:pt x="7722" y="948563"/>
                                  <a:pt x="0" y="940841"/>
                                  <a:pt x="0" y="931316"/>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81" name="Shape 4581"/>
                        <wps:cNvSpPr/>
                        <wps:spPr>
                          <a:xfrm>
                            <a:off x="4194486" y="2082157"/>
                            <a:ext cx="252667" cy="34519"/>
                          </a:xfrm>
                          <a:custGeom>
                            <a:avLst/>
                            <a:gdLst/>
                            <a:ahLst/>
                            <a:cxnLst/>
                            <a:rect l="0" t="0" r="0" b="0"/>
                            <a:pathLst>
                              <a:path w="252667" h="34519">
                                <a:moveTo>
                                  <a:pt x="17259" y="0"/>
                                </a:moveTo>
                                <a:lnTo>
                                  <a:pt x="235407" y="0"/>
                                </a:lnTo>
                                <a:cubicBezTo>
                                  <a:pt x="244945" y="0"/>
                                  <a:pt x="252667" y="7747"/>
                                  <a:pt x="252667" y="17272"/>
                                </a:cubicBezTo>
                                <a:cubicBezTo>
                                  <a:pt x="252667" y="26797"/>
                                  <a:pt x="244945" y="34519"/>
                                  <a:pt x="235407" y="34519"/>
                                </a:cubicBezTo>
                                <a:lnTo>
                                  <a:pt x="17259" y="34519"/>
                                </a:lnTo>
                                <a:cubicBezTo>
                                  <a:pt x="7722" y="34519"/>
                                  <a:pt x="0" y="26797"/>
                                  <a:pt x="0" y="17272"/>
                                </a:cubicBezTo>
                                <a:cubicBezTo>
                                  <a:pt x="0" y="7747"/>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82" name="Shape 4582"/>
                        <wps:cNvSpPr/>
                        <wps:spPr>
                          <a:xfrm>
                            <a:off x="3968973" y="2323184"/>
                            <a:ext cx="478181" cy="34518"/>
                          </a:xfrm>
                          <a:custGeom>
                            <a:avLst/>
                            <a:gdLst/>
                            <a:ahLst/>
                            <a:cxnLst/>
                            <a:rect l="0" t="0" r="0" b="0"/>
                            <a:pathLst>
                              <a:path w="478181" h="34518">
                                <a:moveTo>
                                  <a:pt x="17259" y="0"/>
                                </a:moveTo>
                                <a:lnTo>
                                  <a:pt x="460921" y="0"/>
                                </a:lnTo>
                                <a:cubicBezTo>
                                  <a:pt x="470459" y="0"/>
                                  <a:pt x="478181" y="7734"/>
                                  <a:pt x="478181" y="17272"/>
                                </a:cubicBezTo>
                                <a:cubicBezTo>
                                  <a:pt x="478181" y="26797"/>
                                  <a:pt x="470459" y="34518"/>
                                  <a:pt x="460921" y="34518"/>
                                </a:cubicBezTo>
                                <a:lnTo>
                                  <a:pt x="17259" y="34518"/>
                                </a:lnTo>
                                <a:cubicBezTo>
                                  <a:pt x="7722" y="34518"/>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83" name="Shape 4583"/>
                        <wps:cNvSpPr/>
                        <wps:spPr>
                          <a:xfrm>
                            <a:off x="464857" y="10"/>
                            <a:ext cx="34506" cy="478180"/>
                          </a:xfrm>
                          <a:custGeom>
                            <a:avLst/>
                            <a:gdLst/>
                            <a:ahLst/>
                            <a:cxnLst/>
                            <a:rect l="0" t="0" r="0" b="0"/>
                            <a:pathLst>
                              <a:path w="34506" h="478180">
                                <a:moveTo>
                                  <a:pt x="17247" y="0"/>
                                </a:moveTo>
                                <a:cubicBezTo>
                                  <a:pt x="26784" y="0"/>
                                  <a:pt x="34506" y="7722"/>
                                  <a:pt x="34506" y="17247"/>
                                </a:cubicBezTo>
                                <a:lnTo>
                                  <a:pt x="34506" y="460921"/>
                                </a:lnTo>
                                <a:cubicBezTo>
                                  <a:pt x="34506" y="470459"/>
                                  <a:pt x="26784" y="478180"/>
                                  <a:pt x="17247" y="478180"/>
                                </a:cubicBezTo>
                                <a:cubicBezTo>
                                  <a:pt x="7722" y="478180"/>
                                  <a:pt x="0" y="470459"/>
                                  <a:pt x="0" y="460921"/>
                                </a:cubicBezTo>
                                <a:lnTo>
                                  <a:pt x="0" y="17247"/>
                                </a:lnTo>
                                <a:cubicBezTo>
                                  <a:pt x="0" y="7722"/>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84" name="Shape 4584"/>
                        <wps:cNvSpPr/>
                        <wps:spPr>
                          <a:xfrm>
                            <a:off x="4194486" y="3015471"/>
                            <a:ext cx="252667" cy="34518"/>
                          </a:xfrm>
                          <a:custGeom>
                            <a:avLst/>
                            <a:gdLst/>
                            <a:ahLst/>
                            <a:cxnLst/>
                            <a:rect l="0" t="0" r="0" b="0"/>
                            <a:pathLst>
                              <a:path w="252667" h="34518">
                                <a:moveTo>
                                  <a:pt x="17259" y="0"/>
                                </a:moveTo>
                                <a:lnTo>
                                  <a:pt x="235407" y="0"/>
                                </a:lnTo>
                                <a:cubicBezTo>
                                  <a:pt x="244945" y="0"/>
                                  <a:pt x="252667" y="7734"/>
                                  <a:pt x="252667" y="17272"/>
                                </a:cubicBezTo>
                                <a:cubicBezTo>
                                  <a:pt x="252667" y="26797"/>
                                  <a:pt x="244945" y="34518"/>
                                  <a:pt x="235407" y="34518"/>
                                </a:cubicBezTo>
                                <a:lnTo>
                                  <a:pt x="17259" y="34518"/>
                                </a:lnTo>
                                <a:cubicBezTo>
                                  <a:pt x="7722" y="34518"/>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85" name="Shape 4585"/>
                        <wps:cNvSpPr/>
                        <wps:spPr>
                          <a:xfrm>
                            <a:off x="4194486" y="3477049"/>
                            <a:ext cx="252667" cy="34518"/>
                          </a:xfrm>
                          <a:custGeom>
                            <a:avLst/>
                            <a:gdLst/>
                            <a:ahLst/>
                            <a:cxnLst/>
                            <a:rect l="0" t="0" r="0" b="0"/>
                            <a:pathLst>
                              <a:path w="252667" h="34518">
                                <a:moveTo>
                                  <a:pt x="17259" y="0"/>
                                </a:moveTo>
                                <a:lnTo>
                                  <a:pt x="235407" y="0"/>
                                </a:lnTo>
                                <a:cubicBezTo>
                                  <a:pt x="244945" y="0"/>
                                  <a:pt x="252667" y="7734"/>
                                  <a:pt x="252667" y="17272"/>
                                </a:cubicBezTo>
                                <a:cubicBezTo>
                                  <a:pt x="252667" y="26797"/>
                                  <a:pt x="244945" y="34518"/>
                                  <a:pt x="235407" y="34518"/>
                                </a:cubicBezTo>
                                <a:lnTo>
                                  <a:pt x="17259" y="34518"/>
                                </a:lnTo>
                                <a:cubicBezTo>
                                  <a:pt x="7722" y="34518"/>
                                  <a:pt x="0" y="26797"/>
                                  <a:pt x="0" y="17272"/>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86" name="Shape 4586"/>
                        <wps:cNvSpPr/>
                        <wps:spPr>
                          <a:xfrm>
                            <a:off x="3029203" y="3947799"/>
                            <a:ext cx="34506" cy="478181"/>
                          </a:xfrm>
                          <a:custGeom>
                            <a:avLst/>
                            <a:gdLst/>
                            <a:ahLst/>
                            <a:cxnLst/>
                            <a:rect l="0" t="0" r="0" b="0"/>
                            <a:pathLst>
                              <a:path w="34506" h="478181">
                                <a:moveTo>
                                  <a:pt x="17259" y="0"/>
                                </a:moveTo>
                                <a:cubicBezTo>
                                  <a:pt x="26784" y="0"/>
                                  <a:pt x="34506" y="7722"/>
                                  <a:pt x="34506" y="17247"/>
                                </a:cubicBezTo>
                                <a:lnTo>
                                  <a:pt x="34506" y="460921"/>
                                </a:lnTo>
                                <a:cubicBezTo>
                                  <a:pt x="34506" y="470459"/>
                                  <a:pt x="26784" y="478181"/>
                                  <a:pt x="17259" y="478181"/>
                                </a:cubicBezTo>
                                <a:cubicBezTo>
                                  <a:pt x="7722" y="478181"/>
                                  <a:pt x="0" y="470459"/>
                                  <a:pt x="0" y="460921"/>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87" name="Shape 4587"/>
                        <wps:cNvSpPr/>
                        <wps:spPr>
                          <a:xfrm>
                            <a:off x="3029203" y="4"/>
                            <a:ext cx="34506" cy="239738"/>
                          </a:xfrm>
                          <a:custGeom>
                            <a:avLst/>
                            <a:gdLst/>
                            <a:ahLst/>
                            <a:cxnLst/>
                            <a:rect l="0" t="0" r="0" b="0"/>
                            <a:pathLst>
                              <a:path w="34506" h="239738">
                                <a:moveTo>
                                  <a:pt x="17259" y="0"/>
                                </a:moveTo>
                                <a:cubicBezTo>
                                  <a:pt x="26784" y="0"/>
                                  <a:pt x="34506" y="7722"/>
                                  <a:pt x="34506" y="17247"/>
                                </a:cubicBezTo>
                                <a:lnTo>
                                  <a:pt x="34506" y="222491"/>
                                </a:lnTo>
                                <a:cubicBezTo>
                                  <a:pt x="34506" y="232016"/>
                                  <a:pt x="26784" y="239738"/>
                                  <a:pt x="17259" y="239738"/>
                                </a:cubicBezTo>
                                <a:cubicBezTo>
                                  <a:pt x="7722" y="239738"/>
                                  <a:pt x="0" y="232016"/>
                                  <a:pt x="0" y="222491"/>
                                </a:cubicBezTo>
                                <a:lnTo>
                                  <a:pt x="0" y="17247"/>
                                </a:lnTo>
                                <a:cubicBezTo>
                                  <a:pt x="0" y="7722"/>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88" name="Shape 4588"/>
                        <wps:cNvSpPr/>
                        <wps:spPr>
                          <a:xfrm>
                            <a:off x="1405190" y="4"/>
                            <a:ext cx="34506" cy="239738"/>
                          </a:xfrm>
                          <a:custGeom>
                            <a:avLst/>
                            <a:gdLst/>
                            <a:ahLst/>
                            <a:cxnLst/>
                            <a:rect l="0" t="0" r="0" b="0"/>
                            <a:pathLst>
                              <a:path w="34506" h="239738">
                                <a:moveTo>
                                  <a:pt x="17259" y="0"/>
                                </a:moveTo>
                                <a:cubicBezTo>
                                  <a:pt x="26784" y="0"/>
                                  <a:pt x="34506" y="7722"/>
                                  <a:pt x="34506" y="17247"/>
                                </a:cubicBezTo>
                                <a:lnTo>
                                  <a:pt x="34506" y="222491"/>
                                </a:lnTo>
                                <a:cubicBezTo>
                                  <a:pt x="34506" y="232016"/>
                                  <a:pt x="26784" y="239738"/>
                                  <a:pt x="17259" y="239738"/>
                                </a:cubicBezTo>
                                <a:cubicBezTo>
                                  <a:pt x="7721" y="239738"/>
                                  <a:pt x="0" y="232016"/>
                                  <a:pt x="0" y="222491"/>
                                </a:cubicBezTo>
                                <a:lnTo>
                                  <a:pt x="0" y="17247"/>
                                </a:lnTo>
                                <a:cubicBezTo>
                                  <a:pt x="0" y="7722"/>
                                  <a:pt x="7721"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89" name="Shape 4589"/>
                        <wps:cNvSpPr/>
                        <wps:spPr>
                          <a:xfrm>
                            <a:off x="1180224" y="3717313"/>
                            <a:ext cx="34518" cy="264998"/>
                          </a:xfrm>
                          <a:custGeom>
                            <a:avLst/>
                            <a:gdLst/>
                            <a:ahLst/>
                            <a:cxnLst/>
                            <a:rect l="0" t="0" r="0" b="0"/>
                            <a:pathLst>
                              <a:path w="34518" h="264998">
                                <a:moveTo>
                                  <a:pt x="17259" y="0"/>
                                </a:moveTo>
                                <a:cubicBezTo>
                                  <a:pt x="26797" y="0"/>
                                  <a:pt x="34518" y="7722"/>
                                  <a:pt x="34518" y="17247"/>
                                </a:cubicBezTo>
                                <a:lnTo>
                                  <a:pt x="34518" y="247739"/>
                                </a:lnTo>
                                <a:cubicBezTo>
                                  <a:pt x="34518" y="257277"/>
                                  <a:pt x="26797" y="264998"/>
                                  <a:pt x="17259" y="264998"/>
                                </a:cubicBezTo>
                                <a:cubicBezTo>
                                  <a:pt x="7734" y="264998"/>
                                  <a:pt x="0" y="257277"/>
                                  <a:pt x="0" y="247739"/>
                                </a:cubicBezTo>
                                <a:lnTo>
                                  <a:pt x="0" y="17247"/>
                                </a:lnTo>
                                <a:cubicBezTo>
                                  <a:pt x="0" y="7722"/>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90" name="Shape 4590"/>
                        <wps:cNvSpPr/>
                        <wps:spPr>
                          <a:xfrm>
                            <a:off x="464849" y="3477049"/>
                            <a:ext cx="505257" cy="34518"/>
                          </a:xfrm>
                          <a:custGeom>
                            <a:avLst/>
                            <a:gdLst/>
                            <a:ahLst/>
                            <a:cxnLst/>
                            <a:rect l="0" t="0" r="0" b="0"/>
                            <a:pathLst>
                              <a:path w="505257" h="34518">
                                <a:moveTo>
                                  <a:pt x="17259" y="0"/>
                                </a:moveTo>
                                <a:lnTo>
                                  <a:pt x="487998" y="0"/>
                                </a:lnTo>
                                <a:cubicBezTo>
                                  <a:pt x="497535" y="0"/>
                                  <a:pt x="505257" y="7734"/>
                                  <a:pt x="505257" y="17272"/>
                                </a:cubicBezTo>
                                <a:cubicBezTo>
                                  <a:pt x="505257" y="26797"/>
                                  <a:pt x="497535" y="34518"/>
                                  <a:pt x="487998" y="34518"/>
                                </a:cubicBezTo>
                                <a:lnTo>
                                  <a:pt x="17259" y="34518"/>
                                </a:lnTo>
                                <a:cubicBezTo>
                                  <a:pt x="7734" y="34518"/>
                                  <a:pt x="0" y="26797"/>
                                  <a:pt x="0" y="17272"/>
                                </a:cubicBez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91" name="Shape 4591"/>
                        <wps:cNvSpPr/>
                        <wps:spPr>
                          <a:xfrm>
                            <a:off x="713375" y="3717307"/>
                            <a:ext cx="34506" cy="708673"/>
                          </a:xfrm>
                          <a:custGeom>
                            <a:avLst/>
                            <a:gdLst/>
                            <a:ahLst/>
                            <a:cxnLst/>
                            <a:rect l="0" t="0" r="0" b="0"/>
                            <a:pathLst>
                              <a:path w="34506" h="708673">
                                <a:moveTo>
                                  <a:pt x="17259" y="0"/>
                                </a:moveTo>
                                <a:cubicBezTo>
                                  <a:pt x="26784" y="0"/>
                                  <a:pt x="34506" y="7734"/>
                                  <a:pt x="34506" y="17259"/>
                                </a:cubicBezTo>
                                <a:lnTo>
                                  <a:pt x="34506" y="691413"/>
                                </a:lnTo>
                                <a:cubicBezTo>
                                  <a:pt x="34506" y="700951"/>
                                  <a:pt x="26784" y="708673"/>
                                  <a:pt x="17259" y="708673"/>
                                </a:cubicBezTo>
                                <a:cubicBezTo>
                                  <a:pt x="7722" y="708673"/>
                                  <a:pt x="0" y="700951"/>
                                  <a:pt x="0" y="691413"/>
                                </a:cubicBezTo>
                                <a:lnTo>
                                  <a:pt x="0" y="17259"/>
                                </a:ln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92" name="Shape 4592"/>
                        <wps:cNvSpPr/>
                        <wps:spPr>
                          <a:xfrm>
                            <a:off x="21189" y="3947799"/>
                            <a:ext cx="489026" cy="478181"/>
                          </a:xfrm>
                          <a:custGeom>
                            <a:avLst/>
                            <a:gdLst/>
                            <a:ahLst/>
                            <a:cxnLst/>
                            <a:rect l="0" t="0" r="0" b="0"/>
                            <a:pathLst>
                              <a:path w="489026" h="478181">
                                <a:moveTo>
                                  <a:pt x="17247" y="0"/>
                                </a:moveTo>
                                <a:lnTo>
                                  <a:pt x="471767" y="0"/>
                                </a:lnTo>
                                <a:cubicBezTo>
                                  <a:pt x="481305" y="0"/>
                                  <a:pt x="489026" y="7722"/>
                                  <a:pt x="489026" y="17247"/>
                                </a:cubicBezTo>
                                <a:lnTo>
                                  <a:pt x="489026" y="460921"/>
                                </a:lnTo>
                                <a:cubicBezTo>
                                  <a:pt x="489026" y="470459"/>
                                  <a:pt x="481305" y="478181"/>
                                  <a:pt x="471767" y="478181"/>
                                </a:cubicBezTo>
                                <a:cubicBezTo>
                                  <a:pt x="462229" y="478181"/>
                                  <a:pt x="454508" y="470459"/>
                                  <a:pt x="454508" y="460921"/>
                                </a:cubicBezTo>
                                <a:lnTo>
                                  <a:pt x="454508" y="34506"/>
                                </a:lnTo>
                                <a:lnTo>
                                  <a:pt x="17247" y="34506"/>
                                </a:lnTo>
                                <a:cubicBezTo>
                                  <a:pt x="7722" y="34506"/>
                                  <a:pt x="0" y="26784"/>
                                  <a:pt x="0" y="17247"/>
                                </a:cubicBezTo>
                                <a:cubicBezTo>
                                  <a:pt x="0" y="7722"/>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93" name="Shape 4593"/>
                        <wps:cNvSpPr/>
                        <wps:spPr>
                          <a:xfrm>
                            <a:off x="248436" y="4191983"/>
                            <a:ext cx="34519" cy="219177"/>
                          </a:xfrm>
                          <a:custGeom>
                            <a:avLst/>
                            <a:gdLst/>
                            <a:ahLst/>
                            <a:cxnLst/>
                            <a:rect l="0" t="0" r="0" b="0"/>
                            <a:pathLst>
                              <a:path w="34519" h="219177">
                                <a:moveTo>
                                  <a:pt x="17259" y="0"/>
                                </a:moveTo>
                                <a:cubicBezTo>
                                  <a:pt x="26797" y="0"/>
                                  <a:pt x="34519" y="7734"/>
                                  <a:pt x="34519" y="17259"/>
                                </a:cubicBezTo>
                                <a:lnTo>
                                  <a:pt x="34519" y="201917"/>
                                </a:lnTo>
                                <a:cubicBezTo>
                                  <a:pt x="34519" y="211455"/>
                                  <a:pt x="26797" y="219177"/>
                                  <a:pt x="17259" y="219177"/>
                                </a:cubicBezTo>
                                <a:cubicBezTo>
                                  <a:pt x="7734" y="219177"/>
                                  <a:pt x="0" y="211455"/>
                                  <a:pt x="0" y="201917"/>
                                </a:cubicBezTo>
                                <a:lnTo>
                                  <a:pt x="0" y="17259"/>
                                </a:ln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94" name="Shape 4594"/>
                        <wps:cNvSpPr/>
                        <wps:spPr>
                          <a:xfrm>
                            <a:off x="248431" y="3016476"/>
                            <a:ext cx="489801" cy="34518"/>
                          </a:xfrm>
                          <a:custGeom>
                            <a:avLst/>
                            <a:gdLst/>
                            <a:ahLst/>
                            <a:cxnLst/>
                            <a:rect l="0" t="0" r="0" b="0"/>
                            <a:pathLst>
                              <a:path w="489801" h="34518">
                                <a:moveTo>
                                  <a:pt x="17259" y="0"/>
                                </a:moveTo>
                                <a:lnTo>
                                  <a:pt x="472542" y="0"/>
                                </a:lnTo>
                                <a:cubicBezTo>
                                  <a:pt x="482079" y="0"/>
                                  <a:pt x="489801" y="7734"/>
                                  <a:pt x="489801" y="17259"/>
                                </a:cubicBezTo>
                                <a:cubicBezTo>
                                  <a:pt x="489801" y="26797"/>
                                  <a:pt x="482079" y="34518"/>
                                  <a:pt x="472542" y="34518"/>
                                </a:cubicBezTo>
                                <a:lnTo>
                                  <a:pt x="17259" y="34518"/>
                                </a:lnTo>
                                <a:cubicBezTo>
                                  <a:pt x="7734" y="34518"/>
                                  <a:pt x="0" y="26797"/>
                                  <a:pt x="0" y="17259"/>
                                </a:cubicBezTo>
                                <a:cubicBezTo>
                                  <a:pt x="0" y="7734"/>
                                  <a:pt x="7734"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95" name="Shape 4595"/>
                        <wps:cNvSpPr/>
                        <wps:spPr>
                          <a:xfrm>
                            <a:off x="21187" y="1394124"/>
                            <a:ext cx="726694" cy="34519"/>
                          </a:xfrm>
                          <a:custGeom>
                            <a:avLst/>
                            <a:gdLst/>
                            <a:ahLst/>
                            <a:cxnLst/>
                            <a:rect l="0" t="0" r="0" b="0"/>
                            <a:pathLst>
                              <a:path w="726694" h="34519">
                                <a:moveTo>
                                  <a:pt x="17247" y="0"/>
                                </a:moveTo>
                                <a:lnTo>
                                  <a:pt x="709447" y="0"/>
                                </a:lnTo>
                                <a:cubicBezTo>
                                  <a:pt x="718972" y="0"/>
                                  <a:pt x="726694" y="7734"/>
                                  <a:pt x="726694" y="17272"/>
                                </a:cubicBezTo>
                                <a:cubicBezTo>
                                  <a:pt x="726694" y="26797"/>
                                  <a:pt x="718972" y="34519"/>
                                  <a:pt x="709447" y="34519"/>
                                </a:cubicBezTo>
                                <a:lnTo>
                                  <a:pt x="17247" y="34519"/>
                                </a:lnTo>
                                <a:cubicBezTo>
                                  <a:pt x="7722" y="34519"/>
                                  <a:pt x="0" y="26797"/>
                                  <a:pt x="0" y="17272"/>
                                </a:cubicBez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96" name="Shape 4596"/>
                        <wps:cNvSpPr/>
                        <wps:spPr>
                          <a:xfrm>
                            <a:off x="21187" y="692186"/>
                            <a:ext cx="726694" cy="1191908"/>
                          </a:xfrm>
                          <a:custGeom>
                            <a:avLst/>
                            <a:gdLst/>
                            <a:ahLst/>
                            <a:cxnLst/>
                            <a:rect l="0" t="0" r="0" b="0"/>
                            <a:pathLst>
                              <a:path w="726694" h="1191908">
                                <a:moveTo>
                                  <a:pt x="709447" y="0"/>
                                </a:moveTo>
                                <a:cubicBezTo>
                                  <a:pt x="718972" y="0"/>
                                  <a:pt x="726694" y="7747"/>
                                  <a:pt x="726694" y="17272"/>
                                </a:cubicBezTo>
                                <a:lnTo>
                                  <a:pt x="726694" y="1174661"/>
                                </a:lnTo>
                                <a:cubicBezTo>
                                  <a:pt x="726694" y="1184186"/>
                                  <a:pt x="718972" y="1191908"/>
                                  <a:pt x="709447" y="1191908"/>
                                </a:cubicBezTo>
                                <a:lnTo>
                                  <a:pt x="470548" y="1191908"/>
                                </a:lnTo>
                                <a:cubicBezTo>
                                  <a:pt x="461010" y="1191908"/>
                                  <a:pt x="453288" y="1184186"/>
                                  <a:pt x="453288" y="1174661"/>
                                </a:cubicBezTo>
                                <a:lnTo>
                                  <a:pt x="453288" y="966673"/>
                                </a:lnTo>
                                <a:lnTo>
                                  <a:pt x="17247" y="966673"/>
                                </a:lnTo>
                                <a:cubicBezTo>
                                  <a:pt x="7722" y="966673"/>
                                  <a:pt x="0" y="958939"/>
                                  <a:pt x="0" y="949401"/>
                                </a:cubicBezTo>
                                <a:cubicBezTo>
                                  <a:pt x="0" y="939876"/>
                                  <a:pt x="7722" y="932155"/>
                                  <a:pt x="17247" y="932155"/>
                                </a:cubicBezTo>
                                <a:lnTo>
                                  <a:pt x="470548" y="932155"/>
                                </a:lnTo>
                                <a:cubicBezTo>
                                  <a:pt x="480085" y="932155"/>
                                  <a:pt x="487820" y="939876"/>
                                  <a:pt x="487820" y="949401"/>
                                </a:cubicBezTo>
                                <a:lnTo>
                                  <a:pt x="487820" y="1157389"/>
                                </a:lnTo>
                                <a:lnTo>
                                  <a:pt x="692188" y="1157389"/>
                                </a:lnTo>
                                <a:lnTo>
                                  <a:pt x="692188" y="17272"/>
                                </a:lnTo>
                                <a:cubicBezTo>
                                  <a:pt x="692188" y="7747"/>
                                  <a:pt x="699910" y="0"/>
                                  <a:pt x="7094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97" name="Shape 4597"/>
                        <wps:cNvSpPr/>
                        <wps:spPr>
                          <a:xfrm>
                            <a:off x="21185" y="927497"/>
                            <a:ext cx="252667" cy="34519"/>
                          </a:xfrm>
                          <a:custGeom>
                            <a:avLst/>
                            <a:gdLst/>
                            <a:ahLst/>
                            <a:cxnLst/>
                            <a:rect l="0" t="0" r="0" b="0"/>
                            <a:pathLst>
                              <a:path w="252667" h="34519">
                                <a:moveTo>
                                  <a:pt x="17247" y="0"/>
                                </a:moveTo>
                                <a:lnTo>
                                  <a:pt x="235407" y="0"/>
                                </a:lnTo>
                                <a:cubicBezTo>
                                  <a:pt x="244945" y="0"/>
                                  <a:pt x="252667" y="7734"/>
                                  <a:pt x="252667" y="17272"/>
                                </a:cubicBezTo>
                                <a:cubicBezTo>
                                  <a:pt x="252667" y="26797"/>
                                  <a:pt x="244945" y="34519"/>
                                  <a:pt x="235407" y="34519"/>
                                </a:cubicBezTo>
                                <a:lnTo>
                                  <a:pt x="17247" y="34519"/>
                                </a:lnTo>
                                <a:cubicBezTo>
                                  <a:pt x="7722" y="34519"/>
                                  <a:pt x="0" y="26797"/>
                                  <a:pt x="0" y="17272"/>
                                </a:cubicBez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98" name="Shape 4598"/>
                        <wps:cNvSpPr/>
                        <wps:spPr>
                          <a:xfrm>
                            <a:off x="21185" y="231083"/>
                            <a:ext cx="252667" cy="34519"/>
                          </a:xfrm>
                          <a:custGeom>
                            <a:avLst/>
                            <a:gdLst/>
                            <a:ahLst/>
                            <a:cxnLst/>
                            <a:rect l="0" t="0" r="0" b="0"/>
                            <a:pathLst>
                              <a:path w="252667" h="34519">
                                <a:moveTo>
                                  <a:pt x="17247" y="0"/>
                                </a:moveTo>
                                <a:lnTo>
                                  <a:pt x="235407" y="0"/>
                                </a:lnTo>
                                <a:cubicBezTo>
                                  <a:pt x="244945" y="0"/>
                                  <a:pt x="252667" y="7734"/>
                                  <a:pt x="252667" y="17259"/>
                                </a:cubicBezTo>
                                <a:cubicBezTo>
                                  <a:pt x="252667" y="26797"/>
                                  <a:pt x="244945" y="34519"/>
                                  <a:pt x="235407" y="34519"/>
                                </a:cubicBezTo>
                                <a:lnTo>
                                  <a:pt x="17247" y="34519"/>
                                </a:lnTo>
                                <a:cubicBezTo>
                                  <a:pt x="7722" y="34519"/>
                                  <a:pt x="0" y="26797"/>
                                  <a:pt x="0" y="17259"/>
                                </a:cubicBezTo>
                                <a:cubicBezTo>
                                  <a:pt x="0" y="7734"/>
                                  <a:pt x="7722" y="0"/>
                                  <a:pt x="17247"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599" name="Shape 4599"/>
                        <wps:cNvSpPr/>
                        <wps:spPr>
                          <a:xfrm>
                            <a:off x="236948" y="692189"/>
                            <a:ext cx="249492" cy="34519"/>
                          </a:xfrm>
                          <a:custGeom>
                            <a:avLst/>
                            <a:gdLst/>
                            <a:ahLst/>
                            <a:cxnLst/>
                            <a:rect l="0" t="0" r="0" b="0"/>
                            <a:pathLst>
                              <a:path w="249492" h="34519">
                                <a:moveTo>
                                  <a:pt x="17259" y="0"/>
                                </a:moveTo>
                                <a:lnTo>
                                  <a:pt x="232232" y="0"/>
                                </a:lnTo>
                                <a:cubicBezTo>
                                  <a:pt x="241770" y="0"/>
                                  <a:pt x="249492" y="7747"/>
                                  <a:pt x="249492" y="17272"/>
                                </a:cubicBezTo>
                                <a:cubicBezTo>
                                  <a:pt x="249492" y="26797"/>
                                  <a:pt x="241770" y="34519"/>
                                  <a:pt x="232232" y="34519"/>
                                </a:cubicBezTo>
                                <a:lnTo>
                                  <a:pt x="17259" y="34519"/>
                                </a:lnTo>
                                <a:cubicBezTo>
                                  <a:pt x="7722" y="34519"/>
                                  <a:pt x="0" y="26797"/>
                                  <a:pt x="0" y="17272"/>
                                </a:cubicBezTo>
                                <a:cubicBezTo>
                                  <a:pt x="0" y="7747"/>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600" name="Shape 4600"/>
                        <wps:cNvSpPr/>
                        <wps:spPr>
                          <a:xfrm>
                            <a:off x="236948" y="443671"/>
                            <a:ext cx="249492" cy="34519"/>
                          </a:xfrm>
                          <a:custGeom>
                            <a:avLst/>
                            <a:gdLst/>
                            <a:ahLst/>
                            <a:cxnLst/>
                            <a:rect l="0" t="0" r="0" b="0"/>
                            <a:pathLst>
                              <a:path w="249492" h="34519">
                                <a:moveTo>
                                  <a:pt x="17259" y="0"/>
                                </a:moveTo>
                                <a:lnTo>
                                  <a:pt x="232232" y="0"/>
                                </a:lnTo>
                                <a:cubicBezTo>
                                  <a:pt x="241770" y="0"/>
                                  <a:pt x="249492" y="7734"/>
                                  <a:pt x="249492" y="17259"/>
                                </a:cubicBezTo>
                                <a:cubicBezTo>
                                  <a:pt x="249492" y="26797"/>
                                  <a:pt x="241770" y="34519"/>
                                  <a:pt x="232232" y="34519"/>
                                </a:cubicBezTo>
                                <a:lnTo>
                                  <a:pt x="17259" y="34519"/>
                                </a:lnTo>
                                <a:cubicBezTo>
                                  <a:pt x="7722" y="34519"/>
                                  <a:pt x="0" y="26797"/>
                                  <a:pt x="0" y="17259"/>
                                </a:cubicBezTo>
                                <a:cubicBezTo>
                                  <a:pt x="0" y="7734"/>
                                  <a:pt x="7722" y="0"/>
                                  <a:pt x="17259" y="0"/>
                                </a:cubicBezTo>
                                <a:close/>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4601" name="Shape 4601"/>
                        <wps:cNvSpPr/>
                        <wps:spPr>
                          <a:xfrm>
                            <a:off x="0" y="4696524"/>
                            <a:ext cx="4432694" cy="0"/>
                          </a:xfrm>
                          <a:custGeom>
                            <a:avLst/>
                            <a:gdLst/>
                            <a:ahLst/>
                            <a:cxnLst/>
                            <a:rect l="0" t="0" r="0" b="0"/>
                            <a:pathLst>
                              <a:path w="4432694">
                                <a:moveTo>
                                  <a:pt x="0" y="0"/>
                                </a:moveTo>
                                <a:lnTo>
                                  <a:pt x="4432694" y="0"/>
                                </a:lnTo>
                              </a:path>
                            </a:pathLst>
                          </a:custGeom>
                          <a:ln w="38100" cap="flat">
                            <a:miter lim="127000"/>
                          </a:ln>
                        </wps:spPr>
                        <wps:style>
                          <a:lnRef idx="1">
                            <a:srgbClr val="F05A28"/>
                          </a:lnRef>
                          <a:fillRef idx="0">
                            <a:srgbClr val="000000">
                              <a:alpha val="0"/>
                            </a:srgbClr>
                          </a:fillRef>
                          <a:effectRef idx="0">
                            <a:scrgbClr r="0" g="0" b="0"/>
                          </a:effectRef>
                          <a:fontRef idx="none"/>
                        </wps:style>
                        <wps:bodyPr/>
                      </wps:wsp>
                      <wps:wsp>
                        <wps:cNvPr id="4602" name="Shape 4602"/>
                        <wps:cNvSpPr/>
                        <wps:spPr>
                          <a:xfrm>
                            <a:off x="1865372" y="1416515"/>
                            <a:ext cx="368795" cy="737590"/>
                          </a:xfrm>
                          <a:custGeom>
                            <a:avLst/>
                            <a:gdLst/>
                            <a:ahLst/>
                            <a:cxnLst/>
                            <a:rect l="0" t="0" r="0" b="0"/>
                            <a:pathLst>
                              <a:path w="368795" h="737590">
                                <a:moveTo>
                                  <a:pt x="368795" y="0"/>
                                </a:moveTo>
                                <a:lnTo>
                                  <a:pt x="368795" y="114490"/>
                                </a:lnTo>
                                <a:cubicBezTo>
                                  <a:pt x="351231" y="114490"/>
                                  <a:pt x="334099" y="116268"/>
                                  <a:pt x="317551" y="119659"/>
                                </a:cubicBezTo>
                                <a:cubicBezTo>
                                  <a:pt x="309270" y="121348"/>
                                  <a:pt x="301130" y="123457"/>
                                  <a:pt x="293167" y="125920"/>
                                </a:cubicBezTo>
                                <a:cubicBezTo>
                                  <a:pt x="289192" y="127165"/>
                                  <a:pt x="285255" y="128499"/>
                                  <a:pt x="281356" y="129921"/>
                                </a:cubicBezTo>
                                <a:cubicBezTo>
                                  <a:pt x="269685" y="134201"/>
                                  <a:pt x="258394" y="139319"/>
                                  <a:pt x="247574" y="145174"/>
                                </a:cubicBezTo>
                                <a:cubicBezTo>
                                  <a:pt x="236766" y="151054"/>
                                  <a:pt x="226428" y="157696"/>
                                  <a:pt x="216649" y="165011"/>
                                </a:cubicBezTo>
                                <a:cubicBezTo>
                                  <a:pt x="210109" y="169900"/>
                                  <a:pt x="203822" y="175082"/>
                                  <a:pt x="197802" y="180556"/>
                                </a:cubicBezTo>
                                <a:cubicBezTo>
                                  <a:pt x="191783" y="186030"/>
                                  <a:pt x="186030" y="191783"/>
                                  <a:pt x="180556" y="197802"/>
                                </a:cubicBezTo>
                                <a:cubicBezTo>
                                  <a:pt x="139510" y="242976"/>
                                  <a:pt x="114490" y="302958"/>
                                  <a:pt x="114490" y="368795"/>
                                </a:cubicBezTo>
                                <a:cubicBezTo>
                                  <a:pt x="114490" y="434619"/>
                                  <a:pt x="139510" y="494627"/>
                                  <a:pt x="180556" y="539788"/>
                                </a:cubicBezTo>
                                <a:cubicBezTo>
                                  <a:pt x="186030" y="545808"/>
                                  <a:pt x="191783" y="551561"/>
                                  <a:pt x="197802" y="557035"/>
                                </a:cubicBezTo>
                                <a:cubicBezTo>
                                  <a:pt x="203822" y="562508"/>
                                  <a:pt x="210109" y="567703"/>
                                  <a:pt x="216649" y="572579"/>
                                </a:cubicBezTo>
                                <a:cubicBezTo>
                                  <a:pt x="226428" y="579907"/>
                                  <a:pt x="236766" y="586524"/>
                                  <a:pt x="247574" y="592404"/>
                                </a:cubicBezTo>
                                <a:cubicBezTo>
                                  <a:pt x="258394" y="598272"/>
                                  <a:pt x="269685" y="603402"/>
                                  <a:pt x="281356" y="607657"/>
                                </a:cubicBezTo>
                                <a:cubicBezTo>
                                  <a:pt x="285255" y="609092"/>
                                  <a:pt x="289192" y="610426"/>
                                  <a:pt x="293167" y="611670"/>
                                </a:cubicBezTo>
                                <a:cubicBezTo>
                                  <a:pt x="301130" y="614147"/>
                                  <a:pt x="309270" y="616242"/>
                                  <a:pt x="317551" y="617931"/>
                                </a:cubicBezTo>
                                <a:cubicBezTo>
                                  <a:pt x="334099" y="621322"/>
                                  <a:pt x="351231" y="623100"/>
                                  <a:pt x="368795" y="623100"/>
                                </a:cubicBezTo>
                                <a:lnTo>
                                  <a:pt x="368795" y="737590"/>
                                </a:lnTo>
                                <a:cubicBezTo>
                                  <a:pt x="335686" y="737590"/>
                                  <a:pt x="303619" y="733158"/>
                                  <a:pt x="273101" y="724979"/>
                                </a:cubicBezTo>
                                <a:cubicBezTo>
                                  <a:pt x="227343" y="712711"/>
                                  <a:pt x="185052" y="691921"/>
                                  <a:pt x="148133" y="664324"/>
                                </a:cubicBezTo>
                                <a:cubicBezTo>
                                  <a:pt x="105550" y="632473"/>
                                  <a:pt x="70066" y="591617"/>
                                  <a:pt x="44513" y="544589"/>
                                </a:cubicBezTo>
                                <a:cubicBezTo>
                                  <a:pt x="33160" y="523685"/>
                                  <a:pt x="23762" y="501561"/>
                                  <a:pt x="16586" y="478473"/>
                                </a:cubicBezTo>
                                <a:cubicBezTo>
                                  <a:pt x="14783" y="472694"/>
                                  <a:pt x="13119" y="466865"/>
                                  <a:pt x="11608" y="460972"/>
                                </a:cubicBezTo>
                                <a:cubicBezTo>
                                  <a:pt x="7061" y="443281"/>
                                  <a:pt x="3797" y="425094"/>
                                  <a:pt x="1905" y="406502"/>
                                </a:cubicBezTo>
                                <a:cubicBezTo>
                                  <a:pt x="648" y="394106"/>
                                  <a:pt x="0" y="381533"/>
                                  <a:pt x="0" y="368795"/>
                                </a:cubicBezTo>
                                <a:cubicBezTo>
                                  <a:pt x="0" y="324244"/>
                                  <a:pt x="7899" y="281534"/>
                                  <a:pt x="22377" y="241986"/>
                                </a:cubicBezTo>
                                <a:cubicBezTo>
                                  <a:pt x="26518" y="230695"/>
                                  <a:pt x="31179" y="219659"/>
                                  <a:pt x="36360" y="208902"/>
                                </a:cubicBezTo>
                                <a:cubicBezTo>
                                  <a:pt x="51905" y="176657"/>
                                  <a:pt x="71996" y="147028"/>
                                  <a:pt x="95809" y="120815"/>
                                </a:cubicBezTo>
                                <a:cubicBezTo>
                                  <a:pt x="103746" y="112090"/>
                                  <a:pt x="112090" y="103746"/>
                                  <a:pt x="120828" y="95809"/>
                                </a:cubicBezTo>
                                <a:cubicBezTo>
                                  <a:pt x="129553" y="87871"/>
                                  <a:pt x="138671" y="80340"/>
                                  <a:pt x="148133" y="73266"/>
                                </a:cubicBezTo>
                                <a:cubicBezTo>
                                  <a:pt x="195478" y="37859"/>
                                  <a:pt x="251587" y="13576"/>
                                  <a:pt x="312623" y="4254"/>
                                </a:cubicBezTo>
                                <a:cubicBezTo>
                                  <a:pt x="330949" y="1448"/>
                                  <a:pt x="349694" y="0"/>
                                  <a:pt x="368795" y="0"/>
                                </a:cubicBez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4603" name="Shape 4603"/>
                        <wps:cNvSpPr/>
                        <wps:spPr>
                          <a:xfrm>
                            <a:off x="2234168" y="1416515"/>
                            <a:ext cx="368795" cy="737590"/>
                          </a:xfrm>
                          <a:custGeom>
                            <a:avLst/>
                            <a:gdLst/>
                            <a:ahLst/>
                            <a:cxnLst/>
                            <a:rect l="0" t="0" r="0" b="0"/>
                            <a:pathLst>
                              <a:path w="368795" h="737590">
                                <a:moveTo>
                                  <a:pt x="0" y="0"/>
                                </a:moveTo>
                                <a:cubicBezTo>
                                  <a:pt x="19088" y="0"/>
                                  <a:pt x="37859" y="1448"/>
                                  <a:pt x="56159" y="4254"/>
                                </a:cubicBezTo>
                                <a:cubicBezTo>
                                  <a:pt x="80581" y="7988"/>
                                  <a:pt x="104204" y="14097"/>
                                  <a:pt x="126810" y="22377"/>
                                </a:cubicBezTo>
                                <a:cubicBezTo>
                                  <a:pt x="138100" y="26518"/>
                                  <a:pt x="149136" y="31191"/>
                                  <a:pt x="159893" y="36360"/>
                                </a:cubicBezTo>
                                <a:cubicBezTo>
                                  <a:pt x="170637" y="41542"/>
                                  <a:pt x="181102" y="47231"/>
                                  <a:pt x="191237" y="53391"/>
                                </a:cubicBezTo>
                                <a:cubicBezTo>
                                  <a:pt x="241922" y="84201"/>
                                  <a:pt x="284594" y="126873"/>
                                  <a:pt x="315405" y="177559"/>
                                </a:cubicBezTo>
                                <a:cubicBezTo>
                                  <a:pt x="330809" y="202908"/>
                                  <a:pt x="343243" y="230264"/>
                                  <a:pt x="352222" y="259131"/>
                                </a:cubicBezTo>
                                <a:cubicBezTo>
                                  <a:pt x="362991" y="293776"/>
                                  <a:pt x="368795" y="330606"/>
                                  <a:pt x="368795" y="368795"/>
                                </a:cubicBezTo>
                                <a:cubicBezTo>
                                  <a:pt x="368795" y="406984"/>
                                  <a:pt x="362991" y="443814"/>
                                  <a:pt x="352222" y="478473"/>
                                </a:cubicBezTo>
                                <a:cubicBezTo>
                                  <a:pt x="343890" y="505231"/>
                                  <a:pt x="332524" y="530631"/>
                                  <a:pt x="318643" y="554393"/>
                                </a:cubicBezTo>
                                <a:cubicBezTo>
                                  <a:pt x="293611" y="597281"/>
                                  <a:pt x="260248" y="634708"/>
                                  <a:pt x="220650" y="664324"/>
                                </a:cubicBezTo>
                                <a:cubicBezTo>
                                  <a:pt x="183744" y="691921"/>
                                  <a:pt x="141465" y="712711"/>
                                  <a:pt x="95694" y="724979"/>
                                </a:cubicBezTo>
                                <a:cubicBezTo>
                                  <a:pt x="65164" y="733158"/>
                                  <a:pt x="33109" y="737590"/>
                                  <a:pt x="0" y="737590"/>
                                </a:cubicBezTo>
                                <a:lnTo>
                                  <a:pt x="0" y="623100"/>
                                </a:lnTo>
                                <a:cubicBezTo>
                                  <a:pt x="52680" y="623100"/>
                                  <a:pt x="101600" y="607098"/>
                                  <a:pt x="142189" y="579666"/>
                                </a:cubicBezTo>
                                <a:cubicBezTo>
                                  <a:pt x="145567" y="577393"/>
                                  <a:pt x="148895" y="575018"/>
                                  <a:pt x="152159" y="572579"/>
                                </a:cubicBezTo>
                                <a:cubicBezTo>
                                  <a:pt x="158674" y="567703"/>
                                  <a:pt x="164973" y="562508"/>
                                  <a:pt x="170993" y="557035"/>
                                </a:cubicBezTo>
                                <a:cubicBezTo>
                                  <a:pt x="177012" y="551561"/>
                                  <a:pt x="182766" y="545808"/>
                                  <a:pt x="188252" y="539788"/>
                                </a:cubicBezTo>
                                <a:cubicBezTo>
                                  <a:pt x="196456" y="530758"/>
                                  <a:pt x="204025" y="521132"/>
                                  <a:pt x="210883" y="510972"/>
                                </a:cubicBezTo>
                                <a:cubicBezTo>
                                  <a:pt x="215443" y="504215"/>
                                  <a:pt x="219697" y="497218"/>
                                  <a:pt x="223621" y="490017"/>
                                </a:cubicBezTo>
                                <a:cubicBezTo>
                                  <a:pt x="227520" y="482803"/>
                                  <a:pt x="231115" y="475386"/>
                                  <a:pt x="234315" y="467779"/>
                                </a:cubicBezTo>
                                <a:cubicBezTo>
                                  <a:pt x="247193" y="437350"/>
                                  <a:pt x="254305" y="403911"/>
                                  <a:pt x="254305" y="368795"/>
                                </a:cubicBezTo>
                                <a:cubicBezTo>
                                  <a:pt x="254305" y="333680"/>
                                  <a:pt x="247193" y="300228"/>
                                  <a:pt x="234315" y="269811"/>
                                </a:cubicBezTo>
                                <a:cubicBezTo>
                                  <a:pt x="231115" y="262192"/>
                                  <a:pt x="227520" y="254787"/>
                                  <a:pt x="223621" y="247574"/>
                                </a:cubicBezTo>
                                <a:cubicBezTo>
                                  <a:pt x="219697" y="240373"/>
                                  <a:pt x="215443" y="233375"/>
                                  <a:pt x="210883" y="226619"/>
                                </a:cubicBezTo>
                                <a:cubicBezTo>
                                  <a:pt x="204025" y="216471"/>
                                  <a:pt x="196456" y="206845"/>
                                  <a:pt x="188252" y="197802"/>
                                </a:cubicBezTo>
                                <a:cubicBezTo>
                                  <a:pt x="182766" y="191783"/>
                                  <a:pt x="177012" y="186030"/>
                                  <a:pt x="170993" y="180556"/>
                                </a:cubicBezTo>
                                <a:cubicBezTo>
                                  <a:pt x="164973" y="175082"/>
                                  <a:pt x="158674" y="169900"/>
                                  <a:pt x="152159" y="165011"/>
                                </a:cubicBezTo>
                                <a:cubicBezTo>
                                  <a:pt x="148895" y="162573"/>
                                  <a:pt x="145567" y="160210"/>
                                  <a:pt x="142189" y="157912"/>
                                </a:cubicBezTo>
                                <a:cubicBezTo>
                                  <a:pt x="101600" y="130505"/>
                                  <a:pt x="52680" y="114490"/>
                                  <a:pt x="0" y="114490"/>
                                </a:cubicBez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4604" name="Shape 4604"/>
                        <wps:cNvSpPr/>
                        <wps:spPr>
                          <a:xfrm>
                            <a:off x="2144756" y="2184675"/>
                            <a:ext cx="326149" cy="824776"/>
                          </a:xfrm>
                          <a:custGeom>
                            <a:avLst/>
                            <a:gdLst/>
                            <a:ahLst/>
                            <a:cxnLst/>
                            <a:rect l="0" t="0" r="0" b="0"/>
                            <a:pathLst>
                              <a:path w="326149" h="824776">
                                <a:moveTo>
                                  <a:pt x="0" y="0"/>
                                </a:moveTo>
                                <a:cubicBezTo>
                                  <a:pt x="28715" y="6845"/>
                                  <a:pt x="58636" y="10579"/>
                                  <a:pt x="89421" y="10579"/>
                                </a:cubicBezTo>
                                <a:cubicBezTo>
                                  <a:pt x="120193" y="10579"/>
                                  <a:pt x="150114" y="6845"/>
                                  <a:pt x="178841" y="0"/>
                                </a:cubicBezTo>
                                <a:lnTo>
                                  <a:pt x="178841" y="448043"/>
                                </a:lnTo>
                                <a:lnTo>
                                  <a:pt x="305587" y="448043"/>
                                </a:lnTo>
                                <a:cubicBezTo>
                                  <a:pt x="316954" y="448043"/>
                                  <a:pt x="326149" y="457264"/>
                                  <a:pt x="326149" y="468630"/>
                                </a:cubicBezTo>
                                <a:lnTo>
                                  <a:pt x="326149" y="557340"/>
                                </a:lnTo>
                                <a:cubicBezTo>
                                  <a:pt x="326149" y="568693"/>
                                  <a:pt x="316954" y="577914"/>
                                  <a:pt x="305587" y="577914"/>
                                </a:cubicBezTo>
                                <a:lnTo>
                                  <a:pt x="178841" y="577914"/>
                                </a:lnTo>
                                <a:lnTo>
                                  <a:pt x="178841" y="694931"/>
                                </a:lnTo>
                                <a:lnTo>
                                  <a:pt x="305587" y="694931"/>
                                </a:lnTo>
                                <a:cubicBezTo>
                                  <a:pt x="316954" y="694931"/>
                                  <a:pt x="326149" y="704139"/>
                                  <a:pt x="326149" y="715506"/>
                                </a:cubicBezTo>
                                <a:lnTo>
                                  <a:pt x="326149" y="804215"/>
                                </a:lnTo>
                                <a:cubicBezTo>
                                  <a:pt x="326149" y="815581"/>
                                  <a:pt x="316954" y="824776"/>
                                  <a:pt x="305587" y="824776"/>
                                </a:cubicBezTo>
                                <a:lnTo>
                                  <a:pt x="20574" y="824776"/>
                                </a:lnTo>
                                <a:cubicBezTo>
                                  <a:pt x="9207" y="824776"/>
                                  <a:pt x="0" y="815581"/>
                                  <a:pt x="0" y="804215"/>
                                </a:cubicBez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g:wgp>
                  </a:graphicData>
                </a:graphic>
              </wp:inline>
            </w:drawing>
          </mc:Choice>
          <mc:Fallback xmlns:a="http://schemas.openxmlformats.org/drawingml/2006/main">
            <w:pict>
              <v:group id="Group 62723" style="width:350.17pt;height:369.805pt;mso-position-horizontal-relative:char;mso-position-vertical-relative:line" coordsize="44471,46965">
                <v:shape id="Shape 4523" style="position:absolute;width:840;height:2348;left:20634;top:16678;" coordsize="84023,234823" path="m84023,0l84023,0l84023,53277l84023,53277c63805,53277,52616,76225,52616,117411c52616,158610,63805,181572,84023,181572l84023,181572l84023,234823l84023,234823c32995,234823,0,188824,0,117411c0,45822,32830,0,84023,0x">
                  <v:stroke weight="0pt" endcap="flat" joinstyle="miter" miterlimit="10" on="false" color="#000000" opacity="0"/>
                  <v:fill on="true" color="#f05a28"/>
                </v:shape>
                <v:shape id="Shape 4524" style="position:absolute;width:840;height:2348;left:21474;top:16678;" coordsize="84036,234823" path="m0,0l34728,8278c65562,24521,84036,63719,84036,117411c84036,170971,65469,210235,34658,226520l0,234823l0,181572l13442,177370c25121,169035,31407,148504,31407,117615c31407,86725,25021,65980,13367,57538l0,53277l0,0x">
                  <v:stroke weight="0pt" endcap="flat" joinstyle="miter" miterlimit="10" on="false" color="#000000" opacity="0"/>
                  <v:fill on="true" color="#f05a28"/>
                </v:shape>
                <v:shape id="Shape 4525" style="position:absolute;width:1588;height:2235;left:22460;top:16732;" coordsize="158826,223558" path="m61493,0l112484,0l64922,133299l95618,133299l106896,84061l141478,84061l141478,133299l158826,133299l158826,183388l141478,183388l141478,223558l92151,223558l92151,183388l0,183388l0,172466l61493,0x">
                  <v:stroke weight="0pt" endcap="flat" joinstyle="miter" miterlimit="10" on="false" color="#000000" opacity="0"/>
                  <v:fill on="true" color="#f05a28"/>
                </v:shape>
                <v:shape id="Shape 4530" style="position:absolute;width:2697;height:9696;left:9355;top:9143;" coordsize="269799,969696" path="m17259,0l252527,0c262064,0,269799,7734,269799,17272l269799,259969c269799,269494,262064,277228,252527,277228c242989,277228,235267,269494,235267,259969l235267,34519l34518,34519l34518,952449c34518,961974,26797,969696,17259,969696c7721,969696,0,961974,0,952449l0,17272c0,7734,7721,0,17259,0x">
                  <v:stroke weight="0pt" endcap="flat" joinstyle="miter" miterlimit="10" on="false" color="#000000" opacity="0"/>
                  <v:fill on="true" color="#004c88"/>
                </v:shape>
                <v:shape id="Shape 4531" style="position:absolute;width:4744;height:11883;left:7262;top:23231;" coordsize="474472,1188377" path="m17259,0l226555,0c236093,0,243815,7722,243815,17259l243815,1153859l457225,1153859c466750,1153859,474472,1161593,474472,1171131c474472,1180656,466750,1188377,457225,1188377l226555,1188377c217018,1188377,209296,1180656,209296,1171131l209296,34518l17259,34518c7722,34518,0,26784,0,17259c0,7722,7722,0,17259,0x">
                  <v:stroke weight="0pt" endcap="flat" joinstyle="miter" miterlimit="10" on="false" color="#000000" opacity="0"/>
                  <v:fill on="true" color="#004c88"/>
                </v:shape>
                <v:shape id="Shape 4532" style="position:absolute;width:9725;height:4962;left:25601;top:30152;" coordsize="972579,496278" path="m955332,0c964857,0,972579,7722,972579,17259l972579,479031c972579,488556,964857,496278,955332,496278l17259,496278c7734,496278,0,488556,0,479031c0,469493,7734,461759,17259,461759l938073,461759l938073,17259c938073,7722,945794,0,955332,0x">
                  <v:stroke weight="0pt" endcap="flat" joinstyle="miter" miterlimit="10" on="false" color="#000000" opacity="0"/>
                  <v:fill on="true" color="#004c88"/>
                </v:shape>
                <v:shape id="Shape 4533" style="position:absolute;width:2689;height:2476;left:32637;top:25607;" coordsize="268948,247612" path="m251701,0c261226,0,268948,7722,268948,17247l268948,230353c268948,239890,261226,247612,251701,247612l17247,247612c7722,247612,0,239890,0,230353c0,220828,7722,213094,17247,213094l234442,213094l234442,17247c234442,7722,242164,0,251701,0x">
                  <v:stroke weight="0pt" endcap="flat" joinstyle="miter" miterlimit="10" on="false" color="#000000" opacity="0"/>
                  <v:fill on="true" color="#004c88"/>
                </v:shape>
                <v:shape id="Shape 4534" style="position:absolute;width:7135;height:345;left:32769;top:9144;" coordsize="713562,34519" path="m17259,0l696316,0c705841,0,713562,7734,713562,17272c713562,26797,705841,34519,696316,34519l17259,34519c7722,34519,0,26797,0,17272c0,7734,7722,0,17259,0x">
                  <v:stroke weight="0pt" endcap="flat" joinstyle="miter" miterlimit="10" on="false" color="#000000" opacity="0"/>
                  <v:fill on="true" color="#004c88"/>
                </v:shape>
                <v:shape id="Shape 4535" style="position:absolute;width:11843;height:4782;left:18732;top:6921;" coordsize="1184313,478244" path="m17272,0c26810,0,34531,7734,34531,17259l34531,222212l1167054,222212c1176592,222212,1184313,229933,1184313,239471l1184313,460997c1184313,470522,1176592,478244,1167054,478244c1157529,478244,1149807,470522,1149807,460997l1149807,256730l17272,256730c7734,256730,0,248996,0,239471l0,17259c0,7734,7734,0,17272,0x">
                  <v:stroke weight="0pt" endcap="flat" joinstyle="miter" miterlimit="10" on="false" color="#000000" opacity="0"/>
                  <v:fill on="true" color="#004c88"/>
                </v:shape>
                <v:shape id="Shape 4536" style="position:absolute;width:2431;height:9489;left:14310;top:0;" coordsize="243192,948919" path="m225933,0c235471,0,243192,7734,243192,17259l243192,931672c243192,941197,235471,948919,225933,948919l17259,948919c7722,948919,0,941197,0,931672c0,922134,7722,914400,17259,914400l208674,914400l208674,17259c208674,7734,216395,0,225933,0x">
                  <v:stroke weight="0pt" endcap="flat" joinstyle="miter" miterlimit="10" on="false" color="#000000" opacity="0"/>
                  <v:fill on="true" color="#004c88"/>
                </v:shape>
                <v:shape id="Shape 4537" style="position:absolute;width:7266;height:4939;left:211;top:27867;" coordsize="726694,493916" path="m17247,0l709447,0c718972,0,726694,7734,726694,17272l726694,476669c726694,486194,718972,493916,709447,493916c699910,493916,692188,486194,692188,476669l692188,34518l17247,34518c7722,34518,0,26797,0,17272c0,7734,7722,0,17247,0x">
                  <v:stroke weight="0pt" endcap="flat" joinstyle="miter" miterlimit="10" on="false" color="#000000" opacity="0"/>
                  <v:fill on="true" color="#004c88"/>
                </v:shape>
                <v:shape id="Shape 4538" style="position:absolute;width:11728;height:4843;left:14174;top:32494;" coordsize="1172871,484302" path="m17259,0c26797,0,34531,7734,34531,17259l34531,449783l1138352,449783l1138352,244831c1138352,235293,1146073,227559,1155611,227559c1165149,227559,1172871,235293,1172871,244831l1172871,467042c1172871,476580,1165149,484302,1155611,484302l17259,484302c7734,484302,0,476580,0,467042l0,17259c0,7734,7734,0,17259,0x">
                  <v:stroke weight="0pt" endcap="flat" joinstyle="miter" miterlimit="10" on="false" color="#000000" opacity="0"/>
                  <v:fill on="true" color="#004c88"/>
                </v:shape>
                <v:shape id="Shape 4539" style="position:absolute;width:7238;height:7267;left:28088;top:36992;" coordsize="723862,726707" path="m17272,0l706615,0c716140,0,723862,7734,723862,17259l723862,709447c723862,718985,716140,726707,706615,726707c697078,726707,689356,718985,689356,709447l689356,34519l34519,34519l34519,265773c34519,275311,26797,283032,17272,283032c7734,283032,0,275311,0,265773l0,17259c0,7734,7734,0,17272,0x">
                  <v:stroke weight="0pt" endcap="flat" joinstyle="miter" miterlimit="10" on="false" color="#000000" opacity="0"/>
                  <v:fill on="true" color="#004c88"/>
                </v:shape>
                <v:shape id="Shape 4540" style="position:absolute;width:345;height:9670;left:37204;top:30152;" coordsize="34506,967029" path="m17259,0c26784,0,34506,7734,34506,17272l34506,949770c34506,959307,26784,967029,17259,967029c7722,967029,0,959307,0,949770l0,17272c0,7734,7722,0,17259,0x">
                  <v:stroke weight="0pt" endcap="flat" joinstyle="miter" miterlimit="10" on="false" color="#000000" opacity="0"/>
                  <v:fill on="true" color="#004c88"/>
                </v:shape>
                <v:shape id="Shape 4541" style="position:absolute;width:345;height:7330;left:37204;top:20794;" coordsize="34506,733044" path="m17259,0c26784,0,34506,7734,34506,17259l34506,715785c34506,725310,26784,733044,17259,733044c7722,733044,0,725310,0,715785l0,17259c0,7734,7722,0,17259,0x">
                  <v:stroke weight="0pt" endcap="flat" joinstyle="miter" miterlimit="10" on="false" color="#000000" opacity="0"/>
                  <v:fill on="true" color="#004c88"/>
                </v:shape>
                <v:shape id="Shape 4542" style="position:absolute;width:25849;height:21282;left:11700;top:11488;" coordsize="2584933,2128266" path="m17272,0l2111020,0c2120557,0,2128279,7722,2128279,17247l2128279,930580l2328215,930580l2328215,250406c2328215,240868,2335936,233134,2345474,233134c2354999,233134,2362721,240868,2362721,250406l2362721,947839c2362721,957377,2354999,965098,2345474,965098l2111020,965098c2101495,965098,2093773,957377,2093773,947839l2093773,34519l34531,34519l34531,2093748l2093773,2093748l2093773,1206957c2093773,1197420,2101495,1189698,2111020,1189698l2567686,1189698c2577211,1189698,2584933,1197420,2584933,1206957c2584933,1216482,2577211,1224204,2567686,1224204l2128279,1224204l2128279,2111020c2128279,2120545,2120557,2128266,2111020,2128266l17272,2128266c7734,2128266,0,2120545,0,2111020l0,17247c0,7722,7734,0,17272,0x">
                  <v:stroke weight="0pt" endcap="flat" joinstyle="miter" miterlimit="10" on="false" color="#000000" opacity="0"/>
                  <v:fill on="true" color="#004c88"/>
                </v:shape>
                <v:shape id="Shape 4543" style="position:absolute;width:2830;height:19011;left:37204;top:11488;" coordsize="283045,1901127" path="m17272,0c26797,0,34518,7722,34518,17247l34518,466027l265900,467385c275387,467436,283045,475158,283045,484658l283045,1883880c283045,1893405,275323,1901127,265798,1901127c256260,1901127,248539,1893405,248539,1883880l248539,501803l17170,500444c7670,500393,0,492684,0,483184l0,17247c0,7722,7734,0,17272,0x">
                  <v:stroke weight="0pt" endcap="flat" joinstyle="miter" miterlimit="10" on="false" color="#000000" opacity="0"/>
                  <v:fill on="true" color="#004c88"/>
                </v:shape>
                <v:shape id="Shape 4544" style="position:absolute;width:6970;height:5085;left:25883;top:2181;" coordsize="697065,508559" path="m17247,0c26784,0,34506,7722,34506,17259l34506,474040l679806,474040c689344,474040,697065,481787,697065,491312c697065,500837,689344,508559,679806,508559l17247,508559c7722,508559,0,500837,0,491312l0,17259c0,7722,7722,0,17247,0x">
                  <v:stroke weight="0pt" endcap="flat" joinstyle="miter" miterlimit="10" on="false" color="#000000" opacity="0"/>
                  <v:fill on="true" color="#004c88"/>
                </v:shape>
                <v:shape id="Shape 4545" style="position:absolute;width:4736;height:2830;left:18825;top:4436;" coordsize="473684,283032" path="m456425,0c465963,0,473684,7722,473684,17247l473684,265786c473684,275311,465963,283032,456425,283032l17259,283032c7721,283032,0,275311,0,265786c0,256261,7721,248514,17259,248514l439166,248514l439166,17247c439166,7722,446887,0,456425,0x">
                  <v:stroke weight="0pt" endcap="flat" joinstyle="miter" miterlimit="10" on="false" color="#000000" opacity="0"/>
                  <v:fill on="true" color="#004c88"/>
                </v:shape>
                <v:shape id="Shape 4546" style="position:absolute;width:4914;height:2830;left:9482;top:4436;" coordsize="491427,283032" path="m17259,0c26797,0,34531,7722,34531,17247l34531,248514l474180,248514c483705,248514,491427,256261,491427,265786c491427,275311,483705,283032,474180,283032l17259,283032c7722,283032,0,275311,0,265786l0,17247c0,7722,7722,0,17259,0x">
                  <v:stroke weight="0pt" endcap="flat" joinstyle="miter" miterlimit="10" on="false" color="#000000" opacity="0"/>
                  <v:fill on="true" color="#004c88"/>
                </v:shape>
                <v:shape id="Shape 4547" style="position:absolute;width:2471;height:2398;left:39689;top:11762;" coordsize="247104,239878" path="m17259,0l229832,0c239370,0,247104,7734,247104,17259c247104,26797,239370,34519,229832,34519l34506,34519l34506,222631c34506,232156,26784,239878,17259,239878c7722,239878,0,232156,0,222631l0,17259c0,7734,7722,0,17259,0x">
                  <v:stroke weight="0pt" endcap="flat" joinstyle="miter" miterlimit="10" on="false" color="#000000" opacity="0"/>
                  <v:fill on="true" color="#004c88"/>
                </v:shape>
                <v:shape id="Shape 4548" style="position:absolute;width:4852;height:2600;left:11767;top:2181;" coordsize="485216,260045" path="m17272,0c26810,0,34531,7734,34531,17272l34531,225527l467957,225527c477495,225527,485216,233261,485216,242786c485216,252324,477495,260045,467957,260045l17272,260045c7734,260045,0,252324,0,242786l0,17272c0,7734,7734,0,17272,0x">
                  <v:stroke weight="0pt" endcap="flat" joinstyle="miter" miterlimit="10" on="false" color="#000000" opacity="0"/>
                  <v:fill on="true" color="#004c88"/>
                </v:shape>
                <v:shape id="Shape 4549" style="position:absolute;width:4665;height:345;left:18825;top:4436;" coordsize="466573,34519" path="m17259,0l449313,0c458851,0,466573,7734,466573,17259c466573,26797,458851,34519,449313,34519l17259,34519c7722,34519,0,26797,0,17259c0,7734,7722,0,17259,0x">
                  <v:stroke weight="0pt" endcap="flat" joinstyle="miter" miterlimit="10" on="false" color="#000000" opacity="0"/>
                  <v:fill on="true" color="#004c88"/>
                </v:shape>
                <v:shape id="Shape 4550" style="position:absolute;width:11963;height:345;left:28071;top:4436;" coordsize="1196340,34519" path="m17272,0l1179094,0c1188619,0,1196340,7734,1196340,17259c1196340,26797,1188619,34519,1179094,34519l17272,34519c7734,34519,0,26797,0,17259c0,7734,7734,0,17272,0x">
                  <v:stroke weight="0pt" endcap="flat" joinstyle="miter" miterlimit="10" on="false" color="#000000" opacity="0"/>
                  <v:fill on="true" color="#004c88"/>
                </v:shape>
                <v:shape id="Shape 4551" style="position:absolute;width:16437;height:4781;left:9592;top:39477;" coordsize="1643749,478181" path="m17247,0l1626489,0c1636027,0,1643749,7722,1643749,17247l1643749,460921c1643749,470459,1636027,478181,1626489,478181c1616951,478181,1609230,470459,1609230,460921l1609230,34506l17247,34506c7722,34506,0,26784,0,17247c0,7722,7722,0,17247,0x">
                  <v:stroke weight="0pt" endcap="flat" joinstyle="miter" miterlimit="10" on="false" color="#000000" opacity="0"/>
                  <v:fill on="true" color="#004c88"/>
                </v:shape>
                <v:shape id="Shape 4552" style="position:absolute;width:2509;height:2502;left:2484;top:32612;" coordsize="250927,250292" path="m17259,0l233667,0c243205,0,250927,7722,250927,17247l250927,233045c250927,242570,243205,250292,233667,250292c224142,250292,216421,242570,216421,233045l216421,34519l17259,34519c7734,34519,0,26784,0,17247c0,7722,7734,0,17259,0x">
                  <v:stroke weight="0pt" endcap="flat" joinstyle="miter" miterlimit="10" on="false" color="#000000" opacity="0"/>
                  <v:fill on="true" color="#004c88"/>
                </v:shape>
                <v:shape id="Shape 4553" style="position:absolute;width:5052;height:4959;left:4648;top:20987;" coordsize="505257,495910" path="m17259,0c26797,0,34519,7734,34519,17272l34519,461391l487998,461391c497535,461391,505257,469125,505257,478650c505257,488188,497535,495910,487998,495910l17259,495910c7734,495910,0,488188,0,478650l0,17272c0,7734,7734,0,17259,0x">
                  <v:stroke weight="0pt" endcap="flat" joinstyle="miter" miterlimit="10" on="false" color="#000000" opacity="0"/>
                  <v:fill on="true" color="#004c88"/>
                </v:shape>
                <v:shape id="Shape 4554" style="position:absolute;width:9559;height:7396;left:211;top:4436;" coordsize="955929,739699" path="m460921,0l938657,0c948195,0,955929,7722,955929,17247c955929,26784,948195,34519,938657,34519l478180,34519l478180,722440c478180,731977,470459,739699,460921,739699l17247,739699c7722,739699,0,731977,0,722440c0,712915,7722,705180,17247,705180l443674,705180l443674,17247c443674,7722,451396,0,460921,0x">
                  <v:stroke weight="0pt" endcap="flat" joinstyle="miter" miterlimit="10" on="false" color="#000000" opacity="0"/>
                  <v:fill on="true" color="#004c88"/>
                </v:shape>
                <v:shape id="Shape 4555" style="position:absolute;width:2858;height:345;left:30291;top:39477;" coordsize="285801,34518" path="m17272,0l268554,0c278079,0,285801,7734,285801,17259c285801,26797,278079,34518,268554,34518l17272,34518c7734,34518,0,26797,0,17259c0,7734,7734,0,17272,0x">
                  <v:stroke weight="0pt" endcap="flat" joinstyle="miter" miterlimit="10" on="false" color="#000000" opacity="0"/>
                  <v:fill on="true" color="#004c88"/>
                </v:shape>
                <v:shape id="Shape 4556" style="position:absolute;width:7267;height:345;left:37204;top:39477;" coordsize="726707,34518" path="m17259,0l709447,0c718985,0,726707,7734,726707,17259c726707,26797,718985,34518,709447,34518l17259,34518c7722,34518,0,26797,0,17259c0,7734,7722,0,17259,0x">
                  <v:stroke weight="0pt" endcap="flat" joinstyle="miter" miterlimit="10" on="false" color="#000000" opacity="0"/>
                  <v:fill on="true" color="#004c88"/>
                </v:shape>
                <v:shape id="Shape 4557" style="position:absolute;width:4781;height:2631;left:39689;top:34911;" coordsize="478181,263106" path="m17259,0c26784,0,34518,7734,34518,17272l34518,228588l460921,228588c470459,228588,478181,236322,478181,245859c478181,255384,470459,263106,460921,263106l17259,263106c7722,263106,0,255384,0,245859l0,17272c0,7734,7722,0,17259,0x">
                  <v:stroke weight="0pt" endcap="flat" joinstyle="miter" miterlimit="10" on="false" color="#000000" opacity="0"/>
                  <v:fill on="true" color="#004c88"/>
                </v:shape>
                <v:shape id="Shape 4558" style="position:absolute;width:7060;height:345;left:25883;top:2181;" coordsize="706031,34519" path="m17247,0l688772,0c698310,0,706031,7734,706031,17272c706031,26797,698310,34519,688772,34519l17247,34519c7722,34519,0,26797,0,17272c0,7734,7722,0,17247,0x">
                  <v:stroke weight="0pt" endcap="flat" joinstyle="miter" miterlimit="10" on="false" color="#000000" opacity="0"/>
                  <v:fill on="true" color="#004c88"/>
                </v:shape>
                <v:shape id="Shape 4559" style="position:absolute;width:4665;height:345;left:18825;top:2181;" coordsize="466573,34519" path="m17259,0l449313,0c458851,0,466573,7734,466573,17272c466573,26797,458851,34519,449313,34519l17259,34519c7722,34519,0,26797,0,17272c0,7734,7722,0,17259,0x">
                  <v:stroke weight="0pt" endcap="flat" joinstyle="miter" miterlimit="10" on="false" color="#000000" opacity="0"/>
                  <v:fill on="true" color="#004c88"/>
                </v:shape>
                <v:shape id="Shape 4560" style="position:absolute;width:4978;height:2526;left:7133;top:0;" coordsize="497878,252667" path="m17272,0c26797,0,34519,7734,34519,17259l34519,218148l480619,218148c490157,218148,497878,225882,497878,235420c497878,244945,490157,252667,480619,252667l17272,252667c7734,252667,0,244945,0,235420l0,17259c0,7734,7734,0,17272,0x">
                  <v:stroke weight="0pt" endcap="flat" joinstyle="miter" miterlimit="10" on="false" color="#000000" opacity="0"/>
                  <v:fill on="true" color="#004c88"/>
                </v:shape>
                <v:shape id="Shape 4561" style="position:absolute;width:2526;height:9362;left:41944;top:25753;" coordsize="252667,936206" path="m17259,0l235407,0c244945,0,252667,7734,252667,17272c252667,26797,244945,34519,235407,34519l34506,34519l34506,918959c34506,928484,26784,936206,17259,936206c7722,936206,0,928484,0,918959l0,17272c0,7734,7722,0,17259,0x">
                  <v:stroke weight="0pt" endcap="flat" joinstyle="miter" miterlimit="10" on="false" color="#000000" opacity="0"/>
                  <v:fill on="true" color="#004c88"/>
                </v:shape>
                <v:shape id="Shape 4562" style="position:absolute;width:9598;height:345;left:32691;top:41733;" coordsize="959866,34518" path="m17272,0l942619,0c952144,0,959866,7734,959866,17272c959866,26797,952144,34518,942619,34518l17272,34518c7734,34518,0,26797,0,17272c0,7734,7734,0,17272,0x">
                  <v:stroke weight="0pt" endcap="flat" joinstyle="miter" miterlimit="10" on="false" color="#000000" opacity="0"/>
                  <v:fill on="true" color="#004c88"/>
                </v:shape>
                <v:shape id="Shape 4563" style="position:absolute;width:4952;height:345;left:25684;top:41733;" coordsize="495274,34518" path="m17272,0l478028,0c487553,0,495274,7734,495274,17272c495274,26797,487553,34518,478028,34518l17272,34518c7734,34518,0,26797,0,17272c0,7734,7734,0,17272,0x">
                  <v:stroke weight="0pt" endcap="flat" joinstyle="miter" miterlimit="10" on="false" color="#000000" opacity="0"/>
                  <v:fill on="true" color="#004c88"/>
                </v:shape>
                <v:shape id="Shape 4564" style="position:absolute;width:14045;height:2526;left:7296;top:41733;" coordsize="1404531,252666" path="m17259,0l1387272,0c1396810,0,1404531,7722,1404531,17259l1404531,235407c1404531,244945,1396810,252666,1387272,252666c1377734,252666,1370013,244945,1370013,235407l1370013,34506l17259,34506c7722,34506,0,26784,0,17259c0,7722,7722,0,17259,0x">
                  <v:stroke weight="0pt" endcap="flat" joinstyle="miter" miterlimit="10" on="false" color="#000000" opacity="0"/>
                  <v:fill on="true" color="#004c88"/>
                </v:shape>
                <v:shape id="Shape 4565" style="position:absolute;width:2471;height:4826;left:2393;top:32612;" coordsize="247117,482613" path="m17272,0c26810,0,34531,7722,34531,17247l34531,448094l229857,448094c239395,448094,247117,455828,247117,465366c247117,474891,239395,482613,229857,482613l17272,482613c7734,482613,0,474891,0,465366l0,17247c0,7722,7734,0,17272,0x">
                  <v:stroke weight="0pt" endcap="flat" joinstyle="miter" miterlimit="10" on="false" color="#000000" opacity="0"/>
                  <v:fill on="true" color="#004c88"/>
                </v:shape>
                <v:shape id="Shape 4566" style="position:absolute;width:345;height:9587;left:2393;top:18495;" coordsize="34519,958786" path="m17259,0c26797,0,34519,7722,34519,17259l34519,941527c34519,951065,26797,958786,17259,958786c7722,958786,0,951065,0,941527l0,17259c0,7722,7722,0,17259,0x">
                  <v:stroke weight="0pt" endcap="flat" joinstyle="miter" miterlimit="10" on="false" color="#000000" opacity="0"/>
                  <v:fill on="true" color="#004c88"/>
                </v:shape>
                <v:shape id="Shape 4567" style="position:absolute;width:4826;height:18985;left:37463;top:2181;" coordsize="482689,1898523" path="m17246,0l465442,0c474967,0,482689,7722,482689,17259l482689,1881277c482689,1890802,474967,1898523,465442,1898523c455904,1898523,448183,1890802,448183,1881277l448183,34519l17246,34519c7721,34519,0,26784,0,17259c0,7722,7721,0,17246,0x">
                  <v:stroke weight="0pt" endcap="flat" joinstyle="miter" miterlimit="10" on="false" color="#000000" opacity="0"/>
                  <v:fill on="true" color="#004c88"/>
                </v:shape>
                <v:shape id="Shape 4568" style="position:absolute;width:44259;height:44259;left:211;top:0;" coordsize="4425976,4425976" path="m17259,0l4408716,0c4418254,0,4425976,7722,4425976,17247l4425976,2101152c4425976,2110690,4418254,2118424,4408716,2118424c4399191,2118424,4391470,2110690,4391470,2101152l4391470,34519l34519,34519l34519,4391457l4391470,4391457l4391470,2340445c4391470,2330907,4399191,2323186,4408716,2323186c4418254,2323186,4425976,2330907,4425976,2340445l4425976,4408716c4425976,4418254,4418254,4425976,4408716,4425976l17259,4425976c7734,4425976,0,4418254,0,4408716l0,17247c0,7722,7734,0,17259,0x">
                  <v:stroke weight="0pt" endcap="flat" joinstyle="miter" miterlimit="10" on="false" color="#000000" opacity="0"/>
                  <v:fill on="true" color="#004c88"/>
                </v:shape>
                <v:shape id="Shape 4569" style="position:absolute;width:345;height:2701;left:23404;top:32555;" coordsize="34518,270154" path="m17259,0c26784,0,34518,7722,34518,17259l34518,252908c34518,262433,26784,270154,17259,270154c7721,270154,0,262433,0,252908l0,17259c0,7722,7721,0,17259,0x">
                  <v:stroke weight="0pt" endcap="flat" joinstyle="miter" miterlimit="10" on="false" color="#000000" opacity="0"/>
                  <v:fill on="true" color="#004c88"/>
                </v:shape>
                <v:shape id="Shape 4570" style="position:absolute;width:345;height:2701;left:18696;top:32555;" coordsize="34506,270154" path="m17259,0c26784,0,34506,7722,34506,17259l34506,252908c34506,262433,26784,270154,17259,270154c7721,270154,0,262433,0,252908l0,17259c0,7722,7721,0,17259,0x">
                  <v:stroke weight="0pt" endcap="flat" joinstyle="miter" miterlimit="10" on="false" color="#000000" opacity="0"/>
                  <v:fill on="true" color="#004c88"/>
                </v:shape>
                <v:shape id="Shape 4571" style="position:absolute;width:5085;height:345;left:37204;top:32461;" coordsize="508559,34518" path="m17272,0l491312,0c500837,0,508559,7734,508559,17272c508559,26797,500837,34518,491312,34518l17272,34518c7734,34518,0,26797,0,17272c0,7734,7734,0,17272,0x">
                  <v:stroke weight="0pt" endcap="flat" joinstyle="miter" miterlimit="10" on="false" color="#000000" opacity="0"/>
                  <v:fill on="true" color="#004c88"/>
                </v:shape>
                <v:shape id="Shape 4572" style="position:absolute;width:4911;height:345;left:32637;top:11488;" coordsize="491160,34519" path="m17247,0l473913,0c483438,0,491160,7734,491160,17259c491160,26797,483438,34519,473913,34519l17247,34519c7722,34519,0,26797,0,17259c0,7734,7722,0,17247,0x">
                  <v:stroke weight="0pt" endcap="flat" joinstyle="miter" miterlimit="10" on="false" color="#000000" opacity="0"/>
                  <v:fill on="true" color="#004c88"/>
                </v:shape>
                <v:shape id="Shape 4573" style="position:absolute;width:7405;height:345;left:4648;top:20987;" coordsize="740524,34519" path="m17247,0l723265,0c732803,0,740524,7734,740524,17272c740524,26797,732803,34519,723265,34519l17247,34519c7722,34519,0,26797,0,17272c0,7734,7722,0,17247,0x">
                  <v:stroke weight="0pt" endcap="flat" joinstyle="miter" miterlimit="10" on="false" color="#000000" opacity="0"/>
                  <v:fill on="true" color="#004c88"/>
                </v:shape>
                <v:shape id="Shape 4574" style="position:absolute;width:2830;height:345;left:37204;top:18538;" coordsize="283045,34519" path="m17272,0l265798,0c275323,0,283045,7734,283045,17272c283045,26797,275323,34519,265798,34519l17272,34519c7734,34519,0,26797,0,17272c0,7734,7734,0,17272,0x">
                  <v:stroke weight="0pt" endcap="flat" joinstyle="miter" miterlimit="10" on="false" color="#000000" opacity="0"/>
                  <v:fill on="true" color="#004c88"/>
                </v:shape>
                <v:shape id="Shape 4575" style="position:absolute;width:345;height:2438;left:16406;top:34899;" coordsize="34506,243802" path="m17247,0c26784,0,34506,7722,34506,17247l34506,226542c34506,236080,26784,243802,17247,243802c7722,243802,0,236080,0,226542l0,17247c0,7722,7722,0,17247,0x">
                  <v:stroke weight="0pt" endcap="flat" joinstyle="miter" miterlimit="10" on="false" color="#000000" opacity="0"/>
                  <v:fill on="true" color="#004c88"/>
                </v:shape>
                <v:shape id="Shape 4576" style="position:absolute;width:345;height:2438;left:21050;top:34899;" coordsize="34518,243802" path="m17259,0c26797,0,34518,7722,34518,17247l34518,226542c34518,236080,26797,243802,17259,243802c7721,243802,0,236080,0,226542l0,17247c0,7722,7721,0,17259,0x">
                  <v:stroke weight="0pt" endcap="flat" joinstyle="miter" miterlimit="10" on="false" color="#000000" opacity="0"/>
                  <v:fill on="true" color="#004c88"/>
                </v:shape>
                <v:shape id="Shape 4577" style="position:absolute;width:345;height:2567;left:9355;top:34770;" coordsize="34518,256743" path="m17259,0c26797,0,34518,7734,34518,17272l34518,239484c34518,249022,26797,256743,17259,256743c7721,256743,0,249022,0,239484l0,17272c0,7734,7721,0,17259,0x">
                  <v:stroke weight="0pt" endcap="flat" joinstyle="miter" miterlimit="10" on="false" color="#000000" opacity="0"/>
                  <v:fill on="true" color="#004c88"/>
                </v:shape>
                <v:shape id="Shape 4578" style="position:absolute;width:4697;height:345;left:37462;top:6921;" coordsize="469773,34519" path="m17259,0l452514,0c462052,0,469773,7747,469773,17272c469773,26797,462052,34519,452514,34519l17259,34519c7734,34519,0,26797,0,17272c0,7747,7734,0,17259,0x">
                  <v:stroke weight="0pt" endcap="flat" joinstyle="miter" miterlimit="10" on="false" color="#000000" opacity="0"/>
                  <v:fill on="true" color="#004c88"/>
                </v:shape>
                <v:shape id="Shape 4579" style="position:absolute;width:345;height:2600;left:18825;top:2181;" coordsize="34518,260045" path="m17259,0c26797,0,34518,7734,34518,17272l34518,242786c34518,252324,26797,260045,17259,260045c7721,260045,0,252324,0,242786l0,17272c0,7734,7721,0,17259,0x">
                  <v:stroke weight="0pt" endcap="flat" joinstyle="miter" miterlimit="10" on="false" color="#000000" opacity="0"/>
                  <v:fill on="true" color="#004c88"/>
                </v:shape>
                <v:shape id="Shape 4580" style="position:absolute;width:345;height:9485;left:35050;top:0;" coordsize="34506,948563" path="m17259,0c26784,0,34506,7722,34506,17247l34506,931316c34506,940841,26784,948563,17259,948563c7722,948563,0,940841,0,931316l0,17247c0,7722,7722,0,17259,0x">
                  <v:stroke weight="0pt" endcap="flat" joinstyle="miter" miterlimit="10" on="false" color="#000000" opacity="0"/>
                  <v:fill on="true" color="#004c88"/>
                </v:shape>
                <v:shape id="Shape 4581" style="position:absolute;width:2526;height:345;left:41944;top:20821;" coordsize="252667,34519" path="m17259,0l235407,0c244945,0,252667,7747,252667,17272c252667,26797,244945,34519,235407,34519l17259,34519c7722,34519,0,26797,0,17272c0,7747,7722,0,17259,0x">
                  <v:stroke weight="0pt" endcap="flat" joinstyle="miter" miterlimit="10" on="false" color="#000000" opacity="0"/>
                  <v:fill on="true" color="#004c88"/>
                </v:shape>
                <v:shape id="Shape 4582" style="position:absolute;width:4781;height:345;left:39689;top:23231;" coordsize="478181,34518" path="m17259,0l460921,0c470459,0,478181,7734,478181,17272c478181,26797,470459,34518,460921,34518l17259,34518c7722,34518,0,26797,0,17272c0,7734,7722,0,17259,0x">
                  <v:stroke weight="0pt" endcap="flat" joinstyle="miter" miterlimit="10" on="false" color="#000000" opacity="0"/>
                  <v:fill on="true" color="#004c88"/>
                </v:shape>
                <v:shape id="Shape 4583" style="position:absolute;width:345;height:4781;left:4648;top:0;" coordsize="34506,478180" path="m17247,0c26784,0,34506,7722,34506,17247l34506,460921c34506,470459,26784,478180,17247,478180c7722,478180,0,470459,0,460921l0,17247c0,7722,7722,0,17247,0x">
                  <v:stroke weight="0pt" endcap="flat" joinstyle="miter" miterlimit="10" on="false" color="#000000" opacity="0"/>
                  <v:fill on="true" color="#004c88"/>
                </v:shape>
                <v:shape id="Shape 4584" style="position:absolute;width:2526;height:345;left:41944;top:30154;" coordsize="252667,34518" path="m17259,0l235407,0c244945,0,252667,7734,252667,17272c252667,26797,244945,34518,235407,34518l17259,34518c7722,34518,0,26797,0,17272c0,7734,7722,0,17259,0x">
                  <v:stroke weight="0pt" endcap="flat" joinstyle="miter" miterlimit="10" on="false" color="#000000" opacity="0"/>
                  <v:fill on="true" color="#004c88"/>
                </v:shape>
                <v:shape id="Shape 4585" style="position:absolute;width:2526;height:345;left:41944;top:34770;" coordsize="252667,34518" path="m17259,0l235407,0c244945,0,252667,7734,252667,17272c252667,26797,244945,34518,235407,34518l17259,34518c7722,34518,0,26797,0,17272c0,7734,7722,0,17259,0x">
                  <v:stroke weight="0pt" endcap="flat" joinstyle="miter" miterlimit="10" on="false" color="#000000" opacity="0"/>
                  <v:fill on="true" color="#004c88"/>
                </v:shape>
                <v:shape id="Shape 4586" style="position:absolute;width:345;height:4781;left:30292;top:39477;" coordsize="34506,478181" path="m17259,0c26784,0,34506,7722,34506,17247l34506,460921c34506,470459,26784,478181,17259,478181c7722,478181,0,470459,0,460921l0,17247c0,7722,7722,0,17259,0x">
                  <v:stroke weight="0pt" endcap="flat" joinstyle="miter" miterlimit="10" on="false" color="#000000" opacity="0"/>
                  <v:fill on="true" color="#004c88"/>
                </v:shape>
                <v:shape id="Shape 4587" style="position:absolute;width:345;height:2397;left:30292;top:0;" coordsize="34506,239738" path="m17259,0c26784,0,34506,7722,34506,17247l34506,222491c34506,232016,26784,239738,17259,239738c7722,239738,0,232016,0,222491l0,17247c0,7722,7722,0,17259,0x">
                  <v:stroke weight="0pt" endcap="flat" joinstyle="miter" miterlimit="10" on="false" color="#000000" opacity="0"/>
                  <v:fill on="true" color="#004c88"/>
                </v:shape>
                <v:shape id="Shape 4588" style="position:absolute;width:345;height:2397;left:14051;top:0;" coordsize="34506,239738" path="m17259,0c26784,0,34506,7722,34506,17247l34506,222491c34506,232016,26784,239738,17259,239738c7721,239738,0,232016,0,222491l0,17247c0,7722,7721,0,17259,0x">
                  <v:stroke weight="0pt" endcap="flat" joinstyle="miter" miterlimit="10" on="false" color="#000000" opacity="0"/>
                  <v:fill on="true" color="#004c88"/>
                </v:shape>
                <v:shape id="Shape 4589" style="position:absolute;width:345;height:2649;left:11802;top:37173;" coordsize="34518,264998" path="m17259,0c26797,0,34518,7722,34518,17247l34518,247739c34518,257277,26797,264998,17259,264998c7734,264998,0,257277,0,247739l0,17247c0,7722,7734,0,17259,0x">
                  <v:stroke weight="0pt" endcap="flat" joinstyle="miter" miterlimit="10" on="false" color="#000000" opacity="0"/>
                  <v:fill on="true" color="#004c88"/>
                </v:shape>
                <v:shape id="Shape 4590" style="position:absolute;width:5052;height:345;left:4648;top:34770;" coordsize="505257,34518" path="m17259,0l487998,0c497535,0,505257,7734,505257,17272c505257,26797,497535,34518,487998,34518l17259,34518c7734,34518,0,26797,0,17272c0,7734,7734,0,17259,0x">
                  <v:stroke weight="0pt" endcap="flat" joinstyle="miter" miterlimit="10" on="false" color="#000000" opacity="0"/>
                  <v:fill on="true" color="#004c88"/>
                </v:shape>
                <v:shape id="Shape 4591" style="position:absolute;width:345;height:7086;left:7133;top:37173;" coordsize="34506,708673" path="m17259,0c26784,0,34506,7734,34506,17259l34506,691413c34506,700951,26784,708673,17259,708673c7722,708673,0,700951,0,691413l0,17259c0,7734,7722,0,17259,0x">
                  <v:stroke weight="0pt" endcap="flat" joinstyle="miter" miterlimit="10" on="false" color="#000000" opacity="0"/>
                  <v:fill on="true" color="#004c88"/>
                </v:shape>
                <v:shape id="Shape 4592" style="position:absolute;width:4890;height:4781;left:211;top:39477;" coordsize="489026,478181" path="m17247,0l471767,0c481305,0,489026,7722,489026,17247l489026,460921c489026,470459,481305,478181,471767,478181c462229,478181,454508,470459,454508,460921l454508,34506l17247,34506c7722,34506,0,26784,0,17247c0,7722,7722,0,17247,0x">
                  <v:stroke weight="0pt" endcap="flat" joinstyle="miter" miterlimit="10" on="false" color="#000000" opacity="0"/>
                  <v:fill on="true" color="#004c88"/>
                </v:shape>
                <v:shape id="Shape 4593" style="position:absolute;width:345;height:2191;left:2484;top:41919;" coordsize="34519,219177" path="m17259,0c26797,0,34519,7734,34519,17259l34519,201917c34519,211455,26797,219177,17259,219177c7734,219177,0,211455,0,201917l0,17259c0,7734,7734,0,17259,0x">
                  <v:stroke weight="0pt" endcap="flat" joinstyle="miter" miterlimit="10" on="false" color="#000000" opacity="0"/>
                  <v:fill on="true" color="#004c88"/>
                </v:shape>
                <v:shape id="Shape 4594" style="position:absolute;width:4898;height:345;left:2484;top:30164;" coordsize="489801,34518" path="m17259,0l472542,0c482079,0,489801,7734,489801,17259c489801,26797,482079,34518,472542,34518l17259,34518c7734,34518,0,26797,0,17259c0,7734,7734,0,17259,0x">
                  <v:stroke weight="0pt" endcap="flat" joinstyle="miter" miterlimit="10" on="false" color="#000000" opacity="0"/>
                  <v:fill on="true" color="#004c88"/>
                </v:shape>
                <v:shape id="Shape 4595" style="position:absolute;width:7266;height:345;left:211;top:13941;" coordsize="726694,34519" path="m17247,0l709447,0c718972,0,726694,7734,726694,17272c726694,26797,718972,34519,709447,34519l17247,34519c7722,34519,0,26797,0,17272c0,7734,7722,0,17247,0x">
                  <v:stroke weight="0pt" endcap="flat" joinstyle="miter" miterlimit="10" on="false" color="#000000" opacity="0"/>
                  <v:fill on="true" color="#004c88"/>
                </v:shape>
                <v:shape id="Shape 4596" style="position:absolute;width:7266;height:11919;left:211;top:6921;" coordsize="726694,1191908" path="m709447,0c718972,0,726694,7747,726694,17272l726694,1174661c726694,1184186,718972,1191908,709447,1191908l470548,1191908c461010,1191908,453288,1184186,453288,1174661l453288,966673l17247,966673c7722,966673,0,958939,0,949401c0,939876,7722,932155,17247,932155l470548,932155c480085,932155,487820,939876,487820,949401l487820,1157389l692188,1157389l692188,17272c692188,7747,699910,0,709447,0x">
                  <v:stroke weight="0pt" endcap="flat" joinstyle="miter" miterlimit="10" on="false" color="#000000" opacity="0"/>
                  <v:fill on="true" color="#004c88"/>
                </v:shape>
                <v:shape id="Shape 4597" style="position:absolute;width:2526;height:345;left:211;top:9274;" coordsize="252667,34519" path="m17247,0l235407,0c244945,0,252667,7734,252667,17272c252667,26797,244945,34519,235407,34519l17247,34519c7722,34519,0,26797,0,17272c0,7734,7722,0,17247,0x">
                  <v:stroke weight="0pt" endcap="flat" joinstyle="miter" miterlimit="10" on="false" color="#000000" opacity="0"/>
                  <v:fill on="true" color="#004c88"/>
                </v:shape>
                <v:shape id="Shape 4598" style="position:absolute;width:2526;height:345;left:211;top:2310;" coordsize="252667,34519" path="m17247,0l235407,0c244945,0,252667,7734,252667,17259c252667,26797,244945,34519,235407,34519l17247,34519c7722,34519,0,26797,0,17259c0,7734,7722,0,17247,0x">
                  <v:stroke weight="0pt" endcap="flat" joinstyle="miter" miterlimit="10" on="false" color="#000000" opacity="0"/>
                  <v:fill on="true" color="#004c88"/>
                </v:shape>
                <v:shape id="Shape 4599" style="position:absolute;width:2494;height:345;left:2369;top:6921;" coordsize="249492,34519" path="m17259,0l232232,0c241770,0,249492,7747,249492,17272c249492,26797,241770,34519,232232,34519l17259,34519c7722,34519,0,26797,0,17272c0,7747,7722,0,17259,0x">
                  <v:stroke weight="0pt" endcap="flat" joinstyle="miter" miterlimit="10" on="false" color="#000000" opacity="0"/>
                  <v:fill on="true" color="#004c88"/>
                </v:shape>
                <v:shape id="Shape 4600" style="position:absolute;width:2494;height:345;left:2369;top:4436;" coordsize="249492,34519" path="m17259,0l232232,0c241770,0,249492,7734,249492,17259c249492,26797,241770,34519,232232,34519l17259,34519c7722,34519,0,26797,0,17259c0,7734,7722,0,17259,0x">
                  <v:stroke weight="0pt" endcap="flat" joinstyle="miter" miterlimit="10" on="false" color="#000000" opacity="0"/>
                  <v:fill on="true" color="#004c88"/>
                </v:shape>
                <v:shape id="Shape 4601" style="position:absolute;width:44326;height:0;left:0;top:46965;" coordsize="4432694,0" path="m0,0l4432694,0">
                  <v:stroke weight="3pt" endcap="flat" joinstyle="miter" miterlimit="10" on="true" color="#f05a28"/>
                  <v:fill on="false" color="#000000" opacity="0"/>
                </v:shape>
                <v:shape id="Shape 4602" style="position:absolute;width:3687;height:7375;left:18653;top:14165;" coordsize="368795,737590" path="m368795,0l368795,114490c351231,114490,334099,116268,317551,119659c309270,121348,301130,123457,293167,125920c289192,127165,285255,128499,281356,129921c269685,134201,258394,139319,247574,145174c236766,151054,226428,157696,216649,165011c210109,169900,203822,175082,197802,180556c191783,186030,186030,191783,180556,197802c139510,242976,114490,302958,114490,368795c114490,434619,139510,494627,180556,539788c186030,545808,191783,551561,197802,557035c203822,562508,210109,567703,216649,572579c226428,579907,236766,586524,247574,592404c258394,598272,269685,603402,281356,607657c285255,609092,289192,610426,293167,611670c301130,614147,309270,616242,317551,617931c334099,621322,351231,623100,368795,623100l368795,737590c335686,737590,303619,733158,273101,724979c227343,712711,185052,691921,148133,664324c105550,632473,70066,591617,44513,544589c33160,523685,23762,501561,16586,478473c14783,472694,13119,466865,11608,460972c7061,443281,3797,425094,1905,406502c648,394106,0,381533,0,368795c0,324244,7899,281534,22377,241986c26518,230695,31179,219659,36360,208902c51905,176657,71996,147028,95809,120815c103746,112090,112090,103746,120828,95809c129553,87871,138671,80340,148133,73266c195478,37859,251587,13576,312623,4254c330949,1448,349694,0,368795,0x">
                  <v:stroke weight="0pt" endcap="flat" joinstyle="miter" miterlimit="10" on="false" color="#000000" opacity="0"/>
                  <v:fill on="true" color="#f05a28"/>
                </v:shape>
                <v:shape id="Shape 4603" style="position:absolute;width:3687;height:7375;left:22341;top:14165;" coordsize="368795,737590" path="m0,0c19088,0,37859,1448,56159,4254c80581,7988,104204,14097,126810,22377c138100,26518,149136,31191,159893,36360c170637,41542,181102,47231,191237,53391c241922,84201,284594,126873,315405,177559c330809,202908,343243,230264,352222,259131c362991,293776,368795,330606,368795,368795c368795,406984,362991,443814,352222,478473c343890,505231,332524,530631,318643,554393c293611,597281,260248,634708,220650,664324c183744,691921,141465,712711,95694,724979c65164,733158,33109,737590,0,737590l0,623100c52680,623100,101600,607098,142189,579666c145567,577393,148895,575018,152159,572579c158674,567703,164973,562508,170993,557035c177012,551561,182766,545808,188252,539788c196456,530758,204025,521132,210883,510972c215443,504215,219697,497218,223621,490017c227520,482803,231115,475386,234315,467779c247193,437350,254305,403911,254305,368795c254305,333680,247193,300228,234315,269811c231115,262192,227520,254787,223621,247574c219697,240373,215443,233375,210883,226619c204025,216471,196456,206845,188252,197802c182766,191783,177012,186030,170993,180556c164973,175082,158674,169900,152159,165011c148895,162573,145567,160210,142189,157912c101600,130505,52680,114490,0,114490l0,0x">
                  <v:stroke weight="0pt" endcap="flat" joinstyle="miter" miterlimit="10" on="false" color="#000000" opacity="0"/>
                  <v:fill on="true" color="#f05a28"/>
                </v:shape>
                <v:shape id="Shape 4604" style="position:absolute;width:3261;height:8247;left:21447;top:21846;" coordsize="326149,824776" path="m0,0c28715,6845,58636,10579,89421,10579c120193,10579,150114,6845,178841,0l178841,448043l305587,448043c316954,448043,326149,457264,326149,468630l326149,557340c326149,568693,316954,577914,305587,577914l178841,577914l178841,694931l305587,694931c316954,694931,326149,704139,326149,715506l326149,804215c326149,815581,316954,824776,305587,824776l20574,824776c9207,824776,0,815581,0,804215l0,0x">
                  <v:stroke weight="0pt" endcap="flat" joinstyle="miter" miterlimit="10" on="false" color="#000000" opacity="0"/>
                  <v:fill on="true" color="#f05a28"/>
                </v:shape>
              </v:group>
            </w:pict>
          </mc:Fallback>
        </mc:AlternateContent>
      </w:r>
    </w:p>
    <w:p w:rsidR="006915FD" w:rsidRDefault="00EC0EC4">
      <w:pPr>
        <w:spacing w:after="3" w:line="259" w:lineRule="auto"/>
        <w:ind w:left="-5" w:hanging="10"/>
        <w:jc w:val="left"/>
      </w:pPr>
      <w:r>
        <w:rPr>
          <w:b/>
          <w:color w:val="004C88"/>
          <w:sz w:val="40"/>
        </w:rPr>
        <w:t xml:space="preserve">ПРЕДИЗВИЦИТЕ ОД КОВИД-19 </w:t>
      </w:r>
    </w:p>
    <w:p w:rsidR="006915FD" w:rsidRDefault="00EC0EC4">
      <w:pPr>
        <w:spacing w:after="3" w:line="259" w:lineRule="auto"/>
        <w:ind w:left="-5" w:hanging="10"/>
        <w:jc w:val="left"/>
      </w:pPr>
      <w:r>
        <w:rPr>
          <w:b/>
          <w:color w:val="004C88"/>
          <w:sz w:val="40"/>
        </w:rPr>
        <w:t xml:space="preserve">ВО СОЦИЈАЛНАТА ЗАШТИТА </w:t>
      </w:r>
    </w:p>
    <w:p w:rsidR="006915FD" w:rsidRDefault="00EC0EC4">
      <w:pPr>
        <w:spacing w:after="3" w:line="259" w:lineRule="auto"/>
        <w:ind w:left="-5" w:hanging="10"/>
        <w:jc w:val="left"/>
      </w:pPr>
      <w:r>
        <w:rPr>
          <w:b/>
          <w:color w:val="004C88"/>
          <w:sz w:val="40"/>
        </w:rPr>
        <w:t>ВО РЕПУБЛИКА СЕВЕРНА</w:t>
      </w:r>
    </w:p>
    <w:p w:rsidR="006915FD" w:rsidRDefault="00EC0EC4">
      <w:pPr>
        <w:pStyle w:val="Heading1"/>
        <w:ind w:left="-5"/>
      </w:pPr>
      <w:r>
        <w:t>МАКЕДОНИЈА</w:t>
      </w:r>
    </w:p>
    <w:p w:rsidR="006915FD" w:rsidRDefault="00EC0EC4">
      <w:pPr>
        <w:pStyle w:val="Heading2"/>
        <w:spacing w:after="525"/>
        <w:ind w:left="-3" w:right="48"/>
      </w:pPr>
      <w:r>
        <w:t>СОДРЖИНА</w:t>
      </w:r>
    </w:p>
    <w:p w:rsidR="006915FD" w:rsidRDefault="00EC0EC4">
      <w:pPr>
        <w:spacing w:after="152" w:line="248" w:lineRule="auto"/>
        <w:ind w:left="-3" w:hanging="10"/>
        <w:jc w:val="left"/>
      </w:pPr>
      <w:r>
        <w:rPr>
          <w:b/>
          <w:color w:val="57585B"/>
          <w:sz w:val="22"/>
        </w:rPr>
        <w:t>ВОВЕД ...................................................................................................118</w:t>
      </w:r>
    </w:p>
    <w:p w:rsidR="006915FD" w:rsidRDefault="00EC0EC4">
      <w:pPr>
        <w:numPr>
          <w:ilvl w:val="0"/>
          <w:numId w:val="16"/>
        </w:numPr>
        <w:spacing w:after="0" w:line="248" w:lineRule="auto"/>
        <w:ind w:right="219" w:hanging="227"/>
        <w:jc w:val="left"/>
      </w:pPr>
      <w:r>
        <w:rPr>
          <w:b/>
          <w:color w:val="57585B"/>
          <w:sz w:val="22"/>
        </w:rPr>
        <w:t xml:space="preserve">Состојби и предизвици на системите на  социјална заштита како одговор на ефектите  </w:t>
      </w:r>
    </w:p>
    <w:p w:rsidR="006915FD" w:rsidRDefault="00EC0EC4">
      <w:pPr>
        <w:spacing w:after="152" w:line="248" w:lineRule="auto"/>
        <w:ind w:left="237" w:hanging="10"/>
        <w:jc w:val="left"/>
      </w:pPr>
      <w:r>
        <w:rPr>
          <w:b/>
          <w:color w:val="57585B"/>
          <w:sz w:val="22"/>
        </w:rPr>
        <w:t>од пандемијата на ковид-19 ....................................................122</w:t>
      </w:r>
    </w:p>
    <w:p w:rsidR="006915FD" w:rsidRDefault="00EC0EC4">
      <w:pPr>
        <w:numPr>
          <w:ilvl w:val="1"/>
          <w:numId w:val="16"/>
        </w:numPr>
        <w:spacing w:after="11" w:line="248" w:lineRule="auto"/>
        <w:ind w:hanging="425"/>
        <w:jc w:val="left"/>
      </w:pPr>
      <w:r>
        <w:rPr>
          <w:color w:val="57585B"/>
          <w:sz w:val="22"/>
        </w:rPr>
        <w:t xml:space="preserve">Кој е соодветниот систем на социјална заштита </w:t>
      </w:r>
      <w:r>
        <w:rPr>
          <w:color w:val="57585B"/>
          <w:sz w:val="22"/>
        </w:rPr>
        <w:t xml:space="preserve"> </w:t>
      </w:r>
    </w:p>
    <w:p w:rsidR="006915FD" w:rsidRDefault="00EC0EC4">
      <w:pPr>
        <w:spacing w:after="157" w:line="248" w:lineRule="auto"/>
        <w:ind w:left="577" w:hanging="10"/>
        <w:jc w:val="left"/>
      </w:pPr>
      <w:r>
        <w:rPr>
          <w:color w:val="57585B"/>
          <w:sz w:val="22"/>
        </w:rPr>
        <w:t>во услови на пандемија на ковид-19? .....</w:t>
      </w:r>
      <w:r>
        <w:rPr>
          <w:color w:val="57585B"/>
          <w:sz w:val="22"/>
        </w:rPr>
        <w:t>................................122</w:t>
      </w:r>
    </w:p>
    <w:p w:rsidR="006915FD" w:rsidRDefault="00EC0EC4">
      <w:pPr>
        <w:numPr>
          <w:ilvl w:val="1"/>
          <w:numId w:val="16"/>
        </w:numPr>
        <w:spacing w:after="0" w:line="248" w:lineRule="auto"/>
        <w:ind w:hanging="425"/>
        <w:jc w:val="left"/>
      </w:pPr>
      <w:r>
        <w:rPr>
          <w:color w:val="57585B"/>
          <w:sz w:val="22"/>
        </w:rPr>
        <w:t xml:space="preserve">Општ преглед на состојбите на системите на </w:t>
      </w:r>
      <w:r>
        <w:rPr>
          <w:color w:val="57585B"/>
          <w:sz w:val="22"/>
        </w:rPr>
        <w:t xml:space="preserve"> </w:t>
      </w:r>
      <w:r>
        <w:rPr>
          <w:color w:val="57585B"/>
          <w:sz w:val="22"/>
        </w:rPr>
        <w:t xml:space="preserve">социјална заштита на глобално ниво во услови </w:t>
      </w:r>
      <w:r>
        <w:rPr>
          <w:color w:val="57585B"/>
          <w:sz w:val="22"/>
        </w:rPr>
        <w:t xml:space="preserve"> </w:t>
      </w:r>
    </w:p>
    <w:p w:rsidR="006915FD" w:rsidRDefault="00EC0EC4">
      <w:pPr>
        <w:spacing w:after="157" w:line="248" w:lineRule="auto"/>
        <w:ind w:left="577" w:hanging="10"/>
        <w:jc w:val="left"/>
      </w:pPr>
      <w:r>
        <w:rPr>
          <w:color w:val="57585B"/>
          <w:sz w:val="22"/>
        </w:rPr>
        <w:t>на пандемија на ковид 19 ..................................................................124</w:t>
      </w:r>
    </w:p>
    <w:p w:rsidR="006915FD" w:rsidRDefault="00EC0EC4">
      <w:pPr>
        <w:numPr>
          <w:ilvl w:val="1"/>
          <w:numId w:val="16"/>
        </w:numPr>
        <w:spacing w:after="0" w:line="248" w:lineRule="auto"/>
        <w:ind w:hanging="425"/>
        <w:jc w:val="left"/>
      </w:pPr>
      <w:r>
        <w:rPr>
          <w:color w:val="57585B"/>
          <w:sz w:val="22"/>
        </w:rPr>
        <w:t>Преглед на конкретни мерки и практ</w:t>
      </w:r>
      <w:r>
        <w:rPr>
          <w:color w:val="57585B"/>
          <w:sz w:val="22"/>
        </w:rPr>
        <w:t xml:space="preserve">ики во </w:t>
      </w:r>
      <w:r>
        <w:rPr>
          <w:color w:val="57585B"/>
          <w:sz w:val="22"/>
        </w:rPr>
        <w:t xml:space="preserve"> </w:t>
      </w:r>
      <w:r>
        <w:rPr>
          <w:color w:val="57585B"/>
          <w:sz w:val="22"/>
        </w:rPr>
        <w:t xml:space="preserve">системите на социјална заштита како одговор </w:t>
      </w:r>
      <w:r>
        <w:rPr>
          <w:color w:val="57585B"/>
          <w:sz w:val="22"/>
        </w:rPr>
        <w:t xml:space="preserve"> </w:t>
      </w:r>
    </w:p>
    <w:p w:rsidR="006915FD" w:rsidRDefault="00EC0EC4">
      <w:pPr>
        <w:spacing w:after="157" w:line="248" w:lineRule="auto"/>
        <w:ind w:left="577" w:hanging="10"/>
        <w:jc w:val="left"/>
      </w:pPr>
      <w:r>
        <w:rPr>
          <w:color w:val="57585B"/>
          <w:sz w:val="22"/>
        </w:rPr>
        <w:t>на кризата предизвикана од ковид-19 ...................................126</w:t>
      </w:r>
    </w:p>
    <w:p w:rsidR="006915FD" w:rsidRDefault="00EC0EC4">
      <w:pPr>
        <w:numPr>
          <w:ilvl w:val="2"/>
          <w:numId w:val="16"/>
        </w:numPr>
        <w:spacing w:after="157" w:line="248" w:lineRule="auto"/>
        <w:ind w:right="195" w:hanging="510"/>
        <w:jc w:val="left"/>
      </w:pPr>
      <w:r>
        <w:rPr>
          <w:color w:val="57585B"/>
          <w:sz w:val="22"/>
        </w:rPr>
        <w:t xml:space="preserve">Мерки и практики во системите на заштита </w:t>
      </w:r>
      <w:r>
        <w:rPr>
          <w:color w:val="57585B"/>
          <w:sz w:val="22"/>
        </w:rPr>
        <w:t xml:space="preserve"> </w:t>
      </w:r>
      <w:r>
        <w:rPr>
          <w:color w:val="57585B"/>
          <w:sz w:val="22"/>
        </w:rPr>
        <w:t>во земјите во Европа и во централна Азија ...........126</w:t>
      </w:r>
    </w:p>
    <w:p w:rsidR="006915FD" w:rsidRDefault="00EC0EC4">
      <w:pPr>
        <w:numPr>
          <w:ilvl w:val="2"/>
          <w:numId w:val="16"/>
        </w:numPr>
        <w:spacing w:after="0" w:line="248" w:lineRule="auto"/>
        <w:ind w:right="195" w:hanging="510"/>
        <w:jc w:val="left"/>
      </w:pPr>
      <w:r>
        <w:rPr>
          <w:color w:val="57585B"/>
          <w:sz w:val="22"/>
        </w:rPr>
        <w:t>Мерки и практики во системит</w:t>
      </w:r>
      <w:r>
        <w:rPr>
          <w:color w:val="57585B"/>
          <w:sz w:val="22"/>
        </w:rPr>
        <w:t xml:space="preserve">е на заштита </w:t>
      </w:r>
      <w:r>
        <w:rPr>
          <w:color w:val="57585B"/>
          <w:sz w:val="22"/>
        </w:rPr>
        <w:t xml:space="preserve"> </w:t>
      </w:r>
      <w:r>
        <w:rPr>
          <w:color w:val="57585B"/>
          <w:sz w:val="22"/>
        </w:rPr>
        <w:t xml:space="preserve">во земјите од балканскиот полуостров, </w:t>
      </w:r>
      <w:r>
        <w:rPr>
          <w:color w:val="57585B"/>
          <w:sz w:val="22"/>
        </w:rPr>
        <w:t xml:space="preserve"> </w:t>
      </w:r>
    </w:p>
    <w:p w:rsidR="006915FD" w:rsidRDefault="00EC0EC4">
      <w:pPr>
        <w:spacing w:after="144" w:line="259" w:lineRule="auto"/>
        <w:ind w:left="10" w:right="-14" w:hanging="10"/>
        <w:jc w:val="right"/>
      </w:pPr>
      <w:r>
        <w:rPr>
          <w:color w:val="57585B"/>
          <w:sz w:val="22"/>
        </w:rPr>
        <w:t>кои се надвор од европската унија .............................. 130</w:t>
      </w:r>
    </w:p>
    <w:p w:rsidR="006915FD" w:rsidRDefault="00EC0EC4">
      <w:pPr>
        <w:numPr>
          <w:ilvl w:val="1"/>
          <w:numId w:val="16"/>
        </w:numPr>
        <w:spacing w:after="0" w:line="248" w:lineRule="auto"/>
        <w:ind w:hanging="425"/>
        <w:jc w:val="left"/>
      </w:pPr>
      <w:r>
        <w:rPr>
          <w:color w:val="57585B"/>
          <w:sz w:val="22"/>
        </w:rPr>
        <w:t xml:space="preserve">Преглед на состојбите во системот на социјална </w:t>
      </w:r>
      <w:r>
        <w:rPr>
          <w:color w:val="57585B"/>
          <w:sz w:val="22"/>
        </w:rPr>
        <w:t xml:space="preserve"> </w:t>
      </w:r>
      <w:r>
        <w:rPr>
          <w:color w:val="57585B"/>
          <w:sz w:val="22"/>
        </w:rPr>
        <w:t xml:space="preserve">заштита во република северна македонија </w:t>
      </w:r>
      <w:r>
        <w:rPr>
          <w:color w:val="57585B"/>
          <w:sz w:val="22"/>
        </w:rPr>
        <w:t xml:space="preserve"> </w:t>
      </w:r>
    </w:p>
    <w:p w:rsidR="006915FD" w:rsidRDefault="00EC0EC4">
      <w:pPr>
        <w:spacing w:after="11" w:line="248" w:lineRule="auto"/>
        <w:ind w:left="577" w:hanging="10"/>
        <w:jc w:val="left"/>
      </w:pPr>
      <w:r>
        <w:rPr>
          <w:color w:val="57585B"/>
          <w:sz w:val="22"/>
        </w:rPr>
        <w:t xml:space="preserve">и практики како одговор на кризата </w:t>
      </w:r>
      <w:r>
        <w:rPr>
          <w:color w:val="57585B"/>
          <w:sz w:val="22"/>
        </w:rPr>
        <w:t xml:space="preserve"> </w:t>
      </w:r>
    </w:p>
    <w:p w:rsidR="006915FD" w:rsidRDefault="00EC0EC4">
      <w:pPr>
        <w:spacing w:after="157" w:line="248" w:lineRule="auto"/>
        <w:ind w:left="577" w:hanging="10"/>
        <w:jc w:val="left"/>
      </w:pPr>
      <w:r>
        <w:rPr>
          <w:color w:val="57585B"/>
          <w:sz w:val="22"/>
        </w:rPr>
        <w:t>предизвикана од ковид-19 ...............................................................132</w:t>
      </w:r>
    </w:p>
    <w:p w:rsidR="006915FD" w:rsidRDefault="00EC0EC4">
      <w:pPr>
        <w:numPr>
          <w:ilvl w:val="2"/>
          <w:numId w:val="16"/>
        </w:numPr>
        <w:spacing w:after="0" w:line="248" w:lineRule="auto"/>
        <w:ind w:right="195" w:hanging="510"/>
        <w:jc w:val="left"/>
      </w:pPr>
      <w:r>
        <w:rPr>
          <w:color w:val="57585B"/>
          <w:sz w:val="22"/>
        </w:rPr>
        <w:t xml:space="preserve">Системот на социјална заштита во </w:t>
      </w:r>
      <w:r>
        <w:rPr>
          <w:color w:val="57585B"/>
          <w:sz w:val="22"/>
        </w:rPr>
        <w:t xml:space="preserve"> </w:t>
      </w:r>
      <w:r>
        <w:rPr>
          <w:color w:val="57585B"/>
          <w:sz w:val="22"/>
        </w:rPr>
        <w:t xml:space="preserve">Република Северна Македонија </w:t>
      </w:r>
      <w:r>
        <w:rPr>
          <w:color w:val="57585B"/>
          <w:sz w:val="22"/>
        </w:rPr>
        <w:t xml:space="preserve"> </w:t>
      </w:r>
    </w:p>
    <w:p w:rsidR="006915FD" w:rsidRDefault="00EC0EC4">
      <w:pPr>
        <w:spacing w:after="144" w:line="259" w:lineRule="auto"/>
        <w:ind w:left="10" w:right="-14" w:hanging="10"/>
        <w:jc w:val="right"/>
      </w:pPr>
      <w:r>
        <w:rPr>
          <w:color w:val="57585B"/>
          <w:sz w:val="22"/>
        </w:rPr>
        <w:t>и пандемијата на ковид-19 ....................................................132</w:t>
      </w:r>
    </w:p>
    <w:p w:rsidR="006915FD" w:rsidRDefault="00EC0EC4">
      <w:pPr>
        <w:numPr>
          <w:ilvl w:val="2"/>
          <w:numId w:val="16"/>
        </w:numPr>
        <w:spacing w:after="0" w:line="248" w:lineRule="auto"/>
        <w:ind w:right="195" w:hanging="510"/>
        <w:jc w:val="left"/>
      </w:pPr>
      <w:r>
        <w:rPr>
          <w:color w:val="57585B"/>
          <w:sz w:val="22"/>
        </w:rPr>
        <w:t xml:space="preserve">Мерки и практики </w:t>
      </w:r>
      <w:r>
        <w:rPr>
          <w:color w:val="57585B"/>
          <w:sz w:val="22"/>
        </w:rPr>
        <w:t xml:space="preserve">во системот на социјална </w:t>
      </w:r>
      <w:r>
        <w:rPr>
          <w:color w:val="57585B"/>
          <w:sz w:val="22"/>
        </w:rPr>
        <w:t xml:space="preserve"> </w:t>
      </w:r>
    </w:p>
    <w:p w:rsidR="006915FD" w:rsidRDefault="00EC0EC4">
      <w:pPr>
        <w:spacing w:after="0" w:line="248" w:lineRule="auto"/>
        <w:ind w:left="1077" w:hanging="510"/>
        <w:jc w:val="left"/>
      </w:pPr>
      <w:r>
        <w:rPr>
          <w:color w:val="57585B"/>
          <w:sz w:val="22"/>
        </w:rPr>
        <w:t xml:space="preserve">заштита на Република Северна Македонија </w:t>
      </w:r>
      <w:r>
        <w:rPr>
          <w:color w:val="57585B"/>
          <w:sz w:val="22"/>
        </w:rPr>
        <w:t xml:space="preserve"> </w:t>
      </w:r>
    </w:p>
    <w:p w:rsidR="006915FD" w:rsidRDefault="00EC0EC4">
      <w:pPr>
        <w:spacing w:after="144" w:line="259" w:lineRule="auto"/>
        <w:ind w:left="10" w:right="-14" w:hanging="10"/>
        <w:jc w:val="right"/>
      </w:pPr>
      <w:r>
        <w:rPr>
          <w:color w:val="57585B"/>
          <w:sz w:val="22"/>
        </w:rPr>
        <w:t>како одговор на пандемијата на ковид-19 ............... 134</w:t>
      </w:r>
    </w:p>
    <w:p w:rsidR="006915FD" w:rsidRDefault="00EC0EC4">
      <w:pPr>
        <w:numPr>
          <w:ilvl w:val="0"/>
          <w:numId w:val="16"/>
        </w:numPr>
        <w:spacing w:after="0" w:line="248" w:lineRule="auto"/>
        <w:ind w:right="219" w:hanging="227"/>
        <w:jc w:val="left"/>
      </w:pPr>
      <w:r>
        <w:rPr>
          <w:b/>
          <w:color w:val="57585B"/>
          <w:sz w:val="22"/>
        </w:rPr>
        <w:t xml:space="preserve">Состојби и предизвици за обезбедување  соодветни социјални услуги во услови  </w:t>
      </w:r>
    </w:p>
    <w:p w:rsidR="006915FD" w:rsidRDefault="00EC0EC4">
      <w:pPr>
        <w:spacing w:after="152" w:line="248" w:lineRule="auto"/>
        <w:ind w:left="237" w:hanging="10"/>
        <w:jc w:val="left"/>
      </w:pPr>
      <w:r>
        <w:rPr>
          <w:b/>
          <w:color w:val="57585B"/>
          <w:sz w:val="22"/>
        </w:rPr>
        <w:t>на пандемија на ковид-19 ........................</w:t>
      </w:r>
      <w:r>
        <w:rPr>
          <w:b/>
          <w:color w:val="57585B"/>
          <w:sz w:val="22"/>
        </w:rPr>
        <w:t>............................... 139</w:t>
      </w:r>
    </w:p>
    <w:p w:rsidR="006915FD" w:rsidRDefault="00EC0EC4">
      <w:pPr>
        <w:numPr>
          <w:ilvl w:val="1"/>
          <w:numId w:val="16"/>
        </w:numPr>
        <w:spacing w:after="11" w:line="248" w:lineRule="auto"/>
        <w:ind w:hanging="425"/>
        <w:jc w:val="left"/>
      </w:pPr>
      <w:r>
        <w:rPr>
          <w:color w:val="57585B"/>
          <w:sz w:val="22"/>
        </w:rPr>
        <w:t xml:space="preserve">Домување на лица во ризик и ранливи категории </w:t>
      </w:r>
      <w:r>
        <w:rPr>
          <w:color w:val="57585B"/>
          <w:sz w:val="22"/>
        </w:rPr>
        <w:t xml:space="preserve"> </w:t>
      </w:r>
    </w:p>
    <w:p w:rsidR="006915FD" w:rsidRDefault="00EC0EC4">
      <w:pPr>
        <w:spacing w:after="157" w:line="248" w:lineRule="auto"/>
        <w:ind w:left="577" w:hanging="10"/>
        <w:jc w:val="left"/>
      </w:pPr>
      <w:r>
        <w:rPr>
          <w:color w:val="57585B"/>
          <w:sz w:val="22"/>
        </w:rPr>
        <w:t>лица во услови на ковид-19 ............................................................140</w:t>
      </w:r>
    </w:p>
    <w:p w:rsidR="006915FD" w:rsidRDefault="00EC0EC4">
      <w:pPr>
        <w:numPr>
          <w:ilvl w:val="1"/>
          <w:numId w:val="16"/>
        </w:numPr>
        <w:spacing w:after="11" w:line="248" w:lineRule="auto"/>
        <w:ind w:hanging="425"/>
        <w:jc w:val="left"/>
      </w:pPr>
      <w:r>
        <w:rPr>
          <w:color w:val="57585B"/>
          <w:sz w:val="22"/>
        </w:rPr>
        <w:t xml:space="preserve">Заштита од семејно насилство во период </w:t>
      </w:r>
      <w:r>
        <w:rPr>
          <w:color w:val="57585B"/>
          <w:sz w:val="22"/>
        </w:rPr>
        <w:t xml:space="preserve"> </w:t>
      </w:r>
    </w:p>
    <w:p w:rsidR="006915FD" w:rsidRDefault="00EC0EC4">
      <w:pPr>
        <w:spacing w:after="157" w:line="248" w:lineRule="auto"/>
        <w:ind w:left="577" w:hanging="10"/>
        <w:jc w:val="left"/>
      </w:pPr>
      <w:r>
        <w:rPr>
          <w:color w:val="57585B"/>
          <w:sz w:val="22"/>
        </w:rPr>
        <w:t xml:space="preserve"> на ковид-19 .................................................................................................. 142</w:t>
      </w:r>
    </w:p>
    <w:p w:rsidR="006915FD" w:rsidRDefault="00EC0EC4">
      <w:pPr>
        <w:numPr>
          <w:ilvl w:val="1"/>
          <w:numId w:val="16"/>
        </w:numPr>
        <w:spacing w:after="157" w:line="248" w:lineRule="auto"/>
        <w:ind w:hanging="425"/>
        <w:jc w:val="left"/>
      </w:pPr>
      <w:r>
        <w:rPr>
          <w:color w:val="57585B"/>
          <w:sz w:val="22"/>
        </w:rPr>
        <w:t>Заштита на лица/деца со попреченост ...............................144</w:t>
      </w:r>
    </w:p>
    <w:p w:rsidR="006915FD" w:rsidRDefault="00EC0EC4">
      <w:pPr>
        <w:numPr>
          <w:ilvl w:val="1"/>
          <w:numId w:val="16"/>
        </w:numPr>
        <w:spacing w:after="157" w:line="248" w:lineRule="auto"/>
        <w:ind w:hanging="425"/>
        <w:jc w:val="left"/>
      </w:pPr>
      <w:r>
        <w:rPr>
          <w:color w:val="57585B"/>
          <w:sz w:val="22"/>
        </w:rPr>
        <w:t>Заштита на стари лица во услови на ковид-19 .............. 145</w:t>
      </w:r>
    </w:p>
    <w:p w:rsidR="006915FD" w:rsidRDefault="00EC0EC4">
      <w:pPr>
        <w:numPr>
          <w:ilvl w:val="0"/>
          <w:numId w:val="16"/>
        </w:numPr>
        <w:spacing w:after="0" w:line="248" w:lineRule="auto"/>
        <w:ind w:right="219" w:hanging="227"/>
        <w:jc w:val="left"/>
      </w:pPr>
      <w:r>
        <w:rPr>
          <w:b/>
          <w:color w:val="57585B"/>
          <w:sz w:val="22"/>
        </w:rPr>
        <w:t>Стручн</w:t>
      </w:r>
      <w:r>
        <w:rPr>
          <w:b/>
          <w:color w:val="57585B"/>
          <w:sz w:val="22"/>
        </w:rPr>
        <w:t xml:space="preserve">ите работници и професионалноста во  системите на социјална заштита за време  </w:t>
      </w:r>
    </w:p>
    <w:p w:rsidR="006915FD" w:rsidRDefault="00EC0EC4">
      <w:pPr>
        <w:spacing w:after="152" w:line="248" w:lineRule="auto"/>
        <w:ind w:left="237" w:hanging="10"/>
        <w:jc w:val="left"/>
      </w:pPr>
      <w:r>
        <w:rPr>
          <w:b/>
          <w:color w:val="57585B"/>
          <w:sz w:val="22"/>
        </w:rPr>
        <w:t>на пандемијата на ковид-19 ................................................... 147</w:t>
      </w:r>
    </w:p>
    <w:p w:rsidR="006915FD" w:rsidRDefault="00EC0EC4">
      <w:pPr>
        <w:numPr>
          <w:ilvl w:val="1"/>
          <w:numId w:val="16"/>
        </w:numPr>
        <w:spacing w:after="0" w:line="248" w:lineRule="auto"/>
        <w:ind w:hanging="425"/>
        <w:jc w:val="left"/>
      </w:pPr>
      <w:r>
        <w:rPr>
          <w:color w:val="57585B"/>
          <w:sz w:val="22"/>
        </w:rPr>
        <w:t xml:space="preserve">Местото и улогата на стручните работници </w:t>
      </w:r>
      <w:r>
        <w:rPr>
          <w:color w:val="57585B"/>
          <w:sz w:val="22"/>
        </w:rPr>
        <w:t xml:space="preserve"> </w:t>
      </w:r>
      <w:r>
        <w:rPr>
          <w:color w:val="57585B"/>
          <w:sz w:val="22"/>
        </w:rPr>
        <w:t xml:space="preserve">(професионалните) во системот на социјална </w:t>
      </w:r>
      <w:r>
        <w:rPr>
          <w:color w:val="57585B"/>
          <w:sz w:val="22"/>
        </w:rPr>
        <w:t xml:space="preserve"> </w:t>
      </w:r>
    </w:p>
    <w:p w:rsidR="006915FD" w:rsidRDefault="00EC0EC4">
      <w:pPr>
        <w:spacing w:after="157" w:line="248" w:lineRule="auto"/>
        <w:ind w:left="577" w:hanging="10"/>
        <w:jc w:val="left"/>
      </w:pPr>
      <w:r>
        <w:rPr>
          <w:color w:val="57585B"/>
          <w:sz w:val="22"/>
        </w:rPr>
        <w:t>заштита за време на пандемијата на ковид-19 ................147</w:t>
      </w:r>
    </w:p>
    <w:p w:rsidR="006915FD" w:rsidRDefault="00EC0EC4">
      <w:pPr>
        <w:numPr>
          <w:ilvl w:val="1"/>
          <w:numId w:val="16"/>
        </w:numPr>
        <w:spacing w:after="0" w:line="248" w:lineRule="auto"/>
        <w:ind w:hanging="425"/>
        <w:jc w:val="left"/>
      </w:pPr>
      <w:r>
        <w:rPr>
          <w:color w:val="57585B"/>
          <w:sz w:val="22"/>
        </w:rPr>
        <w:t xml:space="preserve">Стручните работници (професионалците) во </w:t>
      </w:r>
      <w:r>
        <w:rPr>
          <w:color w:val="57585B"/>
          <w:sz w:val="22"/>
        </w:rPr>
        <w:t xml:space="preserve"> </w:t>
      </w:r>
      <w:r>
        <w:rPr>
          <w:color w:val="57585B"/>
          <w:sz w:val="22"/>
        </w:rPr>
        <w:t xml:space="preserve"> системот на социјална заштита во Република </w:t>
      </w:r>
      <w:r>
        <w:rPr>
          <w:color w:val="57585B"/>
          <w:sz w:val="22"/>
        </w:rPr>
        <w:t xml:space="preserve"> </w:t>
      </w:r>
      <w:r>
        <w:rPr>
          <w:color w:val="57585B"/>
          <w:sz w:val="22"/>
        </w:rPr>
        <w:t xml:space="preserve"> Северна Македонија за време на пандемија </w:t>
      </w:r>
      <w:r>
        <w:rPr>
          <w:color w:val="57585B"/>
          <w:sz w:val="22"/>
        </w:rPr>
        <w:t xml:space="preserve"> </w:t>
      </w:r>
    </w:p>
    <w:p w:rsidR="006915FD" w:rsidRDefault="00EC0EC4">
      <w:pPr>
        <w:spacing w:after="157" w:line="248" w:lineRule="auto"/>
        <w:ind w:left="577" w:hanging="10"/>
        <w:jc w:val="left"/>
      </w:pPr>
      <w:r>
        <w:rPr>
          <w:color w:val="57585B"/>
          <w:sz w:val="22"/>
        </w:rPr>
        <w:t xml:space="preserve"> на ковид-19 ................................................</w:t>
      </w:r>
      <w:r>
        <w:rPr>
          <w:color w:val="57585B"/>
          <w:sz w:val="22"/>
        </w:rPr>
        <w:t>..................................................149</w:t>
      </w:r>
    </w:p>
    <w:p w:rsidR="006915FD" w:rsidRDefault="00EC0EC4">
      <w:pPr>
        <w:numPr>
          <w:ilvl w:val="0"/>
          <w:numId w:val="16"/>
        </w:numPr>
        <w:spacing w:after="0" w:line="248" w:lineRule="auto"/>
        <w:ind w:right="219" w:hanging="227"/>
        <w:jc w:val="left"/>
      </w:pPr>
      <w:r>
        <w:rPr>
          <w:b/>
          <w:color w:val="57585B"/>
          <w:sz w:val="22"/>
        </w:rPr>
        <w:t xml:space="preserve">Обезбедување заштита од стигма на корисниците  на права и услуги од стручните работници  </w:t>
      </w:r>
    </w:p>
    <w:p w:rsidR="006915FD" w:rsidRDefault="00EC0EC4">
      <w:pPr>
        <w:spacing w:after="11" w:line="248" w:lineRule="auto"/>
        <w:ind w:left="237" w:hanging="10"/>
        <w:jc w:val="left"/>
      </w:pPr>
      <w:r>
        <w:rPr>
          <w:b/>
          <w:color w:val="57585B"/>
          <w:sz w:val="22"/>
        </w:rPr>
        <w:t xml:space="preserve">(професионалците) вклучени во системот  </w:t>
      </w:r>
    </w:p>
    <w:p w:rsidR="006915FD" w:rsidRDefault="00EC0EC4">
      <w:pPr>
        <w:spacing w:after="0" w:line="388" w:lineRule="auto"/>
        <w:ind w:left="-13" w:firstLine="227"/>
        <w:jc w:val="left"/>
      </w:pPr>
      <w:r>
        <w:rPr>
          <w:b/>
          <w:color w:val="57585B"/>
          <w:sz w:val="22"/>
        </w:rPr>
        <w:t>на социјална заштита ................................................................152 Заклучоци и препораки ...............................................................155</w:t>
      </w:r>
    </w:p>
    <w:p w:rsidR="006915FD" w:rsidRDefault="00EC0EC4">
      <w:pPr>
        <w:spacing w:after="152" w:line="248" w:lineRule="auto"/>
        <w:ind w:left="-3" w:hanging="10"/>
        <w:jc w:val="left"/>
      </w:pPr>
      <w:r>
        <w:rPr>
          <w:b/>
          <w:color w:val="57585B"/>
          <w:sz w:val="22"/>
        </w:rPr>
        <w:t>Користена литература и извори ..............................................15</w:t>
      </w:r>
      <w:r>
        <w:rPr>
          <w:b/>
          <w:color w:val="57585B"/>
          <w:sz w:val="22"/>
        </w:rPr>
        <w:t>7</w:t>
      </w:r>
    </w:p>
    <w:p w:rsidR="006915FD" w:rsidRDefault="006915FD">
      <w:pPr>
        <w:sectPr w:rsidR="006915FD">
          <w:footerReference w:type="even" r:id="rId38"/>
          <w:footerReference w:type="default" r:id="rId39"/>
          <w:footerReference w:type="first" r:id="rId40"/>
          <w:pgSz w:w="9071" w:h="13323"/>
          <w:pgMar w:top="1247" w:right="1017" w:bottom="1776" w:left="964" w:header="720" w:footer="720" w:gutter="0"/>
          <w:cols w:space="720"/>
          <w:titlePg/>
        </w:sectPr>
      </w:pPr>
    </w:p>
    <w:p w:rsidR="006915FD" w:rsidRDefault="00EC0EC4">
      <w:pPr>
        <w:pStyle w:val="Heading2"/>
        <w:spacing w:after="506"/>
        <w:ind w:left="-3" w:right="48"/>
      </w:pPr>
      <w:r>
        <w:t>ВОВЕД</w:t>
      </w:r>
    </w:p>
    <w:p w:rsidR="006915FD" w:rsidRDefault="00EC0EC4">
      <w:pPr>
        <w:ind w:left="-14" w:right="42"/>
      </w:pPr>
      <w:r>
        <w:t>Пандемијата на Ковид-19, како и сите пандемии, има просторна димензија со која треба да се управува. „Просторната димензија“ може да се однесува на географски просторна димензија што подразбира интернац</w:t>
      </w:r>
      <w:r>
        <w:t>ионална, континентална, па и светска распространетост каква што во моментов ja има оваа пандемија. Може да подразбира просторна димензија што треба да се управува во рамките на различните општествени делови и дејности или „простори“: здравство, социјална з</w:t>
      </w:r>
      <w:r>
        <w:t>аштита, образование, производство, услужни дејности, итн. Токму тоа е главниот предизвик со кој се соочува светот во изминативе месеци, од март 2020 година, како да се управува состојбата со пандемијата на Ковид-19 чија „просторна димензија“ е навлезена ре</w:t>
      </w:r>
      <w:r>
        <w:t>чиси на сите континенти и во сите области и дејности на општествата.</w:t>
      </w:r>
    </w:p>
    <w:p w:rsidR="006915FD" w:rsidRDefault="00EC0EC4">
      <w:pPr>
        <w:ind w:left="-14" w:right="42"/>
      </w:pPr>
      <w:r>
        <w:t xml:space="preserve">Практично, оваа пандемија претставува социјален проблем за целото општество, што подразбира „објективен настан или ситуација предизвикан од сложени општествени настани, природни непогоди </w:t>
      </w:r>
      <w:r>
        <w:t>и девијантни однесувањa, кој неповолно влијае врз поединецот, општествените групи или заедници на начин што им го отежнува или оневозможува социјалното функционирање и задоволувањето на човековите потреби, а чии последици не можат да се надминат без органи</w:t>
      </w:r>
      <w:r>
        <w:t>зирана општествена поддршка“ (МcCoy, 2000). Никој не можеше и не може да биде докрај подготвен за тоа што се случува во моментов какo последица на пандемијата предизвикана од Ковид-19, a најмалку подготвени се лицата кои се социјално ранливи. На глобално н</w:t>
      </w:r>
      <w:r>
        <w:t>иво, засилено и видливо во овој период од почетокот на пандемијата, континуирано се организираат и се спроведуваат мерки и активности за помош и поддршка на целокупната популацијата, пред сè, за здравствена заштита. Секако, не изостануваат и мерки и активн</w:t>
      </w:r>
      <w:r>
        <w:t>ости од областа на социјалната заштита, приоритетно за популацијата која претходно, пред појавата на пандемијата веќе била социјално ранлива, но и популацијата која поради ефектите од пандемијата на Ковид-19 се нашла во дополнителен социјален ризик, како ш</w:t>
      </w:r>
      <w:r>
        <w:t xml:space="preserve">то се, ризик по здравјето, невработеност, губење приход, сиромаштија и социјална исклученост. </w:t>
      </w:r>
    </w:p>
    <w:p w:rsidR="006915FD" w:rsidRDefault="00EC0EC4">
      <w:pPr>
        <w:ind w:left="-14" w:right="42"/>
      </w:pPr>
      <w:r>
        <w:t xml:space="preserve">Од појавата на пандемијата до денес на светско ниво државите мораа во првата линија на справувањето со негативните ефекти од истата да одговорат преку системите </w:t>
      </w:r>
      <w:r>
        <w:t xml:space="preserve">на здравствена и социјална заштита. Преку системите на здравствена заштита да дадат соодветен одговор за заштита и лекување, но и превенција на популацијата. Преку системите на социјална заштита да одговорат на троен предизвик што опфаќа: </w:t>
      </w:r>
    </w:p>
    <w:p w:rsidR="006915FD" w:rsidRDefault="00EC0EC4">
      <w:pPr>
        <w:numPr>
          <w:ilvl w:val="0"/>
          <w:numId w:val="17"/>
        </w:numPr>
        <w:spacing w:after="58"/>
        <w:ind w:right="42" w:hanging="283"/>
      </w:pPr>
      <w:r>
        <w:t xml:space="preserve">помош и заштита </w:t>
      </w:r>
      <w:r>
        <w:t xml:space="preserve">на популацијата која била во социјален/и ризик/ци и пред појавата на Ковид-19, </w:t>
      </w:r>
    </w:p>
    <w:p w:rsidR="006915FD" w:rsidRDefault="00EC0EC4">
      <w:pPr>
        <w:numPr>
          <w:ilvl w:val="0"/>
          <w:numId w:val="17"/>
        </w:numPr>
        <w:spacing w:after="58"/>
        <w:ind w:right="42" w:hanging="283"/>
      </w:pPr>
      <w:r>
        <w:t xml:space="preserve">помош и заштита на популацијата која се нашла во социјален ризик како последица на Ковид-19 и </w:t>
      </w:r>
    </w:p>
    <w:p w:rsidR="006915FD" w:rsidRDefault="00EC0EC4">
      <w:pPr>
        <w:numPr>
          <w:ilvl w:val="0"/>
          <w:numId w:val="17"/>
        </w:numPr>
        <w:ind w:right="42" w:hanging="283"/>
      </w:pPr>
      <w:r>
        <w:t>заштита, помош и поддршка на професионалците – стручните работници вклучени во си</w:t>
      </w:r>
      <w:r>
        <w:t xml:space="preserve">стемите на социјална заштита кои треба да обезбедат соодветна професионална помош и соодветни услуги за своите корисници. </w:t>
      </w:r>
    </w:p>
    <w:p w:rsidR="006915FD" w:rsidRDefault="00EC0EC4">
      <w:pPr>
        <w:spacing w:after="201"/>
        <w:ind w:left="-14" w:right="42"/>
      </w:pPr>
      <w:r>
        <w:t xml:space="preserve">Во Република Северна Македонија, покрај горенаведените предизвици, системот на социјална заштита се соочува со уште еден дополнителен предизвик, а тоа е целосно реформирање на системот на социјална заштита и заштита на деца. Како еден од клучните елементи </w:t>
      </w:r>
      <w:r>
        <w:t xml:space="preserve">на реформата на овој дел од системот на социјална заштита е воведувањето на методот на интегрирано водење на случаи (Case Мanagement) во обезбедувањето на правата од социјална заштита и во давањето социјални услуги на лицата во социјален ризик - ранливите </w:t>
      </w:r>
      <w:r>
        <w:t xml:space="preserve">категории граѓани (социјално и материјално загрозени семејства/домаќинства, жртви на насилство, стари лица, бездомни лица, деца во ризик, деца во конфликт со законот, лица со попреченост, итн.), пред сè, од професионалците во центрите за социјална работа, </w:t>
      </w:r>
      <w:r>
        <w:t>како носечки институции во системот. Исто така, клучни се и воведените нови права и услуги на социјална заштита (гарантираната минимална помош, додатокот за образование, услугите во домот, услугите во заедницата, услугите на вонсемејна заштита</w:t>
      </w:r>
      <w:r>
        <w:rPr>
          <w:b/>
          <w:color w:val="57585B"/>
          <w:sz w:val="18"/>
          <w:vertAlign w:val="superscript"/>
        </w:rPr>
        <w:footnoteReference w:id="9"/>
      </w:r>
      <w:r>
        <w:t xml:space="preserve">) пропишани </w:t>
      </w:r>
      <w:r>
        <w:t>во новиот Закон за социјалната заштита</w:t>
      </w:r>
      <w:r>
        <w:rPr>
          <w:b/>
          <w:color w:val="57585B"/>
          <w:sz w:val="18"/>
          <w:vertAlign w:val="superscript"/>
        </w:rPr>
        <w:t>10</w:t>
      </w:r>
      <w:r>
        <w:t>.</w:t>
      </w:r>
    </w:p>
    <w:p w:rsidR="006915FD" w:rsidRDefault="00EC0EC4">
      <w:pPr>
        <w:ind w:left="-14" w:right="42"/>
      </w:pPr>
      <w:r>
        <w:t>Иако здравјето и непреченото функционирање на системите на здравствена заштита станаа приоритетни, во периодот од појавата на пандемијата на Ковид-19, како резултат на мерките за заштита (изолација, физичко дистанц</w:t>
      </w:r>
      <w:r>
        <w:t xml:space="preserve">ирање и ограничено движење), се појави отежнато и оневозможено социјално функционирање на целокупната светска популација. Заради надминување на состојбата на отежнато и оневозможено социјално функционирање на сите, вклучително и на чинителите на системите </w:t>
      </w:r>
      <w:r>
        <w:t>на социјална заштита на светско ниво и во Република Северна Македонија, кои треба да им дадат помош и поддршка на лицата кои се социјално ранливи или исклучени, како главна потреба се наметна наоѓањето начин како да се развијат добри практики/рамки за непр</w:t>
      </w:r>
      <w:r>
        <w:t>ечено функционирање на системите на социјална заштита во услови на вонредна и кризна состојба, но и да се дизајнираат стандарди и процедури за постапување на чинителите на системите на социјална заштита, во услови на пандемија, вонредна состојба и/ или кри</w:t>
      </w:r>
      <w:r>
        <w:t>за. Може слободно да се каже дека на глобално ниво овие потреби и предизвици се адресираат и се наоѓаат соодветни решенија и одговори на истите. Тоа се случува и во Република Северна Македонија, при што најприоритетна останува потребата од обезбедување соо</w:t>
      </w:r>
      <w:r>
        <w:t xml:space="preserve">дветна заштита на лицата во социјален ризик, но и заштита и поддршка на професионалците во системот на социјална заштита за нивна лична безбедност и заштита, за заштита и безбедност на нивните корисници и за успешно извршување на професионалните обврски. </w:t>
      </w:r>
    </w:p>
    <w:p w:rsidR="006915FD" w:rsidRDefault="00EC0EC4">
      <w:pPr>
        <w:ind w:left="-14" w:right="42"/>
      </w:pPr>
      <w:r>
        <w:t>Поттикнати од ова ќе се обидеме да дадеме осврт на тоа кои се предизвиците за соодветен одговор на системите на социјална заштита во светот, па и во Република Северна Македонија, кои треба, покрај предвидените реформи, да ги опфати и горенаведените сегмент</w:t>
      </w:r>
      <w:r>
        <w:t>и. Дополнително, посочуваме дека треба да се размислува и да се дејствува кон спроведување мерки и активности, во рамките на формалниот систем на социјална заштита, за спречување и заштита од стигма на лицата биле или се инфицирани со Ковид-19.</w:t>
      </w:r>
      <w:r>
        <w:br w:type="page"/>
      </w:r>
    </w:p>
    <w:p w:rsidR="006915FD" w:rsidRDefault="00EC0EC4">
      <w:pPr>
        <w:pStyle w:val="Heading2"/>
        <w:spacing w:after="505"/>
        <w:ind w:left="-3" w:right="48"/>
      </w:pPr>
      <w:r>
        <w:t>1. СОСТОЈБ</w:t>
      </w:r>
      <w:r>
        <w:t xml:space="preserve">И И ПРЕДИЗВИЦИ  НА СИСТЕМИТЕ НА СОЦИЈАЛНА ЗАШТИТА КАКО ОДГОВОР НА ЕФЕКТИТЕ ОД ПАНДЕМИЈАТА  НА КОВИД-19 </w:t>
      </w:r>
    </w:p>
    <w:p w:rsidR="006915FD" w:rsidRDefault="00EC0EC4">
      <w:pPr>
        <w:spacing w:after="515"/>
        <w:ind w:left="-14" w:right="42"/>
      </w:pPr>
      <w:r>
        <w:t xml:space="preserve">На предизвиците од ефектите од пандемијата на Ковид-19 врз здравјето на популацијата на светско ниво се надоврзуваат негативните ефекти и влијанија што </w:t>
      </w:r>
      <w:r>
        <w:t>оваа пандемија сè уште ги предизвикува кај популацијата, а кои се поврзани со социјалните ризици, особено невработеноста, губењето приход, сиромаштијата и социјалната исклученост. Овој дел се осврнува токму на одговорите на системите на социјална заштита ш</w:t>
      </w:r>
      <w:r>
        <w:t>то се случија и актуелно сè уште се случуваат за заштита на популацијата од социјалните ризици. Приказот го правиме во конвергентна насока од светско, европско кон регионално ниво и на крајот на ниво на Република Северна Македонија.</w:t>
      </w:r>
    </w:p>
    <w:p w:rsidR="006915FD" w:rsidRDefault="00EC0EC4">
      <w:pPr>
        <w:spacing w:after="114" w:line="295" w:lineRule="auto"/>
        <w:ind w:left="382" w:right="479" w:hanging="397"/>
        <w:jc w:val="left"/>
      </w:pPr>
      <w:r>
        <w:rPr>
          <w:b/>
          <w:color w:val="57585B"/>
          <w:sz w:val="24"/>
        </w:rPr>
        <w:t xml:space="preserve">1.1. КОЈ Е СООДВЕТНИОТ </w:t>
      </w:r>
      <w:r>
        <w:rPr>
          <w:b/>
          <w:color w:val="57585B"/>
          <w:sz w:val="24"/>
        </w:rPr>
        <w:t>СИСТЕМ НА СОЦИЈАЛНА ЗАШТИТА ВО УСЛОВИ НА ПАНДЕМИЈА  НА КОВИД-19?</w:t>
      </w:r>
    </w:p>
    <w:p w:rsidR="006915FD" w:rsidRDefault="00EC0EC4">
      <w:pPr>
        <w:ind w:left="-14" w:right="42"/>
      </w:pPr>
      <w:r>
        <w:t>Во услови на пандемија на Ковид-19 често од општата и од стручната јавност слушаме дека се потребни соодветни активности и мерки во системот на социјална заштита за заштита на населението од социјални ризици како последица од пандемијата. Во тој контекст с</w:t>
      </w:r>
      <w:r>
        <w:t>е наметнува прашањето: „Кој е соодветниот модел на систем на социјална заштита во услови на пандемија на Ковид-19?“ Во стручната литература, синтагмата „систем на социјална заштита“ е суштински тесно поврзана со синтагмата „социјална држава“ или „држава на</w:t>
      </w:r>
      <w:r>
        <w:t xml:space="preserve"> благосостојба“. Државата на благосостојба е концепт во кој државата или добро воспоставената мрежа на социјални институции игра клучна улога во заштитата и унапредувањето на економската и социјалната благосостојба на граѓаните. Таа се заснова врз принципи</w:t>
      </w:r>
      <w:r>
        <w:t>те на еднаквост на можностите, правична распределба на богатството и јавна одговорност за оние кои не можат да ги искористат минималните услови за добар живот. Социологот Маршал ја опиша модерната држава на благосостојба како карактеристична комбинација на</w:t>
      </w:r>
      <w:r>
        <w:t xml:space="preserve"> демократија, благосостојба и капитализам (Marshal T., 1950).</w:t>
      </w:r>
    </w:p>
    <w:p w:rsidR="006915FD" w:rsidRDefault="00EC0EC4">
      <w:pPr>
        <w:ind w:left="-14" w:right="42"/>
      </w:pPr>
      <w:r>
        <w:t>Пандемијата на Ковид-19 покажа дека треба да се преземаат и да се спроведуваат активности во сите сегменти или делови на системите на социјална заштита, иако сме свесни дека треба да се обрне вн</w:t>
      </w:r>
      <w:r>
        <w:t>имание на поширокиот поглед на сложените механизми за обезбедување благосостојба и нејзино канализирање преку неколку различни правци. Освен социјалната благосостојба (социјални бенефиции што ги дава државата), подеднакво се важни и „фискалната“ благососто</w:t>
      </w:r>
      <w:r>
        <w:t xml:space="preserve">јба (даночни олеснувања за поединци и компании кои ќе им помогнат да обезбедат благосостојба) и благосостојбата „на трудот“ која вклучува бенефиции поврзани со платата и мерки наменети за подобрување на ефикасноста на работната сила. </w:t>
      </w:r>
    </w:p>
    <w:p w:rsidR="006915FD" w:rsidRDefault="00EC0EC4">
      <w:pPr>
        <w:ind w:left="-14" w:right="42"/>
      </w:pPr>
      <w:r>
        <w:t>Сеопфатниот систем на</w:t>
      </w:r>
      <w:r>
        <w:t xml:space="preserve"> социјална заштита придонесува за намалување на сиромаштијата, ги намалува нееднаквостите, придонесува за социјална кохезија и ја поставува основата за социјално одржлив економски развој (Basu &amp; Strickler, 2013), особено во услови на пандемија. Значи, сеоп</w:t>
      </w:r>
      <w:r>
        <w:t>фатноста на активностите насочени кон социјална, фискална и благосостојба на трудот го прави еден систем соодветен да одговори на предизвиците од пандемијата. Тоа го покажуваат приказите за искуствата на светско, европско и на регионално ниво.</w:t>
      </w:r>
    </w:p>
    <w:p w:rsidR="006915FD" w:rsidRDefault="00EC0EC4">
      <w:pPr>
        <w:pStyle w:val="Heading3"/>
        <w:ind w:left="-5" w:right="105"/>
      </w:pPr>
      <w:r>
        <w:t>1.2. ОПШТ ПР</w:t>
      </w:r>
      <w:r>
        <w:t>ЕГЛЕД НА СОСТОЈБИТЕ НА СИСТЕМИТЕ НА СОЦИЈАЛНА ЗАШТИТА НА ГЛОБАЛНО НИВО ВО УСЛОВИ НА ПАНДЕМИЈА НА КОВИД 19</w:t>
      </w:r>
    </w:p>
    <w:p w:rsidR="006915FD" w:rsidRDefault="00EC0EC4">
      <w:pPr>
        <w:ind w:left="-14" w:right="42"/>
      </w:pPr>
      <w:r>
        <w:t xml:space="preserve">Ефикасните и ефективните системи на социјална заштита се клучни за заштитата на социјално ранливите или исклучените лица при негативните влијанија од </w:t>
      </w:r>
      <w:r>
        <w:t>пандемијата на Ковид-19. Тука се наметнува предизвик во вид на императив за системите на социјална заштита, независно од нивниот модел. Од една страна, треба да се обезбеди континуум во обезбедувањето соодветна социјална заштита на лицата кои биле во социј</w:t>
      </w:r>
      <w:r>
        <w:t>ален ризик, социјално исклучени или депривирани пред почетокот на пандемијата, а кои сега дополнително се изложени на уште поголеми ризици. Од друга страна, треба да се обезбеди соодветна заштита на лицата кои пред пандемијата не биле дел од формалниот сис</w:t>
      </w:r>
      <w:r>
        <w:t>тем на социјална заштита, не биле во социјален ризик ниту социјално исклучени, но како последица на негативните ефекти од пандемијата на Ковид-19 кај нив се сменила таа состојба. Поради ефектите од оваа пандемијата дел од светската популација се најде во д</w:t>
      </w:r>
      <w:r>
        <w:t xml:space="preserve">ополнителен социјален ризик, како што се, ризик по здравјето, невработеност, губење приход, сиромаштија и социјална исклученост. </w:t>
      </w:r>
    </w:p>
    <w:p w:rsidR="006915FD" w:rsidRDefault="00EC0EC4">
      <w:pPr>
        <w:spacing w:after="3"/>
        <w:ind w:left="-14" w:right="42"/>
      </w:pPr>
      <w:r>
        <w:t>Во студијата на UN Regional Coordination Mechanism</w:t>
      </w:r>
      <w:r>
        <w:rPr>
          <w:b/>
          <w:color w:val="57585B"/>
          <w:sz w:val="18"/>
          <w:vertAlign w:val="superscript"/>
        </w:rPr>
        <w:footnoteReference w:id="10"/>
      </w:r>
      <w:r>
        <w:t xml:space="preserve"> за Европа и за Централна Азија, од 12 мај 2020 година, е утврдено дека 168</w:t>
      </w:r>
      <w:r>
        <w:t xml:space="preserve"> земји (вклучително и 50 во Европа и во Централна Азија), користеле повеќе од 915 нови или постојни програми за социјална заштита за да ги ублажат последиците од Ковид -19. Меѓународната организација на трудот (МОТ) истакнува дека Кина го објавила својот п</w:t>
      </w:r>
      <w:r>
        <w:t>рв пакет мерки како одговор за социјалната заштита на 12 февруари 2020 година. За само пет дена бројот на земји и територии што во своите системи на социјална заштита одговорија со одреден сет и број на мерки за справување со кризата предизвикана од Ковид-</w:t>
      </w:r>
      <w:r>
        <w:t>19 достигна 111, а заклучно со 15 јули 2020 година, таа бројка изнесува 203 земји. Во овие 203 земји се вклучени и 59 од Европа и од Централна Азија и вкупно користеле и користат повеќе од 1.218 нови или постојни мерки за социјална заштита за да ги ублажат</w:t>
      </w:r>
      <w:r>
        <w:t xml:space="preserve"> последиците од Ковид-19</w:t>
      </w:r>
      <w:r>
        <w:rPr>
          <w:b/>
          <w:color w:val="57585B"/>
          <w:sz w:val="18"/>
          <w:vertAlign w:val="superscript"/>
        </w:rPr>
        <w:footnoteReference w:id="11"/>
      </w:r>
      <w:r>
        <w:t>. Според податоците на MOT, која изработи интерактивна веб-платформа „Social Protection Responses to Covid-19 Crisis around the World/ Одговори на социјалната заштита на кризата од Ковид-19 ширум светот“</w:t>
      </w:r>
      <w:r>
        <w:rPr>
          <w:b/>
          <w:color w:val="57585B"/>
          <w:sz w:val="18"/>
          <w:vertAlign w:val="superscript"/>
        </w:rPr>
        <w:footnoteReference w:id="12"/>
      </w:r>
      <w:r>
        <w:t>, 98,3% од земјите во Европ</w:t>
      </w:r>
      <w:r>
        <w:t>а и во Централна Азија, преку нивните системи на социјална заштита, дале соодветен одговор на кризата предизвикана од Ковид-19 во вид на 399 мерки. Гледано на светско ниво, просекот на земји што со своите системи на социјална заштита соодветно одговориле н</w:t>
      </w:r>
      <w:r>
        <w:t>а предизвиците на кризата од пандемијата на Ковид-19 изнесува високи 91%. Кога станува збор за земјите од Европа и од Централна Азија, споредено со другите делови од светот, имаат највисок процент во однос на респонзивноста на предизвиците од пандемијата н</w:t>
      </w:r>
      <w:r>
        <w:t xml:space="preserve">а Ковид-19 - 98,3% од земјите </w:t>
      </w:r>
      <w:r>
        <w:rPr>
          <w:i/>
        </w:rPr>
        <w:t>(графикон бр. 1)</w:t>
      </w:r>
      <w:r>
        <w:t xml:space="preserve">. </w:t>
      </w:r>
    </w:p>
    <w:p w:rsidR="006915FD" w:rsidRDefault="00EC0EC4">
      <w:pPr>
        <w:spacing w:after="110" w:line="259" w:lineRule="auto"/>
        <w:ind w:left="10" w:firstLine="0"/>
        <w:jc w:val="left"/>
      </w:pPr>
      <w:r>
        <w:rPr>
          <w:noProof/>
          <w:sz w:val="22"/>
        </w:rPr>
        <mc:AlternateContent>
          <mc:Choice Requires="wpg">
            <w:drawing>
              <wp:inline distT="0" distB="0" distL="0" distR="0">
                <wp:extent cx="4427995" cy="2722220"/>
                <wp:effectExtent l="0" t="0" r="0" b="0"/>
                <wp:docPr id="68067" name="Group 68067"/>
                <wp:cNvGraphicFramePr/>
                <a:graphic xmlns:a="http://schemas.openxmlformats.org/drawingml/2006/main">
                  <a:graphicData uri="http://schemas.microsoft.com/office/word/2010/wordprocessingGroup">
                    <wpg:wgp>
                      <wpg:cNvGrpSpPr/>
                      <wpg:grpSpPr>
                        <a:xfrm>
                          <a:off x="0" y="0"/>
                          <a:ext cx="4427995" cy="2722220"/>
                          <a:chOff x="0" y="0"/>
                          <a:chExt cx="4427995" cy="2722220"/>
                        </a:xfrm>
                      </wpg:grpSpPr>
                      <wps:wsp>
                        <wps:cNvPr id="5024" name="Shape 5024"/>
                        <wps:cNvSpPr/>
                        <wps:spPr>
                          <a:xfrm>
                            <a:off x="1558333"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25" name="Shape 5025"/>
                        <wps:cNvSpPr/>
                        <wps:spPr>
                          <a:xfrm>
                            <a:off x="1649811"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26" name="Shape 5026"/>
                        <wps:cNvSpPr/>
                        <wps:spPr>
                          <a:xfrm>
                            <a:off x="1741290"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27" name="Shape 5027"/>
                        <wps:cNvSpPr/>
                        <wps:spPr>
                          <a:xfrm>
                            <a:off x="1832767"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28" name="Shape 5028"/>
                        <wps:cNvSpPr/>
                        <wps:spPr>
                          <a:xfrm>
                            <a:off x="2015724"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29" name="Shape 5029"/>
                        <wps:cNvSpPr/>
                        <wps:spPr>
                          <a:xfrm>
                            <a:off x="2107189"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30" name="Shape 5030"/>
                        <wps:cNvSpPr/>
                        <wps:spPr>
                          <a:xfrm>
                            <a:off x="2198667"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31" name="Shape 5031"/>
                        <wps:cNvSpPr/>
                        <wps:spPr>
                          <a:xfrm>
                            <a:off x="2290145"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32" name="Shape 5032"/>
                        <wps:cNvSpPr/>
                        <wps:spPr>
                          <a:xfrm>
                            <a:off x="2473101"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33" name="Shape 5033"/>
                        <wps:cNvSpPr/>
                        <wps:spPr>
                          <a:xfrm>
                            <a:off x="2564580"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34" name="Shape 5034"/>
                        <wps:cNvSpPr/>
                        <wps:spPr>
                          <a:xfrm>
                            <a:off x="2656058"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35" name="Shape 5035"/>
                        <wps:cNvSpPr/>
                        <wps:spPr>
                          <a:xfrm>
                            <a:off x="2747536"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36" name="Shape 5036"/>
                        <wps:cNvSpPr/>
                        <wps:spPr>
                          <a:xfrm>
                            <a:off x="2930492"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37" name="Shape 5037"/>
                        <wps:cNvSpPr/>
                        <wps:spPr>
                          <a:xfrm>
                            <a:off x="3021970"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38" name="Shape 5038"/>
                        <wps:cNvSpPr/>
                        <wps:spPr>
                          <a:xfrm>
                            <a:off x="3113448"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39" name="Shape 5039"/>
                        <wps:cNvSpPr/>
                        <wps:spPr>
                          <a:xfrm>
                            <a:off x="3204914"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40" name="Shape 5040"/>
                        <wps:cNvSpPr/>
                        <wps:spPr>
                          <a:xfrm>
                            <a:off x="3387870"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41" name="Shape 5041"/>
                        <wps:cNvSpPr/>
                        <wps:spPr>
                          <a:xfrm>
                            <a:off x="3479348"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42" name="Shape 5042"/>
                        <wps:cNvSpPr/>
                        <wps:spPr>
                          <a:xfrm>
                            <a:off x="3570826"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43" name="Shape 5043"/>
                        <wps:cNvSpPr/>
                        <wps:spPr>
                          <a:xfrm>
                            <a:off x="3662304"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44" name="Shape 5044"/>
                        <wps:cNvSpPr/>
                        <wps:spPr>
                          <a:xfrm>
                            <a:off x="3845260"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45" name="Shape 5045"/>
                        <wps:cNvSpPr/>
                        <wps:spPr>
                          <a:xfrm>
                            <a:off x="3936739"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46" name="Shape 5046"/>
                        <wps:cNvSpPr/>
                        <wps:spPr>
                          <a:xfrm>
                            <a:off x="4028229"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47" name="Shape 5047"/>
                        <wps:cNvSpPr/>
                        <wps:spPr>
                          <a:xfrm>
                            <a:off x="4119708" y="1315079"/>
                            <a:ext cx="0" cy="1132027"/>
                          </a:xfrm>
                          <a:custGeom>
                            <a:avLst/>
                            <a:gdLst/>
                            <a:ahLst/>
                            <a:cxnLst/>
                            <a:rect l="0" t="0" r="0" b="0"/>
                            <a:pathLst>
                              <a:path h="1132027">
                                <a:moveTo>
                                  <a:pt x="0" y="0"/>
                                </a:moveTo>
                                <a:lnTo>
                                  <a:pt x="0" y="1132027"/>
                                </a:lnTo>
                              </a:path>
                            </a:pathLst>
                          </a:custGeom>
                          <a:ln w="9830" cap="flat">
                            <a:round/>
                          </a:ln>
                        </wps:spPr>
                        <wps:style>
                          <a:lnRef idx="1">
                            <a:srgbClr val="F0F1F1"/>
                          </a:lnRef>
                          <a:fillRef idx="0">
                            <a:srgbClr val="000000">
                              <a:alpha val="0"/>
                            </a:srgbClr>
                          </a:fillRef>
                          <a:effectRef idx="0">
                            <a:scrgbClr r="0" g="0" b="0"/>
                          </a:effectRef>
                          <a:fontRef idx="none"/>
                        </wps:style>
                        <wps:bodyPr/>
                      </wps:wsp>
                      <wps:wsp>
                        <wps:cNvPr id="5048" name="Shape 5048"/>
                        <wps:cNvSpPr/>
                        <wps:spPr>
                          <a:xfrm>
                            <a:off x="4211432" y="1315079"/>
                            <a:ext cx="0" cy="1132027"/>
                          </a:xfrm>
                          <a:custGeom>
                            <a:avLst/>
                            <a:gdLst/>
                            <a:ahLst/>
                            <a:cxnLst/>
                            <a:rect l="0" t="0" r="0" b="0"/>
                            <a:pathLst>
                              <a:path h="1132027">
                                <a:moveTo>
                                  <a:pt x="0" y="0"/>
                                </a:moveTo>
                                <a:lnTo>
                                  <a:pt x="0" y="1132027"/>
                                </a:lnTo>
                              </a:path>
                            </a:pathLst>
                          </a:custGeom>
                          <a:ln w="9830" cap="flat">
                            <a:round/>
                          </a:ln>
                        </wps:spPr>
                        <wps:style>
                          <a:lnRef idx="1">
                            <a:srgbClr val="DCDDDE"/>
                          </a:lnRef>
                          <a:fillRef idx="0">
                            <a:srgbClr val="000000">
                              <a:alpha val="0"/>
                            </a:srgbClr>
                          </a:fillRef>
                          <a:effectRef idx="0">
                            <a:scrgbClr r="0" g="0" b="0"/>
                          </a:effectRef>
                          <a:fontRef idx="none"/>
                        </wps:style>
                        <wps:bodyPr/>
                      </wps:wsp>
                      <wps:wsp>
                        <wps:cNvPr id="5049" name="Shape 5049"/>
                        <wps:cNvSpPr/>
                        <wps:spPr>
                          <a:xfrm>
                            <a:off x="3753780" y="1315079"/>
                            <a:ext cx="0" cy="1132027"/>
                          </a:xfrm>
                          <a:custGeom>
                            <a:avLst/>
                            <a:gdLst/>
                            <a:ahLst/>
                            <a:cxnLst/>
                            <a:rect l="0" t="0" r="0" b="0"/>
                            <a:pathLst>
                              <a:path h="1132027">
                                <a:moveTo>
                                  <a:pt x="0" y="0"/>
                                </a:moveTo>
                                <a:lnTo>
                                  <a:pt x="0" y="1132027"/>
                                </a:lnTo>
                              </a:path>
                            </a:pathLst>
                          </a:custGeom>
                          <a:ln w="9830" cap="flat">
                            <a:round/>
                          </a:ln>
                        </wps:spPr>
                        <wps:style>
                          <a:lnRef idx="1">
                            <a:srgbClr val="DCDDDE"/>
                          </a:lnRef>
                          <a:fillRef idx="0">
                            <a:srgbClr val="000000">
                              <a:alpha val="0"/>
                            </a:srgbClr>
                          </a:fillRef>
                          <a:effectRef idx="0">
                            <a:scrgbClr r="0" g="0" b="0"/>
                          </a:effectRef>
                          <a:fontRef idx="none"/>
                        </wps:style>
                        <wps:bodyPr/>
                      </wps:wsp>
                      <wps:wsp>
                        <wps:cNvPr id="5050" name="Shape 5050"/>
                        <wps:cNvSpPr/>
                        <wps:spPr>
                          <a:xfrm>
                            <a:off x="3296394" y="1315079"/>
                            <a:ext cx="0" cy="1132027"/>
                          </a:xfrm>
                          <a:custGeom>
                            <a:avLst/>
                            <a:gdLst/>
                            <a:ahLst/>
                            <a:cxnLst/>
                            <a:rect l="0" t="0" r="0" b="0"/>
                            <a:pathLst>
                              <a:path h="1132027">
                                <a:moveTo>
                                  <a:pt x="0" y="0"/>
                                </a:moveTo>
                                <a:lnTo>
                                  <a:pt x="0" y="1132027"/>
                                </a:lnTo>
                              </a:path>
                            </a:pathLst>
                          </a:custGeom>
                          <a:ln w="9830" cap="flat">
                            <a:round/>
                          </a:ln>
                        </wps:spPr>
                        <wps:style>
                          <a:lnRef idx="1">
                            <a:srgbClr val="DCDDDE"/>
                          </a:lnRef>
                          <a:fillRef idx="0">
                            <a:srgbClr val="000000">
                              <a:alpha val="0"/>
                            </a:srgbClr>
                          </a:fillRef>
                          <a:effectRef idx="0">
                            <a:scrgbClr r="0" g="0" b="0"/>
                          </a:effectRef>
                          <a:fontRef idx="none"/>
                        </wps:style>
                        <wps:bodyPr/>
                      </wps:wsp>
                      <wps:wsp>
                        <wps:cNvPr id="5051" name="Shape 5051"/>
                        <wps:cNvSpPr/>
                        <wps:spPr>
                          <a:xfrm>
                            <a:off x="2839010" y="1315079"/>
                            <a:ext cx="0" cy="1132027"/>
                          </a:xfrm>
                          <a:custGeom>
                            <a:avLst/>
                            <a:gdLst/>
                            <a:ahLst/>
                            <a:cxnLst/>
                            <a:rect l="0" t="0" r="0" b="0"/>
                            <a:pathLst>
                              <a:path h="1132027">
                                <a:moveTo>
                                  <a:pt x="0" y="0"/>
                                </a:moveTo>
                                <a:lnTo>
                                  <a:pt x="0" y="1132027"/>
                                </a:lnTo>
                              </a:path>
                            </a:pathLst>
                          </a:custGeom>
                          <a:ln w="9830" cap="flat">
                            <a:round/>
                          </a:ln>
                        </wps:spPr>
                        <wps:style>
                          <a:lnRef idx="1">
                            <a:srgbClr val="DCDDDE"/>
                          </a:lnRef>
                          <a:fillRef idx="0">
                            <a:srgbClr val="000000">
                              <a:alpha val="0"/>
                            </a:srgbClr>
                          </a:fillRef>
                          <a:effectRef idx="0">
                            <a:scrgbClr r="0" g="0" b="0"/>
                          </a:effectRef>
                          <a:fontRef idx="none"/>
                        </wps:style>
                        <wps:bodyPr/>
                      </wps:wsp>
                      <wps:wsp>
                        <wps:cNvPr id="5052" name="Shape 5052"/>
                        <wps:cNvSpPr/>
                        <wps:spPr>
                          <a:xfrm>
                            <a:off x="2381626" y="1315079"/>
                            <a:ext cx="0" cy="1132027"/>
                          </a:xfrm>
                          <a:custGeom>
                            <a:avLst/>
                            <a:gdLst/>
                            <a:ahLst/>
                            <a:cxnLst/>
                            <a:rect l="0" t="0" r="0" b="0"/>
                            <a:pathLst>
                              <a:path h="1132027">
                                <a:moveTo>
                                  <a:pt x="0" y="0"/>
                                </a:moveTo>
                                <a:lnTo>
                                  <a:pt x="0" y="1132027"/>
                                </a:lnTo>
                              </a:path>
                            </a:pathLst>
                          </a:custGeom>
                          <a:ln w="9830" cap="flat">
                            <a:round/>
                          </a:ln>
                        </wps:spPr>
                        <wps:style>
                          <a:lnRef idx="1">
                            <a:srgbClr val="DCDDDE"/>
                          </a:lnRef>
                          <a:fillRef idx="0">
                            <a:srgbClr val="000000">
                              <a:alpha val="0"/>
                            </a:srgbClr>
                          </a:fillRef>
                          <a:effectRef idx="0">
                            <a:scrgbClr r="0" g="0" b="0"/>
                          </a:effectRef>
                          <a:fontRef idx="none"/>
                        </wps:style>
                        <wps:bodyPr/>
                      </wps:wsp>
                      <wps:wsp>
                        <wps:cNvPr id="5053" name="Shape 5053"/>
                        <wps:cNvSpPr/>
                        <wps:spPr>
                          <a:xfrm>
                            <a:off x="1924242" y="1315079"/>
                            <a:ext cx="0" cy="1132027"/>
                          </a:xfrm>
                          <a:custGeom>
                            <a:avLst/>
                            <a:gdLst/>
                            <a:ahLst/>
                            <a:cxnLst/>
                            <a:rect l="0" t="0" r="0" b="0"/>
                            <a:pathLst>
                              <a:path h="1132027">
                                <a:moveTo>
                                  <a:pt x="0" y="0"/>
                                </a:moveTo>
                                <a:lnTo>
                                  <a:pt x="0" y="1132027"/>
                                </a:lnTo>
                              </a:path>
                            </a:pathLst>
                          </a:custGeom>
                          <a:ln w="9830" cap="flat">
                            <a:round/>
                          </a:ln>
                        </wps:spPr>
                        <wps:style>
                          <a:lnRef idx="1">
                            <a:srgbClr val="DCDDDE"/>
                          </a:lnRef>
                          <a:fillRef idx="0">
                            <a:srgbClr val="000000">
                              <a:alpha val="0"/>
                            </a:srgbClr>
                          </a:fillRef>
                          <a:effectRef idx="0">
                            <a:scrgbClr r="0" g="0" b="0"/>
                          </a:effectRef>
                          <a:fontRef idx="none"/>
                        </wps:style>
                        <wps:bodyPr/>
                      </wps:wsp>
                      <wps:wsp>
                        <wps:cNvPr id="71334" name="Shape 71334"/>
                        <wps:cNvSpPr/>
                        <wps:spPr>
                          <a:xfrm>
                            <a:off x="1466583" y="1383297"/>
                            <a:ext cx="2248561" cy="89903"/>
                          </a:xfrm>
                          <a:custGeom>
                            <a:avLst/>
                            <a:gdLst/>
                            <a:ahLst/>
                            <a:cxnLst/>
                            <a:rect l="0" t="0" r="0" b="0"/>
                            <a:pathLst>
                              <a:path w="2248561" h="89903">
                                <a:moveTo>
                                  <a:pt x="0" y="0"/>
                                </a:moveTo>
                                <a:lnTo>
                                  <a:pt x="2248561" y="0"/>
                                </a:lnTo>
                                <a:lnTo>
                                  <a:pt x="2248561" y="89903"/>
                                </a:lnTo>
                                <a:lnTo>
                                  <a:pt x="0" y="89903"/>
                                </a:lnTo>
                                <a:lnTo>
                                  <a:pt x="0" y="0"/>
                                </a:lnTo>
                              </a:path>
                            </a:pathLst>
                          </a:custGeom>
                          <a:ln w="0" cap="flat">
                            <a:round/>
                          </a:ln>
                        </wps:spPr>
                        <wps:style>
                          <a:lnRef idx="0">
                            <a:srgbClr val="000000">
                              <a:alpha val="0"/>
                            </a:srgbClr>
                          </a:lnRef>
                          <a:fillRef idx="1">
                            <a:srgbClr val="57585B"/>
                          </a:fillRef>
                          <a:effectRef idx="0">
                            <a:scrgbClr r="0" g="0" b="0"/>
                          </a:effectRef>
                          <a:fontRef idx="none"/>
                        </wps:style>
                        <wps:bodyPr/>
                      </wps:wsp>
                      <wps:wsp>
                        <wps:cNvPr id="5055" name="Shape 5055"/>
                        <wps:cNvSpPr/>
                        <wps:spPr>
                          <a:xfrm>
                            <a:off x="1466584" y="1383293"/>
                            <a:ext cx="2248561" cy="89903"/>
                          </a:xfrm>
                          <a:custGeom>
                            <a:avLst/>
                            <a:gdLst/>
                            <a:ahLst/>
                            <a:cxnLst/>
                            <a:rect l="0" t="0" r="0" b="0"/>
                            <a:pathLst>
                              <a:path w="2248561" h="89903">
                                <a:moveTo>
                                  <a:pt x="0" y="89903"/>
                                </a:moveTo>
                                <a:lnTo>
                                  <a:pt x="2248561" y="89903"/>
                                </a:lnTo>
                                <a:lnTo>
                                  <a:pt x="2248561" y="0"/>
                                </a:lnTo>
                                <a:lnTo>
                                  <a:pt x="0" y="0"/>
                                </a:lnTo>
                                <a:close/>
                              </a:path>
                            </a:pathLst>
                          </a:custGeom>
                          <a:ln w="13145" cap="flat">
                            <a:miter lim="127000"/>
                          </a:ln>
                        </wps:spPr>
                        <wps:style>
                          <a:lnRef idx="1">
                            <a:srgbClr val="57585B"/>
                          </a:lnRef>
                          <a:fillRef idx="0">
                            <a:srgbClr val="000000">
                              <a:alpha val="0"/>
                            </a:srgbClr>
                          </a:fillRef>
                          <a:effectRef idx="0">
                            <a:scrgbClr r="0" g="0" b="0"/>
                          </a:effectRef>
                          <a:fontRef idx="none"/>
                        </wps:style>
                        <wps:bodyPr/>
                      </wps:wsp>
                      <wps:wsp>
                        <wps:cNvPr id="71335" name="Shape 71335"/>
                        <wps:cNvSpPr/>
                        <wps:spPr>
                          <a:xfrm>
                            <a:off x="1466596" y="1609624"/>
                            <a:ext cx="1889735" cy="90691"/>
                          </a:xfrm>
                          <a:custGeom>
                            <a:avLst/>
                            <a:gdLst/>
                            <a:ahLst/>
                            <a:cxnLst/>
                            <a:rect l="0" t="0" r="0" b="0"/>
                            <a:pathLst>
                              <a:path w="1889735" h="90691">
                                <a:moveTo>
                                  <a:pt x="0" y="0"/>
                                </a:moveTo>
                                <a:lnTo>
                                  <a:pt x="1889735" y="0"/>
                                </a:lnTo>
                                <a:lnTo>
                                  <a:pt x="1889735" y="90691"/>
                                </a:lnTo>
                                <a:lnTo>
                                  <a:pt x="0" y="90691"/>
                                </a:lnTo>
                                <a:lnTo>
                                  <a:pt x="0" y="0"/>
                                </a:lnTo>
                              </a:path>
                            </a:pathLst>
                          </a:custGeom>
                          <a:ln w="0" cap="flat">
                            <a:miter lim="127000"/>
                          </a:ln>
                        </wps:spPr>
                        <wps:style>
                          <a:lnRef idx="0">
                            <a:srgbClr val="000000">
                              <a:alpha val="0"/>
                            </a:srgbClr>
                          </a:lnRef>
                          <a:fillRef idx="1">
                            <a:srgbClr val="57585B"/>
                          </a:fillRef>
                          <a:effectRef idx="0">
                            <a:scrgbClr r="0" g="0" b="0"/>
                          </a:effectRef>
                          <a:fontRef idx="none"/>
                        </wps:style>
                        <wps:bodyPr/>
                      </wps:wsp>
                      <wps:wsp>
                        <wps:cNvPr id="5057" name="Shape 5057"/>
                        <wps:cNvSpPr/>
                        <wps:spPr>
                          <a:xfrm>
                            <a:off x="1466593" y="1609624"/>
                            <a:ext cx="1889735" cy="90691"/>
                          </a:xfrm>
                          <a:custGeom>
                            <a:avLst/>
                            <a:gdLst/>
                            <a:ahLst/>
                            <a:cxnLst/>
                            <a:rect l="0" t="0" r="0" b="0"/>
                            <a:pathLst>
                              <a:path w="1889735" h="90691">
                                <a:moveTo>
                                  <a:pt x="0" y="90691"/>
                                </a:moveTo>
                                <a:lnTo>
                                  <a:pt x="1889735" y="90691"/>
                                </a:lnTo>
                                <a:lnTo>
                                  <a:pt x="1889735" y="0"/>
                                </a:lnTo>
                                <a:lnTo>
                                  <a:pt x="0" y="0"/>
                                </a:lnTo>
                                <a:close/>
                              </a:path>
                            </a:pathLst>
                          </a:custGeom>
                          <a:ln w="13145" cap="flat">
                            <a:miter lim="127000"/>
                          </a:ln>
                        </wps:spPr>
                        <wps:style>
                          <a:lnRef idx="1">
                            <a:srgbClr val="57585B"/>
                          </a:lnRef>
                          <a:fillRef idx="0">
                            <a:srgbClr val="000000">
                              <a:alpha val="0"/>
                            </a:srgbClr>
                          </a:fillRef>
                          <a:effectRef idx="0">
                            <a:scrgbClr r="0" g="0" b="0"/>
                          </a:effectRef>
                          <a:fontRef idx="none"/>
                        </wps:style>
                        <wps:bodyPr/>
                      </wps:wsp>
                      <wps:wsp>
                        <wps:cNvPr id="71336" name="Shape 71336"/>
                        <wps:cNvSpPr/>
                        <wps:spPr>
                          <a:xfrm>
                            <a:off x="1466583" y="1835938"/>
                            <a:ext cx="2056143" cy="90691"/>
                          </a:xfrm>
                          <a:custGeom>
                            <a:avLst/>
                            <a:gdLst/>
                            <a:ahLst/>
                            <a:cxnLst/>
                            <a:rect l="0" t="0" r="0" b="0"/>
                            <a:pathLst>
                              <a:path w="2056143" h="90691">
                                <a:moveTo>
                                  <a:pt x="0" y="0"/>
                                </a:moveTo>
                                <a:lnTo>
                                  <a:pt x="2056143" y="0"/>
                                </a:lnTo>
                                <a:lnTo>
                                  <a:pt x="2056143" y="90691"/>
                                </a:lnTo>
                                <a:lnTo>
                                  <a:pt x="0" y="90691"/>
                                </a:lnTo>
                                <a:lnTo>
                                  <a:pt x="0" y="0"/>
                                </a:lnTo>
                              </a:path>
                            </a:pathLst>
                          </a:custGeom>
                          <a:ln w="0" cap="flat">
                            <a:miter lim="127000"/>
                          </a:ln>
                        </wps:spPr>
                        <wps:style>
                          <a:lnRef idx="0">
                            <a:srgbClr val="000000">
                              <a:alpha val="0"/>
                            </a:srgbClr>
                          </a:lnRef>
                          <a:fillRef idx="1">
                            <a:srgbClr val="57585B"/>
                          </a:fillRef>
                          <a:effectRef idx="0">
                            <a:scrgbClr r="0" g="0" b="0"/>
                          </a:effectRef>
                          <a:fontRef idx="none"/>
                        </wps:style>
                        <wps:bodyPr/>
                      </wps:wsp>
                      <wps:wsp>
                        <wps:cNvPr id="5059" name="Shape 5059"/>
                        <wps:cNvSpPr/>
                        <wps:spPr>
                          <a:xfrm>
                            <a:off x="1466586" y="1835941"/>
                            <a:ext cx="2056143" cy="90691"/>
                          </a:xfrm>
                          <a:custGeom>
                            <a:avLst/>
                            <a:gdLst/>
                            <a:ahLst/>
                            <a:cxnLst/>
                            <a:rect l="0" t="0" r="0" b="0"/>
                            <a:pathLst>
                              <a:path w="2056143" h="90691">
                                <a:moveTo>
                                  <a:pt x="0" y="90691"/>
                                </a:moveTo>
                                <a:lnTo>
                                  <a:pt x="2056143" y="90691"/>
                                </a:lnTo>
                                <a:lnTo>
                                  <a:pt x="2056143" y="0"/>
                                </a:lnTo>
                                <a:lnTo>
                                  <a:pt x="0" y="0"/>
                                </a:lnTo>
                                <a:close/>
                              </a:path>
                            </a:pathLst>
                          </a:custGeom>
                          <a:ln w="13145" cap="flat">
                            <a:miter lim="127000"/>
                          </a:ln>
                        </wps:spPr>
                        <wps:style>
                          <a:lnRef idx="1">
                            <a:srgbClr val="57585B"/>
                          </a:lnRef>
                          <a:fillRef idx="0">
                            <a:srgbClr val="000000">
                              <a:alpha val="0"/>
                            </a:srgbClr>
                          </a:fillRef>
                          <a:effectRef idx="0">
                            <a:scrgbClr r="0" g="0" b="0"/>
                          </a:effectRef>
                          <a:fontRef idx="none"/>
                        </wps:style>
                        <wps:bodyPr/>
                      </wps:wsp>
                      <wps:wsp>
                        <wps:cNvPr id="71337" name="Shape 71337"/>
                        <wps:cNvSpPr/>
                        <wps:spPr>
                          <a:xfrm>
                            <a:off x="1466584" y="2062277"/>
                            <a:ext cx="2074278" cy="90678"/>
                          </a:xfrm>
                          <a:custGeom>
                            <a:avLst/>
                            <a:gdLst/>
                            <a:ahLst/>
                            <a:cxnLst/>
                            <a:rect l="0" t="0" r="0" b="0"/>
                            <a:pathLst>
                              <a:path w="2074278" h="90678">
                                <a:moveTo>
                                  <a:pt x="0" y="0"/>
                                </a:moveTo>
                                <a:lnTo>
                                  <a:pt x="2074278" y="0"/>
                                </a:lnTo>
                                <a:lnTo>
                                  <a:pt x="2074278" y="90678"/>
                                </a:lnTo>
                                <a:lnTo>
                                  <a:pt x="0" y="90678"/>
                                </a:lnTo>
                                <a:lnTo>
                                  <a:pt x="0" y="0"/>
                                </a:lnTo>
                              </a:path>
                            </a:pathLst>
                          </a:custGeom>
                          <a:ln w="0" cap="flat">
                            <a:miter lim="127000"/>
                          </a:ln>
                        </wps:spPr>
                        <wps:style>
                          <a:lnRef idx="0">
                            <a:srgbClr val="000000">
                              <a:alpha val="0"/>
                            </a:srgbClr>
                          </a:lnRef>
                          <a:fillRef idx="1">
                            <a:srgbClr val="57585B"/>
                          </a:fillRef>
                          <a:effectRef idx="0">
                            <a:scrgbClr r="0" g="0" b="0"/>
                          </a:effectRef>
                          <a:fontRef idx="none"/>
                        </wps:style>
                        <wps:bodyPr/>
                      </wps:wsp>
                      <wps:wsp>
                        <wps:cNvPr id="5061" name="Shape 5061"/>
                        <wps:cNvSpPr/>
                        <wps:spPr>
                          <a:xfrm>
                            <a:off x="1466584" y="2062283"/>
                            <a:ext cx="2074278" cy="90678"/>
                          </a:xfrm>
                          <a:custGeom>
                            <a:avLst/>
                            <a:gdLst/>
                            <a:ahLst/>
                            <a:cxnLst/>
                            <a:rect l="0" t="0" r="0" b="0"/>
                            <a:pathLst>
                              <a:path w="2074278" h="90678">
                                <a:moveTo>
                                  <a:pt x="0" y="90678"/>
                                </a:moveTo>
                                <a:lnTo>
                                  <a:pt x="2074278" y="90678"/>
                                </a:lnTo>
                                <a:lnTo>
                                  <a:pt x="2074278" y="0"/>
                                </a:lnTo>
                                <a:lnTo>
                                  <a:pt x="0" y="0"/>
                                </a:lnTo>
                                <a:close/>
                              </a:path>
                            </a:pathLst>
                          </a:custGeom>
                          <a:ln w="13145" cap="flat">
                            <a:miter lim="127000"/>
                          </a:ln>
                        </wps:spPr>
                        <wps:style>
                          <a:lnRef idx="1">
                            <a:srgbClr val="57585B"/>
                          </a:lnRef>
                          <a:fillRef idx="0">
                            <a:srgbClr val="000000">
                              <a:alpha val="0"/>
                            </a:srgbClr>
                          </a:fillRef>
                          <a:effectRef idx="0">
                            <a:scrgbClr r="0" g="0" b="0"/>
                          </a:effectRef>
                          <a:fontRef idx="none"/>
                        </wps:style>
                        <wps:bodyPr/>
                      </wps:wsp>
                      <wps:wsp>
                        <wps:cNvPr id="71338" name="Shape 71338"/>
                        <wps:cNvSpPr/>
                        <wps:spPr>
                          <a:xfrm>
                            <a:off x="1466596" y="2288616"/>
                            <a:ext cx="2081365" cy="90678"/>
                          </a:xfrm>
                          <a:custGeom>
                            <a:avLst/>
                            <a:gdLst/>
                            <a:ahLst/>
                            <a:cxnLst/>
                            <a:rect l="0" t="0" r="0" b="0"/>
                            <a:pathLst>
                              <a:path w="2081365" h="90678">
                                <a:moveTo>
                                  <a:pt x="0" y="0"/>
                                </a:moveTo>
                                <a:lnTo>
                                  <a:pt x="2081365" y="0"/>
                                </a:lnTo>
                                <a:lnTo>
                                  <a:pt x="2081365" y="90678"/>
                                </a:lnTo>
                                <a:lnTo>
                                  <a:pt x="0" y="90678"/>
                                </a:lnTo>
                                <a:lnTo>
                                  <a:pt x="0" y="0"/>
                                </a:lnTo>
                              </a:path>
                            </a:pathLst>
                          </a:custGeom>
                          <a:ln w="0" cap="flat">
                            <a:miter lim="127000"/>
                          </a:ln>
                        </wps:spPr>
                        <wps:style>
                          <a:lnRef idx="0">
                            <a:srgbClr val="000000">
                              <a:alpha val="0"/>
                            </a:srgbClr>
                          </a:lnRef>
                          <a:fillRef idx="1">
                            <a:srgbClr val="57585B"/>
                          </a:fillRef>
                          <a:effectRef idx="0">
                            <a:scrgbClr r="0" g="0" b="0"/>
                          </a:effectRef>
                          <a:fontRef idx="none"/>
                        </wps:style>
                        <wps:bodyPr/>
                      </wps:wsp>
                      <wps:wsp>
                        <wps:cNvPr id="5063" name="Shape 5063"/>
                        <wps:cNvSpPr/>
                        <wps:spPr>
                          <a:xfrm>
                            <a:off x="1466591" y="2288612"/>
                            <a:ext cx="2081365" cy="90678"/>
                          </a:xfrm>
                          <a:custGeom>
                            <a:avLst/>
                            <a:gdLst/>
                            <a:ahLst/>
                            <a:cxnLst/>
                            <a:rect l="0" t="0" r="0" b="0"/>
                            <a:pathLst>
                              <a:path w="2081365" h="90678">
                                <a:moveTo>
                                  <a:pt x="0" y="90678"/>
                                </a:moveTo>
                                <a:lnTo>
                                  <a:pt x="2081365" y="90678"/>
                                </a:lnTo>
                                <a:lnTo>
                                  <a:pt x="2081365" y="0"/>
                                </a:lnTo>
                                <a:lnTo>
                                  <a:pt x="0" y="0"/>
                                </a:lnTo>
                                <a:close/>
                              </a:path>
                            </a:pathLst>
                          </a:custGeom>
                          <a:ln w="13145" cap="flat">
                            <a:miter lim="127000"/>
                          </a:ln>
                        </wps:spPr>
                        <wps:style>
                          <a:lnRef idx="1">
                            <a:srgbClr val="57585B"/>
                          </a:lnRef>
                          <a:fillRef idx="0">
                            <a:srgbClr val="000000">
                              <a:alpha val="0"/>
                            </a:srgbClr>
                          </a:fillRef>
                          <a:effectRef idx="0">
                            <a:scrgbClr r="0" g="0" b="0"/>
                          </a:effectRef>
                          <a:fontRef idx="none"/>
                        </wps:style>
                        <wps:bodyPr/>
                      </wps:wsp>
                      <wps:wsp>
                        <wps:cNvPr id="71339" name="Shape 71339"/>
                        <wps:cNvSpPr/>
                        <wps:spPr>
                          <a:xfrm>
                            <a:off x="3547961" y="2288616"/>
                            <a:ext cx="205816" cy="90678"/>
                          </a:xfrm>
                          <a:custGeom>
                            <a:avLst/>
                            <a:gdLst/>
                            <a:ahLst/>
                            <a:cxnLst/>
                            <a:rect l="0" t="0" r="0" b="0"/>
                            <a:pathLst>
                              <a:path w="205816" h="90678">
                                <a:moveTo>
                                  <a:pt x="0" y="0"/>
                                </a:moveTo>
                                <a:lnTo>
                                  <a:pt x="205816" y="0"/>
                                </a:lnTo>
                                <a:lnTo>
                                  <a:pt x="205816" y="90678"/>
                                </a:lnTo>
                                <a:lnTo>
                                  <a:pt x="0" y="90678"/>
                                </a:lnTo>
                                <a:lnTo>
                                  <a:pt x="0" y="0"/>
                                </a:lnTo>
                              </a:path>
                            </a:pathLst>
                          </a:custGeom>
                          <a:ln w="0" cap="flat">
                            <a:miter lim="127000"/>
                          </a:ln>
                        </wps:spPr>
                        <wps:style>
                          <a:lnRef idx="0">
                            <a:srgbClr val="000000">
                              <a:alpha val="0"/>
                            </a:srgbClr>
                          </a:lnRef>
                          <a:fillRef idx="1">
                            <a:srgbClr val="A7A9AB"/>
                          </a:fillRef>
                          <a:effectRef idx="0">
                            <a:scrgbClr r="0" g="0" b="0"/>
                          </a:effectRef>
                          <a:fontRef idx="none"/>
                        </wps:style>
                        <wps:bodyPr/>
                      </wps:wsp>
                      <wps:wsp>
                        <wps:cNvPr id="71340" name="Shape 71340"/>
                        <wps:cNvSpPr/>
                        <wps:spPr>
                          <a:xfrm>
                            <a:off x="3540862" y="2062277"/>
                            <a:ext cx="212916" cy="90678"/>
                          </a:xfrm>
                          <a:custGeom>
                            <a:avLst/>
                            <a:gdLst/>
                            <a:ahLst/>
                            <a:cxnLst/>
                            <a:rect l="0" t="0" r="0" b="0"/>
                            <a:pathLst>
                              <a:path w="212916" h="90678">
                                <a:moveTo>
                                  <a:pt x="0" y="0"/>
                                </a:moveTo>
                                <a:lnTo>
                                  <a:pt x="212916" y="0"/>
                                </a:lnTo>
                                <a:lnTo>
                                  <a:pt x="212916" y="90678"/>
                                </a:lnTo>
                                <a:lnTo>
                                  <a:pt x="0" y="90678"/>
                                </a:lnTo>
                                <a:lnTo>
                                  <a:pt x="0" y="0"/>
                                </a:lnTo>
                              </a:path>
                            </a:pathLst>
                          </a:custGeom>
                          <a:ln w="0" cap="flat">
                            <a:miter lim="127000"/>
                          </a:ln>
                        </wps:spPr>
                        <wps:style>
                          <a:lnRef idx="0">
                            <a:srgbClr val="000000">
                              <a:alpha val="0"/>
                            </a:srgbClr>
                          </a:lnRef>
                          <a:fillRef idx="1">
                            <a:srgbClr val="A7A9AB"/>
                          </a:fillRef>
                          <a:effectRef idx="0">
                            <a:scrgbClr r="0" g="0" b="0"/>
                          </a:effectRef>
                          <a:fontRef idx="none"/>
                        </wps:style>
                        <wps:bodyPr/>
                      </wps:wsp>
                      <wps:wsp>
                        <wps:cNvPr id="71341" name="Shape 71341"/>
                        <wps:cNvSpPr/>
                        <wps:spPr>
                          <a:xfrm>
                            <a:off x="3522726" y="1835938"/>
                            <a:ext cx="233426" cy="90691"/>
                          </a:xfrm>
                          <a:custGeom>
                            <a:avLst/>
                            <a:gdLst/>
                            <a:ahLst/>
                            <a:cxnLst/>
                            <a:rect l="0" t="0" r="0" b="0"/>
                            <a:pathLst>
                              <a:path w="233426" h="90691">
                                <a:moveTo>
                                  <a:pt x="0" y="0"/>
                                </a:moveTo>
                                <a:lnTo>
                                  <a:pt x="233426" y="0"/>
                                </a:lnTo>
                                <a:lnTo>
                                  <a:pt x="233426" y="90691"/>
                                </a:lnTo>
                                <a:lnTo>
                                  <a:pt x="0" y="90691"/>
                                </a:lnTo>
                                <a:lnTo>
                                  <a:pt x="0" y="0"/>
                                </a:lnTo>
                              </a:path>
                            </a:pathLst>
                          </a:custGeom>
                          <a:ln w="0" cap="flat">
                            <a:miter lim="127000"/>
                          </a:ln>
                        </wps:spPr>
                        <wps:style>
                          <a:lnRef idx="0">
                            <a:srgbClr val="000000">
                              <a:alpha val="0"/>
                            </a:srgbClr>
                          </a:lnRef>
                          <a:fillRef idx="1">
                            <a:srgbClr val="A7A9AB"/>
                          </a:fillRef>
                          <a:effectRef idx="0">
                            <a:scrgbClr r="0" g="0" b="0"/>
                          </a:effectRef>
                          <a:fontRef idx="none"/>
                        </wps:style>
                        <wps:bodyPr/>
                      </wps:wsp>
                      <wps:wsp>
                        <wps:cNvPr id="71342" name="Shape 71342"/>
                        <wps:cNvSpPr/>
                        <wps:spPr>
                          <a:xfrm>
                            <a:off x="3356331" y="1609624"/>
                            <a:ext cx="397447" cy="90691"/>
                          </a:xfrm>
                          <a:custGeom>
                            <a:avLst/>
                            <a:gdLst/>
                            <a:ahLst/>
                            <a:cxnLst/>
                            <a:rect l="0" t="0" r="0" b="0"/>
                            <a:pathLst>
                              <a:path w="397447" h="90691">
                                <a:moveTo>
                                  <a:pt x="0" y="0"/>
                                </a:moveTo>
                                <a:lnTo>
                                  <a:pt x="397447" y="0"/>
                                </a:lnTo>
                                <a:lnTo>
                                  <a:pt x="397447" y="90691"/>
                                </a:lnTo>
                                <a:lnTo>
                                  <a:pt x="0" y="90691"/>
                                </a:lnTo>
                                <a:lnTo>
                                  <a:pt x="0" y="0"/>
                                </a:lnTo>
                              </a:path>
                            </a:pathLst>
                          </a:custGeom>
                          <a:ln w="0" cap="flat">
                            <a:miter lim="127000"/>
                          </a:ln>
                        </wps:spPr>
                        <wps:style>
                          <a:lnRef idx="0">
                            <a:srgbClr val="000000">
                              <a:alpha val="0"/>
                            </a:srgbClr>
                          </a:lnRef>
                          <a:fillRef idx="1">
                            <a:srgbClr val="A7A9AB"/>
                          </a:fillRef>
                          <a:effectRef idx="0">
                            <a:scrgbClr r="0" g="0" b="0"/>
                          </a:effectRef>
                          <a:fontRef idx="none"/>
                        </wps:style>
                        <wps:bodyPr/>
                      </wps:wsp>
                      <wps:wsp>
                        <wps:cNvPr id="71343" name="Shape 71343"/>
                        <wps:cNvSpPr/>
                        <wps:spPr>
                          <a:xfrm>
                            <a:off x="3715144" y="1383297"/>
                            <a:ext cx="38633" cy="89903"/>
                          </a:xfrm>
                          <a:custGeom>
                            <a:avLst/>
                            <a:gdLst/>
                            <a:ahLst/>
                            <a:cxnLst/>
                            <a:rect l="0" t="0" r="0" b="0"/>
                            <a:pathLst>
                              <a:path w="38633" h="89903">
                                <a:moveTo>
                                  <a:pt x="0" y="0"/>
                                </a:moveTo>
                                <a:lnTo>
                                  <a:pt x="38633" y="0"/>
                                </a:lnTo>
                                <a:lnTo>
                                  <a:pt x="38633" y="89903"/>
                                </a:lnTo>
                                <a:lnTo>
                                  <a:pt x="0" y="89903"/>
                                </a:lnTo>
                                <a:lnTo>
                                  <a:pt x="0" y="0"/>
                                </a:lnTo>
                              </a:path>
                            </a:pathLst>
                          </a:custGeom>
                          <a:ln w="0" cap="flat">
                            <a:miter lim="127000"/>
                          </a:ln>
                        </wps:spPr>
                        <wps:style>
                          <a:lnRef idx="0">
                            <a:srgbClr val="000000">
                              <a:alpha val="0"/>
                            </a:srgbClr>
                          </a:lnRef>
                          <a:fillRef idx="1">
                            <a:srgbClr val="A7A9AB"/>
                          </a:fillRef>
                          <a:effectRef idx="0">
                            <a:scrgbClr r="0" g="0" b="0"/>
                          </a:effectRef>
                          <a:fontRef idx="none"/>
                        </wps:style>
                        <wps:bodyPr/>
                      </wps:wsp>
                      <wps:wsp>
                        <wps:cNvPr id="5069" name="Shape 5069"/>
                        <wps:cNvSpPr/>
                        <wps:spPr>
                          <a:xfrm>
                            <a:off x="3547959" y="2288612"/>
                            <a:ext cx="205816" cy="90678"/>
                          </a:xfrm>
                          <a:custGeom>
                            <a:avLst/>
                            <a:gdLst/>
                            <a:ahLst/>
                            <a:cxnLst/>
                            <a:rect l="0" t="0" r="0" b="0"/>
                            <a:pathLst>
                              <a:path w="205816" h="90678">
                                <a:moveTo>
                                  <a:pt x="205816" y="90678"/>
                                </a:moveTo>
                                <a:lnTo>
                                  <a:pt x="0" y="90678"/>
                                </a:lnTo>
                                <a:lnTo>
                                  <a:pt x="0" y="0"/>
                                </a:lnTo>
                                <a:lnTo>
                                  <a:pt x="205816" y="0"/>
                                </a:lnTo>
                                <a:close/>
                              </a:path>
                            </a:pathLst>
                          </a:custGeom>
                          <a:ln w="13145" cap="flat">
                            <a:miter lim="127000"/>
                          </a:ln>
                        </wps:spPr>
                        <wps:style>
                          <a:lnRef idx="1">
                            <a:srgbClr val="A7A9AB"/>
                          </a:lnRef>
                          <a:fillRef idx="0">
                            <a:srgbClr val="000000">
                              <a:alpha val="0"/>
                            </a:srgbClr>
                          </a:fillRef>
                          <a:effectRef idx="0">
                            <a:scrgbClr r="0" g="0" b="0"/>
                          </a:effectRef>
                          <a:fontRef idx="none"/>
                        </wps:style>
                        <wps:bodyPr/>
                      </wps:wsp>
                      <wps:wsp>
                        <wps:cNvPr id="5070" name="Shape 5070"/>
                        <wps:cNvSpPr/>
                        <wps:spPr>
                          <a:xfrm>
                            <a:off x="3540859" y="2062286"/>
                            <a:ext cx="212916" cy="90678"/>
                          </a:xfrm>
                          <a:custGeom>
                            <a:avLst/>
                            <a:gdLst/>
                            <a:ahLst/>
                            <a:cxnLst/>
                            <a:rect l="0" t="0" r="0" b="0"/>
                            <a:pathLst>
                              <a:path w="212916" h="90678">
                                <a:moveTo>
                                  <a:pt x="212916" y="90678"/>
                                </a:moveTo>
                                <a:lnTo>
                                  <a:pt x="0" y="90678"/>
                                </a:lnTo>
                                <a:lnTo>
                                  <a:pt x="0" y="0"/>
                                </a:lnTo>
                                <a:lnTo>
                                  <a:pt x="212916" y="0"/>
                                </a:lnTo>
                                <a:close/>
                              </a:path>
                            </a:pathLst>
                          </a:custGeom>
                          <a:ln w="13145" cap="flat">
                            <a:miter lim="127000"/>
                          </a:ln>
                        </wps:spPr>
                        <wps:style>
                          <a:lnRef idx="1">
                            <a:srgbClr val="A7A9AB"/>
                          </a:lnRef>
                          <a:fillRef idx="0">
                            <a:srgbClr val="000000">
                              <a:alpha val="0"/>
                            </a:srgbClr>
                          </a:fillRef>
                          <a:effectRef idx="0">
                            <a:scrgbClr r="0" g="0" b="0"/>
                          </a:effectRef>
                          <a:fontRef idx="none"/>
                        </wps:style>
                        <wps:bodyPr/>
                      </wps:wsp>
                      <wps:wsp>
                        <wps:cNvPr id="5071" name="Shape 5071"/>
                        <wps:cNvSpPr/>
                        <wps:spPr>
                          <a:xfrm>
                            <a:off x="3522724" y="1835947"/>
                            <a:ext cx="233426" cy="90691"/>
                          </a:xfrm>
                          <a:custGeom>
                            <a:avLst/>
                            <a:gdLst/>
                            <a:ahLst/>
                            <a:cxnLst/>
                            <a:rect l="0" t="0" r="0" b="0"/>
                            <a:pathLst>
                              <a:path w="233426" h="90691">
                                <a:moveTo>
                                  <a:pt x="233426" y="90691"/>
                                </a:moveTo>
                                <a:lnTo>
                                  <a:pt x="0" y="90691"/>
                                </a:lnTo>
                                <a:lnTo>
                                  <a:pt x="0" y="0"/>
                                </a:lnTo>
                                <a:lnTo>
                                  <a:pt x="233426" y="0"/>
                                </a:lnTo>
                                <a:close/>
                              </a:path>
                            </a:pathLst>
                          </a:custGeom>
                          <a:ln w="13145" cap="flat">
                            <a:miter lim="127000"/>
                          </a:ln>
                        </wps:spPr>
                        <wps:style>
                          <a:lnRef idx="1">
                            <a:srgbClr val="A7A9AB"/>
                          </a:lnRef>
                          <a:fillRef idx="0">
                            <a:srgbClr val="000000">
                              <a:alpha val="0"/>
                            </a:srgbClr>
                          </a:fillRef>
                          <a:effectRef idx="0">
                            <a:scrgbClr r="0" g="0" b="0"/>
                          </a:effectRef>
                          <a:fontRef idx="none"/>
                        </wps:style>
                        <wps:bodyPr/>
                      </wps:wsp>
                      <wps:wsp>
                        <wps:cNvPr id="5072" name="Shape 5072"/>
                        <wps:cNvSpPr/>
                        <wps:spPr>
                          <a:xfrm>
                            <a:off x="3356328" y="1609620"/>
                            <a:ext cx="397447" cy="90691"/>
                          </a:xfrm>
                          <a:custGeom>
                            <a:avLst/>
                            <a:gdLst/>
                            <a:ahLst/>
                            <a:cxnLst/>
                            <a:rect l="0" t="0" r="0" b="0"/>
                            <a:pathLst>
                              <a:path w="397447" h="90691">
                                <a:moveTo>
                                  <a:pt x="397447" y="90691"/>
                                </a:moveTo>
                                <a:lnTo>
                                  <a:pt x="0" y="90691"/>
                                </a:lnTo>
                                <a:lnTo>
                                  <a:pt x="0" y="0"/>
                                </a:lnTo>
                                <a:lnTo>
                                  <a:pt x="397447" y="0"/>
                                </a:lnTo>
                                <a:close/>
                              </a:path>
                            </a:pathLst>
                          </a:custGeom>
                          <a:ln w="13145" cap="flat">
                            <a:miter lim="127000"/>
                          </a:ln>
                        </wps:spPr>
                        <wps:style>
                          <a:lnRef idx="1">
                            <a:srgbClr val="A7A9AB"/>
                          </a:lnRef>
                          <a:fillRef idx="0">
                            <a:srgbClr val="000000">
                              <a:alpha val="0"/>
                            </a:srgbClr>
                          </a:fillRef>
                          <a:effectRef idx="0">
                            <a:scrgbClr r="0" g="0" b="0"/>
                          </a:effectRef>
                          <a:fontRef idx="none"/>
                        </wps:style>
                        <wps:bodyPr/>
                      </wps:wsp>
                      <wps:wsp>
                        <wps:cNvPr id="5073" name="Shape 5073"/>
                        <wps:cNvSpPr/>
                        <wps:spPr>
                          <a:xfrm>
                            <a:off x="3715142" y="1383293"/>
                            <a:ext cx="38633" cy="89903"/>
                          </a:xfrm>
                          <a:custGeom>
                            <a:avLst/>
                            <a:gdLst/>
                            <a:ahLst/>
                            <a:cxnLst/>
                            <a:rect l="0" t="0" r="0" b="0"/>
                            <a:pathLst>
                              <a:path w="38633" h="89903">
                                <a:moveTo>
                                  <a:pt x="38633" y="89903"/>
                                </a:moveTo>
                                <a:lnTo>
                                  <a:pt x="0" y="89903"/>
                                </a:lnTo>
                                <a:lnTo>
                                  <a:pt x="0" y="0"/>
                                </a:lnTo>
                                <a:lnTo>
                                  <a:pt x="38633" y="0"/>
                                </a:lnTo>
                                <a:close/>
                              </a:path>
                            </a:pathLst>
                          </a:custGeom>
                          <a:ln w="13145" cap="flat">
                            <a:miter lim="127000"/>
                          </a:ln>
                        </wps:spPr>
                        <wps:style>
                          <a:lnRef idx="1">
                            <a:srgbClr val="A7A9AB"/>
                          </a:lnRef>
                          <a:fillRef idx="0">
                            <a:srgbClr val="000000">
                              <a:alpha val="0"/>
                            </a:srgbClr>
                          </a:fillRef>
                          <a:effectRef idx="0">
                            <a:scrgbClr r="0" g="0" b="0"/>
                          </a:effectRef>
                          <a:fontRef idx="none"/>
                        </wps:style>
                        <wps:bodyPr/>
                      </wps:wsp>
                      <wps:wsp>
                        <wps:cNvPr id="5074" name="Shape 5074"/>
                        <wps:cNvSpPr/>
                        <wps:spPr>
                          <a:xfrm>
                            <a:off x="1466587" y="1315086"/>
                            <a:ext cx="0" cy="1132027"/>
                          </a:xfrm>
                          <a:custGeom>
                            <a:avLst/>
                            <a:gdLst/>
                            <a:ahLst/>
                            <a:cxnLst/>
                            <a:rect l="0" t="0" r="0" b="0"/>
                            <a:pathLst>
                              <a:path h="1132027">
                                <a:moveTo>
                                  <a:pt x="0" y="1132027"/>
                                </a:moveTo>
                                <a:lnTo>
                                  <a:pt x="0" y="0"/>
                                </a:lnTo>
                              </a:path>
                            </a:pathLst>
                          </a:custGeom>
                          <a:ln w="9830" cap="flat">
                            <a:round/>
                          </a:ln>
                        </wps:spPr>
                        <wps:style>
                          <a:lnRef idx="1">
                            <a:srgbClr val="DCDDDE"/>
                          </a:lnRef>
                          <a:fillRef idx="0">
                            <a:srgbClr val="000000">
                              <a:alpha val="0"/>
                            </a:srgbClr>
                          </a:fillRef>
                          <a:effectRef idx="0">
                            <a:scrgbClr r="0" g="0" b="0"/>
                          </a:effectRef>
                          <a:fontRef idx="none"/>
                        </wps:style>
                        <wps:bodyPr/>
                      </wps:wsp>
                      <wps:wsp>
                        <wps:cNvPr id="64023" name="Rectangle 64023"/>
                        <wps:cNvSpPr/>
                        <wps:spPr>
                          <a:xfrm>
                            <a:off x="2596604" y="2270500"/>
                            <a:ext cx="107282" cy="149118"/>
                          </a:xfrm>
                          <a:prstGeom prst="rect">
                            <a:avLst/>
                          </a:prstGeom>
                          <a:ln>
                            <a:noFill/>
                          </a:ln>
                        </wps:spPr>
                        <wps:txbx>
                          <w:txbxContent>
                            <w:p w:rsidR="006915FD" w:rsidRDefault="00EC0EC4">
                              <w:pPr>
                                <w:spacing w:after="160" w:line="259" w:lineRule="auto"/>
                                <w:ind w:left="0" w:firstLine="0"/>
                                <w:jc w:val="left"/>
                              </w:pPr>
                              <w:r>
                                <w:rPr>
                                  <w:b/>
                                  <w:color w:val="FFFFFF"/>
                                  <w:w w:val="124"/>
                                  <w:sz w:val="14"/>
                                </w:rPr>
                                <w:t>%</w:t>
                              </w:r>
                            </w:p>
                          </w:txbxContent>
                        </wps:txbx>
                        <wps:bodyPr horzOverflow="overflow" vert="horz" lIns="0" tIns="0" rIns="0" bIns="0" rtlCol="0">
                          <a:noAutofit/>
                        </wps:bodyPr>
                      </wps:wsp>
                      <wps:wsp>
                        <wps:cNvPr id="64958" name="Rectangle 64958"/>
                        <wps:cNvSpPr/>
                        <wps:spPr>
                          <a:xfrm>
                            <a:off x="2501961" y="2270500"/>
                            <a:ext cx="77923" cy="149118"/>
                          </a:xfrm>
                          <a:prstGeom prst="rect">
                            <a:avLst/>
                          </a:prstGeom>
                          <a:ln>
                            <a:noFill/>
                          </a:ln>
                        </wps:spPr>
                        <wps:txbx>
                          <w:txbxContent>
                            <w:p w:rsidR="006915FD" w:rsidRDefault="00EC0EC4">
                              <w:pPr>
                                <w:spacing w:after="160" w:line="259" w:lineRule="auto"/>
                                <w:ind w:left="0" w:firstLine="0"/>
                                <w:jc w:val="left"/>
                              </w:pPr>
                              <w:r>
                                <w:rPr>
                                  <w:b/>
                                  <w:color w:val="FFFFFF"/>
                                  <w:w w:val="125"/>
                                  <w:sz w:val="14"/>
                                </w:rPr>
                                <w:t>9</w:t>
                              </w:r>
                            </w:p>
                          </w:txbxContent>
                        </wps:txbx>
                        <wps:bodyPr horzOverflow="overflow" vert="horz" lIns="0" tIns="0" rIns="0" bIns="0" rtlCol="0">
                          <a:noAutofit/>
                        </wps:bodyPr>
                      </wps:wsp>
                      <wps:wsp>
                        <wps:cNvPr id="64967" name="Rectangle 64967"/>
                        <wps:cNvSpPr/>
                        <wps:spPr>
                          <a:xfrm>
                            <a:off x="2560550" y="2270500"/>
                            <a:ext cx="47952" cy="149118"/>
                          </a:xfrm>
                          <a:prstGeom prst="rect">
                            <a:avLst/>
                          </a:prstGeom>
                          <a:ln>
                            <a:noFill/>
                          </a:ln>
                        </wps:spPr>
                        <wps:txbx>
                          <w:txbxContent>
                            <w:p w:rsidR="006915FD" w:rsidRDefault="00EC0EC4">
                              <w:pPr>
                                <w:spacing w:after="160" w:line="259" w:lineRule="auto"/>
                                <w:ind w:left="0" w:firstLine="0"/>
                                <w:jc w:val="left"/>
                              </w:pPr>
                              <w:r>
                                <w:rPr>
                                  <w:b/>
                                  <w:color w:val="FFFFFF"/>
                                  <w:w w:val="77"/>
                                  <w:sz w:val="14"/>
                                </w:rPr>
                                <w:t>1</w:t>
                              </w:r>
                            </w:p>
                          </w:txbxContent>
                        </wps:txbx>
                        <wps:bodyPr horzOverflow="overflow" vert="horz" lIns="0" tIns="0" rIns="0" bIns="0" rtlCol="0">
                          <a:noAutofit/>
                        </wps:bodyPr>
                      </wps:wsp>
                      <wps:wsp>
                        <wps:cNvPr id="64992" name="Rectangle 64992"/>
                        <wps:cNvSpPr/>
                        <wps:spPr>
                          <a:xfrm>
                            <a:off x="2562114" y="2044147"/>
                            <a:ext cx="75844" cy="149118"/>
                          </a:xfrm>
                          <a:prstGeom prst="rect">
                            <a:avLst/>
                          </a:prstGeom>
                          <a:ln>
                            <a:noFill/>
                          </a:ln>
                        </wps:spPr>
                        <wps:txbx>
                          <w:txbxContent>
                            <w:p w:rsidR="006915FD" w:rsidRDefault="00EC0EC4">
                              <w:pPr>
                                <w:spacing w:after="160" w:line="259" w:lineRule="auto"/>
                                <w:ind w:left="0" w:firstLine="0"/>
                                <w:jc w:val="left"/>
                              </w:pPr>
                              <w:r>
                                <w:rPr>
                                  <w:b/>
                                  <w:color w:val="FFFFFF"/>
                                  <w:w w:val="122"/>
                                  <w:sz w:val="14"/>
                                </w:rPr>
                                <w:t>7</w:t>
                              </w:r>
                            </w:p>
                          </w:txbxContent>
                        </wps:txbx>
                        <wps:bodyPr horzOverflow="overflow" vert="horz" lIns="0" tIns="0" rIns="0" bIns="0" rtlCol="0">
                          <a:noAutofit/>
                        </wps:bodyPr>
                      </wps:wsp>
                      <wps:wsp>
                        <wps:cNvPr id="64977" name="Rectangle 64977"/>
                        <wps:cNvSpPr/>
                        <wps:spPr>
                          <a:xfrm>
                            <a:off x="2416975" y="2044147"/>
                            <a:ext cx="193034" cy="149118"/>
                          </a:xfrm>
                          <a:prstGeom prst="rect">
                            <a:avLst/>
                          </a:prstGeom>
                          <a:ln>
                            <a:noFill/>
                          </a:ln>
                        </wps:spPr>
                        <wps:txbx>
                          <w:txbxContent>
                            <w:p w:rsidR="006915FD" w:rsidRDefault="00EC0EC4">
                              <w:pPr>
                                <w:spacing w:after="160" w:line="259" w:lineRule="auto"/>
                                <w:ind w:left="0" w:firstLine="0"/>
                                <w:jc w:val="left"/>
                              </w:pPr>
                              <w:r>
                                <w:rPr>
                                  <w:b/>
                                  <w:color w:val="FFFFFF"/>
                                  <w:w w:val="125"/>
                                  <w:sz w:val="14"/>
                                </w:rPr>
                                <w:t>90.</w:t>
                              </w:r>
                            </w:p>
                          </w:txbxContent>
                        </wps:txbx>
                        <wps:bodyPr horzOverflow="overflow" vert="horz" lIns="0" tIns="0" rIns="0" bIns="0" rtlCol="0">
                          <a:noAutofit/>
                        </wps:bodyPr>
                      </wps:wsp>
                      <wps:wsp>
                        <wps:cNvPr id="64993" name="Rectangle 64993"/>
                        <wps:cNvSpPr/>
                        <wps:spPr>
                          <a:xfrm>
                            <a:off x="2619139" y="2044147"/>
                            <a:ext cx="83061" cy="149118"/>
                          </a:xfrm>
                          <a:prstGeom prst="rect">
                            <a:avLst/>
                          </a:prstGeom>
                          <a:ln>
                            <a:noFill/>
                          </a:ln>
                        </wps:spPr>
                        <wps:txbx>
                          <w:txbxContent>
                            <w:p w:rsidR="006915FD" w:rsidRDefault="00EC0EC4">
                              <w:pPr>
                                <w:spacing w:after="160" w:line="259" w:lineRule="auto"/>
                                <w:ind w:left="0" w:firstLine="0"/>
                                <w:jc w:val="left"/>
                              </w:pPr>
                              <w:r>
                                <w:rPr>
                                  <w:b/>
                                  <w:color w:val="FFFFFF"/>
                                  <w:w w:val="133"/>
                                  <w:sz w:val="14"/>
                                </w:rPr>
                                <w:t>0</w:t>
                              </w:r>
                            </w:p>
                          </w:txbxContent>
                        </wps:txbx>
                        <wps:bodyPr horzOverflow="overflow" vert="horz" lIns="0" tIns="0" rIns="0" bIns="0" rtlCol="0">
                          <a:noAutofit/>
                        </wps:bodyPr>
                      </wps:wsp>
                      <wps:wsp>
                        <wps:cNvPr id="64019" name="Rectangle 64019"/>
                        <wps:cNvSpPr/>
                        <wps:spPr>
                          <a:xfrm>
                            <a:off x="2681590" y="2044147"/>
                            <a:ext cx="107282" cy="149118"/>
                          </a:xfrm>
                          <a:prstGeom prst="rect">
                            <a:avLst/>
                          </a:prstGeom>
                          <a:ln>
                            <a:noFill/>
                          </a:ln>
                        </wps:spPr>
                        <wps:txbx>
                          <w:txbxContent>
                            <w:p w:rsidR="006915FD" w:rsidRDefault="00EC0EC4">
                              <w:pPr>
                                <w:spacing w:after="160" w:line="259" w:lineRule="auto"/>
                                <w:ind w:left="0" w:firstLine="0"/>
                                <w:jc w:val="left"/>
                              </w:pPr>
                              <w:r>
                                <w:rPr>
                                  <w:b/>
                                  <w:color w:val="FFFFFF"/>
                                  <w:w w:val="124"/>
                                  <w:sz w:val="14"/>
                                </w:rPr>
                                <w:t>%</w:t>
                              </w:r>
                            </w:p>
                          </w:txbxContent>
                        </wps:txbx>
                        <wps:bodyPr horzOverflow="overflow" vert="horz" lIns="0" tIns="0" rIns="0" bIns="0" rtlCol="0">
                          <a:noAutofit/>
                        </wps:bodyPr>
                      </wps:wsp>
                      <wps:wsp>
                        <wps:cNvPr id="64015" name="Rectangle 64015"/>
                        <wps:cNvSpPr/>
                        <wps:spPr>
                          <a:xfrm>
                            <a:off x="2681498" y="1817794"/>
                            <a:ext cx="107282" cy="149118"/>
                          </a:xfrm>
                          <a:prstGeom prst="rect">
                            <a:avLst/>
                          </a:prstGeom>
                          <a:ln>
                            <a:noFill/>
                          </a:ln>
                        </wps:spPr>
                        <wps:txbx>
                          <w:txbxContent>
                            <w:p w:rsidR="006915FD" w:rsidRDefault="00EC0EC4">
                              <w:pPr>
                                <w:spacing w:after="160" w:line="259" w:lineRule="auto"/>
                                <w:ind w:left="0" w:firstLine="0"/>
                                <w:jc w:val="left"/>
                              </w:pPr>
                              <w:r>
                                <w:rPr>
                                  <w:b/>
                                  <w:color w:val="FFFFFF"/>
                                  <w:w w:val="124"/>
                                  <w:sz w:val="14"/>
                                </w:rPr>
                                <w:t>%</w:t>
                              </w:r>
                            </w:p>
                          </w:txbxContent>
                        </wps:txbx>
                        <wps:bodyPr horzOverflow="overflow" vert="horz" lIns="0" tIns="0" rIns="0" bIns="0" rtlCol="0">
                          <a:noAutofit/>
                        </wps:bodyPr>
                      </wps:wsp>
                      <wps:wsp>
                        <wps:cNvPr id="64990" name="Rectangle 64990"/>
                        <wps:cNvSpPr/>
                        <wps:spPr>
                          <a:xfrm>
                            <a:off x="2560458" y="1817794"/>
                            <a:ext cx="77923" cy="149118"/>
                          </a:xfrm>
                          <a:prstGeom prst="rect">
                            <a:avLst/>
                          </a:prstGeom>
                          <a:ln>
                            <a:noFill/>
                          </a:ln>
                        </wps:spPr>
                        <wps:txbx>
                          <w:txbxContent>
                            <w:p w:rsidR="006915FD" w:rsidRDefault="00EC0EC4">
                              <w:pPr>
                                <w:spacing w:after="160" w:line="259" w:lineRule="auto"/>
                                <w:ind w:left="0" w:firstLine="0"/>
                                <w:jc w:val="left"/>
                              </w:pPr>
                              <w:r>
                                <w:rPr>
                                  <w:b/>
                                  <w:color w:val="FFFFFF"/>
                                  <w:w w:val="125"/>
                                  <w:sz w:val="14"/>
                                </w:rPr>
                                <w:t>9</w:t>
                              </w:r>
                            </w:p>
                          </w:txbxContent>
                        </wps:txbx>
                        <wps:bodyPr horzOverflow="overflow" vert="horz" lIns="0" tIns="0" rIns="0" bIns="0" rtlCol="0">
                          <a:noAutofit/>
                        </wps:bodyPr>
                      </wps:wsp>
                      <wps:wsp>
                        <wps:cNvPr id="64979" name="Rectangle 64979"/>
                        <wps:cNvSpPr/>
                        <wps:spPr>
                          <a:xfrm>
                            <a:off x="2417067" y="1817794"/>
                            <a:ext cx="190710" cy="149118"/>
                          </a:xfrm>
                          <a:prstGeom prst="rect">
                            <a:avLst/>
                          </a:prstGeom>
                          <a:ln>
                            <a:noFill/>
                          </a:ln>
                        </wps:spPr>
                        <wps:txbx>
                          <w:txbxContent>
                            <w:p w:rsidR="006915FD" w:rsidRDefault="00EC0EC4">
                              <w:pPr>
                                <w:spacing w:after="160" w:line="259" w:lineRule="auto"/>
                                <w:ind w:left="0" w:firstLine="0"/>
                                <w:jc w:val="left"/>
                              </w:pPr>
                              <w:r>
                                <w:rPr>
                                  <w:b/>
                                  <w:color w:val="FFFFFF"/>
                                  <w:w w:val="123"/>
                                  <w:sz w:val="14"/>
                                </w:rPr>
                                <w:t>89.</w:t>
                              </w:r>
                            </w:p>
                          </w:txbxContent>
                        </wps:txbx>
                        <wps:bodyPr horzOverflow="overflow" vert="horz" lIns="0" tIns="0" rIns="0" bIns="0" rtlCol="0">
                          <a:noAutofit/>
                        </wps:bodyPr>
                      </wps:wsp>
                      <wps:wsp>
                        <wps:cNvPr id="64991" name="Rectangle 64991"/>
                        <wps:cNvSpPr/>
                        <wps:spPr>
                          <a:xfrm>
                            <a:off x="2619047" y="1817794"/>
                            <a:ext cx="83061" cy="149118"/>
                          </a:xfrm>
                          <a:prstGeom prst="rect">
                            <a:avLst/>
                          </a:prstGeom>
                          <a:ln>
                            <a:noFill/>
                          </a:ln>
                        </wps:spPr>
                        <wps:txbx>
                          <w:txbxContent>
                            <w:p w:rsidR="006915FD" w:rsidRDefault="00EC0EC4">
                              <w:pPr>
                                <w:spacing w:after="160" w:line="259" w:lineRule="auto"/>
                                <w:ind w:left="0" w:firstLine="0"/>
                                <w:jc w:val="left"/>
                              </w:pPr>
                              <w:r>
                                <w:rPr>
                                  <w:b/>
                                  <w:color w:val="FFFFFF"/>
                                  <w:w w:val="133"/>
                                  <w:sz w:val="14"/>
                                </w:rPr>
                                <w:t>0</w:t>
                              </w:r>
                            </w:p>
                          </w:txbxContent>
                        </wps:txbx>
                        <wps:bodyPr horzOverflow="overflow" vert="horz" lIns="0" tIns="0" rIns="0" bIns="0" rtlCol="0">
                          <a:noAutofit/>
                        </wps:bodyPr>
                      </wps:wsp>
                      <wps:wsp>
                        <wps:cNvPr id="64982" name="Rectangle 64982"/>
                        <wps:cNvSpPr/>
                        <wps:spPr>
                          <a:xfrm>
                            <a:off x="2419183" y="1591441"/>
                            <a:ext cx="184960" cy="149118"/>
                          </a:xfrm>
                          <a:prstGeom prst="rect">
                            <a:avLst/>
                          </a:prstGeom>
                          <a:ln>
                            <a:noFill/>
                          </a:ln>
                        </wps:spPr>
                        <wps:txbx>
                          <w:txbxContent>
                            <w:p w:rsidR="006915FD" w:rsidRDefault="00EC0EC4">
                              <w:pPr>
                                <w:spacing w:after="160" w:line="259" w:lineRule="auto"/>
                                <w:ind w:left="0" w:firstLine="0"/>
                                <w:jc w:val="left"/>
                              </w:pPr>
                              <w:r>
                                <w:rPr>
                                  <w:b/>
                                  <w:color w:val="FFFFFF"/>
                                  <w:w w:val="120"/>
                                  <w:sz w:val="14"/>
                                </w:rPr>
                                <w:t>82.</w:t>
                              </w:r>
                            </w:p>
                          </w:txbxContent>
                        </wps:txbx>
                        <wps:bodyPr horzOverflow="overflow" vert="horz" lIns="0" tIns="0" rIns="0" bIns="0" rtlCol="0">
                          <a:noAutofit/>
                        </wps:bodyPr>
                      </wps:wsp>
                      <wps:wsp>
                        <wps:cNvPr id="64989" name="Rectangle 64989"/>
                        <wps:cNvSpPr/>
                        <wps:spPr>
                          <a:xfrm>
                            <a:off x="2616839" y="1591441"/>
                            <a:ext cx="83061" cy="149118"/>
                          </a:xfrm>
                          <a:prstGeom prst="rect">
                            <a:avLst/>
                          </a:prstGeom>
                          <a:ln>
                            <a:noFill/>
                          </a:ln>
                        </wps:spPr>
                        <wps:txbx>
                          <w:txbxContent>
                            <w:p w:rsidR="006915FD" w:rsidRDefault="00EC0EC4">
                              <w:pPr>
                                <w:spacing w:after="160" w:line="259" w:lineRule="auto"/>
                                <w:ind w:left="0" w:firstLine="0"/>
                                <w:jc w:val="left"/>
                              </w:pPr>
                              <w:r>
                                <w:rPr>
                                  <w:b/>
                                  <w:color w:val="FFFFFF"/>
                                  <w:w w:val="133"/>
                                  <w:sz w:val="14"/>
                                </w:rPr>
                                <w:t>0</w:t>
                              </w:r>
                            </w:p>
                          </w:txbxContent>
                        </wps:txbx>
                        <wps:bodyPr horzOverflow="overflow" vert="horz" lIns="0" tIns="0" rIns="0" bIns="0" rtlCol="0">
                          <a:noAutofit/>
                        </wps:bodyPr>
                      </wps:wsp>
                      <wps:wsp>
                        <wps:cNvPr id="64011" name="Rectangle 64011"/>
                        <wps:cNvSpPr/>
                        <wps:spPr>
                          <a:xfrm>
                            <a:off x="2679291" y="1591441"/>
                            <a:ext cx="107282" cy="149118"/>
                          </a:xfrm>
                          <a:prstGeom prst="rect">
                            <a:avLst/>
                          </a:prstGeom>
                          <a:ln>
                            <a:noFill/>
                          </a:ln>
                        </wps:spPr>
                        <wps:txbx>
                          <w:txbxContent>
                            <w:p w:rsidR="006915FD" w:rsidRDefault="00EC0EC4">
                              <w:pPr>
                                <w:spacing w:after="160" w:line="259" w:lineRule="auto"/>
                                <w:ind w:left="0" w:firstLine="0"/>
                                <w:jc w:val="left"/>
                              </w:pPr>
                              <w:r>
                                <w:rPr>
                                  <w:b/>
                                  <w:color w:val="FFFFFF"/>
                                  <w:w w:val="124"/>
                                  <w:sz w:val="14"/>
                                </w:rPr>
                                <w:t>%</w:t>
                              </w:r>
                            </w:p>
                          </w:txbxContent>
                        </wps:txbx>
                        <wps:bodyPr horzOverflow="overflow" vert="horz" lIns="0" tIns="0" rIns="0" bIns="0" rtlCol="0">
                          <a:noAutofit/>
                        </wps:bodyPr>
                      </wps:wsp>
                      <wps:wsp>
                        <wps:cNvPr id="64988" name="Rectangle 64988"/>
                        <wps:cNvSpPr/>
                        <wps:spPr>
                          <a:xfrm>
                            <a:off x="2558251" y="1591441"/>
                            <a:ext cx="77923" cy="149118"/>
                          </a:xfrm>
                          <a:prstGeom prst="rect">
                            <a:avLst/>
                          </a:prstGeom>
                          <a:ln>
                            <a:noFill/>
                          </a:ln>
                        </wps:spPr>
                        <wps:txbx>
                          <w:txbxContent>
                            <w:p w:rsidR="006915FD" w:rsidRDefault="00EC0EC4">
                              <w:pPr>
                                <w:spacing w:after="160" w:line="259" w:lineRule="auto"/>
                                <w:ind w:left="0" w:firstLine="0"/>
                                <w:jc w:val="left"/>
                              </w:pPr>
                              <w:r>
                                <w:rPr>
                                  <w:b/>
                                  <w:color w:val="FFFFFF"/>
                                  <w:w w:val="125"/>
                                  <w:sz w:val="14"/>
                                </w:rPr>
                                <w:t>6</w:t>
                              </w:r>
                            </w:p>
                          </w:txbxContent>
                        </wps:txbx>
                        <wps:bodyPr horzOverflow="overflow" vert="horz" lIns="0" tIns="0" rIns="0" bIns="0" rtlCol="0">
                          <a:noAutofit/>
                        </wps:bodyPr>
                      </wps:wsp>
                      <wps:wsp>
                        <wps:cNvPr id="64007" name="Rectangle 64007"/>
                        <wps:cNvSpPr/>
                        <wps:spPr>
                          <a:xfrm>
                            <a:off x="2679383" y="1364720"/>
                            <a:ext cx="107282" cy="149118"/>
                          </a:xfrm>
                          <a:prstGeom prst="rect">
                            <a:avLst/>
                          </a:prstGeom>
                          <a:ln>
                            <a:noFill/>
                          </a:ln>
                        </wps:spPr>
                        <wps:txbx>
                          <w:txbxContent>
                            <w:p w:rsidR="006915FD" w:rsidRDefault="00EC0EC4">
                              <w:pPr>
                                <w:spacing w:after="160" w:line="259" w:lineRule="auto"/>
                                <w:ind w:left="0" w:firstLine="0"/>
                                <w:jc w:val="left"/>
                              </w:pPr>
                              <w:r>
                                <w:rPr>
                                  <w:b/>
                                  <w:color w:val="FFFFFF"/>
                                  <w:w w:val="124"/>
                                  <w:sz w:val="14"/>
                                </w:rPr>
                                <w:t>%</w:t>
                              </w:r>
                            </w:p>
                          </w:txbxContent>
                        </wps:txbx>
                        <wps:bodyPr horzOverflow="overflow" vert="horz" lIns="0" tIns="0" rIns="0" bIns="0" rtlCol="0">
                          <a:noAutofit/>
                        </wps:bodyPr>
                      </wps:wsp>
                      <wps:wsp>
                        <wps:cNvPr id="64986" name="Rectangle 64986"/>
                        <wps:cNvSpPr/>
                        <wps:spPr>
                          <a:xfrm>
                            <a:off x="2562481" y="1364720"/>
                            <a:ext cx="72418" cy="149118"/>
                          </a:xfrm>
                          <a:prstGeom prst="rect">
                            <a:avLst/>
                          </a:prstGeom>
                          <a:ln>
                            <a:noFill/>
                          </a:ln>
                        </wps:spPr>
                        <wps:txbx>
                          <w:txbxContent>
                            <w:p w:rsidR="006915FD" w:rsidRDefault="00EC0EC4">
                              <w:pPr>
                                <w:spacing w:after="160" w:line="259" w:lineRule="auto"/>
                                <w:ind w:left="0" w:firstLine="0"/>
                                <w:jc w:val="left"/>
                              </w:pPr>
                              <w:r>
                                <w:rPr>
                                  <w:b/>
                                  <w:color w:val="FFFFFF"/>
                                  <w:w w:val="116"/>
                                  <w:sz w:val="14"/>
                                </w:rPr>
                                <w:t>3</w:t>
                              </w:r>
                            </w:p>
                          </w:txbxContent>
                        </wps:txbx>
                        <wps:bodyPr horzOverflow="overflow" vert="horz" lIns="0" tIns="0" rIns="0" bIns="0" rtlCol="0">
                          <a:noAutofit/>
                        </wps:bodyPr>
                      </wps:wsp>
                      <wps:wsp>
                        <wps:cNvPr id="64987" name="Rectangle 64987"/>
                        <wps:cNvSpPr/>
                        <wps:spPr>
                          <a:xfrm>
                            <a:off x="2616931" y="1364720"/>
                            <a:ext cx="83061" cy="149118"/>
                          </a:xfrm>
                          <a:prstGeom prst="rect">
                            <a:avLst/>
                          </a:prstGeom>
                          <a:ln>
                            <a:noFill/>
                          </a:ln>
                        </wps:spPr>
                        <wps:txbx>
                          <w:txbxContent>
                            <w:p w:rsidR="006915FD" w:rsidRDefault="00EC0EC4">
                              <w:pPr>
                                <w:spacing w:after="160" w:line="259" w:lineRule="auto"/>
                                <w:ind w:left="0" w:firstLine="0"/>
                                <w:jc w:val="left"/>
                              </w:pPr>
                              <w:r>
                                <w:rPr>
                                  <w:b/>
                                  <w:color w:val="FFFFFF"/>
                                  <w:w w:val="133"/>
                                  <w:sz w:val="14"/>
                                </w:rPr>
                                <w:t>0</w:t>
                              </w:r>
                            </w:p>
                          </w:txbxContent>
                        </wps:txbx>
                        <wps:bodyPr horzOverflow="overflow" vert="horz" lIns="0" tIns="0" rIns="0" bIns="0" rtlCol="0">
                          <a:noAutofit/>
                        </wps:bodyPr>
                      </wps:wsp>
                      <wps:wsp>
                        <wps:cNvPr id="64984" name="Rectangle 64984"/>
                        <wps:cNvSpPr/>
                        <wps:spPr>
                          <a:xfrm>
                            <a:off x="2419091" y="1364720"/>
                            <a:ext cx="190709" cy="149118"/>
                          </a:xfrm>
                          <a:prstGeom prst="rect">
                            <a:avLst/>
                          </a:prstGeom>
                          <a:ln>
                            <a:noFill/>
                          </a:ln>
                        </wps:spPr>
                        <wps:txbx>
                          <w:txbxContent>
                            <w:p w:rsidR="006915FD" w:rsidRDefault="00EC0EC4">
                              <w:pPr>
                                <w:spacing w:after="160" w:line="259" w:lineRule="auto"/>
                                <w:ind w:left="0" w:firstLine="0"/>
                                <w:jc w:val="left"/>
                              </w:pPr>
                              <w:r>
                                <w:rPr>
                                  <w:b/>
                                  <w:color w:val="FFFFFF"/>
                                  <w:w w:val="123"/>
                                  <w:sz w:val="14"/>
                                </w:rPr>
                                <w:t>98.</w:t>
                              </w:r>
                            </w:p>
                          </w:txbxContent>
                        </wps:txbx>
                        <wps:bodyPr horzOverflow="overflow" vert="horz" lIns="0" tIns="0" rIns="0" bIns="0" rtlCol="0">
                          <a:noAutofit/>
                        </wps:bodyPr>
                      </wps:wsp>
                      <wps:wsp>
                        <wps:cNvPr id="64025" name="Rectangle 64025"/>
                        <wps:cNvSpPr/>
                        <wps:spPr>
                          <a:xfrm>
                            <a:off x="3623884" y="2270407"/>
                            <a:ext cx="107282" cy="149118"/>
                          </a:xfrm>
                          <a:prstGeom prst="rect">
                            <a:avLst/>
                          </a:prstGeom>
                          <a:ln>
                            <a:noFill/>
                          </a:ln>
                        </wps:spPr>
                        <wps:txbx>
                          <w:txbxContent>
                            <w:p w:rsidR="006915FD" w:rsidRDefault="00EC0EC4">
                              <w:pPr>
                                <w:spacing w:after="160" w:line="259" w:lineRule="auto"/>
                                <w:ind w:left="0" w:firstLine="0"/>
                                <w:jc w:val="left"/>
                              </w:pPr>
                              <w:r>
                                <w:rPr>
                                  <w:b/>
                                  <w:w w:val="124"/>
                                  <w:sz w:val="14"/>
                                </w:rPr>
                                <w:t>%</w:t>
                              </w:r>
                            </w:p>
                          </w:txbxContent>
                        </wps:txbx>
                        <wps:bodyPr horzOverflow="overflow" vert="horz" lIns="0" tIns="0" rIns="0" bIns="0" rtlCol="0">
                          <a:noAutofit/>
                        </wps:bodyPr>
                      </wps:wsp>
                      <wps:wsp>
                        <wps:cNvPr id="64024" name="Rectangle 64024"/>
                        <wps:cNvSpPr/>
                        <wps:spPr>
                          <a:xfrm>
                            <a:off x="3565295" y="2270407"/>
                            <a:ext cx="77923" cy="149118"/>
                          </a:xfrm>
                          <a:prstGeom prst="rect">
                            <a:avLst/>
                          </a:prstGeom>
                          <a:ln>
                            <a:noFill/>
                          </a:ln>
                        </wps:spPr>
                        <wps:txbx>
                          <w:txbxContent>
                            <w:p w:rsidR="006915FD" w:rsidRDefault="00EC0EC4">
                              <w:pPr>
                                <w:spacing w:after="160" w:line="259" w:lineRule="auto"/>
                                <w:ind w:left="0" w:firstLine="0"/>
                                <w:jc w:val="left"/>
                              </w:pPr>
                              <w:r>
                                <w:rPr>
                                  <w:b/>
                                  <w:w w:val="125"/>
                                  <w:sz w:val="14"/>
                                </w:rPr>
                                <w:t>9</w:t>
                              </w:r>
                            </w:p>
                          </w:txbxContent>
                        </wps:txbx>
                        <wps:bodyPr horzOverflow="overflow" vert="horz" lIns="0" tIns="0" rIns="0" bIns="0" rtlCol="0">
                          <a:noAutofit/>
                        </wps:bodyPr>
                      </wps:wsp>
                      <wps:wsp>
                        <wps:cNvPr id="64021" name="Rectangle 64021"/>
                        <wps:cNvSpPr/>
                        <wps:spPr>
                          <a:xfrm>
                            <a:off x="3757801" y="2044054"/>
                            <a:ext cx="107282" cy="149118"/>
                          </a:xfrm>
                          <a:prstGeom prst="rect">
                            <a:avLst/>
                          </a:prstGeom>
                          <a:ln>
                            <a:noFill/>
                          </a:ln>
                        </wps:spPr>
                        <wps:txbx>
                          <w:txbxContent>
                            <w:p w:rsidR="006915FD" w:rsidRDefault="00EC0EC4">
                              <w:pPr>
                                <w:spacing w:after="160" w:line="259" w:lineRule="auto"/>
                                <w:ind w:left="0" w:firstLine="0"/>
                                <w:jc w:val="left"/>
                              </w:pPr>
                              <w:r>
                                <w:rPr>
                                  <w:b/>
                                  <w:w w:val="124"/>
                                  <w:sz w:val="14"/>
                                </w:rPr>
                                <w:t>%</w:t>
                              </w:r>
                            </w:p>
                          </w:txbxContent>
                        </wps:txbx>
                        <wps:bodyPr horzOverflow="overflow" vert="horz" lIns="0" tIns="0" rIns="0" bIns="0" rtlCol="0">
                          <a:noAutofit/>
                        </wps:bodyPr>
                      </wps:wsp>
                      <wps:wsp>
                        <wps:cNvPr id="65000" name="Rectangle 65000"/>
                        <wps:cNvSpPr/>
                        <wps:spPr>
                          <a:xfrm>
                            <a:off x="3640899" y="2044054"/>
                            <a:ext cx="155479" cy="149118"/>
                          </a:xfrm>
                          <a:prstGeom prst="rect">
                            <a:avLst/>
                          </a:prstGeom>
                          <a:ln>
                            <a:noFill/>
                          </a:ln>
                        </wps:spPr>
                        <wps:txbx>
                          <w:txbxContent>
                            <w:p w:rsidR="006915FD" w:rsidRDefault="00EC0EC4">
                              <w:pPr>
                                <w:spacing w:after="160" w:line="259" w:lineRule="auto"/>
                                <w:ind w:left="0" w:firstLine="0"/>
                                <w:jc w:val="left"/>
                              </w:pPr>
                              <w:r>
                                <w:rPr>
                                  <w:b/>
                                  <w:w w:val="125"/>
                                  <w:sz w:val="14"/>
                                </w:rPr>
                                <w:t>30</w:t>
                              </w:r>
                            </w:p>
                          </w:txbxContent>
                        </wps:txbx>
                        <wps:bodyPr horzOverflow="overflow" vert="horz" lIns="0" tIns="0" rIns="0" bIns="0" rtlCol="0">
                          <a:noAutofit/>
                        </wps:bodyPr>
                      </wps:wsp>
                      <wps:wsp>
                        <wps:cNvPr id="64999" name="Rectangle 64999"/>
                        <wps:cNvSpPr/>
                        <wps:spPr>
                          <a:xfrm>
                            <a:off x="3558213" y="2044054"/>
                            <a:ext cx="109973" cy="149118"/>
                          </a:xfrm>
                          <a:prstGeom prst="rect">
                            <a:avLst/>
                          </a:prstGeom>
                          <a:ln>
                            <a:noFill/>
                          </a:ln>
                        </wps:spPr>
                        <wps:txbx>
                          <w:txbxContent>
                            <w:p w:rsidR="006915FD" w:rsidRDefault="00EC0EC4">
                              <w:pPr>
                                <w:spacing w:after="160" w:line="259" w:lineRule="auto"/>
                                <w:ind w:left="0" w:firstLine="0"/>
                                <w:jc w:val="left"/>
                              </w:pPr>
                              <w:r>
                                <w:rPr>
                                  <w:b/>
                                  <w:w w:val="119"/>
                                  <w:sz w:val="14"/>
                                </w:rPr>
                                <w:t>9.</w:t>
                              </w:r>
                            </w:p>
                          </w:txbxContent>
                        </wps:txbx>
                        <wps:bodyPr horzOverflow="overflow" vert="horz" lIns="0" tIns="0" rIns="0" bIns="0" rtlCol="0">
                          <a:noAutofit/>
                        </wps:bodyPr>
                      </wps:wsp>
                      <wps:wsp>
                        <wps:cNvPr id="65865" name="Rectangle 65865"/>
                        <wps:cNvSpPr/>
                        <wps:spPr>
                          <a:xfrm>
                            <a:off x="3638600" y="1817702"/>
                            <a:ext cx="104223" cy="149118"/>
                          </a:xfrm>
                          <a:prstGeom prst="rect">
                            <a:avLst/>
                          </a:prstGeom>
                          <a:ln>
                            <a:noFill/>
                          </a:ln>
                        </wps:spPr>
                        <wps:txbx>
                          <w:txbxContent>
                            <w:p w:rsidR="006915FD" w:rsidRDefault="00EC0EC4">
                              <w:pPr>
                                <w:spacing w:after="160" w:line="259" w:lineRule="auto"/>
                                <w:ind w:left="0" w:firstLine="0"/>
                                <w:jc w:val="left"/>
                              </w:pPr>
                              <w:r>
                                <w:rPr>
                                  <w:b/>
                                  <w:w w:val="113"/>
                                  <w:sz w:val="14"/>
                                </w:rPr>
                                <w:t>.2</w:t>
                              </w:r>
                            </w:p>
                          </w:txbxContent>
                        </wps:txbx>
                        <wps:bodyPr horzOverflow="overflow" vert="horz" lIns="0" tIns="0" rIns="0" bIns="0" rtlCol="0">
                          <a:noAutofit/>
                        </wps:bodyPr>
                      </wps:wsp>
                      <wps:wsp>
                        <wps:cNvPr id="65861" name="Rectangle 65861"/>
                        <wps:cNvSpPr/>
                        <wps:spPr>
                          <a:xfrm>
                            <a:off x="3540093" y="1817702"/>
                            <a:ext cx="131014" cy="149118"/>
                          </a:xfrm>
                          <a:prstGeom prst="rect">
                            <a:avLst/>
                          </a:prstGeom>
                          <a:ln>
                            <a:noFill/>
                          </a:ln>
                        </wps:spPr>
                        <wps:txbx>
                          <w:txbxContent>
                            <w:p w:rsidR="006915FD" w:rsidRDefault="00EC0EC4">
                              <w:pPr>
                                <w:spacing w:after="160" w:line="259" w:lineRule="auto"/>
                                <w:ind w:left="0" w:firstLine="0"/>
                                <w:jc w:val="left"/>
                              </w:pPr>
                              <w:r>
                                <w:rPr>
                                  <w:b/>
                                  <w:w w:val="105"/>
                                  <w:sz w:val="14"/>
                                </w:rPr>
                                <w:t>10</w:t>
                              </w:r>
                            </w:p>
                          </w:txbxContent>
                        </wps:txbx>
                        <wps:bodyPr horzOverflow="overflow" vert="horz" lIns="0" tIns="0" rIns="0" bIns="0" rtlCol="0">
                          <a:noAutofit/>
                        </wps:bodyPr>
                      </wps:wsp>
                      <wps:wsp>
                        <wps:cNvPr id="65866" name="Rectangle 65866"/>
                        <wps:cNvSpPr/>
                        <wps:spPr>
                          <a:xfrm>
                            <a:off x="3716963" y="1817702"/>
                            <a:ext cx="83061" cy="149118"/>
                          </a:xfrm>
                          <a:prstGeom prst="rect">
                            <a:avLst/>
                          </a:prstGeom>
                          <a:ln>
                            <a:noFill/>
                          </a:ln>
                        </wps:spPr>
                        <wps:txbx>
                          <w:txbxContent>
                            <w:p w:rsidR="006915FD" w:rsidRDefault="00EC0EC4">
                              <w:pPr>
                                <w:spacing w:after="160" w:line="259" w:lineRule="auto"/>
                                <w:ind w:left="0" w:firstLine="0"/>
                                <w:jc w:val="left"/>
                              </w:pPr>
                              <w:r>
                                <w:rPr>
                                  <w:b/>
                                  <w:w w:val="133"/>
                                  <w:sz w:val="14"/>
                                </w:rPr>
                                <w:t>0</w:t>
                              </w:r>
                            </w:p>
                          </w:txbxContent>
                        </wps:txbx>
                        <wps:bodyPr horzOverflow="overflow" vert="horz" lIns="0" tIns="0" rIns="0" bIns="0" rtlCol="0">
                          <a:noAutofit/>
                        </wps:bodyPr>
                      </wps:wsp>
                      <wps:wsp>
                        <wps:cNvPr id="64017" name="Rectangle 64017"/>
                        <wps:cNvSpPr/>
                        <wps:spPr>
                          <a:xfrm>
                            <a:off x="3779415" y="1817702"/>
                            <a:ext cx="107282" cy="149118"/>
                          </a:xfrm>
                          <a:prstGeom prst="rect">
                            <a:avLst/>
                          </a:prstGeom>
                          <a:ln>
                            <a:noFill/>
                          </a:ln>
                        </wps:spPr>
                        <wps:txbx>
                          <w:txbxContent>
                            <w:p w:rsidR="006915FD" w:rsidRDefault="00EC0EC4">
                              <w:pPr>
                                <w:spacing w:after="160" w:line="259" w:lineRule="auto"/>
                                <w:ind w:left="0" w:firstLine="0"/>
                                <w:jc w:val="left"/>
                              </w:pPr>
                              <w:r>
                                <w:rPr>
                                  <w:b/>
                                  <w:w w:val="124"/>
                                  <w:sz w:val="14"/>
                                </w:rPr>
                                <w:t>%</w:t>
                              </w:r>
                            </w:p>
                          </w:txbxContent>
                        </wps:txbx>
                        <wps:bodyPr horzOverflow="overflow" vert="horz" lIns="0" tIns="0" rIns="0" bIns="0" rtlCol="0">
                          <a:noAutofit/>
                        </wps:bodyPr>
                      </wps:wsp>
                      <wps:wsp>
                        <wps:cNvPr id="64994" name="Rectangle 64994"/>
                        <wps:cNvSpPr/>
                        <wps:spPr>
                          <a:xfrm>
                            <a:off x="3373709" y="1591349"/>
                            <a:ext cx="155846" cy="149118"/>
                          </a:xfrm>
                          <a:prstGeom prst="rect">
                            <a:avLst/>
                          </a:prstGeom>
                          <a:ln>
                            <a:noFill/>
                          </a:ln>
                        </wps:spPr>
                        <wps:txbx>
                          <w:txbxContent>
                            <w:p w:rsidR="006915FD" w:rsidRDefault="00EC0EC4">
                              <w:pPr>
                                <w:spacing w:after="160" w:line="259" w:lineRule="auto"/>
                                <w:ind w:left="0" w:firstLine="0"/>
                                <w:jc w:val="left"/>
                              </w:pPr>
                              <w:r>
                                <w:rPr>
                                  <w:b/>
                                  <w:w w:val="101"/>
                                  <w:sz w:val="14"/>
                                </w:rPr>
                                <w:t>17.</w:t>
                              </w:r>
                            </w:p>
                          </w:txbxContent>
                        </wps:txbx>
                        <wps:bodyPr horzOverflow="overflow" vert="horz" lIns="0" tIns="0" rIns="0" bIns="0" rtlCol="0">
                          <a:noAutofit/>
                        </wps:bodyPr>
                      </wps:wsp>
                      <wps:wsp>
                        <wps:cNvPr id="64997" name="Rectangle 64997"/>
                        <wps:cNvSpPr/>
                        <wps:spPr>
                          <a:xfrm>
                            <a:off x="3490886" y="1591349"/>
                            <a:ext cx="84284" cy="149118"/>
                          </a:xfrm>
                          <a:prstGeom prst="rect">
                            <a:avLst/>
                          </a:prstGeom>
                          <a:ln>
                            <a:noFill/>
                          </a:ln>
                        </wps:spPr>
                        <wps:txbx>
                          <w:txbxContent>
                            <w:p w:rsidR="006915FD" w:rsidRDefault="00EC0EC4">
                              <w:pPr>
                                <w:spacing w:after="160" w:line="259" w:lineRule="auto"/>
                                <w:ind w:left="0" w:firstLine="0"/>
                                <w:jc w:val="left"/>
                              </w:pPr>
                              <w:r>
                                <w:rPr>
                                  <w:b/>
                                  <w:w w:val="135"/>
                                  <w:sz w:val="14"/>
                                </w:rPr>
                                <w:t>4</w:t>
                              </w:r>
                            </w:p>
                          </w:txbxContent>
                        </wps:txbx>
                        <wps:bodyPr horzOverflow="overflow" vert="horz" lIns="0" tIns="0" rIns="0" bIns="0" rtlCol="0">
                          <a:noAutofit/>
                        </wps:bodyPr>
                      </wps:wsp>
                      <wps:wsp>
                        <wps:cNvPr id="64998" name="Rectangle 64998"/>
                        <wps:cNvSpPr/>
                        <wps:spPr>
                          <a:xfrm>
                            <a:off x="3554258" y="1591349"/>
                            <a:ext cx="83061" cy="149118"/>
                          </a:xfrm>
                          <a:prstGeom prst="rect">
                            <a:avLst/>
                          </a:prstGeom>
                          <a:ln>
                            <a:noFill/>
                          </a:ln>
                        </wps:spPr>
                        <wps:txbx>
                          <w:txbxContent>
                            <w:p w:rsidR="006915FD" w:rsidRDefault="00EC0EC4">
                              <w:pPr>
                                <w:spacing w:after="160" w:line="259" w:lineRule="auto"/>
                                <w:ind w:left="0" w:firstLine="0"/>
                                <w:jc w:val="left"/>
                              </w:pPr>
                              <w:r>
                                <w:rPr>
                                  <w:b/>
                                  <w:w w:val="133"/>
                                  <w:sz w:val="14"/>
                                </w:rPr>
                                <w:t>0</w:t>
                              </w:r>
                            </w:p>
                          </w:txbxContent>
                        </wps:txbx>
                        <wps:bodyPr horzOverflow="overflow" vert="horz" lIns="0" tIns="0" rIns="0" bIns="0" rtlCol="0">
                          <a:noAutofit/>
                        </wps:bodyPr>
                      </wps:wsp>
                      <wps:wsp>
                        <wps:cNvPr id="64013" name="Rectangle 64013"/>
                        <wps:cNvSpPr/>
                        <wps:spPr>
                          <a:xfrm>
                            <a:off x="3616709" y="1591349"/>
                            <a:ext cx="107282" cy="149118"/>
                          </a:xfrm>
                          <a:prstGeom prst="rect">
                            <a:avLst/>
                          </a:prstGeom>
                          <a:ln>
                            <a:noFill/>
                          </a:ln>
                        </wps:spPr>
                        <wps:txbx>
                          <w:txbxContent>
                            <w:p w:rsidR="006915FD" w:rsidRDefault="00EC0EC4">
                              <w:pPr>
                                <w:spacing w:after="160" w:line="259" w:lineRule="auto"/>
                                <w:ind w:left="0" w:firstLine="0"/>
                                <w:jc w:val="left"/>
                              </w:pPr>
                              <w:r>
                                <w:rPr>
                                  <w:b/>
                                  <w:w w:val="124"/>
                                  <w:sz w:val="14"/>
                                </w:rPr>
                                <w:t>%</w:t>
                              </w:r>
                            </w:p>
                          </w:txbxContent>
                        </wps:txbx>
                        <wps:bodyPr horzOverflow="overflow" vert="horz" lIns="0" tIns="0" rIns="0" bIns="0" rtlCol="0">
                          <a:noAutofit/>
                        </wps:bodyPr>
                      </wps:wsp>
                      <wps:wsp>
                        <wps:cNvPr id="64008" name="Rectangle 64008"/>
                        <wps:cNvSpPr/>
                        <wps:spPr>
                          <a:xfrm>
                            <a:off x="3719354" y="1364628"/>
                            <a:ext cx="238907" cy="149118"/>
                          </a:xfrm>
                          <a:prstGeom prst="rect">
                            <a:avLst/>
                          </a:prstGeom>
                          <a:ln>
                            <a:noFill/>
                          </a:ln>
                        </wps:spPr>
                        <wps:txbx>
                          <w:txbxContent>
                            <w:p w:rsidR="006915FD" w:rsidRDefault="00EC0EC4">
                              <w:pPr>
                                <w:spacing w:after="160" w:line="259" w:lineRule="auto"/>
                                <w:ind w:left="0" w:firstLine="0"/>
                                <w:jc w:val="left"/>
                              </w:pPr>
                              <w:r>
                                <w:rPr>
                                  <w:b/>
                                  <w:w w:val="110"/>
                                  <w:sz w:val="14"/>
                                </w:rPr>
                                <w:t>1.70</w:t>
                              </w:r>
                            </w:p>
                          </w:txbxContent>
                        </wps:txbx>
                        <wps:bodyPr horzOverflow="overflow" vert="horz" lIns="0" tIns="0" rIns="0" bIns="0" rtlCol="0">
                          <a:noAutofit/>
                        </wps:bodyPr>
                      </wps:wsp>
                      <wps:wsp>
                        <wps:cNvPr id="64009" name="Rectangle 64009"/>
                        <wps:cNvSpPr/>
                        <wps:spPr>
                          <a:xfrm>
                            <a:off x="3898983" y="1364628"/>
                            <a:ext cx="107282" cy="149118"/>
                          </a:xfrm>
                          <a:prstGeom prst="rect">
                            <a:avLst/>
                          </a:prstGeom>
                          <a:ln>
                            <a:noFill/>
                          </a:ln>
                        </wps:spPr>
                        <wps:txbx>
                          <w:txbxContent>
                            <w:p w:rsidR="006915FD" w:rsidRDefault="00EC0EC4">
                              <w:pPr>
                                <w:spacing w:after="160" w:line="259" w:lineRule="auto"/>
                                <w:ind w:left="0" w:firstLine="0"/>
                                <w:jc w:val="left"/>
                              </w:pPr>
                              <w:r>
                                <w:rPr>
                                  <w:b/>
                                  <w:w w:val="124"/>
                                  <w:sz w:val="14"/>
                                </w:rPr>
                                <w:t>%</w:t>
                              </w:r>
                            </w:p>
                          </w:txbxContent>
                        </wps:txbx>
                        <wps:bodyPr horzOverflow="overflow" vert="horz" lIns="0" tIns="0" rIns="0" bIns="0" rtlCol="0">
                          <a:noAutofit/>
                        </wps:bodyPr>
                      </wps:wsp>
                      <wps:wsp>
                        <wps:cNvPr id="64027" name="Rectangle 64027"/>
                        <wps:cNvSpPr/>
                        <wps:spPr>
                          <a:xfrm>
                            <a:off x="1461713" y="2531987"/>
                            <a:ext cx="99942" cy="149118"/>
                          </a:xfrm>
                          <a:prstGeom prst="rect">
                            <a:avLst/>
                          </a:prstGeom>
                          <a:ln>
                            <a:noFill/>
                          </a:ln>
                        </wps:spPr>
                        <wps:txbx>
                          <w:txbxContent>
                            <w:p w:rsidR="006915FD" w:rsidRDefault="00EC0EC4">
                              <w:pPr>
                                <w:spacing w:after="160" w:line="259" w:lineRule="auto"/>
                                <w:ind w:left="0" w:firstLine="0"/>
                                <w:jc w:val="left"/>
                              </w:pPr>
                              <w:r>
                                <w:rPr>
                                  <w:color w:val="808284"/>
                                  <w:w w:val="115"/>
                                  <w:sz w:val="14"/>
                                </w:rPr>
                                <w:t>%</w:t>
                              </w:r>
                            </w:p>
                          </w:txbxContent>
                        </wps:txbx>
                        <wps:bodyPr horzOverflow="overflow" vert="horz" lIns="0" tIns="0" rIns="0" bIns="0" rtlCol="0">
                          <a:noAutofit/>
                        </wps:bodyPr>
                      </wps:wsp>
                      <wps:wsp>
                        <wps:cNvPr id="64026" name="Rectangle 64026"/>
                        <wps:cNvSpPr/>
                        <wps:spPr>
                          <a:xfrm>
                            <a:off x="1401193" y="2531987"/>
                            <a:ext cx="80492" cy="149118"/>
                          </a:xfrm>
                          <a:prstGeom prst="rect">
                            <a:avLst/>
                          </a:prstGeom>
                          <a:ln>
                            <a:noFill/>
                          </a:ln>
                        </wps:spPr>
                        <wps:txbx>
                          <w:txbxContent>
                            <w:p w:rsidR="006915FD" w:rsidRDefault="00EC0EC4">
                              <w:pPr>
                                <w:spacing w:after="160" w:line="259" w:lineRule="auto"/>
                                <w:ind w:left="0" w:firstLine="0"/>
                                <w:jc w:val="left"/>
                              </w:pPr>
                              <w:r>
                                <w:rPr>
                                  <w:color w:val="808284"/>
                                  <w:w w:val="129"/>
                                  <w:sz w:val="14"/>
                                </w:rPr>
                                <w:t>0</w:t>
                              </w:r>
                            </w:p>
                          </w:txbxContent>
                        </wps:txbx>
                        <wps:bodyPr horzOverflow="overflow" vert="horz" lIns="0" tIns="0" rIns="0" bIns="0" rtlCol="0">
                          <a:noAutofit/>
                        </wps:bodyPr>
                      </wps:wsp>
                      <wps:wsp>
                        <wps:cNvPr id="64029" name="Rectangle 64029"/>
                        <wps:cNvSpPr/>
                        <wps:spPr>
                          <a:xfrm>
                            <a:off x="1946518" y="2531987"/>
                            <a:ext cx="99942" cy="149118"/>
                          </a:xfrm>
                          <a:prstGeom prst="rect">
                            <a:avLst/>
                          </a:prstGeom>
                          <a:ln>
                            <a:noFill/>
                          </a:ln>
                        </wps:spPr>
                        <wps:txbx>
                          <w:txbxContent>
                            <w:p w:rsidR="006915FD" w:rsidRDefault="00EC0EC4">
                              <w:pPr>
                                <w:spacing w:after="160" w:line="259" w:lineRule="auto"/>
                                <w:ind w:left="0" w:firstLine="0"/>
                                <w:jc w:val="left"/>
                              </w:pPr>
                              <w:r>
                                <w:rPr>
                                  <w:color w:val="808284"/>
                                  <w:w w:val="115"/>
                                  <w:sz w:val="14"/>
                                </w:rPr>
                                <w:t>%</w:t>
                              </w:r>
                            </w:p>
                          </w:txbxContent>
                        </wps:txbx>
                        <wps:bodyPr horzOverflow="overflow" vert="horz" lIns="0" tIns="0" rIns="0" bIns="0" rtlCol="0">
                          <a:noAutofit/>
                        </wps:bodyPr>
                      </wps:wsp>
                      <wps:wsp>
                        <wps:cNvPr id="64028" name="Rectangle 64028"/>
                        <wps:cNvSpPr/>
                        <wps:spPr>
                          <a:xfrm>
                            <a:off x="1834216" y="2531987"/>
                            <a:ext cx="149363" cy="149118"/>
                          </a:xfrm>
                          <a:prstGeom prst="rect">
                            <a:avLst/>
                          </a:prstGeom>
                          <a:ln>
                            <a:noFill/>
                          </a:ln>
                        </wps:spPr>
                        <wps:txbx>
                          <w:txbxContent>
                            <w:p w:rsidR="006915FD" w:rsidRDefault="00EC0EC4">
                              <w:pPr>
                                <w:spacing w:after="160" w:line="259" w:lineRule="auto"/>
                                <w:ind w:left="0" w:firstLine="0"/>
                                <w:jc w:val="left"/>
                              </w:pPr>
                              <w:r>
                                <w:rPr>
                                  <w:color w:val="808284"/>
                                  <w:w w:val="120"/>
                                  <w:sz w:val="14"/>
                                </w:rPr>
                                <w:t>20</w:t>
                              </w:r>
                            </w:p>
                          </w:txbxContent>
                        </wps:txbx>
                        <wps:bodyPr horzOverflow="overflow" vert="horz" lIns="0" tIns="0" rIns="0" bIns="0" rtlCol="0">
                          <a:noAutofit/>
                        </wps:bodyPr>
                      </wps:wsp>
                      <wps:wsp>
                        <wps:cNvPr id="64030" name="Rectangle 64030"/>
                        <wps:cNvSpPr/>
                        <wps:spPr>
                          <a:xfrm>
                            <a:off x="2287749" y="2531987"/>
                            <a:ext cx="160494" cy="149118"/>
                          </a:xfrm>
                          <a:prstGeom prst="rect">
                            <a:avLst/>
                          </a:prstGeom>
                          <a:ln>
                            <a:noFill/>
                          </a:ln>
                        </wps:spPr>
                        <wps:txbx>
                          <w:txbxContent>
                            <w:p w:rsidR="006915FD" w:rsidRDefault="00EC0EC4">
                              <w:pPr>
                                <w:spacing w:after="160" w:line="259" w:lineRule="auto"/>
                                <w:ind w:left="0" w:firstLine="0"/>
                                <w:jc w:val="left"/>
                              </w:pPr>
                              <w:r>
                                <w:rPr>
                                  <w:color w:val="808284"/>
                                  <w:w w:val="129"/>
                                  <w:sz w:val="14"/>
                                </w:rPr>
                                <w:t>40</w:t>
                              </w:r>
                            </w:p>
                          </w:txbxContent>
                        </wps:txbx>
                        <wps:bodyPr horzOverflow="overflow" vert="horz" lIns="0" tIns="0" rIns="0" bIns="0" rtlCol="0">
                          <a:noAutofit/>
                        </wps:bodyPr>
                      </wps:wsp>
                      <wps:wsp>
                        <wps:cNvPr id="64031" name="Rectangle 64031"/>
                        <wps:cNvSpPr/>
                        <wps:spPr>
                          <a:xfrm>
                            <a:off x="2408421" y="2531987"/>
                            <a:ext cx="99942" cy="149118"/>
                          </a:xfrm>
                          <a:prstGeom prst="rect">
                            <a:avLst/>
                          </a:prstGeom>
                          <a:ln>
                            <a:noFill/>
                          </a:ln>
                        </wps:spPr>
                        <wps:txbx>
                          <w:txbxContent>
                            <w:p w:rsidR="006915FD" w:rsidRDefault="00EC0EC4">
                              <w:pPr>
                                <w:spacing w:after="160" w:line="259" w:lineRule="auto"/>
                                <w:ind w:left="0" w:firstLine="0"/>
                                <w:jc w:val="left"/>
                              </w:pPr>
                              <w:r>
                                <w:rPr>
                                  <w:color w:val="808284"/>
                                  <w:w w:val="115"/>
                                  <w:sz w:val="14"/>
                                </w:rPr>
                                <w:t>%</w:t>
                              </w:r>
                            </w:p>
                          </w:txbxContent>
                        </wps:txbx>
                        <wps:bodyPr horzOverflow="overflow" vert="horz" lIns="0" tIns="0" rIns="0" bIns="0" rtlCol="0">
                          <a:noAutofit/>
                        </wps:bodyPr>
                      </wps:wsp>
                      <wps:wsp>
                        <wps:cNvPr id="64033" name="Rectangle 64033"/>
                        <wps:cNvSpPr/>
                        <wps:spPr>
                          <a:xfrm>
                            <a:off x="2863427" y="2531987"/>
                            <a:ext cx="99942" cy="149118"/>
                          </a:xfrm>
                          <a:prstGeom prst="rect">
                            <a:avLst/>
                          </a:prstGeom>
                          <a:ln>
                            <a:noFill/>
                          </a:ln>
                        </wps:spPr>
                        <wps:txbx>
                          <w:txbxContent>
                            <w:p w:rsidR="006915FD" w:rsidRDefault="00EC0EC4">
                              <w:pPr>
                                <w:spacing w:after="160" w:line="259" w:lineRule="auto"/>
                                <w:ind w:left="0" w:firstLine="0"/>
                                <w:jc w:val="left"/>
                              </w:pPr>
                              <w:r>
                                <w:rPr>
                                  <w:color w:val="808284"/>
                                  <w:w w:val="115"/>
                                  <w:sz w:val="14"/>
                                </w:rPr>
                                <w:t>%</w:t>
                              </w:r>
                            </w:p>
                          </w:txbxContent>
                        </wps:txbx>
                        <wps:bodyPr horzOverflow="overflow" vert="horz" lIns="0" tIns="0" rIns="0" bIns="0" rtlCol="0">
                          <a:noAutofit/>
                        </wps:bodyPr>
                      </wps:wsp>
                      <wps:wsp>
                        <wps:cNvPr id="64032" name="Rectangle 64032"/>
                        <wps:cNvSpPr/>
                        <wps:spPr>
                          <a:xfrm>
                            <a:off x="2747537" y="2531987"/>
                            <a:ext cx="154133" cy="149118"/>
                          </a:xfrm>
                          <a:prstGeom prst="rect">
                            <a:avLst/>
                          </a:prstGeom>
                          <a:ln>
                            <a:noFill/>
                          </a:ln>
                        </wps:spPr>
                        <wps:txbx>
                          <w:txbxContent>
                            <w:p w:rsidR="006915FD" w:rsidRDefault="00EC0EC4">
                              <w:pPr>
                                <w:spacing w:after="160" w:line="259" w:lineRule="auto"/>
                                <w:ind w:left="0" w:firstLine="0"/>
                                <w:jc w:val="left"/>
                              </w:pPr>
                              <w:r>
                                <w:rPr>
                                  <w:color w:val="808284"/>
                                  <w:w w:val="124"/>
                                  <w:sz w:val="14"/>
                                </w:rPr>
                                <w:t>60</w:t>
                              </w:r>
                            </w:p>
                          </w:txbxContent>
                        </wps:txbx>
                        <wps:bodyPr horzOverflow="overflow" vert="horz" lIns="0" tIns="0" rIns="0" bIns="0" rtlCol="0">
                          <a:noAutofit/>
                        </wps:bodyPr>
                      </wps:wsp>
                      <wps:wsp>
                        <wps:cNvPr id="64034" name="Rectangle 64034"/>
                        <wps:cNvSpPr/>
                        <wps:spPr>
                          <a:xfrm>
                            <a:off x="3203186" y="2531987"/>
                            <a:ext cx="157803" cy="149118"/>
                          </a:xfrm>
                          <a:prstGeom prst="rect">
                            <a:avLst/>
                          </a:prstGeom>
                          <a:ln>
                            <a:noFill/>
                          </a:ln>
                        </wps:spPr>
                        <wps:txbx>
                          <w:txbxContent>
                            <w:p w:rsidR="006915FD" w:rsidRDefault="00EC0EC4">
                              <w:pPr>
                                <w:spacing w:after="160" w:line="259" w:lineRule="auto"/>
                                <w:ind w:left="0" w:firstLine="0"/>
                                <w:jc w:val="left"/>
                              </w:pPr>
                              <w:r>
                                <w:rPr>
                                  <w:color w:val="808284"/>
                                  <w:w w:val="127"/>
                                  <w:sz w:val="14"/>
                                </w:rPr>
                                <w:t>80</w:t>
                              </w:r>
                            </w:p>
                          </w:txbxContent>
                        </wps:txbx>
                        <wps:bodyPr horzOverflow="overflow" vert="horz" lIns="0" tIns="0" rIns="0" bIns="0" rtlCol="0">
                          <a:noAutofit/>
                        </wps:bodyPr>
                      </wps:wsp>
                      <wps:wsp>
                        <wps:cNvPr id="64035" name="Rectangle 64035"/>
                        <wps:cNvSpPr/>
                        <wps:spPr>
                          <a:xfrm>
                            <a:off x="3321835" y="2531987"/>
                            <a:ext cx="99942" cy="149118"/>
                          </a:xfrm>
                          <a:prstGeom prst="rect">
                            <a:avLst/>
                          </a:prstGeom>
                          <a:ln>
                            <a:noFill/>
                          </a:ln>
                        </wps:spPr>
                        <wps:txbx>
                          <w:txbxContent>
                            <w:p w:rsidR="006915FD" w:rsidRDefault="00EC0EC4">
                              <w:pPr>
                                <w:spacing w:after="160" w:line="259" w:lineRule="auto"/>
                                <w:ind w:left="0" w:firstLine="0"/>
                                <w:jc w:val="left"/>
                              </w:pPr>
                              <w:r>
                                <w:rPr>
                                  <w:color w:val="808284"/>
                                  <w:w w:val="115"/>
                                  <w:sz w:val="14"/>
                                </w:rPr>
                                <w:t>%</w:t>
                              </w:r>
                            </w:p>
                          </w:txbxContent>
                        </wps:txbx>
                        <wps:bodyPr horzOverflow="overflow" vert="horz" lIns="0" tIns="0" rIns="0" bIns="0" rtlCol="0">
                          <a:noAutofit/>
                        </wps:bodyPr>
                      </wps:wsp>
                      <wps:wsp>
                        <wps:cNvPr id="64036" name="Rectangle 64036"/>
                        <wps:cNvSpPr/>
                        <wps:spPr>
                          <a:xfrm>
                            <a:off x="3644578" y="2531987"/>
                            <a:ext cx="204165" cy="149118"/>
                          </a:xfrm>
                          <a:prstGeom prst="rect">
                            <a:avLst/>
                          </a:prstGeom>
                          <a:ln>
                            <a:noFill/>
                          </a:ln>
                        </wps:spPr>
                        <wps:txbx>
                          <w:txbxContent>
                            <w:p w:rsidR="006915FD" w:rsidRDefault="00EC0EC4">
                              <w:pPr>
                                <w:spacing w:after="160" w:line="259" w:lineRule="auto"/>
                                <w:ind w:left="0" w:firstLine="0"/>
                                <w:jc w:val="left"/>
                              </w:pPr>
                              <w:r>
                                <w:rPr>
                                  <w:color w:val="808284"/>
                                  <w:w w:val="109"/>
                                  <w:sz w:val="14"/>
                                </w:rPr>
                                <w:t>100</w:t>
                              </w:r>
                            </w:p>
                          </w:txbxContent>
                        </wps:txbx>
                        <wps:bodyPr horzOverflow="overflow" vert="horz" lIns="0" tIns="0" rIns="0" bIns="0" rtlCol="0">
                          <a:noAutofit/>
                        </wps:bodyPr>
                      </wps:wsp>
                      <wps:wsp>
                        <wps:cNvPr id="64037" name="Rectangle 64037"/>
                        <wps:cNvSpPr/>
                        <wps:spPr>
                          <a:xfrm>
                            <a:off x="3798086" y="2531987"/>
                            <a:ext cx="99942" cy="149118"/>
                          </a:xfrm>
                          <a:prstGeom prst="rect">
                            <a:avLst/>
                          </a:prstGeom>
                          <a:ln>
                            <a:noFill/>
                          </a:ln>
                        </wps:spPr>
                        <wps:txbx>
                          <w:txbxContent>
                            <w:p w:rsidR="006915FD" w:rsidRDefault="00EC0EC4">
                              <w:pPr>
                                <w:spacing w:after="160" w:line="259" w:lineRule="auto"/>
                                <w:ind w:left="0" w:firstLine="0"/>
                                <w:jc w:val="left"/>
                              </w:pPr>
                              <w:r>
                                <w:rPr>
                                  <w:color w:val="808284"/>
                                  <w:w w:val="115"/>
                                  <w:sz w:val="14"/>
                                </w:rPr>
                                <w:t>%</w:t>
                              </w:r>
                            </w:p>
                          </w:txbxContent>
                        </wps:txbx>
                        <wps:bodyPr horzOverflow="overflow" vert="horz" lIns="0" tIns="0" rIns="0" bIns="0" rtlCol="0">
                          <a:noAutofit/>
                        </wps:bodyPr>
                      </wps:wsp>
                      <wps:wsp>
                        <wps:cNvPr id="64039" name="Rectangle 64039"/>
                        <wps:cNvSpPr/>
                        <wps:spPr>
                          <a:xfrm>
                            <a:off x="4251619" y="2531987"/>
                            <a:ext cx="99942" cy="149118"/>
                          </a:xfrm>
                          <a:prstGeom prst="rect">
                            <a:avLst/>
                          </a:prstGeom>
                          <a:ln>
                            <a:noFill/>
                          </a:ln>
                        </wps:spPr>
                        <wps:txbx>
                          <w:txbxContent>
                            <w:p w:rsidR="006915FD" w:rsidRDefault="00EC0EC4">
                              <w:pPr>
                                <w:spacing w:after="160" w:line="259" w:lineRule="auto"/>
                                <w:ind w:left="0" w:firstLine="0"/>
                                <w:jc w:val="left"/>
                              </w:pPr>
                              <w:r>
                                <w:rPr>
                                  <w:color w:val="808284"/>
                                  <w:w w:val="115"/>
                                  <w:sz w:val="14"/>
                                </w:rPr>
                                <w:t>%</w:t>
                              </w:r>
                            </w:p>
                          </w:txbxContent>
                        </wps:txbx>
                        <wps:bodyPr horzOverflow="overflow" vert="horz" lIns="0" tIns="0" rIns="0" bIns="0" rtlCol="0">
                          <a:noAutofit/>
                        </wps:bodyPr>
                      </wps:wsp>
                      <wps:wsp>
                        <wps:cNvPr id="64038" name="Rectangle 64038"/>
                        <wps:cNvSpPr/>
                        <wps:spPr>
                          <a:xfrm>
                            <a:off x="4106849" y="2531987"/>
                            <a:ext cx="192544" cy="149118"/>
                          </a:xfrm>
                          <a:prstGeom prst="rect">
                            <a:avLst/>
                          </a:prstGeom>
                          <a:ln>
                            <a:noFill/>
                          </a:ln>
                        </wps:spPr>
                        <wps:txbx>
                          <w:txbxContent>
                            <w:p w:rsidR="006915FD" w:rsidRDefault="00EC0EC4">
                              <w:pPr>
                                <w:spacing w:after="160" w:line="259" w:lineRule="auto"/>
                                <w:ind w:left="0" w:firstLine="0"/>
                                <w:jc w:val="left"/>
                              </w:pPr>
                              <w:r>
                                <w:rPr>
                                  <w:color w:val="808284"/>
                                  <w:w w:val="103"/>
                                  <w:sz w:val="14"/>
                                </w:rPr>
                                <w:t>120</w:t>
                              </w:r>
                            </w:p>
                          </w:txbxContent>
                        </wps:txbx>
                        <wps:bodyPr horzOverflow="overflow" vert="horz" lIns="0" tIns="0" rIns="0" bIns="0" rtlCol="0">
                          <a:noAutofit/>
                        </wps:bodyPr>
                      </wps:wsp>
                      <wps:wsp>
                        <wps:cNvPr id="5092" name="Rectangle 5092"/>
                        <wps:cNvSpPr/>
                        <wps:spPr>
                          <a:xfrm>
                            <a:off x="1164815" y="2283283"/>
                            <a:ext cx="295422" cy="149118"/>
                          </a:xfrm>
                          <a:prstGeom prst="rect">
                            <a:avLst/>
                          </a:prstGeom>
                          <a:ln>
                            <a:noFill/>
                          </a:ln>
                        </wps:spPr>
                        <wps:txbx>
                          <w:txbxContent>
                            <w:p w:rsidR="006915FD" w:rsidRDefault="00EC0EC4">
                              <w:pPr>
                                <w:spacing w:after="160" w:line="259" w:lineRule="auto"/>
                                <w:ind w:left="0" w:firstLine="0"/>
                                <w:jc w:val="left"/>
                              </w:pPr>
                              <w:r>
                                <w:rPr>
                                  <w:w w:val="128"/>
                                  <w:sz w:val="14"/>
                                </w:rPr>
                                <w:t>Свет</w:t>
                              </w:r>
                            </w:p>
                          </w:txbxContent>
                        </wps:txbx>
                        <wps:bodyPr horzOverflow="overflow" vert="horz" lIns="0" tIns="0" rIns="0" bIns="0" rtlCol="0">
                          <a:noAutofit/>
                        </wps:bodyPr>
                      </wps:wsp>
                      <wps:wsp>
                        <wps:cNvPr id="5093" name="Rectangle 5093"/>
                        <wps:cNvSpPr/>
                        <wps:spPr>
                          <a:xfrm>
                            <a:off x="1012870" y="2056654"/>
                            <a:ext cx="497508" cy="149118"/>
                          </a:xfrm>
                          <a:prstGeom prst="rect">
                            <a:avLst/>
                          </a:prstGeom>
                          <a:ln>
                            <a:noFill/>
                          </a:ln>
                        </wps:spPr>
                        <wps:txbx>
                          <w:txbxContent>
                            <w:p w:rsidR="006915FD" w:rsidRDefault="00EC0EC4">
                              <w:pPr>
                                <w:spacing w:after="160" w:line="259" w:lineRule="auto"/>
                                <w:ind w:left="0" w:firstLine="0"/>
                                <w:jc w:val="left"/>
                              </w:pPr>
                              <w:r>
                                <w:rPr>
                                  <w:w w:val="130"/>
                                  <w:sz w:val="14"/>
                                </w:rPr>
                                <w:t>Африка</w:t>
                              </w:r>
                            </w:p>
                          </w:txbxContent>
                        </wps:txbx>
                        <wps:bodyPr horzOverflow="overflow" vert="horz" lIns="0" tIns="0" rIns="0" bIns="0" rtlCol="0">
                          <a:noAutofit/>
                        </wps:bodyPr>
                      </wps:wsp>
                      <wps:wsp>
                        <wps:cNvPr id="5094" name="Rectangle 5094"/>
                        <wps:cNvSpPr/>
                        <wps:spPr>
                          <a:xfrm>
                            <a:off x="114265" y="1830394"/>
                            <a:ext cx="1692653" cy="149118"/>
                          </a:xfrm>
                          <a:prstGeom prst="rect">
                            <a:avLst/>
                          </a:prstGeom>
                          <a:ln>
                            <a:noFill/>
                          </a:ln>
                        </wps:spPr>
                        <wps:txbx>
                          <w:txbxContent>
                            <w:p w:rsidR="006915FD" w:rsidRDefault="00EC0EC4">
                              <w:pPr>
                                <w:spacing w:after="160" w:line="259" w:lineRule="auto"/>
                                <w:ind w:left="0" w:firstLine="0"/>
                                <w:jc w:val="left"/>
                              </w:pPr>
                              <w:r>
                                <w:rPr>
                                  <w:w w:val="128"/>
                                  <w:sz w:val="14"/>
                                </w:rPr>
                                <w:t>Северна</w:t>
                              </w:r>
                              <w:r>
                                <w:rPr>
                                  <w:spacing w:val="5"/>
                                  <w:w w:val="128"/>
                                  <w:sz w:val="14"/>
                                </w:rPr>
                                <w:t xml:space="preserve"> </w:t>
                              </w:r>
                              <w:r>
                                <w:rPr>
                                  <w:w w:val="128"/>
                                  <w:sz w:val="14"/>
                                </w:rPr>
                                <w:t>и</w:t>
                              </w:r>
                              <w:r>
                                <w:rPr>
                                  <w:spacing w:val="5"/>
                                  <w:w w:val="128"/>
                                  <w:sz w:val="14"/>
                                </w:rPr>
                                <w:t xml:space="preserve"> </w:t>
                              </w:r>
                              <w:r>
                                <w:rPr>
                                  <w:w w:val="128"/>
                                  <w:sz w:val="14"/>
                                </w:rPr>
                                <w:t>Јужна</w:t>
                              </w:r>
                              <w:r>
                                <w:rPr>
                                  <w:spacing w:val="5"/>
                                  <w:w w:val="128"/>
                                  <w:sz w:val="14"/>
                                </w:rPr>
                                <w:t xml:space="preserve"> </w:t>
                              </w:r>
                              <w:r>
                                <w:rPr>
                                  <w:w w:val="128"/>
                                  <w:sz w:val="14"/>
                                </w:rPr>
                                <w:t>Америка</w:t>
                              </w:r>
                            </w:p>
                          </w:txbxContent>
                        </wps:txbx>
                        <wps:bodyPr horzOverflow="overflow" vert="horz" lIns="0" tIns="0" rIns="0" bIns="0" rtlCol="0">
                          <a:noAutofit/>
                        </wps:bodyPr>
                      </wps:wsp>
                      <wps:wsp>
                        <wps:cNvPr id="5095" name="Rectangle 5095"/>
                        <wps:cNvSpPr/>
                        <wps:spPr>
                          <a:xfrm>
                            <a:off x="571202" y="1604041"/>
                            <a:ext cx="1084927" cy="149118"/>
                          </a:xfrm>
                          <a:prstGeom prst="rect">
                            <a:avLst/>
                          </a:prstGeom>
                          <a:ln>
                            <a:noFill/>
                          </a:ln>
                        </wps:spPr>
                        <wps:txbx>
                          <w:txbxContent>
                            <w:p w:rsidR="006915FD" w:rsidRDefault="00EC0EC4">
                              <w:pPr>
                                <w:spacing w:after="160" w:line="259" w:lineRule="auto"/>
                                <w:ind w:left="0" w:firstLine="0"/>
                                <w:jc w:val="left"/>
                              </w:pPr>
                              <w:r>
                                <w:rPr>
                                  <w:w w:val="128"/>
                                  <w:sz w:val="14"/>
                                </w:rPr>
                                <w:t>Азија</w:t>
                              </w:r>
                              <w:r>
                                <w:rPr>
                                  <w:spacing w:val="5"/>
                                  <w:w w:val="128"/>
                                  <w:sz w:val="14"/>
                                </w:rPr>
                                <w:t xml:space="preserve"> </w:t>
                              </w:r>
                              <w:r>
                                <w:rPr>
                                  <w:w w:val="128"/>
                                  <w:sz w:val="14"/>
                                </w:rPr>
                                <w:t>и</w:t>
                              </w:r>
                              <w:r>
                                <w:rPr>
                                  <w:spacing w:val="5"/>
                                  <w:w w:val="128"/>
                                  <w:sz w:val="14"/>
                                </w:rPr>
                                <w:t xml:space="preserve"> </w:t>
                              </w:r>
                              <w:r>
                                <w:rPr>
                                  <w:w w:val="128"/>
                                  <w:sz w:val="14"/>
                                </w:rPr>
                                <w:t>Пацифик</w:t>
                              </w:r>
                            </w:p>
                          </w:txbxContent>
                        </wps:txbx>
                        <wps:bodyPr horzOverflow="overflow" vert="horz" lIns="0" tIns="0" rIns="0" bIns="0" rtlCol="0">
                          <a:noAutofit/>
                        </wps:bodyPr>
                      </wps:wsp>
                      <wps:wsp>
                        <wps:cNvPr id="5096" name="Rectangle 5096"/>
                        <wps:cNvSpPr/>
                        <wps:spPr>
                          <a:xfrm>
                            <a:off x="108931" y="1377504"/>
                            <a:ext cx="1699748" cy="149118"/>
                          </a:xfrm>
                          <a:prstGeom prst="rect">
                            <a:avLst/>
                          </a:prstGeom>
                          <a:ln>
                            <a:noFill/>
                          </a:ln>
                        </wps:spPr>
                        <wps:txbx>
                          <w:txbxContent>
                            <w:p w:rsidR="006915FD" w:rsidRDefault="00EC0EC4">
                              <w:pPr>
                                <w:spacing w:after="160" w:line="259" w:lineRule="auto"/>
                                <w:ind w:left="0" w:firstLine="0"/>
                                <w:jc w:val="left"/>
                              </w:pPr>
                              <w:r>
                                <w:rPr>
                                  <w:w w:val="127"/>
                                  <w:sz w:val="14"/>
                                </w:rPr>
                                <w:t>Европа</w:t>
                              </w:r>
                              <w:r>
                                <w:rPr>
                                  <w:spacing w:val="5"/>
                                  <w:w w:val="127"/>
                                  <w:sz w:val="14"/>
                                </w:rPr>
                                <w:t xml:space="preserve"> </w:t>
                              </w:r>
                              <w:r>
                                <w:rPr>
                                  <w:w w:val="127"/>
                                  <w:sz w:val="14"/>
                                </w:rPr>
                                <w:t>и</w:t>
                              </w:r>
                              <w:r>
                                <w:rPr>
                                  <w:spacing w:val="5"/>
                                  <w:w w:val="127"/>
                                  <w:sz w:val="14"/>
                                </w:rPr>
                                <w:t xml:space="preserve"> </w:t>
                              </w:r>
                              <w:r>
                                <w:rPr>
                                  <w:w w:val="127"/>
                                  <w:sz w:val="14"/>
                                </w:rPr>
                                <w:t>Централна</w:t>
                              </w:r>
                              <w:r>
                                <w:rPr>
                                  <w:spacing w:val="5"/>
                                  <w:w w:val="127"/>
                                  <w:sz w:val="14"/>
                                </w:rPr>
                                <w:t xml:space="preserve"> </w:t>
                              </w:r>
                              <w:r>
                                <w:rPr>
                                  <w:w w:val="127"/>
                                  <w:sz w:val="14"/>
                                </w:rPr>
                                <w:t>Азија</w:t>
                              </w:r>
                            </w:p>
                          </w:txbxContent>
                        </wps:txbx>
                        <wps:bodyPr horzOverflow="overflow" vert="horz" lIns="0" tIns="0" rIns="0" bIns="0" rtlCol="0">
                          <a:noAutofit/>
                        </wps:bodyPr>
                      </wps:wsp>
                      <wps:wsp>
                        <wps:cNvPr id="5097" name="Rectangle 5097"/>
                        <wps:cNvSpPr/>
                        <wps:spPr>
                          <a:xfrm>
                            <a:off x="1720621" y="84424"/>
                            <a:ext cx="1322873" cy="194711"/>
                          </a:xfrm>
                          <a:prstGeom prst="rect">
                            <a:avLst/>
                          </a:prstGeom>
                          <a:ln>
                            <a:noFill/>
                          </a:ln>
                        </wps:spPr>
                        <wps:txbx>
                          <w:txbxContent>
                            <w:p w:rsidR="006915FD" w:rsidRDefault="00EC0EC4">
                              <w:pPr>
                                <w:spacing w:after="160" w:line="259" w:lineRule="auto"/>
                                <w:ind w:left="0" w:firstLine="0"/>
                                <w:jc w:val="left"/>
                              </w:pPr>
                              <w:r>
                                <w:rPr>
                                  <w:b/>
                                  <w:color w:val="6D6E70"/>
                                  <w:w w:val="121"/>
                                  <w:sz w:val="19"/>
                                </w:rPr>
                                <w:t>ГРАФИКОН</w:t>
                              </w:r>
                              <w:r>
                                <w:rPr>
                                  <w:b/>
                                  <w:color w:val="6D6E70"/>
                                  <w:spacing w:val="-2"/>
                                  <w:w w:val="121"/>
                                  <w:sz w:val="19"/>
                                </w:rPr>
                                <w:t xml:space="preserve"> </w:t>
                              </w:r>
                              <w:r>
                                <w:rPr>
                                  <w:b/>
                                  <w:color w:val="6D6E70"/>
                                  <w:w w:val="121"/>
                                  <w:sz w:val="19"/>
                                </w:rPr>
                                <w:t>БР.</w:t>
                              </w:r>
                              <w:r>
                                <w:rPr>
                                  <w:b/>
                                  <w:color w:val="6D6E70"/>
                                  <w:spacing w:val="-2"/>
                                  <w:w w:val="121"/>
                                  <w:sz w:val="19"/>
                                </w:rPr>
                                <w:t xml:space="preserve"> </w:t>
                              </w:r>
                              <w:r>
                                <w:rPr>
                                  <w:b/>
                                  <w:color w:val="6D6E70"/>
                                  <w:w w:val="121"/>
                                  <w:sz w:val="19"/>
                                </w:rPr>
                                <w:t>1</w:t>
                              </w:r>
                              <w:r>
                                <w:rPr>
                                  <w:b/>
                                  <w:color w:val="6D6E70"/>
                                  <w:spacing w:val="-2"/>
                                  <w:w w:val="121"/>
                                  <w:sz w:val="19"/>
                                </w:rPr>
                                <w:t xml:space="preserve"> </w:t>
                              </w:r>
                            </w:p>
                          </w:txbxContent>
                        </wps:txbx>
                        <wps:bodyPr horzOverflow="overflow" vert="horz" lIns="0" tIns="0" rIns="0" bIns="0" rtlCol="0">
                          <a:noAutofit/>
                        </wps:bodyPr>
                      </wps:wsp>
                      <wps:wsp>
                        <wps:cNvPr id="71409" name="Shape 71409"/>
                        <wps:cNvSpPr/>
                        <wps:spPr>
                          <a:xfrm>
                            <a:off x="638124" y="855980"/>
                            <a:ext cx="58788" cy="58801"/>
                          </a:xfrm>
                          <a:custGeom>
                            <a:avLst/>
                            <a:gdLst/>
                            <a:ahLst/>
                            <a:cxnLst/>
                            <a:rect l="0" t="0" r="0" b="0"/>
                            <a:pathLst>
                              <a:path w="58788" h="58801">
                                <a:moveTo>
                                  <a:pt x="0" y="0"/>
                                </a:moveTo>
                                <a:lnTo>
                                  <a:pt x="58788" y="0"/>
                                </a:lnTo>
                                <a:lnTo>
                                  <a:pt x="58788" y="58801"/>
                                </a:lnTo>
                                <a:lnTo>
                                  <a:pt x="0" y="58801"/>
                                </a:lnTo>
                                <a:lnTo>
                                  <a:pt x="0" y="0"/>
                                </a:lnTo>
                              </a:path>
                            </a:pathLst>
                          </a:custGeom>
                          <a:ln w="0" cap="flat">
                            <a:round/>
                          </a:ln>
                        </wps:spPr>
                        <wps:style>
                          <a:lnRef idx="0">
                            <a:srgbClr val="000000">
                              <a:alpha val="0"/>
                            </a:srgbClr>
                          </a:lnRef>
                          <a:fillRef idx="1">
                            <a:srgbClr val="57585B"/>
                          </a:fillRef>
                          <a:effectRef idx="0">
                            <a:scrgbClr r="0" g="0" b="0"/>
                          </a:effectRef>
                          <a:fontRef idx="none"/>
                        </wps:style>
                        <wps:bodyPr/>
                      </wps:wsp>
                      <wps:wsp>
                        <wps:cNvPr id="5099" name="Shape 5099"/>
                        <wps:cNvSpPr/>
                        <wps:spPr>
                          <a:xfrm>
                            <a:off x="638123" y="855975"/>
                            <a:ext cx="58788" cy="58801"/>
                          </a:xfrm>
                          <a:custGeom>
                            <a:avLst/>
                            <a:gdLst/>
                            <a:ahLst/>
                            <a:cxnLst/>
                            <a:rect l="0" t="0" r="0" b="0"/>
                            <a:pathLst>
                              <a:path w="58788" h="58801">
                                <a:moveTo>
                                  <a:pt x="0" y="58801"/>
                                </a:moveTo>
                                <a:lnTo>
                                  <a:pt x="58788" y="58801"/>
                                </a:lnTo>
                                <a:lnTo>
                                  <a:pt x="58788" y="0"/>
                                </a:lnTo>
                                <a:lnTo>
                                  <a:pt x="0" y="0"/>
                                </a:lnTo>
                                <a:close/>
                              </a:path>
                            </a:pathLst>
                          </a:custGeom>
                          <a:ln w="13145" cap="flat">
                            <a:miter lim="127000"/>
                          </a:ln>
                        </wps:spPr>
                        <wps:style>
                          <a:lnRef idx="1">
                            <a:srgbClr val="57585B"/>
                          </a:lnRef>
                          <a:fillRef idx="0">
                            <a:srgbClr val="000000">
                              <a:alpha val="0"/>
                            </a:srgbClr>
                          </a:fillRef>
                          <a:effectRef idx="0">
                            <a:scrgbClr r="0" g="0" b="0"/>
                          </a:effectRef>
                          <a:fontRef idx="none"/>
                        </wps:style>
                        <wps:bodyPr/>
                      </wps:wsp>
                      <wps:wsp>
                        <wps:cNvPr id="5100" name="Rectangle 5100"/>
                        <wps:cNvSpPr/>
                        <wps:spPr>
                          <a:xfrm>
                            <a:off x="770161" y="804427"/>
                            <a:ext cx="3578724" cy="191723"/>
                          </a:xfrm>
                          <a:prstGeom prst="rect">
                            <a:avLst/>
                          </a:prstGeom>
                          <a:ln>
                            <a:noFill/>
                          </a:ln>
                        </wps:spPr>
                        <wps:txbx>
                          <w:txbxContent>
                            <w:p w:rsidR="006915FD" w:rsidRDefault="00EC0EC4">
                              <w:pPr>
                                <w:spacing w:after="160" w:line="259" w:lineRule="auto"/>
                                <w:ind w:left="0" w:firstLine="0"/>
                                <w:jc w:val="left"/>
                              </w:pPr>
                              <w:r>
                                <w:rPr>
                                  <w:w w:val="126"/>
                                  <w:sz w:val="19"/>
                                </w:rPr>
                                <w:t>Одговор</w:t>
                              </w:r>
                              <w:r>
                                <w:rPr>
                                  <w:spacing w:val="7"/>
                                  <w:w w:val="126"/>
                                  <w:sz w:val="19"/>
                                </w:rPr>
                                <w:t xml:space="preserve"> </w:t>
                              </w:r>
                              <w:r>
                                <w:rPr>
                                  <w:w w:val="126"/>
                                  <w:sz w:val="19"/>
                                </w:rPr>
                                <w:t>на</w:t>
                              </w:r>
                              <w:r>
                                <w:rPr>
                                  <w:spacing w:val="7"/>
                                  <w:w w:val="126"/>
                                  <w:sz w:val="19"/>
                                </w:rPr>
                                <w:t xml:space="preserve"> </w:t>
                              </w:r>
                              <w:r>
                                <w:rPr>
                                  <w:w w:val="126"/>
                                  <w:sz w:val="19"/>
                                </w:rPr>
                                <w:t>системот</w:t>
                              </w:r>
                              <w:r>
                                <w:rPr>
                                  <w:spacing w:val="7"/>
                                  <w:w w:val="126"/>
                                  <w:sz w:val="19"/>
                                </w:rPr>
                                <w:t xml:space="preserve"> </w:t>
                              </w:r>
                              <w:r>
                                <w:rPr>
                                  <w:w w:val="126"/>
                                  <w:sz w:val="19"/>
                                </w:rPr>
                                <w:t>на</w:t>
                              </w:r>
                              <w:r>
                                <w:rPr>
                                  <w:spacing w:val="7"/>
                                  <w:w w:val="126"/>
                                  <w:sz w:val="19"/>
                                </w:rPr>
                                <w:t xml:space="preserve"> </w:t>
                              </w:r>
                              <w:r>
                                <w:rPr>
                                  <w:w w:val="126"/>
                                  <w:sz w:val="19"/>
                                </w:rPr>
                                <w:t>социјална</w:t>
                              </w:r>
                              <w:r>
                                <w:rPr>
                                  <w:spacing w:val="7"/>
                                  <w:w w:val="126"/>
                                  <w:sz w:val="19"/>
                                </w:rPr>
                                <w:t xml:space="preserve"> </w:t>
                              </w:r>
                              <w:r>
                                <w:rPr>
                                  <w:w w:val="126"/>
                                  <w:sz w:val="19"/>
                                </w:rPr>
                                <w:t>заштита</w:t>
                              </w:r>
                            </w:p>
                          </w:txbxContent>
                        </wps:txbx>
                        <wps:bodyPr horzOverflow="overflow" vert="horz" lIns="0" tIns="0" rIns="0" bIns="0" rtlCol="0">
                          <a:noAutofit/>
                        </wps:bodyPr>
                      </wps:wsp>
                      <wps:wsp>
                        <wps:cNvPr id="71422" name="Shape 71422"/>
                        <wps:cNvSpPr/>
                        <wps:spPr>
                          <a:xfrm>
                            <a:off x="638124" y="1056780"/>
                            <a:ext cx="58788" cy="58788"/>
                          </a:xfrm>
                          <a:custGeom>
                            <a:avLst/>
                            <a:gdLst/>
                            <a:ahLst/>
                            <a:cxnLst/>
                            <a:rect l="0" t="0" r="0" b="0"/>
                            <a:pathLst>
                              <a:path w="58788" h="58788">
                                <a:moveTo>
                                  <a:pt x="0" y="0"/>
                                </a:moveTo>
                                <a:lnTo>
                                  <a:pt x="58788" y="0"/>
                                </a:lnTo>
                                <a:lnTo>
                                  <a:pt x="58788" y="58788"/>
                                </a:lnTo>
                                <a:lnTo>
                                  <a:pt x="0" y="58788"/>
                                </a:lnTo>
                                <a:lnTo>
                                  <a:pt x="0" y="0"/>
                                </a:lnTo>
                              </a:path>
                            </a:pathLst>
                          </a:custGeom>
                          <a:ln w="0" cap="flat">
                            <a:miter lim="127000"/>
                          </a:ln>
                        </wps:spPr>
                        <wps:style>
                          <a:lnRef idx="0">
                            <a:srgbClr val="000000">
                              <a:alpha val="0"/>
                            </a:srgbClr>
                          </a:lnRef>
                          <a:fillRef idx="1">
                            <a:srgbClr val="A7A9AB"/>
                          </a:fillRef>
                          <a:effectRef idx="0">
                            <a:scrgbClr r="0" g="0" b="0"/>
                          </a:effectRef>
                          <a:fontRef idx="none"/>
                        </wps:style>
                        <wps:bodyPr/>
                      </wps:wsp>
                      <wps:wsp>
                        <wps:cNvPr id="5102" name="Shape 5102"/>
                        <wps:cNvSpPr/>
                        <wps:spPr>
                          <a:xfrm>
                            <a:off x="638123" y="1056775"/>
                            <a:ext cx="58788" cy="58788"/>
                          </a:xfrm>
                          <a:custGeom>
                            <a:avLst/>
                            <a:gdLst/>
                            <a:ahLst/>
                            <a:cxnLst/>
                            <a:rect l="0" t="0" r="0" b="0"/>
                            <a:pathLst>
                              <a:path w="58788" h="58788">
                                <a:moveTo>
                                  <a:pt x="0" y="58788"/>
                                </a:moveTo>
                                <a:lnTo>
                                  <a:pt x="58788" y="58788"/>
                                </a:lnTo>
                                <a:lnTo>
                                  <a:pt x="58788" y="0"/>
                                </a:lnTo>
                                <a:lnTo>
                                  <a:pt x="0" y="0"/>
                                </a:lnTo>
                                <a:close/>
                              </a:path>
                            </a:pathLst>
                          </a:custGeom>
                          <a:ln w="13145" cap="flat">
                            <a:miter lim="127000"/>
                          </a:ln>
                        </wps:spPr>
                        <wps:style>
                          <a:lnRef idx="1">
                            <a:srgbClr val="A7A9AB"/>
                          </a:lnRef>
                          <a:fillRef idx="0">
                            <a:srgbClr val="000000">
                              <a:alpha val="0"/>
                            </a:srgbClr>
                          </a:fillRef>
                          <a:effectRef idx="0">
                            <a:scrgbClr r="0" g="0" b="0"/>
                          </a:effectRef>
                          <a:fontRef idx="none"/>
                        </wps:style>
                        <wps:bodyPr/>
                      </wps:wsp>
                      <wps:wsp>
                        <wps:cNvPr id="5103" name="Rectangle 5103"/>
                        <wps:cNvSpPr/>
                        <wps:spPr>
                          <a:xfrm>
                            <a:off x="770161" y="1012595"/>
                            <a:ext cx="4028384" cy="191723"/>
                          </a:xfrm>
                          <a:prstGeom prst="rect">
                            <a:avLst/>
                          </a:prstGeom>
                          <a:ln>
                            <a:noFill/>
                          </a:ln>
                        </wps:spPr>
                        <wps:txbx>
                          <w:txbxContent>
                            <w:p w:rsidR="006915FD" w:rsidRDefault="00EC0EC4">
                              <w:pPr>
                                <w:spacing w:after="160" w:line="259" w:lineRule="auto"/>
                                <w:ind w:left="0" w:firstLine="0"/>
                                <w:jc w:val="left"/>
                              </w:pPr>
                              <w:r>
                                <w:rPr>
                                  <w:w w:val="125"/>
                                  <w:sz w:val="19"/>
                                </w:rPr>
                                <w:t>Нема</w:t>
                              </w:r>
                              <w:r>
                                <w:rPr>
                                  <w:spacing w:val="7"/>
                                  <w:w w:val="125"/>
                                  <w:sz w:val="19"/>
                                </w:rPr>
                                <w:t xml:space="preserve"> </w:t>
                              </w:r>
                              <w:r>
                                <w:rPr>
                                  <w:w w:val="125"/>
                                  <w:sz w:val="19"/>
                                </w:rPr>
                                <w:t>одговор</w:t>
                              </w:r>
                              <w:r>
                                <w:rPr>
                                  <w:spacing w:val="7"/>
                                  <w:w w:val="125"/>
                                  <w:sz w:val="19"/>
                                </w:rPr>
                                <w:t xml:space="preserve"> </w:t>
                              </w:r>
                              <w:r>
                                <w:rPr>
                                  <w:w w:val="125"/>
                                  <w:sz w:val="19"/>
                                </w:rPr>
                                <w:t>на</w:t>
                              </w:r>
                              <w:r>
                                <w:rPr>
                                  <w:spacing w:val="7"/>
                                  <w:w w:val="125"/>
                                  <w:sz w:val="19"/>
                                </w:rPr>
                                <w:t xml:space="preserve"> </w:t>
                              </w:r>
                              <w:r>
                                <w:rPr>
                                  <w:w w:val="125"/>
                                  <w:sz w:val="19"/>
                                </w:rPr>
                                <w:t>системот</w:t>
                              </w:r>
                              <w:r>
                                <w:rPr>
                                  <w:spacing w:val="7"/>
                                  <w:w w:val="125"/>
                                  <w:sz w:val="19"/>
                                </w:rPr>
                                <w:t xml:space="preserve"> </w:t>
                              </w:r>
                              <w:r>
                                <w:rPr>
                                  <w:w w:val="125"/>
                                  <w:sz w:val="19"/>
                                </w:rPr>
                                <w:t>на</w:t>
                              </w:r>
                              <w:r>
                                <w:rPr>
                                  <w:spacing w:val="7"/>
                                  <w:w w:val="125"/>
                                  <w:sz w:val="19"/>
                                </w:rPr>
                                <w:t xml:space="preserve"> </w:t>
                              </w:r>
                              <w:r>
                                <w:rPr>
                                  <w:w w:val="125"/>
                                  <w:sz w:val="19"/>
                                </w:rPr>
                                <w:t>социјална</w:t>
                              </w:r>
                              <w:r>
                                <w:rPr>
                                  <w:spacing w:val="7"/>
                                  <w:w w:val="125"/>
                                  <w:sz w:val="19"/>
                                </w:rPr>
                                <w:t xml:space="preserve"> </w:t>
                              </w:r>
                              <w:r>
                                <w:rPr>
                                  <w:w w:val="125"/>
                                  <w:sz w:val="19"/>
                                </w:rPr>
                                <w:t>заштита</w:t>
                              </w:r>
                            </w:p>
                          </w:txbxContent>
                        </wps:txbx>
                        <wps:bodyPr horzOverflow="overflow" vert="horz" lIns="0" tIns="0" rIns="0" bIns="0" rtlCol="0">
                          <a:noAutofit/>
                        </wps:bodyPr>
                      </wps:wsp>
                      <wps:wsp>
                        <wps:cNvPr id="5104" name="Rectangle 5104"/>
                        <wps:cNvSpPr/>
                        <wps:spPr>
                          <a:xfrm>
                            <a:off x="572557" y="254109"/>
                            <a:ext cx="4376756" cy="191723"/>
                          </a:xfrm>
                          <a:prstGeom prst="rect">
                            <a:avLst/>
                          </a:prstGeom>
                          <a:ln>
                            <a:noFill/>
                          </a:ln>
                        </wps:spPr>
                        <wps:txbx>
                          <w:txbxContent>
                            <w:p w:rsidR="006915FD" w:rsidRDefault="00EC0EC4">
                              <w:pPr>
                                <w:spacing w:after="160" w:line="259" w:lineRule="auto"/>
                                <w:ind w:left="0" w:firstLine="0"/>
                                <w:jc w:val="left"/>
                              </w:pPr>
                              <w:r>
                                <w:rPr>
                                  <w:w w:val="126"/>
                                  <w:sz w:val="19"/>
                                </w:rPr>
                                <w:t>Приказ</w:t>
                              </w:r>
                              <w:r>
                                <w:rPr>
                                  <w:spacing w:val="7"/>
                                  <w:w w:val="126"/>
                                  <w:sz w:val="19"/>
                                </w:rPr>
                                <w:t xml:space="preserve"> </w:t>
                              </w:r>
                              <w:r>
                                <w:rPr>
                                  <w:w w:val="126"/>
                                  <w:sz w:val="19"/>
                                </w:rPr>
                                <w:t>на</w:t>
                              </w:r>
                              <w:r>
                                <w:rPr>
                                  <w:spacing w:val="7"/>
                                  <w:w w:val="126"/>
                                  <w:sz w:val="19"/>
                                </w:rPr>
                                <w:t xml:space="preserve"> </w:t>
                              </w:r>
                              <w:r>
                                <w:rPr>
                                  <w:w w:val="126"/>
                                  <w:sz w:val="19"/>
                                </w:rPr>
                                <w:t>земји</w:t>
                              </w:r>
                              <w:r>
                                <w:rPr>
                                  <w:spacing w:val="7"/>
                                  <w:w w:val="126"/>
                                  <w:sz w:val="19"/>
                                </w:rPr>
                                <w:t xml:space="preserve"> </w:t>
                              </w:r>
                              <w:r>
                                <w:rPr>
                                  <w:w w:val="126"/>
                                  <w:sz w:val="19"/>
                                </w:rPr>
                                <w:t>кои</w:t>
                              </w:r>
                              <w:r>
                                <w:rPr>
                                  <w:spacing w:val="7"/>
                                  <w:w w:val="126"/>
                                  <w:sz w:val="19"/>
                                </w:rPr>
                                <w:t xml:space="preserve"> </w:t>
                              </w:r>
                              <w:r>
                                <w:rPr>
                                  <w:w w:val="126"/>
                                  <w:sz w:val="19"/>
                                </w:rPr>
                                <w:t>со</w:t>
                              </w:r>
                              <w:r>
                                <w:rPr>
                                  <w:spacing w:val="7"/>
                                  <w:w w:val="126"/>
                                  <w:sz w:val="19"/>
                                </w:rPr>
                                <w:t xml:space="preserve"> </w:t>
                              </w:r>
                              <w:r>
                                <w:rPr>
                                  <w:w w:val="126"/>
                                  <w:sz w:val="19"/>
                                </w:rPr>
                                <w:t>своите</w:t>
                              </w:r>
                              <w:r>
                                <w:rPr>
                                  <w:spacing w:val="7"/>
                                  <w:w w:val="126"/>
                                  <w:sz w:val="19"/>
                                </w:rPr>
                                <w:t xml:space="preserve"> </w:t>
                              </w:r>
                              <w:r>
                                <w:rPr>
                                  <w:w w:val="126"/>
                                  <w:sz w:val="19"/>
                                </w:rPr>
                                <w:t>системи</w:t>
                              </w:r>
                              <w:r>
                                <w:rPr>
                                  <w:spacing w:val="7"/>
                                  <w:w w:val="126"/>
                                  <w:sz w:val="19"/>
                                </w:rPr>
                                <w:t xml:space="preserve"> </w:t>
                              </w:r>
                              <w:r>
                                <w:rPr>
                                  <w:w w:val="126"/>
                                  <w:sz w:val="19"/>
                                </w:rPr>
                                <w:t>на</w:t>
                              </w:r>
                              <w:r>
                                <w:rPr>
                                  <w:spacing w:val="7"/>
                                  <w:w w:val="126"/>
                                  <w:sz w:val="19"/>
                                </w:rPr>
                                <w:t xml:space="preserve"> </w:t>
                              </w:r>
                              <w:r>
                                <w:rPr>
                                  <w:w w:val="126"/>
                                  <w:sz w:val="19"/>
                                </w:rPr>
                                <w:t>социјална</w:t>
                              </w:r>
                            </w:p>
                          </w:txbxContent>
                        </wps:txbx>
                        <wps:bodyPr horzOverflow="overflow" vert="horz" lIns="0" tIns="0" rIns="0" bIns="0" rtlCol="0">
                          <a:noAutofit/>
                        </wps:bodyPr>
                      </wps:wsp>
                      <wps:wsp>
                        <wps:cNvPr id="5105" name="Rectangle 5105"/>
                        <wps:cNvSpPr/>
                        <wps:spPr>
                          <a:xfrm>
                            <a:off x="788727" y="396014"/>
                            <a:ext cx="3801902" cy="191723"/>
                          </a:xfrm>
                          <a:prstGeom prst="rect">
                            <a:avLst/>
                          </a:prstGeom>
                          <a:ln>
                            <a:noFill/>
                          </a:ln>
                        </wps:spPr>
                        <wps:txbx>
                          <w:txbxContent>
                            <w:p w:rsidR="006915FD" w:rsidRDefault="00EC0EC4">
                              <w:pPr>
                                <w:spacing w:after="160" w:line="259" w:lineRule="auto"/>
                                <w:ind w:left="0" w:firstLine="0"/>
                                <w:jc w:val="left"/>
                              </w:pPr>
                              <w:r>
                                <w:rPr>
                                  <w:w w:val="123"/>
                                  <w:sz w:val="19"/>
                                </w:rPr>
                                <w:t>заштита</w:t>
                              </w:r>
                              <w:r>
                                <w:rPr>
                                  <w:spacing w:val="9"/>
                                  <w:w w:val="123"/>
                                  <w:sz w:val="19"/>
                                </w:rPr>
                                <w:t xml:space="preserve"> </w:t>
                              </w:r>
                              <w:r>
                                <w:rPr>
                                  <w:w w:val="123"/>
                                  <w:sz w:val="19"/>
                                </w:rPr>
                                <w:t>одговориле</w:t>
                              </w:r>
                              <w:r>
                                <w:rPr>
                                  <w:spacing w:val="8"/>
                                  <w:w w:val="123"/>
                                  <w:sz w:val="19"/>
                                </w:rPr>
                                <w:t xml:space="preserve"> </w:t>
                              </w:r>
                              <w:r>
                                <w:rPr>
                                  <w:w w:val="123"/>
                                  <w:sz w:val="19"/>
                                </w:rPr>
                                <w:t>на</w:t>
                              </w:r>
                              <w:r>
                                <w:rPr>
                                  <w:spacing w:val="7"/>
                                  <w:w w:val="123"/>
                                  <w:sz w:val="19"/>
                                </w:rPr>
                                <w:t xml:space="preserve"> </w:t>
                              </w:r>
                              <w:r>
                                <w:rPr>
                                  <w:w w:val="123"/>
                                  <w:sz w:val="19"/>
                                </w:rPr>
                                <w:t>кризата</w:t>
                              </w:r>
                              <w:r>
                                <w:rPr>
                                  <w:spacing w:val="8"/>
                                  <w:w w:val="123"/>
                                  <w:sz w:val="19"/>
                                </w:rPr>
                                <w:t xml:space="preserve"> </w:t>
                              </w:r>
                              <w:r>
                                <w:rPr>
                                  <w:w w:val="123"/>
                                  <w:sz w:val="19"/>
                                </w:rPr>
                                <w:t>од</w:t>
                              </w:r>
                              <w:r>
                                <w:rPr>
                                  <w:spacing w:val="7"/>
                                  <w:w w:val="123"/>
                                  <w:sz w:val="19"/>
                                </w:rPr>
                                <w:t xml:space="preserve"> </w:t>
                              </w:r>
                              <w:r>
                                <w:rPr>
                                  <w:w w:val="123"/>
                                  <w:sz w:val="19"/>
                                </w:rPr>
                                <w:t>Ковид</w:t>
                              </w:r>
                              <w:r>
                                <w:rPr>
                                  <w:spacing w:val="7"/>
                                  <w:w w:val="123"/>
                                  <w:sz w:val="19"/>
                                </w:rPr>
                                <w:t xml:space="preserve"> </w:t>
                              </w:r>
                              <w:r>
                                <w:rPr>
                                  <w:w w:val="123"/>
                                  <w:sz w:val="19"/>
                                </w:rPr>
                                <w:t>-</w:t>
                              </w:r>
                              <w:r>
                                <w:rPr>
                                  <w:spacing w:val="7"/>
                                  <w:w w:val="123"/>
                                  <w:sz w:val="19"/>
                                </w:rPr>
                                <w:t xml:space="preserve"> </w:t>
                              </w:r>
                              <w:r>
                                <w:rPr>
                                  <w:w w:val="123"/>
                                  <w:sz w:val="19"/>
                                </w:rPr>
                                <w:t>19,</w:t>
                              </w:r>
                              <w:r>
                                <w:rPr>
                                  <w:spacing w:val="7"/>
                                  <w:w w:val="123"/>
                                  <w:sz w:val="19"/>
                                </w:rPr>
                                <w:t xml:space="preserve"> </w:t>
                              </w:r>
                            </w:p>
                          </w:txbxContent>
                        </wps:txbx>
                        <wps:bodyPr horzOverflow="overflow" vert="horz" lIns="0" tIns="0" rIns="0" bIns="0" rtlCol="0">
                          <a:noAutofit/>
                        </wps:bodyPr>
                      </wps:wsp>
                      <wps:wsp>
                        <wps:cNvPr id="5106" name="Rectangle 5106"/>
                        <wps:cNvSpPr/>
                        <wps:spPr>
                          <a:xfrm>
                            <a:off x="1376926" y="537920"/>
                            <a:ext cx="2237449" cy="191723"/>
                          </a:xfrm>
                          <a:prstGeom prst="rect">
                            <a:avLst/>
                          </a:prstGeom>
                          <a:ln>
                            <a:noFill/>
                          </a:ln>
                        </wps:spPr>
                        <wps:txbx>
                          <w:txbxContent>
                            <w:p w:rsidR="006915FD" w:rsidRDefault="00EC0EC4">
                              <w:pPr>
                                <w:spacing w:after="160" w:line="259" w:lineRule="auto"/>
                                <w:ind w:left="0" w:firstLine="0"/>
                                <w:jc w:val="left"/>
                              </w:pPr>
                              <w:r>
                                <w:rPr>
                                  <w:w w:val="127"/>
                                  <w:sz w:val="19"/>
                                </w:rPr>
                                <w:t>според</w:t>
                              </w:r>
                              <w:r>
                                <w:rPr>
                                  <w:spacing w:val="7"/>
                                  <w:w w:val="127"/>
                                  <w:sz w:val="19"/>
                                </w:rPr>
                                <w:t xml:space="preserve"> </w:t>
                              </w:r>
                              <w:r>
                                <w:rPr>
                                  <w:w w:val="127"/>
                                  <w:sz w:val="19"/>
                                </w:rPr>
                                <w:t>региони</w:t>
                              </w:r>
                              <w:r>
                                <w:rPr>
                                  <w:spacing w:val="7"/>
                                  <w:w w:val="127"/>
                                  <w:sz w:val="19"/>
                                </w:rPr>
                                <w:t xml:space="preserve"> </w:t>
                              </w:r>
                              <w:r>
                                <w:rPr>
                                  <w:w w:val="127"/>
                                  <w:sz w:val="19"/>
                                </w:rPr>
                                <w:t>во</w:t>
                              </w:r>
                              <w:r>
                                <w:rPr>
                                  <w:spacing w:val="7"/>
                                  <w:w w:val="127"/>
                                  <w:sz w:val="19"/>
                                </w:rPr>
                                <w:t xml:space="preserve"> </w:t>
                              </w:r>
                              <w:r>
                                <w:rPr>
                                  <w:w w:val="127"/>
                                  <w:sz w:val="19"/>
                                </w:rPr>
                                <w:t>светот</w:t>
                              </w:r>
                              <w:r>
                                <w:rPr>
                                  <w:spacing w:val="6"/>
                                  <w:w w:val="127"/>
                                  <w:sz w:val="19"/>
                                </w:rPr>
                                <w:t xml:space="preserve"> </w:t>
                              </w:r>
                              <w:r>
                                <w:rPr>
                                  <w:spacing w:val="7"/>
                                  <w:w w:val="127"/>
                                  <w:sz w:val="19"/>
                                </w:rPr>
                                <w:t xml:space="preserve"> </w:t>
                              </w:r>
                            </w:p>
                          </w:txbxContent>
                        </wps:txbx>
                        <wps:bodyPr horzOverflow="overflow" vert="horz" lIns="0" tIns="0" rIns="0" bIns="0" rtlCol="0">
                          <a:noAutofit/>
                        </wps:bodyPr>
                      </wps:wsp>
                      <wps:wsp>
                        <wps:cNvPr id="5107" name="Shape 5107"/>
                        <wps:cNvSpPr/>
                        <wps:spPr>
                          <a:xfrm>
                            <a:off x="0" y="0"/>
                            <a:ext cx="4427995" cy="2722220"/>
                          </a:xfrm>
                          <a:custGeom>
                            <a:avLst/>
                            <a:gdLst/>
                            <a:ahLst/>
                            <a:cxnLst/>
                            <a:rect l="0" t="0" r="0" b="0"/>
                            <a:pathLst>
                              <a:path w="4427995" h="2722220">
                                <a:moveTo>
                                  <a:pt x="0" y="2722220"/>
                                </a:moveTo>
                                <a:lnTo>
                                  <a:pt x="4427995" y="2722220"/>
                                </a:lnTo>
                                <a:lnTo>
                                  <a:pt x="4427995" y="0"/>
                                </a:lnTo>
                                <a:lnTo>
                                  <a:pt x="0" y="0"/>
                                </a:lnTo>
                                <a:close/>
                              </a:path>
                            </a:pathLst>
                          </a:custGeom>
                          <a:ln w="12700" cap="flat">
                            <a:miter lim="100000"/>
                          </a:ln>
                        </wps:spPr>
                        <wps:style>
                          <a:lnRef idx="1">
                            <a:srgbClr val="6D6E7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067" style="width:348.661pt;height:214.348pt;mso-position-horizontal-relative:char;mso-position-vertical-relative:line" coordsize="44279,27222">
                <v:shape id="Shape 5024" style="position:absolute;width:0;height:11320;left:15583;top:13150;" coordsize="0,1132027" path="m0,0l0,1132027">
                  <v:stroke weight="0.774pt" endcap="flat" joinstyle="round" on="true" color="#f0f1f1"/>
                  <v:fill on="false" color="#000000" opacity="0"/>
                </v:shape>
                <v:shape id="Shape 5025" style="position:absolute;width:0;height:11320;left:16498;top:13150;" coordsize="0,1132027" path="m0,0l0,1132027">
                  <v:stroke weight="0.774pt" endcap="flat" joinstyle="round" on="true" color="#f0f1f1"/>
                  <v:fill on="false" color="#000000" opacity="0"/>
                </v:shape>
                <v:shape id="Shape 5026" style="position:absolute;width:0;height:11320;left:17412;top:13150;" coordsize="0,1132027" path="m0,0l0,1132027">
                  <v:stroke weight="0.774pt" endcap="flat" joinstyle="round" on="true" color="#f0f1f1"/>
                  <v:fill on="false" color="#000000" opacity="0"/>
                </v:shape>
                <v:shape id="Shape 5027" style="position:absolute;width:0;height:11320;left:18327;top:13150;" coordsize="0,1132027" path="m0,0l0,1132027">
                  <v:stroke weight="0.774pt" endcap="flat" joinstyle="round" on="true" color="#f0f1f1"/>
                  <v:fill on="false" color="#000000" opacity="0"/>
                </v:shape>
                <v:shape id="Shape 5028" style="position:absolute;width:0;height:11320;left:20157;top:13150;" coordsize="0,1132027" path="m0,0l0,1132027">
                  <v:stroke weight="0.774pt" endcap="flat" joinstyle="round" on="true" color="#f0f1f1"/>
                  <v:fill on="false" color="#000000" opacity="0"/>
                </v:shape>
                <v:shape id="Shape 5029" style="position:absolute;width:0;height:11320;left:21071;top:13150;" coordsize="0,1132027" path="m0,0l0,1132027">
                  <v:stroke weight="0.774pt" endcap="flat" joinstyle="round" on="true" color="#f0f1f1"/>
                  <v:fill on="false" color="#000000" opacity="0"/>
                </v:shape>
                <v:shape id="Shape 5030" style="position:absolute;width:0;height:11320;left:21986;top:13150;" coordsize="0,1132027" path="m0,0l0,1132027">
                  <v:stroke weight="0.774pt" endcap="flat" joinstyle="round" on="true" color="#f0f1f1"/>
                  <v:fill on="false" color="#000000" opacity="0"/>
                </v:shape>
                <v:shape id="Shape 5031" style="position:absolute;width:0;height:11320;left:22901;top:13150;" coordsize="0,1132027" path="m0,0l0,1132027">
                  <v:stroke weight="0.774pt" endcap="flat" joinstyle="round" on="true" color="#f0f1f1"/>
                  <v:fill on="false" color="#000000" opacity="0"/>
                </v:shape>
                <v:shape id="Shape 5032" style="position:absolute;width:0;height:11320;left:24731;top:13150;" coordsize="0,1132027" path="m0,0l0,1132027">
                  <v:stroke weight="0.774pt" endcap="flat" joinstyle="round" on="true" color="#f0f1f1"/>
                  <v:fill on="false" color="#000000" opacity="0"/>
                </v:shape>
                <v:shape id="Shape 5033" style="position:absolute;width:0;height:11320;left:25645;top:13150;" coordsize="0,1132027" path="m0,0l0,1132027">
                  <v:stroke weight="0.774pt" endcap="flat" joinstyle="round" on="true" color="#f0f1f1"/>
                  <v:fill on="false" color="#000000" opacity="0"/>
                </v:shape>
                <v:shape id="Shape 5034" style="position:absolute;width:0;height:11320;left:26560;top:13150;" coordsize="0,1132027" path="m0,0l0,1132027">
                  <v:stroke weight="0.774pt" endcap="flat" joinstyle="round" on="true" color="#f0f1f1"/>
                  <v:fill on="false" color="#000000" opacity="0"/>
                </v:shape>
                <v:shape id="Shape 5035" style="position:absolute;width:0;height:11320;left:27475;top:13150;" coordsize="0,1132027" path="m0,0l0,1132027">
                  <v:stroke weight="0.774pt" endcap="flat" joinstyle="round" on="true" color="#f0f1f1"/>
                  <v:fill on="false" color="#000000" opacity="0"/>
                </v:shape>
                <v:shape id="Shape 5036" style="position:absolute;width:0;height:11320;left:29304;top:13150;" coordsize="0,1132027" path="m0,0l0,1132027">
                  <v:stroke weight="0.774pt" endcap="flat" joinstyle="round" on="true" color="#f0f1f1"/>
                  <v:fill on="false" color="#000000" opacity="0"/>
                </v:shape>
                <v:shape id="Shape 5037" style="position:absolute;width:0;height:11320;left:30219;top:13150;" coordsize="0,1132027" path="m0,0l0,1132027">
                  <v:stroke weight="0.774pt" endcap="flat" joinstyle="round" on="true" color="#f0f1f1"/>
                  <v:fill on="false" color="#000000" opacity="0"/>
                </v:shape>
                <v:shape id="Shape 5038" style="position:absolute;width:0;height:11320;left:31134;top:13150;" coordsize="0,1132027" path="m0,0l0,1132027">
                  <v:stroke weight="0.774pt" endcap="flat" joinstyle="round" on="true" color="#f0f1f1"/>
                  <v:fill on="false" color="#000000" opacity="0"/>
                </v:shape>
                <v:shape id="Shape 5039" style="position:absolute;width:0;height:11320;left:32049;top:13150;" coordsize="0,1132027" path="m0,0l0,1132027">
                  <v:stroke weight="0.774pt" endcap="flat" joinstyle="round" on="true" color="#f0f1f1"/>
                  <v:fill on="false" color="#000000" opacity="0"/>
                </v:shape>
                <v:shape id="Shape 5040" style="position:absolute;width:0;height:11320;left:33878;top:13150;" coordsize="0,1132027" path="m0,0l0,1132027">
                  <v:stroke weight="0.774pt" endcap="flat" joinstyle="round" on="true" color="#f0f1f1"/>
                  <v:fill on="false" color="#000000" opacity="0"/>
                </v:shape>
                <v:shape id="Shape 5041" style="position:absolute;width:0;height:11320;left:34793;top:13150;" coordsize="0,1132027" path="m0,0l0,1132027">
                  <v:stroke weight="0.774pt" endcap="flat" joinstyle="round" on="true" color="#f0f1f1"/>
                  <v:fill on="false" color="#000000" opacity="0"/>
                </v:shape>
                <v:shape id="Shape 5042" style="position:absolute;width:0;height:11320;left:35708;top:13150;" coordsize="0,1132027" path="m0,0l0,1132027">
                  <v:stroke weight="0.774pt" endcap="flat" joinstyle="round" on="true" color="#f0f1f1"/>
                  <v:fill on="false" color="#000000" opacity="0"/>
                </v:shape>
                <v:shape id="Shape 5043" style="position:absolute;width:0;height:11320;left:36623;top:13150;" coordsize="0,1132027" path="m0,0l0,1132027">
                  <v:stroke weight="0.774pt" endcap="flat" joinstyle="round" on="true" color="#f0f1f1"/>
                  <v:fill on="false" color="#000000" opacity="0"/>
                </v:shape>
                <v:shape id="Shape 5044" style="position:absolute;width:0;height:11320;left:38452;top:13150;" coordsize="0,1132027" path="m0,0l0,1132027">
                  <v:stroke weight="0.774pt" endcap="flat" joinstyle="round" on="true" color="#f0f1f1"/>
                  <v:fill on="false" color="#000000" opacity="0"/>
                </v:shape>
                <v:shape id="Shape 5045" style="position:absolute;width:0;height:11320;left:39367;top:13150;" coordsize="0,1132027" path="m0,0l0,1132027">
                  <v:stroke weight="0.774pt" endcap="flat" joinstyle="round" on="true" color="#f0f1f1"/>
                  <v:fill on="false" color="#000000" opacity="0"/>
                </v:shape>
                <v:shape id="Shape 5046" style="position:absolute;width:0;height:11320;left:40282;top:13150;" coordsize="0,1132027" path="m0,0l0,1132027">
                  <v:stroke weight="0.774pt" endcap="flat" joinstyle="round" on="true" color="#f0f1f1"/>
                  <v:fill on="false" color="#000000" opacity="0"/>
                </v:shape>
                <v:shape id="Shape 5047" style="position:absolute;width:0;height:11320;left:41197;top:13150;" coordsize="0,1132027" path="m0,0l0,1132027">
                  <v:stroke weight="0.774pt" endcap="flat" joinstyle="round" on="true" color="#f0f1f1"/>
                  <v:fill on="false" color="#000000" opacity="0"/>
                </v:shape>
                <v:shape id="Shape 5048" style="position:absolute;width:0;height:11320;left:42114;top:13150;" coordsize="0,1132027" path="m0,0l0,1132027">
                  <v:stroke weight="0.774pt" endcap="flat" joinstyle="round" on="true" color="#dcddde"/>
                  <v:fill on="false" color="#000000" opacity="0"/>
                </v:shape>
                <v:shape id="Shape 5049" style="position:absolute;width:0;height:11320;left:37537;top:13150;" coordsize="0,1132027" path="m0,0l0,1132027">
                  <v:stroke weight="0.774pt" endcap="flat" joinstyle="round" on="true" color="#dcddde"/>
                  <v:fill on="false" color="#000000" opacity="0"/>
                </v:shape>
                <v:shape id="Shape 5050" style="position:absolute;width:0;height:11320;left:32963;top:13150;" coordsize="0,1132027" path="m0,0l0,1132027">
                  <v:stroke weight="0.774pt" endcap="flat" joinstyle="round" on="true" color="#dcddde"/>
                  <v:fill on="false" color="#000000" opacity="0"/>
                </v:shape>
                <v:shape id="Shape 5051" style="position:absolute;width:0;height:11320;left:28390;top:13150;" coordsize="0,1132027" path="m0,0l0,1132027">
                  <v:stroke weight="0.774pt" endcap="flat" joinstyle="round" on="true" color="#dcddde"/>
                  <v:fill on="false" color="#000000" opacity="0"/>
                </v:shape>
                <v:shape id="Shape 5052" style="position:absolute;width:0;height:11320;left:23816;top:13150;" coordsize="0,1132027" path="m0,0l0,1132027">
                  <v:stroke weight="0.774pt" endcap="flat" joinstyle="round" on="true" color="#dcddde"/>
                  <v:fill on="false" color="#000000" opacity="0"/>
                </v:shape>
                <v:shape id="Shape 5053" style="position:absolute;width:0;height:11320;left:19242;top:13150;" coordsize="0,1132027" path="m0,0l0,1132027">
                  <v:stroke weight="0.774pt" endcap="flat" joinstyle="round" on="true" color="#dcddde"/>
                  <v:fill on="false" color="#000000" opacity="0"/>
                </v:shape>
                <v:shape id="Shape 71482" style="position:absolute;width:22485;height:899;left:14665;top:13832;" coordsize="2248561,89903" path="m0,0l2248561,0l2248561,89903l0,89903l0,0">
                  <v:stroke weight="0pt" endcap="flat" joinstyle="round" on="false" color="#000000" opacity="0"/>
                  <v:fill on="true" color="#57585b"/>
                </v:shape>
                <v:shape id="Shape 5055" style="position:absolute;width:22485;height:899;left:14665;top:13832;" coordsize="2248561,89903" path="m0,89903l2248561,89903l2248561,0l0,0x">
                  <v:stroke weight="1.035pt" endcap="flat" joinstyle="miter" miterlimit="10" on="true" color="#57585b"/>
                  <v:fill on="false" color="#000000" opacity="0"/>
                </v:shape>
                <v:shape id="Shape 71483" style="position:absolute;width:18897;height:906;left:14665;top:16096;" coordsize="1889735,90691" path="m0,0l1889735,0l1889735,90691l0,90691l0,0">
                  <v:stroke weight="0pt" endcap="flat" joinstyle="miter" miterlimit="10" on="false" color="#000000" opacity="0"/>
                  <v:fill on="true" color="#57585b"/>
                </v:shape>
                <v:shape id="Shape 5057" style="position:absolute;width:18897;height:906;left:14665;top:16096;" coordsize="1889735,90691" path="m0,90691l1889735,90691l1889735,0l0,0x">
                  <v:stroke weight="1.035pt" endcap="flat" joinstyle="miter" miterlimit="10" on="true" color="#57585b"/>
                  <v:fill on="false" color="#000000" opacity="0"/>
                </v:shape>
                <v:shape id="Shape 71484" style="position:absolute;width:20561;height:906;left:14665;top:18359;" coordsize="2056143,90691" path="m0,0l2056143,0l2056143,90691l0,90691l0,0">
                  <v:stroke weight="0pt" endcap="flat" joinstyle="miter" miterlimit="10" on="false" color="#000000" opacity="0"/>
                  <v:fill on="true" color="#57585b"/>
                </v:shape>
                <v:shape id="Shape 5059" style="position:absolute;width:20561;height:906;left:14665;top:18359;" coordsize="2056143,90691" path="m0,90691l2056143,90691l2056143,0l0,0x">
                  <v:stroke weight="1.035pt" endcap="flat" joinstyle="miter" miterlimit="10" on="true" color="#57585b"/>
                  <v:fill on="false" color="#000000" opacity="0"/>
                </v:shape>
                <v:shape id="Shape 71485" style="position:absolute;width:20742;height:906;left:14665;top:20622;" coordsize="2074278,90678" path="m0,0l2074278,0l2074278,90678l0,90678l0,0">
                  <v:stroke weight="0pt" endcap="flat" joinstyle="miter" miterlimit="10" on="false" color="#000000" opacity="0"/>
                  <v:fill on="true" color="#57585b"/>
                </v:shape>
                <v:shape id="Shape 5061" style="position:absolute;width:20742;height:906;left:14665;top:20622;" coordsize="2074278,90678" path="m0,90678l2074278,90678l2074278,0l0,0x">
                  <v:stroke weight="1.035pt" endcap="flat" joinstyle="miter" miterlimit="10" on="true" color="#57585b"/>
                  <v:fill on="false" color="#000000" opacity="0"/>
                </v:shape>
                <v:shape id="Shape 71486" style="position:absolute;width:20813;height:906;left:14665;top:22886;" coordsize="2081365,90678" path="m0,0l2081365,0l2081365,90678l0,90678l0,0">
                  <v:stroke weight="0pt" endcap="flat" joinstyle="miter" miterlimit="10" on="false" color="#000000" opacity="0"/>
                  <v:fill on="true" color="#57585b"/>
                </v:shape>
                <v:shape id="Shape 5063" style="position:absolute;width:20813;height:906;left:14665;top:22886;" coordsize="2081365,90678" path="m0,90678l2081365,90678l2081365,0l0,0x">
                  <v:stroke weight="1.035pt" endcap="flat" joinstyle="miter" miterlimit="10" on="true" color="#57585b"/>
                  <v:fill on="false" color="#000000" opacity="0"/>
                </v:shape>
                <v:shape id="Shape 71487" style="position:absolute;width:2058;height:906;left:35479;top:22886;" coordsize="205816,90678" path="m0,0l205816,0l205816,90678l0,90678l0,0">
                  <v:stroke weight="0pt" endcap="flat" joinstyle="miter" miterlimit="10" on="false" color="#000000" opacity="0"/>
                  <v:fill on="true" color="#a7a9ab"/>
                </v:shape>
                <v:shape id="Shape 71488" style="position:absolute;width:2129;height:906;left:35408;top:20622;" coordsize="212916,90678" path="m0,0l212916,0l212916,90678l0,90678l0,0">
                  <v:stroke weight="0pt" endcap="flat" joinstyle="miter" miterlimit="10" on="false" color="#000000" opacity="0"/>
                  <v:fill on="true" color="#a7a9ab"/>
                </v:shape>
                <v:shape id="Shape 71489" style="position:absolute;width:2334;height:906;left:35227;top:18359;" coordsize="233426,90691" path="m0,0l233426,0l233426,90691l0,90691l0,0">
                  <v:stroke weight="0pt" endcap="flat" joinstyle="miter" miterlimit="10" on="false" color="#000000" opacity="0"/>
                  <v:fill on="true" color="#a7a9ab"/>
                </v:shape>
                <v:shape id="Shape 71490" style="position:absolute;width:3974;height:906;left:33563;top:16096;" coordsize="397447,90691" path="m0,0l397447,0l397447,90691l0,90691l0,0">
                  <v:stroke weight="0pt" endcap="flat" joinstyle="miter" miterlimit="10" on="false" color="#000000" opacity="0"/>
                  <v:fill on="true" color="#a7a9ab"/>
                </v:shape>
                <v:shape id="Shape 71491" style="position:absolute;width:386;height:899;left:37151;top:13832;" coordsize="38633,89903" path="m0,0l38633,0l38633,89903l0,89903l0,0">
                  <v:stroke weight="0pt" endcap="flat" joinstyle="miter" miterlimit="10" on="false" color="#000000" opacity="0"/>
                  <v:fill on="true" color="#a7a9ab"/>
                </v:shape>
                <v:shape id="Shape 5069" style="position:absolute;width:2058;height:906;left:35479;top:22886;" coordsize="205816,90678" path="m205816,90678l0,90678l0,0l205816,0x">
                  <v:stroke weight="1.035pt" endcap="flat" joinstyle="miter" miterlimit="10" on="true" color="#a7a9ab"/>
                  <v:fill on="false" color="#000000" opacity="0"/>
                </v:shape>
                <v:shape id="Shape 5070" style="position:absolute;width:2129;height:906;left:35408;top:20622;" coordsize="212916,90678" path="m212916,90678l0,90678l0,0l212916,0x">
                  <v:stroke weight="1.035pt" endcap="flat" joinstyle="miter" miterlimit="10" on="true" color="#a7a9ab"/>
                  <v:fill on="false" color="#000000" opacity="0"/>
                </v:shape>
                <v:shape id="Shape 5071" style="position:absolute;width:2334;height:906;left:35227;top:18359;" coordsize="233426,90691" path="m233426,90691l0,90691l0,0l233426,0x">
                  <v:stroke weight="1.035pt" endcap="flat" joinstyle="miter" miterlimit="10" on="true" color="#a7a9ab"/>
                  <v:fill on="false" color="#000000" opacity="0"/>
                </v:shape>
                <v:shape id="Shape 5072" style="position:absolute;width:3974;height:906;left:33563;top:16096;" coordsize="397447,90691" path="m397447,90691l0,90691l0,0l397447,0x">
                  <v:stroke weight="1.035pt" endcap="flat" joinstyle="miter" miterlimit="10" on="true" color="#a7a9ab"/>
                  <v:fill on="false" color="#000000" opacity="0"/>
                </v:shape>
                <v:shape id="Shape 5073" style="position:absolute;width:386;height:899;left:37151;top:13832;" coordsize="38633,89903" path="m38633,89903l0,89903l0,0l38633,0x">
                  <v:stroke weight="1.035pt" endcap="flat" joinstyle="miter" miterlimit="10" on="true" color="#a7a9ab"/>
                  <v:fill on="false" color="#000000" opacity="0"/>
                </v:shape>
                <v:shape id="Shape 5074" style="position:absolute;width:0;height:11320;left:14665;top:13150;" coordsize="0,1132027" path="m0,1132027l0,0">
                  <v:stroke weight="0.774pt" endcap="flat" joinstyle="round" on="true" color="#dcddde"/>
                  <v:fill on="false" color="#000000" opacity="0"/>
                </v:shape>
                <v:rect id="Rectangle 64023" style="position:absolute;width:1072;height:1491;left:25966;top:22705;" filled="f" stroked="f">
                  <v:textbox inset="0,0,0,0">
                    <w:txbxContent>
                      <w:p>
                        <w:pPr>
                          <w:spacing w:before="0" w:after="160" w:line="259" w:lineRule="auto"/>
                          <w:ind w:left="0" w:right="0" w:firstLine="0"/>
                          <w:jc w:val="left"/>
                        </w:pPr>
                        <w:r>
                          <w:rPr>
                            <w:rFonts w:cs="Calibri" w:hAnsi="Calibri" w:eastAsia="Calibri" w:ascii="Calibri"/>
                            <w:b w:val="1"/>
                            <w:color w:val="ffffff"/>
                            <w:w w:val="124"/>
                            <w:sz w:val="14"/>
                          </w:rPr>
                          <w:t xml:space="preserve">%</w:t>
                        </w:r>
                      </w:p>
                    </w:txbxContent>
                  </v:textbox>
                </v:rect>
                <v:rect id="Rectangle 64958" style="position:absolute;width:779;height:1491;left:25019;top:22705;" filled="f" stroked="f">
                  <v:textbox inset="0,0,0,0">
                    <w:txbxContent>
                      <w:p>
                        <w:pPr>
                          <w:spacing w:before="0" w:after="160" w:line="259" w:lineRule="auto"/>
                          <w:ind w:left="0" w:right="0" w:firstLine="0"/>
                          <w:jc w:val="left"/>
                        </w:pPr>
                        <w:r>
                          <w:rPr>
                            <w:rFonts w:cs="Calibri" w:hAnsi="Calibri" w:eastAsia="Calibri" w:ascii="Calibri"/>
                            <w:b w:val="1"/>
                            <w:color w:val="ffffff"/>
                            <w:w w:val="125"/>
                            <w:sz w:val="14"/>
                          </w:rPr>
                          <w:t xml:space="preserve">9</w:t>
                        </w:r>
                      </w:p>
                    </w:txbxContent>
                  </v:textbox>
                </v:rect>
                <v:rect id="Rectangle 64967" style="position:absolute;width:479;height:1491;left:25605;top:22705;" filled="f" stroked="f">
                  <v:textbox inset="0,0,0,0">
                    <w:txbxContent>
                      <w:p>
                        <w:pPr>
                          <w:spacing w:before="0" w:after="160" w:line="259" w:lineRule="auto"/>
                          <w:ind w:left="0" w:right="0" w:firstLine="0"/>
                          <w:jc w:val="left"/>
                        </w:pPr>
                        <w:r>
                          <w:rPr>
                            <w:rFonts w:cs="Calibri" w:hAnsi="Calibri" w:eastAsia="Calibri" w:ascii="Calibri"/>
                            <w:b w:val="1"/>
                            <w:color w:val="ffffff"/>
                            <w:w w:val="77"/>
                            <w:sz w:val="14"/>
                          </w:rPr>
                          <w:t xml:space="preserve">1</w:t>
                        </w:r>
                      </w:p>
                    </w:txbxContent>
                  </v:textbox>
                </v:rect>
                <v:rect id="Rectangle 64992" style="position:absolute;width:758;height:1491;left:25621;top:20441;" filled="f" stroked="f">
                  <v:textbox inset="0,0,0,0">
                    <w:txbxContent>
                      <w:p>
                        <w:pPr>
                          <w:spacing w:before="0" w:after="160" w:line="259" w:lineRule="auto"/>
                          <w:ind w:left="0" w:right="0" w:firstLine="0"/>
                          <w:jc w:val="left"/>
                        </w:pPr>
                        <w:r>
                          <w:rPr>
                            <w:rFonts w:cs="Calibri" w:hAnsi="Calibri" w:eastAsia="Calibri" w:ascii="Calibri"/>
                            <w:b w:val="1"/>
                            <w:color w:val="ffffff"/>
                            <w:w w:val="122"/>
                            <w:sz w:val="14"/>
                          </w:rPr>
                          <w:t xml:space="preserve">7</w:t>
                        </w:r>
                      </w:p>
                    </w:txbxContent>
                  </v:textbox>
                </v:rect>
                <v:rect id="Rectangle 64977" style="position:absolute;width:1930;height:1491;left:24169;top:20441;" filled="f" stroked="f">
                  <v:textbox inset="0,0,0,0">
                    <w:txbxContent>
                      <w:p>
                        <w:pPr>
                          <w:spacing w:before="0" w:after="160" w:line="259" w:lineRule="auto"/>
                          <w:ind w:left="0" w:right="0" w:firstLine="0"/>
                          <w:jc w:val="left"/>
                        </w:pPr>
                        <w:r>
                          <w:rPr>
                            <w:rFonts w:cs="Calibri" w:hAnsi="Calibri" w:eastAsia="Calibri" w:ascii="Calibri"/>
                            <w:b w:val="1"/>
                            <w:color w:val="ffffff"/>
                            <w:w w:val="125"/>
                            <w:sz w:val="14"/>
                          </w:rPr>
                          <w:t xml:space="preserve">90.</w:t>
                        </w:r>
                      </w:p>
                    </w:txbxContent>
                  </v:textbox>
                </v:rect>
                <v:rect id="Rectangle 64993" style="position:absolute;width:830;height:1491;left:26191;top:20441;" filled="f" stroked="f">
                  <v:textbox inset="0,0,0,0">
                    <w:txbxContent>
                      <w:p>
                        <w:pPr>
                          <w:spacing w:before="0" w:after="160" w:line="259" w:lineRule="auto"/>
                          <w:ind w:left="0" w:right="0" w:firstLine="0"/>
                          <w:jc w:val="left"/>
                        </w:pPr>
                        <w:r>
                          <w:rPr>
                            <w:rFonts w:cs="Calibri" w:hAnsi="Calibri" w:eastAsia="Calibri" w:ascii="Calibri"/>
                            <w:b w:val="1"/>
                            <w:color w:val="ffffff"/>
                            <w:w w:val="133"/>
                            <w:sz w:val="14"/>
                          </w:rPr>
                          <w:t xml:space="preserve">0</w:t>
                        </w:r>
                      </w:p>
                    </w:txbxContent>
                  </v:textbox>
                </v:rect>
                <v:rect id="Rectangle 64019" style="position:absolute;width:1072;height:1491;left:26815;top:20441;" filled="f" stroked="f">
                  <v:textbox inset="0,0,0,0">
                    <w:txbxContent>
                      <w:p>
                        <w:pPr>
                          <w:spacing w:before="0" w:after="160" w:line="259" w:lineRule="auto"/>
                          <w:ind w:left="0" w:right="0" w:firstLine="0"/>
                          <w:jc w:val="left"/>
                        </w:pPr>
                        <w:r>
                          <w:rPr>
                            <w:rFonts w:cs="Calibri" w:hAnsi="Calibri" w:eastAsia="Calibri" w:ascii="Calibri"/>
                            <w:b w:val="1"/>
                            <w:color w:val="ffffff"/>
                            <w:w w:val="124"/>
                            <w:sz w:val="14"/>
                          </w:rPr>
                          <w:t xml:space="preserve">%</w:t>
                        </w:r>
                      </w:p>
                    </w:txbxContent>
                  </v:textbox>
                </v:rect>
                <v:rect id="Rectangle 64015" style="position:absolute;width:1072;height:1491;left:26814;top:18177;" filled="f" stroked="f">
                  <v:textbox inset="0,0,0,0">
                    <w:txbxContent>
                      <w:p>
                        <w:pPr>
                          <w:spacing w:before="0" w:after="160" w:line="259" w:lineRule="auto"/>
                          <w:ind w:left="0" w:right="0" w:firstLine="0"/>
                          <w:jc w:val="left"/>
                        </w:pPr>
                        <w:r>
                          <w:rPr>
                            <w:rFonts w:cs="Calibri" w:hAnsi="Calibri" w:eastAsia="Calibri" w:ascii="Calibri"/>
                            <w:b w:val="1"/>
                            <w:color w:val="ffffff"/>
                            <w:w w:val="124"/>
                            <w:sz w:val="14"/>
                          </w:rPr>
                          <w:t xml:space="preserve">%</w:t>
                        </w:r>
                      </w:p>
                    </w:txbxContent>
                  </v:textbox>
                </v:rect>
                <v:rect id="Rectangle 64990" style="position:absolute;width:779;height:1491;left:25604;top:18177;" filled="f" stroked="f">
                  <v:textbox inset="0,0,0,0">
                    <w:txbxContent>
                      <w:p>
                        <w:pPr>
                          <w:spacing w:before="0" w:after="160" w:line="259" w:lineRule="auto"/>
                          <w:ind w:left="0" w:right="0" w:firstLine="0"/>
                          <w:jc w:val="left"/>
                        </w:pPr>
                        <w:r>
                          <w:rPr>
                            <w:rFonts w:cs="Calibri" w:hAnsi="Calibri" w:eastAsia="Calibri" w:ascii="Calibri"/>
                            <w:b w:val="1"/>
                            <w:color w:val="ffffff"/>
                            <w:w w:val="125"/>
                            <w:sz w:val="14"/>
                          </w:rPr>
                          <w:t xml:space="preserve">9</w:t>
                        </w:r>
                      </w:p>
                    </w:txbxContent>
                  </v:textbox>
                </v:rect>
                <v:rect id="Rectangle 64979" style="position:absolute;width:1907;height:1491;left:24170;top:18177;" filled="f" stroked="f">
                  <v:textbox inset="0,0,0,0">
                    <w:txbxContent>
                      <w:p>
                        <w:pPr>
                          <w:spacing w:before="0" w:after="160" w:line="259" w:lineRule="auto"/>
                          <w:ind w:left="0" w:right="0" w:firstLine="0"/>
                          <w:jc w:val="left"/>
                        </w:pPr>
                        <w:r>
                          <w:rPr>
                            <w:rFonts w:cs="Calibri" w:hAnsi="Calibri" w:eastAsia="Calibri" w:ascii="Calibri"/>
                            <w:b w:val="1"/>
                            <w:color w:val="ffffff"/>
                            <w:w w:val="123"/>
                            <w:sz w:val="14"/>
                          </w:rPr>
                          <w:t xml:space="preserve">89.</w:t>
                        </w:r>
                      </w:p>
                    </w:txbxContent>
                  </v:textbox>
                </v:rect>
                <v:rect id="Rectangle 64991" style="position:absolute;width:830;height:1491;left:26190;top:18177;" filled="f" stroked="f">
                  <v:textbox inset="0,0,0,0">
                    <w:txbxContent>
                      <w:p>
                        <w:pPr>
                          <w:spacing w:before="0" w:after="160" w:line="259" w:lineRule="auto"/>
                          <w:ind w:left="0" w:right="0" w:firstLine="0"/>
                          <w:jc w:val="left"/>
                        </w:pPr>
                        <w:r>
                          <w:rPr>
                            <w:rFonts w:cs="Calibri" w:hAnsi="Calibri" w:eastAsia="Calibri" w:ascii="Calibri"/>
                            <w:b w:val="1"/>
                            <w:color w:val="ffffff"/>
                            <w:w w:val="133"/>
                            <w:sz w:val="14"/>
                          </w:rPr>
                          <w:t xml:space="preserve">0</w:t>
                        </w:r>
                      </w:p>
                    </w:txbxContent>
                  </v:textbox>
                </v:rect>
                <v:rect id="Rectangle 64982" style="position:absolute;width:1849;height:1491;left:24191;top:15914;" filled="f" stroked="f">
                  <v:textbox inset="0,0,0,0">
                    <w:txbxContent>
                      <w:p>
                        <w:pPr>
                          <w:spacing w:before="0" w:after="160" w:line="259" w:lineRule="auto"/>
                          <w:ind w:left="0" w:right="0" w:firstLine="0"/>
                          <w:jc w:val="left"/>
                        </w:pPr>
                        <w:r>
                          <w:rPr>
                            <w:rFonts w:cs="Calibri" w:hAnsi="Calibri" w:eastAsia="Calibri" w:ascii="Calibri"/>
                            <w:b w:val="1"/>
                            <w:color w:val="ffffff"/>
                            <w:w w:val="120"/>
                            <w:sz w:val="14"/>
                          </w:rPr>
                          <w:t xml:space="preserve">82.</w:t>
                        </w:r>
                      </w:p>
                    </w:txbxContent>
                  </v:textbox>
                </v:rect>
                <v:rect id="Rectangle 64989" style="position:absolute;width:830;height:1491;left:26168;top:15914;" filled="f" stroked="f">
                  <v:textbox inset="0,0,0,0">
                    <w:txbxContent>
                      <w:p>
                        <w:pPr>
                          <w:spacing w:before="0" w:after="160" w:line="259" w:lineRule="auto"/>
                          <w:ind w:left="0" w:right="0" w:firstLine="0"/>
                          <w:jc w:val="left"/>
                        </w:pPr>
                        <w:r>
                          <w:rPr>
                            <w:rFonts w:cs="Calibri" w:hAnsi="Calibri" w:eastAsia="Calibri" w:ascii="Calibri"/>
                            <w:b w:val="1"/>
                            <w:color w:val="ffffff"/>
                            <w:w w:val="133"/>
                            <w:sz w:val="14"/>
                          </w:rPr>
                          <w:t xml:space="preserve">0</w:t>
                        </w:r>
                      </w:p>
                    </w:txbxContent>
                  </v:textbox>
                </v:rect>
                <v:rect id="Rectangle 64011" style="position:absolute;width:1072;height:1491;left:26792;top:15914;" filled="f" stroked="f">
                  <v:textbox inset="0,0,0,0">
                    <w:txbxContent>
                      <w:p>
                        <w:pPr>
                          <w:spacing w:before="0" w:after="160" w:line="259" w:lineRule="auto"/>
                          <w:ind w:left="0" w:right="0" w:firstLine="0"/>
                          <w:jc w:val="left"/>
                        </w:pPr>
                        <w:r>
                          <w:rPr>
                            <w:rFonts w:cs="Calibri" w:hAnsi="Calibri" w:eastAsia="Calibri" w:ascii="Calibri"/>
                            <w:b w:val="1"/>
                            <w:color w:val="ffffff"/>
                            <w:w w:val="124"/>
                            <w:sz w:val="14"/>
                          </w:rPr>
                          <w:t xml:space="preserve">%</w:t>
                        </w:r>
                      </w:p>
                    </w:txbxContent>
                  </v:textbox>
                </v:rect>
                <v:rect id="Rectangle 64988" style="position:absolute;width:779;height:1491;left:25582;top:15914;" filled="f" stroked="f">
                  <v:textbox inset="0,0,0,0">
                    <w:txbxContent>
                      <w:p>
                        <w:pPr>
                          <w:spacing w:before="0" w:after="160" w:line="259" w:lineRule="auto"/>
                          <w:ind w:left="0" w:right="0" w:firstLine="0"/>
                          <w:jc w:val="left"/>
                        </w:pPr>
                        <w:r>
                          <w:rPr>
                            <w:rFonts w:cs="Calibri" w:hAnsi="Calibri" w:eastAsia="Calibri" w:ascii="Calibri"/>
                            <w:b w:val="1"/>
                            <w:color w:val="ffffff"/>
                            <w:w w:val="125"/>
                            <w:sz w:val="14"/>
                          </w:rPr>
                          <w:t xml:space="preserve">6</w:t>
                        </w:r>
                      </w:p>
                    </w:txbxContent>
                  </v:textbox>
                </v:rect>
                <v:rect id="Rectangle 64007" style="position:absolute;width:1072;height:1491;left:26793;top:13647;" filled="f" stroked="f">
                  <v:textbox inset="0,0,0,0">
                    <w:txbxContent>
                      <w:p>
                        <w:pPr>
                          <w:spacing w:before="0" w:after="160" w:line="259" w:lineRule="auto"/>
                          <w:ind w:left="0" w:right="0" w:firstLine="0"/>
                          <w:jc w:val="left"/>
                        </w:pPr>
                        <w:r>
                          <w:rPr>
                            <w:rFonts w:cs="Calibri" w:hAnsi="Calibri" w:eastAsia="Calibri" w:ascii="Calibri"/>
                            <w:b w:val="1"/>
                            <w:color w:val="ffffff"/>
                            <w:w w:val="124"/>
                            <w:sz w:val="14"/>
                          </w:rPr>
                          <w:t xml:space="preserve">%</w:t>
                        </w:r>
                      </w:p>
                    </w:txbxContent>
                  </v:textbox>
                </v:rect>
                <v:rect id="Rectangle 64986" style="position:absolute;width:724;height:1491;left:25624;top:13647;" filled="f" stroked="f">
                  <v:textbox inset="0,0,0,0">
                    <w:txbxContent>
                      <w:p>
                        <w:pPr>
                          <w:spacing w:before="0" w:after="160" w:line="259" w:lineRule="auto"/>
                          <w:ind w:left="0" w:right="0" w:firstLine="0"/>
                          <w:jc w:val="left"/>
                        </w:pPr>
                        <w:r>
                          <w:rPr>
                            <w:rFonts w:cs="Calibri" w:hAnsi="Calibri" w:eastAsia="Calibri" w:ascii="Calibri"/>
                            <w:b w:val="1"/>
                            <w:color w:val="ffffff"/>
                            <w:w w:val="116"/>
                            <w:sz w:val="14"/>
                          </w:rPr>
                          <w:t xml:space="preserve">3</w:t>
                        </w:r>
                      </w:p>
                    </w:txbxContent>
                  </v:textbox>
                </v:rect>
                <v:rect id="Rectangle 64987" style="position:absolute;width:830;height:1491;left:26169;top:13647;" filled="f" stroked="f">
                  <v:textbox inset="0,0,0,0">
                    <w:txbxContent>
                      <w:p>
                        <w:pPr>
                          <w:spacing w:before="0" w:after="160" w:line="259" w:lineRule="auto"/>
                          <w:ind w:left="0" w:right="0" w:firstLine="0"/>
                          <w:jc w:val="left"/>
                        </w:pPr>
                        <w:r>
                          <w:rPr>
                            <w:rFonts w:cs="Calibri" w:hAnsi="Calibri" w:eastAsia="Calibri" w:ascii="Calibri"/>
                            <w:b w:val="1"/>
                            <w:color w:val="ffffff"/>
                            <w:w w:val="133"/>
                            <w:sz w:val="14"/>
                          </w:rPr>
                          <w:t xml:space="preserve">0</w:t>
                        </w:r>
                      </w:p>
                    </w:txbxContent>
                  </v:textbox>
                </v:rect>
                <v:rect id="Rectangle 64984" style="position:absolute;width:1907;height:1491;left:24190;top:13647;" filled="f" stroked="f">
                  <v:textbox inset="0,0,0,0">
                    <w:txbxContent>
                      <w:p>
                        <w:pPr>
                          <w:spacing w:before="0" w:after="160" w:line="259" w:lineRule="auto"/>
                          <w:ind w:left="0" w:right="0" w:firstLine="0"/>
                          <w:jc w:val="left"/>
                        </w:pPr>
                        <w:r>
                          <w:rPr>
                            <w:rFonts w:cs="Calibri" w:hAnsi="Calibri" w:eastAsia="Calibri" w:ascii="Calibri"/>
                            <w:b w:val="1"/>
                            <w:color w:val="ffffff"/>
                            <w:w w:val="123"/>
                            <w:sz w:val="14"/>
                          </w:rPr>
                          <w:t xml:space="preserve">98.</w:t>
                        </w:r>
                      </w:p>
                    </w:txbxContent>
                  </v:textbox>
                </v:rect>
                <v:rect id="Rectangle 64025" style="position:absolute;width:1072;height:1491;left:36238;top:22704;" filled="f" stroked="f">
                  <v:textbox inset="0,0,0,0">
                    <w:txbxContent>
                      <w:p>
                        <w:pPr>
                          <w:spacing w:before="0" w:after="160" w:line="259" w:lineRule="auto"/>
                          <w:ind w:left="0" w:right="0" w:firstLine="0"/>
                          <w:jc w:val="left"/>
                        </w:pPr>
                        <w:r>
                          <w:rPr>
                            <w:rFonts w:cs="Calibri" w:hAnsi="Calibri" w:eastAsia="Calibri" w:ascii="Calibri"/>
                            <w:b w:val="1"/>
                            <w:w w:val="124"/>
                            <w:sz w:val="14"/>
                          </w:rPr>
                          <w:t xml:space="preserve">%</w:t>
                        </w:r>
                      </w:p>
                    </w:txbxContent>
                  </v:textbox>
                </v:rect>
                <v:rect id="Rectangle 64024" style="position:absolute;width:779;height:1491;left:35652;top:22704;" filled="f" stroked="f">
                  <v:textbox inset="0,0,0,0">
                    <w:txbxContent>
                      <w:p>
                        <w:pPr>
                          <w:spacing w:before="0" w:after="160" w:line="259" w:lineRule="auto"/>
                          <w:ind w:left="0" w:right="0" w:firstLine="0"/>
                          <w:jc w:val="left"/>
                        </w:pPr>
                        <w:r>
                          <w:rPr>
                            <w:rFonts w:cs="Calibri" w:hAnsi="Calibri" w:eastAsia="Calibri" w:ascii="Calibri"/>
                            <w:b w:val="1"/>
                            <w:w w:val="125"/>
                            <w:sz w:val="14"/>
                          </w:rPr>
                          <w:t xml:space="preserve">9</w:t>
                        </w:r>
                      </w:p>
                    </w:txbxContent>
                  </v:textbox>
                </v:rect>
                <v:rect id="Rectangle 64021" style="position:absolute;width:1072;height:1491;left:37578;top:20440;" filled="f" stroked="f">
                  <v:textbox inset="0,0,0,0">
                    <w:txbxContent>
                      <w:p>
                        <w:pPr>
                          <w:spacing w:before="0" w:after="160" w:line="259" w:lineRule="auto"/>
                          <w:ind w:left="0" w:right="0" w:firstLine="0"/>
                          <w:jc w:val="left"/>
                        </w:pPr>
                        <w:r>
                          <w:rPr>
                            <w:rFonts w:cs="Calibri" w:hAnsi="Calibri" w:eastAsia="Calibri" w:ascii="Calibri"/>
                            <w:b w:val="1"/>
                            <w:w w:val="124"/>
                            <w:sz w:val="14"/>
                          </w:rPr>
                          <w:t xml:space="preserve">%</w:t>
                        </w:r>
                      </w:p>
                    </w:txbxContent>
                  </v:textbox>
                </v:rect>
                <v:rect id="Rectangle 65000" style="position:absolute;width:1554;height:1491;left:36408;top:20440;" filled="f" stroked="f">
                  <v:textbox inset="0,0,0,0">
                    <w:txbxContent>
                      <w:p>
                        <w:pPr>
                          <w:spacing w:before="0" w:after="160" w:line="259" w:lineRule="auto"/>
                          <w:ind w:left="0" w:right="0" w:firstLine="0"/>
                          <w:jc w:val="left"/>
                        </w:pPr>
                        <w:r>
                          <w:rPr>
                            <w:rFonts w:cs="Calibri" w:hAnsi="Calibri" w:eastAsia="Calibri" w:ascii="Calibri"/>
                            <w:b w:val="1"/>
                            <w:w w:val="125"/>
                            <w:sz w:val="14"/>
                          </w:rPr>
                          <w:t xml:space="preserve">30</w:t>
                        </w:r>
                      </w:p>
                    </w:txbxContent>
                  </v:textbox>
                </v:rect>
                <v:rect id="Rectangle 64999" style="position:absolute;width:1099;height:1491;left:35582;top:20440;" filled="f" stroked="f">
                  <v:textbox inset="0,0,0,0">
                    <w:txbxContent>
                      <w:p>
                        <w:pPr>
                          <w:spacing w:before="0" w:after="160" w:line="259" w:lineRule="auto"/>
                          <w:ind w:left="0" w:right="0" w:firstLine="0"/>
                          <w:jc w:val="left"/>
                        </w:pPr>
                        <w:r>
                          <w:rPr>
                            <w:rFonts w:cs="Calibri" w:hAnsi="Calibri" w:eastAsia="Calibri" w:ascii="Calibri"/>
                            <w:b w:val="1"/>
                            <w:w w:val="119"/>
                            <w:sz w:val="14"/>
                          </w:rPr>
                          <w:t xml:space="preserve">9.</w:t>
                        </w:r>
                      </w:p>
                    </w:txbxContent>
                  </v:textbox>
                </v:rect>
                <v:rect id="Rectangle 65865" style="position:absolute;width:1042;height:1491;left:36386;top:18177;" filled="f" stroked="f">
                  <v:textbox inset="0,0,0,0">
                    <w:txbxContent>
                      <w:p>
                        <w:pPr>
                          <w:spacing w:before="0" w:after="160" w:line="259" w:lineRule="auto"/>
                          <w:ind w:left="0" w:right="0" w:firstLine="0"/>
                          <w:jc w:val="left"/>
                        </w:pPr>
                        <w:r>
                          <w:rPr>
                            <w:rFonts w:cs="Calibri" w:hAnsi="Calibri" w:eastAsia="Calibri" w:ascii="Calibri"/>
                            <w:b w:val="1"/>
                            <w:w w:val="113"/>
                            <w:sz w:val="14"/>
                          </w:rPr>
                          <w:t xml:space="preserve">.2</w:t>
                        </w:r>
                      </w:p>
                    </w:txbxContent>
                  </v:textbox>
                </v:rect>
                <v:rect id="Rectangle 65861" style="position:absolute;width:1310;height:1491;left:35400;top:18177;" filled="f" stroked="f">
                  <v:textbox inset="0,0,0,0">
                    <w:txbxContent>
                      <w:p>
                        <w:pPr>
                          <w:spacing w:before="0" w:after="160" w:line="259" w:lineRule="auto"/>
                          <w:ind w:left="0" w:right="0" w:firstLine="0"/>
                          <w:jc w:val="left"/>
                        </w:pPr>
                        <w:r>
                          <w:rPr>
                            <w:rFonts w:cs="Calibri" w:hAnsi="Calibri" w:eastAsia="Calibri" w:ascii="Calibri"/>
                            <w:b w:val="1"/>
                            <w:w w:val="105"/>
                            <w:sz w:val="14"/>
                          </w:rPr>
                          <w:t xml:space="preserve">10</w:t>
                        </w:r>
                      </w:p>
                    </w:txbxContent>
                  </v:textbox>
                </v:rect>
                <v:rect id="Rectangle 65866" style="position:absolute;width:830;height:1491;left:37169;top:18177;" filled="f" stroked="f">
                  <v:textbox inset="0,0,0,0">
                    <w:txbxContent>
                      <w:p>
                        <w:pPr>
                          <w:spacing w:before="0" w:after="160" w:line="259" w:lineRule="auto"/>
                          <w:ind w:left="0" w:right="0" w:firstLine="0"/>
                          <w:jc w:val="left"/>
                        </w:pPr>
                        <w:r>
                          <w:rPr>
                            <w:rFonts w:cs="Calibri" w:hAnsi="Calibri" w:eastAsia="Calibri" w:ascii="Calibri"/>
                            <w:b w:val="1"/>
                            <w:w w:val="133"/>
                            <w:sz w:val="14"/>
                          </w:rPr>
                          <w:t xml:space="preserve">0</w:t>
                        </w:r>
                      </w:p>
                    </w:txbxContent>
                  </v:textbox>
                </v:rect>
                <v:rect id="Rectangle 64017" style="position:absolute;width:1072;height:1491;left:37794;top:18177;" filled="f" stroked="f">
                  <v:textbox inset="0,0,0,0">
                    <w:txbxContent>
                      <w:p>
                        <w:pPr>
                          <w:spacing w:before="0" w:after="160" w:line="259" w:lineRule="auto"/>
                          <w:ind w:left="0" w:right="0" w:firstLine="0"/>
                          <w:jc w:val="left"/>
                        </w:pPr>
                        <w:r>
                          <w:rPr>
                            <w:rFonts w:cs="Calibri" w:hAnsi="Calibri" w:eastAsia="Calibri" w:ascii="Calibri"/>
                            <w:b w:val="1"/>
                            <w:w w:val="124"/>
                            <w:sz w:val="14"/>
                          </w:rPr>
                          <w:t xml:space="preserve">%</w:t>
                        </w:r>
                      </w:p>
                    </w:txbxContent>
                  </v:textbox>
                </v:rect>
                <v:rect id="Rectangle 64994" style="position:absolute;width:1558;height:1491;left:33737;top:15913;" filled="f" stroked="f">
                  <v:textbox inset="0,0,0,0">
                    <w:txbxContent>
                      <w:p>
                        <w:pPr>
                          <w:spacing w:before="0" w:after="160" w:line="259" w:lineRule="auto"/>
                          <w:ind w:left="0" w:right="0" w:firstLine="0"/>
                          <w:jc w:val="left"/>
                        </w:pPr>
                        <w:r>
                          <w:rPr>
                            <w:rFonts w:cs="Calibri" w:hAnsi="Calibri" w:eastAsia="Calibri" w:ascii="Calibri"/>
                            <w:b w:val="1"/>
                            <w:w w:val="101"/>
                            <w:sz w:val="14"/>
                          </w:rPr>
                          <w:t xml:space="preserve">17.</w:t>
                        </w:r>
                      </w:p>
                    </w:txbxContent>
                  </v:textbox>
                </v:rect>
                <v:rect id="Rectangle 64997" style="position:absolute;width:842;height:1491;left:34908;top:15913;" filled="f" stroked="f">
                  <v:textbox inset="0,0,0,0">
                    <w:txbxContent>
                      <w:p>
                        <w:pPr>
                          <w:spacing w:before="0" w:after="160" w:line="259" w:lineRule="auto"/>
                          <w:ind w:left="0" w:right="0" w:firstLine="0"/>
                          <w:jc w:val="left"/>
                        </w:pPr>
                        <w:r>
                          <w:rPr>
                            <w:rFonts w:cs="Calibri" w:hAnsi="Calibri" w:eastAsia="Calibri" w:ascii="Calibri"/>
                            <w:b w:val="1"/>
                            <w:w w:val="135"/>
                            <w:sz w:val="14"/>
                          </w:rPr>
                          <w:t xml:space="preserve">4</w:t>
                        </w:r>
                      </w:p>
                    </w:txbxContent>
                  </v:textbox>
                </v:rect>
                <v:rect id="Rectangle 64998" style="position:absolute;width:830;height:1491;left:35542;top:15913;" filled="f" stroked="f">
                  <v:textbox inset="0,0,0,0">
                    <w:txbxContent>
                      <w:p>
                        <w:pPr>
                          <w:spacing w:before="0" w:after="160" w:line="259" w:lineRule="auto"/>
                          <w:ind w:left="0" w:right="0" w:firstLine="0"/>
                          <w:jc w:val="left"/>
                        </w:pPr>
                        <w:r>
                          <w:rPr>
                            <w:rFonts w:cs="Calibri" w:hAnsi="Calibri" w:eastAsia="Calibri" w:ascii="Calibri"/>
                            <w:b w:val="1"/>
                            <w:w w:val="133"/>
                            <w:sz w:val="14"/>
                          </w:rPr>
                          <w:t xml:space="preserve">0</w:t>
                        </w:r>
                      </w:p>
                    </w:txbxContent>
                  </v:textbox>
                </v:rect>
                <v:rect id="Rectangle 64013" style="position:absolute;width:1072;height:1491;left:36167;top:15913;" filled="f" stroked="f">
                  <v:textbox inset="0,0,0,0">
                    <w:txbxContent>
                      <w:p>
                        <w:pPr>
                          <w:spacing w:before="0" w:after="160" w:line="259" w:lineRule="auto"/>
                          <w:ind w:left="0" w:right="0" w:firstLine="0"/>
                          <w:jc w:val="left"/>
                        </w:pPr>
                        <w:r>
                          <w:rPr>
                            <w:rFonts w:cs="Calibri" w:hAnsi="Calibri" w:eastAsia="Calibri" w:ascii="Calibri"/>
                            <w:b w:val="1"/>
                            <w:w w:val="124"/>
                            <w:sz w:val="14"/>
                          </w:rPr>
                          <w:t xml:space="preserve">%</w:t>
                        </w:r>
                      </w:p>
                    </w:txbxContent>
                  </v:textbox>
                </v:rect>
                <v:rect id="Rectangle 64008" style="position:absolute;width:2389;height:1491;left:37193;top:13646;" filled="f" stroked="f">
                  <v:textbox inset="0,0,0,0">
                    <w:txbxContent>
                      <w:p>
                        <w:pPr>
                          <w:spacing w:before="0" w:after="160" w:line="259" w:lineRule="auto"/>
                          <w:ind w:left="0" w:right="0" w:firstLine="0"/>
                          <w:jc w:val="left"/>
                        </w:pPr>
                        <w:r>
                          <w:rPr>
                            <w:rFonts w:cs="Calibri" w:hAnsi="Calibri" w:eastAsia="Calibri" w:ascii="Calibri"/>
                            <w:b w:val="1"/>
                            <w:w w:val="110"/>
                            <w:sz w:val="14"/>
                          </w:rPr>
                          <w:t xml:space="preserve">1.70</w:t>
                        </w:r>
                      </w:p>
                    </w:txbxContent>
                  </v:textbox>
                </v:rect>
                <v:rect id="Rectangle 64009" style="position:absolute;width:1072;height:1491;left:38989;top:13646;" filled="f" stroked="f">
                  <v:textbox inset="0,0,0,0">
                    <w:txbxContent>
                      <w:p>
                        <w:pPr>
                          <w:spacing w:before="0" w:after="160" w:line="259" w:lineRule="auto"/>
                          <w:ind w:left="0" w:right="0" w:firstLine="0"/>
                          <w:jc w:val="left"/>
                        </w:pPr>
                        <w:r>
                          <w:rPr>
                            <w:rFonts w:cs="Calibri" w:hAnsi="Calibri" w:eastAsia="Calibri" w:ascii="Calibri"/>
                            <w:b w:val="1"/>
                            <w:w w:val="124"/>
                            <w:sz w:val="14"/>
                          </w:rPr>
                          <w:t xml:space="preserve">%</w:t>
                        </w:r>
                      </w:p>
                    </w:txbxContent>
                  </v:textbox>
                </v:rect>
                <v:rect id="Rectangle 64027" style="position:absolute;width:999;height:1491;left:14617;top:25319;" filled="f" stroked="f">
                  <v:textbox inset="0,0,0,0">
                    <w:txbxContent>
                      <w:p>
                        <w:pPr>
                          <w:spacing w:before="0" w:after="160" w:line="259" w:lineRule="auto"/>
                          <w:ind w:left="0" w:right="0" w:firstLine="0"/>
                          <w:jc w:val="left"/>
                        </w:pPr>
                        <w:r>
                          <w:rPr>
                            <w:rFonts w:cs="Calibri" w:hAnsi="Calibri" w:eastAsia="Calibri" w:ascii="Calibri"/>
                            <w:color w:val="808284"/>
                            <w:w w:val="115"/>
                            <w:sz w:val="14"/>
                          </w:rPr>
                          <w:t xml:space="preserve">%</w:t>
                        </w:r>
                      </w:p>
                    </w:txbxContent>
                  </v:textbox>
                </v:rect>
                <v:rect id="Rectangle 64026" style="position:absolute;width:804;height:1491;left:14011;top:25319;" filled="f" stroked="f">
                  <v:textbox inset="0,0,0,0">
                    <w:txbxContent>
                      <w:p>
                        <w:pPr>
                          <w:spacing w:before="0" w:after="160" w:line="259" w:lineRule="auto"/>
                          <w:ind w:left="0" w:right="0" w:firstLine="0"/>
                          <w:jc w:val="left"/>
                        </w:pPr>
                        <w:r>
                          <w:rPr>
                            <w:rFonts w:cs="Calibri" w:hAnsi="Calibri" w:eastAsia="Calibri" w:ascii="Calibri"/>
                            <w:color w:val="808284"/>
                            <w:w w:val="129"/>
                            <w:sz w:val="14"/>
                          </w:rPr>
                          <w:t xml:space="preserve">0</w:t>
                        </w:r>
                      </w:p>
                    </w:txbxContent>
                  </v:textbox>
                </v:rect>
                <v:rect id="Rectangle 64029" style="position:absolute;width:999;height:1491;left:19465;top:25319;" filled="f" stroked="f">
                  <v:textbox inset="0,0,0,0">
                    <w:txbxContent>
                      <w:p>
                        <w:pPr>
                          <w:spacing w:before="0" w:after="160" w:line="259" w:lineRule="auto"/>
                          <w:ind w:left="0" w:right="0" w:firstLine="0"/>
                          <w:jc w:val="left"/>
                        </w:pPr>
                        <w:r>
                          <w:rPr>
                            <w:rFonts w:cs="Calibri" w:hAnsi="Calibri" w:eastAsia="Calibri" w:ascii="Calibri"/>
                            <w:color w:val="808284"/>
                            <w:w w:val="115"/>
                            <w:sz w:val="14"/>
                          </w:rPr>
                          <w:t xml:space="preserve">%</w:t>
                        </w:r>
                      </w:p>
                    </w:txbxContent>
                  </v:textbox>
                </v:rect>
                <v:rect id="Rectangle 64028" style="position:absolute;width:1493;height:1491;left:18342;top:25319;" filled="f" stroked="f">
                  <v:textbox inset="0,0,0,0">
                    <w:txbxContent>
                      <w:p>
                        <w:pPr>
                          <w:spacing w:before="0" w:after="160" w:line="259" w:lineRule="auto"/>
                          <w:ind w:left="0" w:right="0" w:firstLine="0"/>
                          <w:jc w:val="left"/>
                        </w:pPr>
                        <w:r>
                          <w:rPr>
                            <w:rFonts w:cs="Calibri" w:hAnsi="Calibri" w:eastAsia="Calibri" w:ascii="Calibri"/>
                            <w:color w:val="808284"/>
                            <w:w w:val="120"/>
                            <w:sz w:val="14"/>
                          </w:rPr>
                          <w:t xml:space="preserve">20</w:t>
                        </w:r>
                      </w:p>
                    </w:txbxContent>
                  </v:textbox>
                </v:rect>
                <v:rect id="Rectangle 64030" style="position:absolute;width:1604;height:1491;left:22877;top:25319;" filled="f" stroked="f">
                  <v:textbox inset="0,0,0,0">
                    <w:txbxContent>
                      <w:p>
                        <w:pPr>
                          <w:spacing w:before="0" w:after="160" w:line="259" w:lineRule="auto"/>
                          <w:ind w:left="0" w:right="0" w:firstLine="0"/>
                          <w:jc w:val="left"/>
                        </w:pPr>
                        <w:r>
                          <w:rPr>
                            <w:rFonts w:cs="Calibri" w:hAnsi="Calibri" w:eastAsia="Calibri" w:ascii="Calibri"/>
                            <w:color w:val="808284"/>
                            <w:w w:val="129"/>
                            <w:sz w:val="14"/>
                          </w:rPr>
                          <w:t xml:space="preserve">40</w:t>
                        </w:r>
                      </w:p>
                    </w:txbxContent>
                  </v:textbox>
                </v:rect>
                <v:rect id="Rectangle 64031" style="position:absolute;width:999;height:1491;left:24084;top:25319;" filled="f" stroked="f">
                  <v:textbox inset="0,0,0,0">
                    <w:txbxContent>
                      <w:p>
                        <w:pPr>
                          <w:spacing w:before="0" w:after="160" w:line="259" w:lineRule="auto"/>
                          <w:ind w:left="0" w:right="0" w:firstLine="0"/>
                          <w:jc w:val="left"/>
                        </w:pPr>
                        <w:r>
                          <w:rPr>
                            <w:rFonts w:cs="Calibri" w:hAnsi="Calibri" w:eastAsia="Calibri" w:ascii="Calibri"/>
                            <w:color w:val="808284"/>
                            <w:w w:val="115"/>
                            <w:sz w:val="14"/>
                          </w:rPr>
                          <w:t xml:space="preserve">%</w:t>
                        </w:r>
                      </w:p>
                    </w:txbxContent>
                  </v:textbox>
                </v:rect>
                <v:rect id="Rectangle 64033" style="position:absolute;width:999;height:1491;left:28634;top:25319;" filled="f" stroked="f">
                  <v:textbox inset="0,0,0,0">
                    <w:txbxContent>
                      <w:p>
                        <w:pPr>
                          <w:spacing w:before="0" w:after="160" w:line="259" w:lineRule="auto"/>
                          <w:ind w:left="0" w:right="0" w:firstLine="0"/>
                          <w:jc w:val="left"/>
                        </w:pPr>
                        <w:r>
                          <w:rPr>
                            <w:rFonts w:cs="Calibri" w:hAnsi="Calibri" w:eastAsia="Calibri" w:ascii="Calibri"/>
                            <w:color w:val="808284"/>
                            <w:w w:val="115"/>
                            <w:sz w:val="14"/>
                          </w:rPr>
                          <w:t xml:space="preserve">%</w:t>
                        </w:r>
                      </w:p>
                    </w:txbxContent>
                  </v:textbox>
                </v:rect>
                <v:rect id="Rectangle 64032" style="position:absolute;width:1541;height:1491;left:27475;top:25319;" filled="f" stroked="f">
                  <v:textbox inset="0,0,0,0">
                    <w:txbxContent>
                      <w:p>
                        <w:pPr>
                          <w:spacing w:before="0" w:after="160" w:line="259" w:lineRule="auto"/>
                          <w:ind w:left="0" w:right="0" w:firstLine="0"/>
                          <w:jc w:val="left"/>
                        </w:pPr>
                        <w:r>
                          <w:rPr>
                            <w:rFonts w:cs="Calibri" w:hAnsi="Calibri" w:eastAsia="Calibri" w:ascii="Calibri"/>
                            <w:color w:val="808284"/>
                            <w:w w:val="124"/>
                            <w:sz w:val="14"/>
                          </w:rPr>
                          <w:t xml:space="preserve">60</w:t>
                        </w:r>
                      </w:p>
                    </w:txbxContent>
                  </v:textbox>
                </v:rect>
                <v:rect id="Rectangle 64034" style="position:absolute;width:1578;height:1491;left:32031;top:25319;" filled="f" stroked="f">
                  <v:textbox inset="0,0,0,0">
                    <w:txbxContent>
                      <w:p>
                        <w:pPr>
                          <w:spacing w:before="0" w:after="160" w:line="259" w:lineRule="auto"/>
                          <w:ind w:left="0" w:right="0" w:firstLine="0"/>
                          <w:jc w:val="left"/>
                        </w:pPr>
                        <w:r>
                          <w:rPr>
                            <w:rFonts w:cs="Calibri" w:hAnsi="Calibri" w:eastAsia="Calibri" w:ascii="Calibri"/>
                            <w:color w:val="808284"/>
                            <w:w w:val="127"/>
                            <w:sz w:val="14"/>
                          </w:rPr>
                          <w:t xml:space="preserve">80</w:t>
                        </w:r>
                      </w:p>
                    </w:txbxContent>
                  </v:textbox>
                </v:rect>
                <v:rect id="Rectangle 64035" style="position:absolute;width:999;height:1491;left:33218;top:25319;" filled="f" stroked="f">
                  <v:textbox inset="0,0,0,0">
                    <w:txbxContent>
                      <w:p>
                        <w:pPr>
                          <w:spacing w:before="0" w:after="160" w:line="259" w:lineRule="auto"/>
                          <w:ind w:left="0" w:right="0" w:firstLine="0"/>
                          <w:jc w:val="left"/>
                        </w:pPr>
                        <w:r>
                          <w:rPr>
                            <w:rFonts w:cs="Calibri" w:hAnsi="Calibri" w:eastAsia="Calibri" w:ascii="Calibri"/>
                            <w:color w:val="808284"/>
                            <w:w w:val="115"/>
                            <w:sz w:val="14"/>
                          </w:rPr>
                          <w:t xml:space="preserve">%</w:t>
                        </w:r>
                      </w:p>
                    </w:txbxContent>
                  </v:textbox>
                </v:rect>
                <v:rect id="Rectangle 64036" style="position:absolute;width:2041;height:1491;left:36445;top:25319;" filled="f" stroked="f">
                  <v:textbox inset="0,0,0,0">
                    <w:txbxContent>
                      <w:p>
                        <w:pPr>
                          <w:spacing w:before="0" w:after="160" w:line="259" w:lineRule="auto"/>
                          <w:ind w:left="0" w:right="0" w:firstLine="0"/>
                          <w:jc w:val="left"/>
                        </w:pPr>
                        <w:r>
                          <w:rPr>
                            <w:rFonts w:cs="Calibri" w:hAnsi="Calibri" w:eastAsia="Calibri" w:ascii="Calibri"/>
                            <w:color w:val="808284"/>
                            <w:w w:val="109"/>
                            <w:sz w:val="14"/>
                          </w:rPr>
                          <w:t xml:space="preserve">100</w:t>
                        </w:r>
                      </w:p>
                    </w:txbxContent>
                  </v:textbox>
                </v:rect>
                <v:rect id="Rectangle 64037" style="position:absolute;width:999;height:1491;left:37980;top:25319;" filled="f" stroked="f">
                  <v:textbox inset="0,0,0,0">
                    <w:txbxContent>
                      <w:p>
                        <w:pPr>
                          <w:spacing w:before="0" w:after="160" w:line="259" w:lineRule="auto"/>
                          <w:ind w:left="0" w:right="0" w:firstLine="0"/>
                          <w:jc w:val="left"/>
                        </w:pPr>
                        <w:r>
                          <w:rPr>
                            <w:rFonts w:cs="Calibri" w:hAnsi="Calibri" w:eastAsia="Calibri" w:ascii="Calibri"/>
                            <w:color w:val="808284"/>
                            <w:w w:val="115"/>
                            <w:sz w:val="14"/>
                          </w:rPr>
                          <w:t xml:space="preserve">%</w:t>
                        </w:r>
                      </w:p>
                    </w:txbxContent>
                  </v:textbox>
                </v:rect>
                <v:rect id="Rectangle 64039" style="position:absolute;width:999;height:1491;left:42516;top:25319;" filled="f" stroked="f">
                  <v:textbox inset="0,0,0,0">
                    <w:txbxContent>
                      <w:p>
                        <w:pPr>
                          <w:spacing w:before="0" w:after="160" w:line="259" w:lineRule="auto"/>
                          <w:ind w:left="0" w:right="0" w:firstLine="0"/>
                          <w:jc w:val="left"/>
                        </w:pPr>
                        <w:r>
                          <w:rPr>
                            <w:rFonts w:cs="Calibri" w:hAnsi="Calibri" w:eastAsia="Calibri" w:ascii="Calibri"/>
                            <w:color w:val="808284"/>
                            <w:w w:val="115"/>
                            <w:sz w:val="14"/>
                          </w:rPr>
                          <w:t xml:space="preserve">%</w:t>
                        </w:r>
                      </w:p>
                    </w:txbxContent>
                  </v:textbox>
                </v:rect>
                <v:rect id="Rectangle 64038" style="position:absolute;width:1925;height:1491;left:41068;top:25319;" filled="f" stroked="f">
                  <v:textbox inset="0,0,0,0">
                    <w:txbxContent>
                      <w:p>
                        <w:pPr>
                          <w:spacing w:before="0" w:after="160" w:line="259" w:lineRule="auto"/>
                          <w:ind w:left="0" w:right="0" w:firstLine="0"/>
                          <w:jc w:val="left"/>
                        </w:pPr>
                        <w:r>
                          <w:rPr>
                            <w:rFonts w:cs="Calibri" w:hAnsi="Calibri" w:eastAsia="Calibri" w:ascii="Calibri"/>
                            <w:color w:val="808284"/>
                            <w:w w:val="103"/>
                            <w:sz w:val="14"/>
                          </w:rPr>
                          <w:t xml:space="preserve">120</w:t>
                        </w:r>
                      </w:p>
                    </w:txbxContent>
                  </v:textbox>
                </v:rect>
                <v:rect id="Rectangle 5092" style="position:absolute;width:2954;height:1491;left:11648;top:22832;" filled="f" stroked="f">
                  <v:textbox inset="0,0,0,0">
                    <w:txbxContent>
                      <w:p>
                        <w:pPr>
                          <w:spacing w:before="0" w:after="160" w:line="259" w:lineRule="auto"/>
                          <w:ind w:left="0" w:right="0" w:firstLine="0"/>
                          <w:jc w:val="left"/>
                        </w:pPr>
                        <w:r>
                          <w:rPr>
                            <w:rFonts w:cs="Calibri" w:hAnsi="Calibri" w:eastAsia="Calibri" w:ascii="Calibri"/>
                            <w:w w:val="128"/>
                            <w:sz w:val="14"/>
                          </w:rPr>
                          <w:t xml:space="preserve">Свет</w:t>
                        </w:r>
                      </w:p>
                    </w:txbxContent>
                  </v:textbox>
                </v:rect>
                <v:rect id="Rectangle 5093" style="position:absolute;width:4975;height:1491;left:10128;top:20566;" filled="f" stroked="f">
                  <v:textbox inset="0,0,0,0">
                    <w:txbxContent>
                      <w:p>
                        <w:pPr>
                          <w:spacing w:before="0" w:after="160" w:line="259" w:lineRule="auto"/>
                          <w:ind w:left="0" w:right="0" w:firstLine="0"/>
                          <w:jc w:val="left"/>
                        </w:pPr>
                        <w:r>
                          <w:rPr>
                            <w:rFonts w:cs="Calibri" w:hAnsi="Calibri" w:eastAsia="Calibri" w:ascii="Calibri"/>
                            <w:w w:val="130"/>
                            <w:sz w:val="14"/>
                          </w:rPr>
                          <w:t xml:space="preserve">Африка</w:t>
                        </w:r>
                      </w:p>
                    </w:txbxContent>
                  </v:textbox>
                </v:rect>
                <v:rect id="Rectangle 5094" style="position:absolute;width:16926;height:1491;left:1142;top:18303;" filled="f" stroked="f">
                  <v:textbox inset="0,0,0,0">
                    <w:txbxContent>
                      <w:p>
                        <w:pPr>
                          <w:spacing w:before="0" w:after="160" w:line="259" w:lineRule="auto"/>
                          <w:ind w:left="0" w:right="0" w:firstLine="0"/>
                          <w:jc w:val="left"/>
                        </w:pPr>
                        <w:r>
                          <w:rPr>
                            <w:rFonts w:cs="Calibri" w:hAnsi="Calibri" w:eastAsia="Calibri" w:ascii="Calibri"/>
                            <w:w w:val="128"/>
                            <w:sz w:val="14"/>
                          </w:rPr>
                          <w:t xml:space="preserve">Северна</w:t>
                        </w:r>
                        <w:r>
                          <w:rPr>
                            <w:rFonts w:cs="Calibri" w:hAnsi="Calibri" w:eastAsia="Calibri" w:ascii="Calibri"/>
                            <w:spacing w:val="5"/>
                            <w:w w:val="128"/>
                            <w:sz w:val="14"/>
                          </w:rPr>
                          <w:t xml:space="preserve"> </w:t>
                        </w:r>
                        <w:r>
                          <w:rPr>
                            <w:rFonts w:cs="Calibri" w:hAnsi="Calibri" w:eastAsia="Calibri" w:ascii="Calibri"/>
                            <w:w w:val="128"/>
                            <w:sz w:val="14"/>
                          </w:rPr>
                          <w:t xml:space="preserve">и</w:t>
                        </w:r>
                        <w:r>
                          <w:rPr>
                            <w:rFonts w:cs="Calibri" w:hAnsi="Calibri" w:eastAsia="Calibri" w:ascii="Calibri"/>
                            <w:spacing w:val="5"/>
                            <w:w w:val="128"/>
                            <w:sz w:val="14"/>
                          </w:rPr>
                          <w:t xml:space="preserve"> </w:t>
                        </w:r>
                        <w:r>
                          <w:rPr>
                            <w:rFonts w:cs="Calibri" w:hAnsi="Calibri" w:eastAsia="Calibri" w:ascii="Calibri"/>
                            <w:w w:val="128"/>
                            <w:sz w:val="14"/>
                          </w:rPr>
                          <w:t xml:space="preserve">Јужна</w:t>
                        </w:r>
                        <w:r>
                          <w:rPr>
                            <w:rFonts w:cs="Calibri" w:hAnsi="Calibri" w:eastAsia="Calibri" w:ascii="Calibri"/>
                            <w:spacing w:val="5"/>
                            <w:w w:val="128"/>
                            <w:sz w:val="14"/>
                          </w:rPr>
                          <w:t xml:space="preserve"> </w:t>
                        </w:r>
                        <w:r>
                          <w:rPr>
                            <w:rFonts w:cs="Calibri" w:hAnsi="Calibri" w:eastAsia="Calibri" w:ascii="Calibri"/>
                            <w:w w:val="128"/>
                            <w:sz w:val="14"/>
                          </w:rPr>
                          <w:t xml:space="preserve">Америка</w:t>
                        </w:r>
                      </w:p>
                    </w:txbxContent>
                  </v:textbox>
                </v:rect>
                <v:rect id="Rectangle 5095" style="position:absolute;width:10849;height:1491;left:5712;top:16040;" filled="f" stroked="f">
                  <v:textbox inset="0,0,0,0">
                    <w:txbxContent>
                      <w:p>
                        <w:pPr>
                          <w:spacing w:before="0" w:after="160" w:line="259" w:lineRule="auto"/>
                          <w:ind w:left="0" w:right="0" w:firstLine="0"/>
                          <w:jc w:val="left"/>
                        </w:pPr>
                        <w:r>
                          <w:rPr>
                            <w:rFonts w:cs="Calibri" w:hAnsi="Calibri" w:eastAsia="Calibri" w:ascii="Calibri"/>
                            <w:w w:val="128"/>
                            <w:sz w:val="14"/>
                          </w:rPr>
                          <w:t xml:space="preserve">Азија</w:t>
                        </w:r>
                        <w:r>
                          <w:rPr>
                            <w:rFonts w:cs="Calibri" w:hAnsi="Calibri" w:eastAsia="Calibri" w:ascii="Calibri"/>
                            <w:spacing w:val="5"/>
                            <w:w w:val="128"/>
                            <w:sz w:val="14"/>
                          </w:rPr>
                          <w:t xml:space="preserve"> </w:t>
                        </w:r>
                        <w:r>
                          <w:rPr>
                            <w:rFonts w:cs="Calibri" w:hAnsi="Calibri" w:eastAsia="Calibri" w:ascii="Calibri"/>
                            <w:w w:val="128"/>
                            <w:sz w:val="14"/>
                          </w:rPr>
                          <w:t xml:space="preserve">и</w:t>
                        </w:r>
                        <w:r>
                          <w:rPr>
                            <w:rFonts w:cs="Calibri" w:hAnsi="Calibri" w:eastAsia="Calibri" w:ascii="Calibri"/>
                            <w:spacing w:val="5"/>
                            <w:w w:val="128"/>
                            <w:sz w:val="14"/>
                          </w:rPr>
                          <w:t xml:space="preserve"> </w:t>
                        </w:r>
                        <w:r>
                          <w:rPr>
                            <w:rFonts w:cs="Calibri" w:hAnsi="Calibri" w:eastAsia="Calibri" w:ascii="Calibri"/>
                            <w:w w:val="128"/>
                            <w:sz w:val="14"/>
                          </w:rPr>
                          <w:t xml:space="preserve">Пацифик</w:t>
                        </w:r>
                      </w:p>
                    </w:txbxContent>
                  </v:textbox>
                </v:rect>
                <v:rect id="Rectangle 5096" style="position:absolute;width:16997;height:1491;left:1089;top:13775;" filled="f" stroked="f">
                  <v:textbox inset="0,0,0,0">
                    <w:txbxContent>
                      <w:p>
                        <w:pPr>
                          <w:spacing w:before="0" w:after="160" w:line="259" w:lineRule="auto"/>
                          <w:ind w:left="0" w:right="0" w:firstLine="0"/>
                          <w:jc w:val="left"/>
                        </w:pPr>
                        <w:r>
                          <w:rPr>
                            <w:rFonts w:cs="Calibri" w:hAnsi="Calibri" w:eastAsia="Calibri" w:ascii="Calibri"/>
                            <w:w w:val="127"/>
                            <w:sz w:val="14"/>
                          </w:rPr>
                          <w:t xml:space="preserve">Европа</w:t>
                        </w:r>
                        <w:r>
                          <w:rPr>
                            <w:rFonts w:cs="Calibri" w:hAnsi="Calibri" w:eastAsia="Calibri" w:ascii="Calibri"/>
                            <w:spacing w:val="5"/>
                            <w:w w:val="127"/>
                            <w:sz w:val="14"/>
                          </w:rPr>
                          <w:t xml:space="preserve"> </w:t>
                        </w:r>
                        <w:r>
                          <w:rPr>
                            <w:rFonts w:cs="Calibri" w:hAnsi="Calibri" w:eastAsia="Calibri" w:ascii="Calibri"/>
                            <w:w w:val="127"/>
                            <w:sz w:val="14"/>
                          </w:rPr>
                          <w:t xml:space="preserve">и</w:t>
                        </w:r>
                        <w:r>
                          <w:rPr>
                            <w:rFonts w:cs="Calibri" w:hAnsi="Calibri" w:eastAsia="Calibri" w:ascii="Calibri"/>
                            <w:spacing w:val="5"/>
                            <w:w w:val="127"/>
                            <w:sz w:val="14"/>
                          </w:rPr>
                          <w:t xml:space="preserve"> </w:t>
                        </w:r>
                        <w:r>
                          <w:rPr>
                            <w:rFonts w:cs="Calibri" w:hAnsi="Calibri" w:eastAsia="Calibri" w:ascii="Calibri"/>
                            <w:w w:val="127"/>
                            <w:sz w:val="14"/>
                          </w:rPr>
                          <w:t xml:space="preserve">Централна</w:t>
                        </w:r>
                        <w:r>
                          <w:rPr>
                            <w:rFonts w:cs="Calibri" w:hAnsi="Calibri" w:eastAsia="Calibri" w:ascii="Calibri"/>
                            <w:spacing w:val="5"/>
                            <w:w w:val="127"/>
                            <w:sz w:val="14"/>
                          </w:rPr>
                          <w:t xml:space="preserve"> </w:t>
                        </w:r>
                        <w:r>
                          <w:rPr>
                            <w:rFonts w:cs="Calibri" w:hAnsi="Calibri" w:eastAsia="Calibri" w:ascii="Calibri"/>
                            <w:w w:val="127"/>
                            <w:sz w:val="14"/>
                          </w:rPr>
                          <w:t xml:space="preserve">Азија</w:t>
                        </w:r>
                      </w:p>
                    </w:txbxContent>
                  </v:textbox>
                </v:rect>
                <v:rect id="Rectangle 5097" style="position:absolute;width:13228;height:1947;left:17206;top:844;" filled="f" stroked="f">
                  <v:textbox inset="0,0,0,0">
                    <w:txbxContent>
                      <w:p>
                        <w:pPr>
                          <w:spacing w:before="0" w:after="160" w:line="259" w:lineRule="auto"/>
                          <w:ind w:left="0" w:right="0" w:firstLine="0"/>
                          <w:jc w:val="left"/>
                        </w:pPr>
                        <w:r>
                          <w:rPr>
                            <w:rFonts w:cs="Calibri" w:hAnsi="Calibri" w:eastAsia="Calibri" w:ascii="Calibri"/>
                            <w:b w:val="1"/>
                            <w:color w:val="6d6e70"/>
                            <w:w w:val="121"/>
                            <w:sz w:val="19"/>
                          </w:rPr>
                          <w:t xml:space="preserve">ГРАФИКОН</w:t>
                        </w:r>
                        <w:r>
                          <w:rPr>
                            <w:rFonts w:cs="Calibri" w:hAnsi="Calibri" w:eastAsia="Calibri" w:ascii="Calibri"/>
                            <w:b w:val="1"/>
                            <w:color w:val="6d6e70"/>
                            <w:spacing w:val="-2"/>
                            <w:w w:val="121"/>
                            <w:sz w:val="19"/>
                          </w:rPr>
                          <w:t xml:space="preserve"> </w:t>
                        </w:r>
                        <w:r>
                          <w:rPr>
                            <w:rFonts w:cs="Calibri" w:hAnsi="Calibri" w:eastAsia="Calibri" w:ascii="Calibri"/>
                            <w:b w:val="1"/>
                            <w:color w:val="6d6e70"/>
                            <w:w w:val="121"/>
                            <w:sz w:val="19"/>
                          </w:rPr>
                          <w:t xml:space="preserve">БР.</w:t>
                        </w:r>
                        <w:r>
                          <w:rPr>
                            <w:rFonts w:cs="Calibri" w:hAnsi="Calibri" w:eastAsia="Calibri" w:ascii="Calibri"/>
                            <w:b w:val="1"/>
                            <w:color w:val="6d6e70"/>
                            <w:spacing w:val="-2"/>
                            <w:w w:val="121"/>
                            <w:sz w:val="19"/>
                          </w:rPr>
                          <w:t xml:space="preserve"> </w:t>
                        </w:r>
                        <w:r>
                          <w:rPr>
                            <w:rFonts w:cs="Calibri" w:hAnsi="Calibri" w:eastAsia="Calibri" w:ascii="Calibri"/>
                            <w:b w:val="1"/>
                            <w:color w:val="6d6e70"/>
                            <w:w w:val="121"/>
                            <w:sz w:val="19"/>
                          </w:rPr>
                          <w:t xml:space="preserve">1</w:t>
                        </w:r>
                        <w:r>
                          <w:rPr>
                            <w:rFonts w:cs="Calibri" w:hAnsi="Calibri" w:eastAsia="Calibri" w:ascii="Calibri"/>
                            <w:b w:val="1"/>
                            <w:color w:val="6d6e70"/>
                            <w:spacing w:val="-2"/>
                            <w:w w:val="121"/>
                            <w:sz w:val="19"/>
                          </w:rPr>
                          <w:t xml:space="preserve"> </w:t>
                        </w:r>
                      </w:p>
                    </w:txbxContent>
                  </v:textbox>
                </v:rect>
                <v:shape id="Shape 71557" style="position:absolute;width:587;height:588;left:6381;top:8559;" coordsize="58788,58801" path="m0,0l58788,0l58788,58801l0,58801l0,0">
                  <v:stroke weight="0pt" endcap="flat" joinstyle="round" on="false" color="#000000" opacity="0"/>
                  <v:fill on="true" color="#57585b"/>
                </v:shape>
                <v:shape id="Shape 5099" style="position:absolute;width:587;height:588;left:6381;top:8559;" coordsize="58788,58801" path="m0,58801l58788,58801l58788,0l0,0x">
                  <v:stroke weight="1.035pt" endcap="flat" joinstyle="miter" miterlimit="10" on="true" color="#57585b"/>
                  <v:fill on="false" color="#000000" opacity="0"/>
                </v:shape>
                <v:rect id="Rectangle 5100" style="position:absolute;width:35787;height:1917;left:7701;top:8044;" filled="f" stroked="f">
                  <v:textbox inset="0,0,0,0">
                    <w:txbxContent>
                      <w:p>
                        <w:pPr>
                          <w:spacing w:before="0" w:after="160" w:line="259" w:lineRule="auto"/>
                          <w:ind w:left="0" w:right="0" w:firstLine="0"/>
                          <w:jc w:val="left"/>
                        </w:pPr>
                        <w:r>
                          <w:rPr>
                            <w:rFonts w:cs="Calibri" w:hAnsi="Calibri" w:eastAsia="Calibri" w:ascii="Calibri"/>
                            <w:w w:val="126"/>
                            <w:sz w:val="19"/>
                          </w:rPr>
                          <w:t xml:space="preserve">Одговор</w:t>
                        </w:r>
                        <w:r>
                          <w:rPr>
                            <w:rFonts w:cs="Calibri" w:hAnsi="Calibri" w:eastAsia="Calibri" w:ascii="Calibri"/>
                            <w:spacing w:val="7"/>
                            <w:w w:val="126"/>
                            <w:sz w:val="19"/>
                          </w:rPr>
                          <w:t xml:space="preserve"> </w:t>
                        </w:r>
                        <w:r>
                          <w:rPr>
                            <w:rFonts w:cs="Calibri" w:hAnsi="Calibri" w:eastAsia="Calibri" w:ascii="Calibri"/>
                            <w:w w:val="126"/>
                            <w:sz w:val="19"/>
                          </w:rPr>
                          <w:t xml:space="preserve">на</w:t>
                        </w:r>
                        <w:r>
                          <w:rPr>
                            <w:rFonts w:cs="Calibri" w:hAnsi="Calibri" w:eastAsia="Calibri" w:ascii="Calibri"/>
                            <w:spacing w:val="7"/>
                            <w:w w:val="126"/>
                            <w:sz w:val="19"/>
                          </w:rPr>
                          <w:t xml:space="preserve"> </w:t>
                        </w:r>
                        <w:r>
                          <w:rPr>
                            <w:rFonts w:cs="Calibri" w:hAnsi="Calibri" w:eastAsia="Calibri" w:ascii="Calibri"/>
                            <w:w w:val="126"/>
                            <w:sz w:val="19"/>
                          </w:rPr>
                          <w:t xml:space="preserve">системот</w:t>
                        </w:r>
                        <w:r>
                          <w:rPr>
                            <w:rFonts w:cs="Calibri" w:hAnsi="Calibri" w:eastAsia="Calibri" w:ascii="Calibri"/>
                            <w:spacing w:val="7"/>
                            <w:w w:val="126"/>
                            <w:sz w:val="19"/>
                          </w:rPr>
                          <w:t xml:space="preserve"> </w:t>
                        </w:r>
                        <w:r>
                          <w:rPr>
                            <w:rFonts w:cs="Calibri" w:hAnsi="Calibri" w:eastAsia="Calibri" w:ascii="Calibri"/>
                            <w:w w:val="126"/>
                            <w:sz w:val="19"/>
                          </w:rPr>
                          <w:t xml:space="preserve">на</w:t>
                        </w:r>
                        <w:r>
                          <w:rPr>
                            <w:rFonts w:cs="Calibri" w:hAnsi="Calibri" w:eastAsia="Calibri" w:ascii="Calibri"/>
                            <w:spacing w:val="7"/>
                            <w:w w:val="126"/>
                            <w:sz w:val="19"/>
                          </w:rPr>
                          <w:t xml:space="preserve"> </w:t>
                        </w:r>
                        <w:r>
                          <w:rPr>
                            <w:rFonts w:cs="Calibri" w:hAnsi="Calibri" w:eastAsia="Calibri" w:ascii="Calibri"/>
                            <w:w w:val="126"/>
                            <w:sz w:val="19"/>
                          </w:rPr>
                          <w:t xml:space="preserve">социјална</w:t>
                        </w:r>
                        <w:r>
                          <w:rPr>
                            <w:rFonts w:cs="Calibri" w:hAnsi="Calibri" w:eastAsia="Calibri" w:ascii="Calibri"/>
                            <w:spacing w:val="7"/>
                            <w:w w:val="126"/>
                            <w:sz w:val="19"/>
                          </w:rPr>
                          <w:t xml:space="preserve"> </w:t>
                        </w:r>
                        <w:r>
                          <w:rPr>
                            <w:rFonts w:cs="Calibri" w:hAnsi="Calibri" w:eastAsia="Calibri" w:ascii="Calibri"/>
                            <w:w w:val="126"/>
                            <w:sz w:val="19"/>
                          </w:rPr>
                          <w:t xml:space="preserve">заштита</w:t>
                        </w:r>
                      </w:p>
                    </w:txbxContent>
                  </v:textbox>
                </v:rect>
                <v:shape id="Shape 71570" style="position:absolute;width:587;height:587;left:6381;top:10567;" coordsize="58788,58788" path="m0,0l58788,0l58788,58788l0,58788l0,0">
                  <v:stroke weight="0pt" endcap="flat" joinstyle="miter" miterlimit="10" on="false" color="#000000" opacity="0"/>
                  <v:fill on="true" color="#a7a9ab"/>
                </v:shape>
                <v:shape id="Shape 5102" style="position:absolute;width:587;height:587;left:6381;top:10567;" coordsize="58788,58788" path="m0,58788l58788,58788l58788,0l0,0x">
                  <v:stroke weight="1.035pt" endcap="flat" joinstyle="miter" miterlimit="10" on="true" color="#a7a9ab"/>
                  <v:fill on="false" color="#000000" opacity="0"/>
                </v:shape>
                <v:rect id="Rectangle 5103" style="position:absolute;width:40283;height:1917;left:7701;top:10125;" filled="f" stroked="f">
                  <v:textbox inset="0,0,0,0">
                    <w:txbxContent>
                      <w:p>
                        <w:pPr>
                          <w:spacing w:before="0" w:after="160" w:line="259" w:lineRule="auto"/>
                          <w:ind w:left="0" w:right="0" w:firstLine="0"/>
                          <w:jc w:val="left"/>
                        </w:pPr>
                        <w:r>
                          <w:rPr>
                            <w:rFonts w:cs="Calibri" w:hAnsi="Calibri" w:eastAsia="Calibri" w:ascii="Calibri"/>
                            <w:w w:val="125"/>
                            <w:sz w:val="19"/>
                          </w:rPr>
                          <w:t xml:space="preserve">Нема</w:t>
                        </w:r>
                        <w:r>
                          <w:rPr>
                            <w:rFonts w:cs="Calibri" w:hAnsi="Calibri" w:eastAsia="Calibri" w:ascii="Calibri"/>
                            <w:spacing w:val="7"/>
                            <w:w w:val="125"/>
                            <w:sz w:val="19"/>
                          </w:rPr>
                          <w:t xml:space="preserve"> </w:t>
                        </w:r>
                        <w:r>
                          <w:rPr>
                            <w:rFonts w:cs="Calibri" w:hAnsi="Calibri" w:eastAsia="Calibri" w:ascii="Calibri"/>
                            <w:w w:val="125"/>
                            <w:sz w:val="19"/>
                          </w:rPr>
                          <w:t xml:space="preserve">одговор</w:t>
                        </w:r>
                        <w:r>
                          <w:rPr>
                            <w:rFonts w:cs="Calibri" w:hAnsi="Calibri" w:eastAsia="Calibri" w:ascii="Calibri"/>
                            <w:spacing w:val="7"/>
                            <w:w w:val="125"/>
                            <w:sz w:val="19"/>
                          </w:rPr>
                          <w:t xml:space="preserve"> </w:t>
                        </w:r>
                        <w:r>
                          <w:rPr>
                            <w:rFonts w:cs="Calibri" w:hAnsi="Calibri" w:eastAsia="Calibri" w:ascii="Calibri"/>
                            <w:w w:val="125"/>
                            <w:sz w:val="19"/>
                          </w:rPr>
                          <w:t xml:space="preserve">на</w:t>
                        </w:r>
                        <w:r>
                          <w:rPr>
                            <w:rFonts w:cs="Calibri" w:hAnsi="Calibri" w:eastAsia="Calibri" w:ascii="Calibri"/>
                            <w:spacing w:val="7"/>
                            <w:w w:val="125"/>
                            <w:sz w:val="19"/>
                          </w:rPr>
                          <w:t xml:space="preserve"> </w:t>
                        </w:r>
                        <w:r>
                          <w:rPr>
                            <w:rFonts w:cs="Calibri" w:hAnsi="Calibri" w:eastAsia="Calibri" w:ascii="Calibri"/>
                            <w:w w:val="125"/>
                            <w:sz w:val="19"/>
                          </w:rPr>
                          <w:t xml:space="preserve">системот</w:t>
                        </w:r>
                        <w:r>
                          <w:rPr>
                            <w:rFonts w:cs="Calibri" w:hAnsi="Calibri" w:eastAsia="Calibri" w:ascii="Calibri"/>
                            <w:spacing w:val="7"/>
                            <w:w w:val="125"/>
                            <w:sz w:val="19"/>
                          </w:rPr>
                          <w:t xml:space="preserve"> </w:t>
                        </w:r>
                        <w:r>
                          <w:rPr>
                            <w:rFonts w:cs="Calibri" w:hAnsi="Calibri" w:eastAsia="Calibri" w:ascii="Calibri"/>
                            <w:w w:val="125"/>
                            <w:sz w:val="19"/>
                          </w:rPr>
                          <w:t xml:space="preserve">на</w:t>
                        </w:r>
                        <w:r>
                          <w:rPr>
                            <w:rFonts w:cs="Calibri" w:hAnsi="Calibri" w:eastAsia="Calibri" w:ascii="Calibri"/>
                            <w:spacing w:val="7"/>
                            <w:w w:val="125"/>
                            <w:sz w:val="19"/>
                          </w:rPr>
                          <w:t xml:space="preserve"> </w:t>
                        </w:r>
                        <w:r>
                          <w:rPr>
                            <w:rFonts w:cs="Calibri" w:hAnsi="Calibri" w:eastAsia="Calibri" w:ascii="Calibri"/>
                            <w:w w:val="125"/>
                            <w:sz w:val="19"/>
                          </w:rPr>
                          <w:t xml:space="preserve">социјална</w:t>
                        </w:r>
                        <w:r>
                          <w:rPr>
                            <w:rFonts w:cs="Calibri" w:hAnsi="Calibri" w:eastAsia="Calibri" w:ascii="Calibri"/>
                            <w:spacing w:val="7"/>
                            <w:w w:val="125"/>
                            <w:sz w:val="19"/>
                          </w:rPr>
                          <w:t xml:space="preserve"> </w:t>
                        </w:r>
                        <w:r>
                          <w:rPr>
                            <w:rFonts w:cs="Calibri" w:hAnsi="Calibri" w:eastAsia="Calibri" w:ascii="Calibri"/>
                            <w:w w:val="125"/>
                            <w:sz w:val="19"/>
                          </w:rPr>
                          <w:t xml:space="preserve">заштита</w:t>
                        </w:r>
                      </w:p>
                    </w:txbxContent>
                  </v:textbox>
                </v:rect>
                <v:rect id="Rectangle 5104" style="position:absolute;width:43767;height:1917;left:5725;top:2541;" filled="f" stroked="f">
                  <v:textbox inset="0,0,0,0">
                    <w:txbxContent>
                      <w:p>
                        <w:pPr>
                          <w:spacing w:before="0" w:after="160" w:line="259" w:lineRule="auto"/>
                          <w:ind w:left="0" w:right="0" w:firstLine="0"/>
                          <w:jc w:val="left"/>
                        </w:pPr>
                        <w:r>
                          <w:rPr>
                            <w:rFonts w:cs="Calibri" w:hAnsi="Calibri" w:eastAsia="Calibri" w:ascii="Calibri"/>
                            <w:w w:val="126"/>
                            <w:sz w:val="19"/>
                          </w:rPr>
                          <w:t xml:space="preserve">Приказ</w:t>
                        </w:r>
                        <w:r>
                          <w:rPr>
                            <w:rFonts w:cs="Calibri" w:hAnsi="Calibri" w:eastAsia="Calibri" w:ascii="Calibri"/>
                            <w:spacing w:val="7"/>
                            <w:w w:val="126"/>
                            <w:sz w:val="19"/>
                          </w:rPr>
                          <w:t xml:space="preserve"> </w:t>
                        </w:r>
                        <w:r>
                          <w:rPr>
                            <w:rFonts w:cs="Calibri" w:hAnsi="Calibri" w:eastAsia="Calibri" w:ascii="Calibri"/>
                            <w:w w:val="126"/>
                            <w:sz w:val="19"/>
                          </w:rPr>
                          <w:t xml:space="preserve">на</w:t>
                        </w:r>
                        <w:r>
                          <w:rPr>
                            <w:rFonts w:cs="Calibri" w:hAnsi="Calibri" w:eastAsia="Calibri" w:ascii="Calibri"/>
                            <w:spacing w:val="7"/>
                            <w:w w:val="126"/>
                            <w:sz w:val="19"/>
                          </w:rPr>
                          <w:t xml:space="preserve"> </w:t>
                        </w:r>
                        <w:r>
                          <w:rPr>
                            <w:rFonts w:cs="Calibri" w:hAnsi="Calibri" w:eastAsia="Calibri" w:ascii="Calibri"/>
                            <w:w w:val="126"/>
                            <w:sz w:val="19"/>
                          </w:rPr>
                          <w:t xml:space="preserve">земји</w:t>
                        </w:r>
                        <w:r>
                          <w:rPr>
                            <w:rFonts w:cs="Calibri" w:hAnsi="Calibri" w:eastAsia="Calibri" w:ascii="Calibri"/>
                            <w:spacing w:val="7"/>
                            <w:w w:val="126"/>
                            <w:sz w:val="19"/>
                          </w:rPr>
                          <w:t xml:space="preserve"> </w:t>
                        </w:r>
                        <w:r>
                          <w:rPr>
                            <w:rFonts w:cs="Calibri" w:hAnsi="Calibri" w:eastAsia="Calibri" w:ascii="Calibri"/>
                            <w:w w:val="126"/>
                            <w:sz w:val="19"/>
                          </w:rPr>
                          <w:t xml:space="preserve">кои</w:t>
                        </w:r>
                        <w:r>
                          <w:rPr>
                            <w:rFonts w:cs="Calibri" w:hAnsi="Calibri" w:eastAsia="Calibri" w:ascii="Calibri"/>
                            <w:spacing w:val="7"/>
                            <w:w w:val="126"/>
                            <w:sz w:val="19"/>
                          </w:rPr>
                          <w:t xml:space="preserve"> </w:t>
                        </w:r>
                        <w:r>
                          <w:rPr>
                            <w:rFonts w:cs="Calibri" w:hAnsi="Calibri" w:eastAsia="Calibri" w:ascii="Calibri"/>
                            <w:w w:val="126"/>
                            <w:sz w:val="19"/>
                          </w:rPr>
                          <w:t xml:space="preserve">со</w:t>
                        </w:r>
                        <w:r>
                          <w:rPr>
                            <w:rFonts w:cs="Calibri" w:hAnsi="Calibri" w:eastAsia="Calibri" w:ascii="Calibri"/>
                            <w:spacing w:val="7"/>
                            <w:w w:val="126"/>
                            <w:sz w:val="19"/>
                          </w:rPr>
                          <w:t xml:space="preserve"> </w:t>
                        </w:r>
                        <w:r>
                          <w:rPr>
                            <w:rFonts w:cs="Calibri" w:hAnsi="Calibri" w:eastAsia="Calibri" w:ascii="Calibri"/>
                            <w:w w:val="126"/>
                            <w:sz w:val="19"/>
                          </w:rPr>
                          <w:t xml:space="preserve">своите</w:t>
                        </w:r>
                        <w:r>
                          <w:rPr>
                            <w:rFonts w:cs="Calibri" w:hAnsi="Calibri" w:eastAsia="Calibri" w:ascii="Calibri"/>
                            <w:spacing w:val="7"/>
                            <w:w w:val="126"/>
                            <w:sz w:val="19"/>
                          </w:rPr>
                          <w:t xml:space="preserve"> </w:t>
                        </w:r>
                        <w:r>
                          <w:rPr>
                            <w:rFonts w:cs="Calibri" w:hAnsi="Calibri" w:eastAsia="Calibri" w:ascii="Calibri"/>
                            <w:w w:val="126"/>
                            <w:sz w:val="19"/>
                          </w:rPr>
                          <w:t xml:space="preserve">системи</w:t>
                        </w:r>
                        <w:r>
                          <w:rPr>
                            <w:rFonts w:cs="Calibri" w:hAnsi="Calibri" w:eastAsia="Calibri" w:ascii="Calibri"/>
                            <w:spacing w:val="7"/>
                            <w:w w:val="126"/>
                            <w:sz w:val="19"/>
                          </w:rPr>
                          <w:t xml:space="preserve"> </w:t>
                        </w:r>
                        <w:r>
                          <w:rPr>
                            <w:rFonts w:cs="Calibri" w:hAnsi="Calibri" w:eastAsia="Calibri" w:ascii="Calibri"/>
                            <w:w w:val="126"/>
                            <w:sz w:val="19"/>
                          </w:rPr>
                          <w:t xml:space="preserve">на</w:t>
                        </w:r>
                        <w:r>
                          <w:rPr>
                            <w:rFonts w:cs="Calibri" w:hAnsi="Calibri" w:eastAsia="Calibri" w:ascii="Calibri"/>
                            <w:spacing w:val="7"/>
                            <w:w w:val="126"/>
                            <w:sz w:val="19"/>
                          </w:rPr>
                          <w:t xml:space="preserve"> </w:t>
                        </w:r>
                        <w:r>
                          <w:rPr>
                            <w:rFonts w:cs="Calibri" w:hAnsi="Calibri" w:eastAsia="Calibri" w:ascii="Calibri"/>
                            <w:w w:val="126"/>
                            <w:sz w:val="19"/>
                          </w:rPr>
                          <w:t xml:space="preserve">социјална</w:t>
                        </w:r>
                      </w:p>
                    </w:txbxContent>
                  </v:textbox>
                </v:rect>
                <v:rect id="Rectangle 5105" style="position:absolute;width:38019;height:1917;left:7887;top:3960;" filled="f" stroked="f">
                  <v:textbox inset="0,0,0,0">
                    <w:txbxContent>
                      <w:p>
                        <w:pPr>
                          <w:spacing w:before="0" w:after="160" w:line="259" w:lineRule="auto"/>
                          <w:ind w:left="0" w:right="0" w:firstLine="0"/>
                          <w:jc w:val="left"/>
                        </w:pPr>
                        <w:r>
                          <w:rPr>
                            <w:rFonts w:cs="Calibri" w:hAnsi="Calibri" w:eastAsia="Calibri" w:ascii="Calibri"/>
                            <w:w w:val="123"/>
                            <w:sz w:val="19"/>
                          </w:rPr>
                          <w:t xml:space="preserve">заштита</w:t>
                        </w:r>
                        <w:r>
                          <w:rPr>
                            <w:rFonts w:cs="Calibri" w:hAnsi="Calibri" w:eastAsia="Calibri" w:ascii="Calibri"/>
                            <w:spacing w:val="9"/>
                            <w:w w:val="123"/>
                            <w:sz w:val="19"/>
                          </w:rPr>
                          <w:t xml:space="preserve"> </w:t>
                        </w:r>
                        <w:r>
                          <w:rPr>
                            <w:rFonts w:cs="Calibri" w:hAnsi="Calibri" w:eastAsia="Calibri" w:ascii="Calibri"/>
                            <w:w w:val="123"/>
                            <w:sz w:val="19"/>
                          </w:rPr>
                          <w:t xml:space="preserve">одговориле</w:t>
                        </w:r>
                        <w:r>
                          <w:rPr>
                            <w:rFonts w:cs="Calibri" w:hAnsi="Calibri" w:eastAsia="Calibri" w:ascii="Calibri"/>
                            <w:spacing w:val="8"/>
                            <w:w w:val="123"/>
                            <w:sz w:val="19"/>
                          </w:rPr>
                          <w:t xml:space="preserve"> </w:t>
                        </w:r>
                        <w:r>
                          <w:rPr>
                            <w:rFonts w:cs="Calibri" w:hAnsi="Calibri" w:eastAsia="Calibri" w:ascii="Calibri"/>
                            <w:w w:val="123"/>
                            <w:sz w:val="19"/>
                          </w:rPr>
                          <w:t xml:space="preserve">на</w:t>
                        </w:r>
                        <w:r>
                          <w:rPr>
                            <w:rFonts w:cs="Calibri" w:hAnsi="Calibri" w:eastAsia="Calibri" w:ascii="Calibri"/>
                            <w:spacing w:val="7"/>
                            <w:w w:val="123"/>
                            <w:sz w:val="19"/>
                          </w:rPr>
                          <w:t xml:space="preserve"> </w:t>
                        </w:r>
                        <w:r>
                          <w:rPr>
                            <w:rFonts w:cs="Calibri" w:hAnsi="Calibri" w:eastAsia="Calibri" w:ascii="Calibri"/>
                            <w:w w:val="123"/>
                            <w:sz w:val="19"/>
                          </w:rPr>
                          <w:t xml:space="preserve">кризата</w:t>
                        </w:r>
                        <w:r>
                          <w:rPr>
                            <w:rFonts w:cs="Calibri" w:hAnsi="Calibri" w:eastAsia="Calibri" w:ascii="Calibri"/>
                            <w:spacing w:val="8"/>
                            <w:w w:val="123"/>
                            <w:sz w:val="19"/>
                          </w:rPr>
                          <w:t xml:space="preserve"> </w:t>
                        </w:r>
                        <w:r>
                          <w:rPr>
                            <w:rFonts w:cs="Calibri" w:hAnsi="Calibri" w:eastAsia="Calibri" w:ascii="Calibri"/>
                            <w:w w:val="123"/>
                            <w:sz w:val="19"/>
                          </w:rPr>
                          <w:t xml:space="preserve">од</w:t>
                        </w:r>
                        <w:r>
                          <w:rPr>
                            <w:rFonts w:cs="Calibri" w:hAnsi="Calibri" w:eastAsia="Calibri" w:ascii="Calibri"/>
                            <w:spacing w:val="7"/>
                            <w:w w:val="123"/>
                            <w:sz w:val="19"/>
                          </w:rPr>
                          <w:t xml:space="preserve"> </w:t>
                        </w:r>
                        <w:r>
                          <w:rPr>
                            <w:rFonts w:cs="Calibri" w:hAnsi="Calibri" w:eastAsia="Calibri" w:ascii="Calibri"/>
                            <w:w w:val="123"/>
                            <w:sz w:val="19"/>
                          </w:rPr>
                          <w:t xml:space="preserve">Ковид</w:t>
                        </w:r>
                        <w:r>
                          <w:rPr>
                            <w:rFonts w:cs="Calibri" w:hAnsi="Calibri" w:eastAsia="Calibri" w:ascii="Calibri"/>
                            <w:spacing w:val="7"/>
                            <w:w w:val="123"/>
                            <w:sz w:val="19"/>
                          </w:rPr>
                          <w:t xml:space="preserve"> </w:t>
                        </w:r>
                        <w:r>
                          <w:rPr>
                            <w:rFonts w:cs="Calibri" w:hAnsi="Calibri" w:eastAsia="Calibri" w:ascii="Calibri"/>
                            <w:w w:val="123"/>
                            <w:sz w:val="19"/>
                          </w:rPr>
                          <w:t xml:space="preserve">-</w:t>
                        </w:r>
                        <w:r>
                          <w:rPr>
                            <w:rFonts w:cs="Calibri" w:hAnsi="Calibri" w:eastAsia="Calibri" w:ascii="Calibri"/>
                            <w:spacing w:val="7"/>
                            <w:w w:val="123"/>
                            <w:sz w:val="19"/>
                          </w:rPr>
                          <w:t xml:space="preserve"> </w:t>
                        </w:r>
                        <w:r>
                          <w:rPr>
                            <w:rFonts w:cs="Calibri" w:hAnsi="Calibri" w:eastAsia="Calibri" w:ascii="Calibri"/>
                            <w:w w:val="123"/>
                            <w:sz w:val="19"/>
                          </w:rPr>
                          <w:t xml:space="preserve">19,</w:t>
                        </w:r>
                        <w:r>
                          <w:rPr>
                            <w:rFonts w:cs="Calibri" w:hAnsi="Calibri" w:eastAsia="Calibri" w:ascii="Calibri"/>
                            <w:spacing w:val="7"/>
                            <w:w w:val="123"/>
                            <w:sz w:val="19"/>
                          </w:rPr>
                          <w:t xml:space="preserve"> </w:t>
                        </w:r>
                      </w:p>
                    </w:txbxContent>
                  </v:textbox>
                </v:rect>
                <v:rect id="Rectangle 5106" style="position:absolute;width:22374;height:1917;left:13769;top:5379;" filled="f" stroked="f">
                  <v:textbox inset="0,0,0,0">
                    <w:txbxContent>
                      <w:p>
                        <w:pPr>
                          <w:spacing w:before="0" w:after="160" w:line="259" w:lineRule="auto"/>
                          <w:ind w:left="0" w:right="0" w:firstLine="0"/>
                          <w:jc w:val="left"/>
                        </w:pPr>
                        <w:r>
                          <w:rPr>
                            <w:rFonts w:cs="Calibri" w:hAnsi="Calibri" w:eastAsia="Calibri" w:ascii="Calibri"/>
                            <w:w w:val="127"/>
                            <w:sz w:val="19"/>
                          </w:rPr>
                          <w:t xml:space="preserve">според</w:t>
                        </w:r>
                        <w:r>
                          <w:rPr>
                            <w:rFonts w:cs="Calibri" w:hAnsi="Calibri" w:eastAsia="Calibri" w:ascii="Calibri"/>
                            <w:spacing w:val="7"/>
                            <w:w w:val="127"/>
                            <w:sz w:val="19"/>
                          </w:rPr>
                          <w:t xml:space="preserve"> </w:t>
                        </w:r>
                        <w:r>
                          <w:rPr>
                            <w:rFonts w:cs="Calibri" w:hAnsi="Calibri" w:eastAsia="Calibri" w:ascii="Calibri"/>
                            <w:w w:val="127"/>
                            <w:sz w:val="19"/>
                          </w:rPr>
                          <w:t xml:space="preserve">региони</w:t>
                        </w:r>
                        <w:r>
                          <w:rPr>
                            <w:rFonts w:cs="Calibri" w:hAnsi="Calibri" w:eastAsia="Calibri" w:ascii="Calibri"/>
                            <w:spacing w:val="7"/>
                            <w:w w:val="127"/>
                            <w:sz w:val="19"/>
                          </w:rPr>
                          <w:t xml:space="preserve"> </w:t>
                        </w:r>
                        <w:r>
                          <w:rPr>
                            <w:rFonts w:cs="Calibri" w:hAnsi="Calibri" w:eastAsia="Calibri" w:ascii="Calibri"/>
                            <w:w w:val="127"/>
                            <w:sz w:val="19"/>
                          </w:rPr>
                          <w:t xml:space="preserve">во</w:t>
                        </w:r>
                        <w:r>
                          <w:rPr>
                            <w:rFonts w:cs="Calibri" w:hAnsi="Calibri" w:eastAsia="Calibri" w:ascii="Calibri"/>
                            <w:spacing w:val="7"/>
                            <w:w w:val="127"/>
                            <w:sz w:val="19"/>
                          </w:rPr>
                          <w:t xml:space="preserve"> </w:t>
                        </w:r>
                        <w:r>
                          <w:rPr>
                            <w:rFonts w:cs="Calibri" w:hAnsi="Calibri" w:eastAsia="Calibri" w:ascii="Calibri"/>
                            <w:w w:val="127"/>
                            <w:sz w:val="19"/>
                          </w:rPr>
                          <w:t xml:space="preserve">светот</w:t>
                        </w:r>
                        <w:r>
                          <w:rPr>
                            <w:rFonts w:cs="Calibri" w:hAnsi="Calibri" w:eastAsia="Calibri" w:ascii="Calibri"/>
                            <w:spacing w:val="6"/>
                            <w:w w:val="127"/>
                            <w:sz w:val="19"/>
                          </w:rPr>
                          <w:t xml:space="preserve"> </w:t>
                        </w:r>
                        <w:r>
                          <w:rPr>
                            <w:rFonts w:cs="Calibri" w:hAnsi="Calibri" w:eastAsia="Calibri" w:ascii="Calibri"/>
                            <w:spacing w:val="7"/>
                            <w:w w:val="127"/>
                            <w:sz w:val="19"/>
                          </w:rPr>
                          <w:t xml:space="preserve"> </w:t>
                        </w:r>
                      </w:p>
                    </w:txbxContent>
                  </v:textbox>
                </v:rect>
                <v:shape id="Shape 5107" style="position:absolute;width:44279;height:27222;left:0;top:0;" coordsize="4427995,2722220" path="m0,2722220l4427995,2722220l4427995,0l0,0x">
                  <v:stroke weight="1pt" endcap="flat" joinstyle="miter" miterlimit="4" on="true" color="#6d6e70"/>
                  <v:fill on="false" color="#000000" opacity="0"/>
                </v:shape>
              </v:group>
            </w:pict>
          </mc:Fallback>
        </mc:AlternateContent>
      </w:r>
    </w:p>
    <w:p w:rsidR="006915FD" w:rsidRDefault="00EC0EC4">
      <w:pPr>
        <w:spacing w:after="0" w:line="270" w:lineRule="auto"/>
        <w:ind w:left="0" w:firstLine="284"/>
        <w:jc w:val="left"/>
      </w:pPr>
      <w:r>
        <w:rPr>
          <w:i/>
          <w:sz w:val="14"/>
        </w:rPr>
        <w:t xml:space="preserve">Извор: МОТ (ILO), </w:t>
      </w:r>
      <w:r>
        <w:rPr>
          <w:b/>
          <w:sz w:val="14"/>
        </w:rPr>
        <w:t>https://www.social-protection.org/gimi/ShowWiki.action?id=3417&amp;lang=EN</w:t>
      </w:r>
      <w:r>
        <w:rPr>
          <w:i/>
          <w:sz w:val="14"/>
        </w:rPr>
        <w:t>,  посетена на 19.7.2020 година</w:t>
      </w:r>
    </w:p>
    <w:p w:rsidR="006915FD" w:rsidRDefault="00EC0EC4">
      <w:pPr>
        <w:spacing w:after="515"/>
        <w:ind w:left="-14" w:right="42"/>
      </w:pPr>
      <w:r>
        <w:t>Системите на социјална заштита се „мобилизираа“ и се преструктурираа генерално во деловите што обезбедуваат парични бенефиции како средства за надминување на веќе споменатите ризици. Тоа што беше и сè уште е предизвик за системите на социјална заштита е ка</w:t>
      </w:r>
      <w:r>
        <w:t>ко да се обезбедат соодветни, но и здравствено безбедни социјални услуги за популацијата има потреба од нив, за кои подетално елаборираме во втората глава. Системот на Република Северна Македонија не е исклучок од ова. Според проценките на Светска банка</w:t>
      </w:r>
      <w:r>
        <w:rPr>
          <w:b/>
          <w:color w:val="57585B"/>
          <w:sz w:val="18"/>
          <w:vertAlign w:val="superscript"/>
        </w:rPr>
        <w:t>14</w:t>
      </w:r>
      <w:r>
        <w:t>,</w:t>
      </w:r>
      <w:r>
        <w:t xml:space="preserve"> во многу земји ваквите системи остануваат ограничени во опфатот и ќе треба значителна надградба за да одговорат на пандемијата на Ковид-19. Со ова повеќе се мисли во насока на одржливост на овие мерки во иднина, на среден и на долг рок, во услови на траењ</w:t>
      </w:r>
      <w:r>
        <w:t xml:space="preserve">е на пандемијата на Ковид-19, а не како краткорочен или моментален одговор на кризата. </w:t>
      </w:r>
    </w:p>
    <w:p w:rsidR="006915FD" w:rsidRDefault="00EC0EC4">
      <w:pPr>
        <w:pStyle w:val="Heading3"/>
        <w:spacing w:after="340"/>
        <w:ind w:left="439" w:right="105" w:hanging="454"/>
      </w:pPr>
      <w:r>
        <w:t>1.3. ПРЕГЛЕД НА КОНКРЕТНИ МЕРКИ И ПРАКТИКИ  ВО СИСТЕМИТЕ НА СОЦИЈАЛНА ЗАШТИТА  КАКО ОДГОВОР НА КРИЗАТА ПРЕДИЗВИКАНА  ОД КОВИД-19</w:t>
      </w:r>
    </w:p>
    <w:p w:rsidR="006915FD" w:rsidRDefault="00EC0EC4">
      <w:pPr>
        <w:spacing w:after="110" w:line="295" w:lineRule="auto"/>
        <w:ind w:left="495" w:right="530" w:hanging="510"/>
        <w:jc w:val="left"/>
      </w:pPr>
      <w:r>
        <w:rPr>
          <w:color w:val="57585B"/>
          <w:sz w:val="24"/>
        </w:rPr>
        <w:t>1.3.1. Мерки и практики во системите на</w:t>
      </w:r>
      <w:r>
        <w:rPr>
          <w:color w:val="57585B"/>
          <w:sz w:val="24"/>
        </w:rPr>
        <w:t xml:space="preserve"> заштита</w:t>
      </w:r>
      <w:r>
        <w:rPr>
          <w:b/>
          <w:color w:val="57585B"/>
          <w:sz w:val="24"/>
        </w:rPr>
        <w:t xml:space="preserve"> </w:t>
      </w:r>
      <w:r>
        <w:rPr>
          <w:color w:val="57585B"/>
          <w:sz w:val="24"/>
        </w:rPr>
        <w:t>во земјите во Европа и во Централна Азија</w:t>
      </w:r>
    </w:p>
    <w:p w:rsidR="006915FD" w:rsidRDefault="00EC0EC4">
      <w:pPr>
        <w:spacing w:after="4"/>
        <w:ind w:left="-14" w:right="42"/>
      </w:pPr>
      <w:r>
        <w:t>Речиси сите држави во Европа и во Централна Азија</w:t>
      </w:r>
      <w:r>
        <w:rPr>
          <w:b/>
          <w:color w:val="57585B"/>
          <w:sz w:val="18"/>
          <w:vertAlign w:val="superscript"/>
        </w:rPr>
        <w:t>15</w:t>
      </w:r>
      <w:r>
        <w:t xml:space="preserve"> покажаа дека генерално се карактеризираат со добро воспоставени и сеопфатни системи на социјална заштита и политики што ги штитат луѓето од ризици при но</w:t>
      </w:r>
      <w:r>
        <w:t>рмални околности, но, исто така, покажаа и дека се добро подготвени соодветно да одговорат во услови на вонредна состојба и криза предизвикана од пандемијата на Ковид-19. Како што беше наведено и во воведниот дел на ова поглавје, во одговорот на ефектите о</w:t>
      </w:r>
      <w:r>
        <w:t xml:space="preserve">д оваа пандемија системот на </w:t>
      </w:r>
    </w:p>
    <w:p w:rsidR="006915FD" w:rsidRDefault="00EC0EC4">
      <w:pPr>
        <w:spacing w:after="142" w:line="259" w:lineRule="auto"/>
        <w:ind w:left="0" w:firstLine="0"/>
        <w:jc w:val="left"/>
      </w:pPr>
      <w:r>
        <w:rPr>
          <w:noProof/>
          <w:sz w:val="22"/>
        </w:rPr>
        <mc:AlternateContent>
          <mc:Choice Requires="wpg">
            <w:drawing>
              <wp:inline distT="0" distB="0" distL="0" distR="0">
                <wp:extent cx="4427995" cy="12700"/>
                <wp:effectExtent l="0" t="0" r="0" b="0"/>
                <wp:docPr id="64163" name="Group 64163"/>
                <wp:cNvGraphicFramePr/>
                <a:graphic xmlns:a="http://schemas.openxmlformats.org/drawingml/2006/main">
                  <a:graphicData uri="http://schemas.microsoft.com/office/word/2010/wordprocessingGroup">
                    <wpg:wgp>
                      <wpg:cNvGrpSpPr/>
                      <wpg:grpSpPr>
                        <a:xfrm>
                          <a:off x="0" y="0"/>
                          <a:ext cx="4427995" cy="12700"/>
                          <a:chOff x="0" y="0"/>
                          <a:chExt cx="4427995" cy="12700"/>
                        </a:xfrm>
                      </wpg:grpSpPr>
                      <wps:wsp>
                        <wps:cNvPr id="5183" name="Shape 5183"/>
                        <wps:cNvSpPr/>
                        <wps:spPr>
                          <a:xfrm>
                            <a:off x="0" y="0"/>
                            <a:ext cx="4427995" cy="0"/>
                          </a:xfrm>
                          <a:custGeom>
                            <a:avLst/>
                            <a:gdLst/>
                            <a:ahLst/>
                            <a:cxnLst/>
                            <a:rect l="0" t="0" r="0" b="0"/>
                            <a:pathLst>
                              <a:path w="4427995">
                                <a:moveTo>
                                  <a:pt x="0" y="0"/>
                                </a:moveTo>
                                <a:lnTo>
                                  <a:pt x="4427995" y="0"/>
                                </a:lnTo>
                              </a:path>
                            </a:pathLst>
                          </a:custGeom>
                          <a:ln w="12700" cap="flat">
                            <a:miter lim="127000"/>
                          </a:ln>
                        </wps:spPr>
                        <wps:style>
                          <a:lnRef idx="1">
                            <a:srgbClr val="57585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163" style="width:348.661pt;height:1pt;mso-position-horizontal-relative:char;mso-position-vertical-relative:line" coordsize="44279,127">
                <v:shape id="Shape 5183" style="position:absolute;width:44279;height:0;left:0;top:0;" coordsize="4427995,0" path="m0,0l4427995,0">
                  <v:stroke weight="1pt" endcap="flat" joinstyle="miter" miterlimit="10" on="true" color="#57585b"/>
                  <v:fill on="false" color="#000000" opacity="0"/>
                </v:shape>
              </v:group>
            </w:pict>
          </mc:Fallback>
        </mc:AlternateContent>
      </w:r>
    </w:p>
    <w:p w:rsidR="006915FD" w:rsidRDefault="00EC0EC4">
      <w:pPr>
        <w:numPr>
          <w:ilvl w:val="0"/>
          <w:numId w:val="18"/>
        </w:numPr>
        <w:spacing w:after="57" w:line="295" w:lineRule="auto"/>
        <w:ind w:right="19" w:hanging="324"/>
        <w:jc w:val="left"/>
      </w:pPr>
      <w:r>
        <w:rPr>
          <w:color w:val="57585B"/>
          <w:sz w:val="16"/>
        </w:rPr>
        <w:t xml:space="preserve">Достапно на </w:t>
      </w:r>
      <w:r>
        <w:rPr>
          <w:b/>
          <w:i/>
          <w:color w:val="57585B"/>
          <w:sz w:val="16"/>
        </w:rPr>
        <w:t>https://www.worldbank.org/en/topic/socialprotection/coronavirus</w:t>
      </w:r>
      <w:r>
        <w:rPr>
          <w:b/>
          <w:color w:val="57585B"/>
          <w:sz w:val="16"/>
        </w:rPr>
        <w:t xml:space="preserve">, </w:t>
      </w:r>
      <w:r>
        <w:rPr>
          <w:color w:val="57585B"/>
          <w:sz w:val="16"/>
        </w:rPr>
        <w:t>посетена на 19.7.2020</w:t>
      </w:r>
    </w:p>
    <w:p w:rsidR="006915FD" w:rsidRDefault="00EC0EC4">
      <w:pPr>
        <w:numPr>
          <w:ilvl w:val="0"/>
          <w:numId w:val="18"/>
        </w:numPr>
        <w:spacing w:after="199" w:line="259" w:lineRule="auto"/>
        <w:ind w:right="19" w:hanging="324"/>
        <w:jc w:val="left"/>
      </w:pPr>
      <w:r>
        <w:rPr>
          <w:color w:val="57585B"/>
          <w:sz w:val="16"/>
        </w:rPr>
        <w:t>59 држави, од кои 27 членки на Европската Унија</w:t>
      </w:r>
    </w:p>
    <w:p w:rsidR="006915FD" w:rsidRDefault="00EC0EC4">
      <w:pPr>
        <w:ind w:left="-14" w:right="42" w:firstLine="0"/>
      </w:pPr>
      <w:r>
        <w:t>социјална заштита треба да се гледа во поширок контекст, не само како бенефиции или парични надоместоци.</w:t>
      </w:r>
    </w:p>
    <w:p w:rsidR="006915FD" w:rsidRDefault="00EC0EC4">
      <w:pPr>
        <w:ind w:left="-14" w:right="42"/>
      </w:pPr>
      <w:r>
        <w:t xml:space="preserve">Клучни интервенции што се преземаат за социјална заштита, покрај здравствената заштита, се мерките за намалување на ризиците од невработеност и губење </w:t>
      </w:r>
      <w:r>
        <w:t>приходи, поддршка на семејствата/домаќинствата и на децата и мерките против социјална исклученост и несигурност во домувањето, вкупно 399</w:t>
      </w:r>
      <w:r>
        <w:rPr>
          <w:b/>
          <w:color w:val="57585B"/>
          <w:sz w:val="18"/>
          <w:vertAlign w:val="superscript"/>
        </w:rPr>
        <w:footnoteReference w:id="13"/>
      </w:r>
      <w:r>
        <w:t>. Области (функции) во системот на социјална заштита, кои се прикажани на интерактивната веб-платформа на МОТ за прика</w:t>
      </w:r>
      <w:r>
        <w:t>з на одговорите на системите на социјална заштита на светско ниво, се: пристап до образование, детска и семејна заштита, повреда на работно место, храна и исхрана, здравје, домување/основни услуги, приходи/ заштита на работни места, мајчинство/родителство,</w:t>
      </w:r>
      <w:r>
        <w:t xml:space="preserve"> пензии, ризик по здравје/болест, дополнителна парична помош, невработеност. Вака поставениот широк контекст дава широка перспектива за опсегот на мерки и активности преземени како одговор од системите на социјална заштита на светско ниво. </w:t>
      </w:r>
    </w:p>
    <w:p w:rsidR="006915FD" w:rsidRDefault="00EC0EC4">
      <w:pPr>
        <w:ind w:left="-14" w:right="42"/>
      </w:pPr>
      <w:r>
        <w:t>Одговорите ги о</w:t>
      </w:r>
      <w:r>
        <w:t>пфаќаат сите горенаведени области на социјална заштита. Без тенденција да навлегуваме во детални анализи на системите на социјална заштита и начините на справување со кризата предизвикана од Ковид-19, ќе наведеме само неколку примери како некои земји, особ</w:t>
      </w:r>
      <w:r>
        <w:t>ено од регионот, преминале кон проширување на покриеноста на социјалната заштита, со цел да се надминат дополнителните ризици на кои било изложено нивното население. Притоа, ќе бидат прикажани веќе споменатите области на интервенции за надминување на криза</w:t>
      </w:r>
      <w:r>
        <w:t>та со Ковид-19 што се присутни и во листата на МОТ, и тоа: 1) мерки за детска и семејна заштита, 2) здравје, 3) домување/основни услуги, 4) приходи/ зачувување на работните места, 5) мајчинство/родителство, 6) пензии, 7) ризик по здравје/болест, 8) дополни</w:t>
      </w:r>
      <w:r>
        <w:t>телна парична помош (бенефиции), 9) невработеност. Цел е да направиме споредба со мерките и активностите што се спроведени во Република Северна Македонија, како одговор на системот на социјална заштита за надминување на дополнителните ризици на кои е излож</w:t>
      </w:r>
      <w:r>
        <w:t xml:space="preserve">ено населението, како последица од пандемијата на Ковид-19. </w:t>
      </w:r>
    </w:p>
    <w:p w:rsidR="006915FD" w:rsidRDefault="00EC0EC4">
      <w:pPr>
        <w:spacing w:after="932"/>
        <w:ind w:left="-14" w:right="42"/>
      </w:pPr>
      <w:r>
        <w:t xml:space="preserve">Карактеристично е тоа што во земјите од овој регион повеќе од половина од мерките или 53,4% се нови, а 26,3% се мерки што претставуваат приспособување на веќе постоечки мерки; остатокот се мерки </w:t>
      </w:r>
      <w:r>
        <w:t xml:space="preserve">што имаат приспособување на трошоците, т.е. административно приспособување, соодветно. Од приказот во табела 1, најзастапен сет мерки се </w:t>
      </w:r>
      <w:r>
        <w:rPr>
          <w:i/>
        </w:rPr>
        <w:t>Бенефиции за вработените и/или лица што се зависни од грижа (деца)</w:t>
      </w:r>
      <w:r>
        <w:t>, кои опфаќаат 71 подмерка и застапени се во 37 од 59</w:t>
      </w:r>
      <w:r>
        <w:t xml:space="preserve"> земји од регионот. Во најголем процент оваа мерка е воведена со цел да се надмине и/или спречи и ризикот од невработеност (32,4%) и да се обезбедат дополнителни парични бенефиции (31%) за да се намали и/или спречи ризикот од губење приход, сиромаштија и с</w:t>
      </w:r>
      <w:r>
        <w:t xml:space="preserve">оцијална исклученост. По нив следува сетот на мерки </w:t>
      </w:r>
      <w:r>
        <w:rPr>
          <w:i/>
        </w:rPr>
        <w:t>Субвенционирање на плата</w:t>
      </w:r>
      <w:r>
        <w:t>, застапена како 40 подмерки во 31 земја од регионот. Целта на овој вид мерки речиси целосно или 95% е да се намали и/или да се спречи ризикот од губење на работните места и приход</w:t>
      </w:r>
      <w:r>
        <w:t xml:space="preserve">ите. Третиот сет мерки се </w:t>
      </w:r>
      <w:r>
        <w:rPr>
          <w:i/>
        </w:rPr>
        <w:t>Воведување бенефиции за сиромашна и ранлива популација</w:t>
      </w:r>
      <w:r>
        <w:t xml:space="preserve">; истиот опфаќа 36 подмерки и се спроведуваат во 24 земји од регионот, а целта е да се заштитат социјално најранливите. Една третина од овој сет мерки или 33,3% се наменети за </w:t>
      </w:r>
      <w:r>
        <w:t>заштита на децата и семејствата/домаќинствата.</w:t>
      </w:r>
    </w:p>
    <w:p w:rsidR="006915FD" w:rsidRDefault="00EC0EC4">
      <w:pPr>
        <w:spacing w:after="98" w:line="236" w:lineRule="auto"/>
        <w:ind w:left="-14" w:right="42"/>
      </w:pPr>
      <w:r>
        <w:rPr>
          <w:b/>
          <w:i/>
        </w:rPr>
        <w:t>Табела бр. 1</w:t>
      </w:r>
      <w:r>
        <w:rPr>
          <w:b/>
        </w:rPr>
        <w:t xml:space="preserve">: </w:t>
      </w:r>
      <w:r>
        <w:t xml:space="preserve">Приказ на најзастапени мерки како одговор на ефектите од Ковид-19 на системите на социјална заштита во земјите во Европа и во Централна Азија </w:t>
      </w:r>
    </w:p>
    <w:p w:rsidR="006915FD" w:rsidRDefault="00EC0EC4">
      <w:pPr>
        <w:spacing w:after="68" w:line="236" w:lineRule="auto"/>
        <w:ind w:left="-15"/>
        <w:jc w:val="left"/>
      </w:pPr>
      <w:r>
        <w:rPr>
          <w:i/>
          <w:sz w:val="14"/>
        </w:rPr>
        <w:t>Извор: МОТ (ILO), https://www.social-protection.org/</w:t>
      </w:r>
      <w:r>
        <w:rPr>
          <w:i/>
          <w:sz w:val="14"/>
        </w:rPr>
        <w:t xml:space="preserve">gimi/ShowWiki.action?id=3417&amp;lang=EN, посетена на 20.7.2020 година </w:t>
      </w:r>
    </w:p>
    <w:p w:rsidR="006915FD" w:rsidRDefault="00EC0EC4">
      <w:pPr>
        <w:spacing w:after="0" w:line="259" w:lineRule="auto"/>
        <w:ind w:left="0" w:firstLine="0"/>
        <w:jc w:val="left"/>
      </w:pPr>
      <w:r>
        <w:rPr>
          <w:noProof/>
          <w:sz w:val="22"/>
        </w:rPr>
        <mc:AlternateContent>
          <mc:Choice Requires="wpg">
            <w:drawing>
              <wp:inline distT="0" distB="0" distL="0" distR="0">
                <wp:extent cx="4427994" cy="126657"/>
                <wp:effectExtent l="0" t="0" r="0" b="0"/>
                <wp:docPr id="64164" name="Group 64164"/>
                <wp:cNvGraphicFramePr/>
                <a:graphic xmlns:a="http://schemas.openxmlformats.org/drawingml/2006/main">
                  <a:graphicData uri="http://schemas.microsoft.com/office/word/2010/wordprocessingGroup">
                    <wpg:wgp>
                      <wpg:cNvGrpSpPr/>
                      <wpg:grpSpPr>
                        <a:xfrm>
                          <a:off x="0" y="0"/>
                          <a:ext cx="4427994" cy="126657"/>
                          <a:chOff x="0" y="0"/>
                          <a:chExt cx="4427994" cy="126657"/>
                        </a:xfrm>
                      </wpg:grpSpPr>
                      <wps:wsp>
                        <wps:cNvPr id="5295" name="Shape 5295"/>
                        <wps:cNvSpPr/>
                        <wps:spPr>
                          <a:xfrm>
                            <a:off x="0" y="63332"/>
                            <a:ext cx="4332237" cy="0"/>
                          </a:xfrm>
                          <a:custGeom>
                            <a:avLst/>
                            <a:gdLst/>
                            <a:ahLst/>
                            <a:cxnLst/>
                            <a:rect l="0" t="0" r="0" b="0"/>
                            <a:pathLst>
                              <a:path w="4332237">
                                <a:moveTo>
                                  <a:pt x="0" y="0"/>
                                </a:moveTo>
                                <a:lnTo>
                                  <a:pt x="4332237" y="0"/>
                                </a:lnTo>
                              </a:path>
                            </a:pathLst>
                          </a:custGeom>
                          <a:ln w="12700" cap="flat">
                            <a:miter lim="127000"/>
                          </a:ln>
                        </wps:spPr>
                        <wps:style>
                          <a:lnRef idx="1">
                            <a:srgbClr val="57585B"/>
                          </a:lnRef>
                          <a:fillRef idx="0">
                            <a:srgbClr val="000000">
                              <a:alpha val="0"/>
                            </a:srgbClr>
                          </a:fillRef>
                          <a:effectRef idx="0">
                            <a:scrgbClr r="0" g="0" b="0"/>
                          </a:effectRef>
                          <a:fontRef idx="none"/>
                        </wps:style>
                        <wps:bodyPr/>
                      </wps:wsp>
                      <wps:wsp>
                        <wps:cNvPr id="5296" name="Shape 5296"/>
                        <wps:cNvSpPr/>
                        <wps:spPr>
                          <a:xfrm>
                            <a:off x="4312766" y="0"/>
                            <a:ext cx="115227" cy="126657"/>
                          </a:xfrm>
                          <a:custGeom>
                            <a:avLst/>
                            <a:gdLst/>
                            <a:ahLst/>
                            <a:cxnLst/>
                            <a:rect l="0" t="0" r="0" b="0"/>
                            <a:pathLst>
                              <a:path w="115227" h="126657">
                                <a:moveTo>
                                  <a:pt x="0" y="0"/>
                                </a:moveTo>
                                <a:lnTo>
                                  <a:pt x="115227" y="63335"/>
                                </a:lnTo>
                                <a:lnTo>
                                  <a:pt x="0" y="126657"/>
                                </a:lnTo>
                                <a:lnTo>
                                  <a:pt x="0" y="0"/>
                                </a:lnTo>
                                <a:close/>
                              </a:path>
                            </a:pathLst>
                          </a:custGeom>
                          <a:ln w="0" cap="flat">
                            <a:miter lim="127000"/>
                          </a:ln>
                        </wps:spPr>
                        <wps:style>
                          <a:lnRef idx="0">
                            <a:srgbClr val="000000">
                              <a:alpha val="0"/>
                            </a:srgbClr>
                          </a:lnRef>
                          <a:fillRef idx="1">
                            <a:srgbClr val="57585B"/>
                          </a:fillRef>
                          <a:effectRef idx="0">
                            <a:scrgbClr r="0" g="0" b="0"/>
                          </a:effectRef>
                          <a:fontRef idx="none"/>
                        </wps:style>
                        <wps:bodyPr/>
                      </wps:wsp>
                    </wpg:wgp>
                  </a:graphicData>
                </a:graphic>
              </wp:inline>
            </w:drawing>
          </mc:Choice>
          <mc:Fallback xmlns:a="http://schemas.openxmlformats.org/drawingml/2006/main">
            <w:pict>
              <v:group id="Group 64164" style="width:348.661pt;height:9.97302pt;mso-position-horizontal-relative:char;mso-position-vertical-relative:line" coordsize="44279,1266">
                <v:shape id="Shape 5295" style="position:absolute;width:43322;height:0;left:0;top:633;" coordsize="4332237,0" path="m0,0l4332237,0">
                  <v:stroke weight="1pt" endcap="flat" joinstyle="miter" miterlimit="10" on="true" color="#57585b"/>
                  <v:fill on="false" color="#000000" opacity="0"/>
                </v:shape>
                <v:shape id="Shape 5296" style="position:absolute;width:1152;height:1266;left:43127;top:0;" coordsize="115227,126657" path="m0,0l115227,63335l0,126657l0,0x">
                  <v:stroke weight="0pt" endcap="flat" joinstyle="miter" miterlimit="10" on="false" color="#000000" opacity="0"/>
                  <v:fill on="true" color="#57585b"/>
                </v:shape>
              </v:group>
            </w:pict>
          </mc:Fallback>
        </mc:AlternateContent>
      </w:r>
    </w:p>
    <w:p w:rsidR="006915FD" w:rsidRDefault="006915FD">
      <w:pPr>
        <w:spacing w:after="0" w:line="259" w:lineRule="auto"/>
        <w:ind w:left="-945" w:right="965" w:firstLine="0"/>
        <w:jc w:val="left"/>
      </w:pPr>
    </w:p>
    <w:tbl>
      <w:tblPr>
        <w:tblStyle w:val="TableGrid"/>
        <w:tblW w:w="7404" w:type="dxa"/>
        <w:tblInd w:w="0" w:type="dxa"/>
        <w:tblCellMar>
          <w:top w:w="71" w:type="dxa"/>
          <w:left w:w="57" w:type="dxa"/>
          <w:bottom w:w="0" w:type="dxa"/>
          <w:right w:w="16" w:type="dxa"/>
        </w:tblCellMar>
        <w:tblLook w:val="04A0" w:firstRow="1" w:lastRow="0" w:firstColumn="1" w:lastColumn="0" w:noHBand="0" w:noVBand="1"/>
      </w:tblPr>
      <w:tblGrid>
        <w:gridCol w:w="432"/>
        <w:gridCol w:w="628"/>
        <w:gridCol w:w="283"/>
        <w:gridCol w:w="283"/>
        <w:gridCol w:w="508"/>
        <w:gridCol w:w="283"/>
        <w:gridCol w:w="283"/>
        <w:gridCol w:w="283"/>
        <w:gridCol w:w="283"/>
        <w:gridCol w:w="283"/>
        <w:gridCol w:w="283"/>
        <w:gridCol w:w="283"/>
        <w:gridCol w:w="508"/>
        <w:gridCol w:w="283"/>
        <w:gridCol w:w="508"/>
        <w:gridCol w:w="283"/>
        <w:gridCol w:w="283"/>
        <w:gridCol w:w="283"/>
        <w:gridCol w:w="283"/>
        <w:gridCol w:w="283"/>
        <w:gridCol w:w="283"/>
        <w:gridCol w:w="283"/>
      </w:tblGrid>
      <w:tr w:rsidR="006915FD">
        <w:trPr>
          <w:trHeight w:val="2324"/>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939597"/>
          </w:tcPr>
          <w:p w:rsidR="006915FD" w:rsidRDefault="00EC0EC4">
            <w:pPr>
              <w:spacing w:after="0" w:line="259" w:lineRule="auto"/>
              <w:ind w:left="82" w:firstLine="0"/>
              <w:jc w:val="left"/>
            </w:pPr>
            <w:r>
              <w:rPr>
                <w:noProof/>
                <w:sz w:val="22"/>
              </w:rPr>
              <mc:AlternateContent>
                <mc:Choice Requires="wpg">
                  <w:drawing>
                    <wp:inline distT="0" distB="0" distL="0" distR="0">
                      <wp:extent cx="123850" cy="2519650"/>
                      <wp:effectExtent l="0" t="0" r="0" b="0"/>
                      <wp:docPr id="68235" name="Group 68235"/>
                      <wp:cNvGraphicFramePr/>
                      <a:graphic xmlns:a="http://schemas.openxmlformats.org/drawingml/2006/main">
                        <a:graphicData uri="http://schemas.microsoft.com/office/word/2010/wordprocessingGroup">
                          <wpg:wgp>
                            <wpg:cNvGrpSpPr/>
                            <wpg:grpSpPr>
                              <a:xfrm>
                                <a:off x="0" y="0"/>
                                <a:ext cx="123850" cy="2519650"/>
                                <a:chOff x="0" y="0"/>
                                <a:chExt cx="123850" cy="2519650"/>
                              </a:xfrm>
                            </wpg:grpSpPr>
                            <wps:wsp>
                              <wps:cNvPr id="5509" name="Rectangle 5509"/>
                              <wps:cNvSpPr/>
                              <wps:spPr>
                                <a:xfrm rot="-5399999">
                                  <a:off x="-1593205" y="761722"/>
                                  <a:ext cx="3351134" cy="164721"/>
                                </a:xfrm>
                                <a:prstGeom prst="rect">
                                  <a:avLst/>
                                </a:prstGeom>
                                <a:ln>
                                  <a:noFill/>
                                </a:ln>
                              </wps:spPr>
                              <wps:txbx>
                                <w:txbxContent>
                                  <w:p w:rsidR="006915FD" w:rsidRDefault="00EC0EC4">
                                    <w:pPr>
                                      <w:spacing w:after="160" w:line="259" w:lineRule="auto"/>
                                      <w:ind w:left="0" w:firstLine="0"/>
                                      <w:jc w:val="left"/>
                                    </w:pPr>
                                    <w:r>
                                      <w:rPr>
                                        <w:b/>
                                        <w:color w:val="FFFFFF"/>
                                        <w:sz w:val="16"/>
                                      </w:rPr>
                                      <w:t>Дистрибуција</w:t>
                                    </w:r>
                                    <w:r>
                                      <w:rPr>
                                        <w:b/>
                                        <w:color w:val="FFFFFF"/>
                                        <w:spacing w:val="-231"/>
                                        <w:sz w:val="16"/>
                                      </w:rPr>
                                      <w:t xml:space="preserve"> </w:t>
                                    </w:r>
                                    <w:r>
                                      <w:rPr>
                                        <w:b/>
                                        <w:color w:val="FFFFFF"/>
                                        <w:sz w:val="16"/>
                                      </w:rPr>
                                      <w:t>на</w:t>
                                    </w:r>
                                    <w:r>
                                      <w:rPr>
                                        <w:b/>
                                        <w:color w:val="FFFFFF"/>
                                        <w:spacing w:val="-231"/>
                                        <w:sz w:val="16"/>
                                      </w:rPr>
                                      <w:t xml:space="preserve"> </w:t>
                                    </w:r>
                                    <w:r>
                                      <w:rPr>
                                        <w:b/>
                                        <w:color w:val="FFFFFF"/>
                                        <w:sz w:val="16"/>
                                      </w:rPr>
                                      <w:t>мерката</w:t>
                                    </w:r>
                                    <w:r>
                                      <w:rPr>
                                        <w:b/>
                                        <w:color w:val="FFFFFF"/>
                                        <w:spacing w:val="-231"/>
                                        <w:sz w:val="16"/>
                                      </w:rPr>
                                      <w:t xml:space="preserve"> </w:t>
                                    </w:r>
                                    <w:r>
                                      <w:rPr>
                                        <w:b/>
                                        <w:color w:val="FFFFFF"/>
                                        <w:sz w:val="16"/>
                                      </w:rPr>
                                      <w:t>по</w:t>
                                    </w:r>
                                    <w:r>
                                      <w:rPr>
                                        <w:b/>
                                        <w:color w:val="FFFFFF"/>
                                        <w:spacing w:val="-231"/>
                                        <w:sz w:val="16"/>
                                      </w:rPr>
                                      <w:t xml:space="preserve"> </w:t>
                                    </w:r>
                                    <w:r>
                                      <w:rPr>
                                        <w:b/>
                                        <w:color w:val="FFFFFF"/>
                                        <w:sz w:val="16"/>
                                      </w:rPr>
                                      <w:t>области/ризици</w:t>
                                    </w:r>
                                  </w:p>
                                </w:txbxContent>
                              </wps:txbx>
                              <wps:bodyPr horzOverflow="overflow" vert="horz" lIns="0" tIns="0" rIns="0" bIns="0" rtlCol="0">
                                <a:noAutofit/>
                              </wps:bodyPr>
                            </wps:wsp>
                          </wpg:wgp>
                        </a:graphicData>
                      </a:graphic>
                    </wp:inline>
                  </w:drawing>
                </mc:Choice>
                <mc:Fallback xmlns:a="http://schemas.openxmlformats.org/drawingml/2006/main">
                  <w:pict>
                    <v:group id="Group 68235" style="width:9.752pt;height:198.398pt;mso-position-horizontal-relative:char;mso-position-vertical-relative:line" coordsize="1238,25196">
                      <v:rect id="Rectangle 5509" style="position:absolute;width:33511;height:1647;left:-15932;top:7617;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color w:val="ffffff"/>
                                  <w:sz w:val="16"/>
                                </w:rPr>
                                <w:t xml:space="preserve">Дистрибуција</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на</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мерката</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по</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области/ризици</w:t>
                              </w:r>
                            </w:p>
                          </w:txbxContent>
                        </v:textbox>
                      </v:rect>
                    </v:group>
                  </w:pict>
                </mc:Fallback>
              </mc:AlternateContent>
            </w:r>
          </w:p>
        </w:tc>
        <w:tc>
          <w:tcPr>
            <w:tcW w:w="628" w:type="dxa"/>
            <w:tcBorders>
              <w:top w:val="single" w:sz="4" w:space="0" w:color="000000"/>
              <w:left w:val="single" w:sz="4" w:space="0" w:color="000000"/>
              <w:bottom w:val="single" w:sz="4" w:space="0" w:color="000000"/>
              <w:right w:val="single" w:sz="4" w:space="0" w:color="000000"/>
            </w:tcBorders>
            <w:shd w:val="clear" w:color="auto" w:fill="939597"/>
          </w:tcPr>
          <w:p w:rsidR="006915FD" w:rsidRDefault="00EC0EC4">
            <w:pPr>
              <w:spacing w:after="0" w:line="259" w:lineRule="auto"/>
              <w:ind w:left="0" w:firstLine="0"/>
              <w:jc w:val="left"/>
            </w:pPr>
            <w:r>
              <w:rPr>
                <w:noProof/>
                <w:sz w:val="22"/>
              </w:rPr>
              <mc:AlternateContent>
                <mc:Choice Requires="wpg">
                  <w:drawing>
                    <wp:inline distT="0" distB="0" distL="0" distR="0">
                      <wp:extent cx="352450" cy="1117895"/>
                      <wp:effectExtent l="0" t="0" r="0" b="0"/>
                      <wp:docPr id="68260" name="Group 68260"/>
                      <wp:cNvGraphicFramePr/>
                      <a:graphic xmlns:a="http://schemas.openxmlformats.org/drawingml/2006/main">
                        <a:graphicData uri="http://schemas.microsoft.com/office/word/2010/wordprocessingGroup">
                          <wpg:wgp>
                            <wpg:cNvGrpSpPr/>
                            <wpg:grpSpPr>
                              <a:xfrm>
                                <a:off x="0" y="0"/>
                                <a:ext cx="352450" cy="1117895"/>
                                <a:chOff x="0" y="0"/>
                                <a:chExt cx="352450" cy="1117895"/>
                              </a:xfrm>
                            </wpg:grpSpPr>
                            <wps:wsp>
                              <wps:cNvPr id="5511" name="Rectangle 5511"/>
                              <wps:cNvSpPr/>
                              <wps:spPr>
                                <a:xfrm rot="-5399999">
                                  <a:off x="-402876" y="356241"/>
                                  <a:ext cx="970476" cy="164721"/>
                                </a:xfrm>
                                <a:prstGeom prst="rect">
                                  <a:avLst/>
                                </a:prstGeom>
                                <a:ln>
                                  <a:noFill/>
                                </a:ln>
                              </wps:spPr>
                              <wps:txbx>
                                <w:txbxContent>
                                  <w:p w:rsidR="006915FD" w:rsidRDefault="00EC0EC4">
                                    <w:pPr>
                                      <w:spacing w:after="160" w:line="259" w:lineRule="auto"/>
                                      <w:ind w:left="0" w:firstLine="0"/>
                                      <w:jc w:val="left"/>
                                    </w:pPr>
                                    <w:r>
                                      <w:rPr>
                                        <w:b/>
                                        <w:color w:val="FFFFFF"/>
                                        <w:sz w:val="16"/>
                                      </w:rPr>
                                      <w:t>Застапеност/</w:t>
                                    </w:r>
                                  </w:p>
                                </w:txbxContent>
                              </wps:txbx>
                              <wps:bodyPr horzOverflow="overflow" vert="horz" lIns="0" tIns="0" rIns="0" bIns="0" rtlCol="0">
                                <a:noAutofit/>
                              </wps:bodyPr>
                            </wps:wsp>
                            <wps:wsp>
                              <wps:cNvPr id="5512" name="Rectangle 5512"/>
                              <wps:cNvSpPr/>
                              <wps:spPr>
                                <a:xfrm rot="-5399999">
                                  <a:off x="-436947" y="305000"/>
                                  <a:ext cx="1267217" cy="164721"/>
                                </a:xfrm>
                                <a:prstGeom prst="rect">
                                  <a:avLst/>
                                </a:prstGeom>
                                <a:ln>
                                  <a:noFill/>
                                </a:ln>
                              </wps:spPr>
                              <wps:txbx>
                                <w:txbxContent>
                                  <w:p w:rsidR="006915FD" w:rsidRDefault="00EC0EC4">
                                    <w:pPr>
                                      <w:spacing w:after="160" w:line="259" w:lineRule="auto"/>
                                      <w:ind w:left="0" w:firstLine="0"/>
                                      <w:jc w:val="left"/>
                                    </w:pPr>
                                    <w:r>
                                      <w:rPr>
                                        <w:b/>
                                        <w:color w:val="FFFFFF"/>
                                        <w:sz w:val="16"/>
                                      </w:rPr>
                                      <w:t>дистрибуција</w:t>
                                    </w:r>
                                    <w:r>
                                      <w:rPr>
                                        <w:b/>
                                        <w:color w:val="FFFFFF"/>
                                        <w:spacing w:val="-231"/>
                                        <w:sz w:val="16"/>
                                      </w:rPr>
                                      <w:t xml:space="preserve"> </w:t>
                                    </w:r>
                                    <w:r>
                                      <w:rPr>
                                        <w:b/>
                                        <w:color w:val="FFFFFF"/>
                                        <w:sz w:val="16"/>
                                      </w:rPr>
                                      <w:t>во</w:t>
                                    </w:r>
                                    <w:r>
                                      <w:rPr>
                                        <w:b/>
                                        <w:color w:val="FFFFFF"/>
                                        <w:spacing w:val="-36"/>
                                        <w:sz w:val="16"/>
                                      </w:rPr>
                                      <w:t xml:space="preserve"> </w:t>
                                    </w:r>
                                  </w:p>
                                </w:txbxContent>
                              </wps:txbx>
                              <wps:bodyPr horzOverflow="overflow" vert="horz" lIns="0" tIns="0" rIns="0" bIns="0" rtlCol="0">
                                <a:noAutofit/>
                              </wps:bodyPr>
                            </wps:wsp>
                            <wps:wsp>
                              <wps:cNvPr id="5513" name="Rectangle 5513"/>
                              <wps:cNvSpPr/>
                              <wps:spPr>
                                <a:xfrm rot="-5399999">
                                  <a:off x="-432438" y="292134"/>
                                  <a:ext cx="1486800" cy="164721"/>
                                </a:xfrm>
                                <a:prstGeom prst="rect">
                                  <a:avLst/>
                                </a:prstGeom>
                                <a:ln>
                                  <a:noFill/>
                                </a:ln>
                              </wps:spPr>
                              <wps:txbx>
                                <w:txbxContent>
                                  <w:p w:rsidR="006915FD" w:rsidRDefault="00EC0EC4">
                                    <w:pPr>
                                      <w:spacing w:after="160" w:line="259" w:lineRule="auto"/>
                                      <w:ind w:left="0" w:firstLine="0"/>
                                      <w:jc w:val="left"/>
                                    </w:pPr>
                                    <w:r>
                                      <w:rPr>
                                        <w:b/>
                                        <w:color w:val="FFFFFF"/>
                                        <w:sz w:val="16"/>
                                      </w:rPr>
                                      <w:t>рамките</w:t>
                                    </w:r>
                                    <w:r>
                                      <w:rPr>
                                        <w:b/>
                                        <w:color w:val="FFFFFF"/>
                                        <w:spacing w:val="-231"/>
                                        <w:sz w:val="16"/>
                                      </w:rPr>
                                      <w:t xml:space="preserve"> </w:t>
                                    </w:r>
                                    <w:r>
                                      <w:rPr>
                                        <w:b/>
                                        <w:color w:val="FFFFFF"/>
                                        <w:sz w:val="16"/>
                                      </w:rPr>
                                      <w:t>на</w:t>
                                    </w:r>
                                    <w:r>
                                      <w:rPr>
                                        <w:b/>
                                        <w:color w:val="FFFFFF"/>
                                        <w:spacing w:val="-231"/>
                                        <w:sz w:val="16"/>
                                      </w:rPr>
                                      <w:t xml:space="preserve"> </w:t>
                                    </w:r>
                                    <w:r>
                                      <w:rPr>
                                        <w:b/>
                                        <w:color w:val="FFFFFF"/>
                                        <w:sz w:val="16"/>
                                      </w:rPr>
                                      <w:t>мерката</w:t>
                                    </w:r>
                                  </w:p>
                                </w:txbxContent>
                              </wps:txbx>
                              <wps:bodyPr horzOverflow="overflow" vert="horz" lIns="0" tIns="0" rIns="0" bIns="0" rtlCol="0">
                                <a:noAutofit/>
                              </wps:bodyPr>
                            </wps:wsp>
                          </wpg:wgp>
                        </a:graphicData>
                      </a:graphic>
                    </wp:inline>
                  </w:drawing>
                </mc:Choice>
                <mc:Fallback xmlns:a="http://schemas.openxmlformats.org/drawingml/2006/main">
                  <w:pict>
                    <v:group id="Group 68260" style="width:27.752pt;height:88.0232pt;mso-position-horizontal-relative:char;mso-position-vertical-relative:line" coordsize="3524,11178">
                      <v:rect id="Rectangle 5511" style="position:absolute;width:9704;height:1647;left:-4028;top:3562;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color w:val="ffffff"/>
                                  <w:sz w:val="16"/>
                                </w:rPr>
                                <w:t xml:space="preserve">Застапеност/</w:t>
                              </w:r>
                            </w:p>
                          </w:txbxContent>
                        </v:textbox>
                      </v:rect>
                      <v:rect id="Rectangle 5512" style="position:absolute;width:12672;height:1647;left:-4369;top:3050;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color w:val="ffffff"/>
                                  <w:sz w:val="16"/>
                                </w:rPr>
                                <w:t xml:space="preserve">дистрибуција</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во</w:t>
                              </w:r>
                              <w:r>
                                <w:rPr>
                                  <w:rFonts w:cs="Calibri" w:hAnsi="Calibri" w:eastAsia="Calibri" w:ascii="Calibri"/>
                                  <w:b w:val="1"/>
                                  <w:color w:val="ffffff"/>
                                  <w:spacing w:val="-36"/>
                                  <w:sz w:val="16"/>
                                </w:rPr>
                                <w:t xml:space="preserve"> </w:t>
                              </w:r>
                            </w:p>
                          </w:txbxContent>
                        </v:textbox>
                      </v:rect>
                      <v:rect id="Rectangle 5513" style="position:absolute;width:14868;height:1647;left:-4324;top:2921;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color w:val="ffffff"/>
                                  <w:sz w:val="16"/>
                                </w:rPr>
                                <w:t xml:space="preserve">рамките</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на</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мерката</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84073"/>
                      <wp:effectExtent l="0" t="0" r="0" b="0"/>
                      <wp:docPr id="68278" name="Group 68278"/>
                      <wp:cNvGraphicFramePr/>
                      <a:graphic xmlns:a="http://schemas.openxmlformats.org/drawingml/2006/main">
                        <a:graphicData uri="http://schemas.microsoft.com/office/word/2010/wordprocessingGroup">
                          <wpg:wgp>
                            <wpg:cNvGrpSpPr/>
                            <wpg:grpSpPr>
                              <a:xfrm>
                                <a:off x="0" y="0"/>
                                <a:ext cx="123850" cy="284073"/>
                                <a:chOff x="0" y="0"/>
                                <a:chExt cx="123850" cy="284073"/>
                              </a:xfrm>
                            </wpg:grpSpPr>
                            <wps:wsp>
                              <wps:cNvPr id="64857" name="Rectangle 64857"/>
                              <wps:cNvSpPr/>
                              <wps:spPr>
                                <a:xfrm rot="-5399999">
                                  <a:off x="-21259" y="98092"/>
                                  <a:ext cx="373764" cy="164721"/>
                                </a:xfrm>
                                <a:prstGeom prst="rect">
                                  <a:avLst/>
                                </a:prstGeom>
                                <a:ln>
                                  <a:noFill/>
                                </a:ln>
                              </wps:spPr>
                              <wps:txbx>
                                <w:txbxContent>
                                  <w:p w:rsidR="006915FD" w:rsidRDefault="00EC0EC4">
                                    <w:pPr>
                                      <w:spacing w:after="160" w:line="259" w:lineRule="auto"/>
                                      <w:ind w:left="0" w:firstLine="0"/>
                                      <w:jc w:val="left"/>
                                    </w:pPr>
                                    <w:r>
                                      <w:rPr>
                                        <w:sz w:val="16"/>
                                      </w:rPr>
                                      <w:t>32</w:t>
                                    </w:r>
                                  </w:p>
                                </w:txbxContent>
                              </wps:txbx>
                              <wps:bodyPr horzOverflow="overflow" vert="horz" lIns="0" tIns="0" rIns="0" bIns="0" rtlCol="0">
                                <a:noAutofit/>
                              </wps:bodyPr>
                            </wps:wsp>
                            <wps:wsp>
                              <wps:cNvPr id="64858" name="Rectangle 64858"/>
                              <wps:cNvSpPr/>
                              <wps:spPr>
                                <a:xfrm rot="-5399999">
                                  <a:off x="-163804" y="-44452"/>
                                  <a:ext cx="373764" cy="164721"/>
                                </a:xfrm>
                                <a:prstGeom prst="rect">
                                  <a:avLst/>
                                </a:prstGeom>
                                <a:ln>
                                  <a:noFill/>
                                </a:ln>
                              </wps:spPr>
                              <wps:txbx>
                                <w:txbxContent>
                                  <w:p w:rsidR="006915FD" w:rsidRDefault="00EC0EC4">
                                    <w:pPr>
                                      <w:spacing w:after="160" w:line="259" w:lineRule="auto"/>
                                      <w:ind w:left="0" w:firstLine="0"/>
                                      <w:jc w:val="left"/>
                                    </w:pPr>
                                    <w:r>
                                      <w:rPr>
                                        <w:sz w:val="16"/>
                                      </w:rPr>
                                      <w:t>,4%</w:t>
                                    </w:r>
                                  </w:p>
                                </w:txbxContent>
                              </wps:txbx>
                              <wps:bodyPr horzOverflow="overflow" vert="horz" lIns="0" tIns="0" rIns="0" bIns="0" rtlCol="0">
                                <a:noAutofit/>
                              </wps:bodyPr>
                            </wps:wsp>
                          </wpg:wgp>
                        </a:graphicData>
                      </a:graphic>
                    </wp:inline>
                  </w:drawing>
                </mc:Choice>
                <mc:Fallback xmlns:a="http://schemas.openxmlformats.org/drawingml/2006/main">
                  <w:pict>
                    <v:group id="Group 68278" style="width:9.75201pt;height:22.368pt;mso-position-horizontal-relative:char;mso-position-vertical-relative:line" coordsize="1238,2840">
                      <v:rect id="Rectangle 64857" style="position:absolute;width:3737;height:1647;left:-212;top:980;rotation:270;" filled="f" stroked="f">
                        <v:textbox inset="0,0,0,0" style="layout-flow:vertical;mso-layout-flow-alt:bottom-to-top">
                          <w:txbxContent>
                            <w:p>
                              <w:pPr>
                                <w:spacing w:before="0" w:after="160" w:line="259" w:lineRule="auto"/>
                                <w:ind w:left="0" w:right="0" w:firstLine="0"/>
                                <w:jc w:val="left"/>
                              </w:pPr>
                              <w:r>
                                <w:rPr>
                                  <w:sz w:val="16"/>
                                </w:rPr>
                                <w:t xml:space="preserve">32</w:t>
                              </w:r>
                            </w:p>
                          </w:txbxContent>
                        </v:textbox>
                      </v:rect>
                      <v:rect id="Rectangle 64858" style="position:absolute;width:3737;height:1647;left:-1638;top:-444;rotation:270;" filled="f" stroked="f">
                        <v:textbox inset="0,0,0,0" style="layout-flow:vertical;mso-layout-flow-alt:bottom-to-top">
                          <w:txbxContent>
                            <w:p>
                              <w:pPr>
                                <w:spacing w:before="0" w:after="160" w:line="259" w:lineRule="auto"/>
                                <w:ind w:left="0" w:right="0" w:firstLine="0"/>
                                <w:jc w:val="left"/>
                              </w:pPr>
                              <w:r>
                                <w:rPr>
                                  <w:sz w:val="16"/>
                                </w:rPr>
                                <w:t xml:space="preserve">,4%</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65887"/>
                      <wp:effectExtent l="0" t="0" r="0" b="0"/>
                      <wp:docPr id="68305" name="Group 68305"/>
                      <wp:cNvGraphicFramePr/>
                      <a:graphic xmlns:a="http://schemas.openxmlformats.org/drawingml/2006/main">
                        <a:graphicData uri="http://schemas.microsoft.com/office/word/2010/wordprocessingGroup">
                          <wpg:wgp>
                            <wpg:cNvGrpSpPr/>
                            <wpg:grpSpPr>
                              <a:xfrm>
                                <a:off x="0" y="0"/>
                                <a:ext cx="123850" cy="265887"/>
                                <a:chOff x="0" y="0"/>
                                <a:chExt cx="123850" cy="265887"/>
                              </a:xfrm>
                            </wpg:grpSpPr>
                            <wps:wsp>
                              <wps:cNvPr id="64860" name="Rectangle 64860"/>
                              <wps:cNvSpPr/>
                              <wps:spPr>
                                <a:xfrm rot="-5399999">
                                  <a:off x="-8500" y="92665"/>
                                  <a:ext cx="353630" cy="164721"/>
                                </a:xfrm>
                                <a:prstGeom prst="rect">
                                  <a:avLst/>
                                </a:prstGeom>
                                <a:ln>
                                  <a:noFill/>
                                </a:ln>
                              </wps:spPr>
                              <wps:txbx>
                                <w:txbxContent>
                                  <w:p w:rsidR="006915FD" w:rsidRDefault="00EC0EC4">
                                    <w:pPr>
                                      <w:spacing w:after="160" w:line="259" w:lineRule="auto"/>
                                      <w:ind w:left="0" w:firstLine="0"/>
                                      <w:jc w:val="left"/>
                                    </w:pPr>
                                    <w:r>
                                      <w:rPr>
                                        <w:sz w:val="16"/>
                                      </w:rPr>
                                      <w:t>31</w:t>
                                    </w:r>
                                  </w:p>
                                </w:txbxContent>
                              </wps:txbx>
                              <wps:bodyPr horzOverflow="overflow" vert="horz" lIns="0" tIns="0" rIns="0" bIns="0" rtlCol="0">
                                <a:noAutofit/>
                              </wps:bodyPr>
                            </wps:wsp>
                            <wps:wsp>
                              <wps:cNvPr id="64861" name="Rectangle 64861"/>
                              <wps:cNvSpPr/>
                              <wps:spPr>
                                <a:xfrm rot="-5399999">
                                  <a:off x="-141443" y="-40278"/>
                                  <a:ext cx="353630" cy="164721"/>
                                </a:xfrm>
                                <a:prstGeom prst="rect">
                                  <a:avLst/>
                                </a:prstGeom>
                                <a:ln>
                                  <a:noFill/>
                                </a:ln>
                              </wps:spPr>
                              <wps:txbx>
                                <w:txbxContent>
                                  <w:p w:rsidR="006915FD" w:rsidRDefault="00EC0EC4">
                                    <w:pPr>
                                      <w:spacing w:after="160" w:line="259" w:lineRule="auto"/>
                                      <w:ind w:left="0" w:firstLine="0"/>
                                      <w:jc w:val="left"/>
                                    </w:pPr>
                                    <w:r>
                                      <w:rPr>
                                        <w:sz w:val="16"/>
                                      </w:rPr>
                                      <w:t>,0%</w:t>
                                    </w:r>
                                  </w:p>
                                </w:txbxContent>
                              </wps:txbx>
                              <wps:bodyPr horzOverflow="overflow" vert="horz" lIns="0" tIns="0" rIns="0" bIns="0" rtlCol="0">
                                <a:noAutofit/>
                              </wps:bodyPr>
                            </wps:wsp>
                          </wpg:wgp>
                        </a:graphicData>
                      </a:graphic>
                    </wp:inline>
                  </w:drawing>
                </mc:Choice>
                <mc:Fallback xmlns:a="http://schemas.openxmlformats.org/drawingml/2006/main">
                  <w:pict>
                    <v:group id="Group 68305" style="width:9.75201pt;height:20.936pt;mso-position-horizontal-relative:char;mso-position-vertical-relative:line" coordsize="1238,2658">
                      <v:rect id="Rectangle 64860" style="position:absolute;width:3536;height:1647;left:-85;top:926;rotation:270;" filled="f" stroked="f">
                        <v:textbox inset="0,0,0,0" style="layout-flow:vertical;mso-layout-flow-alt:bottom-to-top">
                          <w:txbxContent>
                            <w:p>
                              <w:pPr>
                                <w:spacing w:before="0" w:after="160" w:line="259" w:lineRule="auto"/>
                                <w:ind w:left="0" w:right="0" w:firstLine="0"/>
                                <w:jc w:val="left"/>
                              </w:pPr>
                              <w:r>
                                <w:rPr>
                                  <w:sz w:val="16"/>
                                </w:rPr>
                                <w:t xml:space="preserve">31</w:t>
                              </w:r>
                            </w:p>
                          </w:txbxContent>
                        </v:textbox>
                      </v:rect>
                      <v:rect id="Rectangle 64861" style="position:absolute;width:3536;height:1647;left:-1414;top:-402;rotation:270;" filled="f" stroked="f">
                        <v:textbox inset="0,0,0,0" style="layout-flow:vertical;mso-layout-flow-alt:bottom-to-top">
                          <w:txbxContent>
                            <w:p>
                              <w:pPr>
                                <w:spacing w:before="0" w:after="160" w:line="259" w:lineRule="auto"/>
                                <w:ind w:left="0" w:right="0" w:firstLine="0"/>
                                <w:jc w:val="left"/>
                              </w:pPr>
                              <w:r>
                                <w:rPr>
                                  <w:sz w:val="16"/>
                                </w:rPr>
                                <w:t xml:space="preserve">,0%</w:t>
                              </w:r>
                            </w:p>
                          </w:txbxContent>
                        </v:textbox>
                      </v:rect>
                    </v:group>
                  </w:pict>
                </mc:Fallback>
              </mc:AlternateContent>
            </w:r>
          </w:p>
        </w:tc>
        <w:tc>
          <w:tcPr>
            <w:tcW w:w="508"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120" w:firstLine="0"/>
              <w:jc w:val="left"/>
            </w:pPr>
            <w:r>
              <w:rPr>
                <w:noProof/>
                <w:sz w:val="22"/>
              </w:rPr>
              <mc:AlternateContent>
                <mc:Choice Requires="wpg">
                  <w:drawing>
                    <wp:inline distT="0" distB="0" distL="0" distR="0">
                      <wp:extent cx="123850" cy="247091"/>
                      <wp:effectExtent l="0" t="0" r="0" b="0"/>
                      <wp:docPr id="68344" name="Group 68344"/>
                      <wp:cNvGraphicFramePr/>
                      <a:graphic xmlns:a="http://schemas.openxmlformats.org/drawingml/2006/main">
                        <a:graphicData uri="http://schemas.microsoft.com/office/word/2010/wordprocessingGroup">
                          <wpg:wgp>
                            <wpg:cNvGrpSpPr/>
                            <wpg:grpSpPr>
                              <a:xfrm>
                                <a:off x="0" y="0"/>
                                <a:ext cx="123850" cy="247091"/>
                                <a:chOff x="0" y="0"/>
                                <a:chExt cx="123850" cy="247091"/>
                              </a:xfrm>
                            </wpg:grpSpPr>
                            <wps:wsp>
                              <wps:cNvPr id="64862" name="Rectangle 64862"/>
                              <wps:cNvSpPr/>
                              <wps:spPr>
                                <a:xfrm rot="-5399999">
                                  <a:off x="-10326" y="72043"/>
                                  <a:ext cx="328631" cy="164721"/>
                                </a:xfrm>
                                <a:prstGeom prst="rect">
                                  <a:avLst/>
                                </a:prstGeom>
                                <a:ln>
                                  <a:noFill/>
                                </a:ln>
                              </wps:spPr>
                              <wps:txbx>
                                <w:txbxContent>
                                  <w:p w:rsidR="006915FD" w:rsidRDefault="00EC0EC4">
                                    <w:pPr>
                                      <w:spacing w:after="160" w:line="259" w:lineRule="auto"/>
                                      <w:ind w:left="0" w:firstLine="0"/>
                                      <w:jc w:val="left"/>
                                    </w:pPr>
                                    <w:r>
                                      <w:rPr>
                                        <w:sz w:val="16"/>
                                      </w:rPr>
                                      <w:t>14</w:t>
                                    </w:r>
                                  </w:p>
                                </w:txbxContent>
                              </wps:txbx>
                              <wps:bodyPr horzOverflow="overflow" vert="horz" lIns="0" tIns="0" rIns="0" bIns="0" rtlCol="0">
                                <a:noAutofit/>
                              </wps:bodyPr>
                            </wps:wsp>
                            <wps:wsp>
                              <wps:cNvPr id="64863" name="Rectangle 64863"/>
                              <wps:cNvSpPr/>
                              <wps:spPr>
                                <a:xfrm rot="-5399999">
                                  <a:off x="-134888" y="-52518"/>
                                  <a:ext cx="328631" cy="164721"/>
                                </a:xfrm>
                                <a:prstGeom prst="rect">
                                  <a:avLst/>
                                </a:prstGeom>
                                <a:ln>
                                  <a:noFill/>
                                </a:ln>
                              </wps:spPr>
                              <wps:txbx>
                                <w:txbxContent>
                                  <w:p w:rsidR="006915FD" w:rsidRDefault="00EC0EC4">
                                    <w:pPr>
                                      <w:spacing w:after="160" w:line="259" w:lineRule="auto"/>
                                      <w:ind w:left="0" w:firstLine="0"/>
                                      <w:jc w:val="left"/>
                                    </w:pPr>
                                    <w:r>
                                      <w:rPr>
                                        <w:sz w:val="16"/>
                                      </w:rPr>
                                      <w:t>,1%</w:t>
                                    </w:r>
                                  </w:p>
                                </w:txbxContent>
                              </wps:txbx>
                              <wps:bodyPr horzOverflow="overflow" vert="horz" lIns="0" tIns="0" rIns="0" bIns="0" rtlCol="0">
                                <a:noAutofit/>
                              </wps:bodyPr>
                            </wps:wsp>
                          </wpg:wgp>
                        </a:graphicData>
                      </a:graphic>
                    </wp:inline>
                  </w:drawing>
                </mc:Choice>
                <mc:Fallback xmlns:a="http://schemas.openxmlformats.org/drawingml/2006/main">
                  <w:pict>
                    <v:group id="Group 68344" style="width:9.752pt;height:19.456pt;mso-position-horizontal-relative:char;mso-position-vertical-relative:line" coordsize="1238,2470">
                      <v:rect id="Rectangle 64862" style="position:absolute;width:3286;height:1647;left:-103;top:720;rotation:270;" filled="f" stroked="f">
                        <v:textbox inset="0,0,0,0" style="layout-flow:vertical;mso-layout-flow-alt:bottom-to-top">
                          <w:txbxContent>
                            <w:p>
                              <w:pPr>
                                <w:spacing w:before="0" w:after="160" w:line="259" w:lineRule="auto"/>
                                <w:ind w:left="0" w:right="0" w:firstLine="0"/>
                                <w:jc w:val="left"/>
                              </w:pPr>
                              <w:r>
                                <w:rPr>
                                  <w:sz w:val="16"/>
                                </w:rPr>
                                <w:t xml:space="preserve">14</w:t>
                              </w:r>
                            </w:p>
                          </w:txbxContent>
                        </v:textbox>
                      </v:rect>
                      <v:rect id="Rectangle 64863" style="position:absolute;width:3286;height:1647;left:-1348;top:-525;rotation:270;" filled="f" stroked="f">
                        <v:textbox inset="0,0,0,0" style="layout-flow:vertical;mso-layout-flow-alt:bottom-to-top">
                          <w:txbxContent>
                            <w:p>
                              <w:pPr>
                                <w:spacing w:before="0" w:after="160" w:line="259" w:lineRule="auto"/>
                                <w:ind w:left="0" w:right="0" w:firstLine="0"/>
                                <w:jc w:val="left"/>
                              </w:pPr>
                              <w:r>
                                <w:rPr>
                                  <w:sz w:val="16"/>
                                </w:rPr>
                                <w:t xml:space="preserve">,1%</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28397"/>
                      <wp:effectExtent l="0" t="0" r="0" b="0"/>
                      <wp:docPr id="68348" name="Group 68348"/>
                      <wp:cNvGraphicFramePr/>
                      <a:graphic xmlns:a="http://schemas.openxmlformats.org/drawingml/2006/main">
                        <a:graphicData uri="http://schemas.microsoft.com/office/word/2010/wordprocessingGroup">
                          <wpg:wgp>
                            <wpg:cNvGrpSpPr/>
                            <wpg:grpSpPr>
                              <a:xfrm>
                                <a:off x="0" y="0"/>
                                <a:ext cx="123850" cy="228397"/>
                                <a:chOff x="0" y="0"/>
                                <a:chExt cx="123850" cy="228397"/>
                              </a:xfrm>
                            </wpg:grpSpPr>
                            <wps:wsp>
                              <wps:cNvPr id="64864" name="Rectangle 64864"/>
                              <wps:cNvSpPr/>
                              <wps:spPr>
                                <a:xfrm rot="-5399999">
                                  <a:off x="13738" y="77414"/>
                                  <a:ext cx="303768" cy="164721"/>
                                </a:xfrm>
                                <a:prstGeom prst="rect">
                                  <a:avLst/>
                                </a:prstGeom>
                                <a:ln>
                                  <a:noFill/>
                                </a:ln>
                              </wps:spPr>
                              <wps:txbx>
                                <w:txbxContent>
                                  <w:p w:rsidR="006915FD" w:rsidRDefault="00EC0EC4">
                                    <w:pPr>
                                      <w:spacing w:after="160" w:line="259" w:lineRule="auto"/>
                                      <w:ind w:left="0" w:firstLine="0"/>
                                      <w:jc w:val="left"/>
                                    </w:pPr>
                                    <w:r>
                                      <w:rPr>
                                        <w:sz w:val="16"/>
                                      </w:rPr>
                                      <w:t>9</w:t>
                                    </w:r>
                                  </w:p>
                                </w:txbxContent>
                              </wps:txbx>
                              <wps:bodyPr horzOverflow="overflow" vert="horz" lIns="0" tIns="0" rIns="0" bIns="0" rtlCol="0">
                                <a:noAutofit/>
                              </wps:bodyPr>
                            </wps:wsp>
                            <wps:wsp>
                              <wps:cNvPr id="64865" name="Rectangle 64865"/>
                              <wps:cNvSpPr/>
                              <wps:spPr>
                                <a:xfrm rot="-5399999">
                                  <a:off x="-99901" y="-36225"/>
                                  <a:ext cx="303768" cy="164721"/>
                                </a:xfrm>
                                <a:prstGeom prst="rect">
                                  <a:avLst/>
                                </a:prstGeom>
                                <a:ln>
                                  <a:noFill/>
                                </a:ln>
                              </wps:spPr>
                              <wps:txbx>
                                <w:txbxContent>
                                  <w:p w:rsidR="006915FD" w:rsidRDefault="00EC0EC4">
                                    <w:pPr>
                                      <w:spacing w:after="160" w:line="259" w:lineRule="auto"/>
                                      <w:ind w:left="0" w:firstLine="0"/>
                                      <w:jc w:val="left"/>
                                    </w:pPr>
                                    <w:r>
                                      <w:rPr>
                                        <w:sz w:val="16"/>
                                      </w:rPr>
                                      <w:t>,9%</w:t>
                                    </w:r>
                                  </w:p>
                                </w:txbxContent>
                              </wps:txbx>
                              <wps:bodyPr horzOverflow="overflow" vert="horz" lIns="0" tIns="0" rIns="0" bIns="0" rtlCol="0">
                                <a:noAutofit/>
                              </wps:bodyPr>
                            </wps:wsp>
                          </wpg:wgp>
                        </a:graphicData>
                      </a:graphic>
                    </wp:inline>
                  </w:drawing>
                </mc:Choice>
                <mc:Fallback xmlns:a="http://schemas.openxmlformats.org/drawingml/2006/main">
                  <w:pict>
                    <v:group id="Group 68348" style="width:9.752pt;height:17.984pt;mso-position-horizontal-relative:char;mso-position-vertical-relative:line" coordsize="1238,2283">
                      <v:rect id="Rectangle 64864" style="position:absolute;width:3037;height:1647;left:137;top:774;rotation:270;" filled="f" stroked="f">
                        <v:textbox inset="0,0,0,0" style="layout-flow:vertical;mso-layout-flow-alt:bottom-to-top">
                          <w:txbxContent>
                            <w:p>
                              <w:pPr>
                                <w:spacing w:before="0" w:after="160" w:line="259" w:lineRule="auto"/>
                                <w:ind w:left="0" w:right="0" w:firstLine="0"/>
                                <w:jc w:val="left"/>
                              </w:pPr>
                              <w:r>
                                <w:rPr>
                                  <w:sz w:val="16"/>
                                </w:rPr>
                                <w:t xml:space="preserve">9</w:t>
                              </w:r>
                            </w:p>
                          </w:txbxContent>
                        </v:textbox>
                      </v:rect>
                      <v:rect id="Rectangle 64865" style="position:absolute;width:3037;height:1647;left:-999;top:-362;rotation:270;" filled="f" stroked="f">
                        <v:textbox inset="0,0,0,0" style="layout-flow:vertical;mso-layout-flow-alt:bottom-to-top">
                          <w:txbxContent>
                            <w:p>
                              <w:pPr>
                                <w:spacing w:before="0" w:after="160" w:line="259" w:lineRule="auto"/>
                                <w:ind w:left="0" w:right="0" w:firstLine="0"/>
                                <w:jc w:val="left"/>
                              </w:pPr>
                              <w:r>
                                <w:rPr>
                                  <w:sz w:val="16"/>
                                </w:rPr>
                                <w:t xml:space="preserve">,9%</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21996"/>
                      <wp:effectExtent l="0" t="0" r="0" b="0"/>
                      <wp:docPr id="68352" name="Group 68352"/>
                      <wp:cNvGraphicFramePr/>
                      <a:graphic xmlns:a="http://schemas.openxmlformats.org/drawingml/2006/main">
                        <a:graphicData uri="http://schemas.microsoft.com/office/word/2010/wordprocessingGroup">
                          <wpg:wgp>
                            <wpg:cNvGrpSpPr/>
                            <wpg:grpSpPr>
                              <a:xfrm>
                                <a:off x="0" y="0"/>
                                <a:ext cx="123850" cy="221996"/>
                                <a:chOff x="0" y="0"/>
                                <a:chExt cx="123850" cy="221996"/>
                              </a:xfrm>
                            </wpg:grpSpPr>
                            <wps:wsp>
                              <wps:cNvPr id="64866" name="Rectangle 64866"/>
                              <wps:cNvSpPr/>
                              <wps:spPr>
                                <a:xfrm rot="-5399999">
                                  <a:off x="17313" y="74588"/>
                                  <a:ext cx="292552" cy="164721"/>
                                </a:xfrm>
                                <a:prstGeom prst="rect">
                                  <a:avLst/>
                                </a:prstGeom>
                                <a:ln>
                                  <a:noFill/>
                                </a:ln>
                              </wps:spPr>
                              <wps:txbx>
                                <w:txbxContent>
                                  <w:p w:rsidR="006915FD" w:rsidRDefault="00EC0EC4">
                                    <w:pPr>
                                      <w:spacing w:after="160" w:line="259" w:lineRule="auto"/>
                                      <w:ind w:left="0" w:firstLine="0"/>
                                      <w:jc w:val="left"/>
                                    </w:pPr>
                                    <w:r>
                                      <w:rPr>
                                        <w:sz w:val="16"/>
                                      </w:rPr>
                                      <w:t>5</w:t>
                                    </w:r>
                                  </w:p>
                                </w:txbxContent>
                              </wps:txbx>
                              <wps:bodyPr horzOverflow="overflow" vert="horz" lIns="0" tIns="0" rIns="0" bIns="0" rtlCol="0">
                                <a:noAutofit/>
                              </wps:bodyPr>
                            </wps:wsp>
                            <wps:wsp>
                              <wps:cNvPr id="64867" name="Rectangle 64867"/>
                              <wps:cNvSpPr/>
                              <wps:spPr>
                                <a:xfrm rot="-5399999">
                                  <a:off x="-93683" y="-36409"/>
                                  <a:ext cx="292552" cy="164721"/>
                                </a:xfrm>
                                <a:prstGeom prst="rect">
                                  <a:avLst/>
                                </a:prstGeom>
                                <a:ln>
                                  <a:noFill/>
                                </a:ln>
                              </wps:spPr>
                              <wps:txbx>
                                <w:txbxContent>
                                  <w:p w:rsidR="006915FD" w:rsidRDefault="00EC0EC4">
                                    <w:pPr>
                                      <w:spacing w:after="160" w:line="259" w:lineRule="auto"/>
                                      <w:ind w:left="0" w:firstLine="0"/>
                                      <w:jc w:val="left"/>
                                    </w:pPr>
                                    <w:r>
                                      <w:rPr>
                                        <w:sz w:val="16"/>
                                      </w:rPr>
                                      <w:t>,6%</w:t>
                                    </w:r>
                                  </w:p>
                                </w:txbxContent>
                              </wps:txbx>
                              <wps:bodyPr horzOverflow="overflow" vert="horz" lIns="0" tIns="0" rIns="0" bIns="0" rtlCol="0">
                                <a:noAutofit/>
                              </wps:bodyPr>
                            </wps:wsp>
                          </wpg:wgp>
                        </a:graphicData>
                      </a:graphic>
                    </wp:inline>
                  </w:drawing>
                </mc:Choice>
                <mc:Fallback xmlns:a="http://schemas.openxmlformats.org/drawingml/2006/main">
                  <w:pict>
                    <v:group id="Group 68352" style="width:9.752pt;height:17.48pt;mso-position-horizontal-relative:char;mso-position-vertical-relative:line" coordsize="1238,2219">
                      <v:rect id="Rectangle 64866" style="position:absolute;width:2925;height:1647;left:173;top:745;rotation:270;" filled="f" stroked="f">
                        <v:textbox inset="0,0,0,0" style="layout-flow:vertical;mso-layout-flow-alt:bottom-to-top">
                          <w:txbxContent>
                            <w:p>
                              <w:pPr>
                                <w:spacing w:before="0" w:after="160" w:line="259" w:lineRule="auto"/>
                                <w:ind w:left="0" w:right="0" w:firstLine="0"/>
                                <w:jc w:val="left"/>
                              </w:pPr>
                              <w:r>
                                <w:rPr>
                                  <w:sz w:val="16"/>
                                </w:rPr>
                                <w:t xml:space="preserve">5</w:t>
                              </w:r>
                            </w:p>
                          </w:txbxContent>
                        </v:textbox>
                      </v:rect>
                      <v:rect id="Rectangle 64867" style="position:absolute;width:2925;height:1647;left:-936;top:-364;rotation:270;" filled="f" stroked="f">
                        <v:textbox inset="0,0,0,0" style="layout-flow:vertical;mso-layout-flow-alt:bottom-to-top">
                          <w:txbxContent>
                            <w:p>
                              <w:pPr>
                                <w:spacing w:before="0" w:after="160" w:line="259" w:lineRule="auto"/>
                                <w:ind w:left="0" w:right="0" w:firstLine="0"/>
                                <w:jc w:val="left"/>
                              </w:pPr>
                              <w:r>
                                <w:rPr>
                                  <w:sz w:val="16"/>
                                </w:rPr>
                                <w:t xml:space="preserve">,6%</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05232"/>
                      <wp:effectExtent l="0" t="0" r="0" b="0"/>
                      <wp:docPr id="68356" name="Group 68356"/>
                      <wp:cNvGraphicFramePr/>
                      <a:graphic xmlns:a="http://schemas.openxmlformats.org/drawingml/2006/main">
                        <a:graphicData uri="http://schemas.microsoft.com/office/word/2010/wordprocessingGroup">
                          <wpg:wgp>
                            <wpg:cNvGrpSpPr/>
                            <wpg:grpSpPr>
                              <a:xfrm>
                                <a:off x="0" y="0"/>
                                <a:ext cx="123850" cy="205232"/>
                                <a:chOff x="0" y="0"/>
                                <a:chExt cx="123850" cy="205232"/>
                              </a:xfrm>
                            </wpg:grpSpPr>
                            <wps:wsp>
                              <wps:cNvPr id="64871" name="Rectangle 64871"/>
                              <wps:cNvSpPr/>
                              <wps:spPr>
                                <a:xfrm rot="-5399999">
                                  <a:off x="30661" y="71172"/>
                                  <a:ext cx="268905" cy="164721"/>
                                </a:xfrm>
                                <a:prstGeom prst="rect">
                                  <a:avLst/>
                                </a:prstGeom>
                                <a:ln>
                                  <a:noFill/>
                                </a:ln>
                              </wps:spPr>
                              <wps:txbx>
                                <w:txbxContent>
                                  <w:p w:rsidR="006915FD" w:rsidRDefault="00EC0EC4">
                                    <w:pPr>
                                      <w:spacing w:after="160" w:line="259" w:lineRule="auto"/>
                                      <w:ind w:left="0" w:firstLine="0"/>
                                      <w:jc w:val="left"/>
                                    </w:pPr>
                                    <w:r>
                                      <w:rPr>
                                        <w:sz w:val="16"/>
                                      </w:rPr>
                                      <w:t>1</w:t>
                                    </w:r>
                                  </w:p>
                                </w:txbxContent>
                              </wps:txbx>
                              <wps:bodyPr horzOverflow="overflow" vert="horz" lIns="0" tIns="0" rIns="0" bIns="0" rtlCol="0">
                                <a:noAutofit/>
                              </wps:bodyPr>
                            </wps:wsp>
                            <wps:wsp>
                              <wps:cNvPr id="64872" name="Rectangle 64872"/>
                              <wps:cNvSpPr/>
                              <wps:spPr>
                                <a:xfrm rot="-5399999">
                                  <a:off x="-71954" y="-31443"/>
                                  <a:ext cx="268905" cy="164721"/>
                                </a:xfrm>
                                <a:prstGeom prst="rect">
                                  <a:avLst/>
                                </a:prstGeom>
                                <a:ln>
                                  <a:noFill/>
                                </a:ln>
                              </wps:spPr>
                              <wps:txbx>
                                <w:txbxContent>
                                  <w:p w:rsidR="006915FD" w:rsidRDefault="00EC0EC4">
                                    <w:pPr>
                                      <w:spacing w:after="160" w:line="259" w:lineRule="auto"/>
                                      <w:ind w:left="0" w:firstLine="0"/>
                                      <w:jc w:val="left"/>
                                    </w:pPr>
                                    <w:r>
                                      <w:rPr>
                                        <w:sz w:val="16"/>
                                      </w:rPr>
                                      <w:t>,4%</w:t>
                                    </w:r>
                                  </w:p>
                                </w:txbxContent>
                              </wps:txbx>
                              <wps:bodyPr horzOverflow="overflow" vert="horz" lIns="0" tIns="0" rIns="0" bIns="0" rtlCol="0">
                                <a:noAutofit/>
                              </wps:bodyPr>
                            </wps:wsp>
                          </wpg:wgp>
                        </a:graphicData>
                      </a:graphic>
                    </wp:inline>
                  </w:drawing>
                </mc:Choice>
                <mc:Fallback xmlns:a="http://schemas.openxmlformats.org/drawingml/2006/main">
                  <w:pict>
                    <v:group id="Group 68356" style="width:9.752pt;height:16.16pt;mso-position-horizontal-relative:char;mso-position-vertical-relative:line" coordsize="1238,2052">
                      <v:rect id="Rectangle 64871" style="position:absolute;width:2689;height:1647;left:306;top:711;rotation:270;" filled="f" stroked="f">
                        <v:textbox inset="0,0,0,0" style="layout-flow:vertical;mso-layout-flow-alt:bottom-to-top">
                          <w:txbxContent>
                            <w:p>
                              <w:pPr>
                                <w:spacing w:before="0" w:after="160" w:line="259" w:lineRule="auto"/>
                                <w:ind w:left="0" w:right="0" w:firstLine="0"/>
                                <w:jc w:val="left"/>
                              </w:pPr>
                              <w:r>
                                <w:rPr>
                                  <w:sz w:val="16"/>
                                </w:rPr>
                                <w:t xml:space="preserve">1</w:t>
                              </w:r>
                            </w:p>
                          </w:txbxContent>
                        </v:textbox>
                      </v:rect>
                      <v:rect id="Rectangle 64872" style="position:absolute;width:2689;height:1647;left:-719;top:-314;rotation:270;" filled="f" stroked="f">
                        <v:textbox inset="0,0,0,0" style="layout-flow:vertical;mso-layout-flow-alt:bottom-to-top">
                          <w:txbxContent>
                            <w:p>
                              <w:pPr>
                                <w:spacing w:before="0" w:after="160" w:line="259" w:lineRule="auto"/>
                                <w:ind w:left="0" w:right="0" w:firstLine="0"/>
                                <w:jc w:val="left"/>
                              </w:pPr>
                              <w:r>
                                <w:rPr>
                                  <w:sz w:val="16"/>
                                </w:rPr>
                                <w:t xml:space="preserve">,4%</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05232"/>
                      <wp:effectExtent l="0" t="0" r="0" b="0"/>
                      <wp:docPr id="68360" name="Group 68360"/>
                      <wp:cNvGraphicFramePr/>
                      <a:graphic xmlns:a="http://schemas.openxmlformats.org/drawingml/2006/main">
                        <a:graphicData uri="http://schemas.microsoft.com/office/word/2010/wordprocessingGroup">
                          <wpg:wgp>
                            <wpg:cNvGrpSpPr/>
                            <wpg:grpSpPr>
                              <a:xfrm>
                                <a:off x="0" y="0"/>
                                <a:ext cx="123850" cy="205232"/>
                                <a:chOff x="0" y="0"/>
                                <a:chExt cx="123850" cy="205232"/>
                              </a:xfrm>
                            </wpg:grpSpPr>
                            <wps:wsp>
                              <wps:cNvPr id="64873" name="Rectangle 64873"/>
                              <wps:cNvSpPr/>
                              <wps:spPr>
                                <a:xfrm rot="-5399999">
                                  <a:off x="30661" y="71172"/>
                                  <a:ext cx="268905" cy="164721"/>
                                </a:xfrm>
                                <a:prstGeom prst="rect">
                                  <a:avLst/>
                                </a:prstGeom>
                                <a:ln>
                                  <a:noFill/>
                                </a:ln>
                              </wps:spPr>
                              <wps:txbx>
                                <w:txbxContent>
                                  <w:p w:rsidR="006915FD" w:rsidRDefault="00EC0EC4">
                                    <w:pPr>
                                      <w:spacing w:after="160" w:line="259" w:lineRule="auto"/>
                                      <w:ind w:left="0" w:firstLine="0"/>
                                      <w:jc w:val="left"/>
                                    </w:pPr>
                                    <w:r>
                                      <w:rPr>
                                        <w:sz w:val="16"/>
                                      </w:rPr>
                                      <w:t>1</w:t>
                                    </w:r>
                                  </w:p>
                                </w:txbxContent>
                              </wps:txbx>
                              <wps:bodyPr horzOverflow="overflow" vert="horz" lIns="0" tIns="0" rIns="0" bIns="0" rtlCol="0">
                                <a:noAutofit/>
                              </wps:bodyPr>
                            </wps:wsp>
                            <wps:wsp>
                              <wps:cNvPr id="64874" name="Rectangle 64874"/>
                              <wps:cNvSpPr/>
                              <wps:spPr>
                                <a:xfrm rot="-5399999">
                                  <a:off x="-71954" y="-31443"/>
                                  <a:ext cx="268905" cy="164721"/>
                                </a:xfrm>
                                <a:prstGeom prst="rect">
                                  <a:avLst/>
                                </a:prstGeom>
                                <a:ln>
                                  <a:noFill/>
                                </a:ln>
                              </wps:spPr>
                              <wps:txbx>
                                <w:txbxContent>
                                  <w:p w:rsidR="006915FD" w:rsidRDefault="00EC0EC4">
                                    <w:pPr>
                                      <w:spacing w:after="160" w:line="259" w:lineRule="auto"/>
                                      <w:ind w:left="0" w:firstLine="0"/>
                                      <w:jc w:val="left"/>
                                    </w:pPr>
                                    <w:r>
                                      <w:rPr>
                                        <w:sz w:val="16"/>
                                      </w:rPr>
                                      <w:t>,4%</w:t>
                                    </w:r>
                                  </w:p>
                                </w:txbxContent>
                              </wps:txbx>
                              <wps:bodyPr horzOverflow="overflow" vert="horz" lIns="0" tIns="0" rIns="0" bIns="0" rtlCol="0">
                                <a:noAutofit/>
                              </wps:bodyPr>
                            </wps:wsp>
                          </wpg:wgp>
                        </a:graphicData>
                      </a:graphic>
                    </wp:inline>
                  </w:drawing>
                </mc:Choice>
                <mc:Fallback xmlns:a="http://schemas.openxmlformats.org/drawingml/2006/main">
                  <w:pict>
                    <v:group id="Group 68360" style="width:9.752pt;height:16.16pt;mso-position-horizontal-relative:char;mso-position-vertical-relative:line" coordsize="1238,2052">
                      <v:rect id="Rectangle 64873" style="position:absolute;width:2689;height:1647;left:306;top:711;rotation:270;" filled="f" stroked="f">
                        <v:textbox inset="0,0,0,0" style="layout-flow:vertical;mso-layout-flow-alt:bottom-to-top">
                          <w:txbxContent>
                            <w:p>
                              <w:pPr>
                                <w:spacing w:before="0" w:after="160" w:line="259" w:lineRule="auto"/>
                                <w:ind w:left="0" w:right="0" w:firstLine="0"/>
                                <w:jc w:val="left"/>
                              </w:pPr>
                              <w:r>
                                <w:rPr>
                                  <w:sz w:val="16"/>
                                </w:rPr>
                                <w:t xml:space="preserve">1</w:t>
                              </w:r>
                            </w:p>
                          </w:txbxContent>
                        </v:textbox>
                      </v:rect>
                      <v:rect id="Rectangle 64874" style="position:absolute;width:2689;height:1647;left:-719;top:-314;rotation:270;" filled="f" stroked="f">
                        <v:textbox inset="0,0,0,0" style="layout-flow:vertical;mso-layout-flow-alt:bottom-to-top">
                          <w:txbxContent>
                            <w:p>
                              <w:pPr>
                                <w:spacing w:before="0" w:after="160" w:line="259" w:lineRule="auto"/>
                                <w:ind w:left="0" w:right="0" w:firstLine="0"/>
                                <w:jc w:val="left"/>
                              </w:pPr>
                              <w:r>
                                <w:rPr>
                                  <w:sz w:val="16"/>
                                </w:rPr>
                                <w:t xml:space="preserve">,4%</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05232"/>
                      <wp:effectExtent l="0" t="0" r="0" b="0"/>
                      <wp:docPr id="68364" name="Group 68364"/>
                      <wp:cNvGraphicFramePr/>
                      <a:graphic xmlns:a="http://schemas.openxmlformats.org/drawingml/2006/main">
                        <a:graphicData uri="http://schemas.microsoft.com/office/word/2010/wordprocessingGroup">
                          <wpg:wgp>
                            <wpg:cNvGrpSpPr/>
                            <wpg:grpSpPr>
                              <a:xfrm>
                                <a:off x="0" y="0"/>
                                <a:ext cx="123850" cy="205232"/>
                                <a:chOff x="0" y="0"/>
                                <a:chExt cx="123850" cy="205232"/>
                              </a:xfrm>
                            </wpg:grpSpPr>
                            <wps:wsp>
                              <wps:cNvPr id="64875" name="Rectangle 64875"/>
                              <wps:cNvSpPr/>
                              <wps:spPr>
                                <a:xfrm rot="-5399999">
                                  <a:off x="30661" y="71172"/>
                                  <a:ext cx="268905" cy="164721"/>
                                </a:xfrm>
                                <a:prstGeom prst="rect">
                                  <a:avLst/>
                                </a:prstGeom>
                                <a:ln>
                                  <a:noFill/>
                                </a:ln>
                              </wps:spPr>
                              <wps:txbx>
                                <w:txbxContent>
                                  <w:p w:rsidR="006915FD" w:rsidRDefault="00EC0EC4">
                                    <w:pPr>
                                      <w:spacing w:after="160" w:line="259" w:lineRule="auto"/>
                                      <w:ind w:left="0" w:firstLine="0"/>
                                      <w:jc w:val="left"/>
                                    </w:pPr>
                                    <w:r>
                                      <w:rPr>
                                        <w:sz w:val="16"/>
                                      </w:rPr>
                                      <w:t>1</w:t>
                                    </w:r>
                                  </w:p>
                                </w:txbxContent>
                              </wps:txbx>
                              <wps:bodyPr horzOverflow="overflow" vert="horz" lIns="0" tIns="0" rIns="0" bIns="0" rtlCol="0">
                                <a:noAutofit/>
                              </wps:bodyPr>
                            </wps:wsp>
                            <wps:wsp>
                              <wps:cNvPr id="64876" name="Rectangle 64876"/>
                              <wps:cNvSpPr/>
                              <wps:spPr>
                                <a:xfrm rot="-5399999">
                                  <a:off x="-71954" y="-31443"/>
                                  <a:ext cx="268905" cy="164721"/>
                                </a:xfrm>
                                <a:prstGeom prst="rect">
                                  <a:avLst/>
                                </a:prstGeom>
                                <a:ln>
                                  <a:noFill/>
                                </a:ln>
                              </wps:spPr>
                              <wps:txbx>
                                <w:txbxContent>
                                  <w:p w:rsidR="006915FD" w:rsidRDefault="00EC0EC4">
                                    <w:pPr>
                                      <w:spacing w:after="160" w:line="259" w:lineRule="auto"/>
                                      <w:ind w:left="0" w:firstLine="0"/>
                                      <w:jc w:val="left"/>
                                    </w:pPr>
                                    <w:r>
                                      <w:rPr>
                                        <w:sz w:val="16"/>
                                      </w:rPr>
                                      <w:t>,4%</w:t>
                                    </w:r>
                                  </w:p>
                                </w:txbxContent>
                              </wps:txbx>
                              <wps:bodyPr horzOverflow="overflow" vert="horz" lIns="0" tIns="0" rIns="0" bIns="0" rtlCol="0">
                                <a:noAutofit/>
                              </wps:bodyPr>
                            </wps:wsp>
                          </wpg:wgp>
                        </a:graphicData>
                      </a:graphic>
                    </wp:inline>
                  </w:drawing>
                </mc:Choice>
                <mc:Fallback xmlns:a="http://schemas.openxmlformats.org/drawingml/2006/main">
                  <w:pict>
                    <v:group id="Group 68364" style="width:9.752pt;height:16.16pt;mso-position-horizontal-relative:char;mso-position-vertical-relative:line" coordsize="1238,2052">
                      <v:rect id="Rectangle 64875" style="position:absolute;width:2689;height:1647;left:306;top:711;rotation:270;" filled="f" stroked="f">
                        <v:textbox inset="0,0,0,0" style="layout-flow:vertical;mso-layout-flow-alt:bottom-to-top">
                          <w:txbxContent>
                            <w:p>
                              <w:pPr>
                                <w:spacing w:before="0" w:after="160" w:line="259" w:lineRule="auto"/>
                                <w:ind w:left="0" w:right="0" w:firstLine="0"/>
                                <w:jc w:val="left"/>
                              </w:pPr>
                              <w:r>
                                <w:rPr>
                                  <w:sz w:val="16"/>
                                </w:rPr>
                                <w:t xml:space="preserve">1</w:t>
                              </w:r>
                            </w:p>
                          </w:txbxContent>
                        </v:textbox>
                      </v:rect>
                      <v:rect id="Rectangle 64876" style="position:absolute;width:2689;height:1647;left:-719;top:-314;rotation:270;" filled="f" stroked="f">
                        <v:textbox inset="0,0,0,0" style="layout-flow:vertical;mso-layout-flow-alt:bottom-to-top">
                          <w:txbxContent>
                            <w:p>
                              <w:pPr>
                                <w:spacing w:before="0" w:after="160" w:line="259" w:lineRule="auto"/>
                                <w:ind w:left="0" w:right="0" w:firstLine="0"/>
                                <w:jc w:val="left"/>
                              </w:pPr>
                              <w:r>
                                <w:rPr>
                                  <w:sz w:val="16"/>
                                </w:rPr>
                                <w:t xml:space="preserve">,4%</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29311"/>
                      <wp:effectExtent l="0" t="0" r="0" b="0"/>
                      <wp:docPr id="68368" name="Group 68368"/>
                      <wp:cNvGraphicFramePr/>
                      <a:graphic xmlns:a="http://schemas.openxmlformats.org/drawingml/2006/main">
                        <a:graphicData uri="http://schemas.microsoft.com/office/word/2010/wordprocessingGroup">
                          <wpg:wgp>
                            <wpg:cNvGrpSpPr/>
                            <wpg:grpSpPr>
                              <a:xfrm>
                                <a:off x="0" y="0"/>
                                <a:ext cx="123850" cy="229311"/>
                                <a:chOff x="0" y="0"/>
                                <a:chExt cx="123850" cy="229311"/>
                              </a:xfrm>
                            </wpg:grpSpPr>
                            <wps:wsp>
                              <wps:cNvPr id="64894" name="Rectangle 64894"/>
                              <wps:cNvSpPr/>
                              <wps:spPr>
                                <a:xfrm rot="-5399999">
                                  <a:off x="15502" y="80092"/>
                                  <a:ext cx="306335" cy="164721"/>
                                </a:xfrm>
                                <a:prstGeom prst="rect">
                                  <a:avLst/>
                                </a:prstGeom>
                                <a:ln>
                                  <a:noFill/>
                                </a:ln>
                              </wps:spPr>
                              <wps:txbx>
                                <w:txbxContent>
                                  <w:p w:rsidR="006915FD" w:rsidRDefault="00EC0EC4">
                                    <w:pPr>
                                      <w:spacing w:after="160" w:line="259" w:lineRule="auto"/>
                                      <w:ind w:left="0" w:firstLine="0"/>
                                      <w:jc w:val="left"/>
                                    </w:pPr>
                                    <w:r>
                                      <w:rPr>
                                        <w:sz w:val="16"/>
                                      </w:rPr>
                                      <w:t>2</w:t>
                                    </w:r>
                                  </w:p>
                                </w:txbxContent>
                              </wps:txbx>
                              <wps:bodyPr horzOverflow="overflow" vert="horz" lIns="0" tIns="0" rIns="0" bIns="0" rtlCol="0">
                                <a:noAutofit/>
                              </wps:bodyPr>
                            </wps:wsp>
                            <wps:wsp>
                              <wps:cNvPr id="64895" name="Rectangle 64895"/>
                              <wps:cNvSpPr/>
                              <wps:spPr>
                                <a:xfrm rot="-5399999">
                                  <a:off x="-99661" y="-35071"/>
                                  <a:ext cx="306335" cy="164721"/>
                                </a:xfrm>
                                <a:prstGeom prst="rect">
                                  <a:avLst/>
                                </a:prstGeom>
                                <a:ln>
                                  <a:noFill/>
                                </a:ln>
                              </wps:spPr>
                              <wps:txbx>
                                <w:txbxContent>
                                  <w:p w:rsidR="006915FD" w:rsidRDefault="00EC0EC4">
                                    <w:pPr>
                                      <w:spacing w:after="160" w:line="259" w:lineRule="auto"/>
                                      <w:ind w:left="0" w:firstLine="0"/>
                                      <w:jc w:val="left"/>
                                    </w:pPr>
                                    <w:r>
                                      <w:rPr>
                                        <w:sz w:val="16"/>
                                      </w:rPr>
                                      <w:t>,8%</w:t>
                                    </w:r>
                                  </w:p>
                                </w:txbxContent>
                              </wps:txbx>
                              <wps:bodyPr horzOverflow="overflow" vert="horz" lIns="0" tIns="0" rIns="0" bIns="0" rtlCol="0">
                                <a:noAutofit/>
                              </wps:bodyPr>
                            </wps:wsp>
                          </wpg:wgp>
                        </a:graphicData>
                      </a:graphic>
                    </wp:inline>
                  </w:drawing>
                </mc:Choice>
                <mc:Fallback xmlns:a="http://schemas.openxmlformats.org/drawingml/2006/main">
                  <w:pict>
                    <v:group id="Group 68368" style="width:9.752pt;height:18.056pt;mso-position-horizontal-relative:char;mso-position-vertical-relative:line" coordsize="1238,2293">
                      <v:rect id="Rectangle 64894" style="position:absolute;width:3063;height:1647;left:155;top:800;rotation:270;" filled="f" stroked="f">
                        <v:textbox inset="0,0,0,0" style="layout-flow:vertical;mso-layout-flow-alt:bottom-to-top">
                          <w:txbxContent>
                            <w:p>
                              <w:pPr>
                                <w:spacing w:before="0" w:after="160" w:line="259" w:lineRule="auto"/>
                                <w:ind w:left="0" w:right="0" w:firstLine="0"/>
                                <w:jc w:val="left"/>
                              </w:pPr>
                              <w:r>
                                <w:rPr>
                                  <w:sz w:val="16"/>
                                </w:rPr>
                                <w:t xml:space="preserve">2</w:t>
                              </w:r>
                            </w:p>
                          </w:txbxContent>
                        </v:textbox>
                      </v:rect>
                      <v:rect id="Rectangle 64895" style="position:absolute;width:3063;height:1647;left:-996;top:-350;rotation:270;" filled="f" stroked="f">
                        <v:textbox inset="0,0,0,0" style="layout-flow:vertical;mso-layout-flow-alt:bottom-to-top">
                          <w:txbxContent>
                            <w:p>
                              <w:pPr>
                                <w:spacing w:before="0" w:after="160" w:line="259" w:lineRule="auto"/>
                                <w:ind w:left="0" w:right="0" w:firstLine="0"/>
                                <w:jc w:val="left"/>
                              </w:pPr>
                              <w:r>
                                <w:rPr>
                                  <w:sz w:val="16"/>
                                </w:rPr>
                                <w:t xml:space="preserve">,8%</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02591"/>
                      <wp:effectExtent l="0" t="0" r="0" b="0"/>
                      <wp:docPr id="68372" name="Group 68372"/>
                      <wp:cNvGraphicFramePr/>
                      <a:graphic xmlns:a="http://schemas.openxmlformats.org/drawingml/2006/main">
                        <a:graphicData uri="http://schemas.microsoft.com/office/word/2010/wordprocessingGroup">
                          <wpg:wgp>
                            <wpg:cNvGrpSpPr/>
                            <wpg:grpSpPr>
                              <a:xfrm>
                                <a:off x="0" y="0"/>
                                <a:ext cx="123850" cy="202591"/>
                                <a:chOff x="0" y="0"/>
                                <a:chExt cx="123850" cy="202591"/>
                              </a:xfrm>
                            </wpg:grpSpPr>
                            <wps:wsp>
                              <wps:cNvPr id="64877" name="Rectangle 64877"/>
                              <wps:cNvSpPr/>
                              <wps:spPr>
                                <a:xfrm rot="-5399999">
                                  <a:off x="-10589" y="27280"/>
                                  <a:ext cx="268095" cy="164721"/>
                                </a:xfrm>
                                <a:prstGeom prst="rect">
                                  <a:avLst/>
                                </a:prstGeom>
                                <a:ln>
                                  <a:noFill/>
                                </a:ln>
                              </wps:spPr>
                              <wps:txbx>
                                <w:txbxContent>
                                  <w:p w:rsidR="006915FD" w:rsidRDefault="00EC0EC4">
                                    <w:pPr>
                                      <w:spacing w:after="160" w:line="259" w:lineRule="auto"/>
                                      <w:ind w:left="0" w:firstLine="0"/>
                                      <w:jc w:val="left"/>
                                    </w:pPr>
                                    <w:r>
                                      <w:rPr>
                                        <w:sz w:val="16"/>
                                      </w:rPr>
                                      <w:t>95</w:t>
                                    </w:r>
                                  </w:p>
                                </w:txbxContent>
                              </wps:txbx>
                              <wps:bodyPr horzOverflow="overflow" vert="horz" lIns="0" tIns="0" rIns="0" bIns="0" rtlCol="0">
                                <a:noAutofit/>
                              </wps:bodyPr>
                            </wps:wsp>
                            <wps:wsp>
                              <wps:cNvPr id="64878" name="Rectangle 64878"/>
                              <wps:cNvSpPr/>
                              <wps:spPr>
                                <a:xfrm rot="-5399999">
                                  <a:off x="-111376" y="-73506"/>
                                  <a:ext cx="268094" cy="164721"/>
                                </a:xfrm>
                                <a:prstGeom prst="rect">
                                  <a:avLst/>
                                </a:prstGeom>
                                <a:ln>
                                  <a:noFill/>
                                </a:ln>
                              </wps:spPr>
                              <wps:txbx>
                                <w:txbxContent>
                                  <w:p w:rsidR="006915FD" w:rsidRDefault="00EC0EC4">
                                    <w:pPr>
                                      <w:spacing w:after="160" w:line="259" w:lineRule="auto"/>
                                      <w:ind w:left="0" w:firstLine="0"/>
                                      <w:jc w:val="left"/>
                                    </w:pPr>
                                    <w:r>
                                      <w:rPr>
                                        <w:sz w:val="16"/>
                                      </w:rPr>
                                      <w:t>%</w:t>
                                    </w:r>
                                  </w:p>
                                </w:txbxContent>
                              </wps:txbx>
                              <wps:bodyPr horzOverflow="overflow" vert="horz" lIns="0" tIns="0" rIns="0" bIns="0" rtlCol="0">
                                <a:noAutofit/>
                              </wps:bodyPr>
                            </wps:wsp>
                          </wpg:wgp>
                        </a:graphicData>
                      </a:graphic>
                    </wp:inline>
                  </w:drawing>
                </mc:Choice>
                <mc:Fallback xmlns:a="http://schemas.openxmlformats.org/drawingml/2006/main">
                  <w:pict>
                    <v:group id="Group 68372" style="width:9.752pt;height:15.952pt;mso-position-horizontal-relative:char;mso-position-vertical-relative:line" coordsize="1238,2025">
                      <v:rect id="Rectangle 64877" style="position:absolute;width:2680;height:1647;left:-105;top:272;rotation:270;" filled="f" stroked="f">
                        <v:textbox inset="0,0,0,0" style="layout-flow:vertical;mso-layout-flow-alt:bottom-to-top">
                          <w:txbxContent>
                            <w:p>
                              <w:pPr>
                                <w:spacing w:before="0" w:after="160" w:line="259" w:lineRule="auto"/>
                                <w:ind w:left="0" w:right="0" w:firstLine="0"/>
                                <w:jc w:val="left"/>
                              </w:pPr>
                              <w:r>
                                <w:rPr>
                                  <w:sz w:val="16"/>
                                </w:rPr>
                                <w:t xml:space="preserve">95</w:t>
                              </w:r>
                            </w:p>
                          </w:txbxContent>
                        </v:textbox>
                      </v:rect>
                      <v:rect id="Rectangle 64878" style="position:absolute;width:2680;height:1647;left:-1113;top:-735;rotation:270;" filled="f" stroked="f">
                        <v:textbox inset="0,0,0,0" style="layout-flow:vertical;mso-layout-flow-alt:bottom-to-top">
                          <w:txbxContent>
                            <w:p>
                              <w:pPr>
                                <w:spacing w:before="0" w:after="160" w:line="259" w:lineRule="auto"/>
                                <w:ind w:left="0" w:right="0" w:firstLine="0"/>
                                <w:jc w:val="left"/>
                              </w:pPr>
                              <w:r>
                                <w:rPr>
                                  <w:sz w:val="16"/>
                                </w:rPr>
                                <w:t xml:space="preserve">%</w:t>
                              </w:r>
                            </w:p>
                          </w:txbxContent>
                        </v:textbox>
                      </v:rect>
                    </v:group>
                  </w:pict>
                </mc:Fallback>
              </mc:AlternateContent>
            </w:r>
          </w:p>
        </w:tc>
        <w:tc>
          <w:tcPr>
            <w:tcW w:w="508"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120" w:firstLine="0"/>
              <w:jc w:val="left"/>
            </w:pPr>
            <w:r>
              <w:rPr>
                <w:noProof/>
                <w:sz w:val="22"/>
              </w:rPr>
              <mc:AlternateContent>
                <mc:Choice Requires="wpg">
                  <w:drawing>
                    <wp:inline distT="0" distB="0" distL="0" distR="0">
                      <wp:extent cx="123850" cy="220980"/>
                      <wp:effectExtent l="0" t="0" r="0" b="0"/>
                      <wp:docPr id="68386" name="Group 68386"/>
                      <wp:cNvGraphicFramePr/>
                      <a:graphic xmlns:a="http://schemas.openxmlformats.org/drawingml/2006/main">
                        <a:graphicData uri="http://schemas.microsoft.com/office/word/2010/wordprocessingGroup">
                          <wpg:wgp>
                            <wpg:cNvGrpSpPr/>
                            <wpg:grpSpPr>
                              <a:xfrm>
                                <a:off x="0" y="0"/>
                                <a:ext cx="123850" cy="220980"/>
                                <a:chOff x="0" y="0"/>
                                <a:chExt cx="123850" cy="220980"/>
                              </a:xfrm>
                            </wpg:grpSpPr>
                            <wps:wsp>
                              <wps:cNvPr id="64879" name="Rectangle 64879"/>
                              <wps:cNvSpPr/>
                              <wps:spPr>
                                <a:xfrm rot="-5399999">
                                  <a:off x="17212" y="73472"/>
                                  <a:ext cx="292552" cy="164721"/>
                                </a:xfrm>
                                <a:prstGeom prst="rect">
                                  <a:avLst/>
                                </a:prstGeom>
                                <a:ln>
                                  <a:noFill/>
                                </a:ln>
                              </wps:spPr>
                              <wps:txbx>
                                <w:txbxContent>
                                  <w:p w:rsidR="006915FD" w:rsidRDefault="00EC0EC4">
                                    <w:pPr>
                                      <w:spacing w:after="160" w:line="259" w:lineRule="auto"/>
                                      <w:ind w:left="0" w:firstLine="0"/>
                                      <w:jc w:val="left"/>
                                    </w:pPr>
                                    <w:r>
                                      <w:rPr>
                                        <w:sz w:val="16"/>
                                      </w:rPr>
                                      <w:t>2</w:t>
                                    </w:r>
                                  </w:p>
                                </w:txbxContent>
                              </wps:txbx>
                              <wps:bodyPr horzOverflow="overflow" vert="horz" lIns="0" tIns="0" rIns="0" bIns="0" rtlCol="0">
                                <a:noAutofit/>
                              </wps:bodyPr>
                            </wps:wsp>
                            <wps:wsp>
                              <wps:cNvPr id="64880" name="Rectangle 64880"/>
                              <wps:cNvSpPr/>
                              <wps:spPr>
                                <a:xfrm rot="-5399999">
                                  <a:off x="-93786" y="-37526"/>
                                  <a:ext cx="292553" cy="164721"/>
                                </a:xfrm>
                                <a:prstGeom prst="rect">
                                  <a:avLst/>
                                </a:prstGeom>
                                <a:ln>
                                  <a:noFill/>
                                </a:ln>
                              </wps:spPr>
                              <wps:txbx>
                                <w:txbxContent>
                                  <w:p w:rsidR="006915FD" w:rsidRDefault="00EC0EC4">
                                    <w:pPr>
                                      <w:spacing w:after="160" w:line="259" w:lineRule="auto"/>
                                      <w:ind w:left="0" w:firstLine="0"/>
                                      <w:jc w:val="left"/>
                                    </w:pPr>
                                    <w:r>
                                      <w:rPr>
                                        <w:sz w:val="16"/>
                                      </w:rPr>
                                      <w:t>,5%</w:t>
                                    </w:r>
                                  </w:p>
                                </w:txbxContent>
                              </wps:txbx>
                              <wps:bodyPr horzOverflow="overflow" vert="horz" lIns="0" tIns="0" rIns="0" bIns="0" rtlCol="0">
                                <a:noAutofit/>
                              </wps:bodyPr>
                            </wps:wsp>
                          </wpg:wgp>
                        </a:graphicData>
                      </a:graphic>
                    </wp:inline>
                  </w:drawing>
                </mc:Choice>
                <mc:Fallback xmlns:a="http://schemas.openxmlformats.org/drawingml/2006/main">
                  <w:pict>
                    <v:group id="Group 68386" style="width:9.75198pt;height:17.4pt;mso-position-horizontal-relative:char;mso-position-vertical-relative:line" coordsize="1238,2209">
                      <v:rect id="Rectangle 64879" style="position:absolute;width:2925;height:1647;left:172;top:734;rotation:270;" filled="f" stroked="f">
                        <v:textbox inset="0,0,0,0" style="layout-flow:vertical;mso-layout-flow-alt:bottom-to-top">
                          <w:txbxContent>
                            <w:p>
                              <w:pPr>
                                <w:spacing w:before="0" w:after="160" w:line="259" w:lineRule="auto"/>
                                <w:ind w:left="0" w:right="0" w:firstLine="0"/>
                                <w:jc w:val="left"/>
                              </w:pPr>
                              <w:r>
                                <w:rPr>
                                  <w:sz w:val="16"/>
                                </w:rPr>
                                <w:t xml:space="preserve">2</w:t>
                              </w:r>
                            </w:p>
                          </w:txbxContent>
                        </v:textbox>
                      </v:rect>
                      <v:rect id="Rectangle 64880" style="position:absolute;width:2925;height:1647;left:-937;top:-375;rotation:270;" filled="f" stroked="f">
                        <v:textbox inset="0,0,0,0" style="layout-flow:vertical;mso-layout-flow-alt:bottom-to-top">
                          <w:txbxContent>
                            <w:p>
                              <w:pPr>
                                <w:spacing w:before="0" w:after="160" w:line="259" w:lineRule="auto"/>
                                <w:ind w:left="0" w:right="0" w:firstLine="0"/>
                                <w:jc w:val="left"/>
                              </w:pPr>
                              <w:r>
                                <w:rPr>
                                  <w:sz w:val="16"/>
                                </w:rPr>
                                <w:t xml:space="preserve">,5%</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20980"/>
                      <wp:effectExtent l="0" t="0" r="0" b="0"/>
                      <wp:docPr id="68390" name="Group 68390"/>
                      <wp:cNvGraphicFramePr/>
                      <a:graphic xmlns:a="http://schemas.openxmlformats.org/drawingml/2006/main">
                        <a:graphicData uri="http://schemas.microsoft.com/office/word/2010/wordprocessingGroup">
                          <wpg:wgp>
                            <wpg:cNvGrpSpPr/>
                            <wpg:grpSpPr>
                              <a:xfrm>
                                <a:off x="0" y="0"/>
                                <a:ext cx="123850" cy="220980"/>
                                <a:chOff x="0" y="0"/>
                                <a:chExt cx="123850" cy="220980"/>
                              </a:xfrm>
                            </wpg:grpSpPr>
                            <wps:wsp>
                              <wps:cNvPr id="64881" name="Rectangle 64881"/>
                              <wps:cNvSpPr/>
                              <wps:spPr>
                                <a:xfrm rot="-5399999">
                                  <a:off x="17212" y="73472"/>
                                  <a:ext cx="292552" cy="164721"/>
                                </a:xfrm>
                                <a:prstGeom prst="rect">
                                  <a:avLst/>
                                </a:prstGeom>
                                <a:ln>
                                  <a:noFill/>
                                </a:ln>
                              </wps:spPr>
                              <wps:txbx>
                                <w:txbxContent>
                                  <w:p w:rsidR="006915FD" w:rsidRDefault="00EC0EC4">
                                    <w:pPr>
                                      <w:spacing w:after="160" w:line="259" w:lineRule="auto"/>
                                      <w:ind w:left="0" w:firstLine="0"/>
                                      <w:jc w:val="left"/>
                                    </w:pPr>
                                    <w:r>
                                      <w:rPr>
                                        <w:sz w:val="16"/>
                                      </w:rPr>
                                      <w:t>2</w:t>
                                    </w:r>
                                  </w:p>
                                </w:txbxContent>
                              </wps:txbx>
                              <wps:bodyPr horzOverflow="overflow" vert="horz" lIns="0" tIns="0" rIns="0" bIns="0" rtlCol="0">
                                <a:noAutofit/>
                              </wps:bodyPr>
                            </wps:wsp>
                            <wps:wsp>
                              <wps:cNvPr id="64882" name="Rectangle 64882"/>
                              <wps:cNvSpPr/>
                              <wps:spPr>
                                <a:xfrm rot="-5399999">
                                  <a:off x="-93786" y="-37526"/>
                                  <a:ext cx="292552" cy="164721"/>
                                </a:xfrm>
                                <a:prstGeom prst="rect">
                                  <a:avLst/>
                                </a:prstGeom>
                                <a:ln>
                                  <a:noFill/>
                                </a:ln>
                              </wps:spPr>
                              <wps:txbx>
                                <w:txbxContent>
                                  <w:p w:rsidR="006915FD" w:rsidRDefault="00EC0EC4">
                                    <w:pPr>
                                      <w:spacing w:after="160" w:line="259" w:lineRule="auto"/>
                                      <w:ind w:left="0" w:firstLine="0"/>
                                      <w:jc w:val="left"/>
                                    </w:pPr>
                                    <w:r>
                                      <w:rPr>
                                        <w:sz w:val="16"/>
                                      </w:rPr>
                                      <w:t>,5%</w:t>
                                    </w:r>
                                  </w:p>
                                </w:txbxContent>
                              </wps:txbx>
                              <wps:bodyPr horzOverflow="overflow" vert="horz" lIns="0" tIns="0" rIns="0" bIns="0" rtlCol="0">
                                <a:noAutofit/>
                              </wps:bodyPr>
                            </wps:wsp>
                          </wpg:wgp>
                        </a:graphicData>
                      </a:graphic>
                    </wp:inline>
                  </w:drawing>
                </mc:Choice>
                <mc:Fallback xmlns:a="http://schemas.openxmlformats.org/drawingml/2006/main">
                  <w:pict>
                    <v:group id="Group 68390" style="width:9.75198pt;height:17.4pt;mso-position-horizontal-relative:char;mso-position-vertical-relative:line" coordsize="1238,2209">
                      <v:rect id="Rectangle 64881" style="position:absolute;width:2925;height:1647;left:172;top:734;rotation:270;" filled="f" stroked="f">
                        <v:textbox inset="0,0,0,0" style="layout-flow:vertical;mso-layout-flow-alt:bottom-to-top">
                          <w:txbxContent>
                            <w:p>
                              <w:pPr>
                                <w:spacing w:before="0" w:after="160" w:line="259" w:lineRule="auto"/>
                                <w:ind w:left="0" w:right="0" w:firstLine="0"/>
                                <w:jc w:val="left"/>
                              </w:pPr>
                              <w:r>
                                <w:rPr>
                                  <w:sz w:val="16"/>
                                </w:rPr>
                                <w:t xml:space="preserve">2</w:t>
                              </w:r>
                            </w:p>
                          </w:txbxContent>
                        </v:textbox>
                      </v:rect>
                      <v:rect id="Rectangle 64882" style="position:absolute;width:2925;height:1647;left:-937;top:-375;rotation:270;" filled="f" stroked="f">
                        <v:textbox inset="0,0,0,0" style="layout-flow:vertical;mso-layout-flow-alt:bottom-to-top">
                          <w:txbxContent>
                            <w:p>
                              <w:pPr>
                                <w:spacing w:before="0" w:after="160" w:line="259" w:lineRule="auto"/>
                                <w:ind w:left="0" w:right="0" w:firstLine="0"/>
                                <w:jc w:val="left"/>
                              </w:pPr>
                              <w:r>
                                <w:rPr>
                                  <w:sz w:val="16"/>
                                </w:rPr>
                                <w:t xml:space="preserve">,5%</w:t>
                              </w:r>
                            </w:p>
                          </w:txbxContent>
                        </v:textbox>
                      </v:rect>
                    </v:group>
                  </w:pict>
                </mc:Fallback>
              </mc:AlternateContent>
            </w:r>
          </w:p>
        </w:tc>
        <w:tc>
          <w:tcPr>
            <w:tcW w:w="508"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120" w:firstLine="0"/>
              <w:jc w:val="left"/>
            </w:pPr>
            <w:r>
              <w:rPr>
                <w:noProof/>
                <w:sz w:val="22"/>
              </w:rPr>
              <mc:AlternateContent>
                <mc:Choice Requires="wpg">
                  <w:drawing>
                    <wp:inline distT="0" distB="0" distL="0" distR="0">
                      <wp:extent cx="123850" cy="277164"/>
                      <wp:effectExtent l="0" t="0" r="0" b="0"/>
                      <wp:docPr id="68394" name="Group 68394"/>
                      <wp:cNvGraphicFramePr/>
                      <a:graphic xmlns:a="http://schemas.openxmlformats.org/drawingml/2006/main">
                        <a:graphicData uri="http://schemas.microsoft.com/office/word/2010/wordprocessingGroup">
                          <wpg:wgp>
                            <wpg:cNvGrpSpPr/>
                            <wpg:grpSpPr>
                              <a:xfrm>
                                <a:off x="0" y="0"/>
                                <a:ext cx="123850" cy="277164"/>
                                <a:chOff x="0" y="0"/>
                                <a:chExt cx="123850" cy="277164"/>
                              </a:xfrm>
                            </wpg:grpSpPr>
                            <wps:wsp>
                              <wps:cNvPr id="64883" name="Rectangle 64883"/>
                              <wps:cNvSpPr/>
                              <wps:spPr>
                                <a:xfrm rot="-5399999">
                                  <a:off x="-20252" y="92191"/>
                                  <a:ext cx="367278" cy="164721"/>
                                </a:xfrm>
                                <a:prstGeom prst="rect">
                                  <a:avLst/>
                                </a:prstGeom>
                                <a:ln>
                                  <a:noFill/>
                                </a:ln>
                              </wps:spPr>
                              <wps:txbx>
                                <w:txbxContent>
                                  <w:p w:rsidR="006915FD" w:rsidRDefault="00EC0EC4">
                                    <w:pPr>
                                      <w:spacing w:after="160" w:line="259" w:lineRule="auto"/>
                                      <w:ind w:left="0" w:firstLine="0"/>
                                      <w:jc w:val="left"/>
                                    </w:pPr>
                                    <w:r>
                                      <w:rPr>
                                        <w:sz w:val="16"/>
                                      </w:rPr>
                                      <w:t>33</w:t>
                                    </w:r>
                                  </w:p>
                                </w:txbxContent>
                              </wps:txbx>
                              <wps:bodyPr horzOverflow="overflow" vert="horz" lIns="0" tIns="0" rIns="0" bIns="0" rtlCol="0">
                                <a:noAutofit/>
                              </wps:bodyPr>
                            </wps:wsp>
                            <wps:wsp>
                              <wps:cNvPr id="64884" name="Rectangle 64884"/>
                              <wps:cNvSpPr/>
                              <wps:spPr>
                                <a:xfrm rot="-5399999">
                                  <a:off x="-158834" y="-46390"/>
                                  <a:ext cx="367278" cy="164721"/>
                                </a:xfrm>
                                <a:prstGeom prst="rect">
                                  <a:avLst/>
                                </a:prstGeom>
                                <a:ln>
                                  <a:noFill/>
                                </a:ln>
                              </wps:spPr>
                              <wps:txbx>
                                <w:txbxContent>
                                  <w:p w:rsidR="006915FD" w:rsidRDefault="00EC0EC4">
                                    <w:pPr>
                                      <w:spacing w:after="160" w:line="259" w:lineRule="auto"/>
                                      <w:ind w:left="0" w:firstLine="0"/>
                                      <w:jc w:val="left"/>
                                    </w:pPr>
                                    <w:r>
                                      <w:rPr>
                                        <w:sz w:val="16"/>
                                      </w:rPr>
                                      <w:t>,3%</w:t>
                                    </w:r>
                                  </w:p>
                                </w:txbxContent>
                              </wps:txbx>
                              <wps:bodyPr horzOverflow="overflow" vert="horz" lIns="0" tIns="0" rIns="0" bIns="0" rtlCol="0">
                                <a:noAutofit/>
                              </wps:bodyPr>
                            </wps:wsp>
                          </wpg:wgp>
                        </a:graphicData>
                      </a:graphic>
                    </wp:inline>
                  </w:drawing>
                </mc:Choice>
                <mc:Fallback xmlns:a="http://schemas.openxmlformats.org/drawingml/2006/main">
                  <w:pict>
                    <v:group id="Group 68394" style="width:9.75198pt;height:21.824pt;mso-position-horizontal-relative:char;mso-position-vertical-relative:line" coordsize="1238,2771">
                      <v:rect id="Rectangle 64883" style="position:absolute;width:3672;height:1647;left:-202;top:921;rotation:270;" filled="f" stroked="f">
                        <v:textbox inset="0,0,0,0" style="layout-flow:vertical;mso-layout-flow-alt:bottom-to-top">
                          <w:txbxContent>
                            <w:p>
                              <w:pPr>
                                <w:spacing w:before="0" w:after="160" w:line="259" w:lineRule="auto"/>
                                <w:ind w:left="0" w:right="0" w:firstLine="0"/>
                                <w:jc w:val="left"/>
                              </w:pPr>
                              <w:r>
                                <w:rPr>
                                  <w:sz w:val="16"/>
                                </w:rPr>
                                <w:t xml:space="preserve">33</w:t>
                              </w:r>
                            </w:p>
                          </w:txbxContent>
                        </v:textbox>
                      </v:rect>
                      <v:rect id="Rectangle 64884" style="position:absolute;width:3672;height:1647;left:-1588;top:-463;rotation:270;" filled="f" stroked="f">
                        <v:textbox inset="0,0,0,0" style="layout-flow:vertical;mso-layout-flow-alt:bottom-to-top">
                          <w:txbxContent>
                            <w:p>
                              <w:pPr>
                                <w:spacing w:before="0" w:after="160" w:line="259" w:lineRule="auto"/>
                                <w:ind w:left="0" w:right="0" w:firstLine="0"/>
                                <w:jc w:val="left"/>
                              </w:pPr>
                              <w:r>
                                <w:rPr>
                                  <w:sz w:val="16"/>
                                </w:rPr>
                                <w:t xml:space="preserve">,3%</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82346"/>
                      <wp:effectExtent l="0" t="0" r="0" b="0"/>
                      <wp:docPr id="68398" name="Group 68398"/>
                      <wp:cNvGraphicFramePr/>
                      <a:graphic xmlns:a="http://schemas.openxmlformats.org/drawingml/2006/main">
                        <a:graphicData uri="http://schemas.microsoft.com/office/word/2010/wordprocessingGroup">
                          <wpg:wgp>
                            <wpg:cNvGrpSpPr/>
                            <wpg:grpSpPr>
                              <a:xfrm>
                                <a:off x="0" y="0"/>
                                <a:ext cx="123850" cy="282346"/>
                                <a:chOff x="0" y="0"/>
                                <a:chExt cx="123850" cy="282346"/>
                              </a:xfrm>
                            </wpg:grpSpPr>
                            <wps:wsp>
                              <wps:cNvPr id="64885" name="Rectangle 64885"/>
                              <wps:cNvSpPr/>
                              <wps:spPr>
                                <a:xfrm rot="-5399999">
                                  <a:off x="-21910" y="95715"/>
                                  <a:ext cx="368359" cy="164721"/>
                                </a:xfrm>
                                <a:prstGeom prst="rect">
                                  <a:avLst/>
                                </a:prstGeom>
                                <a:ln>
                                  <a:noFill/>
                                </a:ln>
                              </wps:spPr>
                              <wps:txbx>
                                <w:txbxContent>
                                  <w:p w:rsidR="006915FD" w:rsidRDefault="00EC0EC4">
                                    <w:pPr>
                                      <w:spacing w:after="160" w:line="259" w:lineRule="auto"/>
                                      <w:ind w:left="0" w:firstLine="0"/>
                                      <w:jc w:val="left"/>
                                    </w:pPr>
                                    <w:r>
                                      <w:rPr>
                                        <w:sz w:val="16"/>
                                      </w:rPr>
                                      <w:t>27</w:t>
                                    </w:r>
                                  </w:p>
                                </w:txbxContent>
                              </wps:txbx>
                              <wps:bodyPr horzOverflow="overflow" vert="horz" lIns="0" tIns="0" rIns="0" bIns="0" rtlCol="0">
                                <a:noAutofit/>
                              </wps:bodyPr>
                            </wps:wsp>
                            <wps:wsp>
                              <wps:cNvPr id="64886" name="Rectangle 64886"/>
                              <wps:cNvSpPr/>
                              <wps:spPr>
                                <a:xfrm rot="-5399999">
                                  <a:off x="-160390" y="-42765"/>
                                  <a:ext cx="368359" cy="164721"/>
                                </a:xfrm>
                                <a:prstGeom prst="rect">
                                  <a:avLst/>
                                </a:prstGeom>
                                <a:ln>
                                  <a:noFill/>
                                </a:ln>
                              </wps:spPr>
                              <wps:txbx>
                                <w:txbxContent>
                                  <w:p w:rsidR="006915FD" w:rsidRDefault="00EC0EC4">
                                    <w:pPr>
                                      <w:spacing w:after="160" w:line="259" w:lineRule="auto"/>
                                      <w:ind w:left="0" w:firstLine="0"/>
                                      <w:jc w:val="left"/>
                                    </w:pPr>
                                    <w:r>
                                      <w:rPr>
                                        <w:sz w:val="16"/>
                                      </w:rPr>
                                      <w:t>,8%</w:t>
                                    </w:r>
                                  </w:p>
                                </w:txbxContent>
                              </wps:txbx>
                              <wps:bodyPr horzOverflow="overflow" vert="horz" lIns="0" tIns="0" rIns="0" bIns="0" rtlCol="0">
                                <a:noAutofit/>
                              </wps:bodyPr>
                            </wps:wsp>
                          </wpg:wgp>
                        </a:graphicData>
                      </a:graphic>
                    </wp:inline>
                  </w:drawing>
                </mc:Choice>
                <mc:Fallback xmlns:a="http://schemas.openxmlformats.org/drawingml/2006/main">
                  <w:pict>
                    <v:group id="Group 68398" style="width:9.75198pt;height:22.232pt;mso-position-horizontal-relative:char;mso-position-vertical-relative:line" coordsize="1238,2823">
                      <v:rect id="Rectangle 64885" style="position:absolute;width:3683;height:1647;left:-219;top:957;rotation:270;" filled="f" stroked="f">
                        <v:textbox inset="0,0,0,0" style="layout-flow:vertical;mso-layout-flow-alt:bottom-to-top">
                          <w:txbxContent>
                            <w:p>
                              <w:pPr>
                                <w:spacing w:before="0" w:after="160" w:line="259" w:lineRule="auto"/>
                                <w:ind w:left="0" w:right="0" w:firstLine="0"/>
                                <w:jc w:val="left"/>
                              </w:pPr>
                              <w:r>
                                <w:rPr>
                                  <w:sz w:val="16"/>
                                </w:rPr>
                                <w:t xml:space="preserve">27</w:t>
                              </w:r>
                            </w:p>
                          </w:txbxContent>
                        </v:textbox>
                      </v:rect>
                      <v:rect id="Rectangle 64886" style="position:absolute;width:3683;height:1647;left:-1603;top:-427;rotation:270;" filled="f" stroked="f">
                        <v:textbox inset="0,0,0,0" style="layout-flow:vertical;mso-layout-flow-alt:bottom-to-top">
                          <w:txbxContent>
                            <w:p>
                              <w:pPr>
                                <w:spacing w:before="0" w:after="160" w:line="259" w:lineRule="auto"/>
                                <w:ind w:left="0" w:right="0" w:firstLine="0"/>
                                <w:jc w:val="left"/>
                              </w:pPr>
                              <w:r>
                                <w:rPr>
                                  <w:sz w:val="16"/>
                                </w:rPr>
                                <w:t xml:space="preserve">,8%</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65988"/>
                      <wp:effectExtent l="0" t="0" r="0" b="0"/>
                      <wp:docPr id="68406" name="Group 68406"/>
                      <wp:cNvGraphicFramePr/>
                      <a:graphic xmlns:a="http://schemas.openxmlformats.org/drawingml/2006/main">
                        <a:graphicData uri="http://schemas.microsoft.com/office/word/2010/wordprocessingGroup">
                          <wpg:wgp>
                            <wpg:cNvGrpSpPr/>
                            <wpg:grpSpPr>
                              <a:xfrm>
                                <a:off x="0" y="0"/>
                                <a:ext cx="123850" cy="265988"/>
                                <a:chOff x="0" y="0"/>
                                <a:chExt cx="123850" cy="265988"/>
                              </a:xfrm>
                            </wpg:grpSpPr>
                            <wps:wsp>
                              <wps:cNvPr id="64887" name="Rectangle 64887"/>
                              <wps:cNvSpPr/>
                              <wps:spPr>
                                <a:xfrm rot="-5399999">
                                  <a:off x="-10300" y="90967"/>
                                  <a:ext cx="349711" cy="164721"/>
                                </a:xfrm>
                                <a:prstGeom prst="rect">
                                  <a:avLst/>
                                </a:prstGeom>
                                <a:ln>
                                  <a:noFill/>
                                </a:ln>
                              </wps:spPr>
                              <wps:txbx>
                                <w:txbxContent>
                                  <w:p w:rsidR="006915FD" w:rsidRDefault="00EC0EC4">
                                    <w:pPr>
                                      <w:spacing w:after="160" w:line="259" w:lineRule="auto"/>
                                      <w:ind w:left="0" w:firstLine="0"/>
                                      <w:jc w:val="left"/>
                                    </w:pPr>
                                    <w:r>
                                      <w:rPr>
                                        <w:sz w:val="16"/>
                                      </w:rPr>
                                      <w:t>19</w:t>
                                    </w:r>
                                  </w:p>
                                </w:txbxContent>
                              </wps:txbx>
                              <wps:bodyPr horzOverflow="overflow" vert="horz" lIns="0" tIns="0" rIns="0" bIns="0" rtlCol="0">
                                <a:noAutofit/>
                              </wps:bodyPr>
                            </wps:wsp>
                            <wps:wsp>
                              <wps:cNvPr id="64889" name="Rectangle 64889"/>
                              <wps:cNvSpPr/>
                              <wps:spPr>
                                <a:xfrm rot="-5399999">
                                  <a:off x="-142735" y="-41468"/>
                                  <a:ext cx="349711" cy="164721"/>
                                </a:xfrm>
                                <a:prstGeom prst="rect">
                                  <a:avLst/>
                                </a:prstGeom>
                                <a:ln>
                                  <a:noFill/>
                                </a:ln>
                              </wps:spPr>
                              <wps:txbx>
                                <w:txbxContent>
                                  <w:p w:rsidR="006915FD" w:rsidRDefault="00EC0EC4">
                                    <w:pPr>
                                      <w:spacing w:after="160" w:line="259" w:lineRule="auto"/>
                                      <w:ind w:left="0" w:firstLine="0"/>
                                      <w:jc w:val="left"/>
                                    </w:pPr>
                                    <w:r>
                                      <w:rPr>
                                        <w:sz w:val="16"/>
                                      </w:rPr>
                                      <w:t>,4%</w:t>
                                    </w:r>
                                  </w:p>
                                </w:txbxContent>
                              </wps:txbx>
                              <wps:bodyPr horzOverflow="overflow" vert="horz" lIns="0" tIns="0" rIns="0" bIns="0" rtlCol="0">
                                <a:noAutofit/>
                              </wps:bodyPr>
                            </wps:wsp>
                          </wpg:wgp>
                        </a:graphicData>
                      </a:graphic>
                    </wp:inline>
                  </w:drawing>
                </mc:Choice>
                <mc:Fallback xmlns:a="http://schemas.openxmlformats.org/drawingml/2006/main">
                  <w:pict>
                    <v:group id="Group 68406" style="width:9.75198pt;height:20.944pt;mso-position-horizontal-relative:char;mso-position-vertical-relative:line" coordsize="1238,2659">
                      <v:rect id="Rectangle 64887" style="position:absolute;width:3497;height:1647;left:-103;top:909;rotation:270;" filled="f" stroked="f">
                        <v:textbox inset="0,0,0,0" style="layout-flow:vertical;mso-layout-flow-alt:bottom-to-top">
                          <w:txbxContent>
                            <w:p>
                              <w:pPr>
                                <w:spacing w:before="0" w:after="160" w:line="259" w:lineRule="auto"/>
                                <w:ind w:left="0" w:right="0" w:firstLine="0"/>
                                <w:jc w:val="left"/>
                              </w:pPr>
                              <w:r>
                                <w:rPr>
                                  <w:sz w:val="16"/>
                                </w:rPr>
                                <w:t xml:space="preserve">19</w:t>
                              </w:r>
                            </w:p>
                          </w:txbxContent>
                        </v:textbox>
                      </v:rect>
                      <v:rect id="Rectangle 64889" style="position:absolute;width:3497;height:1647;left:-1427;top:-414;rotation:270;" filled="f" stroked="f">
                        <v:textbox inset="0,0,0,0" style="layout-flow:vertical;mso-layout-flow-alt:bottom-to-top">
                          <w:txbxContent>
                            <w:p>
                              <w:pPr>
                                <w:spacing w:before="0" w:after="160" w:line="259" w:lineRule="auto"/>
                                <w:ind w:left="0" w:right="0" w:firstLine="0"/>
                                <w:jc w:val="left"/>
                              </w:pPr>
                              <w:r>
                                <w:rPr>
                                  <w:sz w:val="16"/>
                                </w:rPr>
                                <w:t xml:space="preserve">,4%</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21996"/>
                      <wp:effectExtent l="0" t="0" r="0" b="0"/>
                      <wp:docPr id="68412" name="Group 68412"/>
                      <wp:cNvGraphicFramePr/>
                      <a:graphic xmlns:a="http://schemas.openxmlformats.org/drawingml/2006/main">
                        <a:graphicData uri="http://schemas.microsoft.com/office/word/2010/wordprocessingGroup">
                          <wpg:wgp>
                            <wpg:cNvGrpSpPr/>
                            <wpg:grpSpPr>
                              <a:xfrm>
                                <a:off x="0" y="0"/>
                                <a:ext cx="123850" cy="221996"/>
                                <a:chOff x="0" y="0"/>
                                <a:chExt cx="123850" cy="221996"/>
                              </a:xfrm>
                            </wpg:grpSpPr>
                            <wps:wsp>
                              <wps:cNvPr id="64890" name="Rectangle 64890"/>
                              <wps:cNvSpPr/>
                              <wps:spPr>
                                <a:xfrm rot="-5399999">
                                  <a:off x="17314" y="74589"/>
                                  <a:ext cx="292552" cy="164721"/>
                                </a:xfrm>
                                <a:prstGeom prst="rect">
                                  <a:avLst/>
                                </a:prstGeom>
                                <a:ln>
                                  <a:noFill/>
                                </a:ln>
                              </wps:spPr>
                              <wps:txbx>
                                <w:txbxContent>
                                  <w:p w:rsidR="006915FD" w:rsidRDefault="00EC0EC4">
                                    <w:pPr>
                                      <w:spacing w:after="160" w:line="259" w:lineRule="auto"/>
                                      <w:ind w:left="0" w:firstLine="0"/>
                                      <w:jc w:val="left"/>
                                    </w:pPr>
                                    <w:r>
                                      <w:rPr>
                                        <w:sz w:val="16"/>
                                      </w:rPr>
                                      <w:t>5</w:t>
                                    </w:r>
                                  </w:p>
                                </w:txbxContent>
                              </wps:txbx>
                              <wps:bodyPr horzOverflow="overflow" vert="horz" lIns="0" tIns="0" rIns="0" bIns="0" rtlCol="0">
                                <a:noAutofit/>
                              </wps:bodyPr>
                            </wps:wsp>
                            <wps:wsp>
                              <wps:cNvPr id="64891" name="Rectangle 64891"/>
                              <wps:cNvSpPr/>
                              <wps:spPr>
                                <a:xfrm rot="-5399999">
                                  <a:off x="-93683" y="-36408"/>
                                  <a:ext cx="292552" cy="164721"/>
                                </a:xfrm>
                                <a:prstGeom prst="rect">
                                  <a:avLst/>
                                </a:prstGeom>
                                <a:ln>
                                  <a:noFill/>
                                </a:ln>
                              </wps:spPr>
                              <wps:txbx>
                                <w:txbxContent>
                                  <w:p w:rsidR="006915FD" w:rsidRDefault="00EC0EC4">
                                    <w:pPr>
                                      <w:spacing w:after="160" w:line="259" w:lineRule="auto"/>
                                      <w:ind w:left="0" w:firstLine="0"/>
                                      <w:jc w:val="left"/>
                                    </w:pPr>
                                    <w:r>
                                      <w:rPr>
                                        <w:sz w:val="16"/>
                                      </w:rPr>
                                      <w:t>,6%</w:t>
                                    </w:r>
                                  </w:p>
                                </w:txbxContent>
                              </wps:txbx>
                              <wps:bodyPr horzOverflow="overflow" vert="horz" lIns="0" tIns="0" rIns="0" bIns="0" rtlCol="0">
                                <a:noAutofit/>
                              </wps:bodyPr>
                            </wps:wsp>
                          </wpg:wgp>
                        </a:graphicData>
                      </a:graphic>
                    </wp:inline>
                  </w:drawing>
                </mc:Choice>
                <mc:Fallback xmlns:a="http://schemas.openxmlformats.org/drawingml/2006/main">
                  <w:pict>
                    <v:group id="Group 68412" style="width:9.75198pt;height:17.48pt;mso-position-horizontal-relative:char;mso-position-vertical-relative:line" coordsize="1238,2219">
                      <v:rect id="Rectangle 64890" style="position:absolute;width:2925;height:1647;left:173;top:745;rotation:270;" filled="f" stroked="f">
                        <v:textbox inset="0,0,0,0" style="layout-flow:vertical;mso-layout-flow-alt:bottom-to-top">
                          <w:txbxContent>
                            <w:p>
                              <w:pPr>
                                <w:spacing w:before="0" w:after="160" w:line="259" w:lineRule="auto"/>
                                <w:ind w:left="0" w:right="0" w:firstLine="0"/>
                                <w:jc w:val="left"/>
                              </w:pPr>
                              <w:r>
                                <w:rPr>
                                  <w:sz w:val="16"/>
                                </w:rPr>
                                <w:t xml:space="preserve">5</w:t>
                              </w:r>
                            </w:p>
                          </w:txbxContent>
                        </v:textbox>
                      </v:rect>
                      <v:rect id="Rectangle 64891" style="position:absolute;width:2925;height:1647;left:-936;top:-364;rotation:270;" filled="f" stroked="f">
                        <v:textbox inset="0,0,0,0" style="layout-flow:vertical;mso-layout-flow-alt:bottom-to-top">
                          <w:txbxContent>
                            <w:p>
                              <w:pPr>
                                <w:spacing w:before="0" w:after="160" w:line="259" w:lineRule="auto"/>
                                <w:ind w:left="0" w:right="0" w:firstLine="0"/>
                                <w:jc w:val="left"/>
                              </w:pPr>
                              <w:r>
                                <w:rPr>
                                  <w:sz w:val="16"/>
                                </w:rPr>
                                <w:t xml:space="preserve">,6%</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29312"/>
                      <wp:effectExtent l="0" t="0" r="0" b="0"/>
                      <wp:docPr id="68418" name="Group 68418"/>
                      <wp:cNvGraphicFramePr/>
                      <a:graphic xmlns:a="http://schemas.openxmlformats.org/drawingml/2006/main">
                        <a:graphicData uri="http://schemas.microsoft.com/office/word/2010/wordprocessingGroup">
                          <wpg:wgp>
                            <wpg:cNvGrpSpPr/>
                            <wpg:grpSpPr>
                              <a:xfrm>
                                <a:off x="0" y="0"/>
                                <a:ext cx="123850" cy="229312"/>
                                <a:chOff x="0" y="0"/>
                                <a:chExt cx="123850" cy="229312"/>
                              </a:xfrm>
                            </wpg:grpSpPr>
                            <wps:wsp>
                              <wps:cNvPr id="64897" name="Rectangle 64897"/>
                              <wps:cNvSpPr/>
                              <wps:spPr>
                                <a:xfrm rot="-5399999">
                                  <a:off x="15503" y="80093"/>
                                  <a:ext cx="306335" cy="164721"/>
                                </a:xfrm>
                                <a:prstGeom prst="rect">
                                  <a:avLst/>
                                </a:prstGeom>
                                <a:ln>
                                  <a:noFill/>
                                </a:ln>
                              </wps:spPr>
                              <wps:txbx>
                                <w:txbxContent>
                                  <w:p w:rsidR="006915FD" w:rsidRDefault="00EC0EC4">
                                    <w:pPr>
                                      <w:spacing w:after="160" w:line="259" w:lineRule="auto"/>
                                      <w:ind w:left="0" w:firstLine="0"/>
                                      <w:jc w:val="left"/>
                                    </w:pPr>
                                    <w:r>
                                      <w:rPr>
                                        <w:sz w:val="16"/>
                                      </w:rPr>
                                      <w:t>2</w:t>
                                    </w:r>
                                  </w:p>
                                </w:txbxContent>
                              </wps:txbx>
                              <wps:bodyPr horzOverflow="overflow" vert="horz" lIns="0" tIns="0" rIns="0" bIns="0" rtlCol="0">
                                <a:noAutofit/>
                              </wps:bodyPr>
                            </wps:wsp>
                            <wps:wsp>
                              <wps:cNvPr id="64898" name="Rectangle 64898"/>
                              <wps:cNvSpPr/>
                              <wps:spPr>
                                <a:xfrm rot="-5399999">
                                  <a:off x="-99661" y="-35070"/>
                                  <a:ext cx="306335" cy="164721"/>
                                </a:xfrm>
                                <a:prstGeom prst="rect">
                                  <a:avLst/>
                                </a:prstGeom>
                                <a:ln>
                                  <a:noFill/>
                                </a:ln>
                              </wps:spPr>
                              <wps:txbx>
                                <w:txbxContent>
                                  <w:p w:rsidR="006915FD" w:rsidRDefault="00EC0EC4">
                                    <w:pPr>
                                      <w:spacing w:after="160" w:line="259" w:lineRule="auto"/>
                                      <w:ind w:left="0" w:firstLine="0"/>
                                      <w:jc w:val="left"/>
                                    </w:pPr>
                                    <w:r>
                                      <w:rPr>
                                        <w:sz w:val="16"/>
                                      </w:rPr>
                                      <w:t>,8%</w:t>
                                    </w:r>
                                  </w:p>
                                </w:txbxContent>
                              </wps:txbx>
                              <wps:bodyPr horzOverflow="overflow" vert="horz" lIns="0" tIns="0" rIns="0" bIns="0" rtlCol="0">
                                <a:noAutofit/>
                              </wps:bodyPr>
                            </wps:wsp>
                          </wpg:wgp>
                        </a:graphicData>
                      </a:graphic>
                    </wp:inline>
                  </w:drawing>
                </mc:Choice>
                <mc:Fallback xmlns:a="http://schemas.openxmlformats.org/drawingml/2006/main">
                  <w:pict>
                    <v:group id="Group 68418" style="width:9.75198pt;height:18.056pt;mso-position-horizontal-relative:char;mso-position-vertical-relative:line" coordsize="1238,2293">
                      <v:rect id="Rectangle 64897" style="position:absolute;width:3063;height:1647;left:155;top:800;rotation:270;" filled="f" stroked="f">
                        <v:textbox inset="0,0,0,0" style="layout-flow:vertical;mso-layout-flow-alt:bottom-to-top">
                          <w:txbxContent>
                            <w:p>
                              <w:pPr>
                                <w:spacing w:before="0" w:after="160" w:line="259" w:lineRule="auto"/>
                                <w:ind w:left="0" w:right="0" w:firstLine="0"/>
                                <w:jc w:val="left"/>
                              </w:pPr>
                              <w:r>
                                <w:rPr>
                                  <w:sz w:val="16"/>
                                </w:rPr>
                                <w:t xml:space="preserve">2</w:t>
                              </w:r>
                            </w:p>
                          </w:txbxContent>
                        </v:textbox>
                      </v:rect>
                      <v:rect id="Rectangle 64898" style="position:absolute;width:3063;height:1647;left:-996;top:-350;rotation:270;" filled="f" stroked="f">
                        <v:textbox inset="0,0,0,0" style="layout-flow:vertical;mso-layout-flow-alt:bottom-to-top">
                          <w:txbxContent>
                            <w:p>
                              <w:pPr>
                                <w:spacing w:before="0" w:after="160" w:line="259" w:lineRule="auto"/>
                                <w:ind w:left="0" w:right="0" w:firstLine="0"/>
                                <w:jc w:val="left"/>
                              </w:pPr>
                              <w:r>
                                <w:rPr>
                                  <w:sz w:val="16"/>
                                </w:rPr>
                                <w:t xml:space="preserve">,8%</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29312"/>
                      <wp:effectExtent l="0" t="0" r="0" b="0"/>
                      <wp:docPr id="68454" name="Group 68454"/>
                      <wp:cNvGraphicFramePr/>
                      <a:graphic xmlns:a="http://schemas.openxmlformats.org/drawingml/2006/main">
                        <a:graphicData uri="http://schemas.microsoft.com/office/word/2010/wordprocessingGroup">
                          <wpg:wgp>
                            <wpg:cNvGrpSpPr/>
                            <wpg:grpSpPr>
                              <a:xfrm>
                                <a:off x="0" y="0"/>
                                <a:ext cx="123850" cy="229312"/>
                                <a:chOff x="0" y="0"/>
                                <a:chExt cx="123850" cy="229312"/>
                              </a:xfrm>
                            </wpg:grpSpPr>
                            <wps:wsp>
                              <wps:cNvPr id="64899" name="Rectangle 64899"/>
                              <wps:cNvSpPr/>
                              <wps:spPr>
                                <a:xfrm rot="-5399999">
                                  <a:off x="15502" y="80093"/>
                                  <a:ext cx="306335" cy="164721"/>
                                </a:xfrm>
                                <a:prstGeom prst="rect">
                                  <a:avLst/>
                                </a:prstGeom>
                                <a:ln>
                                  <a:noFill/>
                                </a:ln>
                              </wps:spPr>
                              <wps:txbx>
                                <w:txbxContent>
                                  <w:p w:rsidR="006915FD" w:rsidRDefault="00EC0EC4">
                                    <w:pPr>
                                      <w:spacing w:after="160" w:line="259" w:lineRule="auto"/>
                                      <w:ind w:left="0" w:firstLine="0"/>
                                      <w:jc w:val="left"/>
                                    </w:pPr>
                                    <w:r>
                                      <w:rPr>
                                        <w:sz w:val="16"/>
                                      </w:rPr>
                                      <w:t>2</w:t>
                                    </w:r>
                                  </w:p>
                                </w:txbxContent>
                              </wps:txbx>
                              <wps:bodyPr horzOverflow="overflow" vert="horz" lIns="0" tIns="0" rIns="0" bIns="0" rtlCol="0">
                                <a:noAutofit/>
                              </wps:bodyPr>
                            </wps:wsp>
                            <wps:wsp>
                              <wps:cNvPr id="64900" name="Rectangle 64900"/>
                              <wps:cNvSpPr/>
                              <wps:spPr>
                                <a:xfrm rot="-5399999">
                                  <a:off x="-99661" y="-35070"/>
                                  <a:ext cx="306335" cy="164721"/>
                                </a:xfrm>
                                <a:prstGeom prst="rect">
                                  <a:avLst/>
                                </a:prstGeom>
                                <a:ln>
                                  <a:noFill/>
                                </a:ln>
                              </wps:spPr>
                              <wps:txbx>
                                <w:txbxContent>
                                  <w:p w:rsidR="006915FD" w:rsidRDefault="00EC0EC4">
                                    <w:pPr>
                                      <w:spacing w:after="160" w:line="259" w:lineRule="auto"/>
                                      <w:ind w:left="0" w:firstLine="0"/>
                                      <w:jc w:val="left"/>
                                    </w:pPr>
                                    <w:r>
                                      <w:rPr>
                                        <w:sz w:val="16"/>
                                      </w:rPr>
                                      <w:t>,8%</w:t>
                                    </w:r>
                                  </w:p>
                                </w:txbxContent>
                              </wps:txbx>
                              <wps:bodyPr horzOverflow="overflow" vert="horz" lIns="0" tIns="0" rIns="0" bIns="0" rtlCol="0">
                                <a:noAutofit/>
                              </wps:bodyPr>
                            </wps:wsp>
                          </wpg:wgp>
                        </a:graphicData>
                      </a:graphic>
                    </wp:inline>
                  </w:drawing>
                </mc:Choice>
                <mc:Fallback xmlns:a="http://schemas.openxmlformats.org/drawingml/2006/main">
                  <w:pict>
                    <v:group id="Group 68454" style="width:9.75198pt;height:18.056pt;mso-position-horizontal-relative:char;mso-position-vertical-relative:line" coordsize="1238,2293">
                      <v:rect id="Rectangle 64899" style="position:absolute;width:3063;height:1647;left:155;top:800;rotation:270;" filled="f" stroked="f">
                        <v:textbox inset="0,0,0,0" style="layout-flow:vertical;mso-layout-flow-alt:bottom-to-top">
                          <w:txbxContent>
                            <w:p>
                              <w:pPr>
                                <w:spacing w:before="0" w:after="160" w:line="259" w:lineRule="auto"/>
                                <w:ind w:left="0" w:right="0" w:firstLine="0"/>
                                <w:jc w:val="left"/>
                              </w:pPr>
                              <w:r>
                                <w:rPr>
                                  <w:sz w:val="16"/>
                                </w:rPr>
                                <w:t xml:space="preserve">2</w:t>
                              </w:r>
                            </w:p>
                          </w:txbxContent>
                        </v:textbox>
                      </v:rect>
                      <v:rect id="Rectangle 64900" style="position:absolute;width:3063;height:1647;left:-996;top:-350;rotation:270;" filled="f" stroked="f">
                        <v:textbox inset="0,0,0,0" style="layout-flow:vertical;mso-layout-flow-alt:bottom-to-top">
                          <w:txbxContent>
                            <w:p>
                              <w:pPr>
                                <w:spacing w:before="0" w:after="160" w:line="259" w:lineRule="auto"/>
                                <w:ind w:left="0" w:right="0" w:firstLine="0"/>
                                <w:jc w:val="left"/>
                              </w:pPr>
                              <w:r>
                                <w:rPr>
                                  <w:sz w:val="16"/>
                                </w:rPr>
                                <w:t xml:space="preserve">,8%</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29312"/>
                      <wp:effectExtent l="0" t="0" r="0" b="0"/>
                      <wp:docPr id="68458" name="Group 68458"/>
                      <wp:cNvGraphicFramePr/>
                      <a:graphic xmlns:a="http://schemas.openxmlformats.org/drawingml/2006/main">
                        <a:graphicData uri="http://schemas.microsoft.com/office/word/2010/wordprocessingGroup">
                          <wpg:wgp>
                            <wpg:cNvGrpSpPr/>
                            <wpg:grpSpPr>
                              <a:xfrm>
                                <a:off x="0" y="0"/>
                                <a:ext cx="123850" cy="229312"/>
                                <a:chOff x="0" y="0"/>
                                <a:chExt cx="123850" cy="229312"/>
                              </a:xfrm>
                            </wpg:grpSpPr>
                            <wps:wsp>
                              <wps:cNvPr id="64901" name="Rectangle 64901"/>
                              <wps:cNvSpPr/>
                              <wps:spPr>
                                <a:xfrm rot="-5399999">
                                  <a:off x="15503" y="80093"/>
                                  <a:ext cx="306335" cy="164721"/>
                                </a:xfrm>
                                <a:prstGeom prst="rect">
                                  <a:avLst/>
                                </a:prstGeom>
                                <a:ln>
                                  <a:noFill/>
                                </a:ln>
                              </wps:spPr>
                              <wps:txbx>
                                <w:txbxContent>
                                  <w:p w:rsidR="006915FD" w:rsidRDefault="00EC0EC4">
                                    <w:pPr>
                                      <w:spacing w:after="160" w:line="259" w:lineRule="auto"/>
                                      <w:ind w:left="0" w:firstLine="0"/>
                                      <w:jc w:val="left"/>
                                    </w:pPr>
                                    <w:r>
                                      <w:rPr>
                                        <w:sz w:val="16"/>
                                      </w:rPr>
                                      <w:t>2</w:t>
                                    </w:r>
                                  </w:p>
                                </w:txbxContent>
                              </wps:txbx>
                              <wps:bodyPr horzOverflow="overflow" vert="horz" lIns="0" tIns="0" rIns="0" bIns="0" rtlCol="0">
                                <a:noAutofit/>
                              </wps:bodyPr>
                            </wps:wsp>
                            <wps:wsp>
                              <wps:cNvPr id="64902" name="Rectangle 64902"/>
                              <wps:cNvSpPr/>
                              <wps:spPr>
                                <a:xfrm rot="-5399999">
                                  <a:off x="-99661" y="-35070"/>
                                  <a:ext cx="306335" cy="164721"/>
                                </a:xfrm>
                                <a:prstGeom prst="rect">
                                  <a:avLst/>
                                </a:prstGeom>
                                <a:ln>
                                  <a:noFill/>
                                </a:ln>
                              </wps:spPr>
                              <wps:txbx>
                                <w:txbxContent>
                                  <w:p w:rsidR="006915FD" w:rsidRDefault="00EC0EC4">
                                    <w:pPr>
                                      <w:spacing w:after="160" w:line="259" w:lineRule="auto"/>
                                      <w:ind w:left="0" w:firstLine="0"/>
                                      <w:jc w:val="left"/>
                                    </w:pPr>
                                    <w:r>
                                      <w:rPr>
                                        <w:sz w:val="16"/>
                                      </w:rPr>
                                      <w:t>,8%</w:t>
                                    </w:r>
                                  </w:p>
                                </w:txbxContent>
                              </wps:txbx>
                              <wps:bodyPr horzOverflow="overflow" vert="horz" lIns="0" tIns="0" rIns="0" bIns="0" rtlCol="0">
                                <a:noAutofit/>
                              </wps:bodyPr>
                            </wps:wsp>
                          </wpg:wgp>
                        </a:graphicData>
                      </a:graphic>
                    </wp:inline>
                  </w:drawing>
                </mc:Choice>
                <mc:Fallback xmlns:a="http://schemas.openxmlformats.org/drawingml/2006/main">
                  <w:pict>
                    <v:group id="Group 68458" style="width:9.75198pt;height:18.056pt;mso-position-horizontal-relative:char;mso-position-vertical-relative:line" coordsize="1238,2293">
                      <v:rect id="Rectangle 64901" style="position:absolute;width:3063;height:1647;left:155;top:800;rotation:270;" filled="f" stroked="f">
                        <v:textbox inset="0,0,0,0" style="layout-flow:vertical;mso-layout-flow-alt:bottom-to-top">
                          <w:txbxContent>
                            <w:p>
                              <w:pPr>
                                <w:spacing w:before="0" w:after="160" w:line="259" w:lineRule="auto"/>
                                <w:ind w:left="0" w:right="0" w:firstLine="0"/>
                                <w:jc w:val="left"/>
                              </w:pPr>
                              <w:r>
                                <w:rPr>
                                  <w:sz w:val="16"/>
                                </w:rPr>
                                <w:t xml:space="preserve">2</w:t>
                              </w:r>
                            </w:p>
                          </w:txbxContent>
                        </v:textbox>
                      </v:rect>
                      <v:rect id="Rectangle 64902" style="position:absolute;width:3063;height:1647;left:-996;top:-350;rotation:270;" filled="f" stroked="f">
                        <v:textbox inset="0,0,0,0" style="layout-flow:vertical;mso-layout-flow-alt:bottom-to-top">
                          <w:txbxContent>
                            <w:p>
                              <w:pPr>
                                <w:spacing w:before="0" w:after="160" w:line="259" w:lineRule="auto"/>
                                <w:ind w:left="0" w:right="0" w:firstLine="0"/>
                                <w:jc w:val="left"/>
                              </w:pPr>
                              <w:r>
                                <w:rPr>
                                  <w:sz w:val="16"/>
                                </w:rPr>
                                <w:t xml:space="preserve">,8%</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21996"/>
                      <wp:effectExtent l="0" t="0" r="0" b="0"/>
                      <wp:docPr id="68463" name="Group 68463"/>
                      <wp:cNvGraphicFramePr/>
                      <a:graphic xmlns:a="http://schemas.openxmlformats.org/drawingml/2006/main">
                        <a:graphicData uri="http://schemas.microsoft.com/office/word/2010/wordprocessingGroup">
                          <wpg:wgp>
                            <wpg:cNvGrpSpPr/>
                            <wpg:grpSpPr>
                              <a:xfrm>
                                <a:off x="0" y="0"/>
                                <a:ext cx="123850" cy="221996"/>
                                <a:chOff x="0" y="0"/>
                                <a:chExt cx="123850" cy="221996"/>
                              </a:xfrm>
                            </wpg:grpSpPr>
                            <wps:wsp>
                              <wps:cNvPr id="64892" name="Rectangle 64892"/>
                              <wps:cNvSpPr/>
                              <wps:spPr>
                                <a:xfrm rot="-5399999">
                                  <a:off x="17314" y="74589"/>
                                  <a:ext cx="292552" cy="164721"/>
                                </a:xfrm>
                                <a:prstGeom prst="rect">
                                  <a:avLst/>
                                </a:prstGeom>
                                <a:ln>
                                  <a:noFill/>
                                </a:ln>
                              </wps:spPr>
                              <wps:txbx>
                                <w:txbxContent>
                                  <w:p w:rsidR="006915FD" w:rsidRDefault="00EC0EC4">
                                    <w:pPr>
                                      <w:spacing w:after="160" w:line="259" w:lineRule="auto"/>
                                      <w:ind w:left="0" w:firstLine="0"/>
                                      <w:jc w:val="left"/>
                                    </w:pPr>
                                    <w:r>
                                      <w:rPr>
                                        <w:sz w:val="16"/>
                                      </w:rPr>
                                      <w:t>5</w:t>
                                    </w:r>
                                  </w:p>
                                </w:txbxContent>
                              </wps:txbx>
                              <wps:bodyPr horzOverflow="overflow" vert="horz" lIns="0" tIns="0" rIns="0" bIns="0" rtlCol="0">
                                <a:noAutofit/>
                              </wps:bodyPr>
                            </wps:wsp>
                            <wps:wsp>
                              <wps:cNvPr id="64893" name="Rectangle 64893"/>
                              <wps:cNvSpPr/>
                              <wps:spPr>
                                <a:xfrm rot="-5399999">
                                  <a:off x="-93683" y="-36408"/>
                                  <a:ext cx="292552" cy="164721"/>
                                </a:xfrm>
                                <a:prstGeom prst="rect">
                                  <a:avLst/>
                                </a:prstGeom>
                                <a:ln>
                                  <a:noFill/>
                                </a:ln>
                              </wps:spPr>
                              <wps:txbx>
                                <w:txbxContent>
                                  <w:p w:rsidR="006915FD" w:rsidRDefault="00EC0EC4">
                                    <w:pPr>
                                      <w:spacing w:after="160" w:line="259" w:lineRule="auto"/>
                                      <w:ind w:left="0" w:firstLine="0"/>
                                      <w:jc w:val="left"/>
                                    </w:pPr>
                                    <w:r>
                                      <w:rPr>
                                        <w:sz w:val="16"/>
                                      </w:rPr>
                                      <w:t>,6%</w:t>
                                    </w:r>
                                  </w:p>
                                </w:txbxContent>
                              </wps:txbx>
                              <wps:bodyPr horzOverflow="overflow" vert="horz" lIns="0" tIns="0" rIns="0" bIns="0" rtlCol="0">
                                <a:noAutofit/>
                              </wps:bodyPr>
                            </wps:wsp>
                          </wpg:wgp>
                        </a:graphicData>
                      </a:graphic>
                    </wp:inline>
                  </w:drawing>
                </mc:Choice>
                <mc:Fallback xmlns:a="http://schemas.openxmlformats.org/drawingml/2006/main">
                  <w:pict>
                    <v:group id="Group 68463" style="width:9.75198pt;height:17.48pt;mso-position-horizontal-relative:char;mso-position-vertical-relative:line" coordsize="1238,2219">
                      <v:rect id="Rectangle 64892" style="position:absolute;width:2925;height:1647;left:173;top:745;rotation:270;" filled="f" stroked="f">
                        <v:textbox inset="0,0,0,0" style="layout-flow:vertical;mso-layout-flow-alt:bottom-to-top">
                          <w:txbxContent>
                            <w:p>
                              <w:pPr>
                                <w:spacing w:before="0" w:after="160" w:line="259" w:lineRule="auto"/>
                                <w:ind w:left="0" w:right="0" w:firstLine="0"/>
                                <w:jc w:val="left"/>
                              </w:pPr>
                              <w:r>
                                <w:rPr>
                                  <w:sz w:val="16"/>
                                </w:rPr>
                                <w:t xml:space="preserve">5</w:t>
                              </w:r>
                            </w:p>
                          </w:txbxContent>
                        </v:textbox>
                      </v:rect>
                      <v:rect id="Rectangle 64893" style="position:absolute;width:2925;height:1647;left:-936;top:-364;rotation:270;" filled="f" stroked="f">
                        <v:textbox inset="0,0,0,0" style="layout-flow:vertical;mso-layout-flow-alt:bottom-to-top">
                          <w:txbxContent>
                            <w:p>
                              <w:pPr>
                                <w:spacing w:before="0" w:after="160" w:line="259" w:lineRule="auto"/>
                                <w:ind w:left="0" w:right="0" w:firstLine="0"/>
                                <w:jc w:val="left"/>
                              </w:pPr>
                              <w:r>
                                <w:rPr>
                                  <w:sz w:val="16"/>
                                </w:rPr>
                                <w:t xml:space="preserve">,6%</w:t>
                              </w:r>
                            </w:p>
                          </w:txbxContent>
                        </v:textbox>
                      </v:rect>
                    </v:group>
                  </w:pict>
                </mc:Fallback>
              </mc:AlternateContent>
            </w:r>
          </w:p>
        </w:tc>
      </w:tr>
      <w:tr w:rsidR="006915FD">
        <w:trPr>
          <w:trHeight w:val="3793"/>
        </w:trPr>
        <w:tc>
          <w:tcPr>
            <w:tcW w:w="0" w:type="auto"/>
            <w:vMerge/>
            <w:tcBorders>
              <w:top w:val="nil"/>
              <w:left w:val="single" w:sz="4" w:space="0" w:color="000000"/>
              <w:bottom w:val="single" w:sz="4" w:space="0" w:color="000000"/>
              <w:right w:val="single" w:sz="4" w:space="0" w:color="000000"/>
            </w:tcBorders>
          </w:tcPr>
          <w:p w:rsidR="006915FD" w:rsidRDefault="006915FD">
            <w:pPr>
              <w:spacing w:after="160" w:line="259" w:lineRule="auto"/>
              <w:ind w:left="0" w:firstLine="0"/>
              <w:jc w:val="left"/>
            </w:pPr>
          </w:p>
        </w:tc>
        <w:tc>
          <w:tcPr>
            <w:tcW w:w="628" w:type="dxa"/>
            <w:tcBorders>
              <w:top w:val="single" w:sz="4" w:space="0" w:color="000000"/>
              <w:left w:val="single" w:sz="4" w:space="0" w:color="000000"/>
              <w:bottom w:val="single" w:sz="4" w:space="0" w:color="000000"/>
              <w:right w:val="single" w:sz="4" w:space="0" w:color="000000"/>
            </w:tcBorders>
            <w:shd w:val="clear" w:color="auto" w:fill="939597"/>
          </w:tcPr>
          <w:p w:rsidR="006915FD" w:rsidRDefault="00EC0EC4">
            <w:pPr>
              <w:spacing w:after="0" w:line="259" w:lineRule="auto"/>
              <w:ind w:left="180" w:firstLine="0"/>
              <w:jc w:val="left"/>
            </w:pPr>
            <w:r>
              <w:rPr>
                <w:noProof/>
                <w:sz w:val="22"/>
              </w:rPr>
              <mc:AlternateContent>
                <mc:Choice Requires="wpg">
                  <w:drawing>
                    <wp:inline distT="0" distB="0" distL="0" distR="0">
                      <wp:extent cx="123850" cy="1351575"/>
                      <wp:effectExtent l="0" t="0" r="0" b="0"/>
                      <wp:docPr id="68491" name="Group 68491"/>
                      <wp:cNvGraphicFramePr/>
                      <a:graphic xmlns:a="http://schemas.openxmlformats.org/drawingml/2006/main">
                        <a:graphicData uri="http://schemas.microsoft.com/office/word/2010/wordprocessingGroup">
                          <wpg:wgp>
                            <wpg:cNvGrpSpPr/>
                            <wpg:grpSpPr>
                              <a:xfrm>
                                <a:off x="0" y="0"/>
                                <a:ext cx="123850" cy="1351575"/>
                                <a:chOff x="0" y="0"/>
                                <a:chExt cx="123850" cy="1351575"/>
                              </a:xfrm>
                            </wpg:grpSpPr>
                            <wps:wsp>
                              <wps:cNvPr id="5510" name="Rectangle 5510"/>
                              <wps:cNvSpPr/>
                              <wps:spPr>
                                <a:xfrm rot="-5399999">
                                  <a:off x="-816435" y="370417"/>
                                  <a:ext cx="1797594" cy="164721"/>
                                </a:xfrm>
                                <a:prstGeom prst="rect">
                                  <a:avLst/>
                                </a:prstGeom>
                                <a:ln>
                                  <a:noFill/>
                                </a:ln>
                              </wps:spPr>
                              <wps:txbx>
                                <w:txbxContent>
                                  <w:p w:rsidR="006915FD" w:rsidRDefault="00EC0EC4">
                                    <w:pPr>
                                      <w:spacing w:after="160" w:line="259" w:lineRule="auto"/>
                                      <w:ind w:left="0" w:firstLine="0"/>
                                      <w:jc w:val="left"/>
                                    </w:pPr>
                                    <w:r>
                                      <w:rPr>
                                        <w:b/>
                                        <w:color w:val="FFFFFF"/>
                                        <w:sz w:val="16"/>
                                      </w:rPr>
                                      <w:t>Област</w:t>
                                    </w:r>
                                    <w:r>
                                      <w:rPr>
                                        <w:b/>
                                        <w:color w:val="FFFFFF"/>
                                        <w:spacing w:val="-231"/>
                                        <w:sz w:val="16"/>
                                      </w:rPr>
                                      <w:t xml:space="preserve"> </w:t>
                                    </w:r>
                                    <w:r>
                                      <w:rPr>
                                        <w:b/>
                                        <w:color w:val="FFFFFF"/>
                                        <w:sz w:val="16"/>
                                      </w:rPr>
                                      <w:t>на</w:t>
                                    </w:r>
                                    <w:r>
                                      <w:rPr>
                                        <w:b/>
                                        <w:color w:val="FFFFFF"/>
                                        <w:spacing w:val="-231"/>
                                        <w:sz w:val="16"/>
                                      </w:rPr>
                                      <w:t xml:space="preserve"> </w:t>
                                    </w:r>
                                    <w:r>
                                      <w:rPr>
                                        <w:b/>
                                        <w:color w:val="FFFFFF"/>
                                        <w:sz w:val="16"/>
                                      </w:rPr>
                                      <w:t>интервенција</w:t>
                                    </w:r>
                                  </w:p>
                                </w:txbxContent>
                              </wps:txbx>
                              <wps:bodyPr horzOverflow="overflow" vert="horz" lIns="0" tIns="0" rIns="0" bIns="0" rtlCol="0">
                                <a:noAutofit/>
                              </wps:bodyPr>
                            </wps:wsp>
                          </wpg:wgp>
                        </a:graphicData>
                      </a:graphic>
                    </wp:inline>
                  </w:drawing>
                </mc:Choice>
                <mc:Fallback xmlns:a="http://schemas.openxmlformats.org/drawingml/2006/main">
                  <w:pict>
                    <v:group id="Group 68491" style="width:9.75201pt;height:106.423pt;mso-position-horizontal-relative:char;mso-position-vertical-relative:line" coordsize="1238,13515">
                      <v:rect id="Rectangle 5510" style="position:absolute;width:17975;height:1647;left:-8164;top:3704;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color w:val="ffffff"/>
                                  <w:sz w:val="16"/>
                                </w:rPr>
                                <w:t xml:space="preserve">Област</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на</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интервенција</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vAlign w:val="bottom"/>
          </w:tcPr>
          <w:p w:rsidR="006915FD" w:rsidRDefault="00EC0EC4">
            <w:pPr>
              <w:spacing w:after="0" w:line="259" w:lineRule="auto"/>
              <w:ind w:left="8" w:firstLine="0"/>
              <w:jc w:val="left"/>
            </w:pPr>
            <w:r>
              <w:rPr>
                <w:noProof/>
                <w:sz w:val="22"/>
              </w:rPr>
              <mc:AlternateContent>
                <mc:Choice Requires="wpg">
                  <w:drawing>
                    <wp:inline distT="0" distB="0" distL="0" distR="0">
                      <wp:extent cx="123850" cy="811977"/>
                      <wp:effectExtent l="0" t="0" r="0" b="0"/>
                      <wp:docPr id="68495" name="Group 68495"/>
                      <wp:cNvGraphicFramePr/>
                      <a:graphic xmlns:a="http://schemas.openxmlformats.org/drawingml/2006/main">
                        <a:graphicData uri="http://schemas.microsoft.com/office/word/2010/wordprocessingGroup">
                          <wpg:wgp>
                            <wpg:cNvGrpSpPr/>
                            <wpg:grpSpPr>
                              <a:xfrm>
                                <a:off x="0" y="0"/>
                                <a:ext cx="123850" cy="811977"/>
                                <a:chOff x="0" y="0"/>
                                <a:chExt cx="123850" cy="811977"/>
                              </a:xfrm>
                            </wpg:grpSpPr>
                            <wps:wsp>
                              <wps:cNvPr id="5517" name="Rectangle 5517"/>
                              <wps:cNvSpPr/>
                              <wps:spPr>
                                <a:xfrm rot="-5399999">
                                  <a:off x="-457603" y="189652"/>
                                  <a:ext cx="1079930" cy="164721"/>
                                </a:xfrm>
                                <a:prstGeom prst="rect">
                                  <a:avLst/>
                                </a:prstGeom>
                                <a:ln>
                                  <a:noFill/>
                                </a:ln>
                              </wps:spPr>
                              <wps:txbx>
                                <w:txbxContent>
                                  <w:p w:rsidR="006915FD" w:rsidRDefault="00EC0EC4">
                                    <w:pPr>
                                      <w:spacing w:after="160" w:line="259" w:lineRule="auto"/>
                                      <w:ind w:left="0" w:firstLine="0"/>
                                      <w:jc w:val="left"/>
                                    </w:pPr>
                                    <w:r>
                                      <w:rPr>
                                        <w:sz w:val="16"/>
                                      </w:rPr>
                                      <w:t>Невработеност</w:t>
                                    </w:r>
                                  </w:p>
                                </w:txbxContent>
                              </wps:txbx>
                              <wps:bodyPr horzOverflow="overflow" vert="horz" lIns="0" tIns="0" rIns="0" bIns="0" rtlCol="0">
                                <a:noAutofit/>
                              </wps:bodyPr>
                            </wps:wsp>
                          </wpg:wgp>
                        </a:graphicData>
                      </a:graphic>
                    </wp:inline>
                  </w:drawing>
                </mc:Choice>
                <mc:Fallback xmlns:a="http://schemas.openxmlformats.org/drawingml/2006/main">
                  <w:pict>
                    <v:group id="Group 68495" style="width:9.75201pt;height:63.9352pt;mso-position-horizontal-relative:char;mso-position-vertical-relative:line" coordsize="1238,8119">
                      <v:rect id="Rectangle 5517" style="position:absolute;width:10799;height:1647;left:-4576;top:1896;rotation:270;" filled="f" stroked="f">
                        <v:textbox inset="0,0,0,0" style="layout-flow:vertical;mso-layout-flow-alt:bottom-to-top">
                          <w:txbxContent>
                            <w:p>
                              <w:pPr>
                                <w:spacing w:before="0" w:after="160" w:line="259" w:lineRule="auto"/>
                                <w:ind w:left="0" w:right="0" w:firstLine="0"/>
                                <w:jc w:val="left"/>
                              </w:pPr>
                              <w:r>
                                <w:rPr>
                                  <w:sz w:val="16"/>
                                </w:rPr>
                                <w:t xml:space="preserve">Невработеност</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1929171"/>
                      <wp:effectExtent l="0" t="0" r="0" b="0"/>
                      <wp:docPr id="68499" name="Group 68499"/>
                      <wp:cNvGraphicFramePr/>
                      <a:graphic xmlns:a="http://schemas.openxmlformats.org/drawingml/2006/main">
                        <a:graphicData uri="http://schemas.microsoft.com/office/word/2010/wordprocessingGroup">
                          <wpg:wgp>
                            <wpg:cNvGrpSpPr/>
                            <wpg:grpSpPr>
                              <a:xfrm>
                                <a:off x="0" y="0"/>
                                <a:ext cx="123850" cy="1929171"/>
                                <a:chOff x="0" y="0"/>
                                <a:chExt cx="123850" cy="1929171"/>
                              </a:xfrm>
                            </wpg:grpSpPr>
                            <wps:wsp>
                              <wps:cNvPr id="5519" name="Rectangle 5519"/>
                              <wps:cNvSpPr/>
                              <wps:spPr>
                                <a:xfrm rot="-5399999">
                                  <a:off x="-1200537" y="563911"/>
                                  <a:ext cx="2565797" cy="164721"/>
                                </a:xfrm>
                                <a:prstGeom prst="rect">
                                  <a:avLst/>
                                </a:prstGeom>
                                <a:ln>
                                  <a:noFill/>
                                </a:ln>
                              </wps:spPr>
                              <wps:txbx>
                                <w:txbxContent>
                                  <w:p w:rsidR="006915FD" w:rsidRDefault="00EC0EC4">
                                    <w:pPr>
                                      <w:spacing w:after="160" w:line="259" w:lineRule="auto"/>
                                      <w:ind w:left="0" w:firstLine="0"/>
                                      <w:jc w:val="left"/>
                                    </w:pPr>
                                    <w:r>
                                      <w:rPr>
                                        <w:sz w:val="16"/>
                                      </w:rPr>
                                      <w:t>Дополнителни</w:t>
                                    </w:r>
                                    <w:r>
                                      <w:rPr>
                                        <w:spacing w:val="-231"/>
                                        <w:sz w:val="16"/>
                                      </w:rPr>
                                      <w:t xml:space="preserve"> </w:t>
                                    </w:r>
                                    <w:r>
                                      <w:rPr>
                                        <w:sz w:val="16"/>
                                      </w:rPr>
                                      <w:t>парични</w:t>
                                    </w:r>
                                    <w:r>
                                      <w:rPr>
                                        <w:spacing w:val="-231"/>
                                        <w:sz w:val="16"/>
                                      </w:rPr>
                                      <w:t xml:space="preserve"> </w:t>
                                    </w:r>
                                    <w:r>
                                      <w:rPr>
                                        <w:sz w:val="16"/>
                                      </w:rPr>
                                      <w:t>бенефиции</w:t>
                                    </w:r>
                                  </w:p>
                                </w:txbxContent>
                              </wps:txbx>
                              <wps:bodyPr horzOverflow="overflow" vert="horz" lIns="0" tIns="0" rIns="0" bIns="0" rtlCol="0">
                                <a:noAutofit/>
                              </wps:bodyPr>
                            </wps:wsp>
                          </wpg:wgp>
                        </a:graphicData>
                      </a:graphic>
                    </wp:inline>
                  </w:drawing>
                </mc:Choice>
                <mc:Fallback xmlns:a="http://schemas.openxmlformats.org/drawingml/2006/main">
                  <w:pict>
                    <v:group id="Group 68499" style="width:9.75201pt;height:151.903pt;mso-position-horizontal-relative:char;mso-position-vertical-relative:line" coordsize="1238,19291">
                      <v:rect id="Rectangle 5519" style="position:absolute;width:25657;height:1647;left:-12005;top:5639;rotation:270;" filled="f" stroked="f">
                        <v:textbox inset="0,0,0,0" style="layout-flow:vertical;mso-layout-flow-alt:bottom-to-top">
                          <w:txbxContent>
                            <w:p>
                              <w:pPr>
                                <w:spacing w:before="0" w:after="160" w:line="259" w:lineRule="auto"/>
                                <w:ind w:left="0" w:right="0" w:firstLine="0"/>
                                <w:jc w:val="left"/>
                              </w:pPr>
                              <w:r>
                                <w:rPr>
                                  <w:sz w:val="16"/>
                                </w:rPr>
                                <w:t xml:space="preserve">Дополнителни</w:t>
                              </w:r>
                              <w:r>
                                <w:rPr>
                                  <w:spacing w:val="-231"/>
                                  <w:sz w:val="16"/>
                                </w:rPr>
                                <w:t xml:space="preserve"> </w:t>
                              </w:r>
                              <w:r>
                                <w:rPr>
                                  <w:sz w:val="16"/>
                                </w:rPr>
                                <w:t xml:space="preserve">парични</w:t>
                              </w:r>
                              <w:r>
                                <w:rPr>
                                  <w:spacing w:val="-231"/>
                                  <w:sz w:val="16"/>
                                </w:rPr>
                                <w:t xml:space="preserve"> </w:t>
                              </w:r>
                              <w:r>
                                <w:rPr>
                                  <w:sz w:val="16"/>
                                </w:rPr>
                                <w:t xml:space="preserve">бенефиции</w:t>
                              </w:r>
                            </w:p>
                          </w:txbxContent>
                        </v:textbox>
                      </v:rect>
                    </v:group>
                  </w:pict>
                </mc:Fallback>
              </mc:AlternateContent>
            </w:r>
          </w:p>
        </w:tc>
        <w:tc>
          <w:tcPr>
            <w:tcW w:w="508"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0" w:firstLine="0"/>
              <w:jc w:val="left"/>
            </w:pPr>
            <w:r>
              <w:rPr>
                <w:noProof/>
                <w:sz w:val="22"/>
              </w:rPr>
              <mc:AlternateContent>
                <mc:Choice Requires="wpg">
                  <w:drawing>
                    <wp:inline distT="0" distB="0" distL="0" distR="0">
                      <wp:extent cx="276250" cy="2284751"/>
                      <wp:effectExtent l="0" t="0" r="0" b="0"/>
                      <wp:docPr id="68503" name="Group 68503"/>
                      <wp:cNvGraphicFramePr/>
                      <a:graphic xmlns:a="http://schemas.openxmlformats.org/drawingml/2006/main">
                        <a:graphicData uri="http://schemas.microsoft.com/office/word/2010/wordprocessingGroup">
                          <wpg:wgp>
                            <wpg:cNvGrpSpPr/>
                            <wpg:grpSpPr>
                              <a:xfrm>
                                <a:off x="0" y="0"/>
                                <a:ext cx="276250" cy="2284751"/>
                                <a:chOff x="0" y="0"/>
                                <a:chExt cx="276250" cy="2284751"/>
                              </a:xfrm>
                            </wpg:grpSpPr>
                            <wps:wsp>
                              <wps:cNvPr id="5521" name="Rectangle 5521"/>
                              <wps:cNvSpPr/>
                              <wps:spPr>
                                <a:xfrm rot="-5399999">
                                  <a:off x="-1436998" y="683031"/>
                                  <a:ext cx="3038718" cy="164721"/>
                                </a:xfrm>
                                <a:prstGeom prst="rect">
                                  <a:avLst/>
                                </a:prstGeom>
                                <a:ln>
                                  <a:noFill/>
                                </a:ln>
                              </wps:spPr>
                              <wps:txbx>
                                <w:txbxContent>
                                  <w:p w:rsidR="006915FD" w:rsidRDefault="00EC0EC4">
                                    <w:pPr>
                                      <w:spacing w:after="160" w:line="259" w:lineRule="auto"/>
                                      <w:ind w:left="0" w:firstLine="0"/>
                                      <w:jc w:val="left"/>
                                    </w:pPr>
                                    <w:r>
                                      <w:rPr>
                                        <w:sz w:val="16"/>
                                      </w:rPr>
                                      <w:t>Мерки</w:t>
                                    </w:r>
                                    <w:r>
                                      <w:rPr>
                                        <w:spacing w:val="-231"/>
                                        <w:sz w:val="16"/>
                                      </w:rPr>
                                      <w:t xml:space="preserve"> </w:t>
                                    </w:r>
                                    <w:r>
                                      <w:rPr>
                                        <w:sz w:val="16"/>
                                      </w:rPr>
                                      <w:t>за</w:t>
                                    </w:r>
                                    <w:r>
                                      <w:rPr>
                                        <w:spacing w:val="-231"/>
                                        <w:sz w:val="16"/>
                                      </w:rPr>
                                      <w:t xml:space="preserve"> </w:t>
                                    </w:r>
                                    <w:r>
                                      <w:rPr>
                                        <w:sz w:val="16"/>
                                      </w:rPr>
                                      <w:t>заштита</w:t>
                                    </w:r>
                                    <w:r>
                                      <w:rPr>
                                        <w:spacing w:val="-231"/>
                                        <w:sz w:val="16"/>
                                      </w:rPr>
                                      <w:t xml:space="preserve"> </w:t>
                                    </w:r>
                                    <w:r>
                                      <w:rPr>
                                        <w:sz w:val="16"/>
                                      </w:rPr>
                                      <w:t>на</w:t>
                                    </w:r>
                                    <w:r>
                                      <w:rPr>
                                        <w:spacing w:val="-231"/>
                                        <w:sz w:val="16"/>
                                      </w:rPr>
                                      <w:t xml:space="preserve"> </w:t>
                                    </w:r>
                                    <w:r>
                                      <w:rPr>
                                        <w:sz w:val="16"/>
                                      </w:rPr>
                                      <w:t>децата</w:t>
                                    </w:r>
                                    <w:r>
                                      <w:rPr>
                                        <w:spacing w:val="-231"/>
                                        <w:sz w:val="16"/>
                                      </w:rPr>
                                      <w:t xml:space="preserve"> </w:t>
                                    </w:r>
                                    <w:r>
                                      <w:rPr>
                                        <w:sz w:val="16"/>
                                      </w:rPr>
                                      <w:t>и</w:t>
                                    </w:r>
                                    <w:r>
                                      <w:rPr>
                                        <w:spacing w:val="-231"/>
                                        <w:sz w:val="16"/>
                                      </w:rPr>
                                      <w:t xml:space="preserve"> </w:t>
                                    </w:r>
                                    <w:r>
                                      <w:rPr>
                                        <w:sz w:val="16"/>
                                      </w:rPr>
                                      <w:t>семејствата/</w:t>
                                    </w:r>
                                  </w:p>
                                </w:txbxContent>
                              </wps:txbx>
                              <wps:bodyPr horzOverflow="overflow" vert="horz" lIns="0" tIns="0" rIns="0" bIns="0" rtlCol="0">
                                <a:noAutofit/>
                              </wps:bodyPr>
                            </wps:wsp>
                            <wps:wsp>
                              <wps:cNvPr id="5522" name="Rectangle 5522"/>
                              <wps:cNvSpPr/>
                              <wps:spPr>
                                <a:xfrm rot="-5399999">
                                  <a:off x="-297433" y="1670195"/>
                                  <a:ext cx="1064390" cy="164721"/>
                                </a:xfrm>
                                <a:prstGeom prst="rect">
                                  <a:avLst/>
                                </a:prstGeom>
                                <a:ln>
                                  <a:noFill/>
                                </a:ln>
                              </wps:spPr>
                              <wps:txbx>
                                <w:txbxContent>
                                  <w:p w:rsidR="006915FD" w:rsidRDefault="00EC0EC4">
                                    <w:pPr>
                                      <w:spacing w:after="160" w:line="259" w:lineRule="auto"/>
                                      <w:ind w:left="0" w:firstLine="0"/>
                                      <w:jc w:val="left"/>
                                    </w:pPr>
                                    <w:r>
                                      <w:rPr>
                                        <w:sz w:val="16"/>
                                      </w:rPr>
                                      <w:t>домаќинствата</w:t>
                                    </w:r>
                                  </w:p>
                                </w:txbxContent>
                              </wps:txbx>
                              <wps:bodyPr horzOverflow="overflow" vert="horz" lIns="0" tIns="0" rIns="0" bIns="0" rtlCol="0">
                                <a:noAutofit/>
                              </wps:bodyPr>
                            </wps:wsp>
                          </wpg:wgp>
                        </a:graphicData>
                      </a:graphic>
                    </wp:inline>
                  </w:drawing>
                </mc:Choice>
                <mc:Fallback xmlns:a="http://schemas.openxmlformats.org/drawingml/2006/main">
                  <w:pict>
                    <v:group id="Group 68503" style="width:21.752pt;height:179.902pt;mso-position-horizontal-relative:char;mso-position-vertical-relative:line" coordsize="2762,22847">
                      <v:rect id="Rectangle 5521" style="position:absolute;width:30387;height:1647;left:-14369;top:6830;rotation:270;" filled="f" stroked="f">
                        <v:textbox inset="0,0,0,0" style="layout-flow:vertical;mso-layout-flow-alt:bottom-to-top">
                          <w:txbxContent>
                            <w:p>
                              <w:pPr>
                                <w:spacing w:before="0" w:after="160" w:line="259" w:lineRule="auto"/>
                                <w:ind w:left="0" w:right="0" w:firstLine="0"/>
                                <w:jc w:val="left"/>
                              </w:pPr>
                              <w:r>
                                <w:rPr>
                                  <w:sz w:val="16"/>
                                </w:rPr>
                                <w:t xml:space="preserve">Мерки</w:t>
                              </w:r>
                              <w:r>
                                <w:rPr>
                                  <w:spacing w:val="-231"/>
                                  <w:sz w:val="16"/>
                                </w:rPr>
                                <w:t xml:space="preserve"> </w:t>
                              </w:r>
                              <w:r>
                                <w:rPr>
                                  <w:sz w:val="16"/>
                                </w:rPr>
                                <w:t xml:space="preserve">за</w:t>
                              </w:r>
                              <w:r>
                                <w:rPr>
                                  <w:spacing w:val="-231"/>
                                  <w:sz w:val="16"/>
                                </w:rPr>
                                <w:t xml:space="preserve"> </w:t>
                              </w:r>
                              <w:r>
                                <w:rPr>
                                  <w:sz w:val="16"/>
                                </w:rPr>
                                <w:t xml:space="preserve">заштита</w:t>
                              </w:r>
                              <w:r>
                                <w:rPr>
                                  <w:spacing w:val="-231"/>
                                  <w:sz w:val="16"/>
                                </w:rPr>
                                <w:t xml:space="preserve"> </w:t>
                              </w:r>
                              <w:r>
                                <w:rPr>
                                  <w:sz w:val="16"/>
                                </w:rPr>
                                <w:t xml:space="preserve">на</w:t>
                              </w:r>
                              <w:r>
                                <w:rPr>
                                  <w:spacing w:val="-231"/>
                                  <w:sz w:val="16"/>
                                </w:rPr>
                                <w:t xml:space="preserve"> </w:t>
                              </w:r>
                              <w:r>
                                <w:rPr>
                                  <w:sz w:val="16"/>
                                </w:rPr>
                                <w:t xml:space="preserve">децата</w:t>
                              </w:r>
                              <w:r>
                                <w:rPr>
                                  <w:spacing w:val="-231"/>
                                  <w:sz w:val="16"/>
                                </w:rPr>
                                <w:t xml:space="preserve"> </w:t>
                              </w:r>
                              <w:r>
                                <w:rPr>
                                  <w:sz w:val="16"/>
                                </w:rPr>
                                <w:t xml:space="preserve">и</w:t>
                              </w:r>
                              <w:r>
                                <w:rPr>
                                  <w:spacing w:val="-231"/>
                                  <w:sz w:val="16"/>
                                </w:rPr>
                                <w:t xml:space="preserve"> </w:t>
                              </w:r>
                              <w:r>
                                <w:rPr>
                                  <w:sz w:val="16"/>
                                </w:rPr>
                                <w:t xml:space="preserve">семејствата/</w:t>
                              </w:r>
                            </w:p>
                          </w:txbxContent>
                        </v:textbox>
                      </v:rect>
                      <v:rect id="Rectangle 5522" style="position:absolute;width:10643;height:1647;left:-2974;top:16701;rotation:270;" filled="f" stroked="f">
                        <v:textbox inset="0,0,0,0" style="layout-flow:vertical;mso-layout-flow-alt:bottom-to-top">
                          <w:txbxContent>
                            <w:p>
                              <w:pPr>
                                <w:spacing w:before="0" w:after="160" w:line="259" w:lineRule="auto"/>
                                <w:ind w:left="0" w:right="0" w:firstLine="0"/>
                                <w:jc w:val="left"/>
                              </w:pPr>
                              <w:r>
                                <w:rPr>
                                  <w:sz w:val="16"/>
                                </w:rPr>
                                <w:t xml:space="preserve">домаќинствата</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009729"/>
                      <wp:effectExtent l="0" t="0" r="0" b="0"/>
                      <wp:docPr id="68507" name="Group 68507"/>
                      <wp:cNvGraphicFramePr/>
                      <a:graphic xmlns:a="http://schemas.openxmlformats.org/drawingml/2006/main">
                        <a:graphicData uri="http://schemas.microsoft.com/office/word/2010/wordprocessingGroup">
                          <wpg:wgp>
                            <wpg:cNvGrpSpPr/>
                            <wpg:grpSpPr>
                              <a:xfrm>
                                <a:off x="0" y="0"/>
                                <a:ext cx="123850" cy="2009729"/>
                                <a:chOff x="0" y="0"/>
                                <a:chExt cx="123850" cy="2009729"/>
                              </a:xfrm>
                            </wpg:grpSpPr>
                            <wps:wsp>
                              <wps:cNvPr id="5524" name="Rectangle 5524"/>
                              <wps:cNvSpPr/>
                              <wps:spPr>
                                <a:xfrm rot="-5399999">
                                  <a:off x="-1254109" y="590899"/>
                                  <a:ext cx="2672940" cy="164722"/>
                                </a:xfrm>
                                <a:prstGeom prst="rect">
                                  <a:avLst/>
                                </a:prstGeom>
                                <a:ln>
                                  <a:noFill/>
                                </a:ln>
                              </wps:spPr>
                              <wps:txbx>
                                <w:txbxContent>
                                  <w:p w:rsidR="006915FD" w:rsidRDefault="00EC0EC4">
                                    <w:pPr>
                                      <w:spacing w:after="160" w:line="259" w:lineRule="auto"/>
                                      <w:ind w:left="0" w:firstLine="0"/>
                                      <w:jc w:val="left"/>
                                    </w:pPr>
                                    <w:r>
                                      <w:rPr>
                                        <w:sz w:val="16"/>
                                      </w:rPr>
                                      <w:t>Приходи/заштита</w:t>
                                    </w:r>
                                    <w:r>
                                      <w:rPr>
                                        <w:spacing w:val="-231"/>
                                        <w:sz w:val="16"/>
                                      </w:rPr>
                                      <w:t xml:space="preserve"> </w:t>
                                    </w:r>
                                    <w:r>
                                      <w:rPr>
                                        <w:sz w:val="16"/>
                                      </w:rPr>
                                      <w:t>на</w:t>
                                    </w:r>
                                    <w:r>
                                      <w:rPr>
                                        <w:spacing w:val="-231"/>
                                        <w:sz w:val="16"/>
                                      </w:rPr>
                                      <w:t xml:space="preserve"> </w:t>
                                    </w:r>
                                    <w:r>
                                      <w:rPr>
                                        <w:sz w:val="16"/>
                                      </w:rPr>
                                      <w:t>работните</w:t>
                                    </w:r>
                                    <w:r>
                                      <w:rPr>
                                        <w:spacing w:val="-231"/>
                                        <w:sz w:val="16"/>
                                      </w:rPr>
                                      <w:t xml:space="preserve"> </w:t>
                                    </w:r>
                                    <w:r>
                                      <w:rPr>
                                        <w:sz w:val="16"/>
                                      </w:rPr>
                                      <w:t>места</w:t>
                                    </w:r>
                                  </w:p>
                                </w:txbxContent>
                              </wps:txbx>
                              <wps:bodyPr horzOverflow="overflow" vert="horz" lIns="0" tIns="0" rIns="0" bIns="0" rtlCol="0">
                                <a:noAutofit/>
                              </wps:bodyPr>
                            </wps:wsp>
                          </wpg:wgp>
                        </a:graphicData>
                      </a:graphic>
                    </wp:inline>
                  </w:drawing>
                </mc:Choice>
                <mc:Fallback xmlns:a="http://schemas.openxmlformats.org/drawingml/2006/main">
                  <w:pict>
                    <v:group id="Group 68507" style="width:9.752pt;height:158.246pt;mso-position-horizontal-relative:char;mso-position-vertical-relative:line" coordsize="1238,20097">
                      <v:rect id="Rectangle 5524" style="position:absolute;width:26729;height:1647;left:-12541;top:5908;rotation:270;" filled="f" stroked="f">
                        <v:textbox inset="0,0,0,0" style="layout-flow:vertical;mso-layout-flow-alt:bottom-to-top">
                          <w:txbxContent>
                            <w:p>
                              <w:pPr>
                                <w:spacing w:before="0" w:after="160" w:line="259" w:lineRule="auto"/>
                                <w:ind w:left="0" w:right="0" w:firstLine="0"/>
                                <w:jc w:val="left"/>
                              </w:pPr>
                              <w:r>
                                <w:rPr>
                                  <w:sz w:val="16"/>
                                </w:rPr>
                                <w:t xml:space="preserve">Приходи/заштита</w:t>
                              </w:r>
                              <w:r>
                                <w:rPr>
                                  <w:spacing w:val="-231"/>
                                  <w:sz w:val="16"/>
                                </w:rPr>
                                <w:t xml:space="preserve"> </w:t>
                              </w:r>
                              <w:r>
                                <w:rPr>
                                  <w:sz w:val="16"/>
                                </w:rPr>
                                <w:t xml:space="preserve">на</w:t>
                              </w:r>
                              <w:r>
                                <w:rPr>
                                  <w:spacing w:val="-231"/>
                                  <w:sz w:val="16"/>
                                </w:rPr>
                                <w:t xml:space="preserve"> </w:t>
                              </w:r>
                              <w:r>
                                <w:rPr>
                                  <w:sz w:val="16"/>
                                </w:rPr>
                                <w:t xml:space="preserve">работните</w:t>
                              </w:r>
                              <w:r>
                                <w:rPr>
                                  <w:spacing w:val="-231"/>
                                  <w:sz w:val="16"/>
                                </w:rPr>
                                <w:t xml:space="preserve"> </w:t>
                              </w:r>
                              <w:r>
                                <w:rPr>
                                  <w:sz w:val="16"/>
                                </w:rPr>
                                <w:t xml:space="preserve">места</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1304026"/>
                      <wp:effectExtent l="0" t="0" r="0" b="0"/>
                      <wp:docPr id="68511" name="Group 68511"/>
                      <wp:cNvGraphicFramePr/>
                      <a:graphic xmlns:a="http://schemas.openxmlformats.org/drawingml/2006/main">
                        <a:graphicData uri="http://schemas.microsoft.com/office/word/2010/wordprocessingGroup">
                          <wpg:wgp>
                            <wpg:cNvGrpSpPr/>
                            <wpg:grpSpPr>
                              <a:xfrm>
                                <a:off x="0" y="0"/>
                                <a:ext cx="123850" cy="1304026"/>
                                <a:chOff x="0" y="0"/>
                                <a:chExt cx="123850" cy="1304026"/>
                              </a:xfrm>
                            </wpg:grpSpPr>
                            <wps:wsp>
                              <wps:cNvPr id="5526" name="Rectangle 5526"/>
                              <wps:cNvSpPr/>
                              <wps:spPr>
                                <a:xfrm rot="-5399999">
                                  <a:off x="-784816" y="354488"/>
                                  <a:ext cx="1734354" cy="164721"/>
                                </a:xfrm>
                                <a:prstGeom prst="rect">
                                  <a:avLst/>
                                </a:prstGeom>
                                <a:ln>
                                  <a:noFill/>
                                </a:ln>
                              </wps:spPr>
                              <wps:txbx>
                                <w:txbxContent>
                                  <w:p w:rsidR="006915FD" w:rsidRDefault="00EC0EC4">
                                    <w:pPr>
                                      <w:spacing w:after="160" w:line="259" w:lineRule="auto"/>
                                      <w:ind w:left="0" w:firstLine="0"/>
                                      <w:jc w:val="left"/>
                                    </w:pPr>
                                    <w:r>
                                      <w:rPr>
                                        <w:sz w:val="16"/>
                                      </w:rPr>
                                      <w:t>Ризик</w:t>
                                    </w:r>
                                    <w:r>
                                      <w:rPr>
                                        <w:spacing w:val="-231"/>
                                        <w:sz w:val="16"/>
                                      </w:rPr>
                                      <w:t xml:space="preserve"> </w:t>
                                    </w:r>
                                    <w:r>
                                      <w:rPr>
                                        <w:sz w:val="16"/>
                                      </w:rPr>
                                      <w:t>по</w:t>
                                    </w:r>
                                    <w:r>
                                      <w:rPr>
                                        <w:spacing w:val="-231"/>
                                        <w:sz w:val="16"/>
                                      </w:rPr>
                                      <w:t xml:space="preserve"> </w:t>
                                    </w:r>
                                    <w:r>
                                      <w:rPr>
                                        <w:sz w:val="16"/>
                                      </w:rPr>
                                      <w:t>здравје/болест</w:t>
                                    </w:r>
                                  </w:p>
                                </w:txbxContent>
                              </wps:txbx>
                              <wps:bodyPr horzOverflow="overflow" vert="horz" lIns="0" tIns="0" rIns="0" bIns="0" rtlCol="0">
                                <a:noAutofit/>
                              </wps:bodyPr>
                            </wps:wsp>
                          </wpg:wgp>
                        </a:graphicData>
                      </a:graphic>
                    </wp:inline>
                  </w:drawing>
                </mc:Choice>
                <mc:Fallback xmlns:a="http://schemas.openxmlformats.org/drawingml/2006/main">
                  <w:pict>
                    <v:group id="Group 68511" style="width:9.752pt;height:102.679pt;mso-position-horizontal-relative:char;mso-position-vertical-relative:line" coordsize="1238,13040">
                      <v:rect id="Rectangle 5526" style="position:absolute;width:17343;height:1647;left:-7848;top:3544;rotation:270;" filled="f" stroked="f">
                        <v:textbox inset="0,0,0,0" style="layout-flow:vertical;mso-layout-flow-alt:bottom-to-top">
                          <w:txbxContent>
                            <w:p>
                              <w:pPr>
                                <w:spacing w:before="0" w:after="160" w:line="259" w:lineRule="auto"/>
                                <w:ind w:left="0" w:right="0" w:firstLine="0"/>
                                <w:jc w:val="left"/>
                              </w:pPr>
                              <w:r>
                                <w:rPr>
                                  <w:sz w:val="16"/>
                                </w:rPr>
                                <w:t xml:space="preserve">Ризик</w:t>
                              </w:r>
                              <w:r>
                                <w:rPr>
                                  <w:spacing w:val="-231"/>
                                  <w:sz w:val="16"/>
                                </w:rPr>
                                <w:t xml:space="preserve"> </w:t>
                              </w:r>
                              <w:r>
                                <w:rPr>
                                  <w:sz w:val="16"/>
                                </w:rPr>
                                <w:t xml:space="preserve">по</w:t>
                              </w:r>
                              <w:r>
                                <w:rPr>
                                  <w:spacing w:val="-231"/>
                                  <w:sz w:val="16"/>
                                </w:rPr>
                                <w:t xml:space="preserve"> </w:t>
                              </w:r>
                              <w:r>
                                <w:rPr>
                                  <w:sz w:val="16"/>
                                </w:rPr>
                                <w:t xml:space="preserve">здравје/болест</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vAlign w:val="bottom"/>
          </w:tcPr>
          <w:p w:rsidR="006915FD" w:rsidRDefault="00EC0EC4">
            <w:pPr>
              <w:spacing w:after="0" w:line="259" w:lineRule="auto"/>
              <w:ind w:left="8" w:firstLine="0"/>
              <w:jc w:val="left"/>
            </w:pPr>
            <w:r>
              <w:rPr>
                <w:noProof/>
                <w:sz w:val="22"/>
              </w:rPr>
              <mc:AlternateContent>
                <mc:Choice Requires="wpg">
                  <w:drawing>
                    <wp:inline distT="0" distB="0" distL="0" distR="0">
                      <wp:extent cx="123850" cy="411785"/>
                      <wp:effectExtent l="0" t="0" r="0" b="0"/>
                      <wp:docPr id="68515" name="Group 68515"/>
                      <wp:cNvGraphicFramePr/>
                      <a:graphic xmlns:a="http://schemas.openxmlformats.org/drawingml/2006/main">
                        <a:graphicData uri="http://schemas.microsoft.com/office/word/2010/wordprocessingGroup">
                          <wpg:wgp>
                            <wpg:cNvGrpSpPr/>
                            <wpg:grpSpPr>
                              <a:xfrm>
                                <a:off x="0" y="0"/>
                                <a:ext cx="123850" cy="411785"/>
                                <a:chOff x="0" y="0"/>
                                <a:chExt cx="123850" cy="411785"/>
                              </a:xfrm>
                            </wpg:grpSpPr>
                            <wps:wsp>
                              <wps:cNvPr id="5528" name="Rectangle 5528"/>
                              <wps:cNvSpPr/>
                              <wps:spPr>
                                <a:xfrm rot="-5399999">
                                  <a:off x="-191476" y="55587"/>
                                  <a:ext cx="547674" cy="164721"/>
                                </a:xfrm>
                                <a:prstGeom prst="rect">
                                  <a:avLst/>
                                </a:prstGeom>
                                <a:ln>
                                  <a:noFill/>
                                </a:ln>
                              </wps:spPr>
                              <wps:txbx>
                                <w:txbxContent>
                                  <w:p w:rsidR="006915FD" w:rsidRDefault="00EC0EC4">
                                    <w:pPr>
                                      <w:spacing w:after="160" w:line="259" w:lineRule="auto"/>
                                      <w:ind w:left="0" w:firstLine="0"/>
                                      <w:jc w:val="left"/>
                                    </w:pPr>
                                    <w:r>
                                      <w:rPr>
                                        <w:sz w:val="16"/>
                                      </w:rPr>
                                      <w:t>Здравје</w:t>
                                    </w:r>
                                  </w:p>
                                </w:txbxContent>
                              </wps:txbx>
                              <wps:bodyPr horzOverflow="overflow" vert="horz" lIns="0" tIns="0" rIns="0" bIns="0" rtlCol="0">
                                <a:noAutofit/>
                              </wps:bodyPr>
                            </wps:wsp>
                          </wpg:wgp>
                        </a:graphicData>
                      </a:graphic>
                    </wp:inline>
                  </w:drawing>
                </mc:Choice>
                <mc:Fallback xmlns:a="http://schemas.openxmlformats.org/drawingml/2006/main">
                  <w:pict>
                    <v:group id="Group 68515" style="width:9.752pt;height:32.424pt;mso-position-horizontal-relative:char;mso-position-vertical-relative:line" coordsize="1238,4117">
                      <v:rect id="Rectangle 5528" style="position:absolute;width:5476;height:1647;left:-1914;top:555;rotation:270;" filled="f" stroked="f">
                        <v:textbox inset="0,0,0,0" style="layout-flow:vertical;mso-layout-flow-alt:bottom-to-top">
                          <w:txbxContent>
                            <w:p>
                              <w:pPr>
                                <w:spacing w:before="0" w:after="160" w:line="259" w:lineRule="auto"/>
                                <w:ind w:left="0" w:right="0" w:firstLine="0"/>
                                <w:jc w:val="left"/>
                              </w:pPr>
                              <w:r>
                                <w:rPr>
                                  <w:sz w:val="16"/>
                                </w:rPr>
                                <w:t xml:space="preserve">Здравје</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1467185"/>
                      <wp:effectExtent l="0" t="0" r="0" b="0"/>
                      <wp:docPr id="68519" name="Group 68519"/>
                      <wp:cNvGraphicFramePr/>
                      <a:graphic xmlns:a="http://schemas.openxmlformats.org/drawingml/2006/main">
                        <a:graphicData uri="http://schemas.microsoft.com/office/word/2010/wordprocessingGroup">
                          <wpg:wgp>
                            <wpg:cNvGrpSpPr/>
                            <wpg:grpSpPr>
                              <a:xfrm>
                                <a:off x="0" y="0"/>
                                <a:ext cx="123850" cy="1467185"/>
                                <a:chOff x="0" y="0"/>
                                <a:chExt cx="123850" cy="1467185"/>
                              </a:xfrm>
                            </wpg:grpSpPr>
                            <wps:wsp>
                              <wps:cNvPr id="5530" name="Rectangle 5530"/>
                              <wps:cNvSpPr/>
                              <wps:spPr>
                                <a:xfrm rot="-5399999">
                                  <a:off x="-893316" y="409147"/>
                                  <a:ext cx="1951356" cy="164721"/>
                                </a:xfrm>
                                <a:prstGeom prst="rect">
                                  <a:avLst/>
                                </a:prstGeom>
                                <a:ln>
                                  <a:noFill/>
                                </a:ln>
                              </wps:spPr>
                              <wps:txbx>
                                <w:txbxContent>
                                  <w:p w:rsidR="006915FD" w:rsidRDefault="00EC0EC4">
                                    <w:pPr>
                                      <w:spacing w:after="160" w:line="259" w:lineRule="auto"/>
                                      <w:ind w:left="0" w:firstLine="0"/>
                                      <w:jc w:val="left"/>
                                    </w:pPr>
                                    <w:r>
                                      <w:rPr>
                                        <w:sz w:val="16"/>
                                      </w:rPr>
                                      <w:t>Домување/Основни</w:t>
                                    </w:r>
                                    <w:r>
                                      <w:rPr>
                                        <w:spacing w:val="-231"/>
                                        <w:sz w:val="16"/>
                                      </w:rPr>
                                      <w:t xml:space="preserve"> </w:t>
                                    </w:r>
                                    <w:r>
                                      <w:rPr>
                                        <w:sz w:val="16"/>
                                      </w:rPr>
                                      <w:t>услови</w:t>
                                    </w:r>
                                  </w:p>
                                </w:txbxContent>
                              </wps:txbx>
                              <wps:bodyPr horzOverflow="overflow" vert="horz" lIns="0" tIns="0" rIns="0" bIns="0" rtlCol="0">
                                <a:noAutofit/>
                              </wps:bodyPr>
                            </wps:wsp>
                          </wpg:wgp>
                        </a:graphicData>
                      </a:graphic>
                    </wp:inline>
                  </w:drawing>
                </mc:Choice>
                <mc:Fallback xmlns:a="http://schemas.openxmlformats.org/drawingml/2006/main">
                  <w:pict>
                    <v:group id="Group 68519" style="width:9.752pt;height:115.526pt;mso-position-horizontal-relative:char;mso-position-vertical-relative:line" coordsize="1238,14671">
                      <v:rect id="Rectangle 5530" style="position:absolute;width:19513;height:1647;left:-8933;top:4091;rotation:270;" filled="f" stroked="f">
                        <v:textbox inset="0,0,0,0" style="layout-flow:vertical;mso-layout-flow-alt:bottom-to-top">
                          <w:txbxContent>
                            <w:p>
                              <w:pPr>
                                <w:spacing w:before="0" w:after="160" w:line="259" w:lineRule="auto"/>
                                <w:ind w:left="0" w:right="0" w:firstLine="0"/>
                                <w:jc w:val="left"/>
                              </w:pPr>
                              <w:r>
                                <w:rPr>
                                  <w:sz w:val="16"/>
                                </w:rPr>
                                <w:t xml:space="preserve">Домување/Основни</w:t>
                              </w:r>
                              <w:r>
                                <w:rPr>
                                  <w:spacing w:val="-231"/>
                                  <w:sz w:val="16"/>
                                </w:rPr>
                                <w:t xml:space="preserve"> </w:t>
                              </w:r>
                              <w:r>
                                <w:rPr>
                                  <w:sz w:val="16"/>
                                </w:rPr>
                                <w:t xml:space="preserve">услови</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1314186"/>
                      <wp:effectExtent l="0" t="0" r="0" b="0"/>
                      <wp:docPr id="68523" name="Group 68523"/>
                      <wp:cNvGraphicFramePr/>
                      <a:graphic xmlns:a="http://schemas.openxmlformats.org/drawingml/2006/main">
                        <a:graphicData uri="http://schemas.microsoft.com/office/word/2010/wordprocessingGroup">
                          <wpg:wgp>
                            <wpg:cNvGrpSpPr/>
                            <wpg:grpSpPr>
                              <a:xfrm>
                                <a:off x="0" y="0"/>
                                <a:ext cx="123850" cy="1314186"/>
                                <a:chOff x="0" y="0"/>
                                <a:chExt cx="123850" cy="1314186"/>
                              </a:xfrm>
                            </wpg:grpSpPr>
                            <wps:wsp>
                              <wps:cNvPr id="5532" name="Rectangle 5532"/>
                              <wps:cNvSpPr/>
                              <wps:spPr>
                                <a:xfrm rot="-5399999">
                                  <a:off x="-791572" y="357892"/>
                                  <a:ext cx="1747867" cy="164721"/>
                                </a:xfrm>
                                <a:prstGeom prst="rect">
                                  <a:avLst/>
                                </a:prstGeom>
                                <a:ln>
                                  <a:noFill/>
                                </a:ln>
                              </wps:spPr>
                              <wps:txbx>
                                <w:txbxContent>
                                  <w:p w:rsidR="006915FD" w:rsidRDefault="00EC0EC4">
                                    <w:pPr>
                                      <w:spacing w:after="160" w:line="259" w:lineRule="auto"/>
                                      <w:ind w:left="0" w:firstLine="0"/>
                                      <w:jc w:val="left"/>
                                    </w:pPr>
                                    <w:r>
                                      <w:rPr>
                                        <w:sz w:val="16"/>
                                      </w:rPr>
                                      <w:t>Мајчинство/родителство</w:t>
                                    </w:r>
                                  </w:p>
                                </w:txbxContent>
                              </wps:txbx>
                              <wps:bodyPr horzOverflow="overflow" vert="horz" lIns="0" tIns="0" rIns="0" bIns="0" rtlCol="0">
                                <a:noAutofit/>
                              </wps:bodyPr>
                            </wps:wsp>
                          </wpg:wgp>
                        </a:graphicData>
                      </a:graphic>
                    </wp:inline>
                  </w:drawing>
                </mc:Choice>
                <mc:Fallback xmlns:a="http://schemas.openxmlformats.org/drawingml/2006/main">
                  <w:pict>
                    <v:group id="Group 68523" style="width:9.752pt;height:103.479pt;mso-position-horizontal-relative:char;mso-position-vertical-relative:line" coordsize="1238,13141">
                      <v:rect id="Rectangle 5532" style="position:absolute;width:17478;height:1647;left:-7915;top:3578;rotation:270;" filled="f" stroked="f">
                        <v:textbox inset="0,0,0,0" style="layout-flow:vertical;mso-layout-flow-alt:bottom-to-top">
                          <w:txbxContent>
                            <w:p>
                              <w:pPr>
                                <w:spacing w:before="0" w:after="160" w:line="259" w:lineRule="auto"/>
                                <w:ind w:left="0" w:right="0" w:firstLine="0"/>
                                <w:jc w:val="left"/>
                              </w:pPr>
                              <w:r>
                                <w:rPr>
                                  <w:sz w:val="16"/>
                                </w:rPr>
                                <w:t xml:space="preserve">Мајчинство/родителство</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1733682"/>
                      <wp:effectExtent l="0" t="0" r="0" b="0"/>
                      <wp:docPr id="68527" name="Group 68527"/>
                      <wp:cNvGraphicFramePr/>
                      <a:graphic xmlns:a="http://schemas.openxmlformats.org/drawingml/2006/main">
                        <a:graphicData uri="http://schemas.microsoft.com/office/word/2010/wordprocessingGroup">
                          <wpg:wgp>
                            <wpg:cNvGrpSpPr/>
                            <wpg:grpSpPr>
                              <a:xfrm>
                                <a:off x="0" y="0"/>
                                <a:ext cx="123850" cy="1733682"/>
                                <a:chOff x="0" y="0"/>
                                <a:chExt cx="123850" cy="1733682"/>
                              </a:xfrm>
                            </wpg:grpSpPr>
                            <wps:wsp>
                              <wps:cNvPr id="5534" name="Rectangle 5534"/>
                              <wps:cNvSpPr/>
                              <wps:spPr>
                                <a:xfrm rot="-5399999">
                                  <a:off x="-1070537" y="498423"/>
                                  <a:ext cx="2305797" cy="164721"/>
                                </a:xfrm>
                                <a:prstGeom prst="rect">
                                  <a:avLst/>
                                </a:prstGeom>
                                <a:ln>
                                  <a:noFill/>
                                </a:ln>
                              </wps:spPr>
                              <wps:txbx>
                                <w:txbxContent>
                                  <w:p w:rsidR="006915FD" w:rsidRDefault="00EC0EC4">
                                    <w:pPr>
                                      <w:spacing w:after="160" w:line="259" w:lineRule="auto"/>
                                      <w:ind w:left="0" w:firstLine="0"/>
                                      <w:jc w:val="left"/>
                                    </w:pPr>
                                    <w:r>
                                      <w:rPr>
                                        <w:sz w:val="16"/>
                                      </w:rPr>
                                      <w:t>Друго</w:t>
                                    </w:r>
                                    <w:r>
                                      <w:rPr>
                                        <w:spacing w:val="-231"/>
                                        <w:sz w:val="16"/>
                                      </w:rPr>
                                      <w:t xml:space="preserve"> </w:t>
                                    </w:r>
                                    <w:r>
                                      <w:rPr>
                                        <w:sz w:val="16"/>
                                      </w:rPr>
                                      <w:t>(пристап</w:t>
                                    </w:r>
                                    <w:r>
                                      <w:rPr>
                                        <w:spacing w:val="-231"/>
                                        <w:sz w:val="16"/>
                                      </w:rPr>
                                      <w:t xml:space="preserve"> </w:t>
                                    </w:r>
                                    <w:r>
                                      <w:rPr>
                                        <w:sz w:val="16"/>
                                      </w:rPr>
                                      <w:t>до</w:t>
                                    </w:r>
                                    <w:r>
                                      <w:rPr>
                                        <w:spacing w:val="-231"/>
                                        <w:sz w:val="16"/>
                                      </w:rPr>
                                      <w:t xml:space="preserve"> </w:t>
                                    </w:r>
                                    <w:r>
                                      <w:rPr>
                                        <w:sz w:val="16"/>
                                      </w:rPr>
                                      <w:t>образование)</w:t>
                                    </w:r>
                                  </w:p>
                                </w:txbxContent>
                              </wps:txbx>
                              <wps:bodyPr horzOverflow="overflow" vert="horz" lIns="0" tIns="0" rIns="0" bIns="0" rtlCol="0">
                                <a:noAutofit/>
                              </wps:bodyPr>
                            </wps:wsp>
                          </wpg:wgp>
                        </a:graphicData>
                      </a:graphic>
                    </wp:inline>
                  </w:drawing>
                </mc:Choice>
                <mc:Fallback xmlns:a="http://schemas.openxmlformats.org/drawingml/2006/main">
                  <w:pict>
                    <v:group id="Group 68527" style="width:9.752pt;height:136.51pt;mso-position-horizontal-relative:char;mso-position-vertical-relative:line" coordsize="1238,17336">
                      <v:rect id="Rectangle 5534" style="position:absolute;width:23057;height:1647;left:-10705;top:4984;rotation:270;" filled="f" stroked="f">
                        <v:textbox inset="0,0,0,0" style="layout-flow:vertical;mso-layout-flow-alt:bottom-to-top">
                          <w:txbxContent>
                            <w:p>
                              <w:pPr>
                                <w:spacing w:before="0" w:after="160" w:line="259" w:lineRule="auto"/>
                                <w:ind w:left="0" w:right="0" w:firstLine="0"/>
                                <w:jc w:val="left"/>
                              </w:pPr>
                              <w:r>
                                <w:rPr>
                                  <w:sz w:val="16"/>
                                </w:rPr>
                                <w:t xml:space="preserve">Друго</w:t>
                              </w:r>
                              <w:r>
                                <w:rPr>
                                  <w:spacing w:val="-231"/>
                                  <w:sz w:val="16"/>
                                </w:rPr>
                                <w:t xml:space="preserve"> </w:t>
                              </w:r>
                              <w:r>
                                <w:rPr>
                                  <w:sz w:val="16"/>
                                </w:rPr>
                                <w:t xml:space="preserve">(пристап</w:t>
                              </w:r>
                              <w:r>
                                <w:rPr>
                                  <w:spacing w:val="-231"/>
                                  <w:sz w:val="16"/>
                                </w:rPr>
                                <w:t xml:space="preserve"> </w:t>
                              </w:r>
                              <w:r>
                                <w:rPr>
                                  <w:sz w:val="16"/>
                                </w:rPr>
                                <w:t xml:space="preserve">до</w:t>
                              </w:r>
                              <w:r>
                                <w:rPr>
                                  <w:spacing w:val="-231"/>
                                  <w:sz w:val="16"/>
                                </w:rPr>
                                <w:t xml:space="preserve"> </w:t>
                              </w:r>
                              <w:r>
                                <w:rPr>
                                  <w:sz w:val="16"/>
                                </w:rPr>
                                <w:t xml:space="preserve">образование)</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2097410"/>
                      <wp:effectExtent l="0" t="0" r="0" b="0"/>
                      <wp:docPr id="68531" name="Group 68531"/>
                      <wp:cNvGraphicFramePr/>
                      <a:graphic xmlns:a="http://schemas.openxmlformats.org/drawingml/2006/main">
                        <a:graphicData uri="http://schemas.microsoft.com/office/word/2010/wordprocessingGroup">
                          <wpg:wgp>
                            <wpg:cNvGrpSpPr/>
                            <wpg:grpSpPr>
                              <a:xfrm>
                                <a:off x="0" y="0"/>
                                <a:ext cx="123850" cy="2097410"/>
                                <a:chOff x="0" y="0"/>
                                <a:chExt cx="123850" cy="2097410"/>
                              </a:xfrm>
                            </wpg:grpSpPr>
                            <wps:wsp>
                              <wps:cNvPr id="5541" name="Rectangle 5541"/>
                              <wps:cNvSpPr/>
                              <wps:spPr>
                                <a:xfrm rot="-5399999">
                                  <a:off x="-1312417" y="620272"/>
                                  <a:ext cx="2789556" cy="164721"/>
                                </a:xfrm>
                                <a:prstGeom prst="rect">
                                  <a:avLst/>
                                </a:prstGeom>
                                <a:ln>
                                  <a:noFill/>
                                </a:ln>
                              </wps:spPr>
                              <wps:txbx>
                                <w:txbxContent>
                                  <w:p w:rsidR="006915FD" w:rsidRDefault="00EC0EC4">
                                    <w:pPr>
                                      <w:spacing w:after="160" w:line="259" w:lineRule="auto"/>
                                      <w:ind w:left="0" w:firstLine="0"/>
                                      <w:jc w:val="left"/>
                                    </w:pPr>
                                    <w:r>
                                      <w:rPr>
                                        <w:sz w:val="16"/>
                                      </w:rPr>
                                      <w:t>Приходи/зачувување</w:t>
                                    </w:r>
                                    <w:r>
                                      <w:rPr>
                                        <w:spacing w:val="-231"/>
                                        <w:sz w:val="16"/>
                                      </w:rPr>
                                      <w:t xml:space="preserve"> </w:t>
                                    </w:r>
                                    <w:r>
                                      <w:rPr>
                                        <w:sz w:val="16"/>
                                      </w:rPr>
                                      <w:t>на</w:t>
                                    </w:r>
                                    <w:r>
                                      <w:rPr>
                                        <w:spacing w:val="-231"/>
                                        <w:sz w:val="16"/>
                                      </w:rPr>
                                      <w:t xml:space="preserve"> </w:t>
                                    </w:r>
                                    <w:r>
                                      <w:rPr>
                                        <w:sz w:val="16"/>
                                      </w:rPr>
                                      <w:t>работни</w:t>
                                    </w:r>
                                    <w:r>
                                      <w:rPr>
                                        <w:spacing w:val="-231"/>
                                        <w:sz w:val="16"/>
                                      </w:rPr>
                                      <w:t xml:space="preserve"> </w:t>
                                    </w:r>
                                    <w:r>
                                      <w:rPr>
                                        <w:sz w:val="16"/>
                                      </w:rPr>
                                      <w:t>места</w:t>
                                    </w:r>
                                  </w:p>
                                </w:txbxContent>
                              </wps:txbx>
                              <wps:bodyPr horzOverflow="overflow" vert="horz" lIns="0" tIns="0" rIns="0" bIns="0" rtlCol="0">
                                <a:noAutofit/>
                              </wps:bodyPr>
                            </wps:wsp>
                          </wpg:wgp>
                        </a:graphicData>
                      </a:graphic>
                    </wp:inline>
                  </w:drawing>
                </mc:Choice>
                <mc:Fallback xmlns:a="http://schemas.openxmlformats.org/drawingml/2006/main">
                  <w:pict>
                    <v:group id="Group 68531" style="width:9.752pt;height:165.15pt;mso-position-horizontal-relative:char;mso-position-vertical-relative:line" coordsize="1238,20974">
                      <v:rect id="Rectangle 5541" style="position:absolute;width:27895;height:1647;left:-13124;top:6202;rotation:270;" filled="f" stroked="f">
                        <v:textbox inset="0,0,0,0" style="layout-flow:vertical;mso-layout-flow-alt:bottom-to-top">
                          <w:txbxContent>
                            <w:p>
                              <w:pPr>
                                <w:spacing w:before="0" w:after="160" w:line="259" w:lineRule="auto"/>
                                <w:ind w:left="0" w:right="0" w:firstLine="0"/>
                                <w:jc w:val="left"/>
                              </w:pPr>
                              <w:r>
                                <w:rPr>
                                  <w:sz w:val="16"/>
                                </w:rPr>
                                <w:t xml:space="preserve">Приходи/зачувување</w:t>
                              </w:r>
                              <w:r>
                                <w:rPr>
                                  <w:spacing w:val="-231"/>
                                  <w:sz w:val="16"/>
                                </w:rPr>
                                <w:t xml:space="preserve"> </w:t>
                              </w:r>
                              <w:r>
                                <w:rPr>
                                  <w:sz w:val="16"/>
                                </w:rPr>
                                <w:t xml:space="preserve">на</w:t>
                              </w:r>
                              <w:r>
                                <w:rPr>
                                  <w:spacing w:val="-231"/>
                                  <w:sz w:val="16"/>
                                </w:rPr>
                                <w:t xml:space="preserve"> </w:t>
                              </w:r>
                              <w:r>
                                <w:rPr>
                                  <w:sz w:val="16"/>
                                </w:rPr>
                                <w:t xml:space="preserve">работни</w:t>
                              </w:r>
                              <w:r>
                                <w:rPr>
                                  <w:spacing w:val="-231"/>
                                  <w:sz w:val="16"/>
                                </w:rPr>
                                <w:t xml:space="preserve"> </w:t>
                              </w:r>
                              <w:r>
                                <w:rPr>
                                  <w:sz w:val="16"/>
                                </w:rPr>
                                <w:t xml:space="preserve">места</w:t>
                              </w:r>
                            </w:p>
                          </w:txbxContent>
                        </v:textbox>
                      </v:rect>
                    </v:group>
                  </w:pict>
                </mc:Fallback>
              </mc:AlternateContent>
            </w:r>
          </w:p>
        </w:tc>
        <w:tc>
          <w:tcPr>
            <w:tcW w:w="508"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0" w:firstLine="0"/>
              <w:jc w:val="left"/>
            </w:pPr>
            <w:r>
              <w:rPr>
                <w:noProof/>
                <w:sz w:val="22"/>
              </w:rPr>
              <mc:AlternateContent>
                <mc:Choice Requires="wpg">
                  <w:drawing>
                    <wp:inline distT="0" distB="0" distL="0" distR="0">
                      <wp:extent cx="276250" cy="2284751"/>
                      <wp:effectExtent l="0" t="0" r="0" b="0"/>
                      <wp:docPr id="68536" name="Group 68536"/>
                      <wp:cNvGraphicFramePr/>
                      <a:graphic xmlns:a="http://schemas.openxmlformats.org/drawingml/2006/main">
                        <a:graphicData uri="http://schemas.microsoft.com/office/word/2010/wordprocessingGroup">
                          <wpg:wgp>
                            <wpg:cNvGrpSpPr/>
                            <wpg:grpSpPr>
                              <a:xfrm>
                                <a:off x="0" y="0"/>
                                <a:ext cx="276250" cy="2284751"/>
                                <a:chOff x="0" y="0"/>
                                <a:chExt cx="276250" cy="2284751"/>
                              </a:xfrm>
                            </wpg:grpSpPr>
                            <wps:wsp>
                              <wps:cNvPr id="5543" name="Rectangle 5543"/>
                              <wps:cNvSpPr/>
                              <wps:spPr>
                                <a:xfrm rot="-5399999">
                                  <a:off x="-1436998" y="683031"/>
                                  <a:ext cx="3038718" cy="164721"/>
                                </a:xfrm>
                                <a:prstGeom prst="rect">
                                  <a:avLst/>
                                </a:prstGeom>
                                <a:ln>
                                  <a:noFill/>
                                </a:ln>
                              </wps:spPr>
                              <wps:txbx>
                                <w:txbxContent>
                                  <w:p w:rsidR="006915FD" w:rsidRDefault="00EC0EC4">
                                    <w:pPr>
                                      <w:spacing w:after="160" w:line="259" w:lineRule="auto"/>
                                      <w:ind w:left="0" w:firstLine="0"/>
                                      <w:jc w:val="left"/>
                                    </w:pPr>
                                    <w:r>
                                      <w:rPr>
                                        <w:sz w:val="16"/>
                                      </w:rPr>
                                      <w:t>Мерки</w:t>
                                    </w:r>
                                    <w:r>
                                      <w:rPr>
                                        <w:spacing w:val="-231"/>
                                        <w:sz w:val="16"/>
                                      </w:rPr>
                                      <w:t xml:space="preserve"> </w:t>
                                    </w:r>
                                    <w:r>
                                      <w:rPr>
                                        <w:sz w:val="16"/>
                                      </w:rPr>
                                      <w:t>за</w:t>
                                    </w:r>
                                    <w:r>
                                      <w:rPr>
                                        <w:spacing w:val="-231"/>
                                        <w:sz w:val="16"/>
                                      </w:rPr>
                                      <w:t xml:space="preserve"> </w:t>
                                    </w:r>
                                    <w:r>
                                      <w:rPr>
                                        <w:sz w:val="16"/>
                                      </w:rPr>
                                      <w:t>заштита</w:t>
                                    </w:r>
                                    <w:r>
                                      <w:rPr>
                                        <w:spacing w:val="-231"/>
                                        <w:sz w:val="16"/>
                                      </w:rPr>
                                      <w:t xml:space="preserve"> </w:t>
                                    </w:r>
                                    <w:r>
                                      <w:rPr>
                                        <w:sz w:val="16"/>
                                      </w:rPr>
                                      <w:t>на</w:t>
                                    </w:r>
                                    <w:r>
                                      <w:rPr>
                                        <w:spacing w:val="-231"/>
                                        <w:sz w:val="16"/>
                                      </w:rPr>
                                      <w:t xml:space="preserve"> </w:t>
                                    </w:r>
                                    <w:r>
                                      <w:rPr>
                                        <w:sz w:val="16"/>
                                      </w:rPr>
                                      <w:t>децата</w:t>
                                    </w:r>
                                    <w:r>
                                      <w:rPr>
                                        <w:spacing w:val="-231"/>
                                        <w:sz w:val="16"/>
                                      </w:rPr>
                                      <w:t xml:space="preserve"> </w:t>
                                    </w:r>
                                    <w:r>
                                      <w:rPr>
                                        <w:sz w:val="16"/>
                                      </w:rPr>
                                      <w:t>и</w:t>
                                    </w:r>
                                    <w:r>
                                      <w:rPr>
                                        <w:spacing w:val="-231"/>
                                        <w:sz w:val="16"/>
                                      </w:rPr>
                                      <w:t xml:space="preserve"> </w:t>
                                    </w:r>
                                    <w:r>
                                      <w:rPr>
                                        <w:sz w:val="16"/>
                                      </w:rPr>
                                      <w:t>семејствата/</w:t>
                                    </w:r>
                                  </w:p>
                                </w:txbxContent>
                              </wps:txbx>
                              <wps:bodyPr horzOverflow="overflow" vert="horz" lIns="0" tIns="0" rIns="0" bIns="0" rtlCol="0">
                                <a:noAutofit/>
                              </wps:bodyPr>
                            </wps:wsp>
                            <wps:wsp>
                              <wps:cNvPr id="5544" name="Rectangle 5544"/>
                              <wps:cNvSpPr/>
                              <wps:spPr>
                                <a:xfrm rot="-5399999">
                                  <a:off x="-297433" y="1670195"/>
                                  <a:ext cx="1064390" cy="164721"/>
                                </a:xfrm>
                                <a:prstGeom prst="rect">
                                  <a:avLst/>
                                </a:prstGeom>
                                <a:ln>
                                  <a:noFill/>
                                </a:ln>
                              </wps:spPr>
                              <wps:txbx>
                                <w:txbxContent>
                                  <w:p w:rsidR="006915FD" w:rsidRDefault="00EC0EC4">
                                    <w:pPr>
                                      <w:spacing w:after="160" w:line="259" w:lineRule="auto"/>
                                      <w:ind w:left="0" w:firstLine="0"/>
                                      <w:jc w:val="left"/>
                                    </w:pPr>
                                    <w:r>
                                      <w:rPr>
                                        <w:sz w:val="16"/>
                                      </w:rPr>
                                      <w:t>домаќинствата</w:t>
                                    </w:r>
                                  </w:p>
                                </w:txbxContent>
                              </wps:txbx>
                              <wps:bodyPr horzOverflow="overflow" vert="horz" lIns="0" tIns="0" rIns="0" bIns="0" rtlCol="0">
                                <a:noAutofit/>
                              </wps:bodyPr>
                            </wps:wsp>
                          </wpg:wgp>
                        </a:graphicData>
                      </a:graphic>
                    </wp:inline>
                  </w:drawing>
                </mc:Choice>
                <mc:Fallback xmlns:a="http://schemas.openxmlformats.org/drawingml/2006/main">
                  <w:pict>
                    <v:group id="Group 68536" style="width:21.752pt;height:179.902pt;mso-position-horizontal-relative:char;mso-position-vertical-relative:line" coordsize="2762,22847">
                      <v:rect id="Rectangle 5543" style="position:absolute;width:30387;height:1647;left:-14369;top:6830;rotation:270;" filled="f" stroked="f">
                        <v:textbox inset="0,0,0,0" style="layout-flow:vertical;mso-layout-flow-alt:bottom-to-top">
                          <w:txbxContent>
                            <w:p>
                              <w:pPr>
                                <w:spacing w:before="0" w:after="160" w:line="259" w:lineRule="auto"/>
                                <w:ind w:left="0" w:right="0" w:firstLine="0"/>
                                <w:jc w:val="left"/>
                              </w:pPr>
                              <w:r>
                                <w:rPr>
                                  <w:sz w:val="16"/>
                                </w:rPr>
                                <w:t xml:space="preserve">Мерки</w:t>
                              </w:r>
                              <w:r>
                                <w:rPr>
                                  <w:spacing w:val="-231"/>
                                  <w:sz w:val="16"/>
                                </w:rPr>
                                <w:t xml:space="preserve"> </w:t>
                              </w:r>
                              <w:r>
                                <w:rPr>
                                  <w:sz w:val="16"/>
                                </w:rPr>
                                <w:t xml:space="preserve">за</w:t>
                              </w:r>
                              <w:r>
                                <w:rPr>
                                  <w:spacing w:val="-231"/>
                                  <w:sz w:val="16"/>
                                </w:rPr>
                                <w:t xml:space="preserve"> </w:t>
                              </w:r>
                              <w:r>
                                <w:rPr>
                                  <w:sz w:val="16"/>
                                </w:rPr>
                                <w:t xml:space="preserve">заштита</w:t>
                              </w:r>
                              <w:r>
                                <w:rPr>
                                  <w:spacing w:val="-231"/>
                                  <w:sz w:val="16"/>
                                </w:rPr>
                                <w:t xml:space="preserve"> </w:t>
                              </w:r>
                              <w:r>
                                <w:rPr>
                                  <w:sz w:val="16"/>
                                </w:rPr>
                                <w:t xml:space="preserve">на</w:t>
                              </w:r>
                              <w:r>
                                <w:rPr>
                                  <w:spacing w:val="-231"/>
                                  <w:sz w:val="16"/>
                                </w:rPr>
                                <w:t xml:space="preserve"> </w:t>
                              </w:r>
                              <w:r>
                                <w:rPr>
                                  <w:sz w:val="16"/>
                                </w:rPr>
                                <w:t xml:space="preserve">децата</w:t>
                              </w:r>
                              <w:r>
                                <w:rPr>
                                  <w:spacing w:val="-231"/>
                                  <w:sz w:val="16"/>
                                </w:rPr>
                                <w:t xml:space="preserve"> </w:t>
                              </w:r>
                              <w:r>
                                <w:rPr>
                                  <w:sz w:val="16"/>
                                </w:rPr>
                                <w:t xml:space="preserve">и</w:t>
                              </w:r>
                              <w:r>
                                <w:rPr>
                                  <w:spacing w:val="-231"/>
                                  <w:sz w:val="16"/>
                                </w:rPr>
                                <w:t xml:space="preserve"> </w:t>
                              </w:r>
                              <w:r>
                                <w:rPr>
                                  <w:sz w:val="16"/>
                                </w:rPr>
                                <w:t xml:space="preserve">семејствата/</w:t>
                              </w:r>
                            </w:p>
                          </w:txbxContent>
                        </v:textbox>
                      </v:rect>
                      <v:rect id="Rectangle 5544" style="position:absolute;width:10643;height:1647;left:-2974;top:16701;rotation:270;" filled="f" stroked="f">
                        <v:textbox inset="0,0,0,0" style="layout-flow:vertical;mso-layout-flow-alt:bottom-to-top">
                          <w:txbxContent>
                            <w:p>
                              <w:pPr>
                                <w:spacing w:before="0" w:after="160" w:line="259" w:lineRule="auto"/>
                                <w:ind w:left="0" w:right="0" w:firstLine="0"/>
                                <w:jc w:val="left"/>
                              </w:pPr>
                              <w:r>
                                <w:rPr>
                                  <w:sz w:val="16"/>
                                </w:rPr>
                                <w:t xml:space="preserve">домаќинствата</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vAlign w:val="bottom"/>
          </w:tcPr>
          <w:p w:rsidR="006915FD" w:rsidRDefault="00EC0EC4">
            <w:pPr>
              <w:spacing w:after="0" w:line="259" w:lineRule="auto"/>
              <w:ind w:left="8" w:firstLine="0"/>
              <w:jc w:val="left"/>
            </w:pPr>
            <w:r>
              <w:rPr>
                <w:noProof/>
                <w:sz w:val="22"/>
              </w:rPr>
              <mc:AlternateContent>
                <mc:Choice Requires="wpg">
                  <w:drawing>
                    <wp:inline distT="0" distB="0" distL="0" distR="0">
                      <wp:extent cx="123850" cy="811977"/>
                      <wp:effectExtent l="0" t="0" r="0" b="0"/>
                      <wp:docPr id="68540" name="Group 68540"/>
                      <wp:cNvGraphicFramePr/>
                      <a:graphic xmlns:a="http://schemas.openxmlformats.org/drawingml/2006/main">
                        <a:graphicData uri="http://schemas.microsoft.com/office/word/2010/wordprocessingGroup">
                          <wpg:wgp>
                            <wpg:cNvGrpSpPr/>
                            <wpg:grpSpPr>
                              <a:xfrm>
                                <a:off x="0" y="0"/>
                                <a:ext cx="123850" cy="811977"/>
                                <a:chOff x="0" y="0"/>
                                <a:chExt cx="123850" cy="811977"/>
                              </a:xfrm>
                            </wpg:grpSpPr>
                            <wps:wsp>
                              <wps:cNvPr id="5546" name="Rectangle 5546"/>
                              <wps:cNvSpPr/>
                              <wps:spPr>
                                <a:xfrm rot="-5399999">
                                  <a:off x="-457603" y="189652"/>
                                  <a:ext cx="1079930" cy="164721"/>
                                </a:xfrm>
                                <a:prstGeom prst="rect">
                                  <a:avLst/>
                                </a:prstGeom>
                                <a:ln>
                                  <a:noFill/>
                                </a:ln>
                              </wps:spPr>
                              <wps:txbx>
                                <w:txbxContent>
                                  <w:p w:rsidR="006915FD" w:rsidRDefault="00EC0EC4">
                                    <w:pPr>
                                      <w:spacing w:after="160" w:line="259" w:lineRule="auto"/>
                                      <w:ind w:left="0" w:firstLine="0"/>
                                      <w:jc w:val="left"/>
                                    </w:pPr>
                                    <w:r>
                                      <w:rPr>
                                        <w:sz w:val="16"/>
                                      </w:rPr>
                                      <w:t>Невработеност</w:t>
                                    </w:r>
                                  </w:p>
                                </w:txbxContent>
                              </wps:txbx>
                              <wps:bodyPr horzOverflow="overflow" vert="horz" lIns="0" tIns="0" rIns="0" bIns="0" rtlCol="0">
                                <a:noAutofit/>
                              </wps:bodyPr>
                            </wps:wsp>
                          </wpg:wgp>
                        </a:graphicData>
                      </a:graphic>
                    </wp:inline>
                  </w:drawing>
                </mc:Choice>
                <mc:Fallback xmlns:a="http://schemas.openxmlformats.org/drawingml/2006/main">
                  <w:pict>
                    <v:group id="Group 68540" style="width:9.75198pt;height:63.9352pt;mso-position-horizontal-relative:char;mso-position-vertical-relative:line" coordsize="1238,8119">
                      <v:rect id="Rectangle 5546" style="position:absolute;width:10799;height:1647;left:-4576;top:1896;rotation:270;" filled="f" stroked="f">
                        <v:textbox inset="0,0,0,0" style="layout-flow:vertical;mso-layout-flow-alt:bottom-to-top">
                          <w:txbxContent>
                            <w:p>
                              <w:pPr>
                                <w:spacing w:before="0" w:after="160" w:line="259" w:lineRule="auto"/>
                                <w:ind w:left="0" w:right="0" w:firstLine="0"/>
                                <w:jc w:val="left"/>
                              </w:pPr>
                              <w:r>
                                <w:rPr>
                                  <w:sz w:val="16"/>
                                </w:rPr>
                                <w:t xml:space="preserve">Невработеност</w:t>
                              </w:r>
                            </w:p>
                          </w:txbxContent>
                        </v:textbox>
                      </v:rect>
                    </v:group>
                  </w:pict>
                </mc:Fallback>
              </mc:AlternateContent>
            </w:r>
          </w:p>
        </w:tc>
        <w:tc>
          <w:tcPr>
            <w:tcW w:w="508"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0" w:firstLine="0"/>
              <w:jc w:val="left"/>
            </w:pPr>
            <w:r>
              <w:rPr>
                <w:noProof/>
                <w:sz w:val="22"/>
              </w:rPr>
              <mc:AlternateContent>
                <mc:Choice Requires="wpg">
                  <w:drawing>
                    <wp:inline distT="0" distB="0" distL="0" distR="0">
                      <wp:extent cx="276250" cy="2284751"/>
                      <wp:effectExtent l="0" t="0" r="0" b="0"/>
                      <wp:docPr id="68544" name="Group 68544"/>
                      <wp:cNvGraphicFramePr/>
                      <a:graphic xmlns:a="http://schemas.openxmlformats.org/drawingml/2006/main">
                        <a:graphicData uri="http://schemas.microsoft.com/office/word/2010/wordprocessingGroup">
                          <wpg:wgp>
                            <wpg:cNvGrpSpPr/>
                            <wpg:grpSpPr>
                              <a:xfrm>
                                <a:off x="0" y="0"/>
                                <a:ext cx="276250" cy="2284751"/>
                                <a:chOff x="0" y="0"/>
                                <a:chExt cx="276250" cy="2284751"/>
                              </a:xfrm>
                            </wpg:grpSpPr>
                            <wps:wsp>
                              <wps:cNvPr id="5558" name="Rectangle 5558"/>
                              <wps:cNvSpPr/>
                              <wps:spPr>
                                <a:xfrm rot="-5399999">
                                  <a:off x="-1436998" y="683031"/>
                                  <a:ext cx="3038718" cy="164721"/>
                                </a:xfrm>
                                <a:prstGeom prst="rect">
                                  <a:avLst/>
                                </a:prstGeom>
                                <a:ln>
                                  <a:noFill/>
                                </a:ln>
                              </wps:spPr>
                              <wps:txbx>
                                <w:txbxContent>
                                  <w:p w:rsidR="006915FD" w:rsidRDefault="00EC0EC4">
                                    <w:pPr>
                                      <w:spacing w:after="160" w:line="259" w:lineRule="auto"/>
                                      <w:ind w:left="0" w:firstLine="0"/>
                                      <w:jc w:val="left"/>
                                    </w:pPr>
                                    <w:r>
                                      <w:rPr>
                                        <w:sz w:val="16"/>
                                      </w:rPr>
                                      <w:t>Мерки</w:t>
                                    </w:r>
                                    <w:r>
                                      <w:rPr>
                                        <w:spacing w:val="-231"/>
                                        <w:sz w:val="16"/>
                                      </w:rPr>
                                      <w:t xml:space="preserve"> </w:t>
                                    </w:r>
                                    <w:r>
                                      <w:rPr>
                                        <w:sz w:val="16"/>
                                      </w:rPr>
                                      <w:t>за</w:t>
                                    </w:r>
                                    <w:r>
                                      <w:rPr>
                                        <w:spacing w:val="-231"/>
                                        <w:sz w:val="16"/>
                                      </w:rPr>
                                      <w:t xml:space="preserve"> </w:t>
                                    </w:r>
                                    <w:r>
                                      <w:rPr>
                                        <w:sz w:val="16"/>
                                      </w:rPr>
                                      <w:t>заштита</w:t>
                                    </w:r>
                                    <w:r>
                                      <w:rPr>
                                        <w:spacing w:val="-231"/>
                                        <w:sz w:val="16"/>
                                      </w:rPr>
                                      <w:t xml:space="preserve"> </w:t>
                                    </w:r>
                                    <w:r>
                                      <w:rPr>
                                        <w:sz w:val="16"/>
                                      </w:rPr>
                                      <w:t>на</w:t>
                                    </w:r>
                                    <w:r>
                                      <w:rPr>
                                        <w:spacing w:val="-231"/>
                                        <w:sz w:val="16"/>
                                      </w:rPr>
                                      <w:t xml:space="preserve"> </w:t>
                                    </w:r>
                                    <w:r>
                                      <w:rPr>
                                        <w:sz w:val="16"/>
                                      </w:rPr>
                                      <w:t>децата</w:t>
                                    </w:r>
                                    <w:r>
                                      <w:rPr>
                                        <w:spacing w:val="-231"/>
                                        <w:sz w:val="16"/>
                                      </w:rPr>
                                      <w:t xml:space="preserve"> </w:t>
                                    </w:r>
                                    <w:r>
                                      <w:rPr>
                                        <w:sz w:val="16"/>
                                      </w:rPr>
                                      <w:t>и</w:t>
                                    </w:r>
                                    <w:r>
                                      <w:rPr>
                                        <w:spacing w:val="-231"/>
                                        <w:sz w:val="16"/>
                                      </w:rPr>
                                      <w:t xml:space="preserve"> </w:t>
                                    </w:r>
                                    <w:r>
                                      <w:rPr>
                                        <w:sz w:val="16"/>
                                      </w:rPr>
                                      <w:t>семејствата/</w:t>
                                    </w:r>
                                  </w:p>
                                </w:txbxContent>
                              </wps:txbx>
                              <wps:bodyPr horzOverflow="overflow" vert="horz" lIns="0" tIns="0" rIns="0" bIns="0" rtlCol="0">
                                <a:noAutofit/>
                              </wps:bodyPr>
                            </wps:wsp>
                            <wps:wsp>
                              <wps:cNvPr id="5559" name="Rectangle 5559"/>
                              <wps:cNvSpPr/>
                              <wps:spPr>
                                <a:xfrm rot="-5399999">
                                  <a:off x="-297434" y="1670195"/>
                                  <a:ext cx="1064390" cy="164721"/>
                                </a:xfrm>
                                <a:prstGeom prst="rect">
                                  <a:avLst/>
                                </a:prstGeom>
                                <a:ln>
                                  <a:noFill/>
                                </a:ln>
                              </wps:spPr>
                              <wps:txbx>
                                <w:txbxContent>
                                  <w:p w:rsidR="006915FD" w:rsidRDefault="00EC0EC4">
                                    <w:pPr>
                                      <w:spacing w:after="160" w:line="259" w:lineRule="auto"/>
                                      <w:ind w:left="0" w:firstLine="0"/>
                                      <w:jc w:val="left"/>
                                    </w:pPr>
                                    <w:r>
                                      <w:rPr>
                                        <w:sz w:val="16"/>
                                      </w:rPr>
                                      <w:t>домаќинствата</w:t>
                                    </w:r>
                                  </w:p>
                                </w:txbxContent>
                              </wps:txbx>
                              <wps:bodyPr horzOverflow="overflow" vert="horz" lIns="0" tIns="0" rIns="0" bIns="0" rtlCol="0">
                                <a:noAutofit/>
                              </wps:bodyPr>
                            </wps:wsp>
                          </wpg:wgp>
                        </a:graphicData>
                      </a:graphic>
                    </wp:inline>
                  </w:drawing>
                </mc:Choice>
                <mc:Fallback xmlns:a="http://schemas.openxmlformats.org/drawingml/2006/main">
                  <w:pict>
                    <v:group id="Group 68544" style="width:21.752pt;height:179.902pt;mso-position-horizontal-relative:char;mso-position-vertical-relative:line" coordsize="2762,22847">
                      <v:rect id="Rectangle 5558" style="position:absolute;width:30387;height:1647;left:-14369;top:6830;rotation:270;" filled="f" stroked="f">
                        <v:textbox inset="0,0,0,0" style="layout-flow:vertical;mso-layout-flow-alt:bottom-to-top">
                          <w:txbxContent>
                            <w:p>
                              <w:pPr>
                                <w:spacing w:before="0" w:after="160" w:line="259" w:lineRule="auto"/>
                                <w:ind w:left="0" w:right="0" w:firstLine="0"/>
                                <w:jc w:val="left"/>
                              </w:pPr>
                              <w:r>
                                <w:rPr>
                                  <w:sz w:val="16"/>
                                </w:rPr>
                                <w:t xml:space="preserve">Мерки</w:t>
                              </w:r>
                              <w:r>
                                <w:rPr>
                                  <w:spacing w:val="-231"/>
                                  <w:sz w:val="16"/>
                                </w:rPr>
                                <w:t xml:space="preserve"> </w:t>
                              </w:r>
                              <w:r>
                                <w:rPr>
                                  <w:sz w:val="16"/>
                                </w:rPr>
                                <w:t xml:space="preserve">за</w:t>
                              </w:r>
                              <w:r>
                                <w:rPr>
                                  <w:spacing w:val="-231"/>
                                  <w:sz w:val="16"/>
                                </w:rPr>
                                <w:t xml:space="preserve"> </w:t>
                              </w:r>
                              <w:r>
                                <w:rPr>
                                  <w:sz w:val="16"/>
                                </w:rPr>
                                <w:t xml:space="preserve">заштита</w:t>
                              </w:r>
                              <w:r>
                                <w:rPr>
                                  <w:spacing w:val="-231"/>
                                  <w:sz w:val="16"/>
                                </w:rPr>
                                <w:t xml:space="preserve"> </w:t>
                              </w:r>
                              <w:r>
                                <w:rPr>
                                  <w:sz w:val="16"/>
                                </w:rPr>
                                <w:t xml:space="preserve">на</w:t>
                              </w:r>
                              <w:r>
                                <w:rPr>
                                  <w:spacing w:val="-231"/>
                                  <w:sz w:val="16"/>
                                </w:rPr>
                                <w:t xml:space="preserve"> </w:t>
                              </w:r>
                              <w:r>
                                <w:rPr>
                                  <w:sz w:val="16"/>
                                </w:rPr>
                                <w:t xml:space="preserve">децата</w:t>
                              </w:r>
                              <w:r>
                                <w:rPr>
                                  <w:spacing w:val="-231"/>
                                  <w:sz w:val="16"/>
                                </w:rPr>
                                <w:t xml:space="preserve"> </w:t>
                              </w:r>
                              <w:r>
                                <w:rPr>
                                  <w:sz w:val="16"/>
                                </w:rPr>
                                <w:t xml:space="preserve">и</w:t>
                              </w:r>
                              <w:r>
                                <w:rPr>
                                  <w:spacing w:val="-231"/>
                                  <w:sz w:val="16"/>
                                </w:rPr>
                                <w:t xml:space="preserve"> </w:t>
                              </w:r>
                              <w:r>
                                <w:rPr>
                                  <w:sz w:val="16"/>
                                </w:rPr>
                                <w:t xml:space="preserve">семејствата/</w:t>
                              </w:r>
                            </w:p>
                          </w:txbxContent>
                        </v:textbox>
                      </v:rect>
                      <v:rect id="Rectangle 5559" style="position:absolute;width:10643;height:1647;left:-2974;top:16701;rotation:270;" filled="f" stroked="f">
                        <v:textbox inset="0,0,0,0" style="layout-flow:vertical;mso-layout-flow-alt:bottom-to-top">
                          <w:txbxContent>
                            <w:p>
                              <w:pPr>
                                <w:spacing w:before="0" w:after="160" w:line="259" w:lineRule="auto"/>
                                <w:ind w:left="0" w:right="0" w:firstLine="0"/>
                                <w:jc w:val="left"/>
                              </w:pPr>
                              <w:r>
                                <w:rPr>
                                  <w:sz w:val="16"/>
                                </w:rPr>
                                <w:t xml:space="preserve">домаќинствата</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1929171"/>
                      <wp:effectExtent l="0" t="0" r="0" b="0"/>
                      <wp:docPr id="68548" name="Group 68548"/>
                      <wp:cNvGraphicFramePr/>
                      <a:graphic xmlns:a="http://schemas.openxmlformats.org/drawingml/2006/main">
                        <a:graphicData uri="http://schemas.microsoft.com/office/word/2010/wordprocessingGroup">
                          <wpg:wgp>
                            <wpg:cNvGrpSpPr/>
                            <wpg:grpSpPr>
                              <a:xfrm>
                                <a:off x="0" y="0"/>
                                <a:ext cx="123850" cy="1929171"/>
                                <a:chOff x="0" y="0"/>
                                <a:chExt cx="123850" cy="1929171"/>
                              </a:xfrm>
                            </wpg:grpSpPr>
                            <wps:wsp>
                              <wps:cNvPr id="5561" name="Rectangle 5561"/>
                              <wps:cNvSpPr/>
                              <wps:spPr>
                                <a:xfrm rot="-5399999">
                                  <a:off x="-1200537" y="563911"/>
                                  <a:ext cx="2565797" cy="164721"/>
                                </a:xfrm>
                                <a:prstGeom prst="rect">
                                  <a:avLst/>
                                </a:prstGeom>
                                <a:ln>
                                  <a:noFill/>
                                </a:ln>
                              </wps:spPr>
                              <wps:txbx>
                                <w:txbxContent>
                                  <w:p w:rsidR="006915FD" w:rsidRDefault="00EC0EC4">
                                    <w:pPr>
                                      <w:spacing w:after="160" w:line="259" w:lineRule="auto"/>
                                      <w:ind w:left="0" w:firstLine="0"/>
                                      <w:jc w:val="left"/>
                                    </w:pPr>
                                    <w:r>
                                      <w:rPr>
                                        <w:sz w:val="16"/>
                                      </w:rPr>
                                      <w:t>Дополнителни</w:t>
                                    </w:r>
                                    <w:r>
                                      <w:rPr>
                                        <w:spacing w:val="-231"/>
                                        <w:sz w:val="16"/>
                                      </w:rPr>
                                      <w:t xml:space="preserve"> </w:t>
                                    </w:r>
                                    <w:r>
                                      <w:rPr>
                                        <w:sz w:val="16"/>
                                      </w:rPr>
                                      <w:t>парични</w:t>
                                    </w:r>
                                    <w:r>
                                      <w:rPr>
                                        <w:spacing w:val="-231"/>
                                        <w:sz w:val="16"/>
                                      </w:rPr>
                                      <w:t xml:space="preserve"> </w:t>
                                    </w:r>
                                    <w:r>
                                      <w:rPr>
                                        <w:sz w:val="16"/>
                                      </w:rPr>
                                      <w:t>бенефиции</w:t>
                                    </w:r>
                                  </w:p>
                                </w:txbxContent>
                              </wps:txbx>
                              <wps:bodyPr horzOverflow="overflow" vert="horz" lIns="0" tIns="0" rIns="0" bIns="0" rtlCol="0">
                                <a:noAutofit/>
                              </wps:bodyPr>
                            </wps:wsp>
                          </wpg:wgp>
                        </a:graphicData>
                      </a:graphic>
                    </wp:inline>
                  </w:drawing>
                </mc:Choice>
                <mc:Fallback xmlns:a="http://schemas.openxmlformats.org/drawingml/2006/main">
                  <w:pict>
                    <v:group id="Group 68548" style="width:9.75198pt;height:151.903pt;mso-position-horizontal-relative:char;mso-position-vertical-relative:line" coordsize="1238,19291">
                      <v:rect id="Rectangle 5561" style="position:absolute;width:25657;height:1647;left:-12005;top:5639;rotation:270;" filled="f" stroked="f">
                        <v:textbox inset="0,0,0,0" style="layout-flow:vertical;mso-layout-flow-alt:bottom-to-top">
                          <w:txbxContent>
                            <w:p>
                              <w:pPr>
                                <w:spacing w:before="0" w:after="160" w:line="259" w:lineRule="auto"/>
                                <w:ind w:left="0" w:right="0" w:firstLine="0"/>
                                <w:jc w:val="left"/>
                              </w:pPr>
                              <w:r>
                                <w:rPr>
                                  <w:sz w:val="16"/>
                                </w:rPr>
                                <w:t xml:space="preserve">Дополнителни</w:t>
                              </w:r>
                              <w:r>
                                <w:rPr>
                                  <w:spacing w:val="-231"/>
                                  <w:sz w:val="16"/>
                                </w:rPr>
                                <w:t xml:space="preserve"> </w:t>
                              </w:r>
                              <w:r>
                                <w:rPr>
                                  <w:sz w:val="16"/>
                                </w:rPr>
                                <w:t xml:space="preserve">парични</w:t>
                              </w:r>
                              <w:r>
                                <w:rPr>
                                  <w:spacing w:val="-231"/>
                                  <w:sz w:val="16"/>
                                </w:rPr>
                                <w:t xml:space="preserve"> </w:t>
                              </w:r>
                              <w:r>
                                <w:rPr>
                                  <w:sz w:val="16"/>
                                </w:rPr>
                                <w:t xml:space="preserve">бенефиции</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1277610"/>
                      <wp:effectExtent l="0" t="0" r="0" b="0"/>
                      <wp:docPr id="68553" name="Group 68553"/>
                      <wp:cNvGraphicFramePr/>
                      <a:graphic xmlns:a="http://schemas.openxmlformats.org/drawingml/2006/main">
                        <a:graphicData uri="http://schemas.microsoft.com/office/word/2010/wordprocessingGroup">
                          <wpg:wgp>
                            <wpg:cNvGrpSpPr/>
                            <wpg:grpSpPr>
                              <a:xfrm>
                                <a:off x="0" y="0"/>
                                <a:ext cx="123850" cy="1277610"/>
                                <a:chOff x="0" y="0"/>
                                <a:chExt cx="123850" cy="1277610"/>
                              </a:xfrm>
                            </wpg:grpSpPr>
                            <wps:wsp>
                              <wps:cNvPr id="5563" name="Rectangle 5563"/>
                              <wps:cNvSpPr/>
                              <wps:spPr>
                                <a:xfrm rot="-5399999">
                                  <a:off x="-767249" y="345639"/>
                                  <a:ext cx="1699221" cy="164721"/>
                                </a:xfrm>
                                <a:prstGeom prst="rect">
                                  <a:avLst/>
                                </a:prstGeom>
                                <a:ln>
                                  <a:noFill/>
                                </a:ln>
                              </wps:spPr>
                              <wps:txbx>
                                <w:txbxContent>
                                  <w:p w:rsidR="006915FD" w:rsidRDefault="00EC0EC4">
                                    <w:pPr>
                                      <w:spacing w:after="160" w:line="259" w:lineRule="auto"/>
                                      <w:ind w:left="0" w:firstLine="0"/>
                                      <w:jc w:val="left"/>
                                    </w:pPr>
                                    <w:r>
                                      <w:rPr>
                                        <w:sz w:val="16"/>
                                      </w:rPr>
                                      <w:t>Друго</w:t>
                                    </w:r>
                                    <w:r>
                                      <w:rPr>
                                        <w:spacing w:val="-231"/>
                                        <w:sz w:val="16"/>
                                      </w:rPr>
                                      <w:t xml:space="preserve"> </w:t>
                                    </w:r>
                                    <w:r>
                                      <w:rPr>
                                        <w:sz w:val="16"/>
                                      </w:rPr>
                                      <w:t>(храна</w:t>
                                    </w:r>
                                    <w:r>
                                      <w:rPr>
                                        <w:spacing w:val="-231"/>
                                        <w:sz w:val="16"/>
                                      </w:rPr>
                                      <w:t xml:space="preserve"> </w:t>
                                    </w:r>
                                    <w:r>
                                      <w:rPr>
                                        <w:sz w:val="16"/>
                                      </w:rPr>
                                      <w:t>и</w:t>
                                    </w:r>
                                    <w:r>
                                      <w:rPr>
                                        <w:spacing w:val="-231"/>
                                        <w:sz w:val="16"/>
                                      </w:rPr>
                                      <w:t xml:space="preserve"> </w:t>
                                    </w:r>
                                    <w:r>
                                      <w:rPr>
                                        <w:sz w:val="16"/>
                                      </w:rPr>
                                      <w:t>исхрана)</w:t>
                                    </w:r>
                                  </w:p>
                                </w:txbxContent>
                              </wps:txbx>
                              <wps:bodyPr horzOverflow="overflow" vert="horz" lIns="0" tIns="0" rIns="0" bIns="0" rtlCol="0">
                                <a:noAutofit/>
                              </wps:bodyPr>
                            </wps:wsp>
                          </wpg:wgp>
                        </a:graphicData>
                      </a:graphic>
                    </wp:inline>
                  </w:drawing>
                </mc:Choice>
                <mc:Fallback xmlns:a="http://schemas.openxmlformats.org/drawingml/2006/main">
                  <w:pict>
                    <v:group id="Group 68553" style="width:9.75198pt;height:100.599pt;mso-position-horizontal-relative:char;mso-position-vertical-relative:line" coordsize="1238,12776">
                      <v:rect id="Rectangle 5563" style="position:absolute;width:16992;height:1647;left:-7672;top:3456;rotation:270;" filled="f" stroked="f">
                        <v:textbox inset="0,0,0,0" style="layout-flow:vertical;mso-layout-flow-alt:bottom-to-top">
                          <w:txbxContent>
                            <w:p>
                              <w:pPr>
                                <w:spacing w:before="0" w:after="160" w:line="259" w:lineRule="auto"/>
                                <w:ind w:left="0" w:right="0" w:firstLine="0"/>
                                <w:jc w:val="left"/>
                              </w:pPr>
                              <w:r>
                                <w:rPr>
                                  <w:sz w:val="16"/>
                                </w:rPr>
                                <w:t xml:space="preserve">Друго</w:t>
                              </w:r>
                              <w:r>
                                <w:rPr>
                                  <w:spacing w:val="-231"/>
                                  <w:sz w:val="16"/>
                                </w:rPr>
                                <w:t xml:space="preserve"> </w:t>
                              </w:r>
                              <w:r>
                                <w:rPr>
                                  <w:sz w:val="16"/>
                                </w:rPr>
                                <w:t xml:space="preserve">(храна</w:t>
                              </w:r>
                              <w:r>
                                <w:rPr>
                                  <w:spacing w:val="-231"/>
                                  <w:sz w:val="16"/>
                                </w:rPr>
                                <w:t xml:space="preserve"> </w:t>
                              </w:r>
                              <w:r>
                                <w:rPr>
                                  <w:sz w:val="16"/>
                                </w:rPr>
                                <w:t xml:space="preserve">и</w:t>
                              </w:r>
                              <w:r>
                                <w:rPr>
                                  <w:spacing w:val="-231"/>
                                  <w:sz w:val="16"/>
                                </w:rPr>
                                <w:t xml:space="preserve"> </w:t>
                              </w:r>
                              <w:r>
                                <w:rPr>
                                  <w:sz w:val="16"/>
                                </w:rPr>
                                <w:t xml:space="preserve">исхрана)</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vAlign w:val="bottom"/>
          </w:tcPr>
          <w:p w:rsidR="006915FD" w:rsidRDefault="00EC0EC4">
            <w:pPr>
              <w:spacing w:after="0" w:line="259" w:lineRule="auto"/>
              <w:ind w:left="8" w:firstLine="0"/>
              <w:jc w:val="left"/>
            </w:pPr>
            <w:r>
              <w:rPr>
                <w:noProof/>
                <w:sz w:val="22"/>
              </w:rPr>
              <mc:AlternateContent>
                <mc:Choice Requires="wpg">
                  <w:drawing>
                    <wp:inline distT="0" distB="0" distL="0" distR="0">
                      <wp:extent cx="123850" cy="411785"/>
                      <wp:effectExtent l="0" t="0" r="0" b="0"/>
                      <wp:docPr id="68557" name="Group 68557"/>
                      <wp:cNvGraphicFramePr/>
                      <a:graphic xmlns:a="http://schemas.openxmlformats.org/drawingml/2006/main">
                        <a:graphicData uri="http://schemas.microsoft.com/office/word/2010/wordprocessingGroup">
                          <wpg:wgp>
                            <wpg:cNvGrpSpPr/>
                            <wpg:grpSpPr>
                              <a:xfrm>
                                <a:off x="0" y="0"/>
                                <a:ext cx="123850" cy="411785"/>
                                <a:chOff x="0" y="0"/>
                                <a:chExt cx="123850" cy="411785"/>
                              </a:xfrm>
                            </wpg:grpSpPr>
                            <wps:wsp>
                              <wps:cNvPr id="5565" name="Rectangle 5565"/>
                              <wps:cNvSpPr/>
                              <wps:spPr>
                                <a:xfrm rot="-5399999">
                                  <a:off x="-191476" y="55588"/>
                                  <a:ext cx="547674" cy="164721"/>
                                </a:xfrm>
                                <a:prstGeom prst="rect">
                                  <a:avLst/>
                                </a:prstGeom>
                                <a:ln>
                                  <a:noFill/>
                                </a:ln>
                              </wps:spPr>
                              <wps:txbx>
                                <w:txbxContent>
                                  <w:p w:rsidR="006915FD" w:rsidRDefault="00EC0EC4">
                                    <w:pPr>
                                      <w:spacing w:after="160" w:line="259" w:lineRule="auto"/>
                                      <w:ind w:left="0" w:firstLine="0"/>
                                      <w:jc w:val="left"/>
                                    </w:pPr>
                                    <w:r>
                                      <w:rPr>
                                        <w:sz w:val="16"/>
                                      </w:rPr>
                                      <w:t>Здравје</w:t>
                                    </w:r>
                                  </w:p>
                                </w:txbxContent>
                              </wps:txbx>
                              <wps:bodyPr horzOverflow="overflow" vert="horz" lIns="0" tIns="0" rIns="0" bIns="0" rtlCol="0">
                                <a:noAutofit/>
                              </wps:bodyPr>
                            </wps:wsp>
                          </wpg:wgp>
                        </a:graphicData>
                      </a:graphic>
                    </wp:inline>
                  </w:drawing>
                </mc:Choice>
                <mc:Fallback xmlns:a="http://schemas.openxmlformats.org/drawingml/2006/main">
                  <w:pict>
                    <v:group id="Group 68557" style="width:9.75198pt;height:32.424pt;mso-position-horizontal-relative:char;mso-position-vertical-relative:line" coordsize="1238,4117">
                      <v:rect id="Rectangle 5565" style="position:absolute;width:5476;height:1647;left:-1914;top:555;rotation:270;" filled="f" stroked="f">
                        <v:textbox inset="0,0,0,0" style="layout-flow:vertical;mso-layout-flow-alt:bottom-to-top">
                          <w:txbxContent>
                            <w:p>
                              <w:pPr>
                                <w:spacing w:before="0" w:after="160" w:line="259" w:lineRule="auto"/>
                                <w:ind w:left="0" w:right="0" w:firstLine="0"/>
                                <w:jc w:val="left"/>
                              </w:pPr>
                              <w:r>
                                <w:rPr>
                                  <w:sz w:val="16"/>
                                </w:rPr>
                                <w:t xml:space="preserve">Здравје</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vAlign w:val="bottom"/>
          </w:tcPr>
          <w:p w:rsidR="006915FD" w:rsidRDefault="00EC0EC4">
            <w:pPr>
              <w:spacing w:after="0" w:line="259" w:lineRule="auto"/>
              <w:ind w:left="8" w:firstLine="0"/>
              <w:jc w:val="left"/>
            </w:pPr>
            <w:r>
              <w:rPr>
                <w:noProof/>
                <w:sz w:val="22"/>
              </w:rPr>
              <mc:AlternateContent>
                <mc:Choice Requires="wpg">
                  <w:drawing>
                    <wp:inline distT="0" distB="0" distL="0" distR="0">
                      <wp:extent cx="123850" cy="408127"/>
                      <wp:effectExtent l="0" t="0" r="0" b="0"/>
                      <wp:docPr id="68561" name="Group 68561"/>
                      <wp:cNvGraphicFramePr/>
                      <a:graphic xmlns:a="http://schemas.openxmlformats.org/drawingml/2006/main">
                        <a:graphicData uri="http://schemas.microsoft.com/office/word/2010/wordprocessingGroup">
                          <wpg:wgp>
                            <wpg:cNvGrpSpPr/>
                            <wpg:grpSpPr>
                              <a:xfrm>
                                <a:off x="0" y="0"/>
                                <a:ext cx="123850" cy="408127"/>
                                <a:chOff x="0" y="0"/>
                                <a:chExt cx="123850" cy="408127"/>
                              </a:xfrm>
                            </wpg:grpSpPr>
                            <wps:wsp>
                              <wps:cNvPr id="5567" name="Rectangle 5567"/>
                              <wps:cNvSpPr/>
                              <wps:spPr>
                                <a:xfrm rot="-5399999">
                                  <a:off x="-189043" y="54362"/>
                                  <a:ext cx="542809" cy="164721"/>
                                </a:xfrm>
                                <a:prstGeom prst="rect">
                                  <a:avLst/>
                                </a:prstGeom>
                                <a:ln>
                                  <a:noFill/>
                                </a:ln>
                              </wps:spPr>
                              <wps:txbx>
                                <w:txbxContent>
                                  <w:p w:rsidR="006915FD" w:rsidRDefault="00EC0EC4">
                                    <w:pPr>
                                      <w:spacing w:after="160" w:line="259" w:lineRule="auto"/>
                                      <w:ind w:left="0" w:firstLine="0"/>
                                      <w:jc w:val="left"/>
                                    </w:pPr>
                                    <w:r>
                                      <w:rPr>
                                        <w:sz w:val="16"/>
                                      </w:rPr>
                                      <w:t>Пензии</w:t>
                                    </w:r>
                                  </w:p>
                                </w:txbxContent>
                              </wps:txbx>
                              <wps:bodyPr horzOverflow="overflow" vert="horz" lIns="0" tIns="0" rIns="0" bIns="0" rtlCol="0">
                                <a:noAutofit/>
                              </wps:bodyPr>
                            </wps:wsp>
                          </wpg:wgp>
                        </a:graphicData>
                      </a:graphic>
                    </wp:inline>
                  </w:drawing>
                </mc:Choice>
                <mc:Fallback xmlns:a="http://schemas.openxmlformats.org/drawingml/2006/main">
                  <w:pict>
                    <v:group id="Group 68561" style="width:9.75198pt;height:32.136pt;mso-position-horizontal-relative:char;mso-position-vertical-relative:line" coordsize="1238,4081">
                      <v:rect id="Rectangle 5567" style="position:absolute;width:5428;height:1647;left:-1890;top:543;rotation:270;" filled="f" stroked="f">
                        <v:textbox inset="0,0,0,0" style="layout-flow:vertical;mso-layout-flow-alt:bottom-to-top">
                          <w:txbxContent>
                            <w:p>
                              <w:pPr>
                                <w:spacing w:before="0" w:after="160" w:line="259" w:lineRule="auto"/>
                                <w:ind w:left="0" w:right="0" w:firstLine="0"/>
                                <w:jc w:val="left"/>
                              </w:pPr>
                              <w:r>
                                <w:rPr>
                                  <w:sz w:val="16"/>
                                </w:rPr>
                                <w:t xml:space="preserve">Пензии</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1921134"/>
                      <wp:effectExtent l="0" t="0" r="0" b="0"/>
                      <wp:docPr id="68565" name="Group 68565"/>
                      <wp:cNvGraphicFramePr/>
                      <a:graphic xmlns:a="http://schemas.openxmlformats.org/drawingml/2006/main">
                        <a:graphicData uri="http://schemas.microsoft.com/office/word/2010/wordprocessingGroup">
                          <wpg:wgp>
                            <wpg:cNvGrpSpPr/>
                            <wpg:grpSpPr>
                              <a:xfrm>
                                <a:off x="0" y="0"/>
                                <a:ext cx="123850" cy="1921134"/>
                                <a:chOff x="0" y="0"/>
                                <a:chExt cx="123850" cy="1921134"/>
                              </a:xfrm>
                            </wpg:grpSpPr>
                            <wps:wsp>
                              <wps:cNvPr id="5569" name="Rectangle 5569"/>
                              <wps:cNvSpPr/>
                              <wps:spPr>
                                <a:xfrm rot="-5399999">
                                  <a:off x="-1195193" y="561219"/>
                                  <a:ext cx="2555109" cy="164721"/>
                                </a:xfrm>
                                <a:prstGeom prst="rect">
                                  <a:avLst/>
                                </a:prstGeom>
                                <a:ln>
                                  <a:noFill/>
                                </a:ln>
                              </wps:spPr>
                              <wps:txbx>
                                <w:txbxContent>
                                  <w:p w:rsidR="006915FD" w:rsidRDefault="00EC0EC4">
                                    <w:pPr>
                                      <w:spacing w:after="160" w:line="259" w:lineRule="auto"/>
                                      <w:ind w:left="0" w:firstLine="0"/>
                                      <w:jc w:val="left"/>
                                    </w:pPr>
                                    <w:r>
                                      <w:rPr>
                                        <w:sz w:val="16"/>
                                      </w:rPr>
                                      <w:t>Заштита</w:t>
                                    </w:r>
                                    <w:r>
                                      <w:rPr>
                                        <w:spacing w:val="-231"/>
                                        <w:sz w:val="16"/>
                                      </w:rPr>
                                      <w:t xml:space="preserve"> </w:t>
                                    </w:r>
                                    <w:r>
                                      <w:rPr>
                                        <w:sz w:val="16"/>
                                      </w:rPr>
                                      <w:t>на</w:t>
                                    </w:r>
                                    <w:r>
                                      <w:rPr>
                                        <w:spacing w:val="-231"/>
                                        <w:sz w:val="16"/>
                                      </w:rPr>
                                      <w:t xml:space="preserve"> </w:t>
                                    </w:r>
                                    <w:r>
                                      <w:rPr>
                                        <w:sz w:val="16"/>
                                      </w:rPr>
                                      <w:t>мајчинство/родителство</w:t>
                                    </w:r>
                                  </w:p>
                                </w:txbxContent>
                              </wps:txbx>
                              <wps:bodyPr horzOverflow="overflow" vert="horz" lIns="0" tIns="0" rIns="0" bIns="0" rtlCol="0">
                                <a:noAutofit/>
                              </wps:bodyPr>
                            </wps:wsp>
                          </wpg:wgp>
                        </a:graphicData>
                      </a:graphic>
                    </wp:inline>
                  </w:drawing>
                </mc:Choice>
                <mc:Fallback xmlns:a="http://schemas.openxmlformats.org/drawingml/2006/main">
                  <w:pict>
                    <v:group id="Group 68565" style="width:9.75198pt;height:151.27pt;mso-position-horizontal-relative:char;mso-position-vertical-relative:line" coordsize="1238,19211">
                      <v:rect id="Rectangle 5569" style="position:absolute;width:25551;height:1647;left:-11951;top:5612;rotation:270;" filled="f" stroked="f">
                        <v:textbox inset="0,0,0,0" style="layout-flow:vertical;mso-layout-flow-alt:bottom-to-top">
                          <w:txbxContent>
                            <w:p>
                              <w:pPr>
                                <w:spacing w:before="0" w:after="160" w:line="259" w:lineRule="auto"/>
                                <w:ind w:left="0" w:right="0" w:firstLine="0"/>
                                <w:jc w:val="left"/>
                              </w:pPr>
                              <w:r>
                                <w:rPr>
                                  <w:sz w:val="16"/>
                                </w:rPr>
                                <w:t xml:space="preserve">Заштита</w:t>
                              </w:r>
                              <w:r>
                                <w:rPr>
                                  <w:spacing w:val="-231"/>
                                  <w:sz w:val="16"/>
                                </w:rPr>
                                <w:t xml:space="preserve"> </w:t>
                              </w:r>
                              <w:r>
                                <w:rPr>
                                  <w:sz w:val="16"/>
                                </w:rPr>
                                <w:t xml:space="preserve">на</w:t>
                              </w:r>
                              <w:r>
                                <w:rPr>
                                  <w:spacing w:val="-231"/>
                                  <w:sz w:val="16"/>
                                </w:rPr>
                                <w:t xml:space="preserve"> </w:t>
                              </w:r>
                              <w:r>
                                <w:rPr>
                                  <w:sz w:val="16"/>
                                </w:rPr>
                                <w:t xml:space="preserve">мајчинство/родителство</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rsidR="006915FD" w:rsidRDefault="00EC0EC4">
            <w:pPr>
              <w:spacing w:after="0" w:line="259" w:lineRule="auto"/>
              <w:ind w:left="8" w:firstLine="0"/>
              <w:jc w:val="left"/>
            </w:pPr>
            <w:r>
              <w:rPr>
                <w:noProof/>
                <w:sz w:val="22"/>
              </w:rPr>
              <mc:AlternateContent>
                <mc:Choice Requires="wpg">
                  <w:drawing>
                    <wp:inline distT="0" distB="0" distL="0" distR="0">
                      <wp:extent cx="123850" cy="1733682"/>
                      <wp:effectExtent l="0" t="0" r="0" b="0"/>
                      <wp:docPr id="68569" name="Group 68569"/>
                      <wp:cNvGraphicFramePr/>
                      <a:graphic xmlns:a="http://schemas.openxmlformats.org/drawingml/2006/main">
                        <a:graphicData uri="http://schemas.microsoft.com/office/word/2010/wordprocessingGroup">
                          <wpg:wgp>
                            <wpg:cNvGrpSpPr/>
                            <wpg:grpSpPr>
                              <a:xfrm>
                                <a:off x="0" y="0"/>
                                <a:ext cx="123850" cy="1733682"/>
                                <a:chOff x="0" y="0"/>
                                <a:chExt cx="123850" cy="1733682"/>
                              </a:xfrm>
                            </wpg:grpSpPr>
                            <wps:wsp>
                              <wps:cNvPr id="5571" name="Rectangle 5571"/>
                              <wps:cNvSpPr/>
                              <wps:spPr>
                                <a:xfrm rot="-5399999">
                                  <a:off x="-1070537" y="498423"/>
                                  <a:ext cx="2305798" cy="164721"/>
                                </a:xfrm>
                                <a:prstGeom prst="rect">
                                  <a:avLst/>
                                </a:prstGeom>
                                <a:ln>
                                  <a:noFill/>
                                </a:ln>
                              </wps:spPr>
                              <wps:txbx>
                                <w:txbxContent>
                                  <w:p w:rsidR="006915FD" w:rsidRDefault="00EC0EC4">
                                    <w:pPr>
                                      <w:spacing w:after="160" w:line="259" w:lineRule="auto"/>
                                      <w:ind w:left="0" w:firstLine="0"/>
                                      <w:jc w:val="left"/>
                                    </w:pPr>
                                    <w:r>
                                      <w:rPr>
                                        <w:sz w:val="16"/>
                                      </w:rPr>
                                      <w:t>Друго</w:t>
                                    </w:r>
                                    <w:r>
                                      <w:rPr>
                                        <w:spacing w:val="-231"/>
                                        <w:sz w:val="16"/>
                                      </w:rPr>
                                      <w:t xml:space="preserve"> </w:t>
                                    </w:r>
                                    <w:r>
                                      <w:rPr>
                                        <w:sz w:val="16"/>
                                      </w:rPr>
                                      <w:t>(пристап</w:t>
                                    </w:r>
                                    <w:r>
                                      <w:rPr>
                                        <w:spacing w:val="-231"/>
                                        <w:sz w:val="16"/>
                                      </w:rPr>
                                      <w:t xml:space="preserve"> </w:t>
                                    </w:r>
                                    <w:r>
                                      <w:rPr>
                                        <w:sz w:val="16"/>
                                      </w:rPr>
                                      <w:t>до</w:t>
                                    </w:r>
                                    <w:r>
                                      <w:rPr>
                                        <w:spacing w:val="-231"/>
                                        <w:sz w:val="16"/>
                                      </w:rPr>
                                      <w:t xml:space="preserve"> </w:t>
                                    </w:r>
                                    <w:r>
                                      <w:rPr>
                                        <w:sz w:val="16"/>
                                      </w:rPr>
                                      <w:t>образование)</w:t>
                                    </w:r>
                                  </w:p>
                                </w:txbxContent>
                              </wps:txbx>
                              <wps:bodyPr horzOverflow="overflow" vert="horz" lIns="0" tIns="0" rIns="0" bIns="0" rtlCol="0">
                                <a:noAutofit/>
                              </wps:bodyPr>
                            </wps:wsp>
                          </wpg:wgp>
                        </a:graphicData>
                      </a:graphic>
                    </wp:inline>
                  </w:drawing>
                </mc:Choice>
                <mc:Fallback xmlns:a="http://schemas.openxmlformats.org/drawingml/2006/main">
                  <w:pict>
                    <v:group id="Group 68569" style="width:9.75198pt;height:136.51pt;mso-position-horizontal-relative:char;mso-position-vertical-relative:line" coordsize="1238,17336">
                      <v:rect id="Rectangle 5571" style="position:absolute;width:23057;height:1647;left:-10705;top:4984;rotation:270;" filled="f" stroked="f">
                        <v:textbox inset="0,0,0,0" style="layout-flow:vertical;mso-layout-flow-alt:bottom-to-top">
                          <w:txbxContent>
                            <w:p>
                              <w:pPr>
                                <w:spacing w:before="0" w:after="160" w:line="259" w:lineRule="auto"/>
                                <w:ind w:left="0" w:right="0" w:firstLine="0"/>
                                <w:jc w:val="left"/>
                              </w:pPr>
                              <w:r>
                                <w:rPr>
                                  <w:sz w:val="16"/>
                                </w:rPr>
                                <w:t xml:space="preserve">Друго</w:t>
                              </w:r>
                              <w:r>
                                <w:rPr>
                                  <w:spacing w:val="-231"/>
                                  <w:sz w:val="16"/>
                                </w:rPr>
                                <w:t xml:space="preserve"> </w:t>
                              </w:r>
                              <w:r>
                                <w:rPr>
                                  <w:sz w:val="16"/>
                                </w:rPr>
                                <w:t xml:space="preserve">(пристап</w:t>
                              </w:r>
                              <w:r>
                                <w:rPr>
                                  <w:spacing w:val="-231"/>
                                  <w:sz w:val="16"/>
                                </w:rPr>
                                <w:t xml:space="preserve"> </w:t>
                              </w:r>
                              <w:r>
                                <w:rPr>
                                  <w:sz w:val="16"/>
                                </w:rPr>
                                <w:t xml:space="preserve">до</w:t>
                              </w:r>
                              <w:r>
                                <w:rPr>
                                  <w:spacing w:val="-231"/>
                                  <w:sz w:val="16"/>
                                </w:rPr>
                                <w:t xml:space="preserve"> </w:t>
                              </w:r>
                              <w:r>
                                <w:rPr>
                                  <w:sz w:val="16"/>
                                </w:rPr>
                                <w:t xml:space="preserve">образование)</w:t>
                              </w:r>
                            </w:p>
                          </w:txbxContent>
                        </v:textbox>
                      </v:rect>
                    </v:group>
                  </w:pict>
                </mc:Fallback>
              </mc:AlternateContent>
            </w:r>
          </w:p>
        </w:tc>
        <w:tc>
          <w:tcPr>
            <w:tcW w:w="283" w:type="dxa"/>
            <w:tcBorders>
              <w:top w:val="single" w:sz="4" w:space="0" w:color="000000"/>
              <w:left w:val="single" w:sz="4" w:space="0" w:color="000000"/>
              <w:bottom w:val="single" w:sz="4" w:space="0" w:color="000000"/>
              <w:right w:val="single" w:sz="4" w:space="0" w:color="000000"/>
            </w:tcBorders>
            <w:vAlign w:val="bottom"/>
          </w:tcPr>
          <w:p w:rsidR="006915FD" w:rsidRDefault="00EC0EC4">
            <w:pPr>
              <w:spacing w:after="0" w:line="259" w:lineRule="auto"/>
              <w:ind w:left="8" w:firstLine="0"/>
              <w:jc w:val="left"/>
            </w:pPr>
            <w:r>
              <w:rPr>
                <w:noProof/>
                <w:sz w:val="22"/>
              </w:rPr>
              <mc:AlternateContent>
                <mc:Choice Requires="wpg">
                  <w:drawing>
                    <wp:inline distT="0" distB="0" distL="0" distR="0">
                      <wp:extent cx="123850" cy="342595"/>
                      <wp:effectExtent l="0" t="0" r="0" b="0"/>
                      <wp:docPr id="68576" name="Group 68576"/>
                      <wp:cNvGraphicFramePr/>
                      <a:graphic xmlns:a="http://schemas.openxmlformats.org/drawingml/2006/main">
                        <a:graphicData uri="http://schemas.microsoft.com/office/word/2010/wordprocessingGroup">
                          <wpg:wgp>
                            <wpg:cNvGrpSpPr/>
                            <wpg:grpSpPr>
                              <a:xfrm>
                                <a:off x="0" y="0"/>
                                <a:ext cx="123850" cy="342595"/>
                                <a:chOff x="0" y="0"/>
                                <a:chExt cx="123850" cy="342595"/>
                              </a:xfrm>
                            </wpg:grpSpPr>
                            <wps:wsp>
                              <wps:cNvPr id="5573" name="Rectangle 5573"/>
                              <wps:cNvSpPr/>
                              <wps:spPr>
                                <a:xfrm rot="-5399999">
                                  <a:off x="-145465" y="32409"/>
                                  <a:ext cx="455652" cy="164721"/>
                                </a:xfrm>
                                <a:prstGeom prst="rect">
                                  <a:avLst/>
                                </a:prstGeom>
                                <a:ln>
                                  <a:noFill/>
                                </a:ln>
                              </wps:spPr>
                              <wps:txbx>
                                <w:txbxContent>
                                  <w:p w:rsidR="006915FD" w:rsidRDefault="00EC0EC4">
                                    <w:pPr>
                                      <w:spacing w:after="160" w:line="259" w:lineRule="auto"/>
                                      <w:ind w:left="0" w:firstLine="0"/>
                                      <w:jc w:val="left"/>
                                    </w:pPr>
                                    <w:r>
                                      <w:rPr>
                                        <w:sz w:val="16"/>
                                      </w:rPr>
                                      <w:t>Друго</w:t>
                                    </w:r>
                                    <w:r>
                                      <w:rPr>
                                        <w:spacing w:val="-36"/>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8576" style="width:9.75198pt;height:26.976pt;mso-position-horizontal-relative:char;mso-position-vertical-relative:line" coordsize="1238,3425">
                      <v:rect id="Rectangle 5573" style="position:absolute;width:4556;height:1647;left:-1454;top:324;rotation:270;" filled="f" stroked="f">
                        <v:textbox inset="0,0,0,0" style="layout-flow:vertical;mso-layout-flow-alt:bottom-to-top">
                          <w:txbxContent>
                            <w:p>
                              <w:pPr>
                                <w:spacing w:before="0" w:after="160" w:line="259" w:lineRule="auto"/>
                                <w:ind w:left="0" w:right="0" w:firstLine="0"/>
                                <w:jc w:val="left"/>
                              </w:pPr>
                              <w:r>
                                <w:rPr>
                                  <w:sz w:val="16"/>
                                </w:rPr>
                                <w:t xml:space="preserve">Друго</w:t>
                              </w:r>
                              <w:r>
                                <w:rPr>
                                  <w:spacing w:val="-36"/>
                                  <w:sz w:val="16"/>
                                </w:rPr>
                                <w:t xml:space="preserve"> </w:t>
                              </w:r>
                            </w:p>
                          </w:txbxContent>
                        </v:textbox>
                      </v:rect>
                    </v:group>
                  </w:pict>
                </mc:Fallback>
              </mc:AlternateContent>
            </w:r>
          </w:p>
        </w:tc>
      </w:tr>
      <w:tr w:rsidR="006915FD">
        <w:trPr>
          <w:trHeight w:val="1752"/>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939597"/>
          </w:tcPr>
          <w:p w:rsidR="006915FD" w:rsidRDefault="00EC0EC4">
            <w:pPr>
              <w:spacing w:after="0" w:line="259" w:lineRule="auto"/>
              <w:ind w:left="306" w:firstLine="0"/>
              <w:jc w:val="left"/>
            </w:pPr>
            <w:r>
              <w:rPr>
                <w:noProof/>
                <w:sz w:val="22"/>
              </w:rPr>
              <mc:AlternateContent>
                <mc:Choice Requires="wpg">
                  <w:drawing>
                    <wp:inline distT="0" distB="0" distL="0" distR="0">
                      <wp:extent cx="238150" cy="1022503"/>
                      <wp:effectExtent l="0" t="0" r="0" b="0"/>
                      <wp:docPr id="68581" name="Group 68581"/>
                      <wp:cNvGraphicFramePr/>
                      <a:graphic xmlns:a="http://schemas.openxmlformats.org/drawingml/2006/main">
                        <a:graphicData uri="http://schemas.microsoft.com/office/word/2010/wordprocessingGroup">
                          <wpg:wgp>
                            <wpg:cNvGrpSpPr/>
                            <wpg:grpSpPr>
                              <a:xfrm>
                                <a:off x="0" y="0"/>
                                <a:ext cx="238150" cy="1022503"/>
                                <a:chOff x="0" y="0"/>
                                <a:chExt cx="238150" cy="1022503"/>
                              </a:xfrm>
                            </wpg:grpSpPr>
                            <wps:wsp>
                              <wps:cNvPr id="5507" name="Rectangle 5507"/>
                              <wps:cNvSpPr/>
                              <wps:spPr>
                                <a:xfrm rot="-5399999">
                                  <a:off x="-534836" y="261374"/>
                                  <a:ext cx="1234395" cy="164721"/>
                                </a:xfrm>
                                <a:prstGeom prst="rect">
                                  <a:avLst/>
                                </a:prstGeom>
                                <a:ln>
                                  <a:noFill/>
                                </a:ln>
                              </wps:spPr>
                              <wps:txbx>
                                <w:txbxContent>
                                  <w:p w:rsidR="006915FD" w:rsidRDefault="00EC0EC4">
                                    <w:pPr>
                                      <w:spacing w:after="160" w:line="259" w:lineRule="auto"/>
                                      <w:ind w:left="0" w:firstLine="0"/>
                                      <w:jc w:val="left"/>
                                    </w:pPr>
                                    <w:r>
                                      <w:rPr>
                                        <w:b/>
                                        <w:color w:val="FFFFFF"/>
                                        <w:sz w:val="16"/>
                                      </w:rPr>
                                      <w:t>Број</w:t>
                                    </w:r>
                                    <w:r>
                                      <w:rPr>
                                        <w:b/>
                                        <w:color w:val="FFFFFF"/>
                                        <w:spacing w:val="-231"/>
                                        <w:sz w:val="16"/>
                                      </w:rPr>
                                      <w:t xml:space="preserve"> </w:t>
                                    </w:r>
                                    <w:r>
                                      <w:rPr>
                                        <w:b/>
                                        <w:color w:val="FFFFFF"/>
                                        <w:sz w:val="16"/>
                                      </w:rPr>
                                      <w:t>на</w:t>
                                    </w:r>
                                    <w:r>
                                      <w:rPr>
                                        <w:b/>
                                        <w:color w:val="FFFFFF"/>
                                        <w:spacing w:val="-231"/>
                                        <w:sz w:val="16"/>
                                      </w:rPr>
                                      <w:t xml:space="preserve"> </w:t>
                                    </w:r>
                                    <w:r>
                                      <w:rPr>
                                        <w:b/>
                                        <w:color w:val="FFFFFF"/>
                                        <w:sz w:val="16"/>
                                      </w:rPr>
                                      <w:t>земји</w:t>
                                    </w:r>
                                    <w:r>
                                      <w:rPr>
                                        <w:b/>
                                        <w:color w:val="FFFFFF"/>
                                        <w:spacing w:val="-231"/>
                                        <w:sz w:val="16"/>
                                      </w:rPr>
                                      <w:t xml:space="preserve"> </w:t>
                                    </w:r>
                                    <w:r>
                                      <w:rPr>
                                        <w:b/>
                                        <w:color w:val="FFFFFF"/>
                                        <w:sz w:val="16"/>
                                      </w:rPr>
                                      <w:t>во</w:t>
                                    </w:r>
                                    <w:r>
                                      <w:rPr>
                                        <w:b/>
                                        <w:color w:val="FFFFFF"/>
                                        <w:spacing w:val="-36"/>
                                        <w:sz w:val="16"/>
                                      </w:rPr>
                                      <w:t xml:space="preserve"> </w:t>
                                    </w:r>
                                  </w:p>
                                </w:txbxContent>
                              </wps:txbx>
                              <wps:bodyPr horzOverflow="overflow" vert="horz" lIns="0" tIns="0" rIns="0" bIns="0" rtlCol="0">
                                <a:noAutofit/>
                              </wps:bodyPr>
                            </wps:wsp>
                            <wps:wsp>
                              <wps:cNvPr id="5508" name="Rectangle 5508"/>
                              <wps:cNvSpPr/>
                              <wps:spPr>
                                <a:xfrm rot="-5399999">
                                  <a:off x="-483303" y="260178"/>
                                  <a:ext cx="1359929" cy="164721"/>
                                </a:xfrm>
                                <a:prstGeom prst="rect">
                                  <a:avLst/>
                                </a:prstGeom>
                                <a:ln>
                                  <a:noFill/>
                                </a:ln>
                              </wps:spPr>
                              <wps:txbx>
                                <w:txbxContent>
                                  <w:p w:rsidR="006915FD" w:rsidRDefault="00EC0EC4">
                                    <w:pPr>
                                      <w:spacing w:after="160" w:line="259" w:lineRule="auto"/>
                                      <w:ind w:left="0" w:firstLine="0"/>
                                      <w:jc w:val="left"/>
                                    </w:pPr>
                                    <w:r>
                                      <w:rPr>
                                        <w:b/>
                                        <w:color w:val="FFFFFF"/>
                                        <w:sz w:val="16"/>
                                      </w:rPr>
                                      <w:t>која</w:t>
                                    </w:r>
                                    <w:r>
                                      <w:rPr>
                                        <w:b/>
                                        <w:color w:val="FFFFFF"/>
                                        <w:spacing w:val="-231"/>
                                        <w:sz w:val="16"/>
                                      </w:rPr>
                                      <w:t xml:space="preserve"> </w:t>
                                    </w:r>
                                    <w:r>
                                      <w:rPr>
                                        <w:b/>
                                        <w:color w:val="FFFFFF"/>
                                        <w:sz w:val="16"/>
                                      </w:rPr>
                                      <w:t>се</w:t>
                                    </w:r>
                                    <w:r>
                                      <w:rPr>
                                        <w:b/>
                                        <w:color w:val="FFFFFF"/>
                                        <w:spacing w:val="-231"/>
                                        <w:sz w:val="16"/>
                                      </w:rPr>
                                      <w:t xml:space="preserve"> </w:t>
                                    </w:r>
                                    <w:r>
                                      <w:rPr>
                                        <w:b/>
                                        <w:color w:val="FFFFFF"/>
                                        <w:sz w:val="16"/>
                                      </w:rPr>
                                      <w:t>применува</w:t>
                                    </w:r>
                                  </w:p>
                                </w:txbxContent>
                              </wps:txbx>
                              <wps:bodyPr horzOverflow="overflow" vert="horz" lIns="0" tIns="0" rIns="0" bIns="0" rtlCol="0">
                                <a:noAutofit/>
                              </wps:bodyPr>
                            </wps:wsp>
                          </wpg:wgp>
                        </a:graphicData>
                      </a:graphic>
                    </wp:inline>
                  </w:drawing>
                </mc:Choice>
                <mc:Fallback xmlns:a="http://schemas.openxmlformats.org/drawingml/2006/main">
                  <w:pict>
                    <v:group id="Group 68581" style="width:18.752pt;height:80.512pt;mso-position-horizontal-relative:char;mso-position-vertical-relative:line" coordsize="2381,10225">
                      <v:rect id="Rectangle 5507" style="position:absolute;width:12343;height:1647;left:-5348;top:2613;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color w:val="ffffff"/>
                                  <w:sz w:val="16"/>
                                </w:rPr>
                                <w:t xml:space="preserve">Број</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на</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земји</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во</w:t>
                              </w:r>
                              <w:r>
                                <w:rPr>
                                  <w:rFonts w:cs="Calibri" w:hAnsi="Calibri" w:eastAsia="Calibri" w:ascii="Calibri"/>
                                  <w:b w:val="1"/>
                                  <w:color w:val="ffffff"/>
                                  <w:spacing w:val="-36"/>
                                  <w:sz w:val="16"/>
                                </w:rPr>
                                <w:t xml:space="preserve"> </w:t>
                              </w:r>
                            </w:p>
                          </w:txbxContent>
                        </v:textbox>
                      </v:rect>
                      <v:rect id="Rectangle 5508" style="position:absolute;width:13599;height:1647;left:-4833;top:2601;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color w:val="ffffff"/>
                                  <w:sz w:val="16"/>
                                </w:rPr>
                                <w:t xml:space="preserve">која</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се</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применува</w:t>
                              </w:r>
                            </w:p>
                          </w:txbxContent>
                        </v:textbox>
                      </v:rect>
                    </v:group>
                  </w:pict>
                </mc:Fallback>
              </mc:AlternateContent>
            </w:r>
          </w:p>
        </w:tc>
        <w:tc>
          <w:tcPr>
            <w:tcW w:w="2776" w:type="dxa"/>
            <w:gridSpan w:val="9"/>
            <w:tcBorders>
              <w:top w:val="single" w:sz="4" w:space="0" w:color="000000"/>
              <w:left w:val="single" w:sz="4" w:space="0" w:color="000000"/>
              <w:bottom w:val="single" w:sz="4" w:space="0" w:color="000000"/>
              <w:right w:val="single" w:sz="4" w:space="0" w:color="000000"/>
            </w:tcBorders>
            <w:vAlign w:val="center"/>
          </w:tcPr>
          <w:p w:rsidR="006915FD" w:rsidRDefault="00EC0EC4">
            <w:pPr>
              <w:spacing w:after="0" w:line="259" w:lineRule="auto"/>
              <w:ind w:left="1254" w:firstLine="0"/>
              <w:jc w:val="left"/>
            </w:pPr>
            <w:r>
              <w:rPr>
                <w:noProof/>
                <w:sz w:val="22"/>
              </w:rPr>
              <mc:AlternateContent>
                <mc:Choice Requires="wpg">
                  <w:drawing>
                    <wp:inline distT="0" distB="0" distL="0" distR="0">
                      <wp:extent cx="123850" cy="114503"/>
                      <wp:effectExtent l="0" t="0" r="0" b="0"/>
                      <wp:docPr id="68588" name="Group 68588"/>
                      <wp:cNvGraphicFramePr/>
                      <a:graphic xmlns:a="http://schemas.openxmlformats.org/drawingml/2006/main">
                        <a:graphicData uri="http://schemas.microsoft.com/office/word/2010/wordprocessingGroup">
                          <wpg:wgp>
                            <wpg:cNvGrpSpPr/>
                            <wpg:grpSpPr>
                              <a:xfrm>
                                <a:off x="0" y="0"/>
                                <a:ext cx="123850" cy="114503"/>
                                <a:chOff x="0" y="0"/>
                                <a:chExt cx="123850" cy="114503"/>
                              </a:xfrm>
                            </wpg:grpSpPr>
                            <wps:wsp>
                              <wps:cNvPr id="5516" name="Rectangle 5516"/>
                              <wps:cNvSpPr/>
                              <wps:spPr>
                                <a:xfrm rot="-5399999">
                                  <a:off x="6216" y="-44000"/>
                                  <a:ext cx="152290" cy="164721"/>
                                </a:xfrm>
                                <a:prstGeom prst="rect">
                                  <a:avLst/>
                                </a:prstGeom>
                                <a:ln>
                                  <a:noFill/>
                                </a:ln>
                              </wps:spPr>
                              <wps:txbx>
                                <w:txbxContent>
                                  <w:p w:rsidR="006915FD" w:rsidRDefault="00EC0EC4">
                                    <w:pPr>
                                      <w:spacing w:after="160" w:line="259" w:lineRule="auto"/>
                                      <w:ind w:left="0" w:firstLine="0"/>
                                      <w:jc w:val="left"/>
                                    </w:pPr>
                                    <w:r>
                                      <w:rPr>
                                        <w:sz w:val="16"/>
                                      </w:rPr>
                                      <w:t>37</w:t>
                                    </w:r>
                                  </w:p>
                                </w:txbxContent>
                              </wps:txbx>
                              <wps:bodyPr horzOverflow="overflow" vert="horz" lIns="0" tIns="0" rIns="0" bIns="0" rtlCol="0">
                                <a:noAutofit/>
                              </wps:bodyPr>
                            </wps:wsp>
                          </wpg:wgp>
                        </a:graphicData>
                      </a:graphic>
                    </wp:inline>
                  </w:drawing>
                </mc:Choice>
                <mc:Fallback xmlns:a="http://schemas.openxmlformats.org/drawingml/2006/main">
                  <w:pict>
                    <v:group id="Group 68588" style="width:9.752pt;height:9.01602pt;mso-position-horizontal-relative:char;mso-position-vertical-relative:line" coordsize="1238,1145">
                      <v:rect id="Rectangle 5516" style="position:absolute;width:1522;height:1647;left:62;top:-440;rotation:270;" filled="f" stroked="f">
                        <v:textbox inset="0,0,0,0" style="layout-flow:vertical;mso-layout-flow-alt:bottom-to-top">
                          <w:txbxContent>
                            <w:p>
                              <w:pPr>
                                <w:spacing w:before="0" w:after="160" w:line="259" w:lineRule="auto"/>
                                <w:ind w:left="0" w:right="0" w:firstLine="0"/>
                                <w:jc w:val="left"/>
                              </w:pPr>
                              <w:r>
                                <w:rPr>
                                  <w:sz w:val="16"/>
                                </w:rPr>
                                <w:t xml:space="preserve">37</w:t>
                              </w:r>
                            </w:p>
                          </w:txbxContent>
                        </v:textbox>
                      </v:rect>
                    </v:group>
                  </w:pict>
                </mc:Fallback>
              </mc:AlternateContent>
            </w: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rsidR="006915FD" w:rsidRDefault="00EC0EC4">
            <w:pPr>
              <w:spacing w:after="0" w:line="259" w:lineRule="auto"/>
              <w:ind w:left="404" w:firstLine="0"/>
              <w:jc w:val="left"/>
            </w:pPr>
            <w:r>
              <w:rPr>
                <w:noProof/>
                <w:sz w:val="22"/>
              </w:rPr>
              <mc:AlternateContent>
                <mc:Choice Requires="wpg">
                  <w:drawing>
                    <wp:inline distT="0" distB="0" distL="0" distR="0">
                      <wp:extent cx="123850" cy="93980"/>
                      <wp:effectExtent l="0" t="0" r="0" b="0"/>
                      <wp:docPr id="68600" name="Group 68600"/>
                      <wp:cNvGraphicFramePr/>
                      <a:graphic xmlns:a="http://schemas.openxmlformats.org/drawingml/2006/main">
                        <a:graphicData uri="http://schemas.microsoft.com/office/word/2010/wordprocessingGroup">
                          <wpg:wgp>
                            <wpg:cNvGrpSpPr/>
                            <wpg:grpSpPr>
                              <a:xfrm>
                                <a:off x="0" y="0"/>
                                <a:ext cx="123850" cy="93980"/>
                                <a:chOff x="0" y="0"/>
                                <a:chExt cx="123850" cy="93980"/>
                              </a:xfrm>
                            </wpg:grpSpPr>
                            <wps:wsp>
                              <wps:cNvPr id="5540" name="Rectangle 5540"/>
                              <wps:cNvSpPr/>
                              <wps:spPr>
                                <a:xfrm rot="-5399999">
                                  <a:off x="19864" y="-50876"/>
                                  <a:ext cx="124993" cy="164721"/>
                                </a:xfrm>
                                <a:prstGeom prst="rect">
                                  <a:avLst/>
                                </a:prstGeom>
                                <a:ln>
                                  <a:noFill/>
                                </a:ln>
                              </wps:spPr>
                              <wps:txbx>
                                <w:txbxContent>
                                  <w:p w:rsidR="006915FD" w:rsidRDefault="00EC0EC4">
                                    <w:pPr>
                                      <w:spacing w:after="160" w:line="259" w:lineRule="auto"/>
                                      <w:ind w:left="0" w:firstLine="0"/>
                                      <w:jc w:val="left"/>
                                    </w:pPr>
                                    <w:r>
                                      <w:rPr>
                                        <w:sz w:val="16"/>
                                      </w:rPr>
                                      <w:t>31</w:t>
                                    </w:r>
                                  </w:p>
                                </w:txbxContent>
                              </wps:txbx>
                              <wps:bodyPr horzOverflow="overflow" vert="horz" lIns="0" tIns="0" rIns="0" bIns="0" rtlCol="0">
                                <a:noAutofit/>
                              </wps:bodyPr>
                            </wps:wsp>
                          </wpg:wgp>
                        </a:graphicData>
                      </a:graphic>
                    </wp:inline>
                  </w:drawing>
                </mc:Choice>
                <mc:Fallback xmlns:a="http://schemas.openxmlformats.org/drawingml/2006/main">
                  <w:pict>
                    <v:group id="Group 68600" style="width:9.75198pt;height:7.39999pt;mso-position-horizontal-relative:char;mso-position-vertical-relative:line" coordsize="1238,939">
                      <v:rect id="Rectangle 5540" style="position:absolute;width:1249;height:1647;left:198;top:-508;rotation:270;" filled="f" stroked="f">
                        <v:textbox inset="0,0,0,0" style="layout-flow:vertical;mso-layout-flow-alt:bottom-to-top">
                          <w:txbxContent>
                            <w:p>
                              <w:pPr>
                                <w:spacing w:before="0" w:after="160" w:line="259" w:lineRule="auto"/>
                                <w:ind w:left="0" w:right="0" w:firstLine="0"/>
                                <w:jc w:val="left"/>
                              </w:pPr>
                              <w:r>
                                <w:rPr>
                                  <w:sz w:val="16"/>
                                </w:rPr>
                                <w:t xml:space="preserve">31</w:t>
                              </w:r>
                            </w:p>
                          </w:txbxContent>
                        </v:textbox>
                      </v:rect>
                    </v:group>
                  </w:pict>
                </mc:Fallback>
              </mc:AlternateContent>
            </w:r>
          </w:p>
        </w:tc>
        <w:tc>
          <w:tcPr>
            <w:tcW w:w="2493" w:type="dxa"/>
            <w:gridSpan w:val="8"/>
            <w:tcBorders>
              <w:top w:val="single" w:sz="4" w:space="0" w:color="000000"/>
              <w:left w:val="single" w:sz="4" w:space="0" w:color="000000"/>
              <w:bottom w:val="single" w:sz="4" w:space="0" w:color="000000"/>
              <w:right w:val="single" w:sz="4" w:space="0" w:color="000000"/>
            </w:tcBorders>
            <w:vAlign w:val="center"/>
          </w:tcPr>
          <w:p w:rsidR="006915FD" w:rsidRDefault="00EC0EC4">
            <w:pPr>
              <w:spacing w:after="0" w:line="259" w:lineRule="auto"/>
              <w:ind w:left="1113" w:firstLine="0"/>
              <w:jc w:val="left"/>
            </w:pPr>
            <w:r>
              <w:rPr>
                <w:noProof/>
                <w:sz w:val="22"/>
              </w:rPr>
              <mc:AlternateContent>
                <mc:Choice Requires="wpg">
                  <w:drawing>
                    <wp:inline distT="0" distB="0" distL="0" distR="0">
                      <wp:extent cx="123850" cy="120193"/>
                      <wp:effectExtent l="0" t="0" r="0" b="0"/>
                      <wp:docPr id="68606" name="Group 68606"/>
                      <wp:cNvGraphicFramePr/>
                      <a:graphic xmlns:a="http://schemas.openxmlformats.org/drawingml/2006/main">
                        <a:graphicData uri="http://schemas.microsoft.com/office/word/2010/wordprocessingGroup">
                          <wpg:wgp>
                            <wpg:cNvGrpSpPr/>
                            <wpg:grpSpPr>
                              <a:xfrm>
                                <a:off x="0" y="0"/>
                                <a:ext cx="123850" cy="120193"/>
                                <a:chOff x="0" y="0"/>
                                <a:chExt cx="123850" cy="120193"/>
                              </a:xfrm>
                            </wpg:grpSpPr>
                            <wps:wsp>
                              <wps:cNvPr id="5557" name="Rectangle 5557"/>
                              <wps:cNvSpPr/>
                              <wps:spPr>
                                <a:xfrm rot="-5399999">
                                  <a:off x="2432" y="-42095"/>
                                  <a:ext cx="159856" cy="164721"/>
                                </a:xfrm>
                                <a:prstGeom prst="rect">
                                  <a:avLst/>
                                </a:prstGeom>
                                <a:ln>
                                  <a:noFill/>
                                </a:ln>
                              </wps:spPr>
                              <wps:txbx>
                                <w:txbxContent>
                                  <w:p w:rsidR="006915FD" w:rsidRDefault="00EC0EC4">
                                    <w:pPr>
                                      <w:spacing w:after="160" w:line="259" w:lineRule="auto"/>
                                      <w:ind w:left="0" w:firstLine="0"/>
                                      <w:jc w:val="left"/>
                                    </w:pPr>
                                    <w:r>
                                      <w:rPr>
                                        <w:sz w:val="16"/>
                                      </w:rPr>
                                      <w:t>24</w:t>
                                    </w:r>
                                  </w:p>
                                </w:txbxContent>
                              </wps:txbx>
                              <wps:bodyPr horzOverflow="overflow" vert="horz" lIns="0" tIns="0" rIns="0" bIns="0" rtlCol="0">
                                <a:noAutofit/>
                              </wps:bodyPr>
                            </wps:wsp>
                          </wpg:wgp>
                        </a:graphicData>
                      </a:graphic>
                    </wp:inline>
                  </w:drawing>
                </mc:Choice>
                <mc:Fallback xmlns:a="http://schemas.openxmlformats.org/drawingml/2006/main">
                  <w:pict>
                    <v:group id="Group 68606" style="width:9.75198pt;height:9.46399pt;mso-position-horizontal-relative:char;mso-position-vertical-relative:line" coordsize="1238,1201">
                      <v:rect id="Rectangle 5557" style="position:absolute;width:1598;height:1647;left:24;top:-420;rotation:270;" filled="f" stroked="f">
                        <v:textbox inset="0,0,0,0" style="layout-flow:vertical;mso-layout-flow-alt:bottom-to-top">
                          <w:txbxContent>
                            <w:p>
                              <w:pPr>
                                <w:spacing w:before="0" w:after="160" w:line="259" w:lineRule="auto"/>
                                <w:ind w:left="0" w:right="0" w:firstLine="0"/>
                                <w:jc w:val="left"/>
                              </w:pPr>
                              <w:r>
                                <w:rPr>
                                  <w:sz w:val="16"/>
                                </w:rPr>
                                <w:t xml:space="preserve">24</w:t>
                              </w:r>
                            </w:p>
                          </w:txbxContent>
                        </v:textbox>
                      </v:rect>
                    </v:group>
                  </w:pict>
                </mc:Fallback>
              </mc:AlternateContent>
            </w:r>
          </w:p>
        </w:tc>
      </w:tr>
      <w:tr w:rsidR="006915FD">
        <w:trPr>
          <w:trHeight w:val="1417"/>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939597"/>
          </w:tcPr>
          <w:p w:rsidR="006915FD" w:rsidRDefault="00EC0EC4">
            <w:pPr>
              <w:spacing w:after="0" w:line="259" w:lineRule="auto"/>
              <w:ind w:left="216" w:firstLine="0"/>
              <w:jc w:val="left"/>
            </w:pPr>
            <w:r>
              <w:rPr>
                <w:noProof/>
                <w:sz w:val="22"/>
              </w:rPr>
              <mc:AlternateContent>
                <mc:Choice Requires="wpg">
                  <w:drawing>
                    <wp:inline distT="0" distB="0" distL="0" distR="0">
                      <wp:extent cx="352450" cy="562458"/>
                      <wp:effectExtent l="0" t="0" r="0" b="0"/>
                      <wp:docPr id="68621" name="Group 68621"/>
                      <wp:cNvGraphicFramePr/>
                      <a:graphic xmlns:a="http://schemas.openxmlformats.org/drawingml/2006/main">
                        <a:graphicData uri="http://schemas.microsoft.com/office/word/2010/wordprocessingGroup">
                          <wpg:wgp>
                            <wpg:cNvGrpSpPr/>
                            <wpg:grpSpPr>
                              <a:xfrm>
                                <a:off x="0" y="0"/>
                                <a:ext cx="352450" cy="562458"/>
                                <a:chOff x="0" y="0"/>
                                <a:chExt cx="352450" cy="562458"/>
                              </a:xfrm>
                            </wpg:grpSpPr>
                            <wps:wsp>
                              <wps:cNvPr id="5504" name="Rectangle 5504"/>
                              <wps:cNvSpPr/>
                              <wps:spPr>
                                <a:xfrm rot="-5399999">
                                  <a:off x="-205191" y="113195"/>
                                  <a:ext cx="575105" cy="164721"/>
                                </a:xfrm>
                                <a:prstGeom prst="rect">
                                  <a:avLst/>
                                </a:prstGeom>
                                <a:ln>
                                  <a:noFill/>
                                </a:ln>
                              </wps:spPr>
                              <wps:txbx>
                                <w:txbxContent>
                                  <w:p w:rsidR="006915FD" w:rsidRDefault="00EC0EC4">
                                    <w:pPr>
                                      <w:spacing w:after="160" w:line="259" w:lineRule="auto"/>
                                      <w:ind w:left="0" w:firstLine="0"/>
                                      <w:jc w:val="left"/>
                                    </w:pPr>
                                    <w:r>
                                      <w:rPr>
                                        <w:b/>
                                        <w:color w:val="FFFFFF"/>
                                        <w:sz w:val="16"/>
                                      </w:rPr>
                                      <w:t>Број</w:t>
                                    </w:r>
                                    <w:r>
                                      <w:rPr>
                                        <w:b/>
                                        <w:color w:val="FFFFFF"/>
                                        <w:spacing w:val="-231"/>
                                        <w:sz w:val="16"/>
                                      </w:rPr>
                                      <w:t xml:space="preserve"> </w:t>
                                    </w:r>
                                    <w:r>
                                      <w:rPr>
                                        <w:b/>
                                        <w:color w:val="FFFFFF"/>
                                        <w:sz w:val="16"/>
                                      </w:rPr>
                                      <w:t>на</w:t>
                                    </w:r>
                                    <w:r>
                                      <w:rPr>
                                        <w:b/>
                                        <w:color w:val="FFFFFF"/>
                                        <w:spacing w:val="-36"/>
                                        <w:sz w:val="16"/>
                                      </w:rPr>
                                      <w:t xml:space="preserve"> </w:t>
                                    </w:r>
                                  </w:p>
                                </w:txbxContent>
                              </wps:txbx>
                              <wps:bodyPr horzOverflow="overflow" vert="horz" lIns="0" tIns="0" rIns="0" bIns="0" rtlCol="0">
                                <a:noAutofit/>
                              </wps:bodyPr>
                            </wps:wsp>
                            <wps:wsp>
                              <wps:cNvPr id="5505" name="Rectangle 5505"/>
                              <wps:cNvSpPr/>
                              <wps:spPr>
                                <a:xfrm rot="-5399999">
                                  <a:off x="-93999" y="112424"/>
                                  <a:ext cx="581320" cy="164721"/>
                                </a:xfrm>
                                <a:prstGeom prst="rect">
                                  <a:avLst/>
                                </a:prstGeom>
                                <a:ln>
                                  <a:noFill/>
                                </a:ln>
                              </wps:spPr>
                              <wps:txbx>
                                <w:txbxContent>
                                  <w:p w:rsidR="006915FD" w:rsidRDefault="00EC0EC4">
                                    <w:pPr>
                                      <w:spacing w:after="160" w:line="259" w:lineRule="auto"/>
                                      <w:ind w:left="0" w:firstLine="0"/>
                                      <w:jc w:val="left"/>
                                    </w:pPr>
                                    <w:r>
                                      <w:rPr>
                                        <w:b/>
                                        <w:color w:val="FFFFFF"/>
                                        <w:sz w:val="16"/>
                                      </w:rPr>
                                      <w:t>видови</w:t>
                                    </w:r>
                                    <w:r>
                                      <w:rPr>
                                        <w:b/>
                                        <w:color w:val="FFFFFF"/>
                                        <w:spacing w:val="-36"/>
                                        <w:sz w:val="16"/>
                                      </w:rPr>
                                      <w:t xml:space="preserve"> </w:t>
                                    </w:r>
                                  </w:p>
                                </w:txbxContent>
                              </wps:txbx>
                              <wps:bodyPr horzOverflow="overflow" vert="horz" lIns="0" tIns="0" rIns="0" bIns="0" rtlCol="0">
                                <a:noAutofit/>
                              </wps:bodyPr>
                            </wps:wsp>
                            <wps:wsp>
                              <wps:cNvPr id="5506" name="Rectangle 5506"/>
                              <wps:cNvSpPr/>
                              <wps:spPr>
                                <a:xfrm rot="-5399999">
                                  <a:off x="-63073" y="106063"/>
                                  <a:ext cx="748069" cy="164721"/>
                                </a:xfrm>
                                <a:prstGeom prst="rect">
                                  <a:avLst/>
                                </a:prstGeom>
                                <a:ln>
                                  <a:noFill/>
                                </a:ln>
                              </wps:spPr>
                              <wps:txbx>
                                <w:txbxContent>
                                  <w:p w:rsidR="006915FD" w:rsidRDefault="00EC0EC4">
                                    <w:pPr>
                                      <w:spacing w:after="160" w:line="259" w:lineRule="auto"/>
                                      <w:ind w:left="0" w:firstLine="0"/>
                                      <w:jc w:val="left"/>
                                    </w:pPr>
                                    <w:r>
                                      <w:rPr>
                                        <w:b/>
                                        <w:color w:val="FFFFFF"/>
                                        <w:sz w:val="16"/>
                                      </w:rPr>
                                      <w:t>подмерки</w:t>
                                    </w:r>
                                  </w:p>
                                </w:txbxContent>
                              </wps:txbx>
                              <wps:bodyPr horzOverflow="overflow" vert="horz" lIns="0" tIns="0" rIns="0" bIns="0" rtlCol="0">
                                <a:noAutofit/>
                              </wps:bodyPr>
                            </wps:wsp>
                          </wpg:wgp>
                        </a:graphicData>
                      </a:graphic>
                    </wp:inline>
                  </w:drawing>
                </mc:Choice>
                <mc:Fallback xmlns:a="http://schemas.openxmlformats.org/drawingml/2006/main">
                  <w:pict>
                    <v:group id="Group 68621" style="width:27.752pt;height:44.288pt;mso-position-horizontal-relative:char;mso-position-vertical-relative:line" coordsize="3524,5624">
                      <v:rect id="Rectangle 5504" style="position:absolute;width:5751;height:1647;left:-2051;top:1131;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color w:val="ffffff"/>
                                  <w:sz w:val="16"/>
                                </w:rPr>
                                <w:t xml:space="preserve">Број</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на</w:t>
                              </w:r>
                              <w:r>
                                <w:rPr>
                                  <w:rFonts w:cs="Calibri" w:hAnsi="Calibri" w:eastAsia="Calibri" w:ascii="Calibri"/>
                                  <w:b w:val="1"/>
                                  <w:color w:val="ffffff"/>
                                  <w:spacing w:val="-36"/>
                                  <w:sz w:val="16"/>
                                </w:rPr>
                                <w:t xml:space="preserve"> </w:t>
                              </w:r>
                            </w:p>
                          </w:txbxContent>
                        </v:textbox>
                      </v:rect>
                      <v:rect id="Rectangle 5505" style="position:absolute;width:5813;height:1647;left:-939;top:1124;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color w:val="ffffff"/>
                                  <w:sz w:val="16"/>
                                </w:rPr>
                                <w:t xml:space="preserve">видови</w:t>
                              </w:r>
                              <w:r>
                                <w:rPr>
                                  <w:rFonts w:cs="Calibri" w:hAnsi="Calibri" w:eastAsia="Calibri" w:ascii="Calibri"/>
                                  <w:b w:val="1"/>
                                  <w:color w:val="ffffff"/>
                                  <w:spacing w:val="-36"/>
                                  <w:sz w:val="16"/>
                                </w:rPr>
                                <w:t xml:space="preserve"> </w:t>
                              </w:r>
                            </w:p>
                          </w:txbxContent>
                        </v:textbox>
                      </v:rect>
                      <v:rect id="Rectangle 5506" style="position:absolute;width:7480;height:1647;left:-630;top:1060;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color w:val="ffffff"/>
                                  <w:sz w:val="16"/>
                                </w:rPr>
                                <w:t xml:space="preserve">подмерки</w:t>
                              </w:r>
                            </w:p>
                          </w:txbxContent>
                        </v:textbox>
                      </v:rect>
                    </v:group>
                  </w:pict>
                </mc:Fallback>
              </mc:AlternateContent>
            </w:r>
          </w:p>
        </w:tc>
        <w:tc>
          <w:tcPr>
            <w:tcW w:w="2776" w:type="dxa"/>
            <w:gridSpan w:val="9"/>
            <w:tcBorders>
              <w:top w:val="single" w:sz="4" w:space="0" w:color="000000"/>
              <w:left w:val="single" w:sz="4" w:space="0" w:color="000000"/>
              <w:bottom w:val="single" w:sz="4" w:space="0" w:color="000000"/>
              <w:right w:val="single" w:sz="4" w:space="0" w:color="000000"/>
            </w:tcBorders>
            <w:vAlign w:val="center"/>
          </w:tcPr>
          <w:p w:rsidR="006915FD" w:rsidRDefault="00EC0EC4">
            <w:pPr>
              <w:spacing w:after="0" w:line="259" w:lineRule="auto"/>
              <w:ind w:left="1254" w:firstLine="0"/>
              <w:jc w:val="left"/>
            </w:pPr>
            <w:r>
              <w:rPr>
                <w:noProof/>
                <w:sz w:val="22"/>
              </w:rPr>
              <mc:AlternateContent>
                <mc:Choice Requires="wpg">
                  <w:drawing>
                    <wp:inline distT="0" distB="0" distL="0" distR="0">
                      <wp:extent cx="123850" cy="98552"/>
                      <wp:effectExtent l="0" t="0" r="0" b="0"/>
                      <wp:docPr id="68629" name="Group 68629"/>
                      <wp:cNvGraphicFramePr/>
                      <a:graphic xmlns:a="http://schemas.openxmlformats.org/drawingml/2006/main">
                        <a:graphicData uri="http://schemas.microsoft.com/office/word/2010/wordprocessingGroup">
                          <wpg:wgp>
                            <wpg:cNvGrpSpPr/>
                            <wpg:grpSpPr>
                              <a:xfrm>
                                <a:off x="0" y="0"/>
                                <a:ext cx="123850" cy="98552"/>
                                <a:chOff x="0" y="0"/>
                                <a:chExt cx="123850" cy="98552"/>
                              </a:xfrm>
                            </wpg:grpSpPr>
                            <wps:wsp>
                              <wps:cNvPr id="5515" name="Rectangle 5515"/>
                              <wps:cNvSpPr/>
                              <wps:spPr>
                                <a:xfrm rot="-5399999">
                                  <a:off x="16824" y="-49344"/>
                                  <a:ext cx="131074" cy="164721"/>
                                </a:xfrm>
                                <a:prstGeom prst="rect">
                                  <a:avLst/>
                                </a:prstGeom>
                                <a:ln>
                                  <a:noFill/>
                                </a:ln>
                              </wps:spPr>
                              <wps:txbx>
                                <w:txbxContent>
                                  <w:p w:rsidR="006915FD" w:rsidRDefault="00EC0EC4">
                                    <w:pPr>
                                      <w:spacing w:after="160" w:line="259" w:lineRule="auto"/>
                                      <w:ind w:left="0" w:firstLine="0"/>
                                      <w:jc w:val="left"/>
                                    </w:pPr>
                                    <w:r>
                                      <w:rPr>
                                        <w:sz w:val="16"/>
                                      </w:rPr>
                                      <w:t>71</w:t>
                                    </w:r>
                                  </w:p>
                                </w:txbxContent>
                              </wps:txbx>
                              <wps:bodyPr horzOverflow="overflow" vert="horz" lIns="0" tIns="0" rIns="0" bIns="0" rtlCol="0">
                                <a:noAutofit/>
                              </wps:bodyPr>
                            </wps:wsp>
                          </wpg:wgp>
                        </a:graphicData>
                      </a:graphic>
                    </wp:inline>
                  </w:drawing>
                </mc:Choice>
                <mc:Fallback xmlns:a="http://schemas.openxmlformats.org/drawingml/2006/main">
                  <w:pict>
                    <v:group id="Group 68629" style="width:9.752pt;height:7.75998pt;mso-position-horizontal-relative:char;mso-position-vertical-relative:line" coordsize="1238,985">
                      <v:rect id="Rectangle 5515" style="position:absolute;width:1310;height:1647;left:168;top:-493;rotation:270;" filled="f" stroked="f">
                        <v:textbox inset="0,0,0,0" style="layout-flow:vertical;mso-layout-flow-alt:bottom-to-top">
                          <w:txbxContent>
                            <w:p>
                              <w:pPr>
                                <w:spacing w:before="0" w:after="160" w:line="259" w:lineRule="auto"/>
                                <w:ind w:left="0" w:right="0" w:firstLine="0"/>
                                <w:jc w:val="left"/>
                              </w:pPr>
                              <w:r>
                                <w:rPr>
                                  <w:sz w:val="16"/>
                                </w:rPr>
                                <w:t xml:space="preserve">71</w:t>
                              </w:r>
                            </w:p>
                          </w:txbxContent>
                        </v:textbox>
                      </v:rect>
                    </v:group>
                  </w:pict>
                </mc:Fallback>
              </mc:AlternateContent>
            </w: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rsidR="006915FD" w:rsidRDefault="00EC0EC4">
            <w:pPr>
              <w:spacing w:after="0" w:line="259" w:lineRule="auto"/>
              <w:ind w:left="404" w:firstLine="0"/>
              <w:jc w:val="left"/>
            </w:pPr>
            <w:r>
              <w:rPr>
                <w:noProof/>
                <w:sz w:val="22"/>
              </w:rPr>
              <mc:AlternateContent>
                <mc:Choice Requires="wpg">
                  <w:drawing>
                    <wp:inline distT="0" distB="0" distL="0" distR="0">
                      <wp:extent cx="123850" cy="134417"/>
                      <wp:effectExtent l="0" t="0" r="0" b="0"/>
                      <wp:docPr id="68641" name="Group 68641"/>
                      <wp:cNvGraphicFramePr/>
                      <a:graphic xmlns:a="http://schemas.openxmlformats.org/drawingml/2006/main">
                        <a:graphicData uri="http://schemas.microsoft.com/office/word/2010/wordprocessingGroup">
                          <wpg:wgp>
                            <wpg:cNvGrpSpPr/>
                            <wpg:grpSpPr>
                              <a:xfrm>
                                <a:off x="0" y="0"/>
                                <a:ext cx="123850" cy="134417"/>
                                <a:chOff x="0" y="0"/>
                                <a:chExt cx="123850" cy="134417"/>
                              </a:xfrm>
                            </wpg:grpSpPr>
                            <wps:wsp>
                              <wps:cNvPr id="5539" name="Rectangle 5539"/>
                              <wps:cNvSpPr/>
                              <wps:spPr>
                                <a:xfrm rot="-5399999">
                                  <a:off x="-7026" y="-37330"/>
                                  <a:ext cx="178774" cy="164721"/>
                                </a:xfrm>
                                <a:prstGeom prst="rect">
                                  <a:avLst/>
                                </a:prstGeom>
                                <a:ln>
                                  <a:noFill/>
                                </a:ln>
                              </wps:spPr>
                              <wps:txbx>
                                <w:txbxContent>
                                  <w:p w:rsidR="006915FD" w:rsidRDefault="00EC0EC4">
                                    <w:pPr>
                                      <w:spacing w:after="160" w:line="259" w:lineRule="auto"/>
                                      <w:ind w:left="0" w:firstLine="0"/>
                                      <w:jc w:val="left"/>
                                    </w:pPr>
                                    <w:r>
                                      <w:rPr>
                                        <w:sz w:val="16"/>
                                      </w:rPr>
                                      <w:t>40</w:t>
                                    </w:r>
                                  </w:p>
                                </w:txbxContent>
                              </wps:txbx>
                              <wps:bodyPr horzOverflow="overflow" vert="horz" lIns="0" tIns="0" rIns="0" bIns="0" rtlCol="0">
                                <a:noAutofit/>
                              </wps:bodyPr>
                            </wps:wsp>
                          </wpg:wgp>
                        </a:graphicData>
                      </a:graphic>
                    </wp:inline>
                  </w:drawing>
                </mc:Choice>
                <mc:Fallback xmlns:a="http://schemas.openxmlformats.org/drawingml/2006/main">
                  <w:pict>
                    <v:group id="Group 68641" style="width:9.75198pt;height:10.584pt;mso-position-horizontal-relative:char;mso-position-vertical-relative:line" coordsize="1238,1344">
                      <v:rect id="Rectangle 5539" style="position:absolute;width:1787;height:1647;left:-70;top:-373;rotation:270;" filled="f" stroked="f">
                        <v:textbox inset="0,0,0,0" style="layout-flow:vertical;mso-layout-flow-alt:bottom-to-top">
                          <w:txbxContent>
                            <w:p>
                              <w:pPr>
                                <w:spacing w:before="0" w:after="160" w:line="259" w:lineRule="auto"/>
                                <w:ind w:left="0" w:right="0" w:firstLine="0"/>
                                <w:jc w:val="left"/>
                              </w:pPr>
                              <w:r>
                                <w:rPr>
                                  <w:sz w:val="16"/>
                                </w:rPr>
                                <w:t xml:space="preserve">40</w:t>
                              </w:r>
                            </w:p>
                          </w:txbxContent>
                        </v:textbox>
                      </v:rect>
                    </v:group>
                  </w:pict>
                </mc:Fallback>
              </mc:AlternateContent>
            </w:r>
          </w:p>
        </w:tc>
        <w:tc>
          <w:tcPr>
            <w:tcW w:w="2493" w:type="dxa"/>
            <w:gridSpan w:val="8"/>
            <w:tcBorders>
              <w:top w:val="single" w:sz="4" w:space="0" w:color="000000"/>
              <w:left w:val="single" w:sz="4" w:space="0" w:color="000000"/>
              <w:bottom w:val="single" w:sz="4" w:space="0" w:color="000000"/>
              <w:right w:val="single" w:sz="4" w:space="0" w:color="000000"/>
            </w:tcBorders>
            <w:vAlign w:val="center"/>
          </w:tcPr>
          <w:p w:rsidR="006915FD" w:rsidRDefault="00EC0EC4">
            <w:pPr>
              <w:spacing w:after="0" w:line="259" w:lineRule="auto"/>
              <w:ind w:left="1113" w:firstLine="0"/>
              <w:jc w:val="left"/>
            </w:pPr>
            <w:r>
              <w:rPr>
                <w:noProof/>
                <w:sz w:val="22"/>
              </w:rPr>
              <mc:AlternateContent>
                <mc:Choice Requires="wpg">
                  <w:drawing>
                    <wp:inline distT="0" distB="0" distL="0" distR="0">
                      <wp:extent cx="123850" cy="119177"/>
                      <wp:effectExtent l="0" t="0" r="0" b="0"/>
                      <wp:docPr id="68647" name="Group 68647"/>
                      <wp:cNvGraphicFramePr/>
                      <a:graphic xmlns:a="http://schemas.openxmlformats.org/drawingml/2006/main">
                        <a:graphicData uri="http://schemas.microsoft.com/office/word/2010/wordprocessingGroup">
                          <wpg:wgp>
                            <wpg:cNvGrpSpPr/>
                            <wpg:grpSpPr>
                              <a:xfrm>
                                <a:off x="0" y="0"/>
                                <a:ext cx="123850" cy="119177"/>
                                <a:chOff x="0" y="0"/>
                                <a:chExt cx="123850" cy="119177"/>
                              </a:xfrm>
                            </wpg:grpSpPr>
                            <wps:wsp>
                              <wps:cNvPr id="5556" name="Rectangle 5556"/>
                              <wps:cNvSpPr/>
                              <wps:spPr>
                                <a:xfrm rot="-5399999">
                                  <a:off x="3108" y="-42435"/>
                                  <a:ext cx="158505" cy="164721"/>
                                </a:xfrm>
                                <a:prstGeom prst="rect">
                                  <a:avLst/>
                                </a:prstGeom>
                                <a:ln>
                                  <a:noFill/>
                                </a:ln>
                              </wps:spPr>
                              <wps:txbx>
                                <w:txbxContent>
                                  <w:p w:rsidR="006915FD" w:rsidRDefault="00EC0EC4">
                                    <w:pPr>
                                      <w:spacing w:after="160" w:line="259" w:lineRule="auto"/>
                                      <w:ind w:left="0" w:firstLine="0"/>
                                      <w:jc w:val="left"/>
                                    </w:pPr>
                                    <w:r>
                                      <w:rPr>
                                        <w:sz w:val="16"/>
                                      </w:rPr>
                                      <w:t>36</w:t>
                                    </w:r>
                                  </w:p>
                                </w:txbxContent>
                              </wps:txbx>
                              <wps:bodyPr horzOverflow="overflow" vert="horz" lIns="0" tIns="0" rIns="0" bIns="0" rtlCol="0">
                                <a:noAutofit/>
                              </wps:bodyPr>
                            </wps:wsp>
                          </wpg:wgp>
                        </a:graphicData>
                      </a:graphic>
                    </wp:inline>
                  </w:drawing>
                </mc:Choice>
                <mc:Fallback xmlns:a="http://schemas.openxmlformats.org/drawingml/2006/main">
                  <w:pict>
                    <v:group id="Group 68647" style="width:9.75198pt;height:9.384pt;mso-position-horizontal-relative:char;mso-position-vertical-relative:line" coordsize="1238,1191">
                      <v:rect id="Rectangle 5556" style="position:absolute;width:1585;height:1647;left:31;top:-424;rotation:270;" filled="f" stroked="f">
                        <v:textbox inset="0,0,0,0" style="layout-flow:vertical;mso-layout-flow-alt:bottom-to-top">
                          <w:txbxContent>
                            <w:p>
                              <w:pPr>
                                <w:spacing w:before="0" w:after="160" w:line="259" w:lineRule="auto"/>
                                <w:ind w:left="0" w:right="0" w:firstLine="0"/>
                                <w:jc w:val="left"/>
                              </w:pPr>
                              <w:r>
                                <w:rPr>
                                  <w:sz w:val="16"/>
                                </w:rPr>
                                <w:t xml:space="preserve">36</w:t>
                              </w:r>
                            </w:p>
                          </w:txbxContent>
                        </v:textbox>
                      </v:rect>
                    </v:group>
                  </w:pict>
                </mc:Fallback>
              </mc:AlternateContent>
            </w:r>
          </w:p>
        </w:tc>
      </w:tr>
      <w:tr w:rsidR="006915FD">
        <w:trPr>
          <w:trHeight w:val="1417"/>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939597"/>
          </w:tcPr>
          <w:p w:rsidR="006915FD" w:rsidRDefault="00EC0EC4">
            <w:pPr>
              <w:spacing w:after="0" w:line="259" w:lineRule="auto"/>
              <w:ind w:left="126" w:firstLine="0"/>
              <w:jc w:val="left"/>
            </w:pPr>
            <w:r>
              <w:rPr>
                <w:noProof/>
                <w:sz w:val="22"/>
              </w:rPr>
              <mc:AlternateContent>
                <mc:Choice Requires="wpg">
                  <w:drawing>
                    <wp:inline distT="0" distB="0" distL="0" distR="0">
                      <wp:extent cx="466750" cy="687527"/>
                      <wp:effectExtent l="0" t="0" r="0" b="0"/>
                      <wp:docPr id="68658" name="Group 68658"/>
                      <wp:cNvGraphicFramePr/>
                      <a:graphic xmlns:a="http://schemas.openxmlformats.org/drawingml/2006/main">
                        <a:graphicData uri="http://schemas.microsoft.com/office/word/2010/wordprocessingGroup">
                          <wpg:wgp>
                            <wpg:cNvGrpSpPr/>
                            <wpg:grpSpPr>
                              <a:xfrm>
                                <a:off x="0" y="0"/>
                                <a:ext cx="466750" cy="687527"/>
                                <a:chOff x="0" y="0"/>
                                <a:chExt cx="466750" cy="687527"/>
                              </a:xfrm>
                            </wpg:grpSpPr>
                            <wps:wsp>
                              <wps:cNvPr id="5500" name="Rectangle 5500"/>
                              <wps:cNvSpPr/>
                              <wps:spPr>
                                <a:xfrm rot="-5399999">
                                  <a:off x="-288836" y="169352"/>
                                  <a:ext cx="742394" cy="164721"/>
                                </a:xfrm>
                                <a:prstGeom prst="rect">
                                  <a:avLst/>
                                </a:prstGeom>
                                <a:ln>
                                  <a:noFill/>
                                </a:ln>
                              </wps:spPr>
                              <wps:txbx>
                                <w:txbxContent>
                                  <w:p w:rsidR="006915FD" w:rsidRDefault="00EC0EC4">
                                    <w:pPr>
                                      <w:spacing w:after="160" w:line="259" w:lineRule="auto"/>
                                      <w:ind w:left="0" w:firstLine="0"/>
                                      <w:jc w:val="left"/>
                                    </w:pPr>
                                    <w:r>
                                      <w:rPr>
                                        <w:b/>
                                        <w:color w:val="FFFFFF"/>
                                        <w:sz w:val="16"/>
                                      </w:rPr>
                                      <w:t>Мерки</w:t>
                                    </w:r>
                                    <w:r>
                                      <w:rPr>
                                        <w:b/>
                                        <w:color w:val="FFFFFF"/>
                                        <w:spacing w:val="-231"/>
                                        <w:sz w:val="16"/>
                                      </w:rPr>
                                      <w:t xml:space="preserve"> </w:t>
                                    </w:r>
                                    <w:r>
                                      <w:rPr>
                                        <w:b/>
                                        <w:color w:val="FFFFFF"/>
                                        <w:sz w:val="16"/>
                                      </w:rPr>
                                      <w:t>во</w:t>
                                    </w:r>
                                    <w:r>
                                      <w:rPr>
                                        <w:b/>
                                        <w:color w:val="FFFFFF"/>
                                        <w:spacing w:val="-36"/>
                                        <w:sz w:val="16"/>
                                      </w:rPr>
                                      <w:t xml:space="preserve"> </w:t>
                                    </w:r>
                                  </w:p>
                                </w:txbxContent>
                              </wps:txbx>
                              <wps:bodyPr horzOverflow="overflow" vert="horz" lIns="0" tIns="0" rIns="0" bIns="0" rtlCol="0">
                                <a:noAutofit/>
                              </wps:bodyPr>
                            </wps:wsp>
                            <wps:wsp>
                              <wps:cNvPr id="5501" name="Rectangle 5501"/>
                              <wps:cNvSpPr/>
                              <wps:spPr>
                                <a:xfrm rot="-5399999">
                                  <a:off x="-260544" y="147962"/>
                                  <a:ext cx="914411" cy="164720"/>
                                </a:xfrm>
                                <a:prstGeom prst="rect">
                                  <a:avLst/>
                                </a:prstGeom>
                                <a:ln>
                                  <a:noFill/>
                                </a:ln>
                              </wps:spPr>
                              <wps:txbx>
                                <w:txbxContent>
                                  <w:p w:rsidR="006915FD" w:rsidRDefault="00EC0EC4">
                                    <w:pPr>
                                      <w:spacing w:after="160" w:line="259" w:lineRule="auto"/>
                                      <w:ind w:left="0" w:firstLine="0"/>
                                      <w:jc w:val="left"/>
                                    </w:pPr>
                                    <w:r>
                                      <w:rPr>
                                        <w:b/>
                                        <w:color w:val="FFFFFF"/>
                                        <w:sz w:val="16"/>
                                      </w:rPr>
                                      <w:t>Европа</w:t>
                                    </w:r>
                                    <w:r>
                                      <w:rPr>
                                        <w:b/>
                                        <w:color w:val="FFFFFF"/>
                                        <w:spacing w:val="-231"/>
                                        <w:sz w:val="16"/>
                                      </w:rPr>
                                      <w:t xml:space="preserve"> </w:t>
                                    </w:r>
                                    <w:r>
                                      <w:rPr>
                                        <w:b/>
                                        <w:color w:val="FFFFFF"/>
                                        <w:sz w:val="16"/>
                                      </w:rPr>
                                      <w:t>и</w:t>
                                    </w:r>
                                    <w:r>
                                      <w:rPr>
                                        <w:b/>
                                        <w:color w:val="FFFFFF"/>
                                        <w:spacing w:val="-231"/>
                                        <w:sz w:val="16"/>
                                      </w:rPr>
                                      <w:t xml:space="preserve"> </w:t>
                                    </w:r>
                                    <w:r>
                                      <w:rPr>
                                        <w:b/>
                                        <w:color w:val="FFFFFF"/>
                                        <w:sz w:val="16"/>
                                      </w:rPr>
                                      <w:t>во</w:t>
                                    </w:r>
                                    <w:r>
                                      <w:rPr>
                                        <w:b/>
                                        <w:color w:val="FFFFFF"/>
                                        <w:spacing w:val="-36"/>
                                        <w:sz w:val="16"/>
                                      </w:rPr>
                                      <w:t xml:space="preserve"> </w:t>
                                    </w:r>
                                  </w:p>
                                </w:txbxContent>
                              </wps:txbx>
                              <wps:bodyPr horzOverflow="overflow" vert="horz" lIns="0" tIns="0" rIns="0" bIns="0" rtlCol="0">
                                <a:noAutofit/>
                              </wps:bodyPr>
                            </wps:wsp>
                            <wps:wsp>
                              <wps:cNvPr id="5502" name="Rectangle 5502"/>
                              <wps:cNvSpPr/>
                              <wps:spPr>
                                <a:xfrm rot="-5399999">
                                  <a:off x="-110774" y="156813"/>
                                  <a:ext cx="843470" cy="164721"/>
                                </a:xfrm>
                                <a:prstGeom prst="rect">
                                  <a:avLst/>
                                </a:prstGeom>
                                <a:ln>
                                  <a:noFill/>
                                </a:ln>
                              </wps:spPr>
                              <wps:txbx>
                                <w:txbxContent>
                                  <w:p w:rsidR="006915FD" w:rsidRDefault="00EC0EC4">
                                    <w:pPr>
                                      <w:spacing w:after="160" w:line="259" w:lineRule="auto"/>
                                      <w:ind w:left="0" w:firstLine="0"/>
                                      <w:jc w:val="left"/>
                                    </w:pPr>
                                    <w:r>
                                      <w:rPr>
                                        <w:b/>
                                        <w:color w:val="FFFFFF"/>
                                        <w:sz w:val="16"/>
                                      </w:rPr>
                                      <w:t>Централна</w:t>
                                    </w:r>
                                    <w:r>
                                      <w:rPr>
                                        <w:b/>
                                        <w:color w:val="FFFFFF"/>
                                        <w:spacing w:val="-36"/>
                                        <w:sz w:val="16"/>
                                      </w:rPr>
                                      <w:t xml:space="preserve"> </w:t>
                                    </w:r>
                                  </w:p>
                                </w:txbxContent>
                              </wps:txbx>
                              <wps:bodyPr horzOverflow="overflow" vert="horz" lIns="0" tIns="0" rIns="0" bIns="0" rtlCol="0">
                                <a:noAutofit/>
                              </wps:bodyPr>
                            </wps:wsp>
                            <wps:wsp>
                              <wps:cNvPr id="5503" name="Rectangle 5503"/>
                              <wps:cNvSpPr/>
                              <wps:spPr>
                                <a:xfrm rot="-5399999">
                                  <a:off x="223785" y="225892"/>
                                  <a:ext cx="402952" cy="164720"/>
                                </a:xfrm>
                                <a:prstGeom prst="rect">
                                  <a:avLst/>
                                </a:prstGeom>
                                <a:ln>
                                  <a:noFill/>
                                </a:ln>
                              </wps:spPr>
                              <wps:txbx>
                                <w:txbxContent>
                                  <w:p w:rsidR="006915FD" w:rsidRDefault="00EC0EC4">
                                    <w:pPr>
                                      <w:spacing w:after="160" w:line="259" w:lineRule="auto"/>
                                      <w:ind w:left="0" w:firstLine="0"/>
                                      <w:jc w:val="left"/>
                                    </w:pPr>
                                    <w:r>
                                      <w:rPr>
                                        <w:b/>
                                        <w:color w:val="FFFFFF"/>
                                        <w:sz w:val="16"/>
                                      </w:rPr>
                                      <w:t>Азија</w:t>
                                    </w:r>
                                  </w:p>
                                </w:txbxContent>
                              </wps:txbx>
                              <wps:bodyPr horzOverflow="overflow" vert="horz" lIns="0" tIns="0" rIns="0" bIns="0" rtlCol="0">
                                <a:noAutofit/>
                              </wps:bodyPr>
                            </wps:wsp>
                          </wpg:wgp>
                        </a:graphicData>
                      </a:graphic>
                    </wp:inline>
                  </w:drawing>
                </mc:Choice>
                <mc:Fallback xmlns:a="http://schemas.openxmlformats.org/drawingml/2006/main">
                  <w:pict>
                    <v:group id="Group 68658" style="width:36.752pt;height:54.136pt;mso-position-horizontal-relative:char;mso-position-vertical-relative:line" coordsize="4667,6875">
                      <v:rect id="Rectangle 5500" style="position:absolute;width:7423;height:1647;left:-2888;top:1693;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color w:val="ffffff"/>
                                  <w:sz w:val="16"/>
                                </w:rPr>
                                <w:t xml:space="preserve">Мерки</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во</w:t>
                              </w:r>
                              <w:r>
                                <w:rPr>
                                  <w:rFonts w:cs="Calibri" w:hAnsi="Calibri" w:eastAsia="Calibri" w:ascii="Calibri"/>
                                  <w:b w:val="1"/>
                                  <w:color w:val="ffffff"/>
                                  <w:spacing w:val="-36"/>
                                  <w:sz w:val="16"/>
                                </w:rPr>
                                <w:t xml:space="preserve"> </w:t>
                              </w:r>
                            </w:p>
                          </w:txbxContent>
                        </v:textbox>
                      </v:rect>
                      <v:rect id="Rectangle 5501" style="position:absolute;width:9144;height:1647;left:-2605;top:1479;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color w:val="ffffff"/>
                                  <w:sz w:val="16"/>
                                </w:rPr>
                                <w:t xml:space="preserve">Европа</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и</w:t>
                              </w:r>
                              <w:r>
                                <w:rPr>
                                  <w:rFonts w:cs="Calibri" w:hAnsi="Calibri" w:eastAsia="Calibri" w:ascii="Calibri"/>
                                  <w:b w:val="1"/>
                                  <w:color w:val="ffffff"/>
                                  <w:spacing w:val="-231"/>
                                  <w:sz w:val="16"/>
                                </w:rPr>
                                <w:t xml:space="preserve"> </w:t>
                              </w:r>
                              <w:r>
                                <w:rPr>
                                  <w:rFonts w:cs="Calibri" w:hAnsi="Calibri" w:eastAsia="Calibri" w:ascii="Calibri"/>
                                  <w:b w:val="1"/>
                                  <w:color w:val="ffffff"/>
                                  <w:sz w:val="16"/>
                                </w:rPr>
                                <w:t xml:space="preserve">во</w:t>
                              </w:r>
                              <w:r>
                                <w:rPr>
                                  <w:rFonts w:cs="Calibri" w:hAnsi="Calibri" w:eastAsia="Calibri" w:ascii="Calibri"/>
                                  <w:b w:val="1"/>
                                  <w:color w:val="ffffff"/>
                                  <w:spacing w:val="-36"/>
                                  <w:sz w:val="16"/>
                                </w:rPr>
                                <w:t xml:space="preserve"> </w:t>
                              </w:r>
                            </w:p>
                          </w:txbxContent>
                        </v:textbox>
                      </v:rect>
                      <v:rect id="Rectangle 5502" style="position:absolute;width:8434;height:1647;left:-1107;top:1568;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color w:val="ffffff"/>
                                  <w:sz w:val="16"/>
                                </w:rPr>
                                <w:t xml:space="preserve">Централна</w:t>
                              </w:r>
                              <w:r>
                                <w:rPr>
                                  <w:rFonts w:cs="Calibri" w:hAnsi="Calibri" w:eastAsia="Calibri" w:ascii="Calibri"/>
                                  <w:b w:val="1"/>
                                  <w:color w:val="ffffff"/>
                                  <w:spacing w:val="-36"/>
                                  <w:sz w:val="16"/>
                                </w:rPr>
                                <w:t xml:space="preserve"> </w:t>
                              </w:r>
                            </w:p>
                          </w:txbxContent>
                        </v:textbox>
                      </v:rect>
                      <v:rect id="Rectangle 5503" style="position:absolute;width:4029;height:1647;left:2237;top:2258;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color w:val="ffffff"/>
                                  <w:sz w:val="16"/>
                                </w:rPr>
                                <w:t xml:space="preserve">Азија</w:t>
                              </w:r>
                            </w:p>
                          </w:txbxContent>
                        </v:textbox>
                      </v:rect>
                    </v:group>
                  </w:pict>
                </mc:Fallback>
              </mc:AlternateContent>
            </w:r>
          </w:p>
        </w:tc>
        <w:tc>
          <w:tcPr>
            <w:tcW w:w="2776" w:type="dxa"/>
            <w:gridSpan w:val="9"/>
            <w:tcBorders>
              <w:top w:val="single" w:sz="4" w:space="0" w:color="000000"/>
              <w:left w:val="single" w:sz="4" w:space="0" w:color="000000"/>
              <w:bottom w:val="single" w:sz="4" w:space="0" w:color="000000"/>
              <w:right w:val="single" w:sz="4" w:space="0" w:color="000000"/>
            </w:tcBorders>
            <w:shd w:val="clear" w:color="auto" w:fill="939597"/>
            <w:vAlign w:val="bottom"/>
          </w:tcPr>
          <w:p w:rsidR="006915FD" w:rsidRDefault="00EC0EC4">
            <w:pPr>
              <w:spacing w:after="0" w:line="259" w:lineRule="auto"/>
              <w:ind w:left="0" w:firstLine="0"/>
              <w:jc w:val="left"/>
            </w:pPr>
            <w:r>
              <w:rPr>
                <w:noProof/>
                <w:sz w:val="22"/>
              </w:rPr>
              <mc:AlternateContent>
                <mc:Choice Requires="wpg">
                  <w:drawing>
                    <wp:inline distT="0" distB="0" distL="0" distR="0">
                      <wp:extent cx="123850" cy="26619"/>
                      <wp:effectExtent l="0" t="0" r="0" b="0"/>
                      <wp:docPr id="68665" name="Group 68665"/>
                      <wp:cNvGraphicFramePr/>
                      <a:graphic xmlns:a="http://schemas.openxmlformats.org/drawingml/2006/main">
                        <a:graphicData uri="http://schemas.microsoft.com/office/word/2010/wordprocessingGroup">
                          <wpg:wgp>
                            <wpg:cNvGrpSpPr/>
                            <wpg:grpSpPr>
                              <a:xfrm>
                                <a:off x="0" y="0"/>
                                <a:ext cx="123850" cy="26619"/>
                                <a:chOff x="0" y="0"/>
                                <a:chExt cx="123850" cy="26619"/>
                              </a:xfrm>
                            </wpg:grpSpPr>
                            <wps:wsp>
                              <wps:cNvPr id="5514" name="Rectangle 5514"/>
                              <wps:cNvSpPr/>
                              <wps:spPr>
                                <a:xfrm rot="-5399999">
                                  <a:off x="64658" y="-73442"/>
                                  <a:ext cx="35404" cy="164720"/>
                                </a:xfrm>
                                <a:prstGeom prst="rect">
                                  <a:avLst/>
                                </a:prstGeom>
                                <a:ln>
                                  <a:noFill/>
                                </a:ln>
                              </wps:spPr>
                              <wps:txbx>
                                <w:txbxContent>
                                  <w:p w:rsidR="006915FD" w:rsidRDefault="00EC0EC4">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8665" style="width:9.75201pt;height:2.09601pt;mso-position-horizontal-relative:char;mso-position-vertical-relative:line" coordsize="1238,266">
                      <v:rect id="Rectangle 5514" style="position:absolute;width:354;height:1647;left:646;top:-734;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sz w:val="16"/>
                                </w:rPr>
                                <w:t xml:space="preserve"> </w:t>
                              </w:r>
                            </w:p>
                          </w:txbxContent>
                        </v:textbox>
                      </v:rect>
                    </v:group>
                  </w:pict>
                </mc:Fallback>
              </mc:AlternateContent>
            </w:r>
          </w:p>
        </w:tc>
        <w:tc>
          <w:tcPr>
            <w:tcW w:w="1075" w:type="dxa"/>
            <w:gridSpan w:val="3"/>
            <w:tcBorders>
              <w:top w:val="single" w:sz="4" w:space="0" w:color="000000"/>
              <w:left w:val="single" w:sz="4" w:space="0" w:color="000000"/>
              <w:bottom w:val="single" w:sz="4" w:space="0" w:color="000000"/>
              <w:right w:val="single" w:sz="4" w:space="0" w:color="000000"/>
            </w:tcBorders>
            <w:shd w:val="clear" w:color="auto" w:fill="939597"/>
          </w:tcPr>
          <w:p w:rsidR="006915FD" w:rsidRDefault="00EC0EC4">
            <w:pPr>
              <w:spacing w:after="0" w:line="259" w:lineRule="auto"/>
              <w:ind w:left="0" w:firstLine="0"/>
              <w:jc w:val="left"/>
            </w:pPr>
            <w:r>
              <w:rPr>
                <w:noProof/>
                <w:sz w:val="22"/>
              </w:rPr>
              <mc:AlternateContent>
                <mc:Choice Requires="wpg">
                  <w:drawing>
                    <wp:inline distT="0" distB="0" distL="0" distR="0">
                      <wp:extent cx="276250" cy="770026"/>
                      <wp:effectExtent l="0" t="0" r="0" b="0"/>
                      <wp:docPr id="68679" name="Group 68679"/>
                      <wp:cNvGraphicFramePr/>
                      <a:graphic xmlns:a="http://schemas.openxmlformats.org/drawingml/2006/main">
                        <a:graphicData uri="http://schemas.microsoft.com/office/word/2010/wordprocessingGroup">
                          <wpg:wgp>
                            <wpg:cNvGrpSpPr/>
                            <wpg:grpSpPr>
                              <a:xfrm>
                                <a:off x="0" y="0"/>
                                <a:ext cx="276250" cy="770026"/>
                                <a:chOff x="0" y="0"/>
                                <a:chExt cx="276250" cy="770026"/>
                              </a:xfrm>
                            </wpg:grpSpPr>
                            <wps:wsp>
                              <wps:cNvPr id="5536" name="Rectangle 5536"/>
                              <wps:cNvSpPr/>
                              <wps:spPr>
                                <a:xfrm rot="-5399999">
                                  <a:off x="-403896" y="201408"/>
                                  <a:ext cx="972516" cy="164720"/>
                                </a:xfrm>
                                <a:prstGeom prst="rect">
                                  <a:avLst/>
                                </a:prstGeom>
                                <a:ln>
                                  <a:noFill/>
                                </a:ln>
                              </wps:spPr>
                              <wps:txbx>
                                <w:txbxContent>
                                  <w:p w:rsidR="006915FD" w:rsidRDefault="00EC0EC4">
                                    <w:pPr>
                                      <w:spacing w:after="160" w:line="259" w:lineRule="auto"/>
                                      <w:ind w:left="0" w:firstLine="0"/>
                                      <w:jc w:val="left"/>
                                    </w:pPr>
                                    <w:r>
                                      <w:rPr>
                                        <w:color w:val="FFFFFF"/>
                                        <w:sz w:val="16"/>
                                      </w:rPr>
                                      <w:t>Субвенциони</w:t>
                                    </w:r>
                                  </w:p>
                                </w:txbxContent>
                              </wps:txbx>
                              <wps:bodyPr horzOverflow="overflow" vert="horz" lIns="0" tIns="0" rIns="0" bIns="0" rtlCol="0">
                                <a:noAutofit/>
                              </wps:bodyPr>
                            </wps:wsp>
                            <wps:wsp>
                              <wps:cNvPr id="5537" name="Rectangle 5537"/>
                              <wps:cNvSpPr/>
                              <wps:spPr>
                                <a:xfrm rot="-5399999">
                                  <a:off x="56550" y="-69358"/>
                                  <a:ext cx="51619" cy="164721"/>
                                </a:xfrm>
                                <a:prstGeom prst="rect">
                                  <a:avLst/>
                                </a:prstGeom>
                                <a:ln>
                                  <a:noFill/>
                                </a:ln>
                              </wps:spPr>
                              <wps:txbx>
                                <w:txbxContent>
                                  <w:p w:rsidR="006915FD" w:rsidRDefault="00EC0EC4">
                                    <w:pPr>
                                      <w:spacing w:after="160" w:line="259" w:lineRule="auto"/>
                                      <w:ind w:left="0" w:firstLine="0"/>
                                      <w:jc w:val="left"/>
                                    </w:pPr>
                                    <w:r>
                                      <w:rPr>
                                        <w:color w:val="FFFFFF"/>
                                        <w:sz w:val="16"/>
                                      </w:rPr>
                                      <w:t>-</w:t>
                                    </w:r>
                                  </w:p>
                                </w:txbxContent>
                              </wps:txbx>
                              <wps:bodyPr horzOverflow="overflow" vert="horz" lIns="0" tIns="0" rIns="0" bIns="0" rtlCol="0">
                                <a:noAutofit/>
                              </wps:bodyPr>
                            </wps:wsp>
                            <wps:wsp>
                              <wps:cNvPr id="5538" name="Rectangle 5538"/>
                              <wps:cNvSpPr/>
                              <wps:spPr>
                                <a:xfrm rot="-5399999">
                                  <a:off x="-275684" y="177220"/>
                                  <a:ext cx="1020891" cy="164720"/>
                                </a:xfrm>
                                <a:prstGeom prst="rect">
                                  <a:avLst/>
                                </a:prstGeom>
                                <a:ln>
                                  <a:noFill/>
                                </a:ln>
                              </wps:spPr>
                              <wps:txbx>
                                <w:txbxContent>
                                  <w:p w:rsidR="006915FD" w:rsidRDefault="00EC0EC4">
                                    <w:pPr>
                                      <w:spacing w:after="160" w:line="259" w:lineRule="auto"/>
                                      <w:ind w:left="0" w:firstLine="0"/>
                                      <w:jc w:val="left"/>
                                    </w:pPr>
                                    <w:r>
                                      <w:rPr>
                                        <w:color w:val="FFFFFF"/>
                                        <w:sz w:val="16"/>
                                      </w:rPr>
                                      <w:t>рање</w:t>
                                    </w:r>
                                    <w:r>
                                      <w:rPr>
                                        <w:color w:val="FFFFFF"/>
                                        <w:spacing w:val="-231"/>
                                        <w:sz w:val="16"/>
                                      </w:rPr>
                                      <w:t xml:space="preserve"> </w:t>
                                    </w:r>
                                    <w:r>
                                      <w:rPr>
                                        <w:color w:val="FFFFFF"/>
                                        <w:sz w:val="16"/>
                                      </w:rPr>
                                      <w:t>на</w:t>
                                    </w:r>
                                    <w:r>
                                      <w:rPr>
                                        <w:color w:val="FFFFFF"/>
                                        <w:spacing w:val="-231"/>
                                        <w:sz w:val="16"/>
                                      </w:rPr>
                                      <w:t xml:space="preserve"> </w:t>
                                    </w:r>
                                    <w:r>
                                      <w:rPr>
                                        <w:color w:val="FFFFFF"/>
                                        <w:sz w:val="16"/>
                                      </w:rPr>
                                      <w:t>плата</w:t>
                                    </w:r>
                                  </w:p>
                                </w:txbxContent>
                              </wps:txbx>
                              <wps:bodyPr horzOverflow="overflow" vert="horz" lIns="0" tIns="0" rIns="0" bIns="0" rtlCol="0">
                                <a:noAutofit/>
                              </wps:bodyPr>
                            </wps:wsp>
                          </wpg:wgp>
                        </a:graphicData>
                      </a:graphic>
                    </wp:inline>
                  </w:drawing>
                </mc:Choice>
                <mc:Fallback xmlns:a="http://schemas.openxmlformats.org/drawingml/2006/main">
                  <w:pict>
                    <v:group id="Group 68679" style="width:21.752pt;height:60.632pt;mso-position-horizontal-relative:char;mso-position-vertical-relative:line" coordsize="2762,7700">
                      <v:rect id="Rectangle 5536" style="position:absolute;width:9725;height:1647;left:-4038;top:2014;rotation:270;" filled="f" stroked="f">
                        <v:textbox inset="0,0,0,0" style="layout-flow:vertical;mso-layout-flow-alt:bottom-to-top">
                          <w:txbxContent>
                            <w:p>
                              <w:pPr>
                                <w:spacing w:before="0" w:after="160" w:line="259" w:lineRule="auto"/>
                                <w:ind w:left="0" w:right="0" w:firstLine="0"/>
                                <w:jc w:val="left"/>
                              </w:pPr>
                              <w:r>
                                <w:rPr>
                                  <w:color w:val="ffffff"/>
                                  <w:sz w:val="16"/>
                                </w:rPr>
                                <w:t xml:space="preserve">Субвенциони</w:t>
                              </w:r>
                            </w:p>
                          </w:txbxContent>
                        </v:textbox>
                      </v:rect>
                      <v:rect id="Rectangle 5537" style="position:absolute;width:516;height:1647;left:565;top:-693;rotation:270;" filled="f" stroked="f">
                        <v:textbox inset="0,0,0,0" style="layout-flow:vertical;mso-layout-flow-alt:bottom-to-top">
                          <w:txbxContent>
                            <w:p>
                              <w:pPr>
                                <w:spacing w:before="0" w:after="160" w:line="259" w:lineRule="auto"/>
                                <w:ind w:left="0" w:right="0" w:firstLine="0"/>
                                <w:jc w:val="left"/>
                              </w:pPr>
                              <w:r>
                                <w:rPr>
                                  <w:color w:val="ffffff"/>
                                  <w:sz w:val="16"/>
                                </w:rPr>
                                <w:t xml:space="preserve">-</w:t>
                              </w:r>
                            </w:p>
                          </w:txbxContent>
                        </v:textbox>
                      </v:rect>
                      <v:rect id="Rectangle 5538" style="position:absolute;width:10208;height:1647;left:-2756;top:1772;rotation:270;" filled="f" stroked="f">
                        <v:textbox inset="0,0,0,0" style="layout-flow:vertical;mso-layout-flow-alt:bottom-to-top">
                          <w:txbxContent>
                            <w:p>
                              <w:pPr>
                                <w:spacing w:before="0" w:after="160" w:line="259" w:lineRule="auto"/>
                                <w:ind w:left="0" w:right="0" w:firstLine="0"/>
                                <w:jc w:val="left"/>
                              </w:pPr>
                              <w:r>
                                <w:rPr>
                                  <w:color w:val="ffffff"/>
                                  <w:sz w:val="16"/>
                                </w:rPr>
                                <w:t xml:space="preserve">рање</w:t>
                              </w:r>
                              <w:r>
                                <w:rPr>
                                  <w:color w:val="ffffff"/>
                                  <w:spacing w:val="-231"/>
                                  <w:sz w:val="16"/>
                                </w:rPr>
                                <w:t xml:space="preserve"> </w:t>
                              </w:r>
                              <w:r>
                                <w:rPr>
                                  <w:color w:val="ffffff"/>
                                  <w:sz w:val="16"/>
                                </w:rPr>
                                <w:t xml:space="preserve">на</w:t>
                              </w:r>
                              <w:r>
                                <w:rPr>
                                  <w:color w:val="ffffff"/>
                                  <w:spacing w:val="-231"/>
                                  <w:sz w:val="16"/>
                                </w:rPr>
                                <w:t xml:space="preserve"> </w:t>
                              </w:r>
                              <w:r>
                                <w:rPr>
                                  <w:color w:val="ffffff"/>
                                  <w:sz w:val="16"/>
                                </w:rPr>
                                <w:t xml:space="preserve">плата</w:t>
                              </w:r>
                            </w:p>
                          </w:txbxContent>
                        </v:textbox>
                      </v:rect>
                    </v:group>
                  </w:pict>
                </mc:Fallback>
              </mc:AlternateContent>
            </w:r>
          </w:p>
        </w:tc>
        <w:tc>
          <w:tcPr>
            <w:tcW w:w="2493" w:type="dxa"/>
            <w:gridSpan w:val="8"/>
            <w:tcBorders>
              <w:top w:val="single" w:sz="4" w:space="0" w:color="000000"/>
              <w:left w:val="single" w:sz="4" w:space="0" w:color="000000"/>
              <w:bottom w:val="single" w:sz="4" w:space="0" w:color="000000"/>
              <w:right w:val="single" w:sz="4" w:space="0" w:color="000000"/>
            </w:tcBorders>
            <w:shd w:val="clear" w:color="auto" w:fill="939597"/>
          </w:tcPr>
          <w:p w:rsidR="006915FD" w:rsidRDefault="00EC0EC4">
            <w:pPr>
              <w:spacing w:after="0" w:line="259" w:lineRule="auto"/>
              <w:ind w:left="0" w:firstLine="0"/>
              <w:jc w:val="left"/>
            </w:pPr>
            <w:r>
              <w:rPr>
                <w:noProof/>
                <w:sz w:val="22"/>
              </w:rPr>
              <mc:AlternateContent>
                <mc:Choice Requires="wpg">
                  <w:drawing>
                    <wp:inline distT="0" distB="0" distL="0" distR="0">
                      <wp:extent cx="733450" cy="816457"/>
                      <wp:effectExtent l="0" t="0" r="0" b="0"/>
                      <wp:docPr id="68685" name="Group 68685"/>
                      <wp:cNvGraphicFramePr/>
                      <a:graphic xmlns:a="http://schemas.openxmlformats.org/drawingml/2006/main">
                        <a:graphicData uri="http://schemas.microsoft.com/office/word/2010/wordprocessingGroup">
                          <wpg:wgp>
                            <wpg:cNvGrpSpPr/>
                            <wpg:grpSpPr>
                              <a:xfrm>
                                <a:off x="0" y="0"/>
                                <a:ext cx="733450" cy="816457"/>
                                <a:chOff x="0" y="0"/>
                                <a:chExt cx="733450" cy="816457"/>
                              </a:xfrm>
                            </wpg:grpSpPr>
                            <wps:wsp>
                              <wps:cNvPr id="5548" name="Rectangle 5548"/>
                              <wps:cNvSpPr/>
                              <wps:spPr>
                                <a:xfrm rot="-5399999">
                                  <a:off x="-378696" y="273040"/>
                                  <a:ext cx="922113" cy="164720"/>
                                </a:xfrm>
                                <a:prstGeom prst="rect">
                                  <a:avLst/>
                                </a:prstGeom>
                                <a:ln>
                                  <a:noFill/>
                                </a:ln>
                              </wps:spPr>
                              <wps:txbx>
                                <w:txbxContent>
                                  <w:p w:rsidR="006915FD" w:rsidRDefault="00EC0EC4">
                                    <w:pPr>
                                      <w:spacing w:after="160" w:line="259" w:lineRule="auto"/>
                                      <w:ind w:left="0" w:firstLine="0"/>
                                      <w:jc w:val="left"/>
                                    </w:pPr>
                                    <w:r>
                                      <w:rPr>
                                        <w:color w:val="FFFFFF"/>
                                        <w:sz w:val="16"/>
                                      </w:rPr>
                                      <w:t>Воведување</w:t>
                                    </w:r>
                                    <w:r>
                                      <w:rPr>
                                        <w:color w:val="FFFFFF"/>
                                        <w:spacing w:val="-36"/>
                                        <w:sz w:val="16"/>
                                      </w:rPr>
                                      <w:t xml:space="preserve"> </w:t>
                                    </w:r>
                                  </w:p>
                                </w:txbxContent>
                              </wps:txbx>
                              <wps:bodyPr horzOverflow="overflow" vert="horz" lIns="0" tIns="0" rIns="0" bIns="0" rtlCol="0">
                                <a:noAutofit/>
                              </wps:bodyPr>
                            </wps:wsp>
                            <wps:wsp>
                              <wps:cNvPr id="5549" name="Rectangle 5549"/>
                              <wps:cNvSpPr/>
                              <wps:spPr>
                                <a:xfrm rot="-5399999">
                                  <a:off x="-195283" y="304053"/>
                                  <a:ext cx="860089" cy="164720"/>
                                </a:xfrm>
                                <a:prstGeom prst="rect">
                                  <a:avLst/>
                                </a:prstGeom>
                                <a:ln>
                                  <a:noFill/>
                                </a:ln>
                              </wps:spPr>
                              <wps:txbx>
                                <w:txbxContent>
                                  <w:p w:rsidR="006915FD" w:rsidRDefault="00EC0EC4">
                                    <w:pPr>
                                      <w:spacing w:after="160" w:line="259" w:lineRule="auto"/>
                                      <w:ind w:left="0" w:firstLine="0"/>
                                      <w:jc w:val="left"/>
                                    </w:pPr>
                                    <w:r>
                                      <w:rPr>
                                        <w:color w:val="FFFFFF"/>
                                        <w:sz w:val="16"/>
                                      </w:rPr>
                                      <w:t>бенефиции</w:t>
                                    </w:r>
                                    <w:r>
                                      <w:rPr>
                                        <w:color w:val="FFFFFF"/>
                                        <w:spacing w:val="-36"/>
                                        <w:sz w:val="16"/>
                                      </w:rPr>
                                      <w:t xml:space="preserve"> </w:t>
                                    </w:r>
                                  </w:p>
                                </w:txbxContent>
                              </wps:txbx>
                              <wps:bodyPr horzOverflow="overflow" vert="horz" lIns="0" tIns="0" rIns="0" bIns="0" rtlCol="0">
                                <a:noAutofit/>
                              </wps:bodyPr>
                            </wps:wsp>
                            <wps:wsp>
                              <wps:cNvPr id="5550" name="Rectangle 5550"/>
                              <wps:cNvSpPr/>
                              <wps:spPr>
                                <a:xfrm rot="-5399999">
                                  <a:off x="217058" y="69711"/>
                                  <a:ext cx="35404" cy="164720"/>
                                </a:xfrm>
                                <a:prstGeom prst="rect">
                                  <a:avLst/>
                                </a:prstGeom>
                                <a:ln>
                                  <a:noFill/>
                                </a:ln>
                              </wps:spPr>
                              <wps:txbx>
                                <w:txbxContent>
                                  <w:p w:rsidR="006915FD" w:rsidRDefault="00EC0EC4">
                                    <w:pPr>
                                      <w:spacing w:after="160" w:line="259" w:lineRule="auto"/>
                                      <w:ind w:left="0" w:firstLine="0"/>
                                      <w:jc w:val="left"/>
                                    </w:pPr>
                                    <w:r>
                                      <w:rPr>
                                        <w:color w:val="FFFFFF"/>
                                        <w:sz w:val="16"/>
                                      </w:rPr>
                                      <w:t xml:space="preserve"> </w:t>
                                    </w:r>
                                  </w:p>
                                </w:txbxContent>
                              </wps:txbx>
                              <wps:bodyPr horzOverflow="overflow" vert="horz" lIns="0" tIns="0" rIns="0" bIns="0" rtlCol="0">
                                <a:noAutofit/>
                              </wps:bodyPr>
                            </wps:wsp>
                            <wps:wsp>
                              <wps:cNvPr id="5551" name="Rectangle 5551"/>
                              <wps:cNvSpPr/>
                              <wps:spPr>
                                <a:xfrm rot="-5399999">
                                  <a:off x="-138081" y="208855"/>
                                  <a:ext cx="1050484" cy="164720"/>
                                </a:xfrm>
                                <a:prstGeom prst="rect">
                                  <a:avLst/>
                                </a:prstGeom>
                                <a:ln>
                                  <a:noFill/>
                                </a:ln>
                              </wps:spPr>
                              <wps:txbx>
                                <w:txbxContent>
                                  <w:p w:rsidR="006915FD" w:rsidRDefault="00EC0EC4">
                                    <w:pPr>
                                      <w:spacing w:after="160" w:line="259" w:lineRule="auto"/>
                                      <w:ind w:left="0" w:firstLine="0"/>
                                      <w:jc w:val="left"/>
                                    </w:pPr>
                                    <w:r>
                                      <w:rPr>
                                        <w:color w:val="FFFFFF"/>
                                        <w:sz w:val="16"/>
                                      </w:rPr>
                                      <w:t>за</w:t>
                                    </w:r>
                                    <w:r>
                                      <w:rPr>
                                        <w:color w:val="FFFFFF"/>
                                        <w:spacing w:val="-231"/>
                                        <w:sz w:val="16"/>
                                      </w:rPr>
                                      <w:t xml:space="preserve"> </w:t>
                                    </w:r>
                                    <w:r>
                                      <w:rPr>
                                        <w:color w:val="FFFFFF"/>
                                        <w:sz w:val="16"/>
                                      </w:rPr>
                                      <w:t>сиромашна</w:t>
                                    </w:r>
                                    <w:r>
                                      <w:rPr>
                                        <w:color w:val="FFFFFF"/>
                                        <w:spacing w:val="-36"/>
                                        <w:sz w:val="16"/>
                                      </w:rPr>
                                      <w:t xml:space="preserve"> </w:t>
                                    </w:r>
                                  </w:p>
                                </w:txbxContent>
                              </wps:txbx>
                              <wps:bodyPr horzOverflow="overflow" vert="horz" lIns="0" tIns="0" rIns="0" bIns="0" rtlCol="0">
                                <a:noAutofit/>
                              </wps:bodyPr>
                            </wps:wsp>
                            <wps:wsp>
                              <wps:cNvPr id="5552" name="Rectangle 5552"/>
                              <wps:cNvSpPr/>
                              <wps:spPr>
                                <a:xfrm rot="-5399999">
                                  <a:off x="369458" y="-73442"/>
                                  <a:ext cx="35404" cy="164720"/>
                                </a:xfrm>
                                <a:prstGeom prst="rect">
                                  <a:avLst/>
                                </a:prstGeom>
                                <a:ln>
                                  <a:noFill/>
                                </a:ln>
                              </wps:spPr>
                              <wps:txbx>
                                <w:txbxContent>
                                  <w:p w:rsidR="006915FD" w:rsidRDefault="00EC0EC4">
                                    <w:pPr>
                                      <w:spacing w:after="160" w:line="259" w:lineRule="auto"/>
                                      <w:ind w:left="0" w:firstLine="0"/>
                                      <w:jc w:val="left"/>
                                    </w:pPr>
                                    <w:r>
                                      <w:rPr>
                                        <w:color w:val="FFFFFF"/>
                                        <w:sz w:val="16"/>
                                      </w:rPr>
                                      <w:t xml:space="preserve"> </w:t>
                                    </w:r>
                                  </w:p>
                                </w:txbxContent>
                              </wps:txbx>
                              <wps:bodyPr horzOverflow="overflow" vert="horz" lIns="0" tIns="0" rIns="0" bIns="0" rtlCol="0">
                                <a:noAutofit/>
                              </wps:bodyPr>
                            </wps:wsp>
                            <wps:wsp>
                              <wps:cNvPr id="5553" name="Rectangle 5553"/>
                              <wps:cNvSpPr/>
                              <wps:spPr>
                                <a:xfrm rot="-5399999">
                                  <a:off x="156878" y="351414"/>
                                  <a:ext cx="765364" cy="164720"/>
                                </a:xfrm>
                                <a:prstGeom prst="rect">
                                  <a:avLst/>
                                </a:prstGeom>
                                <a:ln>
                                  <a:noFill/>
                                </a:ln>
                              </wps:spPr>
                              <wps:txbx>
                                <w:txbxContent>
                                  <w:p w:rsidR="006915FD" w:rsidRDefault="00EC0EC4">
                                    <w:pPr>
                                      <w:spacing w:after="160" w:line="259" w:lineRule="auto"/>
                                      <w:ind w:left="0" w:firstLine="0"/>
                                      <w:jc w:val="left"/>
                                    </w:pPr>
                                    <w:r>
                                      <w:rPr>
                                        <w:color w:val="FFFFFF"/>
                                        <w:sz w:val="16"/>
                                      </w:rPr>
                                      <w:t>и</w:t>
                                    </w:r>
                                    <w:r>
                                      <w:rPr>
                                        <w:color w:val="FFFFFF"/>
                                        <w:spacing w:val="-231"/>
                                        <w:sz w:val="16"/>
                                      </w:rPr>
                                      <w:t xml:space="preserve"> </w:t>
                                    </w:r>
                                    <w:r>
                                      <w:rPr>
                                        <w:color w:val="FFFFFF"/>
                                        <w:sz w:val="16"/>
                                      </w:rPr>
                                      <w:t>ранлива</w:t>
                                    </w:r>
                                    <w:r>
                                      <w:rPr>
                                        <w:color w:val="FFFFFF"/>
                                        <w:spacing w:val="-36"/>
                                        <w:sz w:val="16"/>
                                      </w:rPr>
                                      <w:t xml:space="preserve"> </w:t>
                                    </w:r>
                                  </w:p>
                                </w:txbxContent>
                              </wps:txbx>
                              <wps:bodyPr horzOverflow="overflow" vert="horz" lIns="0" tIns="0" rIns="0" bIns="0" rtlCol="0">
                                <a:noAutofit/>
                              </wps:bodyPr>
                            </wps:wsp>
                            <wps:wsp>
                              <wps:cNvPr id="5554" name="Rectangle 5554"/>
                              <wps:cNvSpPr/>
                              <wps:spPr>
                                <a:xfrm rot="-5399999">
                                  <a:off x="521858" y="140933"/>
                                  <a:ext cx="35404" cy="164720"/>
                                </a:xfrm>
                                <a:prstGeom prst="rect">
                                  <a:avLst/>
                                </a:prstGeom>
                                <a:ln>
                                  <a:noFill/>
                                </a:ln>
                              </wps:spPr>
                              <wps:txbx>
                                <w:txbxContent>
                                  <w:p w:rsidR="006915FD" w:rsidRDefault="00EC0EC4">
                                    <w:pPr>
                                      <w:spacing w:after="160" w:line="259" w:lineRule="auto"/>
                                      <w:ind w:left="0" w:firstLine="0"/>
                                      <w:jc w:val="left"/>
                                    </w:pPr>
                                    <w:r>
                                      <w:rPr>
                                        <w:color w:val="FFFFFF"/>
                                        <w:sz w:val="16"/>
                                      </w:rPr>
                                      <w:t xml:space="preserve"> </w:t>
                                    </w:r>
                                  </w:p>
                                </w:txbxContent>
                              </wps:txbx>
                              <wps:bodyPr horzOverflow="overflow" vert="horz" lIns="0" tIns="0" rIns="0" bIns="0" rtlCol="0">
                                <a:noAutofit/>
                              </wps:bodyPr>
                            </wps:wsp>
                            <wps:wsp>
                              <wps:cNvPr id="5555" name="Rectangle 5555"/>
                              <wps:cNvSpPr/>
                              <wps:spPr>
                                <a:xfrm rot="-5399999">
                                  <a:off x="289076" y="331213"/>
                                  <a:ext cx="805768" cy="164721"/>
                                </a:xfrm>
                                <a:prstGeom prst="rect">
                                  <a:avLst/>
                                </a:prstGeom>
                                <a:ln>
                                  <a:noFill/>
                                </a:ln>
                              </wps:spPr>
                              <wps:txbx>
                                <w:txbxContent>
                                  <w:p w:rsidR="006915FD" w:rsidRDefault="00EC0EC4">
                                    <w:pPr>
                                      <w:spacing w:after="160" w:line="259" w:lineRule="auto"/>
                                      <w:ind w:left="0" w:firstLine="0"/>
                                      <w:jc w:val="left"/>
                                    </w:pPr>
                                    <w:r>
                                      <w:rPr>
                                        <w:color w:val="FFFFFF"/>
                                        <w:sz w:val="16"/>
                                      </w:rPr>
                                      <w:t>популација</w:t>
                                    </w:r>
                                  </w:p>
                                </w:txbxContent>
                              </wps:txbx>
                              <wps:bodyPr horzOverflow="overflow" vert="horz" lIns="0" tIns="0" rIns="0" bIns="0" rtlCol="0">
                                <a:noAutofit/>
                              </wps:bodyPr>
                            </wps:wsp>
                          </wpg:wgp>
                        </a:graphicData>
                      </a:graphic>
                    </wp:inline>
                  </w:drawing>
                </mc:Choice>
                <mc:Fallback xmlns:a="http://schemas.openxmlformats.org/drawingml/2006/main">
                  <w:pict>
                    <v:group id="Group 68685" style="width:57.752pt;height:64.288pt;mso-position-horizontal-relative:char;mso-position-vertical-relative:line" coordsize="7334,8164">
                      <v:rect id="Rectangle 5548" style="position:absolute;width:9221;height:1647;left:-3786;top:2730;rotation:270;" filled="f" stroked="f">
                        <v:textbox inset="0,0,0,0" style="layout-flow:vertical;mso-layout-flow-alt:bottom-to-top">
                          <w:txbxContent>
                            <w:p>
                              <w:pPr>
                                <w:spacing w:before="0" w:after="160" w:line="259" w:lineRule="auto"/>
                                <w:ind w:left="0" w:right="0" w:firstLine="0"/>
                                <w:jc w:val="left"/>
                              </w:pPr>
                              <w:r>
                                <w:rPr>
                                  <w:color w:val="ffffff"/>
                                  <w:sz w:val="16"/>
                                </w:rPr>
                                <w:t xml:space="preserve">Воведување</w:t>
                              </w:r>
                              <w:r>
                                <w:rPr>
                                  <w:color w:val="ffffff"/>
                                  <w:spacing w:val="-36"/>
                                  <w:sz w:val="16"/>
                                </w:rPr>
                                <w:t xml:space="preserve"> </w:t>
                              </w:r>
                            </w:p>
                          </w:txbxContent>
                        </v:textbox>
                      </v:rect>
                      <v:rect id="Rectangle 5549" style="position:absolute;width:8600;height:1647;left:-1952;top:3040;rotation:270;" filled="f" stroked="f">
                        <v:textbox inset="0,0,0,0" style="layout-flow:vertical;mso-layout-flow-alt:bottom-to-top">
                          <w:txbxContent>
                            <w:p>
                              <w:pPr>
                                <w:spacing w:before="0" w:after="160" w:line="259" w:lineRule="auto"/>
                                <w:ind w:left="0" w:right="0" w:firstLine="0"/>
                                <w:jc w:val="left"/>
                              </w:pPr>
                              <w:r>
                                <w:rPr>
                                  <w:color w:val="ffffff"/>
                                  <w:sz w:val="16"/>
                                </w:rPr>
                                <w:t xml:space="preserve">бенефиции</w:t>
                              </w:r>
                              <w:r>
                                <w:rPr>
                                  <w:color w:val="ffffff"/>
                                  <w:spacing w:val="-36"/>
                                  <w:sz w:val="16"/>
                                </w:rPr>
                                <w:t xml:space="preserve"> </w:t>
                              </w:r>
                            </w:p>
                          </w:txbxContent>
                        </v:textbox>
                      </v:rect>
                      <v:rect id="Rectangle 5550" style="position:absolute;width:354;height:1647;left:2170;top:697;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color w:val="ffffff"/>
                                  <w:sz w:val="16"/>
                                </w:rPr>
                                <w:t xml:space="preserve"> </w:t>
                              </w:r>
                            </w:p>
                          </w:txbxContent>
                        </v:textbox>
                      </v:rect>
                      <v:rect id="Rectangle 5551" style="position:absolute;width:10504;height:1647;left:-1380;top:2088;rotation:270;" filled="f" stroked="f">
                        <v:textbox inset="0,0,0,0" style="layout-flow:vertical;mso-layout-flow-alt:bottom-to-top">
                          <w:txbxContent>
                            <w:p>
                              <w:pPr>
                                <w:spacing w:before="0" w:after="160" w:line="259" w:lineRule="auto"/>
                                <w:ind w:left="0" w:right="0" w:firstLine="0"/>
                                <w:jc w:val="left"/>
                              </w:pPr>
                              <w:r>
                                <w:rPr>
                                  <w:color w:val="ffffff"/>
                                  <w:sz w:val="16"/>
                                </w:rPr>
                                <w:t xml:space="preserve">за</w:t>
                              </w:r>
                              <w:r>
                                <w:rPr>
                                  <w:color w:val="ffffff"/>
                                  <w:spacing w:val="-231"/>
                                  <w:sz w:val="16"/>
                                </w:rPr>
                                <w:t xml:space="preserve"> </w:t>
                              </w:r>
                              <w:r>
                                <w:rPr>
                                  <w:color w:val="ffffff"/>
                                  <w:sz w:val="16"/>
                                </w:rPr>
                                <w:t xml:space="preserve">сиромашна</w:t>
                              </w:r>
                              <w:r>
                                <w:rPr>
                                  <w:color w:val="ffffff"/>
                                  <w:spacing w:val="-36"/>
                                  <w:sz w:val="16"/>
                                </w:rPr>
                                <w:t xml:space="preserve"> </w:t>
                              </w:r>
                            </w:p>
                          </w:txbxContent>
                        </v:textbox>
                      </v:rect>
                      <v:rect id="Rectangle 5552" style="position:absolute;width:354;height:1647;left:3694;top:-734;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color w:val="ffffff"/>
                                  <w:sz w:val="16"/>
                                </w:rPr>
                                <w:t xml:space="preserve"> </w:t>
                              </w:r>
                            </w:p>
                          </w:txbxContent>
                        </v:textbox>
                      </v:rect>
                      <v:rect id="Rectangle 5553" style="position:absolute;width:7653;height:1647;left:1568;top:3514;rotation:270;" filled="f" stroked="f">
                        <v:textbox inset="0,0,0,0" style="layout-flow:vertical;mso-layout-flow-alt:bottom-to-top">
                          <w:txbxContent>
                            <w:p>
                              <w:pPr>
                                <w:spacing w:before="0" w:after="160" w:line="259" w:lineRule="auto"/>
                                <w:ind w:left="0" w:right="0" w:firstLine="0"/>
                                <w:jc w:val="left"/>
                              </w:pPr>
                              <w:r>
                                <w:rPr>
                                  <w:color w:val="ffffff"/>
                                  <w:sz w:val="16"/>
                                </w:rPr>
                                <w:t xml:space="preserve">и</w:t>
                              </w:r>
                              <w:r>
                                <w:rPr>
                                  <w:color w:val="ffffff"/>
                                  <w:spacing w:val="-231"/>
                                  <w:sz w:val="16"/>
                                </w:rPr>
                                <w:t xml:space="preserve"> </w:t>
                              </w:r>
                              <w:r>
                                <w:rPr>
                                  <w:color w:val="ffffff"/>
                                  <w:sz w:val="16"/>
                                </w:rPr>
                                <w:t xml:space="preserve">ранлива</w:t>
                              </w:r>
                              <w:r>
                                <w:rPr>
                                  <w:color w:val="ffffff"/>
                                  <w:spacing w:val="-36"/>
                                  <w:sz w:val="16"/>
                                </w:rPr>
                                <w:t xml:space="preserve"> </w:t>
                              </w:r>
                            </w:p>
                          </w:txbxContent>
                        </v:textbox>
                      </v:rect>
                      <v:rect id="Rectangle 5554" style="position:absolute;width:354;height:1647;left:5218;top:1409;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color w:val="ffffff"/>
                                  <w:sz w:val="16"/>
                                </w:rPr>
                                <w:t xml:space="preserve"> </w:t>
                              </w:r>
                            </w:p>
                          </w:txbxContent>
                        </v:textbox>
                      </v:rect>
                      <v:rect id="Rectangle 5555" style="position:absolute;width:8057;height:1647;left:2890;top:3312;rotation:270;" filled="f" stroked="f">
                        <v:textbox inset="0,0,0,0" style="layout-flow:vertical;mso-layout-flow-alt:bottom-to-top">
                          <w:txbxContent>
                            <w:p>
                              <w:pPr>
                                <w:spacing w:before="0" w:after="160" w:line="259" w:lineRule="auto"/>
                                <w:ind w:left="0" w:right="0" w:firstLine="0"/>
                                <w:jc w:val="left"/>
                              </w:pPr>
                              <w:r>
                                <w:rPr>
                                  <w:color w:val="ffffff"/>
                                  <w:sz w:val="16"/>
                                </w:rPr>
                                <w:t xml:space="preserve">популација</w:t>
                              </w:r>
                            </w:p>
                          </w:txbxContent>
                        </v:textbox>
                      </v:rect>
                    </v:group>
                  </w:pict>
                </mc:Fallback>
              </mc:AlternateContent>
            </w:r>
          </w:p>
        </w:tc>
      </w:tr>
    </w:tbl>
    <w:p w:rsidR="006915FD" w:rsidRDefault="00EC0EC4">
      <w:pPr>
        <w:spacing w:after="401"/>
        <w:ind w:left="-14" w:right="42"/>
      </w:pPr>
      <w:r>
        <w:t>Иако прикажаните податоци оставаат впечаток дека, главно, станува збор за мерки што подразбираат финансиски алокации и повеќе се од делот на парични права, сепак, дел од нив се поддршка за јакнење на програми и мерки за социјална инклузија. Потребно е да с</w:t>
      </w:r>
      <w:r>
        <w:t>е стави поголем фокус на проширувањето на програмите за материјална поддршка (парична помош и помош во натура) со дополнителни мерки, како што се, советување, помош, поддршка и информации за услуги, воведување иновативни методи за испорака на услуги. Такви</w:t>
      </w:r>
      <w:r>
        <w:t xml:space="preserve"> се примерите во земјите, како Република Северна Македонија и Бугарија, кои ги проширија своите услуги за помош во домашни услови за ранливите групи, како што се: деца, постари лица и лица со посебни потреби, вклучително и испорака на храна и лекови, за ко</w:t>
      </w:r>
      <w:r>
        <w:t>и повеќе ќе зборуваме во втората глава.</w:t>
      </w:r>
    </w:p>
    <w:p w:rsidR="006915FD" w:rsidRDefault="00EC0EC4">
      <w:pPr>
        <w:spacing w:after="110" w:line="295" w:lineRule="auto"/>
        <w:ind w:left="562" w:right="831" w:hanging="577"/>
        <w:jc w:val="left"/>
      </w:pPr>
      <w:r>
        <w:rPr>
          <w:i/>
          <w:color w:val="57585B"/>
          <w:sz w:val="24"/>
        </w:rPr>
        <w:t xml:space="preserve">1.3.2. </w:t>
      </w:r>
      <w:r>
        <w:rPr>
          <w:color w:val="57585B"/>
          <w:sz w:val="24"/>
        </w:rPr>
        <w:t xml:space="preserve">Мерки и практики во системите на заштита </w:t>
      </w:r>
      <w:r>
        <w:rPr>
          <w:b/>
          <w:color w:val="57585B"/>
          <w:sz w:val="24"/>
        </w:rPr>
        <w:t xml:space="preserve"> </w:t>
      </w:r>
      <w:r>
        <w:rPr>
          <w:color w:val="57585B"/>
          <w:sz w:val="24"/>
        </w:rPr>
        <w:t xml:space="preserve">во земјите од Балканскиот Полуостров, </w:t>
      </w:r>
      <w:r>
        <w:rPr>
          <w:b/>
          <w:color w:val="57585B"/>
          <w:sz w:val="24"/>
        </w:rPr>
        <w:t xml:space="preserve"> </w:t>
      </w:r>
      <w:r>
        <w:rPr>
          <w:color w:val="57585B"/>
          <w:sz w:val="24"/>
        </w:rPr>
        <w:t>кои се надвор од Европската Унија</w:t>
      </w:r>
    </w:p>
    <w:p w:rsidR="006915FD" w:rsidRDefault="00EC0EC4">
      <w:pPr>
        <w:spacing w:after="642"/>
        <w:ind w:left="-14" w:right="42"/>
      </w:pPr>
      <w:r>
        <w:t xml:space="preserve">Во ист контекст ќе ги разгледаме земјите од нашето опкружување, земјите од Балканскиот Полуостров кои не се членки на ЕУ. Во овие земји се спроведуваат вкупно 59 мерки или 14,8% од вкупниот број мерки во Европа и во Централна Азија. Најголем број мерки се </w:t>
      </w:r>
      <w:r>
        <w:t>спроведуваат во Турција (17), потоа во Црна Гора (14), Косово (11), Србија (7) и по три мерки во Босна и Херцеговина и Албанија (в. графикон 2). Република Северна Македонија спроведува четири мерки.</w:t>
      </w:r>
    </w:p>
    <w:p w:rsidR="006915FD" w:rsidRDefault="00EC0EC4">
      <w:pPr>
        <w:spacing w:after="0" w:line="259" w:lineRule="auto"/>
        <w:ind w:left="283" w:firstLine="0"/>
        <w:jc w:val="left"/>
      </w:pPr>
      <w:r>
        <w:t xml:space="preserve"> </w:t>
      </w:r>
    </w:p>
    <w:tbl>
      <w:tblPr>
        <w:tblStyle w:val="TableGrid"/>
        <w:tblW w:w="6973" w:type="dxa"/>
        <w:tblInd w:w="0" w:type="dxa"/>
        <w:tblCellMar>
          <w:top w:w="31" w:type="dxa"/>
          <w:left w:w="153" w:type="dxa"/>
          <w:bottom w:w="0" w:type="dxa"/>
          <w:right w:w="466" w:type="dxa"/>
        </w:tblCellMar>
        <w:tblLook w:val="04A0" w:firstRow="1" w:lastRow="0" w:firstColumn="1" w:lastColumn="0" w:noHBand="0" w:noVBand="1"/>
      </w:tblPr>
      <w:tblGrid>
        <w:gridCol w:w="6973"/>
      </w:tblGrid>
      <w:tr w:rsidR="006915FD">
        <w:trPr>
          <w:trHeight w:val="3819"/>
        </w:trPr>
        <w:tc>
          <w:tcPr>
            <w:tcW w:w="6973" w:type="dxa"/>
            <w:tcBorders>
              <w:top w:val="single" w:sz="8" w:space="0" w:color="000000"/>
              <w:left w:val="single" w:sz="8" w:space="0" w:color="000000"/>
              <w:bottom w:val="single" w:sz="8" w:space="0" w:color="000000"/>
              <w:right w:val="single" w:sz="8" w:space="0" w:color="000000"/>
            </w:tcBorders>
          </w:tcPr>
          <w:p w:rsidR="006915FD" w:rsidRDefault="00EC0EC4">
            <w:pPr>
              <w:spacing w:after="28" w:line="259" w:lineRule="auto"/>
              <w:ind w:left="0" w:firstLine="0"/>
              <w:jc w:val="center"/>
            </w:pPr>
            <w:r>
              <w:rPr>
                <w:b/>
                <w:color w:val="6D6E70"/>
                <w:sz w:val="17"/>
              </w:rPr>
              <w:t>ГРАФИКОН БР. 2</w:t>
            </w:r>
          </w:p>
          <w:p w:rsidR="006915FD" w:rsidRDefault="00EC0EC4">
            <w:pPr>
              <w:spacing w:after="0" w:line="259" w:lineRule="auto"/>
              <w:ind w:left="957" w:firstLine="0"/>
              <w:jc w:val="left"/>
            </w:pPr>
            <w:r>
              <w:rPr>
                <w:sz w:val="17"/>
              </w:rPr>
              <w:t>Приказ на процентуалниот удел на секоја земја од</w:t>
            </w:r>
          </w:p>
          <w:p w:rsidR="006915FD" w:rsidRDefault="00EC0EC4">
            <w:pPr>
              <w:spacing w:after="231" w:line="236" w:lineRule="auto"/>
              <w:ind w:left="605" w:right="86" w:firstLine="40"/>
              <w:jc w:val="left"/>
            </w:pPr>
            <w:r>
              <w:rPr>
                <w:sz w:val="17"/>
              </w:rPr>
              <w:t xml:space="preserve">Балканскиот Полуостров која не е во ЕУ, во вкупниот број мерки во системите на социјална заштита како одговор на Ковид - 19 </w:t>
            </w:r>
          </w:p>
          <w:tbl>
            <w:tblPr>
              <w:tblStyle w:val="TableGrid"/>
              <w:tblpPr w:vertAnchor="text" w:tblpX="1774" w:tblpY="79"/>
              <w:tblOverlap w:val="never"/>
              <w:tblW w:w="4239" w:type="dxa"/>
              <w:tblInd w:w="0" w:type="dxa"/>
              <w:tblCellMar>
                <w:top w:w="0" w:type="dxa"/>
                <w:left w:w="0" w:type="dxa"/>
                <w:bottom w:w="0" w:type="dxa"/>
                <w:right w:w="0" w:type="dxa"/>
              </w:tblCellMar>
              <w:tblLook w:val="04A0" w:firstRow="1" w:lastRow="0" w:firstColumn="1" w:lastColumn="0" w:noHBand="0" w:noVBand="1"/>
            </w:tblPr>
            <w:tblGrid>
              <w:gridCol w:w="612"/>
              <w:gridCol w:w="598"/>
              <w:gridCol w:w="607"/>
              <w:gridCol w:w="606"/>
              <w:gridCol w:w="605"/>
              <w:gridCol w:w="605"/>
              <w:gridCol w:w="606"/>
            </w:tblGrid>
            <w:tr w:rsidR="006915FD">
              <w:trPr>
                <w:trHeight w:val="295"/>
              </w:trPr>
              <w:tc>
                <w:tcPr>
                  <w:tcW w:w="612" w:type="dxa"/>
                  <w:tcBorders>
                    <w:top w:val="double" w:sz="7" w:space="0" w:color="57585B"/>
                    <w:left w:val="single" w:sz="7" w:space="0" w:color="DCDDDE"/>
                    <w:bottom w:val="double" w:sz="7" w:space="0" w:color="57585B"/>
                    <w:right w:val="single" w:sz="6" w:space="0" w:color="DCDDDE"/>
                  </w:tcBorders>
                  <w:vAlign w:val="bottom"/>
                </w:tcPr>
                <w:p w:rsidR="006915FD" w:rsidRDefault="00EC0EC4">
                  <w:pPr>
                    <w:spacing w:after="0" w:line="259" w:lineRule="auto"/>
                    <w:ind w:left="0" w:right="50" w:firstLine="0"/>
                    <w:jc w:val="right"/>
                  </w:pPr>
                  <w:r>
                    <w:rPr>
                      <w:b/>
                      <w:color w:val="FFFFFF"/>
                      <w:sz w:val="13"/>
                    </w:rPr>
                    <w:t>1</w:t>
                  </w:r>
                </w:p>
              </w:tc>
              <w:tc>
                <w:tcPr>
                  <w:tcW w:w="599" w:type="dxa"/>
                  <w:tcBorders>
                    <w:top w:val="double" w:sz="7" w:space="0" w:color="57585B"/>
                    <w:left w:val="single" w:sz="6" w:space="0" w:color="DCDDDE"/>
                    <w:bottom w:val="double" w:sz="7" w:space="0" w:color="57585B"/>
                    <w:right w:val="single" w:sz="6" w:space="0" w:color="DCDDDE"/>
                  </w:tcBorders>
                  <w:vAlign w:val="bottom"/>
                </w:tcPr>
                <w:p w:rsidR="006915FD" w:rsidRDefault="00EC0EC4">
                  <w:pPr>
                    <w:spacing w:after="0" w:line="259" w:lineRule="auto"/>
                    <w:ind w:left="-50" w:firstLine="0"/>
                    <w:jc w:val="left"/>
                  </w:pPr>
                  <w:r>
                    <w:rPr>
                      <w:b/>
                      <w:color w:val="FFFFFF"/>
                      <w:sz w:val="13"/>
                    </w:rPr>
                    <w:t>1.90%</w:t>
                  </w:r>
                </w:p>
              </w:tc>
              <w:tc>
                <w:tcPr>
                  <w:tcW w:w="606" w:type="dxa"/>
                  <w:tcBorders>
                    <w:top w:val="double" w:sz="7" w:space="0" w:color="57585B"/>
                    <w:left w:val="single" w:sz="6" w:space="0" w:color="DCDDDE"/>
                    <w:bottom w:val="nil"/>
                    <w:right w:val="single" w:sz="6" w:space="0" w:color="DCDDDE"/>
                  </w:tcBorders>
                </w:tcPr>
                <w:p w:rsidR="006915FD" w:rsidRDefault="006915FD">
                  <w:pPr>
                    <w:spacing w:after="160" w:line="259" w:lineRule="auto"/>
                    <w:ind w:left="0" w:firstLine="0"/>
                    <w:jc w:val="left"/>
                  </w:pPr>
                </w:p>
              </w:tc>
              <w:tc>
                <w:tcPr>
                  <w:tcW w:w="605" w:type="dxa"/>
                  <w:vMerge w:val="restart"/>
                  <w:tcBorders>
                    <w:top w:val="double" w:sz="7" w:space="0" w:color="57585B"/>
                    <w:left w:val="single" w:sz="6" w:space="0" w:color="DCDDDE"/>
                    <w:bottom w:val="double" w:sz="7" w:space="0" w:color="57585B"/>
                    <w:right w:val="single" w:sz="6" w:space="0" w:color="DCDDDE"/>
                  </w:tcBorders>
                </w:tcPr>
                <w:p w:rsidR="006915FD" w:rsidRDefault="006915FD">
                  <w:pPr>
                    <w:spacing w:after="160" w:line="259" w:lineRule="auto"/>
                    <w:ind w:left="0" w:firstLine="0"/>
                    <w:jc w:val="left"/>
                  </w:pPr>
                </w:p>
              </w:tc>
              <w:tc>
                <w:tcPr>
                  <w:tcW w:w="605" w:type="dxa"/>
                  <w:vMerge w:val="restart"/>
                  <w:tcBorders>
                    <w:top w:val="double" w:sz="7" w:space="0" w:color="57585B"/>
                    <w:left w:val="single" w:sz="6" w:space="0" w:color="DCDDDE"/>
                    <w:bottom w:val="nil"/>
                    <w:right w:val="single" w:sz="6" w:space="0" w:color="DCDDDE"/>
                  </w:tcBorders>
                </w:tcPr>
                <w:p w:rsidR="006915FD" w:rsidRDefault="006915FD">
                  <w:pPr>
                    <w:spacing w:after="160" w:line="259" w:lineRule="auto"/>
                    <w:ind w:left="0" w:firstLine="0"/>
                    <w:jc w:val="left"/>
                  </w:pPr>
                </w:p>
              </w:tc>
              <w:tc>
                <w:tcPr>
                  <w:tcW w:w="605" w:type="dxa"/>
                  <w:vMerge w:val="restart"/>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606" w:type="dxa"/>
                  <w:vMerge w:val="restart"/>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r>
            <w:tr w:rsidR="006915FD">
              <w:trPr>
                <w:trHeight w:val="295"/>
              </w:trPr>
              <w:tc>
                <w:tcPr>
                  <w:tcW w:w="612" w:type="dxa"/>
                  <w:tcBorders>
                    <w:top w:val="double" w:sz="7" w:space="0" w:color="57585B"/>
                    <w:left w:val="single" w:sz="7" w:space="0" w:color="DCDDDE"/>
                    <w:bottom w:val="double" w:sz="7" w:space="0" w:color="57585B"/>
                    <w:right w:val="single" w:sz="6" w:space="0" w:color="DCDDDE"/>
                  </w:tcBorders>
                  <w:vAlign w:val="bottom"/>
                </w:tcPr>
                <w:p w:rsidR="006915FD" w:rsidRDefault="00EC0EC4">
                  <w:pPr>
                    <w:spacing w:after="0" w:line="259" w:lineRule="auto"/>
                    <w:ind w:left="0" w:right="-1" w:firstLine="0"/>
                    <w:jc w:val="right"/>
                  </w:pPr>
                  <w:r>
                    <w:rPr>
                      <w:b/>
                      <w:color w:val="FFFFFF"/>
                      <w:sz w:val="13"/>
                    </w:rPr>
                    <w:t>6.80%</w:t>
                  </w:r>
                </w:p>
              </w:tc>
              <w:tc>
                <w:tcPr>
                  <w:tcW w:w="599" w:type="dxa"/>
                  <w:tcBorders>
                    <w:top w:val="double" w:sz="7" w:space="0" w:color="57585B"/>
                    <w:left w:val="single" w:sz="6" w:space="0" w:color="DCDDDE"/>
                    <w:bottom w:val="nil"/>
                    <w:right w:val="single" w:sz="6" w:space="0" w:color="DCDDDE"/>
                  </w:tcBorders>
                </w:tcPr>
                <w:p w:rsidR="006915FD" w:rsidRDefault="006915FD">
                  <w:pPr>
                    <w:spacing w:after="160" w:line="259" w:lineRule="auto"/>
                    <w:ind w:left="0" w:firstLine="0"/>
                    <w:jc w:val="left"/>
                  </w:pPr>
                </w:p>
              </w:tc>
              <w:tc>
                <w:tcPr>
                  <w:tcW w:w="606" w:type="dxa"/>
                  <w:vMerge w:val="restart"/>
                  <w:tcBorders>
                    <w:top w:val="nil"/>
                    <w:left w:val="single" w:sz="6" w:space="0" w:color="DCDDDE"/>
                    <w:bottom w:val="double" w:sz="7" w:space="0" w:color="57585B"/>
                    <w:right w:val="single" w:sz="6" w:space="0" w:color="DCDDDE"/>
                  </w:tcBorders>
                  <w:vAlign w:val="bottom"/>
                </w:tcPr>
                <w:p w:rsidR="006915FD" w:rsidRDefault="00EC0EC4">
                  <w:pPr>
                    <w:spacing w:after="0" w:line="259" w:lineRule="auto"/>
                    <w:ind w:left="-9" w:firstLine="0"/>
                    <w:jc w:val="left"/>
                  </w:pPr>
                  <w:r>
                    <w:rPr>
                      <w:b/>
                      <w:color w:val="FFFFFF"/>
                      <w:sz w:val="13"/>
                    </w:rPr>
                    <w:t>23.70%</w:t>
                  </w: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r>
            <w:tr w:rsidR="006915FD">
              <w:trPr>
                <w:trHeight w:val="295"/>
              </w:trPr>
              <w:tc>
                <w:tcPr>
                  <w:tcW w:w="612" w:type="dxa"/>
                  <w:tcBorders>
                    <w:top w:val="double" w:sz="7" w:space="0" w:color="57585B"/>
                    <w:left w:val="single" w:sz="7" w:space="0" w:color="DCDDDE"/>
                    <w:bottom w:val="double" w:sz="7" w:space="0" w:color="57585B"/>
                    <w:right w:val="single" w:sz="6" w:space="0" w:color="DCDDDE"/>
                  </w:tcBorders>
                </w:tcPr>
                <w:p w:rsidR="006915FD" w:rsidRDefault="006915FD">
                  <w:pPr>
                    <w:spacing w:after="160" w:line="259" w:lineRule="auto"/>
                    <w:ind w:left="0" w:firstLine="0"/>
                    <w:jc w:val="left"/>
                  </w:pPr>
                </w:p>
              </w:tc>
              <w:tc>
                <w:tcPr>
                  <w:tcW w:w="599" w:type="dxa"/>
                  <w:tcBorders>
                    <w:top w:val="nil"/>
                    <w:left w:val="single" w:sz="6" w:space="0" w:color="DCDDDE"/>
                    <w:bottom w:val="double" w:sz="7" w:space="0" w:color="57585B"/>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double" w:sz="7" w:space="0" w:color="57585B"/>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double" w:sz="7" w:space="0" w:color="57585B"/>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r>
            <w:tr w:rsidR="006915FD">
              <w:trPr>
                <w:trHeight w:val="295"/>
              </w:trPr>
              <w:tc>
                <w:tcPr>
                  <w:tcW w:w="612" w:type="dxa"/>
                  <w:tcBorders>
                    <w:top w:val="double" w:sz="7" w:space="0" w:color="57585B"/>
                    <w:left w:val="single" w:sz="7" w:space="0" w:color="DCDDDE"/>
                    <w:bottom w:val="double" w:sz="7" w:space="0" w:color="57585B"/>
                    <w:right w:val="single" w:sz="6" w:space="0" w:color="DCDDDE"/>
                  </w:tcBorders>
                </w:tcPr>
                <w:p w:rsidR="006915FD" w:rsidRDefault="006915FD">
                  <w:pPr>
                    <w:spacing w:after="160" w:line="259" w:lineRule="auto"/>
                    <w:ind w:left="0" w:firstLine="0"/>
                    <w:jc w:val="left"/>
                  </w:pPr>
                </w:p>
              </w:tc>
              <w:tc>
                <w:tcPr>
                  <w:tcW w:w="599" w:type="dxa"/>
                  <w:tcBorders>
                    <w:top w:val="double" w:sz="7" w:space="0" w:color="57585B"/>
                    <w:left w:val="single" w:sz="6" w:space="0" w:color="DCDDDE"/>
                    <w:bottom w:val="double" w:sz="7" w:space="0" w:color="57585B"/>
                    <w:right w:val="single" w:sz="6" w:space="0" w:color="DCDDDE"/>
                  </w:tcBorders>
                  <w:vAlign w:val="bottom"/>
                </w:tcPr>
                <w:p w:rsidR="006915FD" w:rsidRDefault="00EC0EC4">
                  <w:pPr>
                    <w:spacing w:after="0" w:line="259" w:lineRule="auto"/>
                    <w:ind w:left="0" w:right="-29" w:firstLine="0"/>
                    <w:jc w:val="right"/>
                  </w:pPr>
                  <w:r>
                    <w:rPr>
                      <w:b/>
                      <w:color w:val="FFFFFF"/>
                      <w:sz w:val="13"/>
                    </w:rPr>
                    <w:t>18.60</w:t>
                  </w:r>
                </w:p>
              </w:tc>
              <w:tc>
                <w:tcPr>
                  <w:tcW w:w="606" w:type="dxa"/>
                  <w:tcBorders>
                    <w:top w:val="double" w:sz="7" w:space="0" w:color="57585B"/>
                    <w:left w:val="single" w:sz="6" w:space="0" w:color="DCDDDE"/>
                    <w:bottom w:val="double" w:sz="7" w:space="0" w:color="57585B"/>
                    <w:right w:val="single" w:sz="6" w:space="0" w:color="DCDDDE"/>
                  </w:tcBorders>
                  <w:vAlign w:val="bottom"/>
                </w:tcPr>
                <w:p w:rsidR="006915FD" w:rsidRDefault="00EC0EC4">
                  <w:pPr>
                    <w:spacing w:after="0" w:line="259" w:lineRule="auto"/>
                    <w:ind w:left="29" w:firstLine="0"/>
                    <w:jc w:val="left"/>
                  </w:pPr>
                  <w:r>
                    <w:rPr>
                      <w:b/>
                      <w:color w:val="FFFFFF"/>
                      <w:sz w:val="13"/>
                    </w:rPr>
                    <w:t>%</w:t>
                  </w:r>
                </w:p>
              </w:tc>
              <w:tc>
                <w:tcPr>
                  <w:tcW w:w="605" w:type="dxa"/>
                  <w:tcBorders>
                    <w:top w:val="double" w:sz="7" w:space="0" w:color="57585B"/>
                    <w:left w:val="single" w:sz="6" w:space="0" w:color="DCDDDE"/>
                    <w:bottom w:val="nil"/>
                    <w:right w:val="single" w:sz="6" w:space="0" w:color="DCDDDE"/>
                  </w:tcBorders>
                </w:tcPr>
                <w:p w:rsidR="006915FD" w:rsidRDefault="006915FD">
                  <w:pPr>
                    <w:spacing w:after="160" w:line="259" w:lineRule="auto"/>
                    <w:ind w:left="0" w:firstLine="0"/>
                    <w:jc w:val="left"/>
                  </w:pPr>
                </w:p>
              </w:tc>
              <w:tc>
                <w:tcPr>
                  <w:tcW w:w="605" w:type="dxa"/>
                  <w:vMerge w:val="restart"/>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r>
            <w:tr w:rsidR="006915FD">
              <w:trPr>
                <w:trHeight w:val="295"/>
              </w:trPr>
              <w:tc>
                <w:tcPr>
                  <w:tcW w:w="612" w:type="dxa"/>
                  <w:tcBorders>
                    <w:top w:val="double" w:sz="7" w:space="0" w:color="57585B"/>
                    <w:left w:val="single" w:sz="7" w:space="0" w:color="DCDDDE"/>
                    <w:bottom w:val="double" w:sz="7" w:space="0" w:color="57585B"/>
                    <w:right w:val="single" w:sz="6" w:space="0" w:color="DCDDDE"/>
                  </w:tcBorders>
                </w:tcPr>
                <w:p w:rsidR="006915FD" w:rsidRDefault="006915FD">
                  <w:pPr>
                    <w:spacing w:after="160" w:line="259" w:lineRule="auto"/>
                    <w:ind w:left="0" w:firstLine="0"/>
                    <w:jc w:val="left"/>
                  </w:pPr>
                </w:p>
              </w:tc>
              <w:tc>
                <w:tcPr>
                  <w:tcW w:w="599" w:type="dxa"/>
                  <w:vMerge w:val="restart"/>
                  <w:tcBorders>
                    <w:top w:val="double" w:sz="7" w:space="0" w:color="57585B"/>
                    <w:left w:val="single" w:sz="7" w:space="0" w:color="57585B"/>
                    <w:bottom w:val="nil"/>
                    <w:right w:val="single" w:sz="6" w:space="0" w:color="DCDDDE"/>
                  </w:tcBorders>
                </w:tcPr>
                <w:p w:rsidR="006915FD" w:rsidRDefault="006915FD">
                  <w:pPr>
                    <w:spacing w:after="160" w:line="259" w:lineRule="auto"/>
                    <w:ind w:left="0" w:firstLine="0"/>
                    <w:jc w:val="left"/>
                  </w:pPr>
                </w:p>
              </w:tc>
              <w:tc>
                <w:tcPr>
                  <w:tcW w:w="606" w:type="dxa"/>
                  <w:vMerge w:val="restart"/>
                  <w:tcBorders>
                    <w:top w:val="double" w:sz="7" w:space="0" w:color="57585B"/>
                    <w:left w:val="single" w:sz="6" w:space="0" w:color="DCDDDE"/>
                    <w:bottom w:val="nil"/>
                    <w:right w:val="single" w:sz="6" w:space="0" w:color="DCDDDE"/>
                  </w:tcBorders>
                </w:tcPr>
                <w:p w:rsidR="006915FD" w:rsidRDefault="006915FD">
                  <w:pPr>
                    <w:spacing w:after="160" w:line="259" w:lineRule="auto"/>
                    <w:ind w:left="0" w:firstLine="0"/>
                    <w:jc w:val="left"/>
                  </w:pPr>
                </w:p>
              </w:tc>
              <w:tc>
                <w:tcPr>
                  <w:tcW w:w="605" w:type="dxa"/>
                  <w:vMerge w:val="restart"/>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r>
            <w:tr w:rsidR="006915FD">
              <w:trPr>
                <w:trHeight w:val="295"/>
              </w:trPr>
              <w:tc>
                <w:tcPr>
                  <w:tcW w:w="612" w:type="dxa"/>
                  <w:tcBorders>
                    <w:top w:val="double" w:sz="7" w:space="0" w:color="57585B"/>
                    <w:left w:val="single" w:sz="7" w:space="0" w:color="DCDDDE"/>
                    <w:bottom w:val="double" w:sz="7" w:space="0" w:color="57585B"/>
                    <w:right w:val="single" w:sz="6" w:space="0" w:color="DCDDDE"/>
                  </w:tcBorders>
                </w:tcPr>
                <w:p w:rsidR="006915FD" w:rsidRDefault="00EC0EC4">
                  <w:pPr>
                    <w:spacing w:after="0" w:line="259" w:lineRule="auto"/>
                    <w:ind w:left="128" w:firstLine="0"/>
                    <w:jc w:val="left"/>
                  </w:pPr>
                  <w:r>
                    <w:rPr>
                      <w:b/>
                      <w:color w:val="FFFFFF"/>
                      <w:sz w:val="13"/>
                    </w:rPr>
                    <w:t>5.10%</w:t>
                  </w:r>
                </w:p>
              </w:tc>
              <w:tc>
                <w:tcPr>
                  <w:tcW w:w="0" w:type="auto"/>
                  <w:vMerge/>
                  <w:tcBorders>
                    <w:top w:val="nil"/>
                    <w:left w:val="single" w:sz="7" w:space="0" w:color="57585B"/>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c>
                <w:tcPr>
                  <w:tcW w:w="0" w:type="auto"/>
                  <w:vMerge/>
                  <w:tcBorders>
                    <w:top w:val="nil"/>
                    <w:left w:val="single" w:sz="6" w:space="0" w:color="DCDDDE"/>
                    <w:bottom w:val="nil"/>
                    <w:right w:val="single" w:sz="6" w:space="0" w:color="DCDDDE"/>
                  </w:tcBorders>
                </w:tcPr>
                <w:p w:rsidR="006915FD" w:rsidRDefault="006915FD">
                  <w:pPr>
                    <w:spacing w:after="160" w:line="259" w:lineRule="auto"/>
                    <w:ind w:left="0" w:firstLine="0"/>
                    <w:jc w:val="left"/>
                  </w:pPr>
                </w:p>
              </w:tc>
            </w:tr>
          </w:tbl>
          <w:p w:rsidR="006915FD" w:rsidRDefault="00EC0EC4">
            <w:pPr>
              <w:tabs>
                <w:tab w:val="center" w:pos="1199"/>
                <w:tab w:val="center" w:pos="3365"/>
              </w:tabs>
              <w:spacing w:after="141" w:line="259" w:lineRule="auto"/>
              <w:ind w:left="0" w:firstLine="0"/>
              <w:jc w:val="left"/>
            </w:pPr>
            <w:r>
              <w:rPr>
                <w:sz w:val="22"/>
              </w:rPr>
              <w:tab/>
            </w:r>
            <w:r>
              <w:rPr>
                <w:sz w:val="13"/>
              </w:rPr>
              <w:t>Турција</w:t>
            </w:r>
            <w:r>
              <w:rPr>
                <w:sz w:val="13"/>
              </w:rPr>
              <w:tab/>
            </w:r>
            <w:r>
              <w:rPr>
                <w:b/>
                <w:color w:val="FFFFFF"/>
                <w:sz w:val="13"/>
              </w:rPr>
              <w:t>28.80%</w:t>
            </w:r>
          </w:p>
          <w:p w:rsidR="006915FD" w:rsidRDefault="00EC0EC4">
            <w:pPr>
              <w:spacing w:after="124" w:line="259" w:lineRule="auto"/>
              <w:ind w:left="996" w:right="494" w:firstLine="0"/>
              <w:jc w:val="left"/>
            </w:pPr>
            <w:r>
              <w:rPr>
                <w:sz w:val="13"/>
              </w:rPr>
              <w:t>Србија</w:t>
            </w:r>
          </w:p>
          <w:p w:rsidR="006915FD" w:rsidRDefault="00EC0EC4">
            <w:pPr>
              <w:spacing w:after="125" w:line="259" w:lineRule="auto"/>
              <w:ind w:left="436" w:right="494" w:firstLine="0"/>
              <w:jc w:val="left"/>
            </w:pPr>
            <w:r>
              <w:rPr>
                <w:sz w:val="13"/>
              </w:rPr>
              <w:t>Македонија РС</w:t>
            </w:r>
          </w:p>
          <w:p w:rsidR="006915FD" w:rsidRDefault="00EC0EC4">
            <w:pPr>
              <w:spacing w:after="125" w:line="259" w:lineRule="auto"/>
              <w:ind w:left="750" w:right="494" w:firstLine="0"/>
              <w:jc w:val="left"/>
            </w:pPr>
            <w:r>
              <w:rPr>
                <w:sz w:val="13"/>
              </w:rPr>
              <w:t>Црна Гора</w:t>
            </w:r>
          </w:p>
          <w:p w:rsidR="006915FD" w:rsidRDefault="00EC0EC4">
            <w:pPr>
              <w:spacing w:after="125" w:line="259" w:lineRule="auto"/>
              <w:ind w:left="973" w:right="494" w:firstLine="0"/>
              <w:jc w:val="left"/>
            </w:pPr>
            <w:r>
              <w:rPr>
                <w:sz w:val="13"/>
              </w:rPr>
              <w:t>Косово</w:t>
            </w:r>
          </w:p>
          <w:p w:rsidR="006915FD" w:rsidRDefault="00EC0EC4">
            <w:pPr>
              <w:spacing w:after="128" w:line="259" w:lineRule="auto"/>
              <w:ind w:left="0" w:right="494" w:firstLine="0"/>
              <w:jc w:val="left"/>
            </w:pPr>
            <w:r>
              <w:rPr>
                <w:sz w:val="13"/>
              </w:rPr>
              <w:t>Босна и Херцеговина</w:t>
            </w:r>
          </w:p>
          <w:p w:rsidR="006915FD" w:rsidRDefault="00EC0EC4">
            <w:pPr>
              <w:spacing w:after="0" w:line="506" w:lineRule="auto"/>
              <w:ind w:left="1428" w:right="271" w:hanging="591"/>
            </w:pPr>
            <w:r>
              <w:rPr>
                <w:sz w:val="13"/>
              </w:rPr>
              <w:t xml:space="preserve">Албанија </w:t>
            </w:r>
            <w:r>
              <w:rPr>
                <w:b/>
                <w:color w:val="FFFFFF"/>
                <w:sz w:val="13"/>
              </w:rPr>
              <w:t xml:space="preserve">5.10% </w:t>
            </w:r>
            <w:r>
              <w:rPr>
                <w:color w:val="808284"/>
                <w:sz w:val="13"/>
              </w:rPr>
              <w:t>0.00% 5.00% 10.00% 15.00% 20.00% 25.00% 30.00% 35.00%</w:t>
            </w:r>
          </w:p>
          <w:p w:rsidR="006915FD" w:rsidRDefault="00EC0EC4">
            <w:pPr>
              <w:spacing w:after="0" w:line="259" w:lineRule="auto"/>
              <w:ind w:left="0" w:firstLine="0"/>
              <w:jc w:val="right"/>
            </w:pPr>
            <w:r>
              <w:rPr>
                <w:rFonts w:ascii="Times New Roman" w:eastAsia="Times New Roman" w:hAnsi="Times New Roman" w:cs="Times New Roman"/>
                <w:sz w:val="21"/>
              </w:rPr>
              <w:t xml:space="preserve"> </w:t>
            </w:r>
          </w:p>
        </w:tc>
      </w:tr>
    </w:tbl>
    <w:p w:rsidR="006915FD" w:rsidRDefault="00EC0EC4">
      <w:pPr>
        <w:spacing w:after="230" w:line="337" w:lineRule="auto"/>
        <w:ind w:left="-15"/>
        <w:jc w:val="left"/>
      </w:pPr>
      <w:r>
        <w:rPr>
          <w:i/>
          <w:sz w:val="14"/>
        </w:rPr>
        <w:t xml:space="preserve">Извор: МОТ (ILO), https://www.social-protection.org/gimi/ShowWiki.action?id=3417&amp;lang=EN, </w:t>
      </w:r>
      <w:r>
        <w:rPr>
          <w:i/>
          <w:sz w:val="14"/>
        </w:rPr>
        <w:t>посетена на 20.7.2020 година</w:t>
      </w:r>
    </w:p>
    <w:p w:rsidR="006915FD" w:rsidRDefault="00EC0EC4">
      <w:pPr>
        <w:ind w:left="-14" w:right="42"/>
      </w:pPr>
      <w:r>
        <w:t xml:space="preserve">Сумирано во сите земји, како и во светскиот регион на кој припаѓаат, исто така, најзастапени мерки се </w:t>
      </w:r>
      <w:r>
        <w:rPr>
          <w:i/>
        </w:rPr>
        <w:t>Бенефиции за вработените и/или лица кои се зависни од грижа (деца) и Субвенционирање на плата</w:t>
      </w:r>
      <w:r>
        <w:t>. Единствено се разликуваат по т</w:t>
      </w:r>
      <w:r>
        <w:t xml:space="preserve">оа што трети по застапеност се мерките за </w:t>
      </w:r>
      <w:r>
        <w:rPr>
          <w:i/>
        </w:rPr>
        <w:t xml:space="preserve">Зголемување на нивото на бенефиции </w:t>
      </w:r>
      <w:r>
        <w:t>што подразбира повисоки износи за бенефициите наменети за целните групи за кои се наменети, а во најголем процент тоа се деца и семејства/домаќинства.</w:t>
      </w:r>
    </w:p>
    <w:p w:rsidR="006915FD" w:rsidRDefault="00EC0EC4">
      <w:pPr>
        <w:spacing w:after="0" w:line="295" w:lineRule="auto"/>
        <w:ind w:left="382" w:right="105" w:hanging="397"/>
        <w:jc w:val="left"/>
      </w:pPr>
      <w:r>
        <w:rPr>
          <w:b/>
          <w:color w:val="57585B"/>
          <w:sz w:val="24"/>
        </w:rPr>
        <w:t>1.4. ПРЕГЛЕД НА СОСТОЈБИТЕ В</w:t>
      </w:r>
      <w:r>
        <w:rPr>
          <w:b/>
          <w:color w:val="57585B"/>
          <w:sz w:val="24"/>
        </w:rPr>
        <w:t xml:space="preserve">О СИСТЕМОТ НА СОЦИЈАЛНА ЗАШТИТА ВО РЕПУБЛИКА СЕВЕРНА </w:t>
      </w:r>
    </w:p>
    <w:p w:rsidR="006915FD" w:rsidRDefault="00EC0EC4">
      <w:pPr>
        <w:spacing w:after="44" w:line="259" w:lineRule="auto"/>
        <w:ind w:left="15" w:firstLine="0"/>
        <w:jc w:val="center"/>
      </w:pPr>
      <w:r>
        <w:rPr>
          <w:b/>
          <w:color w:val="57585B"/>
          <w:sz w:val="24"/>
        </w:rPr>
        <w:t xml:space="preserve">МАКЕДОНИЈА И ПРАКТИКИ КАКО ОДГОВОР НА </w:t>
      </w:r>
    </w:p>
    <w:p w:rsidR="006915FD" w:rsidRDefault="00EC0EC4">
      <w:pPr>
        <w:pStyle w:val="Heading3"/>
        <w:spacing w:after="348"/>
        <w:ind w:left="407" w:right="105"/>
      </w:pPr>
      <w:r>
        <w:t>КРИЗАТА ПРЕДИЗВИКАНА ОД КОВИД-19</w:t>
      </w:r>
    </w:p>
    <w:p w:rsidR="006915FD" w:rsidRDefault="00EC0EC4">
      <w:pPr>
        <w:spacing w:after="110" w:line="295" w:lineRule="auto"/>
        <w:ind w:left="562" w:right="116" w:hanging="577"/>
        <w:jc w:val="left"/>
      </w:pPr>
      <w:r>
        <w:rPr>
          <w:color w:val="57585B"/>
          <w:sz w:val="24"/>
        </w:rPr>
        <w:t>1.4.1. Системот на социјална заштита во Република Северна Македонија и пандемијата на Ковид-19</w:t>
      </w:r>
    </w:p>
    <w:p w:rsidR="006915FD" w:rsidRDefault="00EC0EC4">
      <w:pPr>
        <w:ind w:left="-14" w:right="42"/>
      </w:pPr>
      <w:r>
        <w:t>Системот на социјална заштита во Република Северна Македонија, соочен со кризата од пандемијата на Ковид-19, во овој период треба да одговори на истите предизвици што ги имаат сите системи на социјална заштита на светско ниво. Од една страна, треба да се о</w:t>
      </w:r>
      <w:r>
        <w:t>безбеди континуум во обезбедувањето на соодветна социјална заштита на лицата кои биле во социјален ризик или социјално исклучени пред почетокот на пандемијата, а кои сега дополнително се изложени на уште поголеми ризици. Од друга страна, треба да се обезбе</w:t>
      </w:r>
      <w:r>
        <w:t>ди соодветна заштита на лицата кои пред пандемијата не биле дел од формалниот систем на социјална заштита, не биле во социјален ризик или социјално исклучени, но како последица на негативните ефекти од пандемијата на Ковид-19 таа состојба кај нив се сменил</w:t>
      </w:r>
      <w:r>
        <w:t xml:space="preserve">а таа состојба. Но, на нив се надоврзува уште еден сериозен предизвик за системот на социјална заштита во Република Северна Македонија, а тоа е целосно реформирање на системот на социјална заштита и заштита на деца. </w:t>
      </w:r>
    </w:p>
    <w:p w:rsidR="006915FD" w:rsidRDefault="00EC0EC4">
      <w:pPr>
        <w:spacing w:after="194"/>
        <w:ind w:left="-14" w:right="42"/>
      </w:pPr>
      <w:r>
        <w:t>На почетокот на 2019 година професионал</w:t>
      </w:r>
      <w:r>
        <w:t>ците, кои формално се вклучени во системот на социјална заштита во Република Северна Македонија, се соочија со голем предизвик - практична имплементација на планираната реформа на системот на социјална заштита. Оваа сеопфатна реформа започна во 2017 година</w:t>
      </w:r>
      <w:r>
        <w:t xml:space="preserve"> кога со активна вклученост на професионалци од системот на социјална заштита, практичари и академски професори од областа, реформата се планираше согласно актуелните европски трендови и искуства во социјалната заштита. Резултат од сите активности беше дон</w:t>
      </w:r>
      <w:r>
        <w:t>есувањето на целосно новиот Закон за социјалната заштита</w:t>
      </w:r>
      <w:r>
        <w:rPr>
          <w:b/>
          <w:color w:val="57585B"/>
          <w:sz w:val="18"/>
          <w:vertAlign w:val="superscript"/>
        </w:rPr>
        <w:t>17</w:t>
      </w:r>
      <w:r>
        <w:t xml:space="preserve"> („Службен весник“, бр.104/19), измените и дополнувањата на Законот за заштита на деца</w:t>
      </w:r>
      <w:r>
        <w:rPr>
          <w:b/>
          <w:color w:val="57585B"/>
          <w:sz w:val="18"/>
          <w:vertAlign w:val="superscript"/>
        </w:rPr>
        <w:t>18</w:t>
      </w:r>
      <w:r>
        <w:t xml:space="preserve"> и донесениот нов Закон за социјална сигурност на старите лица</w:t>
      </w:r>
      <w:r>
        <w:rPr>
          <w:b/>
          <w:color w:val="57585B"/>
          <w:sz w:val="18"/>
          <w:vertAlign w:val="superscript"/>
        </w:rPr>
        <w:footnoteReference w:id="14"/>
      </w:r>
      <w:r>
        <w:t xml:space="preserve"> кога и практично започна имплементацијата. </w:t>
      </w:r>
    </w:p>
    <w:p w:rsidR="006915FD" w:rsidRDefault="00EC0EC4">
      <w:pPr>
        <w:spacing w:after="339"/>
        <w:ind w:left="-14" w:right="42"/>
      </w:pPr>
      <w:r>
        <w:t>Ед</w:t>
      </w:r>
      <w:r>
        <w:t>на од клучните новини е воведувањето на методот на интегрирано водење на случаи (Case Мanagement) во обезбедувањето на правата од социјална заштита и во давањето социјални услуги на лицата во социјален ризик - ранливите категории граѓани (социјално и матер</w:t>
      </w:r>
      <w:r>
        <w:t>ијално загрозени семејства/домаќинства, жртви на насилство, стари лица, бездомни лица, децата во ризик, деца во конфликт со законот, лица со попреченост итн.) пред сè, од професионалците од центрите за социјална работа. Исто така, клучни се и воведените но</w:t>
      </w:r>
      <w:r>
        <w:t>ви права и услуги на социјална зашти-</w:t>
      </w:r>
    </w:p>
    <w:p w:rsidR="006915FD" w:rsidRDefault="00EC0EC4">
      <w:pPr>
        <w:numPr>
          <w:ilvl w:val="0"/>
          <w:numId w:val="19"/>
        </w:numPr>
        <w:spacing w:after="80" w:line="259" w:lineRule="auto"/>
        <w:ind w:right="37" w:hanging="284"/>
      </w:pPr>
      <w:r>
        <w:rPr>
          <w:color w:val="57585B"/>
          <w:sz w:val="16"/>
        </w:rPr>
        <w:t>Закон за социјалната заштита на Република Северна Македонија, „Службен весник“, бр. 104/19; Закон за изменување и дополнување на Законот за социјалната заштита, „Службен весник“ бр. 146/19 и бр. 275/19.</w:t>
      </w:r>
    </w:p>
    <w:p w:rsidR="006915FD" w:rsidRDefault="00EC0EC4">
      <w:pPr>
        <w:numPr>
          <w:ilvl w:val="0"/>
          <w:numId w:val="19"/>
        </w:numPr>
        <w:spacing w:after="199" w:line="259" w:lineRule="auto"/>
        <w:ind w:right="37" w:hanging="284"/>
      </w:pPr>
      <w:r>
        <w:rPr>
          <w:color w:val="57585B"/>
          <w:sz w:val="16"/>
        </w:rPr>
        <w:t>Консолидираниот</w:t>
      </w:r>
      <w:r>
        <w:rPr>
          <w:color w:val="57585B"/>
          <w:sz w:val="16"/>
        </w:rPr>
        <w:t xml:space="preserve"> текст на Законот за заштита на децата ги опфаќа: Законот за заштита на децата („Службен весник на Република Македонија“ бр.23/13; Законот за изменување и дополнување на Законот за заштита на децата („Службен весник на Република Македонија“ бр.12/14); Зако</w:t>
      </w:r>
      <w:r>
        <w:rPr>
          <w:color w:val="57585B"/>
          <w:sz w:val="16"/>
        </w:rPr>
        <w:t>нот за изменување и дополнување на Законот за заштита на децата („Службен весник на Република Македонија“ бр. 44/14); Законот за изменување и дополнување на Законот за заштита на децата („Службен весник на Република Македонија“ бр. 144/14); Законот за изме</w:t>
      </w:r>
      <w:r>
        <w:rPr>
          <w:color w:val="57585B"/>
          <w:sz w:val="16"/>
        </w:rPr>
        <w:t>нување и дополнување на Законот за заштита на децата („Службен весник на Република Македонија“ бр.10/15); Законот за изменување и дополнување на Законот за заштита на децата („Службен весник на Република Македонија“ бр. 25/15); Законот за изменување и допо</w:t>
      </w:r>
      <w:r>
        <w:rPr>
          <w:color w:val="57585B"/>
          <w:sz w:val="16"/>
        </w:rPr>
        <w:t xml:space="preserve">лнување на Законот за заштита на децата („Службен весник на Република Македонија“ бр.150/15); Законот за изменување и дополнување на Законот за заштита на децата („Службен весник на Република Македонија“ бр. 192/15); Законот за изменување и дополнување на </w:t>
      </w:r>
      <w:r>
        <w:rPr>
          <w:color w:val="57585B"/>
          <w:sz w:val="16"/>
        </w:rPr>
        <w:t>Законот за заштита на децата („Службен весник на Република Македонија“ бр. 27/16); Законот за дополнување на Законот за заштита на децата („Службен весник на Република Македонија“ бр. 163/17); Законот за изменување и дополнување на Законот за заштита на де</w:t>
      </w:r>
      <w:r>
        <w:rPr>
          <w:color w:val="57585B"/>
          <w:sz w:val="16"/>
        </w:rPr>
        <w:t>цата („Службен весник на Република Македонија“ бр. 21/18) и Законот за изменување и дополнување на Законот за заштита на децата („Службен весник на Република Македонија“ бр. 198/18), во кои е означено времето на нивното стапување во сила.</w:t>
      </w:r>
    </w:p>
    <w:p w:rsidR="006915FD" w:rsidRDefault="00EC0EC4">
      <w:pPr>
        <w:ind w:left="-14" w:right="42" w:firstLine="0"/>
      </w:pPr>
      <w:r>
        <w:t>та (на пример, га</w:t>
      </w:r>
      <w:r>
        <w:t>рантираната минимална помош, додатокот за образование, услугите во домот, услугите во заедницата, услугите на вонсемејна заштита).</w:t>
      </w:r>
    </w:p>
    <w:p w:rsidR="006915FD" w:rsidRDefault="00EC0EC4">
      <w:pPr>
        <w:spacing w:after="402"/>
        <w:ind w:left="-14" w:right="42"/>
      </w:pPr>
      <w:r>
        <w:t>По помалку од една година од започнувањето на практичната имплементација на оваа системска реформа на глобално ниво се појави</w:t>
      </w:r>
      <w:r>
        <w:t xml:space="preserve"> пандемијата на Ковид-19, од која не беше поштедена и нашата земја. </w:t>
      </w:r>
      <w:r>
        <w:rPr>
          <w:color w:val="090909"/>
        </w:rPr>
        <w:t>Република Северна Македонија</w:t>
      </w:r>
      <w:r>
        <w:t xml:space="preserve"> го мобилизираше својот систем на социјална заштита во насока на справување со негативните последици од оваа пандемија, преку преземање и спроведување мерки за </w:t>
      </w:r>
      <w:r>
        <w:t>заштита, спречување и намалување на ризиците.</w:t>
      </w:r>
    </w:p>
    <w:p w:rsidR="006915FD" w:rsidRDefault="00EC0EC4">
      <w:pPr>
        <w:spacing w:after="110" w:line="295" w:lineRule="auto"/>
        <w:ind w:left="609" w:right="116" w:hanging="624"/>
        <w:jc w:val="left"/>
      </w:pPr>
      <w:r>
        <w:rPr>
          <w:color w:val="57585B"/>
          <w:sz w:val="24"/>
        </w:rPr>
        <w:t xml:space="preserve">1.4.2. Мерки и практики во системот на социјална заштита на Република Северна Македонија </w:t>
      </w:r>
      <w:r>
        <w:rPr>
          <w:b/>
          <w:color w:val="57585B"/>
          <w:sz w:val="24"/>
        </w:rPr>
        <w:t xml:space="preserve"> </w:t>
      </w:r>
      <w:r>
        <w:rPr>
          <w:color w:val="57585B"/>
          <w:sz w:val="24"/>
        </w:rPr>
        <w:t>како одговор на пандемијата на Ковид-19</w:t>
      </w:r>
    </w:p>
    <w:p w:rsidR="006915FD" w:rsidRDefault="00EC0EC4">
      <w:pPr>
        <w:ind w:left="-14" w:right="42"/>
      </w:pPr>
      <w:r>
        <w:t>Како одговор на негативните ефекти предизвикани од пандемијата на Ковид-19, во р</w:t>
      </w:r>
      <w:r>
        <w:t xml:space="preserve">амките на целокупниот систем на социјална заштита се воведоа нови мерки и се приспособиј некои веќе постоечки. Генерално, овие мерки (со неколку исклучоци) подразбираа финансиски бенефиции наменети за корисниците кои ги исполнуваат условите за пристап кон </w:t>
      </w:r>
      <w:r>
        <w:t>истите. Овие мерки беа воведени со однапред утврдена временска рамка на важење и спроведување, односно со временска одреденост од вонредната состојба</w:t>
      </w:r>
      <w:r>
        <w:rPr>
          <w:b/>
          <w:color w:val="57585B"/>
          <w:sz w:val="18"/>
          <w:vertAlign w:val="superscript"/>
        </w:rPr>
        <w:footnoteReference w:id="15"/>
      </w:r>
      <w:r>
        <w:t xml:space="preserve"> - од март 2020 година до април т.е. јуни/јули 2020 година. Причина за тоа беа очекувањата дека пандемијат</w:t>
      </w:r>
      <w:r>
        <w:t xml:space="preserve">а на Ковид-19 ќе се стави под контрола, па дури и дека полека ќе се намалува. За жал, не се случи тоа, па во моментов додека го пишуваме овој текст може да се каже дека пандемијата зема уште поголем замав. </w:t>
      </w:r>
    </w:p>
    <w:p w:rsidR="006915FD" w:rsidRDefault="00EC0EC4">
      <w:pPr>
        <w:pStyle w:val="Heading4"/>
        <w:ind w:left="279" w:right="42"/>
      </w:pPr>
      <w:r>
        <w:t xml:space="preserve">Систем на социјална заштита и заштита на деца </w:t>
      </w:r>
    </w:p>
    <w:p w:rsidR="006915FD" w:rsidRDefault="00EC0EC4">
      <w:pPr>
        <w:ind w:left="-14" w:right="42"/>
      </w:pPr>
      <w:r>
        <w:t>Пр</w:t>
      </w:r>
      <w:r>
        <w:t>ед почетокот на пандемијата на Ковид-19, како дел од реформата во овој дел од системот, се започна со директната имплементација на методот на интегрирано управување на случаи, според критериумот едно домаќинство - еден стручен (професионален) работник од Ц</w:t>
      </w:r>
      <w:r>
        <w:t>СР кој ќе го води тоа домаќинство. Тоа означи напуштање на критериумот на распределба на предметите според тоа дали корисниците користат права на парична помош или користат услуги од ЦСР и подеднаква распределба на тежината на работата на сите стручни рабо</w:t>
      </w:r>
      <w:r>
        <w:t xml:space="preserve">тници во согласност со нивните работни места. </w:t>
      </w:r>
    </w:p>
    <w:p w:rsidR="006915FD" w:rsidRDefault="00EC0EC4">
      <w:pPr>
        <w:spacing w:after="191"/>
        <w:ind w:left="-14" w:right="42"/>
      </w:pPr>
      <w:r>
        <w:t>Во рамките на правата од социјална и детска заштита, во периодот на вонредна состојба речиси непречено се одвиваше нивното остварување. Поради пандемијата, со цел дополнување и олеснување на пристапот кон оств</w:t>
      </w:r>
      <w:r>
        <w:t xml:space="preserve">арување на овие права, беа донесени дополнителни уредби со законска сила од Владата во кои беа воведени некои нови мерки, некои мерки беа надополнети/изменети преку олеснување на критериумите за пристап. </w:t>
      </w:r>
    </w:p>
    <w:p w:rsidR="006915FD" w:rsidRDefault="00EC0EC4">
      <w:pPr>
        <w:numPr>
          <w:ilvl w:val="0"/>
          <w:numId w:val="20"/>
        </w:numPr>
        <w:spacing w:after="122" w:line="295" w:lineRule="auto"/>
        <w:ind w:right="40" w:hanging="170"/>
      </w:pPr>
      <w:r>
        <w:rPr>
          <w:i/>
        </w:rPr>
        <w:t xml:space="preserve">Пристап до права на детска заштита за време на вонредна состојба - </w:t>
      </w:r>
      <w:r>
        <w:t>Одредбите од З</w:t>
      </w:r>
      <w:r>
        <w:rPr>
          <w:color w:val="090909"/>
        </w:rPr>
        <w:t>аконот за заштита на децата се применуваа за време на траењето на вонредната состојба, но беа дополнително уредени со Уредба со законска сила за примена на Законот за заштита на децата за време на вонрeдна состојба</w:t>
      </w:r>
      <w:r>
        <w:rPr>
          <w:b/>
          <w:color w:val="57585B"/>
          <w:sz w:val="18"/>
          <w:vertAlign w:val="superscript"/>
        </w:rPr>
        <w:footnoteReference w:id="16"/>
      </w:r>
      <w:r>
        <w:rPr>
          <w:color w:val="090909"/>
        </w:rPr>
        <w:t xml:space="preserve">. Со оваа Уредба беа продолжени роковите </w:t>
      </w:r>
      <w:r>
        <w:rPr>
          <w:color w:val="090909"/>
        </w:rPr>
        <w:t xml:space="preserve">за поднесување барање за остварување на правото на еднократна парична помош за новороденче, барање за остварување/продолжување на правото на родителски додаток за дете (трето дете), за поднесување барање за продолжување на правото на родителски додаток за </w:t>
      </w:r>
      <w:r>
        <w:rPr>
          <w:color w:val="090909"/>
        </w:rPr>
        <w:t xml:space="preserve">дете (четврто дете). Исто така, привремено беше укината проверката на исполнувањето на условот за присуство на најмалку 85% од вкупниот број реализирани наставни часови за секој од мерните периоди заради исплата на додатокот за образование за третиот и за </w:t>
      </w:r>
      <w:r>
        <w:rPr>
          <w:color w:val="090909"/>
        </w:rPr>
        <w:t>четвртиот мерен период за учебната 2019/2020 година, со оглед на фактот дека училиштата се затворени и до завршувањето на учебната година наставата се вршеше од далечина, т.е. онлајн</w:t>
      </w:r>
      <w:r>
        <w:rPr>
          <w:b/>
          <w:color w:val="57585B"/>
          <w:sz w:val="18"/>
          <w:vertAlign w:val="superscript"/>
        </w:rPr>
        <w:footnoteReference w:id="17"/>
      </w:r>
      <w:r>
        <w:rPr>
          <w:color w:val="090909"/>
        </w:rPr>
        <w:t>.</w:t>
      </w:r>
    </w:p>
    <w:p w:rsidR="006915FD" w:rsidRDefault="00EC0EC4">
      <w:pPr>
        <w:numPr>
          <w:ilvl w:val="0"/>
          <w:numId w:val="20"/>
        </w:numPr>
        <w:ind w:right="40" w:hanging="170"/>
      </w:pPr>
      <w:r>
        <w:rPr>
          <w:i/>
        </w:rPr>
        <w:t>Пристап до права на социјална заштита за време на вонредна состојба -</w:t>
      </w:r>
      <w:r>
        <w:t xml:space="preserve"> С</w:t>
      </w:r>
      <w:r>
        <w:t>о донесувањето Уредба со законска сила за примена на Законот за социјалната заштита за време на вонредна состојба</w:t>
      </w:r>
      <w:r>
        <w:rPr>
          <w:b/>
          <w:color w:val="57585B"/>
          <w:sz w:val="18"/>
          <w:vertAlign w:val="superscript"/>
        </w:rPr>
        <w:footnoteReference w:id="18"/>
      </w:r>
      <w:r>
        <w:t>, беа олеснети условите за пристап до правото на гарантирана минимална помош, па така за материјално необезбедено се смета домаќинство чија вк</w:t>
      </w:r>
      <w:r>
        <w:t>упна просечна висина на сите приходи на сите членови на домаќинството по сите основи наместо во изминатите три месеци ќе се пресметува само за месецот пред поднесување на барањето за остварување на правото на гарантирана минимална помош.</w:t>
      </w:r>
      <w:r>
        <w:rPr>
          <w:b/>
          <w:color w:val="57585B"/>
          <w:sz w:val="18"/>
          <w:vertAlign w:val="superscript"/>
        </w:rPr>
        <w:footnoteReference w:id="19"/>
      </w:r>
      <w:r>
        <w:t xml:space="preserve"> Со оваа Уредба се</w:t>
      </w:r>
      <w:r>
        <w:t xml:space="preserve"> уредува и паричниот надоместок за покривање на дел од трошоците за потрошувачка на енергија за период од април до септември 2020 година за домаќинства со приход помал од ГМП.</w:t>
      </w:r>
    </w:p>
    <w:p w:rsidR="006915FD" w:rsidRDefault="00EC0EC4">
      <w:pPr>
        <w:pStyle w:val="Heading4"/>
        <w:ind w:left="279" w:right="42"/>
      </w:pPr>
      <w:r>
        <w:t>Вработување и осигурување во случај на невработеност</w:t>
      </w:r>
    </w:p>
    <w:p w:rsidR="006915FD" w:rsidRDefault="00EC0EC4">
      <w:pPr>
        <w:spacing w:after="191"/>
        <w:ind w:left="-14" w:right="42"/>
      </w:pPr>
      <w:r>
        <w:t>Министерството за труд и со</w:t>
      </w:r>
      <w:r>
        <w:t>цијална политика, врз основа на донесени уредби со сила на закон од Владата, во периодот на вонредна состојба донесе и дополнителни олеснувања, мерки, активности во доменот на вработувањето и осигурувањето во случај на невработеност, со цел спречување на р</w:t>
      </w:r>
      <w:r>
        <w:t>изиците од невработеност и губење приходи:</w:t>
      </w:r>
    </w:p>
    <w:p w:rsidR="006915FD" w:rsidRDefault="00EC0EC4">
      <w:pPr>
        <w:numPr>
          <w:ilvl w:val="0"/>
          <w:numId w:val="21"/>
        </w:numPr>
        <w:spacing w:after="77"/>
        <w:ind w:right="42" w:hanging="170"/>
      </w:pPr>
      <w:r>
        <w:rPr>
          <w:i/>
        </w:rPr>
        <w:t xml:space="preserve">Продолжување на платеното отсуство поради бременост, породување, родителство и посвојување, </w:t>
      </w:r>
      <w:r>
        <w:t xml:space="preserve">кое сè уште трае и ќе трае сè до истекот на привремените мерки против ширењето и спречувањето на Ковид-19. </w:t>
      </w:r>
    </w:p>
    <w:p w:rsidR="006915FD" w:rsidRDefault="00EC0EC4">
      <w:pPr>
        <w:numPr>
          <w:ilvl w:val="0"/>
          <w:numId w:val="21"/>
        </w:numPr>
        <w:spacing w:after="79"/>
        <w:ind w:right="42" w:hanging="170"/>
      </w:pPr>
      <w:r>
        <w:t>Задржување на</w:t>
      </w:r>
      <w:r>
        <w:t xml:space="preserve"> вработеноста преку </w:t>
      </w:r>
      <w:r>
        <w:rPr>
          <w:i/>
        </w:rPr>
        <w:t>субвенционирање на социјални придонеси</w:t>
      </w:r>
      <w:r>
        <w:t xml:space="preserve"> за компаниите погодени од Ковид-19, за април и мај 2020 година; корисниците се вработени во погодените компании, кои во периодот на вонредна состојба имаат загуба на приходи поголема од една третин</w:t>
      </w:r>
      <w:r>
        <w:t>а.</w:t>
      </w:r>
    </w:p>
    <w:p w:rsidR="006915FD" w:rsidRDefault="00EC0EC4">
      <w:pPr>
        <w:numPr>
          <w:ilvl w:val="0"/>
          <w:numId w:val="21"/>
        </w:numPr>
        <w:spacing w:after="77"/>
        <w:ind w:right="42" w:hanging="170"/>
      </w:pPr>
      <w:r>
        <w:t xml:space="preserve">Задржување на вработеноста преку </w:t>
      </w:r>
      <w:r>
        <w:rPr>
          <w:i/>
        </w:rPr>
        <w:t>финансиска поддршка за компаниите погодени од здравствената и економската криза предизвикана од Ковид-19</w:t>
      </w:r>
      <w:r>
        <w:t>, за исплата на плати за април и мај 2020 година, максимум 14.500 МКД по работник. Корисници се вработени во погоден</w:t>
      </w:r>
      <w:r>
        <w:t>ите компании што во периодот на вонредна состојба имаат загуба на приходи поголема од една третина, но, исто така, кои во овој период имале просечна тримесечна плата под 39.900 МКД.</w:t>
      </w:r>
    </w:p>
    <w:p w:rsidR="006915FD" w:rsidRDefault="00EC0EC4">
      <w:pPr>
        <w:numPr>
          <w:ilvl w:val="0"/>
          <w:numId w:val="21"/>
        </w:numPr>
        <w:spacing w:after="77"/>
        <w:ind w:right="42" w:hanging="170"/>
      </w:pPr>
      <w:r>
        <w:t xml:space="preserve">Проширување на покриеноста на правото на </w:t>
      </w:r>
      <w:r>
        <w:rPr>
          <w:i/>
        </w:rPr>
        <w:t>надомест во случај на невработено</w:t>
      </w:r>
      <w:r>
        <w:rPr>
          <w:i/>
        </w:rPr>
        <w:t>ст</w:t>
      </w:r>
      <w:r>
        <w:t xml:space="preserve"> преку намалување на критериумите за пристап, па така ова право имаа можност да го искористат сите лица што ги изгубија своите работни места помеѓу 11 март и 30 април 2020 година.</w:t>
      </w:r>
    </w:p>
    <w:p w:rsidR="006915FD" w:rsidRDefault="00EC0EC4">
      <w:pPr>
        <w:numPr>
          <w:ilvl w:val="0"/>
          <w:numId w:val="21"/>
        </w:numPr>
        <w:spacing w:after="102"/>
        <w:ind w:right="42" w:hanging="170"/>
      </w:pPr>
      <w:r>
        <w:rPr>
          <w:i/>
        </w:rPr>
        <w:t>Гарантираност на износот на минималната плата</w:t>
      </w:r>
      <w:r>
        <w:t xml:space="preserve">, истата да не се намали под </w:t>
      </w:r>
      <w:r>
        <w:t>14.500 МКД, преку донесување Уредба со сила на закон за примена на Законот за минимална плата во Република Северна Македонија за време на вонредна состојба</w:t>
      </w:r>
      <w:r>
        <w:rPr>
          <w:b/>
          <w:color w:val="57585B"/>
          <w:sz w:val="18"/>
          <w:vertAlign w:val="superscript"/>
        </w:rPr>
        <w:footnoteReference w:id="20"/>
      </w:r>
      <w:r>
        <w:t>.</w:t>
      </w:r>
    </w:p>
    <w:p w:rsidR="006915FD" w:rsidRDefault="00EC0EC4">
      <w:pPr>
        <w:numPr>
          <w:ilvl w:val="0"/>
          <w:numId w:val="21"/>
        </w:numPr>
        <w:spacing w:after="77"/>
        <w:ind w:right="42" w:hanging="170"/>
      </w:pPr>
      <w:r>
        <w:rPr>
          <w:i/>
        </w:rPr>
        <w:t xml:space="preserve">Мерка за ослободување од работа и работни активности </w:t>
      </w:r>
      <w:r>
        <w:t>на лица/вработени со нарушена здравствена сос</w:t>
      </w:r>
      <w:r>
        <w:t>тојба, врз основа на приложена потврда од матичен лекар за следниве состојби: хронични респираторни заболувања, тешки кардиоваскуларни заболувања, дијабетес ТИП 1, малигни заболувања и имуно-компромитирачки состојби.</w:t>
      </w:r>
    </w:p>
    <w:p w:rsidR="006915FD" w:rsidRDefault="00EC0EC4">
      <w:pPr>
        <w:numPr>
          <w:ilvl w:val="0"/>
          <w:numId w:val="21"/>
        </w:numPr>
        <w:ind w:right="42" w:hanging="170"/>
      </w:pPr>
      <w:r>
        <w:rPr>
          <w:i/>
        </w:rPr>
        <w:t>Мерка за ослободување од работа и работ</w:t>
      </w:r>
      <w:r>
        <w:rPr>
          <w:i/>
        </w:rPr>
        <w:t xml:space="preserve">ни активности </w:t>
      </w:r>
      <w:r>
        <w:t xml:space="preserve">за лица вработени во институции и фирми кои имаат малолетно дете со навршена возраст до 10 години или дете кое е ученик/ ученичка во четврто одделение од основното образование за кого е неопходна домашна грижа; еден родител беше ослободен од </w:t>
      </w:r>
      <w:r>
        <w:t>работа и работните активности и отсуство за време на овој период, врз основа на евидентираната оправданост од работодавачот. Оваа мерка секако се однесува и за самохраните родители. Мерката е сè уште актуелна за родители на деца на предучилишна возраст.</w:t>
      </w:r>
    </w:p>
    <w:p w:rsidR="006915FD" w:rsidRDefault="00EC0EC4">
      <w:pPr>
        <w:spacing w:after="122" w:line="295" w:lineRule="auto"/>
        <w:ind w:left="-15" w:right="37" w:firstLine="283"/>
      </w:pPr>
      <w:r>
        <w:rPr>
          <w:color w:val="090909"/>
        </w:rPr>
        <w:t>До</w:t>
      </w:r>
      <w:r>
        <w:rPr>
          <w:color w:val="090909"/>
        </w:rPr>
        <w:t>колку мерките што се спроведени и се спроведуваат во рамките на системот на социјална заштита во Република Северна Македонија ги споредиме со мерките и активностите што се спроведени во регионот во светот, но и нашето опкружување, може да се каже дека Репу</w:t>
      </w:r>
      <w:r>
        <w:rPr>
          <w:color w:val="090909"/>
        </w:rPr>
        <w:t>блика Северна Македонија одговорила на исто ниво, т.е. најзастапени мерки се бенефициите за вработените и/или лицата кои се зависни од грижа (деца), мерките за субвенционирање на плата и воведување бенефиции за сиромашна и ранлива популација. Тоа значи дек</w:t>
      </w:r>
      <w:r>
        <w:rPr>
          <w:color w:val="090909"/>
        </w:rPr>
        <w:t>а соодветно одговара на глобално и регионално идентификуваните ризици предизвикани од пандемијата на Ковид-19. Единствено што е неизвесно и останува како предизвик е долготрајноста на овие мерки - до кога би можеле да траат и кои би биле последиците по пре</w:t>
      </w:r>
      <w:r>
        <w:rPr>
          <w:color w:val="090909"/>
        </w:rPr>
        <w:t>станувањето на нивното важење, но и одржливоста на истите. Одговорите за овие предизвици останува да ги добиеме во претстојниот период и истите ќе зависат од траењето на пандемијата на Ковид-19.</w:t>
      </w:r>
    </w:p>
    <w:p w:rsidR="006915FD" w:rsidRDefault="00EC0EC4">
      <w:pPr>
        <w:pStyle w:val="Heading2"/>
        <w:spacing w:after="505"/>
        <w:ind w:left="-3" w:right="48"/>
      </w:pPr>
      <w:r>
        <w:t xml:space="preserve">2. СОСТОЈБИ И ПРЕДИЗВИЦИ ЗА ОБЕЗБЕДУВАЊЕ СООДВЕТНИ СОЦИЈАЛНИ </w:t>
      </w:r>
      <w:r>
        <w:t xml:space="preserve">УСЛУГИ ВО УСЛОВИ НА ПАНДЕМИЈА  НА КОВИД-19 </w:t>
      </w:r>
    </w:p>
    <w:p w:rsidR="006915FD" w:rsidRDefault="00EC0EC4">
      <w:pPr>
        <w:ind w:left="-14" w:right="42"/>
      </w:pPr>
      <w:r>
        <w:t>На корисниците на социјални услуги (жртви на насилство, стари лица, бездомни лица, деца во ризик, деца во конфликт со законот, лица со попреченост итн.), освен последиците од сопствениот социјален ризик, пандемијата на Ковид-19 им наметна и дополнителни пр</w:t>
      </w:r>
      <w:r>
        <w:t>едизвици. Нивното секојдневие е дополнително отежнато и со рестриктивните мерки за ограничено движење, карантин, изолација и физичка дистанца. Иако овие мерки влијаеја врз животот на сите граѓани, сепак, оправдано е мислењето дека повеќе влијание ќе има вр</w:t>
      </w:r>
      <w:r>
        <w:t>з лицата во социјален ризик.</w:t>
      </w:r>
    </w:p>
    <w:p w:rsidR="006915FD" w:rsidRDefault="00EC0EC4">
      <w:pPr>
        <w:ind w:left="-14" w:right="42"/>
      </w:pPr>
      <w:r>
        <w:t>Особено е важно да се истакне фактот дека многу форми на социјални услуги што им давале помош и поддршка на овие лица беа затворени како последица на мерките за заштита од ширење на инфекцијата од Ковид-19. Некои мерки продолжи</w:t>
      </w:r>
      <w:r>
        <w:t>ја да функционираат, со ограничен пристап и најчесто во форма на телефонска и онлајн-комуникација - телегрижа и заштита.</w:t>
      </w:r>
    </w:p>
    <w:p w:rsidR="006915FD" w:rsidRDefault="00EC0EC4">
      <w:pPr>
        <w:ind w:left="-14" w:right="42"/>
      </w:pPr>
      <w:r>
        <w:t>Според статистиките, околу 109 милиони луѓе во Европската Унија сè уште се изложени на ризик од сиромаштија или социјална исклученос, а</w:t>
      </w:r>
      <w:r>
        <w:t xml:space="preserve"> тоа е речиси една четвртина од населението. Борбата против сиромаштијата и социјалното исклучување останува клучен приоритет за Европската Унија, особено сега во време на пандемија на Ковид-19. ЕУ им дава поддршка на земјите членки за оние што имаат најмн</w:t>
      </w:r>
      <w:r>
        <w:t>огу потреба во Европа со 3,8 милијарди евра од Фондот за европска помош за најсиромашните (FEAD)</w:t>
      </w:r>
      <w:r>
        <w:rPr>
          <w:b/>
          <w:color w:val="57585B"/>
          <w:sz w:val="18"/>
          <w:vertAlign w:val="superscript"/>
        </w:rPr>
        <w:footnoteReference w:id="21"/>
      </w:r>
      <w:r>
        <w:t xml:space="preserve">. Организациите партнери избрани од земјите членки управуваат со оваа поддршка, преку обезбедување храна (на пример, дистрибуција на пакети со храна и оброци) </w:t>
      </w:r>
      <w:r>
        <w:t>и материјална помош (на пример, облека) или активности за подобрување на вклучувањето (на пример, подобар пристап до поддршка и социјални услуги). Најчесто овие активности ги преземаат хуманитарни организации, а поретко се спроведуваат како владини програм</w:t>
      </w:r>
      <w:r>
        <w:t>и.</w:t>
      </w:r>
    </w:p>
    <w:p w:rsidR="006915FD" w:rsidRDefault="00EC0EC4">
      <w:pPr>
        <w:spacing w:after="515"/>
        <w:ind w:left="-14" w:right="42"/>
      </w:pPr>
      <w:r>
        <w:t xml:space="preserve">Во овој дел ќе се обидеме да прикажеме како системите на социјална заштита во ЕУ и системот на </w:t>
      </w:r>
      <w:r>
        <w:rPr>
          <w:color w:val="090909"/>
        </w:rPr>
        <w:t xml:space="preserve">Република Северна Македонија </w:t>
      </w:r>
      <w:r>
        <w:t>одговорија на предизвиците од пандемијата на Ковид-19 во однос на обезбедувањето социјални услуги за оние на кои им се најпотребн</w:t>
      </w:r>
      <w:r>
        <w:t>и.</w:t>
      </w:r>
    </w:p>
    <w:p w:rsidR="006915FD" w:rsidRDefault="00EC0EC4">
      <w:pPr>
        <w:pStyle w:val="Heading3"/>
        <w:ind w:left="382" w:right="105" w:hanging="397"/>
      </w:pPr>
      <w:r>
        <w:t>2.1. ДОМУВАЊЕ НА ЛИЦА ВО РИЗИК И РАНЛИВИ КАТЕГОРИИ ЛИЦА ВО УСЛОВИ НА КОВИД-19</w:t>
      </w:r>
    </w:p>
    <w:p w:rsidR="006915FD" w:rsidRDefault="00EC0EC4">
      <w:pPr>
        <w:pStyle w:val="Heading4"/>
        <w:ind w:left="279" w:right="42"/>
      </w:pPr>
      <w:r>
        <w:t xml:space="preserve">Искуства и практики во Европската Унија </w:t>
      </w:r>
    </w:p>
    <w:p w:rsidR="006915FD" w:rsidRDefault="00EC0EC4">
      <w:pPr>
        <w:ind w:left="-14" w:right="42"/>
      </w:pPr>
      <w:r>
        <w:t>Домувањето е клучен ризик што е идентификуван од повеќе земји на ЕУ е, односно ризикот што би настанал доколку населението, поради губ</w:t>
      </w:r>
      <w:r>
        <w:t>ењето на работното мести и/или приходите, го изгуби живеалиштето и биде изложено на ризик од социјална исклученост и сиромаштија. Во некои земји како мерки е преземено спроведување на правата за закуп, предвидени со закон, кои ги штитат станарите во оваа с</w:t>
      </w:r>
      <w:r>
        <w:t xml:space="preserve">итуација на пандемија. Во контексти каде што станарите имаат малку права, суспендирањето на иселувањата е комбинирано со ослободување и/или одложување на плаќање наеми и/или со одложување на хипотеките. Во Италија Владата забрани секаков вид иселување - и </w:t>
      </w:r>
      <w:r>
        <w:t>на резиденти и на станари кои користат живеалиште за комерцијални цели - до 30 јуни 2020 година</w:t>
      </w:r>
      <w:r>
        <w:rPr>
          <w:b/>
          <w:color w:val="57585B"/>
          <w:sz w:val="18"/>
          <w:vertAlign w:val="superscript"/>
        </w:rPr>
        <w:footnoteReference w:id="22"/>
      </w:r>
      <w:r>
        <w:t>. Во Белгија, на пример, преземени се мерки за суспендирање на отплатата на заемот за отплата на живеалишта за шест месеци</w:t>
      </w:r>
      <w:r>
        <w:rPr>
          <w:b/>
          <w:color w:val="57585B"/>
          <w:sz w:val="18"/>
          <w:vertAlign w:val="superscript"/>
        </w:rPr>
        <w:footnoteReference w:id="23"/>
      </w:r>
      <w:r>
        <w:t xml:space="preserve">. Исто така, во Обединетото Кралство </w:t>
      </w:r>
      <w:r>
        <w:t>се замрзнати обврските за плаќање хипотека</w:t>
      </w:r>
      <w:r>
        <w:rPr>
          <w:b/>
          <w:color w:val="57585B"/>
          <w:sz w:val="18"/>
          <w:vertAlign w:val="superscript"/>
        </w:rPr>
        <w:footnoteReference w:id="24"/>
      </w:r>
      <w:r>
        <w:t>. Во Шпанија, иселувањето е суспендирано за лица или семејства во состојба на економска ранливост за максимум период од шест месеци од 2 април 2020 година.</w:t>
      </w:r>
    </w:p>
    <w:p w:rsidR="006915FD" w:rsidRDefault="00EC0EC4">
      <w:pPr>
        <w:pStyle w:val="Heading4"/>
        <w:ind w:left="279" w:right="42"/>
      </w:pPr>
      <w:r>
        <w:t xml:space="preserve">Искуства и практики во Република Северна Македонија </w:t>
      </w:r>
    </w:p>
    <w:p w:rsidR="006915FD" w:rsidRDefault="00EC0EC4">
      <w:pPr>
        <w:ind w:left="-14" w:right="42"/>
      </w:pPr>
      <w:r>
        <w:t>Во р</w:t>
      </w:r>
      <w:r>
        <w:t xml:space="preserve">амките на социјалната заштита на ранливите категории лица - корисници на социјалните станови, воведено е </w:t>
      </w:r>
      <w:r>
        <w:rPr>
          <w:i/>
        </w:rPr>
        <w:t xml:space="preserve">одложување на обврската за плаќање наемнини за социјални станови, </w:t>
      </w:r>
      <w:r>
        <w:t>како мерка на заштита од ризикот корисниците да останат без живеалиште.</w:t>
      </w:r>
    </w:p>
    <w:p w:rsidR="006915FD" w:rsidRDefault="00EC0EC4">
      <w:pPr>
        <w:ind w:left="-14" w:right="42"/>
      </w:pPr>
      <w:r>
        <w:t xml:space="preserve">Во </w:t>
      </w:r>
      <w:r>
        <w:rPr>
          <w:color w:val="090909"/>
        </w:rPr>
        <w:t xml:space="preserve">Република </w:t>
      </w:r>
      <w:r>
        <w:rPr>
          <w:color w:val="090909"/>
        </w:rPr>
        <w:t>Северна Македонија</w:t>
      </w:r>
      <w:r>
        <w:t xml:space="preserve">, во периодот на Ковид-19, продолжуваат мерките на згрижување и заштита на бездомните лица. Пунктовите за бездомни лица, во соработка со Црвен Крст на </w:t>
      </w:r>
      <w:r>
        <w:rPr>
          <w:color w:val="090909"/>
        </w:rPr>
        <w:t>Република Северна Македонија</w:t>
      </w:r>
      <w:r>
        <w:t>, функционираат во согласност со мерките за заштита од Коми</w:t>
      </w:r>
      <w:r>
        <w:t>сијата за заштита од заразни болести при Министерството за здравство. Според податоците објавени од МТСП, во функција се прифатните пунктови во Скопје, Битола, Струмица и во Струга. Дополнително, во Скопје функционира и медицински пункт во Момин Поток, пов</w:t>
      </w:r>
      <w:r>
        <w:t>торно во организација на Црвен крст. Преземена е мерка за дистрибуција на хигиенски производи за бездомните семејства сместени во Визбегово.</w:t>
      </w:r>
    </w:p>
    <w:p w:rsidR="006915FD" w:rsidRDefault="00EC0EC4">
      <w:pPr>
        <w:pStyle w:val="Heading3"/>
        <w:ind w:left="382" w:right="1209" w:hanging="397"/>
      </w:pPr>
      <w:r>
        <w:t>2.2. ЗАШТИТА ОД СЕМЕЈНО НАСИЛСТВО  ВО ПЕРИОД НА КОВИД-19</w:t>
      </w:r>
    </w:p>
    <w:p w:rsidR="006915FD" w:rsidRDefault="00EC0EC4">
      <w:pPr>
        <w:pStyle w:val="Heading4"/>
        <w:ind w:left="279" w:right="42"/>
      </w:pPr>
      <w:r>
        <w:t xml:space="preserve">Искуства и практики во Европската Унија </w:t>
      </w:r>
    </w:p>
    <w:p w:rsidR="006915FD" w:rsidRDefault="00EC0EC4">
      <w:pPr>
        <w:ind w:left="-14" w:right="42"/>
      </w:pPr>
      <w:r>
        <w:t>Мерките за заштита од ширење на инфекцијата со Ковид-19, кои подразбираа затворање во домовите, ограничувања на движењето, изолација и социјална дистанца, го забавија пренесувањето на Ковид-19, но многу им наштетија на оние што доживуваат интерперсонално н</w:t>
      </w:r>
      <w:r>
        <w:t>асилство во своите домови. За жал, на светско ниво нема земја што не се соочила со проблемот на семејно насилство за време на пандемијата. СЗО проценува дека една од четири жени доживуваат насилство од своите интимни партнери во текот на животот, а едно на</w:t>
      </w:r>
      <w:r>
        <w:t xml:space="preserve"> три деца доживуваат некаква форма на интерперсонално насилство од родители, старатели, врсници или други членови на семејството (The rise of interpersonal violence – an unintended impact of the COVID-19 response on families, WHO, 2020). </w:t>
      </w:r>
    </w:p>
    <w:p w:rsidR="006915FD" w:rsidRDefault="00EC0EC4">
      <w:pPr>
        <w:ind w:left="-14" w:right="42"/>
      </w:pPr>
      <w:r>
        <w:t>Вонредните околно</w:t>
      </w:r>
      <w:r>
        <w:t xml:space="preserve">сти бараат неочекувани решенија. За да одговорат на овој несакан исход од горенаведените мерки, да ги заштитат оние кои се подложени на насилство, земјите воведуваа и воведуваат решенија за да им понудат безбедност на жртвите. Бидејќи многу жртви не се во </w:t>
      </w:r>
      <w:r>
        <w:t>можност или не сакаат да ги напуштат своите домови од страв од инфекција или казни за прекршување на мерките за заштита, овие решенија многу повеќе се потпираат на алтернативни начини на помош и поддршка што вклучуваат онлајн-поддршка (сос-линија, интернет</w:t>
      </w:r>
      <w:r>
        <w:t xml:space="preserve">) или некои иновативни решенија. Пример за иновативно решение за директна помош на жртвите на семејно насилство покажаа Франција, Германија, Италија, Норвешка и Шпанија; во овие земји аптеките и супермаркетите станаа „безбедни места“ каде што преку зборот </w:t>
      </w:r>
      <w:r>
        <w:t>(code word) „МАСКА 19“ се сигнализира дека е потребна итна заштита од насилен партнер. Вакви локации често се и трговци на мало, кои за време на пандемијата се отворени нон-стоп бидејќи купувањето основни продукти е единствена прифатена причина сите, вклуч</w:t>
      </w:r>
      <w:r>
        <w:t>ително и жртвите на семејно насилство, да ги напуштат своите домови. На тој начин жртвите имаат можност да излезат од домот, а при тоа безбедно да побараат помош.</w:t>
      </w:r>
    </w:p>
    <w:p w:rsidR="006915FD" w:rsidRDefault="00EC0EC4">
      <w:pPr>
        <w:pStyle w:val="Heading4"/>
        <w:ind w:left="279" w:right="42"/>
      </w:pPr>
      <w:r>
        <w:t xml:space="preserve">Искуства и практики во Република Северна Македонија </w:t>
      </w:r>
    </w:p>
    <w:p w:rsidR="006915FD" w:rsidRDefault="00EC0EC4">
      <w:pPr>
        <w:spacing w:after="191"/>
        <w:ind w:left="-14" w:right="42"/>
      </w:pPr>
      <w:r>
        <w:t>Во однос на семејното насилство во ЕУ ис</w:t>
      </w:r>
      <w:r>
        <w:t xml:space="preserve">т тренд се забележува и во </w:t>
      </w:r>
      <w:r>
        <w:rPr>
          <w:color w:val="090909"/>
        </w:rPr>
        <w:t>Република Северна Македонија</w:t>
      </w:r>
      <w:r>
        <w:t>. И тука, како последица на мерките за заштита од ширење на инфекцијата со Ковид-19, кои подразбираа затворање во домовите, изолација, ограничено движење, се одразија негативно врз зголемувањето на бро</w:t>
      </w:r>
      <w:r>
        <w:t>јот на жртви на семејно насилство. Во рамките на формалниот систем на социјална заштита, помошта и поддршката на оваа ранлива категорија за време на пандемијата на Ковид-19 се состоеше од соработка на органите на државната управа со меѓународни и националн</w:t>
      </w:r>
      <w:r>
        <w:t>и организации и здруженија. Помошта и поддршката опфаќаат:</w:t>
      </w:r>
    </w:p>
    <w:p w:rsidR="006915FD" w:rsidRDefault="00EC0EC4">
      <w:pPr>
        <w:numPr>
          <w:ilvl w:val="0"/>
          <w:numId w:val="22"/>
        </w:numPr>
        <w:spacing w:after="77"/>
        <w:ind w:right="42" w:hanging="170"/>
      </w:pPr>
      <w:r>
        <w:t>Достапност и интервенирање на специјализиран тим за постапување по итни предмети за ранливи категории, т.н. „интервентен тим“ за справување со итни случаи на ранливи категории, под надлежност на Ме</w:t>
      </w:r>
      <w:r>
        <w:t>ѓуопштинскиот центар за социјална работа во Скопје;</w:t>
      </w:r>
    </w:p>
    <w:p w:rsidR="006915FD" w:rsidRDefault="00EC0EC4">
      <w:pPr>
        <w:numPr>
          <w:ilvl w:val="0"/>
          <w:numId w:val="22"/>
        </w:numPr>
        <w:spacing w:after="106"/>
        <w:ind w:right="42" w:hanging="170"/>
      </w:pPr>
      <w:r>
        <w:t>Онлајн-пристап преку линк до сите советувалишта во сите осум плански региони за помош и поддршка на жртвите од семејно насилство</w:t>
      </w:r>
      <w:r>
        <w:rPr>
          <w:b/>
          <w:color w:val="57585B"/>
          <w:sz w:val="18"/>
          <w:vertAlign w:val="superscript"/>
        </w:rPr>
        <w:footnoteReference w:id="25"/>
      </w:r>
      <w:r>
        <w:t xml:space="preserve">; </w:t>
      </w:r>
    </w:p>
    <w:p w:rsidR="006915FD" w:rsidRDefault="00EC0EC4">
      <w:pPr>
        <w:numPr>
          <w:ilvl w:val="0"/>
          <w:numId w:val="22"/>
        </w:numPr>
        <w:spacing w:after="77"/>
        <w:ind w:right="42" w:hanging="170"/>
      </w:pPr>
      <w:r>
        <w:t>Згрижување на жртвите во четирите шелтер-центри - прифатилишта за жртви од семејно насилство, со обезбедување лична заштитна опрема и за вработените и за жртвите и со примена на сите мерки за лична заштита и безбедност од ширење на инфекцијата со Ковид-19;</w:t>
      </w:r>
    </w:p>
    <w:p w:rsidR="006915FD" w:rsidRDefault="00EC0EC4">
      <w:pPr>
        <w:numPr>
          <w:ilvl w:val="0"/>
          <w:numId w:val="22"/>
        </w:numPr>
        <w:spacing w:after="78"/>
        <w:ind w:right="42" w:hanging="170"/>
      </w:pPr>
      <w:r>
        <w:t>Помошта на Министерството за труд и социјална политика во соработка со Мисијата на ОБСЕ во Скопје во вид на пакети со храна, како итен одговор и поддршка за оние кои најмногу се засегнати од кризата предизвикана од Ковид-19, од кои 329 беа за регистрирани</w:t>
      </w:r>
      <w:r>
        <w:t xml:space="preserve"> жртви на семејно насилство; помошта е обезбедена за мај и јуни, а дистрибуцијата е извршена преку Републичкиот Црвен крст и центрите за социјална работа.</w:t>
      </w:r>
    </w:p>
    <w:p w:rsidR="006915FD" w:rsidRDefault="00EC0EC4">
      <w:pPr>
        <w:numPr>
          <w:ilvl w:val="0"/>
          <w:numId w:val="22"/>
        </w:numPr>
        <w:spacing w:after="426"/>
        <w:ind w:right="42" w:hanging="170"/>
      </w:pPr>
      <w:r>
        <w:t>На 05.05.2020 година Министерството за труд и социјална политика, повторно во соработка со Мисијата н</w:t>
      </w:r>
      <w:r>
        <w:t>а ОБСЕ во Скопје, подготви кампања за превенција и заштита од семејно насилство во вонредна состојба на Ковид-19 именувана „Информирај се! Пријави семејно насилство“. Преку кампањата жртвите на семејно насилство, но и целата јавност се информираат за препо</w:t>
      </w:r>
      <w:r>
        <w:t>знавање на сите форми на семејно насилство, каде да се обратат и да пријават за помош и кои се постоечките сервиси за заштита на жртвите на семејно насилство.</w:t>
      </w:r>
      <w:r>
        <w:rPr>
          <w:b/>
          <w:color w:val="57585B"/>
          <w:sz w:val="18"/>
          <w:vertAlign w:val="superscript"/>
        </w:rPr>
        <w:footnoteReference w:id="26"/>
      </w:r>
      <w:r>
        <w:t xml:space="preserve"> </w:t>
      </w:r>
    </w:p>
    <w:p w:rsidR="006915FD" w:rsidRDefault="00EC0EC4">
      <w:pPr>
        <w:pStyle w:val="Heading3"/>
        <w:ind w:left="-5" w:right="105"/>
      </w:pPr>
      <w:r>
        <w:t>2.3. ЗАШТИТА НА ЛИЦА/ДЕЦА СО ПОПРЕЧЕНОСТ</w:t>
      </w:r>
    </w:p>
    <w:p w:rsidR="006915FD" w:rsidRDefault="00EC0EC4">
      <w:pPr>
        <w:ind w:left="-14" w:right="42"/>
      </w:pPr>
      <w:r>
        <w:t xml:space="preserve">Поради состојбата со пандемијата се донесени мерки за </w:t>
      </w:r>
      <w:r>
        <w:t>заштита и спречување на ширење на инфекцијата предизвикана од Ковид-19, кои се состоеја од рестриктивни мерки за ограничено движење, полициски час, мерки за изолација и социјална дистанца. Исто така, поради тоа беа затворени предучилишните и училишните уст</w:t>
      </w:r>
      <w:r>
        <w:t>анови, но и дневните центри за лицата и децата со попреченост. Дневните центри или формите на услуги на дневен престој се затворени како последица на пандемијата на Ковид-19. Па, така, за време на вонредната состојба и по неа возрасните лица и деца корисни</w:t>
      </w:r>
      <w:r>
        <w:t>ци на овој вид услуга останаа без пристап до истата.</w:t>
      </w:r>
    </w:p>
    <w:p w:rsidR="006915FD" w:rsidRDefault="00EC0EC4">
      <w:pPr>
        <w:ind w:left="-14" w:right="42"/>
      </w:pPr>
      <w:r>
        <w:t xml:space="preserve">Во </w:t>
      </w:r>
      <w:r>
        <w:rPr>
          <w:color w:val="090909"/>
        </w:rPr>
        <w:t>Република Северна Македонија</w:t>
      </w:r>
      <w:r>
        <w:t xml:space="preserve"> се отворени и функционираат 24 дневни центри за деца со умерени и тешки пречки во менталниот развој</w:t>
      </w:r>
      <w:r>
        <w:rPr>
          <w:b/>
          <w:color w:val="57585B"/>
          <w:sz w:val="18"/>
          <w:vertAlign w:val="superscript"/>
        </w:rPr>
        <w:footnoteReference w:id="27"/>
      </w:r>
      <w:r>
        <w:t xml:space="preserve"> што се лоцирани во урбани средини. Министерството за труд и социјална </w:t>
      </w:r>
      <w:r>
        <w:t>политика отвори дневни центри во: Крива Паланка, Берово, Битола, Гевгелија, Гостивар, Делчево, Македонски Брод, Кавадарци, Свети Николе, Кичево, Куманово, Прилеп, Пробиштип, Тетово, Велес, Штип, Виница, Ресен, Крушево, Дебар, Кратово, Струмица, Дневен цент</w:t>
      </w:r>
      <w:r>
        <w:t xml:space="preserve">ар за деца заболени од церебрална парализа во Скопје (лоциран во населбата Капиштец) и Дневен центар за деца со аутизам во Скопје. Во дневните центри се опфатени повеќе од 400 корисници, вклучително и возрасни со попреченост. Во нив возрасните и децата со </w:t>
      </w:r>
      <w:r>
        <w:t>попреченост дневно добиваат осумчасовна нега во работните денови во текот на седмицата. Министерството за труд и социјална политика кофинансира и шест дневни центри за младинци и возрасни лица со ментална попреченост, кои се управувани од Републичкиот и Ре</w:t>
      </w:r>
      <w:r>
        <w:t>гионалниот центар за поддршка на лица со интелектуална попреченост „ПОРАКА“ од Скопје и од Неготино.</w:t>
      </w:r>
    </w:p>
    <w:p w:rsidR="006915FD" w:rsidRDefault="00EC0EC4">
      <w:pPr>
        <w:spacing w:after="515"/>
        <w:ind w:left="-14" w:right="42"/>
      </w:pPr>
      <w:r>
        <w:t xml:space="preserve">Во однос на заштитата на децата и лицата со попреченост корисници на услугите на дневните центри од Ковид-19, Владата на </w:t>
      </w:r>
      <w:r>
        <w:rPr>
          <w:color w:val="090909"/>
        </w:rPr>
        <w:t>Република Северна Македонија</w:t>
      </w:r>
      <w:r>
        <w:t xml:space="preserve"> донес</w:t>
      </w:r>
      <w:r>
        <w:t>е Протокол</w:t>
      </w:r>
      <w:r>
        <w:rPr>
          <w:b/>
          <w:color w:val="57585B"/>
          <w:sz w:val="18"/>
          <w:vertAlign w:val="superscript"/>
        </w:rPr>
        <w:footnoteReference w:id="28"/>
      </w:r>
      <w:r>
        <w:t xml:space="preserve"> за работа на дневните центри за деца/лица со попреченост. </w:t>
      </w:r>
    </w:p>
    <w:p w:rsidR="006915FD" w:rsidRDefault="00EC0EC4">
      <w:pPr>
        <w:pStyle w:val="Heading3"/>
        <w:ind w:left="382" w:right="2450" w:hanging="397"/>
      </w:pPr>
      <w:r>
        <w:t xml:space="preserve">2.4. ЗАШТИТА НА СТАРИ ЛИЦА   ВО УСЛОВИ НА КОВИД-19 </w:t>
      </w:r>
    </w:p>
    <w:p w:rsidR="006915FD" w:rsidRDefault="00EC0EC4">
      <w:pPr>
        <w:ind w:left="-14" w:right="42"/>
      </w:pPr>
      <w:r>
        <w:t>Старите лица како популација се изложени на социјален ризик од старост и стареење, ризик по здравјето (болест, повреда и инвалидност)</w:t>
      </w:r>
      <w:r>
        <w:t xml:space="preserve"> и доколку немаат остварено право на пензија или право на социјална сигурност на стари лица, може да бидат и во ризик од губење на приходите. </w:t>
      </w:r>
    </w:p>
    <w:p w:rsidR="006915FD" w:rsidRDefault="00EC0EC4">
      <w:pPr>
        <w:ind w:left="-14" w:right="42"/>
      </w:pPr>
      <w:r>
        <w:t>Услугите во домот за старите лица, но и за сите лица кои имаат потреба од неа ја спроведуваат 37 мобилни тимови н</w:t>
      </w:r>
      <w:r>
        <w:t xml:space="preserve">а Црвениот крст на </w:t>
      </w:r>
      <w:r>
        <w:rPr>
          <w:color w:val="090909"/>
        </w:rPr>
        <w:t>Република Северна Македонија</w:t>
      </w:r>
      <w:r>
        <w:t xml:space="preserve"> што ce задолжени за логистичка поддршка на ранливите целни групи од населението на територијата на цела земја. Сите мобилни тимови се активни секој работен ден, а нивна задача е да извршат неопходна набавка н</w:t>
      </w:r>
      <w:r>
        <w:t>а лекови, прехранбени производи и средства за лична хигиена и да ги достават до домовите на старите изнемоштени лица кои живеат сами, хронично болните, до семејствата со лица со посебни потреби, самохраните родители и други ранливи категории граѓани на цел</w:t>
      </w:r>
      <w:r>
        <w:t>а територија на земјата за да немаат потреба да излегуваат од своите домови со што ќе се спречи ширењето на корона вирусот. Сервисната услуга што ја обезбедуваат мобилните тимови е бесплатна, а граѓаните ги плаќаат само производите или лековите што им се н</w:t>
      </w:r>
      <w:r>
        <w:t>абавуваат.</w:t>
      </w:r>
    </w:p>
    <w:p w:rsidR="006915FD" w:rsidRDefault="00EC0EC4">
      <w:pPr>
        <w:spacing w:after="208"/>
        <w:ind w:left="-14" w:right="42"/>
      </w:pPr>
      <w:r>
        <w:t xml:space="preserve">Во </w:t>
      </w:r>
      <w:r>
        <w:rPr>
          <w:color w:val="090909"/>
        </w:rPr>
        <w:t>Република Северна Македонија</w:t>
      </w:r>
      <w:r>
        <w:t>, во услови на пандемија на Ковид-19, продолжи програмата за општинско-корисна работа на УНДП, т.е. истата беше вратена да ги обезбеди услугите на старите лица, изнемоштените и ранливите лица кои се погодени од мер</w:t>
      </w:r>
      <w:r>
        <w:t>ките за изолација. Лица кои се евидентирани во центрите за вработување како невработени, беа мобилизирани за да доставуваат продукти, лекови и потребни материјали за старите лица.</w:t>
      </w:r>
      <w:r>
        <w:rPr>
          <w:b/>
          <w:color w:val="57585B"/>
          <w:sz w:val="18"/>
          <w:vertAlign w:val="superscript"/>
        </w:rPr>
        <w:t>34</w:t>
      </w:r>
    </w:p>
    <w:p w:rsidR="006915FD" w:rsidRDefault="00EC0EC4">
      <w:pPr>
        <w:spacing w:after="3356"/>
        <w:ind w:left="-14" w:right="42"/>
      </w:pPr>
      <w:r>
        <w:t>Со оглед на фактот дека реформата во делот на социјални услуги во системот</w:t>
      </w:r>
      <w:r>
        <w:t xml:space="preserve"> на заштита на </w:t>
      </w:r>
      <w:r>
        <w:rPr>
          <w:color w:val="090909"/>
        </w:rPr>
        <w:t>Република Северна Македонија</w:t>
      </w:r>
      <w:r>
        <w:t xml:space="preserve"> сè уште трае и се воспоставуваат новите форми на социјални услуги, во </w:t>
      </w:r>
      <w:r>
        <w:rPr>
          <w:color w:val="090909"/>
        </w:rPr>
        <w:t>Република Северна Македонија</w:t>
      </w:r>
      <w:r>
        <w:t xml:space="preserve"> се даваат донекаде соодветни одговори во заштитата на најранливите кои дополнително се погодени и од ризиците што</w:t>
      </w:r>
      <w:r>
        <w:t xml:space="preserve"> ги носи пандемијата на Ковид-19. </w:t>
      </w:r>
    </w:p>
    <w:p w:rsidR="006915FD" w:rsidRDefault="00EC0EC4">
      <w:pPr>
        <w:spacing w:after="142" w:line="259" w:lineRule="auto"/>
        <w:ind w:left="0" w:firstLine="0"/>
        <w:jc w:val="left"/>
      </w:pPr>
      <w:r>
        <w:rPr>
          <w:noProof/>
          <w:sz w:val="22"/>
        </w:rPr>
        <mc:AlternateContent>
          <mc:Choice Requires="wpg">
            <w:drawing>
              <wp:inline distT="0" distB="0" distL="0" distR="0">
                <wp:extent cx="4427995" cy="12700"/>
                <wp:effectExtent l="0" t="0" r="0" b="0"/>
                <wp:docPr id="67399" name="Group 67399"/>
                <wp:cNvGraphicFramePr/>
                <a:graphic xmlns:a="http://schemas.openxmlformats.org/drawingml/2006/main">
                  <a:graphicData uri="http://schemas.microsoft.com/office/word/2010/wordprocessingGroup">
                    <wpg:wgp>
                      <wpg:cNvGrpSpPr/>
                      <wpg:grpSpPr>
                        <a:xfrm>
                          <a:off x="0" y="0"/>
                          <a:ext cx="4427995" cy="12700"/>
                          <a:chOff x="0" y="0"/>
                          <a:chExt cx="4427995" cy="12700"/>
                        </a:xfrm>
                      </wpg:grpSpPr>
                      <wps:wsp>
                        <wps:cNvPr id="6441" name="Shape 6441"/>
                        <wps:cNvSpPr/>
                        <wps:spPr>
                          <a:xfrm>
                            <a:off x="0" y="0"/>
                            <a:ext cx="4427995" cy="0"/>
                          </a:xfrm>
                          <a:custGeom>
                            <a:avLst/>
                            <a:gdLst/>
                            <a:ahLst/>
                            <a:cxnLst/>
                            <a:rect l="0" t="0" r="0" b="0"/>
                            <a:pathLst>
                              <a:path w="4427995">
                                <a:moveTo>
                                  <a:pt x="0" y="0"/>
                                </a:moveTo>
                                <a:lnTo>
                                  <a:pt x="4427995" y="0"/>
                                </a:lnTo>
                              </a:path>
                            </a:pathLst>
                          </a:custGeom>
                          <a:ln w="12700" cap="flat">
                            <a:miter lim="127000"/>
                          </a:ln>
                        </wps:spPr>
                        <wps:style>
                          <a:lnRef idx="1">
                            <a:srgbClr val="57585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399" style="width:348.661pt;height:1pt;mso-position-horizontal-relative:char;mso-position-vertical-relative:line" coordsize="44279,127">
                <v:shape id="Shape 6441" style="position:absolute;width:44279;height:0;left:0;top:0;" coordsize="4427995,0" path="m0,0l4427995,0">
                  <v:stroke weight="1pt" endcap="flat" joinstyle="miter" miterlimit="10" on="true" color="#57585b"/>
                  <v:fill on="false" color="#000000" opacity="0"/>
                </v:shape>
              </v:group>
            </w:pict>
          </mc:Fallback>
        </mc:AlternateContent>
      </w:r>
    </w:p>
    <w:p w:rsidR="006915FD" w:rsidRDefault="00EC0EC4">
      <w:pPr>
        <w:spacing w:after="24" w:line="259" w:lineRule="auto"/>
        <w:ind w:left="269" w:right="37" w:hanging="284"/>
      </w:pPr>
      <w:r>
        <w:rPr>
          <w:color w:val="57585B"/>
          <w:sz w:val="16"/>
        </w:rPr>
        <w:t xml:space="preserve">34 Извештај на OECD за состојбата со Ковид-19 во Република Северна Македонија од 15.7.2020 година, достапен на </w:t>
      </w:r>
      <w:r>
        <w:rPr>
          <w:b/>
          <w:i/>
          <w:color w:val="57585B"/>
          <w:sz w:val="16"/>
        </w:rPr>
        <w:t>https://www.oecd.org/south-east-europe/COVID-</w:t>
      </w:r>
    </w:p>
    <w:p w:rsidR="006915FD" w:rsidRDefault="00EC0EC4">
      <w:pPr>
        <w:spacing w:after="0" w:line="259" w:lineRule="auto"/>
        <w:ind w:left="284" w:firstLine="0"/>
        <w:jc w:val="left"/>
      </w:pPr>
      <w:r>
        <w:rPr>
          <w:i/>
          <w:color w:val="57585B"/>
          <w:sz w:val="16"/>
        </w:rPr>
        <w:t>19-Crisis-in-North-Macedonia.pdf</w:t>
      </w:r>
    </w:p>
    <w:p w:rsidR="006915FD" w:rsidRDefault="00EC0EC4">
      <w:pPr>
        <w:pStyle w:val="Heading2"/>
        <w:spacing w:after="544"/>
        <w:ind w:left="-3" w:right="48"/>
      </w:pPr>
      <w:r>
        <w:t>3. СТРУЧНИТЕ РАБОТНИЦИ  И ПРОФЕСИОНАЛНОСТА ВО СИСТЕМИТЕ НА СОЦИЈАЛНА ЗАШТИТА ЗА ВРЕМЕ НА ПАНДЕМИЈАТА НА КОВИД-19</w:t>
      </w:r>
    </w:p>
    <w:p w:rsidR="006915FD" w:rsidRDefault="00EC0EC4">
      <w:pPr>
        <w:pStyle w:val="Heading3"/>
        <w:ind w:left="439" w:right="105" w:hanging="454"/>
      </w:pPr>
      <w:r>
        <w:t>3.1. МЕСТОТО И УЛОГАТА НА СТРУЧНИТЕ РАБОТНИЦИ (ПРОФЕСИОНАЛНИТЕ) ВО СИСТЕМОТ НА СОЦИЈАЛНА ЗАШТИТА ЗА  ВРЕМЕ НА ПАНДЕМИЈАТА НА КОВИД-19</w:t>
      </w:r>
    </w:p>
    <w:p w:rsidR="006915FD" w:rsidRDefault="00EC0EC4">
      <w:pPr>
        <w:ind w:left="-14" w:right="42"/>
      </w:pPr>
      <w:r>
        <w:t>Стручните</w:t>
      </w:r>
      <w:r>
        <w:t xml:space="preserve"> работници во системот на социјална заштита, на глобално ниво, пред сè, се од профилот на социјалните работници. Тие се професионалци, ангажирани во системите на социјална заштита, кои вршат, но се и носители на социјалнaта заштита, помагаат и им даваат по</w:t>
      </w:r>
      <w:r>
        <w:t>ддршка на сите лица кои се наоѓаат во социјален ризик и/ или имаат социјален проблем. Во многу земји социјалните работници ги поддржуваат заедниците кои се засегнати или во опасност од инфекција со вирусот Ковид-19. Социјалната работа има суштинска улога в</w:t>
      </w:r>
      <w:r>
        <w:t>о првите редови во борбата против ширењето на вирусот преку поддршка на заедниците да се заштитат себеси и другите преку физичко дистанцирање и социјална солидарност.</w:t>
      </w:r>
    </w:p>
    <w:p w:rsidR="006915FD" w:rsidRDefault="00EC0EC4">
      <w:pPr>
        <w:ind w:left="-14" w:right="42"/>
      </w:pPr>
      <w:r>
        <w:t>Според Интернационалната федерација на социјални работници (IFSW), клучните дејствувања н</w:t>
      </w:r>
      <w:r>
        <w:t>а социјалните работници во овој период на пандемија на Ковид-19, вклучуваат:</w:t>
      </w:r>
    </w:p>
    <w:p w:rsidR="006915FD" w:rsidRDefault="00EC0EC4">
      <w:pPr>
        <w:numPr>
          <w:ilvl w:val="0"/>
          <w:numId w:val="23"/>
        </w:numPr>
        <w:spacing w:after="58"/>
        <w:ind w:right="42" w:hanging="283"/>
      </w:pPr>
      <w:r>
        <w:t>Задолжителна вклученост во планирањето и договарањето околу активностите што ќе се преземаат во работата со корисниците. Ова е еден од клучните делови и принципи на методот на инт</w:t>
      </w:r>
      <w:r>
        <w:t>егрирано водење на случаи што, пак, е составен дел од реформираниот систем на социјална заштита во Македонија.</w:t>
      </w:r>
    </w:p>
    <w:p w:rsidR="006915FD" w:rsidRDefault="00EC0EC4">
      <w:pPr>
        <w:numPr>
          <w:ilvl w:val="0"/>
          <w:numId w:val="23"/>
        </w:numPr>
        <w:spacing w:after="58"/>
        <w:ind w:right="42" w:hanging="283"/>
      </w:pPr>
      <w:r>
        <w:t>Вклученост во организирањето на ранливите популации да ги задоволат своите основни животни потреби, како храна и чиста вода. Во овој период на па</w:t>
      </w:r>
      <w:r>
        <w:t>ндемија особено е важна – безбедноста на здравјето на корисниците.</w:t>
      </w:r>
    </w:p>
    <w:p w:rsidR="006915FD" w:rsidRDefault="00EC0EC4">
      <w:pPr>
        <w:numPr>
          <w:ilvl w:val="0"/>
          <w:numId w:val="23"/>
        </w:numPr>
        <w:spacing w:after="58"/>
        <w:ind w:right="42" w:hanging="283"/>
      </w:pPr>
      <w:r>
        <w:t>Застапување во рамките на социјалните услуги и во средините каде што се донесуваат одлуки, а притоа секогаш да бидат отворени и проактивни за поддршка на ранливите популации. Овој сегмент е</w:t>
      </w:r>
      <w:r>
        <w:t xml:space="preserve"> значаен, но во услови на пандемија малку е тешко да се оствари во полн капацитет, со оглед на фактот дека покрај за заштитата и безбедноста на своите корисници, социјалните работници треба да се грижат и за својата сигурност и безбедност.</w:t>
      </w:r>
    </w:p>
    <w:p w:rsidR="006915FD" w:rsidRDefault="00EC0EC4">
      <w:pPr>
        <w:numPr>
          <w:ilvl w:val="0"/>
          <w:numId w:val="23"/>
        </w:numPr>
        <w:spacing w:after="58"/>
        <w:ind w:right="42" w:hanging="283"/>
      </w:pPr>
      <w:r>
        <w:t>Олеснување на фи</w:t>
      </w:r>
      <w:r>
        <w:t>зичкото дистанцирање и социјалната солидарност. Овој сегмент се остварува преку воведување нови форми на комуникација, помош и поддршка, како што се, на пример, онлајн-комуникација, т.н. телегрижа и заштита, отворени СОС-линии. Потоа редуцирање на физичкио</w:t>
      </w:r>
      <w:r>
        <w:t xml:space="preserve">т контакт само на неопходен минимум, при што задолжително треба да се применуваат мерките за лична заштита: носење маска, држење дистанца дистанција и редовно миење и дезинфицирање на рацете. </w:t>
      </w:r>
    </w:p>
    <w:p w:rsidR="006915FD" w:rsidRDefault="00EC0EC4">
      <w:pPr>
        <w:numPr>
          <w:ilvl w:val="0"/>
          <w:numId w:val="23"/>
        </w:numPr>
        <w:spacing w:after="1"/>
        <w:ind w:right="42" w:hanging="283"/>
      </w:pPr>
      <w:r>
        <w:t>Како професија, треба да обезбедува застапување за унапредување</w:t>
      </w:r>
      <w:r>
        <w:t xml:space="preserve"> и зајакнување на здравствените и социјалните услуги како суштинска заштита од вирусот, нееднаквоста и последователните социјални и економски предизвици. Ова подразбира поголема ангажираност на „фелата“ да ги информира носителите на одлуки дека треба да се</w:t>
      </w:r>
      <w:r>
        <w:t xml:space="preserve"> „инвестира“ во социјалните работници, т.е. стручните работници (професионалците) во системите на социјална заштита, како човечки капитал: постојани обуки, организирање вебинари, развивање канали на комуникација со чинителите од системот на социјална зашти</w:t>
      </w:r>
      <w:r>
        <w:t>та во усло-</w:t>
      </w:r>
    </w:p>
    <w:p w:rsidR="006915FD" w:rsidRDefault="00EC0EC4">
      <w:pPr>
        <w:ind w:left="284" w:right="42" w:firstLine="0"/>
      </w:pPr>
      <w:r>
        <w:t>ви на пандемија, информираност и професионално унапредување, со цел поголема професионалност во работењето.</w:t>
      </w:r>
    </w:p>
    <w:p w:rsidR="006915FD" w:rsidRDefault="00EC0EC4">
      <w:pPr>
        <w:spacing w:after="515"/>
        <w:ind w:left="-14" w:right="42"/>
      </w:pPr>
      <w:r>
        <w:t>И додека на светско ниво сите овие сегменти се застапени во полето на социјалната работа, дури и за време на пандемијата на Ковид-19 и социјалните работници се поддржани од силни асоцијации, како што се, Националната асоцијација на социјални работниц (NASW</w:t>
      </w:r>
      <w:r>
        <w:t>)</w:t>
      </w:r>
      <w:r>
        <w:rPr>
          <w:b/>
          <w:color w:val="57585B"/>
          <w:sz w:val="18"/>
          <w:vertAlign w:val="superscript"/>
        </w:rPr>
        <w:footnoteReference w:id="29"/>
      </w:r>
      <w:r>
        <w:t xml:space="preserve"> во САД или Професионалната асоцијација за социјална работа и социјални работници во Велика Британија (BASW)</w:t>
      </w:r>
      <w:r>
        <w:rPr>
          <w:sz w:val="18"/>
          <w:vertAlign w:val="superscript"/>
        </w:rPr>
        <w:t xml:space="preserve"> </w:t>
      </w:r>
      <w:r>
        <w:rPr>
          <w:b/>
          <w:color w:val="57585B"/>
          <w:sz w:val="18"/>
          <w:vertAlign w:val="superscript"/>
        </w:rPr>
        <w:footnoteReference w:id="30"/>
      </w:r>
      <w:r>
        <w:t xml:space="preserve">, во </w:t>
      </w:r>
      <w:r>
        <w:rPr>
          <w:color w:val="090909"/>
        </w:rPr>
        <w:t>Република Северна Македонија</w:t>
      </w:r>
      <w:r>
        <w:t xml:space="preserve"> недостига организација, тело или институција што ги застапува интересите на социјалните работници, како стручн</w:t>
      </w:r>
      <w:r>
        <w:t>и работници во системот на социјалната заштита, но и другите професионалци кои се дел од системот на социјална заштита, на таков сеопфатен и професионален начин, особено во овој период на пандемија на Ковид-19.</w:t>
      </w:r>
    </w:p>
    <w:p w:rsidR="006915FD" w:rsidRDefault="00EC0EC4">
      <w:pPr>
        <w:pStyle w:val="Heading3"/>
        <w:ind w:left="-5" w:right="105"/>
      </w:pPr>
      <w:r>
        <w:t>3.2. СТРУЧНИТЕ РАБОТНИЦИ (ПРОФЕСИОНАЛЦИТЕ) ВО</w:t>
      </w:r>
      <w:r>
        <w:t xml:space="preserve"> СИСТЕМОТ НА СОЦИЈАЛНА ЗАШТИТА  ВО РЕПУБЛИКА СЕВЕРНА МАКЕДОНИЈА  ЗА ВРЕМЕ НА ПАНДЕМИЈА НА КОВИД-19</w:t>
      </w:r>
    </w:p>
    <w:p w:rsidR="006915FD" w:rsidRDefault="00EC0EC4">
      <w:pPr>
        <w:ind w:left="-14" w:right="42"/>
      </w:pPr>
      <w:r>
        <w:t xml:space="preserve">Во системот на социјална заштита во </w:t>
      </w:r>
      <w:r>
        <w:rPr>
          <w:color w:val="090909"/>
        </w:rPr>
        <w:t>Република Северна Македонија</w:t>
      </w:r>
      <w:r>
        <w:t>, во новиот Закон за социјалната заштита пропишана е нова систематизација на кадрите во устан</w:t>
      </w:r>
      <w:r>
        <w:t>овите за социјална заштита што во суштина се главни носители на реформата - примена на методот на интегрирано водење на случаи во професионалната работа со корисници на правата и услугите во системот на социјална заштита</w:t>
      </w:r>
      <w:r>
        <w:rPr>
          <w:b/>
          <w:color w:val="57585B"/>
          <w:sz w:val="18"/>
          <w:vertAlign w:val="superscript"/>
        </w:rPr>
        <w:footnoteReference w:id="31"/>
      </w:r>
      <w:r>
        <w:t>. Од причина дека, покрај социјални</w:t>
      </w:r>
      <w:r>
        <w:t xml:space="preserve"> работници, се вклучени и други профили на професионалци, како психолози, педагози, правници, дефектолози итн. наместо за „социјални работници“ ќе зборуваме за „стручни работници во системот на социјална заштита“, подразбирајќи ги сите професионалци вклуче</w:t>
      </w:r>
      <w:r>
        <w:t>ни во системот на социјална заштита.</w:t>
      </w:r>
    </w:p>
    <w:p w:rsidR="006915FD" w:rsidRDefault="00EC0EC4">
      <w:pPr>
        <w:ind w:left="-14" w:right="42"/>
      </w:pPr>
      <w:r>
        <w:t>Стручните работници (професионалците) во системот на социјална заштита се вработени во установите на социјална заштита: ЈУ Меѓуопштински центри за социјална работа (во 30 градови во Македонија), установи за вонсемејна з</w:t>
      </w:r>
      <w:r>
        <w:t>аштита (како што се резиденцијални домови, домови за помош и нега, воспитни установи, установи за третман и рехабилитација, групни домови и установи за прифаќање на подносители на барање за азил) и центри за социјални услуги (центар за дневен престој, цент</w:t>
      </w:r>
      <w:r>
        <w:t>ар за рехабилитација, советувалиште и сл). Тука се вклучени и стручните работници кои работат како даватели на социјални услуги, работат во здруженија на граѓани што се јавуваат како даватели на социјални услуги.</w:t>
      </w:r>
    </w:p>
    <w:p w:rsidR="006915FD" w:rsidRDefault="00EC0EC4">
      <w:pPr>
        <w:ind w:left="-14" w:right="42"/>
      </w:pPr>
      <w:r>
        <w:t>Сите стручни работници (професионалци) вклу</w:t>
      </w:r>
      <w:r>
        <w:t xml:space="preserve">чени во системот на социјална заштита, во овој период на вонредна состојба и криза предизвикана од Ковид-19, имаат потреба од зајакнување на личните и на професионалните капацитети во согласност со препораките за заштита, за обезбедување соодветна помош и </w:t>
      </w:r>
      <w:r>
        <w:t>поддршка на своите корисници. Но и потребата од јасни процедури како треба професионално да се постапува во услови на криза. Тие се соочуваат со многу предизвици: како да се постапува во услови на криза предизвикана од Ковид-19, а притоа да се работи профе</w:t>
      </w:r>
      <w:r>
        <w:t>сионално во согласност со законските и подзаконските одредби? Понатаму, како да им се помогне и како да им се даде поддршка на корисниците на права и услуги, кога треба да се следат препораките за заштита во услови на криза од Ковид-19 и да се практикува ф</w:t>
      </w:r>
      <w:r>
        <w:t>изичката дистанца?</w:t>
      </w:r>
    </w:p>
    <w:p w:rsidR="006915FD" w:rsidRDefault="00EC0EC4">
      <w:pPr>
        <w:ind w:left="-14" w:right="42"/>
      </w:pPr>
      <w:r>
        <w:t>Појавата на овој проблем се должи на отсуството на стандарди за постапување во социјалната заштита во услови на вонредна и/ или кризна состојба или пандемија. Воедно, се должи на отсуства на сериозно истражување што како целна група би г</w:t>
      </w:r>
      <w:r>
        <w:t>и опфатило токму стручните работници (професионалците) вклучени во системот на социјална заштита, кое би дало увид во нивните искуства, размислувања, потреби, па и стравови поврзани со пандемијата на Ковид-19. Врз нивна основа би можело да се прават поната</w:t>
      </w:r>
      <w:r>
        <w:t>мошни планови, програми за нивна помош и поддршка, но и професионална наобразба и обука за примена на новите методи на работа во услови на пандемија.</w:t>
      </w:r>
      <w:r>
        <w:br w:type="page"/>
      </w:r>
    </w:p>
    <w:p w:rsidR="006915FD" w:rsidRDefault="00EC0EC4">
      <w:pPr>
        <w:pStyle w:val="Heading2"/>
        <w:spacing w:after="505"/>
        <w:ind w:left="-3" w:right="48"/>
      </w:pPr>
      <w:r>
        <w:t>4. ОБЕЗБЕДУВАЊЕ ЗАШТИТА  ОД СТИГМА НА КОРИСНИЦИТЕ НА ПРАВА И УСЛУГИ ОД СТРУЧНИТЕ РАБОТНИЦИ (ПРОФЕСИОНАЛЦИ</w:t>
      </w:r>
      <w:r>
        <w:t>ТЕ) ВКЛУЧЕНИ ВО СИСТЕМОТ  НА СОЦИЈАЛНА ЗАШТИТА</w:t>
      </w:r>
    </w:p>
    <w:p w:rsidR="006915FD" w:rsidRDefault="00EC0EC4">
      <w:pPr>
        <w:ind w:left="-14" w:right="42"/>
      </w:pPr>
      <w:r>
        <w:t>Да се обвинат и да се стигматизираат одредени групи луѓе за време на пандемија претставува закана за сите. Кога појавата на заразна болест станува пандемија - како што е случај и со инфекцијата со Ковид-19, ра</w:t>
      </w:r>
      <w:r>
        <w:t>збирливо е луѓето да се исплашени и загрижени.</w:t>
      </w:r>
    </w:p>
    <w:p w:rsidR="006915FD" w:rsidRDefault="00EC0EC4">
      <w:pPr>
        <w:ind w:left="-14" w:right="42"/>
      </w:pPr>
      <w:r>
        <w:t>Кога епидемијата е предизвикана од нов вирус, многу извесно е дека се распространуваат гласини и дезинформации поврзани со неа. Стереотипите брзо се појавуваат кај луѓето кои ја имаат болеста или може да забол</w:t>
      </w:r>
      <w:r>
        <w:t xml:space="preserve">ат од неа. На пример, во САД и во Европа луѓето со азиско потекло биле лошо третирани со сомневање за Ковид-19, иако нема поголема веројатност тие повеќе да го шират вирусот од било која друга популација. Исто така, некои луѓе се загрижени дека поединците </w:t>
      </w:r>
      <w:r>
        <w:t>кои неодамна завршиле со карантинот имаат Ковид-19 и може да шират зараза. Утврдени се одредени категории лица</w:t>
      </w:r>
      <w:r>
        <w:rPr>
          <w:b/>
          <w:color w:val="57585B"/>
          <w:sz w:val="18"/>
          <w:vertAlign w:val="superscript"/>
        </w:rPr>
        <w:footnoteReference w:id="32"/>
      </w:r>
      <w:r>
        <w:t xml:space="preserve"> кои доживеале/доживуваат стигма поради Ковид-19:</w:t>
      </w:r>
    </w:p>
    <w:p w:rsidR="006915FD" w:rsidRDefault="00EC0EC4">
      <w:pPr>
        <w:numPr>
          <w:ilvl w:val="0"/>
          <w:numId w:val="24"/>
        </w:numPr>
        <w:spacing w:after="76"/>
        <w:ind w:right="42" w:hanging="170"/>
      </w:pPr>
      <w:r>
        <w:t>Луѓе со азиско потекло, особено изразено на почетокот на појавата на пандемијата;</w:t>
      </w:r>
    </w:p>
    <w:p w:rsidR="006915FD" w:rsidRDefault="00EC0EC4">
      <w:pPr>
        <w:numPr>
          <w:ilvl w:val="0"/>
          <w:numId w:val="24"/>
        </w:numPr>
        <w:spacing w:after="62"/>
        <w:ind w:right="42" w:hanging="170"/>
      </w:pPr>
      <w:r>
        <w:t>Луѓе што се в</w:t>
      </w:r>
      <w:r>
        <w:t>раќаат од патување;</w:t>
      </w:r>
    </w:p>
    <w:p w:rsidR="006915FD" w:rsidRDefault="00EC0EC4">
      <w:pPr>
        <w:numPr>
          <w:ilvl w:val="0"/>
          <w:numId w:val="24"/>
        </w:numPr>
        <w:spacing w:after="76"/>
        <w:ind w:right="42" w:hanging="170"/>
      </w:pPr>
      <w:r>
        <w:t>Здравствени работници и лица што работат со ризични категории население - изложени на инфекција со Ковид-19;</w:t>
      </w:r>
    </w:p>
    <w:p w:rsidR="006915FD" w:rsidRDefault="00EC0EC4">
      <w:pPr>
        <w:numPr>
          <w:ilvl w:val="0"/>
          <w:numId w:val="24"/>
        </w:numPr>
        <w:spacing w:after="76"/>
        <w:ind w:right="42" w:hanging="170"/>
      </w:pPr>
      <w:r>
        <w:t>Луѓето што се заболени или биле заболени, нивните семејство и пријатели;</w:t>
      </w:r>
    </w:p>
    <w:p w:rsidR="006915FD" w:rsidRDefault="00EC0EC4">
      <w:pPr>
        <w:numPr>
          <w:ilvl w:val="0"/>
          <w:numId w:val="24"/>
        </w:numPr>
        <w:ind w:right="42" w:hanging="170"/>
      </w:pPr>
      <w:r>
        <w:t>Луѓе што биле во карантин.</w:t>
      </w:r>
    </w:p>
    <w:p w:rsidR="006915FD" w:rsidRDefault="00EC0EC4">
      <w:pPr>
        <w:pStyle w:val="Heading3"/>
        <w:spacing w:after="203" w:line="259" w:lineRule="auto"/>
        <w:ind w:left="279" w:right="42"/>
        <w:jc w:val="both"/>
      </w:pPr>
      <w:r>
        <w:rPr>
          <w:i/>
          <w:color w:val="000000"/>
          <w:sz w:val="20"/>
        </w:rPr>
        <w:t>Како стигмата влијае врз гр</w:t>
      </w:r>
      <w:r>
        <w:rPr>
          <w:i/>
          <w:color w:val="000000"/>
          <w:sz w:val="20"/>
        </w:rPr>
        <w:t>упите што ја доживуваат</w:t>
      </w:r>
    </w:p>
    <w:p w:rsidR="006915FD" w:rsidRDefault="00EC0EC4">
      <w:pPr>
        <w:ind w:left="-14" w:right="42"/>
      </w:pPr>
      <w:r>
        <w:t>Стигмата може да ги натера луѓето да се чувствуваат изолирани, па дури и напуштени. Можеби се чувствуваат депресивни, повредени и лути кога пријателите и другите во нивната заедница ги избегнуваат од страв да не се инфицираат со Ковид-19.</w:t>
      </w:r>
    </w:p>
    <w:p w:rsidR="006915FD" w:rsidRDefault="00EC0EC4">
      <w:pPr>
        <w:ind w:left="-14" w:right="42"/>
      </w:pPr>
      <w:r>
        <w:t>Можеби позагрижув</w:t>
      </w:r>
      <w:r>
        <w:t>ачки е тоа што стигмата им штети на здравјето и на благосостојбата на луѓето на многу начини. Стигматизираните групи честопати може да бидат лишени од ресурсите што им се потребни за да се грижат за себе и своите семејства за време на пандемија. За ова осо</w:t>
      </w:r>
      <w:r>
        <w:t>бено треба да бидат свесни стручните рааботници (професионалците) во системот на социјална заштита, кога соработуваат со корисници кои биле инфицирани со Ковид-19.</w:t>
      </w:r>
    </w:p>
    <w:p w:rsidR="006915FD" w:rsidRDefault="00EC0EC4">
      <w:pPr>
        <w:spacing w:after="203" w:line="259" w:lineRule="auto"/>
        <w:ind w:left="0" w:right="42" w:firstLine="283"/>
      </w:pPr>
      <w:r>
        <w:rPr>
          <w:b/>
          <w:i/>
        </w:rPr>
        <w:t>Што можеме како стручни работници (професионалци) во системот на социјална заштита да направиме за да ја избегнеме или намалиме стигмата од Ковид-19?</w:t>
      </w:r>
    </w:p>
    <w:p w:rsidR="006915FD" w:rsidRDefault="00EC0EC4">
      <w:pPr>
        <w:ind w:left="-14" w:right="42"/>
      </w:pPr>
      <w:r>
        <w:t>Едукацијата и соодветното и точно информирање се едни од начините да се бориме против стигмата. Соодветнот</w:t>
      </w:r>
      <w:r>
        <w:t>о и точно информирање (и лично и на корисниците) помага во уривањето на штетните стереотипи. Информациите треба да се добиваат во форма на факти за Ковид-19, но од реномирани извори, како што се центрите за контрола и превенција на болести, Светската здрав</w:t>
      </w:r>
      <w:r>
        <w:t xml:space="preserve">ствена организација (СЗО) и сл. </w:t>
      </w:r>
    </w:p>
    <w:p w:rsidR="006915FD" w:rsidRDefault="00EC0EC4">
      <w:pPr>
        <w:ind w:left="-14" w:right="42"/>
      </w:pPr>
      <w:r>
        <w:t>Главна препорака е дека како стручни работници (професионалци) во системот на социјална заштита треба да допреме до корисниците што можат да се чувствуваат стигматизирани. Треба да ги прашуваме секогаш како можеме да им пом</w:t>
      </w:r>
      <w:r>
        <w:t>огнеме. Активно да ги слушаме и да им покажеме дека ги разбираме и ги поддржуваме. Да покажуваме поддршка и благодарност кон сите што се вклучени во системот на заштита од пандемијата пред корисниците, со што ќе се поттикне размислувањето за колективна одг</w:t>
      </w:r>
      <w:r>
        <w:t>оворност и солидарност.</w:t>
      </w:r>
    </w:p>
    <w:p w:rsidR="006915FD" w:rsidRDefault="00EC0EC4">
      <w:pPr>
        <w:ind w:left="-14" w:right="42"/>
      </w:pPr>
      <w:r>
        <w:t>И да запомниме, сите заедно сме во ова. Пандемијата Ковид-19 ќе заврши порано ако стравовите и гласините се заменат со факти, ако правилно дејствуваме и постапуваме, ако покажуваме поддршка едни за други.</w:t>
      </w:r>
      <w:r>
        <w:br w:type="page"/>
      </w:r>
    </w:p>
    <w:p w:rsidR="006915FD" w:rsidRDefault="00EC0EC4">
      <w:pPr>
        <w:pStyle w:val="Heading2"/>
        <w:spacing w:after="525"/>
        <w:ind w:left="-3" w:right="48"/>
      </w:pPr>
      <w:r>
        <w:t>ЗАКЛУЧОЦИ И ПРЕПОРАКИ</w:t>
      </w:r>
    </w:p>
    <w:p w:rsidR="006915FD" w:rsidRDefault="00EC0EC4">
      <w:pPr>
        <w:numPr>
          <w:ilvl w:val="0"/>
          <w:numId w:val="25"/>
        </w:numPr>
        <w:spacing w:after="77"/>
        <w:ind w:left="219" w:right="42" w:hanging="170"/>
      </w:pPr>
      <w:r>
        <w:t>Сист</w:t>
      </w:r>
      <w:r>
        <w:t xml:space="preserve">емот на социјална заштита во </w:t>
      </w:r>
      <w:r>
        <w:rPr>
          <w:color w:val="090909"/>
        </w:rPr>
        <w:t>Република Северна Македонија</w:t>
      </w:r>
      <w:r>
        <w:t xml:space="preserve"> се „мобилизираше“ и се преструктурира со проширувањето на опсегот на постоечките и со воведувањето нови мерки, генерално во деловите што обезбедуваат парични бенефиции како средства за надминување н</w:t>
      </w:r>
      <w:r>
        <w:t>а социјалните ризици на кои се изложени корисниците поради Ковид-19. Во периодот што претстои треба да се планира и да се проектира должината на траењето на овие мерки и евентуалните ефекти врз корисниците, по нивното прекинување.</w:t>
      </w:r>
    </w:p>
    <w:p w:rsidR="006915FD" w:rsidRDefault="00EC0EC4">
      <w:pPr>
        <w:numPr>
          <w:ilvl w:val="0"/>
          <w:numId w:val="25"/>
        </w:numPr>
        <w:spacing w:after="77"/>
        <w:ind w:left="219" w:right="42" w:hanging="170"/>
      </w:pPr>
      <w:r>
        <w:t xml:space="preserve">За системот на социјална </w:t>
      </w:r>
      <w:r>
        <w:t xml:space="preserve">заштита на </w:t>
      </w:r>
      <w:r>
        <w:rPr>
          <w:color w:val="090909"/>
        </w:rPr>
        <w:t xml:space="preserve">Република Северна Македонија </w:t>
      </w:r>
      <w:r>
        <w:t>сè уште останува предизвикот за континуирано обезбедување на соодветни, но и здравствено безбедни социјални услуги за лицата кои имаат потреба од истите. Во иднина, во рамките на воспоставувањето на социјалните услуг</w:t>
      </w:r>
      <w:r>
        <w:t>и во системот на социјална заштита што се дел од неговата реформа, треба да се земат предвид искуствата што произлегоа од пандемијата во давањето на услуги - да се наоѓаат алтернативни решенија за услугите, доколку условите не дозволуваат тие да се реализи</w:t>
      </w:r>
      <w:r>
        <w:t xml:space="preserve">раат; воедно да се обезбеди континуитет на одредени мерки и услуги што се развиле како алтернативно решение поради Ковид-19, но покажале позитивен резултат во однос на работењето и заштитата на корисниците. </w:t>
      </w:r>
    </w:p>
    <w:p w:rsidR="006915FD" w:rsidRDefault="00EC0EC4">
      <w:pPr>
        <w:numPr>
          <w:ilvl w:val="0"/>
          <w:numId w:val="25"/>
        </w:numPr>
        <w:spacing w:after="78"/>
        <w:ind w:left="219" w:right="42" w:hanging="170"/>
      </w:pPr>
      <w:r>
        <w:t>Уште еден предизвик пред кој е исправен системот</w:t>
      </w:r>
      <w:r>
        <w:t xml:space="preserve"> на социјална заштита во </w:t>
      </w:r>
      <w:r>
        <w:rPr>
          <w:color w:val="090909"/>
        </w:rPr>
        <w:t>Република Северна Македонија</w:t>
      </w:r>
      <w:r>
        <w:t xml:space="preserve"> е одржливоста на мерките и на услугите во иднина, на среден и долг рок, во услови на траење на пандемијата на Ковид-19, а не како краткорочен или моментален одговор на кризата. Потребно е да се направат</w:t>
      </w:r>
      <w:r>
        <w:t xml:space="preserve"> формален план и стратегија од сите чинители на системот на социјална заштита за начинот на дејствување и работење на севкупниот систем на социјална заштита, под претпоставка дека пандемијата ќе биде присутна на среден, па и на долг рок.</w:t>
      </w:r>
    </w:p>
    <w:p w:rsidR="006915FD" w:rsidRDefault="00EC0EC4">
      <w:pPr>
        <w:numPr>
          <w:ilvl w:val="0"/>
          <w:numId w:val="25"/>
        </w:numPr>
        <w:spacing w:after="77"/>
        <w:ind w:left="219" w:right="42" w:hanging="170"/>
      </w:pPr>
      <w:r>
        <w:t xml:space="preserve">Во </w:t>
      </w:r>
      <w:r>
        <w:rPr>
          <w:color w:val="090909"/>
        </w:rPr>
        <w:t>Република Север</w:t>
      </w:r>
      <w:r>
        <w:rPr>
          <w:color w:val="090909"/>
        </w:rPr>
        <w:t>на Македонија</w:t>
      </w:r>
      <w:r>
        <w:t xml:space="preserve"> недостасува организација, тело или институција што ги застапува интересите на социјалните работници, но и другите професионалци што се дел од системот на социјална заштита, на сеопфатен и професионален начин, што особено се покажа во овој пер</w:t>
      </w:r>
      <w:r>
        <w:t>иод на пандемија на Ковид-19. Во иднина треба да се размислува и да се дејствува да се надмине овој недостаток и да се најде соодветно решение што ќе им се понуди на стручните работници (професионалци) професионалните работници, како одговор на нивните пот</w:t>
      </w:r>
      <w:r>
        <w:t>реби за застапување, помош, поддршка, но и дополнителен професионален раст и развој.</w:t>
      </w:r>
    </w:p>
    <w:p w:rsidR="006915FD" w:rsidRDefault="00EC0EC4">
      <w:pPr>
        <w:numPr>
          <w:ilvl w:val="0"/>
          <w:numId w:val="25"/>
        </w:numPr>
        <w:spacing w:after="77"/>
        <w:ind w:left="219" w:right="42" w:hanging="170"/>
      </w:pPr>
      <w:r>
        <w:t>Идентификувано е отсуство на стандарди за постапување во социјалната заштита во услови на вонредна и/или кризна состојба или пандемија. Воедно, постои и отсуство на сериоз</w:t>
      </w:r>
      <w:r>
        <w:t>но истражување што како целна група би ги опфатило стручните работници (професионалците) вклучени во системот на социјална заштита што би дало увид во нивните искуства, размислувања, потреби, па и стравови поврзани со пандемијата на Ковид-19. Врз нивна осн</w:t>
      </w:r>
      <w:r>
        <w:t>ова би можело да се прават понатамошни планови, програми за помош и поддршка, но и професионална наобразба и обука за примена на новите методи на работа во услови на пандемија.</w:t>
      </w:r>
    </w:p>
    <w:p w:rsidR="006915FD" w:rsidRDefault="00EC0EC4">
      <w:pPr>
        <w:numPr>
          <w:ilvl w:val="0"/>
          <w:numId w:val="25"/>
        </w:numPr>
        <w:spacing w:after="2"/>
        <w:ind w:left="219" w:right="42" w:hanging="170"/>
      </w:pPr>
      <w:r>
        <w:t xml:space="preserve">Во моментов во </w:t>
      </w:r>
      <w:r>
        <w:rPr>
          <w:color w:val="090909"/>
        </w:rPr>
        <w:t xml:space="preserve">Република Северна Македонија </w:t>
      </w:r>
      <w:r>
        <w:t xml:space="preserve">нема формални облици или препораки </w:t>
      </w:r>
      <w:r>
        <w:t>за заштита од стигма на корисниците на права и услуги од стручните работници (професионалците) вклучени во системот на социјална заштита. Чинителите на системот на заштита кои се носители на одлуки треба да размислуваат и да дејствуваат за развивање на ова</w:t>
      </w:r>
      <w:r>
        <w:t>а тема и формалниот систем на социјална заштита.</w:t>
      </w:r>
    </w:p>
    <w:p w:rsidR="006915FD" w:rsidRDefault="00EC0EC4">
      <w:pPr>
        <w:pStyle w:val="Heading2"/>
        <w:spacing w:after="506"/>
        <w:ind w:left="-3" w:right="48"/>
      </w:pPr>
      <w:r>
        <w:t>КОРИСТЕНА ЛИТЕРАТУРА  И ИЗВОРИ</w:t>
      </w:r>
    </w:p>
    <w:p w:rsidR="006915FD" w:rsidRDefault="00EC0EC4">
      <w:pPr>
        <w:spacing w:after="190" w:line="216" w:lineRule="auto"/>
        <w:ind w:left="-14" w:right="42"/>
      </w:pPr>
      <w:r>
        <w:t xml:space="preserve">Богоевска Н., Борнарова С., Геровска-Митев M. (2019), </w:t>
      </w:r>
      <w:r>
        <w:rPr>
          <w:i/>
        </w:rPr>
        <w:t>Социјална заштита во Македонија: Регулатива и практика</w:t>
      </w:r>
      <w:r>
        <w:t>, Министерство за труд и социјална политика.</w:t>
      </w:r>
    </w:p>
    <w:p w:rsidR="006915FD" w:rsidRDefault="00EC0EC4">
      <w:pPr>
        <w:spacing w:line="236" w:lineRule="auto"/>
        <w:ind w:left="-14" w:right="42"/>
      </w:pPr>
      <w:r>
        <w:t xml:space="preserve">Banks S. &amp; all. (2020), </w:t>
      </w:r>
      <w:r>
        <w:rPr>
          <w:i/>
        </w:rPr>
        <w:t>Ethical challenges for social workers during Covid-19: A global perspective</w:t>
      </w:r>
      <w:r>
        <w:t>, International Federation of Social Workers, Rheinfelden, Switzerland.</w:t>
      </w:r>
    </w:p>
    <w:p w:rsidR="006915FD" w:rsidRDefault="00EC0EC4">
      <w:pPr>
        <w:spacing w:line="236" w:lineRule="auto"/>
        <w:ind w:left="-14" w:right="42"/>
      </w:pPr>
      <w:r>
        <w:t xml:space="preserve">Bonoli G. (1997), </w:t>
      </w:r>
      <w:r>
        <w:rPr>
          <w:i/>
        </w:rPr>
        <w:t>Classifying Welfare States: a Two-dimension Approach</w:t>
      </w:r>
      <w:r>
        <w:t>, Journal of So</w:t>
      </w:r>
      <w:r>
        <w:t>cial Policy, 26, 351-372.</w:t>
      </w:r>
    </w:p>
    <w:p w:rsidR="006915FD" w:rsidRDefault="00EC0EC4">
      <w:pPr>
        <w:spacing w:line="236" w:lineRule="auto"/>
        <w:ind w:left="-14" w:right="42"/>
      </w:pPr>
      <w:r>
        <w:t xml:space="preserve">Bonoli G. (2012), The Politics of the ‘New’ Welfare States: Analysing Reforms in Western Europe, in: </w:t>
      </w:r>
      <w:r>
        <w:rPr>
          <w:i/>
        </w:rPr>
        <w:t>The Politics of the New Welfare State</w:t>
      </w:r>
      <w:r>
        <w:t>, Oxford University Press, 3-17.</w:t>
      </w:r>
    </w:p>
    <w:p w:rsidR="006915FD" w:rsidRDefault="00EC0EC4">
      <w:pPr>
        <w:spacing w:line="236" w:lineRule="auto"/>
        <w:ind w:left="-14" w:right="42"/>
      </w:pPr>
      <w:r>
        <w:t>McCoy (2020). „What exactly is the government’s coronavirus</w:t>
      </w:r>
      <w:r>
        <w:t xml:space="preserve"> strategy?“, London, Queen Mary University of London. достапна на </w:t>
      </w:r>
      <w:r>
        <w:rPr>
          <w:b/>
          <w:color w:val="57585B"/>
        </w:rPr>
        <w:t>https://www.qmul.ac.uk/media/news/2020/pr/what-exactly-is-thegovernments-coronavirus-strategy.html</w:t>
      </w:r>
      <w:r>
        <w:rPr>
          <w:b/>
        </w:rPr>
        <w:t xml:space="preserve"> </w:t>
      </w:r>
      <w:r>
        <w:t>(посетено на 19.7.2020)</w:t>
      </w:r>
    </w:p>
    <w:p w:rsidR="006915FD" w:rsidRDefault="00EC0EC4">
      <w:pPr>
        <w:spacing w:after="180" w:line="226" w:lineRule="auto"/>
        <w:ind w:left="-14" w:right="38"/>
      </w:pPr>
      <w:r>
        <w:t xml:space="preserve">ILO/EBRD (2020), </w:t>
      </w:r>
      <w:r>
        <w:rPr>
          <w:i/>
        </w:rPr>
        <w:t xml:space="preserve">Covid-19 and the World of Work. North Macedonia - </w:t>
      </w:r>
      <w:r>
        <w:rPr>
          <w:i/>
        </w:rPr>
        <w:t>Rapid Assessment of the Employment Impacts and Policy Responses</w:t>
      </w:r>
      <w:r>
        <w:t>, International Labor Organization, Geneva.</w:t>
      </w:r>
    </w:p>
    <w:p w:rsidR="006915FD" w:rsidRDefault="00EC0EC4">
      <w:pPr>
        <w:spacing w:after="180" w:line="226" w:lineRule="auto"/>
        <w:ind w:left="-14" w:right="38"/>
      </w:pPr>
      <w:r>
        <w:t xml:space="preserve">ILO (2020), </w:t>
      </w:r>
      <w:r>
        <w:rPr>
          <w:i/>
        </w:rPr>
        <w:t>ILO Brief Social Protection Spotlight: Social protection responses to the COVID 19 pandemic in developing countries</w:t>
      </w:r>
      <w:r>
        <w:t xml:space="preserve">, International Labor </w:t>
      </w:r>
      <w:r>
        <w:t>Organization, Geneva.</w:t>
      </w:r>
    </w:p>
    <w:p w:rsidR="006915FD" w:rsidRDefault="00EC0EC4">
      <w:pPr>
        <w:spacing w:line="236" w:lineRule="auto"/>
        <w:ind w:left="-14" w:right="42"/>
      </w:pPr>
      <w:r>
        <w:t xml:space="preserve">IFSW (2016). Policy Brief: The Role of Social Work In Social Protection Systems: The Universal Right To Social Protection, Seul, Korea, IFSW достапно на </w:t>
      </w:r>
      <w:r>
        <w:rPr>
          <w:b/>
          <w:color w:val="57585B"/>
        </w:rPr>
        <w:t>https://www.ifsw.org/the-role-of-social-work-in-socialprotection-systems-the-univ</w:t>
      </w:r>
      <w:r>
        <w:rPr>
          <w:b/>
          <w:color w:val="57585B"/>
        </w:rPr>
        <w:t>ersal-right-to-social-protection/</w:t>
      </w:r>
      <w:r>
        <w:rPr>
          <w:b/>
          <w:i/>
        </w:rPr>
        <w:t xml:space="preserve"> </w:t>
      </w:r>
      <w:r>
        <w:t>посетена на 19.07.2020.</w:t>
      </w:r>
    </w:p>
    <w:p w:rsidR="006915FD" w:rsidRDefault="00EC0EC4">
      <w:pPr>
        <w:spacing w:after="180" w:line="226" w:lineRule="auto"/>
        <w:ind w:left="-14" w:right="38"/>
      </w:pPr>
      <w:r>
        <w:t xml:space="preserve">Johnson N. (1987), </w:t>
      </w:r>
      <w:r>
        <w:rPr>
          <w:i/>
        </w:rPr>
        <w:t>The Welfare State in Transition: The Theory and Practice of Welfare Pluralism</w:t>
      </w:r>
      <w:r>
        <w:t xml:space="preserve">, University of Massachusetts Press. </w:t>
      </w:r>
    </w:p>
    <w:p w:rsidR="006915FD" w:rsidRDefault="00EC0EC4">
      <w:pPr>
        <w:spacing w:after="180" w:line="226" w:lineRule="auto"/>
        <w:ind w:left="-14" w:right="38"/>
      </w:pPr>
      <w:r>
        <w:t xml:space="preserve">OECD (2020), </w:t>
      </w:r>
      <w:r>
        <w:rPr>
          <w:i/>
        </w:rPr>
        <w:t>Tackling Coronavirus (COVID-19) Contributing to a Global Effort: The COVID-19 Crisis in North Macedonia</w:t>
      </w:r>
      <w:r>
        <w:t>, OECD Publishing. Paris.</w:t>
      </w:r>
    </w:p>
    <w:p w:rsidR="006915FD" w:rsidRDefault="00EC0EC4">
      <w:pPr>
        <w:spacing w:after="146" w:line="259" w:lineRule="auto"/>
        <w:ind w:left="10" w:right="44" w:hanging="10"/>
        <w:jc w:val="right"/>
      </w:pPr>
      <w:r>
        <w:t xml:space="preserve">Titmuss R.M. (1958), </w:t>
      </w:r>
      <w:r>
        <w:rPr>
          <w:i/>
        </w:rPr>
        <w:t>Essays on the welfare state</w:t>
      </w:r>
      <w:r>
        <w:t>, Allen and Unwin, London.</w:t>
      </w:r>
    </w:p>
    <w:p w:rsidR="006915FD" w:rsidRDefault="00EC0EC4">
      <w:pPr>
        <w:spacing w:after="180" w:line="226" w:lineRule="auto"/>
        <w:ind w:left="-14" w:right="38"/>
      </w:pPr>
      <w:r>
        <w:t xml:space="preserve">UNDP (2020), </w:t>
      </w:r>
      <w:r>
        <w:rPr>
          <w:i/>
        </w:rPr>
        <w:t>UNDP Draft Document: Socioeconomic Asse</w:t>
      </w:r>
      <w:r>
        <w:rPr>
          <w:i/>
        </w:rPr>
        <w:t>ssment of Covid-19’s impact in North Macedonia</w:t>
      </w:r>
      <w:r>
        <w:t>, UNDP, Skopje.</w:t>
      </w:r>
    </w:p>
    <w:p w:rsidR="006915FD" w:rsidRDefault="00EC0EC4">
      <w:pPr>
        <w:spacing w:after="180" w:line="226" w:lineRule="auto"/>
        <w:ind w:left="-14" w:right="38"/>
      </w:pPr>
      <w:r>
        <w:t xml:space="preserve">UNICEF (2020), </w:t>
      </w:r>
      <w:r>
        <w:rPr>
          <w:i/>
        </w:rPr>
        <w:t>UNICEF Guide book: Social Service Workforce Safety and Wellbeing during the Covid-19 Response: Recommended Actions</w:t>
      </w:r>
      <w:r>
        <w:t>, UNICEF, New York.</w:t>
      </w:r>
    </w:p>
    <w:p w:rsidR="006915FD" w:rsidRDefault="00EC0EC4">
      <w:pPr>
        <w:spacing w:line="236" w:lineRule="auto"/>
        <w:ind w:left="-14" w:right="42"/>
      </w:pPr>
      <w:r>
        <w:t>UNITED NATION Regional Coordination Mechanism</w:t>
      </w:r>
      <w:r>
        <w:t xml:space="preserve">, Europe and Central Asia, (2020), COVID-19 and social protection in Europe and Central Asia. Geneva, UNECE достапна на </w:t>
      </w:r>
      <w:r>
        <w:rPr>
          <w:b/>
          <w:color w:val="57585B"/>
        </w:rPr>
        <w:t>https://www.social-protection.org/ gimi/RessourcePDF.action?id=56790</w:t>
      </w:r>
      <w:r>
        <w:rPr>
          <w:b/>
          <w:i/>
        </w:rPr>
        <w:t>,</w:t>
      </w:r>
      <w:r>
        <w:t xml:space="preserve"> посетена 19.7.2020.</w:t>
      </w:r>
    </w:p>
    <w:p w:rsidR="006915FD" w:rsidRDefault="00EC0EC4">
      <w:pPr>
        <w:spacing w:after="180" w:line="226" w:lineRule="auto"/>
        <w:ind w:left="-14" w:right="38"/>
      </w:pPr>
      <w:r>
        <w:t xml:space="preserve">WHO (2020), </w:t>
      </w:r>
      <w:r>
        <w:rPr>
          <w:i/>
        </w:rPr>
        <w:t>Overview of public health and soci</w:t>
      </w:r>
      <w:r>
        <w:rPr>
          <w:i/>
        </w:rPr>
        <w:t>al measures in the context of COVID-19</w:t>
      </w:r>
      <w:r>
        <w:t>, World Health Organization, Geneva.</w:t>
      </w:r>
    </w:p>
    <w:p w:rsidR="006915FD" w:rsidRDefault="00EC0EC4">
      <w:pPr>
        <w:spacing w:line="216" w:lineRule="auto"/>
        <w:ind w:left="-14" w:right="42"/>
      </w:pPr>
      <w:r>
        <w:t xml:space="preserve">Закон за социјалната заштита, „Службен весник на </w:t>
      </w:r>
      <w:r>
        <w:rPr>
          <w:color w:val="090909"/>
        </w:rPr>
        <w:t>Република Северна Македонија“</w:t>
      </w:r>
      <w:r>
        <w:t xml:space="preserve">, бр. 104/19; </w:t>
      </w:r>
    </w:p>
    <w:p w:rsidR="006915FD" w:rsidRDefault="00EC0EC4">
      <w:pPr>
        <w:spacing w:line="216" w:lineRule="auto"/>
        <w:ind w:left="-14" w:right="42"/>
      </w:pPr>
      <w:r>
        <w:t xml:space="preserve">Закон за изменување и дополнување на Законот за социјална заштита, „ Службен весник на </w:t>
      </w:r>
      <w:r>
        <w:rPr>
          <w:color w:val="090909"/>
        </w:rPr>
        <w:t>Р</w:t>
      </w:r>
      <w:r>
        <w:rPr>
          <w:color w:val="090909"/>
        </w:rPr>
        <w:t>епублика Северна Македонија“</w:t>
      </w:r>
      <w:r>
        <w:t>, бр. 146/19, 275/19.</w:t>
      </w:r>
    </w:p>
    <w:p w:rsidR="006915FD" w:rsidRDefault="00EC0EC4">
      <w:pPr>
        <w:spacing w:after="0" w:line="216" w:lineRule="auto"/>
        <w:ind w:left="-14" w:right="42"/>
      </w:pPr>
      <w:r>
        <w:t xml:space="preserve">Законот за заштита на децата („Службен весник на РМ“, бр. 23/13, 12/14, 44/14, 144/14, 10/15, 25/15, 150/15, 192/15, 27/16, 163/17, 21/18, 198/18 и „Службен весник на </w:t>
      </w:r>
      <w:r>
        <w:rPr>
          <w:color w:val="090909"/>
        </w:rPr>
        <w:t>Република Северна Македонија“</w:t>
      </w:r>
      <w:r>
        <w:t xml:space="preserve"> бр. 104/1</w:t>
      </w:r>
      <w:r>
        <w:t xml:space="preserve">9, </w:t>
      </w:r>
    </w:p>
    <w:p w:rsidR="006915FD" w:rsidRDefault="00EC0EC4">
      <w:pPr>
        <w:spacing w:after="98"/>
        <w:ind w:left="-14" w:right="42" w:firstLine="0"/>
      </w:pPr>
      <w:r>
        <w:t>146/19 и 275/19).</w:t>
      </w:r>
    </w:p>
    <w:p w:rsidR="006915FD" w:rsidRDefault="00EC0EC4">
      <w:pPr>
        <w:spacing w:after="190" w:line="216" w:lineRule="auto"/>
        <w:ind w:left="-14" w:right="42"/>
      </w:pPr>
      <w:r>
        <w:t xml:space="preserve">Закон за социјална сигурност на старите лица, „Службен весник на </w:t>
      </w:r>
      <w:r>
        <w:rPr>
          <w:color w:val="090909"/>
        </w:rPr>
        <w:t>Република Северна Македонија“</w:t>
      </w:r>
      <w:r>
        <w:t>, бр. 104/19.</w:t>
      </w:r>
    </w:p>
    <w:p w:rsidR="006915FD" w:rsidRDefault="00EC0EC4">
      <w:pPr>
        <w:spacing w:line="236" w:lineRule="auto"/>
        <w:ind w:left="-14" w:right="42"/>
      </w:pPr>
      <w:r>
        <w:t xml:space="preserve">Протокол за работа на дневните центри за деца/лица со попреченост, Влада на Република Северна Македонија „Службен весник на </w:t>
      </w:r>
      <w:r>
        <w:rPr>
          <w:color w:val="090909"/>
        </w:rPr>
        <w:t>Република Северна Македонија“</w:t>
      </w:r>
      <w:r>
        <w:t xml:space="preserve"> </w:t>
      </w:r>
      <w:r>
        <w:rPr>
          <w:b/>
          <w:color w:val="57585B"/>
        </w:rPr>
        <w:t>https://vlada.mk/protokolikoronavirus</w:t>
      </w:r>
    </w:p>
    <w:p w:rsidR="006915FD" w:rsidRDefault="00EC0EC4">
      <w:pPr>
        <w:spacing w:line="236" w:lineRule="auto"/>
        <w:ind w:left="-14" w:right="42"/>
      </w:pPr>
      <w:r>
        <w:t xml:space="preserve">Уредба со законска сила за примена на Законот за минимална плата во Република Северна Македонија за време на вонредна состојба, „Службен весник на </w:t>
      </w:r>
      <w:r>
        <w:rPr>
          <w:color w:val="090909"/>
        </w:rPr>
        <w:t xml:space="preserve">Република Северна Македонија“ </w:t>
      </w:r>
      <w:r>
        <w:t>бр. 88/20.</w:t>
      </w:r>
    </w:p>
    <w:p w:rsidR="006915FD" w:rsidRDefault="00EC0EC4">
      <w:pPr>
        <w:spacing w:line="236" w:lineRule="auto"/>
        <w:ind w:left="-14" w:right="42"/>
      </w:pPr>
      <w:r>
        <w:t xml:space="preserve">Уредба со законска сила за примена на Законот за вработување и осигурување во случај на невработеност за време на вонредна состојба, „Службен весник на </w:t>
      </w:r>
      <w:r>
        <w:rPr>
          <w:color w:val="090909"/>
        </w:rPr>
        <w:t xml:space="preserve">Република Северна Македонија“ </w:t>
      </w:r>
      <w:r>
        <w:t>бр.89/20.</w:t>
      </w:r>
    </w:p>
    <w:p w:rsidR="006915FD" w:rsidRDefault="00EC0EC4">
      <w:pPr>
        <w:spacing w:line="236" w:lineRule="auto"/>
        <w:ind w:left="-14" w:right="42"/>
      </w:pPr>
      <w:r>
        <w:t>Уредба со законска сила за примена на Законот за работните однос</w:t>
      </w:r>
      <w:r>
        <w:t xml:space="preserve">и за време на вонредна состојба, „Службен весник на </w:t>
      </w:r>
      <w:r>
        <w:rPr>
          <w:color w:val="090909"/>
        </w:rPr>
        <w:t xml:space="preserve">Република Северна Македонија“ </w:t>
      </w:r>
      <w:r>
        <w:t>бр. 90/20.</w:t>
      </w:r>
    </w:p>
    <w:p w:rsidR="006915FD" w:rsidRDefault="00EC0EC4">
      <w:pPr>
        <w:spacing w:line="236" w:lineRule="auto"/>
        <w:ind w:left="-14" w:right="42"/>
      </w:pPr>
      <w:r>
        <w:t xml:space="preserve">Уредба со законска сила за примена на Законот за заштита на децата за време на вонредна состојба, „Службен весник на </w:t>
      </w:r>
      <w:r>
        <w:rPr>
          <w:color w:val="090909"/>
        </w:rPr>
        <w:t xml:space="preserve">Република Северна Македонија“ </w:t>
      </w:r>
      <w:r>
        <w:t>бр.88/20.</w:t>
      </w:r>
    </w:p>
    <w:p w:rsidR="006915FD" w:rsidRDefault="00EC0EC4">
      <w:pPr>
        <w:spacing w:line="236" w:lineRule="auto"/>
        <w:ind w:left="-14" w:right="42"/>
      </w:pPr>
      <w:r>
        <w:t>Уредба</w:t>
      </w:r>
      <w:r>
        <w:t xml:space="preserve"> со законска сила за примена на Законот за социјалната заштита за време на вонредна состојба, „Службен весник на </w:t>
      </w:r>
      <w:r>
        <w:rPr>
          <w:color w:val="090909"/>
        </w:rPr>
        <w:t>Република Северна Македонија“</w:t>
      </w:r>
      <w:r>
        <w:t xml:space="preserve"> бр. 89/20.</w:t>
      </w:r>
    </w:p>
    <w:p w:rsidR="006915FD" w:rsidRDefault="00EC0EC4">
      <w:pPr>
        <w:spacing w:line="236" w:lineRule="auto"/>
        <w:ind w:left="-14" w:right="42"/>
      </w:pPr>
      <w:r>
        <w:t>Уредба со законска сила за субвенционирање на исплата на придонеси од задолжително социјално осигурува</w:t>
      </w:r>
      <w:r>
        <w:t xml:space="preserve">ње за време на вонредна состојба, „Службен весник на </w:t>
      </w:r>
      <w:r>
        <w:rPr>
          <w:color w:val="090909"/>
        </w:rPr>
        <w:t xml:space="preserve">Република Северна Македонија“ </w:t>
      </w:r>
      <w:r>
        <w:t>бр. 92/20.</w:t>
      </w:r>
    </w:p>
    <w:p w:rsidR="006915FD" w:rsidRDefault="00EC0EC4">
      <w:pPr>
        <w:spacing w:line="216" w:lineRule="auto"/>
        <w:ind w:left="-14" w:right="42"/>
      </w:pPr>
      <w:r>
        <w:t xml:space="preserve">Уредба со законска сила за дополнување на Уредбата со законска сила за примена на Законот за работните односи за време на вонредна состојба, „Службен весник на </w:t>
      </w:r>
      <w:r>
        <w:rPr>
          <w:color w:val="090909"/>
        </w:rPr>
        <w:t>Ре</w:t>
      </w:r>
      <w:r>
        <w:rPr>
          <w:color w:val="090909"/>
        </w:rPr>
        <w:t xml:space="preserve">публика Северна Македонија“ </w:t>
      </w:r>
      <w:r>
        <w:t>бр. 113/2020.</w:t>
      </w:r>
    </w:p>
    <w:p w:rsidR="006915FD" w:rsidRDefault="00EC0EC4">
      <w:pPr>
        <w:spacing w:line="216" w:lineRule="auto"/>
        <w:ind w:left="-14" w:right="42"/>
      </w:pPr>
      <w:r>
        <w:t xml:space="preserve">Уредба со законска сила за измена и дополнување на Уредбата со законска сила за субвенционирање на исплата на придонеси од задолжително социјално осигурување за време на вонредна состојба, „Службен весник на </w:t>
      </w:r>
      <w:r>
        <w:rPr>
          <w:color w:val="090909"/>
        </w:rPr>
        <w:t>Република Северна Македонија“</w:t>
      </w:r>
      <w:r>
        <w:t>, бр. 116/20.</w:t>
      </w:r>
    </w:p>
    <w:p w:rsidR="006915FD" w:rsidRDefault="00EC0EC4">
      <w:pPr>
        <w:spacing w:line="216" w:lineRule="auto"/>
        <w:ind w:left="-14" w:right="42"/>
      </w:pPr>
      <w:r>
        <w:t xml:space="preserve">Уредба со законска сила за дополнување на Уредбата со законска сила за примена на Законот за вработување и осигурување во случај на невработеност за време на вонредна состојба, „Службен весник на </w:t>
      </w:r>
      <w:r>
        <w:rPr>
          <w:color w:val="090909"/>
        </w:rPr>
        <w:t>Република Северна</w:t>
      </w:r>
      <w:r>
        <w:rPr>
          <w:color w:val="090909"/>
        </w:rPr>
        <w:t xml:space="preserve"> Македонија“ </w:t>
      </w:r>
      <w:r>
        <w:t>бр. 136/20.</w:t>
      </w:r>
    </w:p>
    <w:p w:rsidR="006915FD" w:rsidRDefault="006915FD">
      <w:pPr>
        <w:sectPr w:rsidR="006915FD">
          <w:footerReference w:type="even" r:id="rId41"/>
          <w:footerReference w:type="default" r:id="rId42"/>
          <w:footerReference w:type="first" r:id="rId43"/>
          <w:pgSz w:w="9071" w:h="13323"/>
          <w:pgMar w:top="1247" w:right="1132" w:bottom="1159" w:left="964" w:header="720" w:footer="526" w:gutter="0"/>
          <w:cols w:space="720"/>
        </w:sectPr>
      </w:pPr>
    </w:p>
    <w:p w:rsidR="006915FD" w:rsidRDefault="00EC0EC4">
      <w:pPr>
        <w:spacing w:after="0" w:line="259" w:lineRule="auto"/>
        <w:ind w:left="0" w:firstLine="0"/>
        <w:jc w:val="left"/>
      </w:pPr>
      <w:r>
        <w:br w:type="page"/>
      </w:r>
    </w:p>
    <w:p w:rsidR="006915FD" w:rsidRDefault="006915FD">
      <w:pPr>
        <w:spacing w:after="0" w:line="259" w:lineRule="auto"/>
        <w:ind w:left="0" w:firstLine="0"/>
        <w:jc w:val="left"/>
      </w:pPr>
    </w:p>
    <w:p w:rsidR="006915FD" w:rsidRDefault="006915FD">
      <w:pPr>
        <w:sectPr w:rsidR="006915FD">
          <w:footerReference w:type="even" r:id="rId44"/>
          <w:footerReference w:type="default" r:id="rId45"/>
          <w:footerReference w:type="first" r:id="rId46"/>
          <w:pgSz w:w="9071" w:h="13323"/>
          <w:pgMar w:top="1440" w:right="1440" w:bottom="1440" w:left="1440" w:header="720" w:footer="720" w:gutter="0"/>
          <w:cols w:space="720"/>
        </w:sectPr>
      </w:pPr>
    </w:p>
    <w:p w:rsidR="006915FD" w:rsidRDefault="00EC0EC4">
      <w:pPr>
        <w:spacing w:after="0" w:line="259" w:lineRule="auto"/>
        <w:ind w:left="0" w:right="20" w:firstLine="0"/>
        <w:jc w:val="left"/>
      </w:pPr>
      <w:r>
        <w:rPr>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wp:posOffset>
                </wp:positionV>
                <wp:extent cx="5759996" cy="8179858"/>
                <wp:effectExtent l="0" t="0" r="0" b="0"/>
                <wp:wrapTopAndBottom/>
                <wp:docPr id="68725" name="Group 68725"/>
                <wp:cNvGraphicFramePr/>
                <a:graphic xmlns:a="http://schemas.openxmlformats.org/drawingml/2006/main">
                  <a:graphicData uri="http://schemas.microsoft.com/office/word/2010/wordprocessingGroup">
                    <wpg:wgp>
                      <wpg:cNvGrpSpPr/>
                      <wpg:grpSpPr>
                        <a:xfrm>
                          <a:off x="0" y="0"/>
                          <a:ext cx="5759996" cy="8179858"/>
                          <a:chOff x="0" y="0"/>
                          <a:chExt cx="5759996" cy="8179858"/>
                        </a:xfrm>
                      </wpg:grpSpPr>
                      <wps:wsp>
                        <wps:cNvPr id="6991" name="Rectangle 6991"/>
                        <wps:cNvSpPr/>
                        <wps:spPr>
                          <a:xfrm>
                            <a:off x="612000" y="7956001"/>
                            <a:ext cx="300812" cy="226491"/>
                          </a:xfrm>
                          <a:prstGeom prst="rect">
                            <a:avLst/>
                          </a:prstGeom>
                          <a:ln>
                            <a:noFill/>
                          </a:ln>
                        </wps:spPr>
                        <wps:txbx>
                          <w:txbxContent>
                            <w:p w:rsidR="006915FD" w:rsidRDefault="00EC0EC4">
                              <w:pPr>
                                <w:spacing w:after="160" w:line="259" w:lineRule="auto"/>
                                <w:ind w:left="0" w:firstLine="0"/>
                                <w:jc w:val="left"/>
                              </w:pPr>
                              <w:r>
                                <w:rPr>
                                  <w:b/>
                                  <w:color w:val="57585B"/>
                                  <w:w w:val="106"/>
                                  <w:sz w:val="22"/>
                                </w:rPr>
                                <w:t>162</w:t>
                              </w:r>
                            </w:p>
                          </w:txbxContent>
                        </wps:txbx>
                        <wps:bodyPr horzOverflow="overflow" vert="horz" lIns="0" tIns="0" rIns="0" bIns="0" rtlCol="0">
                          <a:noAutofit/>
                        </wps:bodyPr>
                      </wps:wsp>
                      <pic:pic xmlns:pic="http://schemas.openxmlformats.org/drawingml/2006/picture">
                        <pic:nvPicPr>
                          <pic:cNvPr id="6994" name="Picture 6994"/>
                          <pic:cNvPicPr/>
                        </pic:nvPicPr>
                        <pic:blipFill>
                          <a:blip r:embed="rId47"/>
                          <a:stretch>
                            <a:fillRect/>
                          </a:stretch>
                        </pic:blipFill>
                        <pic:spPr>
                          <a:xfrm>
                            <a:off x="374937" y="7784163"/>
                            <a:ext cx="979973" cy="395695"/>
                          </a:xfrm>
                          <a:prstGeom prst="rect">
                            <a:avLst/>
                          </a:prstGeom>
                        </pic:spPr>
                      </pic:pic>
                      <wps:wsp>
                        <wps:cNvPr id="6995" name="Rectangle 6995"/>
                        <wps:cNvSpPr/>
                        <wps:spPr>
                          <a:xfrm>
                            <a:off x="2641924" y="7859903"/>
                            <a:ext cx="3874728" cy="105128"/>
                          </a:xfrm>
                          <a:prstGeom prst="rect">
                            <a:avLst/>
                          </a:prstGeom>
                          <a:ln>
                            <a:noFill/>
                          </a:ln>
                        </wps:spPr>
                        <wps:txbx>
                          <w:txbxContent>
                            <w:p w:rsidR="006915FD" w:rsidRDefault="00EC0EC4">
                              <w:pPr>
                                <w:spacing w:after="160" w:line="259" w:lineRule="auto"/>
                                <w:ind w:left="0" w:firstLine="0"/>
                                <w:jc w:val="left"/>
                              </w:pPr>
                              <w:r>
                                <w:rPr>
                                  <w:b/>
                                  <w:color w:val="76787A"/>
                                  <w:w w:val="122"/>
                                  <w:sz w:val="12"/>
                                </w:rPr>
                                <w:t>Оваа</w:t>
                              </w:r>
                              <w:r>
                                <w:rPr>
                                  <w:b/>
                                  <w:color w:val="76787A"/>
                                  <w:spacing w:val="4"/>
                                  <w:w w:val="122"/>
                                  <w:sz w:val="12"/>
                                </w:rPr>
                                <w:t xml:space="preserve"> </w:t>
                              </w:r>
                              <w:r>
                                <w:rPr>
                                  <w:b/>
                                  <w:color w:val="76787A"/>
                                  <w:w w:val="122"/>
                                  <w:sz w:val="12"/>
                                </w:rPr>
                                <w:t>публикација</w:t>
                              </w:r>
                              <w:r>
                                <w:rPr>
                                  <w:b/>
                                  <w:color w:val="76787A"/>
                                  <w:spacing w:val="4"/>
                                  <w:w w:val="122"/>
                                  <w:sz w:val="12"/>
                                </w:rPr>
                                <w:t xml:space="preserve"> </w:t>
                              </w:r>
                              <w:r>
                                <w:rPr>
                                  <w:b/>
                                  <w:color w:val="76787A"/>
                                  <w:w w:val="122"/>
                                  <w:sz w:val="12"/>
                                </w:rPr>
                                <w:t>е</w:t>
                              </w:r>
                              <w:r>
                                <w:rPr>
                                  <w:b/>
                                  <w:color w:val="76787A"/>
                                  <w:spacing w:val="4"/>
                                  <w:w w:val="122"/>
                                  <w:sz w:val="12"/>
                                </w:rPr>
                                <w:t xml:space="preserve"> </w:t>
                              </w:r>
                              <w:r>
                                <w:rPr>
                                  <w:b/>
                                  <w:color w:val="76787A"/>
                                  <w:w w:val="122"/>
                                  <w:sz w:val="12"/>
                                </w:rPr>
                                <w:t>изработена</w:t>
                              </w:r>
                              <w:r>
                                <w:rPr>
                                  <w:b/>
                                  <w:color w:val="76787A"/>
                                  <w:spacing w:val="4"/>
                                  <w:w w:val="122"/>
                                  <w:sz w:val="12"/>
                                </w:rPr>
                                <w:t xml:space="preserve"> </w:t>
                              </w:r>
                              <w:r>
                                <w:rPr>
                                  <w:b/>
                                  <w:color w:val="76787A"/>
                                  <w:w w:val="122"/>
                                  <w:sz w:val="12"/>
                                </w:rPr>
                                <w:t>со</w:t>
                              </w:r>
                              <w:r>
                                <w:rPr>
                                  <w:b/>
                                  <w:color w:val="76787A"/>
                                  <w:spacing w:val="4"/>
                                  <w:w w:val="122"/>
                                  <w:sz w:val="12"/>
                                </w:rPr>
                                <w:t xml:space="preserve"> </w:t>
                              </w:r>
                              <w:r>
                                <w:rPr>
                                  <w:b/>
                                  <w:color w:val="76787A"/>
                                  <w:w w:val="122"/>
                                  <w:sz w:val="12"/>
                                </w:rPr>
                                <w:t>финансиска</w:t>
                              </w:r>
                              <w:r>
                                <w:rPr>
                                  <w:b/>
                                  <w:color w:val="76787A"/>
                                  <w:spacing w:val="4"/>
                                  <w:w w:val="122"/>
                                  <w:sz w:val="12"/>
                                </w:rPr>
                                <w:t xml:space="preserve"> </w:t>
                              </w:r>
                              <w:r>
                                <w:rPr>
                                  <w:b/>
                                  <w:color w:val="76787A"/>
                                  <w:w w:val="122"/>
                                  <w:sz w:val="12"/>
                                </w:rPr>
                                <w:t>поддршка</w:t>
                              </w:r>
                              <w:r>
                                <w:rPr>
                                  <w:b/>
                                  <w:color w:val="76787A"/>
                                  <w:spacing w:val="4"/>
                                  <w:w w:val="122"/>
                                  <w:sz w:val="12"/>
                                </w:rPr>
                                <w:t xml:space="preserve"> </w:t>
                              </w:r>
                              <w:r>
                                <w:rPr>
                                  <w:b/>
                                  <w:color w:val="76787A"/>
                                  <w:w w:val="122"/>
                                  <w:sz w:val="12"/>
                                </w:rPr>
                                <w:t>на</w:t>
                              </w:r>
                              <w:r>
                                <w:rPr>
                                  <w:b/>
                                  <w:color w:val="76787A"/>
                                  <w:spacing w:val="4"/>
                                  <w:w w:val="122"/>
                                  <w:sz w:val="12"/>
                                </w:rPr>
                                <w:t xml:space="preserve"> </w:t>
                              </w:r>
                              <w:r>
                                <w:rPr>
                                  <w:b/>
                                  <w:color w:val="76787A"/>
                                  <w:w w:val="122"/>
                                  <w:sz w:val="12"/>
                                </w:rPr>
                                <w:t>Канцеларијата</w:t>
                              </w:r>
                              <w:r>
                                <w:rPr>
                                  <w:b/>
                                  <w:color w:val="76787A"/>
                                  <w:spacing w:val="4"/>
                                  <w:w w:val="122"/>
                                  <w:sz w:val="12"/>
                                </w:rPr>
                                <w:t xml:space="preserve"> </w:t>
                              </w:r>
                            </w:p>
                          </w:txbxContent>
                        </wps:txbx>
                        <wps:bodyPr horzOverflow="overflow" vert="horz" lIns="0" tIns="0" rIns="0" bIns="0" rtlCol="0">
                          <a:noAutofit/>
                        </wps:bodyPr>
                      </wps:wsp>
                      <wps:wsp>
                        <wps:cNvPr id="6996" name="Rectangle 6996"/>
                        <wps:cNvSpPr/>
                        <wps:spPr>
                          <a:xfrm>
                            <a:off x="2641924" y="7949546"/>
                            <a:ext cx="3837470" cy="105128"/>
                          </a:xfrm>
                          <a:prstGeom prst="rect">
                            <a:avLst/>
                          </a:prstGeom>
                          <a:ln>
                            <a:noFill/>
                          </a:ln>
                        </wps:spPr>
                        <wps:txbx>
                          <w:txbxContent>
                            <w:p w:rsidR="006915FD" w:rsidRDefault="00EC0EC4">
                              <w:pPr>
                                <w:spacing w:after="160" w:line="259" w:lineRule="auto"/>
                                <w:ind w:left="0" w:firstLine="0"/>
                                <w:jc w:val="left"/>
                              </w:pPr>
                              <w:r>
                                <w:rPr>
                                  <w:b/>
                                  <w:color w:val="76787A"/>
                                  <w:w w:val="121"/>
                                  <w:sz w:val="12"/>
                                </w:rPr>
                                <w:t>на</w:t>
                              </w:r>
                              <w:r>
                                <w:rPr>
                                  <w:b/>
                                  <w:color w:val="76787A"/>
                                  <w:spacing w:val="4"/>
                                  <w:w w:val="121"/>
                                  <w:sz w:val="12"/>
                                </w:rPr>
                                <w:t xml:space="preserve"> </w:t>
                              </w:r>
                              <w:r>
                                <w:rPr>
                                  <w:b/>
                                  <w:color w:val="76787A"/>
                                  <w:w w:val="121"/>
                                  <w:sz w:val="12"/>
                                </w:rPr>
                                <w:t>УНИЦЕФ</w:t>
                              </w:r>
                              <w:r>
                                <w:rPr>
                                  <w:b/>
                                  <w:color w:val="76787A"/>
                                  <w:spacing w:val="4"/>
                                  <w:w w:val="121"/>
                                  <w:sz w:val="12"/>
                                </w:rPr>
                                <w:t xml:space="preserve"> </w:t>
                              </w:r>
                              <w:r>
                                <w:rPr>
                                  <w:b/>
                                  <w:color w:val="76787A"/>
                                  <w:w w:val="121"/>
                                  <w:sz w:val="12"/>
                                </w:rPr>
                                <w:t>во</w:t>
                              </w:r>
                              <w:r>
                                <w:rPr>
                                  <w:b/>
                                  <w:color w:val="76787A"/>
                                  <w:spacing w:val="4"/>
                                  <w:w w:val="121"/>
                                  <w:sz w:val="12"/>
                                </w:rPr>
                                <w:t xml:space="preserve"> </w:t>
                              </w:r>
                              <w:r>
                                <w:rPr>
                                  <w:b/>
                                  <w:color w:val="76787A"/>
                                  <w:w w:val="121"/>
                                  <w:sz w:val="12"/>
                                </w:rPr>
                                <w:t>Скопје.</w:t>
                              </w:r>
                              <w:r>
                                <w:rPr>
                                  <w:b/>
                                  <w:color w:val="76787A"/>
                                  <w:spacing w:val="4"/>
                                  <w:w w:val="121"/>
                                  <w:sz w:val="12"/>
                                </w:rPr>
                                <w:t xml:space="preserve"> </w:t>
                              </w:r>
                              <w:r>
                                <w:rPr>
                                  <w:b/>
                                  <w:color w:val="76787A"/>
                                  <w:w w:val="121"/>
                                  <w:sz w:val="12"/>
                                </w:rPr>
                                <w:t>Ставовите</w:t>
                              </w:r>
                              <w:r>
                                <w:rPr>
                                  <w:b/>
                                  <w:color w:val="76787A"/>
                                  <w:spacing w:val="4"/>
                                  <w:w w:val="121"/>
                                  <w:sz w:val="12"/>
                                </w:rPr>
                                <w:t xml:space="preserve"> </w:t>
                              </w:r>
                              <w:r>
                                <w:rPr>
                                  <w:b/>
                                  <w:color w:val="76787A"/>
                                  <w:w w:val="121"/>
                                  <w:sz w:val="12"/>
                                </w:rPr>
                                <w:t>изнесени</w:t>
                              </w:r>
                              <w:r>
                                <w:rPr>
                                  <w:b/>
                                  <w:color w:val="76787A"/>
                                  <w:spacing w:val="4"/>
                                  <w:w w:val="121"/>
                                  <w:sz w:val="12"/>
                                </w:rPr>
                                <w:t xml:space="preserve"> </w:t>
                              </w:r>
                              <w:r>
                                <w:rPr>
                                  <w:b/>
                                  <w:color w:val="76787A"/>
                                  <w:w w:val="121"/>
                                  <w:sz w:val="12"/>
                                </w:rPr>
                                <w:t>во</w:t>
                              </w:r>
                              <w:r>
                                <w:rPr>
                                  <w:b/>
                                  <w:color w:val="76787A"/>
                                  <w:spacing w:val="4"/>
                                  <w:w w:val="121"/>
                                  <w:sz w:val="12"/>
                                </w:rPr>
                                <w:t xml:space="preserve"> </w:t>
                              </w:r>
                              <w:r>
                                <w:rPr>
                                  <w:b/>
                                  <w:color w:val="76787A"/>
                                  <w:w w:val="121"/>
                                  <w:sz w:val="12"/>
                                </w:rPr>
                                <w:t>неа</w:t>
                              </w:r>
                              <w:r>
                                <w:rPr>
                                  <w:b/>
                                  <w:color w:val="76787A"/>
                                  <w:spacing w:val="4"/>
                                  <w:w w:val="121"/>
                                  <w:sz w:val="12"/>
                                </w:rPr>
                                <w:t xml:space="preserve"> </w:t>
                              </w:r>
                              <w:r>
                                <w:rPr>
                                  <w:b/>
                                  <w:color w:val="76787A"/>
                                  <w:w w:val="121"/>
                                  <w:sz w:val="12"/>
                                </w:rPr>
                                <w:t>се</w:t>
                              </w:r>
                              <w:r>
                                <w:rPr>
                                  <w:b/>
                                  <w:color w:val="76787A"/>
                                  <w:spacing w:val="4"/>
                                  <w:w w:val="121"/>
                                  <w:sz w:val="12"/>
                                </w:rPr>
                                <w:t xml:space="preserve"> </w:t>
                              </w:r>
                              <w:r>
                                <w:rPr>
                                  <w:b/>
                                  <w:color w:val="76787A"/>
                                  <w:w w:val="121"/>
                                  <w:sz w:val="12"/>
                                </w:rPr>
                                <w:t>на</w:t>
                              </w:r>
                              <w:r>
                                <w:rPr>
                                  <w:b/>
                                  <w:color w:val="76787A"/>
                                  <w:spacing w:val="4"/>
                                  <w:w w:val="121"/>
                                  <w:sz w:val="12"/>
                                </w:rPr>
                                <w:t xml:space="preserve"> </w:t>
                              </w:r>
                              <w:r>
                                <w:rPr>
                                  <w:b/>
                                  <w:color w:val="76787A"/>
                                  <w:w w:val="121"/>
                                  <w:sz w:val="12"/>
                                </w:rPr>
                                <w:t>авторите</w:t>
                              </w:r>
                              <w:r>
                                <w:rPr>
                                  <w:b/>
                                  <w:color w:val="76787A"/>
                                  <w:spacing w:val="4"/>
                                  <w:w w:val="121"/>
                                  <w:sz w:val="12"/>
                                </w:rPr>
                                <w:t xml:space="preserve"> </w:t>
                              </w:r>
                              <w:r>
                                <w:rPr>
                                  <w:b/>
                                  <w:color w:val="76787A"/>
                                  <w:w w:val="121"/>
                                  <w:sz w:val="12"/>
                                </w:rPr>
                                <w:t>и</w:t>
                              </w:r>
                              <w:r>
                                <w:rPr>
                                  <w:b/>
                                  <w:color w:val="76787A"/>
                                  <w:spacing w:val="4"/>
                                  <w:w w:val="121"/>
                                  <w:sz w:val="12"/>
                                </w:rPr>
                                <w:t xml:space="preserve"> </w:t>
                              </w:r>
                              <w:r>
                                <w:rPr>
                                  <w:b/>
                                  <w:color w:val="76787A"/>
                                  <w:w w:val="121"/>
                                  <w:sz w:val="12"/>
                                </w:rPr>
                                <w:t>не</w:t>
                              </w:r>
                              <w:r>
                                <w:rPr>
                                  <w:b/>
                                  <w:color w:val="76787A"/>
                                  <w:spacing w:val="4"/>
                                  <w:w w:val="121"/>
                                  <w:sz w:val="12"/>
                                </w:rPr>
                                <w:t xml:space="preserve"> </w:t>
                              </w:r>
                              <w:r>
                                <w:rPr>
                                  <w:b/>
                                  <w:color w:val="76787A"/>
                                  <w:w w:val="121"/>
                                  <w:sz w:val="12"/>
                                </w:rPr>
                                <w:t>мора</w:t>
                              </w:r>
                              <w:r>
                                <w:rPr>
                                  <w:b/>
                                  <w:color w:val="76787A"/>
                                  <w:spacing w:val="4"/>
                                  <w:w w:val="121"/>
                                  <w:sz w:val="12"/>
                                </w:rPr>
                                <w:t xml:space="preserve"> </w:t>
                              </w:r>
                            </w:p>
                          </w:txbxContent>
                        </wps:txbx>
                        <wps:bodyPr horzOverflow="overflow" vert="horz" lIns="0" tIns="0" rIns="0" bIns="0" rtlCol="0">
                          <a:noAutofit/>
                        </wps:bodyPr>
                      </wps:wsp>
                      <wps:wsp>
                        <wps:cNvPr id="6997" name="Rectangle 6997"/>
                        <wps:cNvSpPr/>
                        <wps:spPr>
                          <a:xfrm>
                            <a:off x="2641924" y="8039189"/>
                            <a:ext cx="2830413" cy="105128"/>
                          </a:xfrm>
                          <a:prstGeom prst="rect">
                            <a:avLst/>
                          </a:prstGeom>
                          <a:ln>
                            <a:noFill/>
                          </a:ln>
                        </wps:spPr>
                        <wps:txbx>
                          <w:txbxContent>
                            <w:p w:rsidR="006915FD" w:rsidRDefault="00EC0EC4">
                              <w:pPr>
                                <w:spacing w:after="160" w:line="259" w:lineRule="auto"/>
                                <w:ind w:left="0" w:firstLine="0"/>
                                <w:jc w:val="left"/>
                              </w:pPr>
                              <w:r>
                                <w:rPr>
                                  <w:b/>
                                  <w:color w:val="76787A"/>
                                  <w:w w:val="122"/>
                                  <w:sz w:val="12"/>
                                </w:rPr>
                                <w:t>да</w:t>
                              </w:r>
                              <w:r>
                                <w:rPr>
                                  <w:b/>
                                  <w:color w:val="76787A"/>
                                  <w:spacing w:val="4"/>
                                  <w:w w:val="122"/>
                                  <w:sz w:val="12"/>
                                </w:rPr>
                                <w:t xml:space="preserve"> </w:t>
                              </w:r>
                              <w:r>
                                <w:rPr>
                                  <w:b/>
                                  <w:color w:val="76787A"/>
                                  <w:w w:val="122"/>
                                  <w:sz w:val="12"/>
                                </w:rPr>
                                <w:t>се</w:t>
                              </w:r>
                              <w:r>
                                <w:rPr>
                                  <w:b/>
                                  <w:color w:val="76787A"/>
                                  <w:spacing w:val="4"/>
                                  <w:w w:val="122"/>
                                  <w:sz w:val="12"/>
                                </w:rPr>
                                <w:t xml:space="preserve"> </w:t>
                              </w:r>
                              <w:r>
                                <w:rPr>
                                  <w:b/>
                                  <w:color w:val="76787A"/>
                                  <w:w w:val="122"/>
                                  <w:sz w:val="12"/>
                                </w:rPr>
                                <w:t>совпаѓаат</w:t>
                              </w:r>
                              <w:r>
                                <w:rPr>
                                  <w:b/>
                                  <w:color w:val="76787A"/>
                                  <w:spacing w:val="4"/>
                                  <w:w w:val="122"/>
                                  <w:sz w:val="12"/>
                                </w:rPr>
                                <w:t xml:space="preserve"> </w:t>
                              </w:r>
                              <w:r>
                                <w:rPr>
                                  <w:b/>
                                  <w:color w:val="76787A"/>
                                  <w:w w:val="122"/>
                                  <w:sz w:val="12"/>
                                </w:rPr>
                                <w:t>со</w:t>
                              </w:r>
                              <w:r>
                                <w:rPr>
                                  <w:b/>
                                  <w:color w:val="76787A"/>
                                  <w:spacing w:val="4"/>
                                  <w:w w:val="122"/>
                                  <w:sz w:val="12"/>
                                </w:rPr>
                                <w:t xml:space="preserve"> </w:t>
                              </w:r>
                              <w:r>
                                <w:rPr>
                                  <w:b/>
                                  <w:color w:val="76787A"/>
                                  <w:w w:val="122"/>
                                  <w:sz w:val="12"/>
                                </w:rPr>
                                <w:t>ставовите</w:t>
                              </w:r>
                              <w:r>
                                <w:rPr>
                                  <w:b/>
                                  <w:color w:val="76787A"/>
                                  <w:spacing w:val="4"/>
                                  <w:w w:val="122"/>
                                  <w:sz w:val="12"/>
                                </w:rPr>
                                <w:t xml:space="preserve"> </w:t>
                              </w:r>
                              <w:r>
                                <w:rPr>
                                  <w:b/>
                                  <w:color w:val="76787A"/>
                                  <w:w w:val="122"/>
                                  <w:sz w:val="12"/>
                                </w:rPr>
                                <w:t>и</w:t>
                              </w:r>
                              <w:r>
                                <w:rPr>
                                  <w:b/>
                                  <w:color w:val="76787A"/>
                                  <w:spacing w:val="4"/>
                                  <w:w w:val="122"/>
                                  <w:sz w:val="12"/>
                                </w:rPr>
                                <w:t xml:space="preserve"> </w:t>
                              </w:r>
                              <w:r>
                                <w:rPr>
                                  <w:b/>
                                  <w:color w:val="76787A"/>
                                  <w:w w:val="122"/>
                                  <w:sz w:val="12"/>
                                </w:rPr>
                                <w:t>политиките</w:t>
                              </w:r>
                              <w:r>
                                <w:rPr>
                                  <w:b/>
                                  <w:color w:val="76787A"/>
                                  <w:spacing w:val="4"/>
                                  <w:w w:val="122"/>
                                  <w:sz w:val="12"/>
                                </w:rPr>
                                <w:t xml:space="preserve"> </w:t>
                              </w:r>
                              <w:r>
                                <w:rPr>
                                  <w:b/>
                                  <w:color w:val="76787A"/>
                                  <w:w w:val="122"/>
                                  <w:sz w:val="12"/>
                                </w:rPr>
                                <w:t>на</w:t>
                              </w:r>
                              <w:r>
                                <w:rPr>
                                  <w:b/>
                                  <w:color w:val="76787A"/>
                                  <w:spacing w:val="4"/>
                                  <w:w w:val="122"/>
                                  <w:sz w:val="12"/>
                                </w:rPr>
                                <w:t xml:space="preserve"> </w:t>
                              </w:r>
                              <w:r>
                                <w:rPr>
                                  <w:b/>
                                  <w:color w:val="76787A"/>
                                  <w:w w:val="122"/>
                                  <w:sz w:val="12"/>
                                </w:rPr>
                                <w:t>УНИЦЕФ.</w:t>
                              </w:r>
                              <w:r>
                                <w:rPr>
                                  <w:b/>
                                  <w:color w:val="76787A"/>
                                  <w:spacing w:val="4"/>
                                  <w:w w:val="122"/>
                                  <w:sz w:val="12"/>
                                </w:rPr>
                                <w:t xml:space="preserve"> </w:t>
                              </w:r>
                            </w:p>
                          </w:txbxContent>
                        </wps:txbx>
                        <wps:bodyPr horzOverflow="overflow" vert="horz" lIns="0" tIns="0" rIns="0" bIns="0" rtlCol="0">
                          <a:noAutofit/>
                        </wps:bodyPr>
                      </wps:wsp>
                      <wps:wsp>
                        <wps:cNvPr id="6998" name="Shape 6998"/>
                        <wps:cNvSpPr/>
                        <wps:spPr>
                          <a:xfrm>
                            <a:off x="2520922" y="7860293"/>
                            <a:ext cx="0" cy="243446"/>
                          </a:xfrm>
                          <a:custGeom>
                            <a:avLst/>
                            <a:gdLst/>
                            <a:ahLst/>
                            <a:cxnLst/>
                            <a:rect l="0" t="0" r="0" b="0"/>
                            <a:pathLst>
                              <a:path h="243446">
                                <a:moveTo>
                                  <a:pt x="0" y="0"/>
                                </a:moveTo>
                                <a:lnTo>
                                  <a:pt x="0" y="243446"/>
                                </a:lnTo>
                              </a:path>
                            </a:pathLst>
                          </a:custGeom>
                          <a:ln w="12700" cap="flat">
                            <a:miter lim="127000"/>
                          </a:ln>
                        </wps:spPr>
                        <wps:style>
                          <a:lnRef idx="1">
                            <a:srgbClr val="2CABE2"/>
                          </a:lnRef>
                          <a:fillRef idx="0">
                            <a:srgbClr val="000000">
                              <a:alpha val="0"/>
                            </a:srgbClr>
                          </a:fillRef>
                          <a:effectRef idx="0">
                            <a:scrgbClr r="0" g="0" b="0"/>
                          </a:effectRef>
                          <a:fontRef idx="none"/>
                        </wps:style>
                        <wps:bodyPr/>
                      </wps:wsp>
                      <pic:pic xmlns:pic="http://schemas.openxmlformats.org/drawingml/2006/picture">
                        <pic:nvPicPr>
                          <pic:cNvPr id="7000" name="Picture 7000"/>
                          <pic:cNvPicPr/>
                        </pic:nvPicPr>
                        <pic:blipFill>
                          <a:blip r:embed="rId48"/>
                          <a:stretch>
                            <a:fillRect/>
                          </a:stretch>
                        </pic:blipFill>
                        <pic:spPr>
                          <a:xfrm>
                            <a:off x="1687670" y="7784163"/>
                            <a:ext cx="712251" cy="395695"/>
                          </a:xfrm>
                          <a:prstGeom prst="rect">
                            <a:avLst/>
                          </a:prstGeom>
                        </pic:spPr>
                      </pic:pic>
                      <wps:wsp>
                        <wps:cNvPr id="72285" name="Shape 72285"/>
                        <wps:cNvSpPr/>
                        <wps:spPr>
                          <a:xfrm>
                            <a:off x="0" y="0"/>
                            <a:ext cx="5759996" cy="7503960"/>
                          </a:xfrm>
                          <a:custGeom>
                            <a:avLst/>
                            <a:gdLst/>
                            <a:ahLst/>
                            <a:cxnLst/>
                            <a:rect l="0" t="0" r="0" b="0"/>
                            <a:pathLst>
                              <a:path w="5759996" h="7503960">
                                <a:moveTo>
                                  <a:pt x="0" y="0"/>
                                </a:moveTo>
                                <a:lnTo>
                                  <a:pt x="5759996" y="0"/>
                                </a:lnTo>
                                <a:lnTo>
                                  <a:pt x="5759996" y="7503960"/>
                                </a:lnTo>
                                <a:lnTo>
                                  <a:pt x="0" y="7503960"/>
                                </a:lnTo>
                                <a:lnTo>
                                  <a:pt x="0" y="0"/>
                                </a:lnTo>
                              </a:path>
                            </a:pathLst>
                          </a:custGeom>
                          <a:ln w="0" cap="flat">
                            <a:miter lim="127000"/>
                          </a:ln>
                        </wps:spPr>
                        <wps:style>
                          <a:lnRef idx="0">
                            <a:srgbClr val="000000">
                              <a:alpha val="0"/>
                            </a:srgbClr>
                          </a:lnRef>
                          <a:fillRef idx="1">
                            <a:srgbClr val="004C88"/>
                          </a:fillRef>
                          <a:effectRef idx="0">
                            <a:scrgbClr r="0" g="0" b="0"/>
                          </a:effectRef>
                          <a:fontRef idx="none"/>
                        </wps:style>
                        <wps:bodyPr/>
                      </wps:wsp>
                      <wps:wsp>
                        <wps:cNvPr id="72286" name="Shape 72286"/>
                        <wps:cNvSpPr/>
                        <wps:spPr>
                          <a:xfrm>
                            <a:off x="0" y="1951533"/>
                            <a:ext cx="5759996" cy="163258"/>
                          </a:xfrm>
                          <a:custGeom>
                            <a:avLst/>
                            <a:gdLst/>
                            <a:ahLst/>
                            <a:cxnLst/>
                            <a:rect l="0" t="0" r="0" b="0"/>
                            <a:pathLst>
                              <a:path w="5759996" h="163258">
                                <a:moveTo>
                                  <a:pt x="0" y="0"/>
                                </a:moveTo>
                                <a:lnTo>
                                  <a:pt x="5759996" y="0"/>
                                </a:lnTo>
                                <a:lnTo>
                                  <a:pt x="5759996" y="163258"/>
                                </a:lnTo>
                                <a:lnTo>
                                  <a:pt x="0" y="163258"/>
                                </a:lnTo>
                                <a:lnTo>
                                  <a:pt x="0" y="0"/>
                                </a:lnTo>
                              </a:path>
                            </a:pathLst>
                          </a:custGeom>
                          <a:ln w="0" cap="flat">
                            <a:miter lim="127000"/>
                          </a:ln>
                        </wps:spPr>
                        <wps:style>
                          <a:lnRef idx="0">
                            <a:srgbClr val="000000">
                              <a:alpha val="0"/>
                            </a:srgbClr>
                          </a:lnRef>
                          <a:fillRef idx="1">
                            <a:srgbClr val="F05A28"/>
                          </a:fillRef>
                          <a:effectRef idx="0">
                            <a:scrgbClr r="0" g="0" b="0"/>
                          </a:effectRef>
                          <a:fontRef idx="none"/>
                        </wps:style>
                        <wps:bodyPr/>
                      </wps:wsp>
                    </wpg:wgp>
                  </a:graphicData>
                </a:graphic>
              </wp:anchor>
            </w:drawing>
          </mc:Choice>
          <mc:Fallback xmlns:a="http://schemas.openxmlformats.org/drawingml/2006/main">
            <w:pict>
              <v:group id="Group 68725" style="width:453.543pt;height:644.083pt;position:absolute;mso-position-horizontal-relative:page;mso-position-horizontal:absolute;margin-left:0pt;mso-position-vertical-relative:page;margin-top:6.10352e-05pt;" coordsize="57599,81798">
                <v:rect id="Rectangle 6991" style="position:absolute;width:3008;height:2264;left:6120;top:79560;" filled="f" stroked="f">
                  <v:textbox inset="0,0,0,0">
                    <w:txbxContent>
                      <w:p>
                        <w:pPr>
                          <w:spacing w:before="0" w:after="160" w:line="259" w:lineRule="auto"/>
                          <w:ind w:left="0" w:right="0" w:firstLine="0"/>
                          <w:jc w:val="left"/>
                        </w:pPr>
                        <w:r>
                          <w:rPr>
                            <w:rFonts w:cs="Calibri" w:hAnsi="Calibri" w:eastAsia="Calibri" w:ascii="Calibri"/>
                            <w:b w:val="1"/>
                            <w:color w:val="57585b"/>
                            <w:w w:val="106"/>
                            <w:sz w:val="22"/>
                          </w:rPr>
                          <w:t xml:space="preserve">162</w:t>
                        </w:r>
                      </w:p>
                    </w:txbxContent>
                  </v:textbox>
                </v:rect>
                <v:shape id="Picture 6994" style="position:absolute;width:9799;height:3956;left:3749;top:77841;" filled="f">
                  <v:imagedata r:id="rId76"/>
                </v:shape>
                <v:rect id="Rectangle 6995" style="position:absolute;width:38747;height:1051;left:26419;top:78599;" filled="f" stroked="f">
                  <v:textbox inset="0,0,0,0">
                    <w:txbxContent>
                      <w:p>
                        <w:pPr>
                          <w:spacing w:before="0" w:after="160" w:line="259" w:lineRule="auto"/>
                          <w:ind w:left="0" w:right="0" w:firstLine="0"/>
                          <w:jc w:val="left"/>
                        </w:pPr>
                        <w:r>
                          <w:rPr>
                            <w:rFonts w:cs="Calibri" w:hAnsi="Calibri" w:eastAsia="Calibri" w:ascii="Calibri"/>
                            <w:b w:val="1"/>
                            <w:color w:val="76787a"/>
                            <w:w w:val="122"/>
                            <w:sz w:val="12"/>
                          </w:rPr>
                          <w:t xml:space="preserve">Оваа</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публикација</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е</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изработена</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со</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финансиска</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поддршка</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на</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Канцеларијата</w:t>
                        </w:r>
                        <w:r>
                          <w:rPr>
                            <w:rFonts w:cs="Calibri" w:hAnsi="Calibri" w:eastAsia="Calibri" w:ascii="Calibri"/>
                            <w:b w:val="1"/>
                            <w:color w:val="76787a"/>
                            <w:spacing w:val="4"/>
                            <w:w w:val="122"/>
                            <w:sz w:val="12"/>
                          </w:rPr>
                          <w:t xml:space="preserve"> </w:t>
                        </w:r>
                      </w:p>
                    </w:txbxContent>
                  </v:textbox>
                </v:rect>
                <v:rect id="Rectangle 6996" style="position:absolute;width:38374;height:1051;left:26419;top:79495;" filled="f" stroked="f">
                  <v:textbox inset="0,0,0,0">
                    <w:txbxContent>
                      <w:p>
                        <w:pPr>
                          <w:spacing w:before="0" w:after="160" w:line="259" w:lineRule="auto"/>
                          <w:ind w:left="0" w:right="0" w:firstLine="0"/>
                          <w:jc w:val="left"/>
                        </w:pPr>
                        <w:r>
                          <w:rPr>
                            <w:rFonts w:cs="Calibri" w:hAnsi="Calibri" w:eastAsia="Calibri" w:ascii="Calibri"/>
                            <w:b w:val="1"/>
                            <w:color w:val="76787a"/>
                            <w:w w:val="121"/>
                            <w:sz w:val="12"/>
                          </w:rPr>
                          <w:t xml:space="preserve">на</w:t>
                        </w:r>
                        <w:r>
                          <w:rPr>
                            <w:rFonts w:cs="Calibri" w:hAnsi="Calibri" w:eastAsia="Calibri" w:ascii="Calibri"/>
                            <w:b w:val="1"/>
                            <w:color w:val="76787a"/>
                            <w:spacing w:val="4"/>
                            <w:w w:val="121"/>
                            <w:sz w:val="12"/>
                          </w:rPr>
                          <w:t xml:space="preserve"> </w:t>
                        </w:r>
                        <w:r>
                          <w:rPr>
                            <w:rFonts w:cs="Calibri" w:hAnsi="Calibri" w:eastAsia="Calibri" w:ascii="Calibri"/>
                            <w:b w:val="1"/>
                            <w:color w:val="76787a"/>
                            <w:w w:val="121"/>
                            <w:sz w:val="12"/>
                          </w:rPr>
                          <w:t xml:space="preserve">УНИЦЕФ</w:t>
                        </w:r>
                        <w:r>
                          <w:rPr>
                            <w:rFonts w:cs="Calibri" w:hAnsi="Calibri" w:eastAsia="Calibri" w:ascii="Calibri"/>
                            <w:b w:val="1"/>
                            <w:color w:val="76787a"/>
                            <w:spacing w:val="4"/>
                            <w:w w:val="121"/>
                            <w:sz w:val="12"/>
                          </w:rPr>
                          <w:t xml:space="preserve"> </w:t>
                        </w:r>
                        <w:r>
                          <w:rPr>
                            <w:rFonts w:cs="Calibri" w:hAnsi="Calibri" w:eastAsia="Calibri" w:ascii="Calibri"/>
                            <w:b w:val="1"/>
                            <w:color w:val="76787a"/>
                            <w:w w:val="121"/>
                            <w:sz w:val="12"/>
                          </w:rPr>
                          <w:t xml:space="preserve">во</w:t>
                        </w:r>
                        <w:r>
                          <w:rPr>
                            <w:rFonts w:cs="Calibri" w:hAnsi="Calibri" w:eastAsia="Calibri" w:ascii="Calibri"/>
                            <w:b w:val="1"/>
                            <w:color w:val="76787a"/>
                            <w:spacing w:val="4"/>
                            <w:w w:val="121"/>
                            <w:sz w:val="12"/>
                          </w:rPr>
                          <w:t xml:space="preserve"> </w:t>
                        </w:r>
                        <w:r>
                          <w:rPr>
                            <w:rFonts w:cs="Calibri" w:hAnsi="Calibri" w:eastAsia="Calibri" w:ascii="Calibri"/>
                            <w:b w:val="1"/>
                            <w:color w:val="76787a"/>
                            <w:w w:val="121"/>
                            <w:sz w:val="12"/>
                          </w:rPr>
                          <w:t xml:space="preserve">Скопје.</w:t>
                        </w:r>
                        <w:r>
                          <w:rPr>
                            <w:rFonts w:cs="Calibri" w:hAnsi="Calibri" w:eastAsia="Calibri" w:ascii="Calibri"/>
                            <w:b w:val="1"/>
                            <w:color w:val="76787a"/>
                            <w:spacing w:val="4"/>
                            <w:w w:val="121"/>
                            <w:sz w:val="12"/>
                          </w:rPr>
                          <w:t xml:space="preserve"> </w:t>
                        </w:r>
                        <w:r>
                          <w:rPr>
                            <w:rFonts w:cs="Calibri" w:hAnsi="Calibri" w:eastAsia="Calibri" w:ascii="Calibri"/>
                            <w:b w:val="1"/>
                            <w:color w:val="76787a"/>
                            <w:w w:val="121"/>
                            <w:sz w:val="12"/>
                          </w:rPr>
                          <w:t xml:space="preserve">Ставовите</w:t>
                        </w:r>
                        <w:r>
                          <w:rPr>
                            <w:rFonts w:cs="Calibri" w:hAnsi="Calibri" w:eastAsia="Calibri" w:ascii="Calibri"/>
                            <w:b w:val="1"/>
                            <w:color w:val="76787a"/>
                            <w:spacing w:val="4"/>
                            <w:w w:val="121"/>
                            <w:sz w:val="12"/>
                          </w:rPr>
                          <w:t xml:space="preserve"> </w:t>
                        </w:r>
                        <w:r>
                          <w:rPr>
                            <w:rFonts w:cs="Calibri" w:hAnsi="Calibri" w:eastAsia="Calibri" w:ascii="Calibri"/>
                            <w:b w:val="1"/>
                            <w:color w:val="76787a"/>
                            <w:w w:val="121"/>
                            <w:sz w:val="12"/>
                          </w:rPr>
                          <w:t xml:space="preserve">изнесени</w:t>
                        </w:r>
                        <w:r>
                          <w:rPr>
                            <w:rFonts w:cs="Calibri" w:hAnsi="Calibri" w:eastAsia="Calibri" w:ascii="Calibri"/>
                            <w:b w:val="1"/>
                            <w:color w:val="76787a"/>
                            <w:spacing w:val="4"/>
                            <w:w w:val="121"/>
                            <w:sz w:val="12"/>
                          </w:rPr>
                          <w:t xml:space="preserve"> </w:t>
                        </w:r>
                        <w:r>
                          <w:rPr>
                            <w:rFonts w:cs="Calibri" w:hAnsi="Calibri" w:eastAsia="Calibri" w:ascii="Calibri"/>
                            <w:b w:val="1"/>
                            <w:color w:val="76787a"/>
                            <w:w w:val="121"/>
                            <w:sz w:val="12"/>
                          </w:rPr>
                          <w:t xml:space="preserve">во</w:t>
                        </w:r>
                        <w:r>
                          <w:rPr>
                            <w:rFonts w:cs="Calibri" w:hAnsi="Calibri" w:eastAsia="Calibri" w:ascii="Calibri"/>
                            <w:b w:val="1"/>
                            <w:color w:val="76787a"/>
                            <w:spacing w:val="4"/>
                            <w:w w:val="121"/>
                            <w:sz w:val="12"/>
                          </w:rPr>
                          <w:t xml:space="preserve"> </w:t>
                        </w:r>
                        <w:r>
                          <w:rPr>
                            <w:rFonts w:cs="Calibri" w:hAnsi="Calibri" w:eastAsia="Calibri" w:ascii="Calibri"/>
                            <w:b w:val="1"/>
                            <w:color w:val="76787a"/>
                            <w:w w:val="121"/>
                            <w:sz w:val="12"/>
                          </w:rPr>
                          <w:t xml:space="preserve">неа</w:t>
                        </w:r>
                        <w:r>
                          <w:rPr>
                            <w:rFonts w:cs="Calibri" w:hAnsi="Calibri" w:eastAsia="Calibri" w:ascii="Calibri"/>
                            <w:b w:val="1"/>
                            <w:color w:val="76787a"/>
                            <w:spacing w:val="4"/>
                            <w:w w:val="121"/>
                            <w:sz w:val="12"/>
                          </w:rPr>
                          <w:t xml:space="preserve"> </w:t>
                        </w:r>
                        <w:r>
                          <w:rPr>
                            <w:rFonts w:cs="Calibri" w:hAnsi="Calibri" w:eastAsia="Calibri" w:ascii="Calibri"/>
                            <w:b w:val="1"/>
                            <w:color w:val="76787a"/>
                            <w:w w:val="121"/>
                            <w:sz w:val="12"/>
                          </w:rPr>
                          <w:t xml:space="preserve">се</w:t>
                        </w:r>
                        <w:r>
                          <w:rPr>
                            <w:rFonts w:cs="Calibri" w:hAnsi="Calibri" w:eastAsia="Calibri" w:ascii="Calibri"/>
                            <w:b w:val="1"/>
                            <w:color w:val="76787a"/>
                            <w:spacing w:val="4"/>
                            <w:w w:val="121"/>
                            <w:sz w:val="12"/>
                          </w:rPr>
                          <w:t xml:space="preserve"> </w:t>
                        </w:r>
                        <w:r>
                          <w:rPr>
                            <w:rFonts w:cs="Calibri" w:hAnsi="Calibri" w:eastAsia="Calibri" w:ascii="Calibri"/>
                            <w:b w:val="1"/>
                            <w:color w:val="76787a"/>
                            <w:w w:val="121"/>
                            <w:sz w:val="12"/>
                          </w:rPr>
                          <w:t xml:space="preserve">на</w:t>
                        </w:r>
                        <w:r>
                          <w:rPr>
                            <w:rFonts w:cs="Calibri" w:hAnsi="Calibri" w:eastAsia="Calibri" w:ascii="Calibri"/>
                            <w:b w:val="1"/>
                            <w:color w:val="76787a"/>
                            <w:spacing w:val="4"/>
                            <w:w w:val="121"/>
                            <w:sz w:val="12"/>
                          </w:rPr>
                          <w:t xml:space="preserve"> </w:t>
                        </w:r>
                        <w:r>
                          <w:rPr>
                            <w:rFonts w:cs="Calibri" w:hAnsi="Calibri" w:eastAsia="Calibri" w:ascii="Calibri"/>
                            <w:b w:val="1"/>
                            <w:color w:val="76787a"/>
                            <w:w w:val="121"/>
                            <w:sz w:val="12"/>
                          </w:rPr>
                          <w:t xml:space="preserve">авторите</w:t>
                        </w:r>
                        <w:r>
                          <w:rPr>
                            <w:rFonts w:cs="Calibri" w:hAnsi="Calibri" w:eastAsia="Calibri" w:ascii="Calibri"/>
                            <w:b w:val="1"/>
                            <w:color w:val="76787a"/>
                            <w:spacing w:val="4"/>
                            <w:w w:val="121"/>
                            <w:sz w:val="12"/>
                          </w:rPr>
                          <w:t xml:space="preserve"> </w:t>
                        </w:r>
                        <w:r>
                          <w:rPr>
                            <w:rFonts w:cs="Calibri" w:hAnsi="Calibri" w:eastAsia="Calibri" w:ascii="Calibri"/>
                            <w:b w:val="1"/>
                            <w:color w:val="76787a"/>
                            <w:w w:val="121"/>
                            <w:sz w:val="12"/>
                          </w:rPr>
                          <w:t xml:space="preserve">и</w:t>
                        </w:r>
                        <w:r>
                          <w:rPr>
                            <w:rFonts w:cs="Calibri" w:hAnsi="Calibri" w:eastAsia="Calibri" w:ascii="Calibri"/>
                            <w:b w:val="1"/>
                            <w:color w:val="76787a"/>
                            <w:spacing w:val="4"/>
                            <w:w w:val="121"/>
                            <w:sz w:val="12"/>
                          </w:rPr>
                          <w:t xml:space="preserve"> </w:t>
                        </w:r>
                        <w:r>
                          <w:rPr>
                            <w:rFonts w:cs="Calibri" w:hAnsi="Calibri" w:eastAsia="Calibri" w:ascii="Calibri"/>
                            <w:b w:val="1"/>
                            <w:color w:val="76787a"/>
                            <w:w w:val="121"/>
                            <w:sz w:val="12"/>
                          </w:rPr>
                          <w:t xml:space="preserve">не</w:t>
                        </w:r>
                        <w:r>
                          <w:rPr>
                            <w:rFonts w:cs="Calibri" w:hAnsi="Calibri" w:eastAsia="Calibri" w:ascii="Calibri"/>
                            <w:b w:val="1"/>
                            <w:color w:val="76787a"/>
                            <w:spacing w:val="4"/>
                            <w:w w:val="121"/>
                            <w:sz w:val="12"/>
                          </w:rPr>
                          <w:t xml:space="preserve"> </w:t>
                        </w:r>
                        <w:r>
                          <w:rPr>
                            <w:rFonts w:cs="Calibri" w:hAnsi="Calibri" w:eastAsia="Calibri" w:ascii="Calibri"/>
                            <w:b w:val="1"/>
                            <w:color w:val="76787a"/>
                            <w:w w:val="121"/>
                            <w:sz w:val="12"/>
                          </w:rPr>
                          <w:t xml:space="preserve">мора</w:t>
                        </w:r>
                        <w:r>
                          <w:rPr>
                            <w:rFonts w:cs="Calibri" w:hAnsi="Calibri" w:eastAsia="Calibri" w:ascii="Calibri"/>
                            <w:b w:val="1"/>
                            <w:color w:val="76787a"/>
                            <w:spacing w:val="4"/>
                            <w:w w:val="121"/>
                            <w:sz w:val="12"/>
                          </w:rPr>
                          <w:t xml:space="preserve"> </w:t>
                        </w:r>
                      </w:p>
                    </w:txbxContent>
                  </v:textbox>
                </v:rect>
                <v:rect id="Rectangle 6997" style="position:absolute;width:28304;height:1051;left:26419;top:80391;" filled="f" stroked="f">
                  <v:textbox inset="0,0,0,0">
                    <w:txbxContent>
                      <w:p>
                        <w:pPr>
                          <w:spacing w:before="0" w:after="160" w:line="259" w:lineRule="auto"/>
                          <w:ind w:left="0" w:right="0" w:firstLine="0"/>
                          <w:jc w:val="left"/>
                        </w:pPr>
                        <w:r>
                          <w:rPr>
                            <w:rFonts w:cs="Calibri" w:hAnsi="Calibri" w:eastAsia="Calibri" w:ascii="Calibri"/>
                            <w:b w:val="1"/>
                            <w:color w:val="76787a"/>
                            <w:w w:val="122"/>
                            <w:sz w:val="12"/>
                          </w:rPr>
                          <w:t xml:space="preserve">да</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се</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совпаѓаат</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со</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ставовите</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и</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политиките</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на</w:t>
                        </w:r>
                        <w:r>
                          <w:rPr>
                            <w:rFonts w:cs="Calibri" w:hAnsi="Calibri" w:eastAsia="Calibri" w:ascii="Calibri"/>
                            <w:b w:val="1"/>
                            <w:color w:val="76787a"/>
                            <w:spacing w:val="4"/>
                            <w:w w:val="122"/>
                            <w:sz w:val="12"/>
                          </w:rPr>
                          <w:t xml:space="preserve"> </w:t>
                        </w:r>
                        <w:r>
                          <w:rPr>
                            <w:rFonts w:cs="Calibri" w:hAnsi="Calibri" w:eastAsia="Calibri" w:ascii="Calibri"/>
                            <w:b w:val="1"/>
                            <w:color w:val="76787a"/>
                            <w:w w:val="122"/>
                            <w:sz w:val="12"/>
                          </w:rPr>
                          <w:t xml:space="preserve">УНИЦЕФ.</w:t>
                        </w:r>
                        <w:r>
                          <w:rPr>
                            <w:rFonts w:cs="Calibri" w:hAnsi="Calibri" w:eastAsia="Calibri" w:ascii="Calibri"/>
                            <w:b w:val="1"/>
                            <w:color w:val="76787a"/>
                            <w:spacing w:val="4"/>
                            <w:w w:val="122"/>
                            <w:sz w:val="12"/>
                          </w:rPr>
                          <w:t xml:space="preserve"> </w:t>
                        </w:r>
                      </w:p>
                    </w:txbxContent>
                  </v:textbox>
                </v:rect>
                <v:shape id="Shape 6998" style="position:absolute;width:0;height:2434;left:25209;top:78602;" coordsize="0,243446" path="m0,0l0,243446">
                  <v:stroke weight="1pt" endcap="flat" joinstyle="miter" miterlimit="10" on="true" color="#2cabe2"/>
                  <v:fill on="false" color="#000000" opacity="0"/>
                </v:shape>
                <v:shape id="Picture 7000" style="position:absolute;width:7122;height:3956;left:16876;top:77841;" filled="f">
                  <v:imagedata r:id="rId77"/>
                </v:shape>
                <v:shape id="Shape 72356" style="position:absolute;width:57599;height:75039;left:0;top:0;" coordsize="5759996,7503960" path="m0,0l5759996,0l5759996,7503960l0,7503960l0,0">
                  <v:stroke weight="0pt" endcap="flat" joinstyle="miter" miterlimit="10" on="false" color="#000000" opacity="0"/>
                  <v:fill on="true" color="#004c88"/>
                </v:shape>
                <v:shape id="Shape 72357" style="position:absolute;width:57599;height:1632;left:0;top:19515;" coordsize="5759996,163258" path="m0,0l5759996,0l5759996,163258l0,163258l0,0">
                  <v:stroke weight="0pt" endcap="flat" joinstyle="miter" miterlimit="10" on="false" color="#000000" opacity="0"/>
                  <v:fill on="true" color="#f05a28"/>
                </v:shape>
                <w10:wrap type="topAndBottom"/>
              </v:group>
            </w:pict>
          </mc:Fallback>
        </mc:AlternateContent>
      </w:r>
    </w:p>
    <w:sectPr w:rsidR="006915FD">
      <w:footerReference w:type="even" r:id="rId78"/>
      <w:footerReference w:type="default" r:id="rId79"/>
      <w:footerReference w:type="first" r:id="rId80"/>
      <w:pgSz w:w="9071" w:h="13323"/>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EC4" w:rsidRDefault="00EC0EC4">
      <w:pPr>
        <w:spacing w:after="0" w:line="240" w:lineRule="auto"/>
      </w:pPr>
      <w:r>
        <w:separator/>
      </w:r>
    </w:p>
  </w:endnote>
  <w:endnote w:type="continuationSeparator" w:id="0">
    <w:p w:rsidR="00EC0EC4" w:rsidRDefault="00EC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0" w:firstLine="0"/>
      <w:jc w:val="right"/>
    </w:pPr>
    <w:r>
      <w:fldChar w:fldCharType="begin"/>
    </w:r>
    <w:r>
      <w:instrText xml:space="preserve"> PAGE   \* MERGEFORMAT </w:instrText>
    </w:r>
    <w:r>
      <w:fldChar w:fldCharType="separate"/>
    </w:r>
    <w:r>
      <w:rPr>
        <w:b/>
        <w:color w:val="57585B"/>
        <w:sz w:val="22"/>
      </w:rPr>
      <w:t>7</w:t>
    </w:r>
    <w:r>
      <w:rPr>
        <w:b/>
        <w:color w:val="57585B"/>
        <w:sz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0" w:firstLine="0"/>
      <w:jc w:val="right"/>
    </w:pPr>
    <w:r>
      <w:fldChar w:fldCharType="begin"/>
    </w:r>
    <w:r>
      <w:instrText xml:space="preserve"> PAGE   \* MERGEFORMAT </w:instrText>
    </w:r>
    <w:r>
      <w:fldChar w:fldCharType="separate"/>
    </w:r>
    <w:r>
      <w:rPr>
        <w:b/>
        <w:color w:val="57585B"/>
        <w:sz w:val="22"/>
      </w:rPr>
      <w:t>7</w:t>
    </w:r>
    <w:r>
      <w:rPr>
        <w:b/>
        <w:color w:val="57585B"/>
        <w:sz w:val="2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0" w:firstLine="0"/>
      <w:jc w:val="left"/>
    </w:pPr>
    <w:r>
      <w:fldChar w:fldCharType="begin"/>
    </w:r>
    <w:r>
      <w:instrText xml:space="preserve"> PAGE   \* MERGEFORMAT </w:instrText>
    </w:r>
    <w:r>
      <w:fldChar w:fldCharType="separate"/>
    </w:r>
    <w:r>
      <w:rPr>
        <w:b/>
        <w:color w:val="57585B"/>
        <w:sz w:val="22"/>
      </w:rPr>
      <w:t>12</w:t>
    </w:r>
    <w:r>
      <w:rPr>
        <w:b/>
        <w:color w:val="57585B"/>
        <w:sz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0" w:right="-170" w:firstLine="0"/>
      <w:jc w:val="right"/>
    </w:pPr>
    <w:r>
      <w:fldChar w:fldCharType="begin"/>
    </w:r>
    <w:r>
      <w:instrText xml:space="preserve"> PAGE   \* MERGEFORMAT </w:instrText>
    </w:r>
    <w:r>
      <w:fldChar w:fldCharType="separate"/>
    </w:r>
    <w:r>
      <w:rPr>
        <w:b/>
        <w:color w:val="57585B"/>
        <w:sz w:val="22"/>
      </w:rPr>
      <w:t>7</w:t>
    </w:r>
    <w:r>
      <w:rPr>
        <w:b/>
        <w:color w:val="57585B"/>
        <w:sz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0" w:firstLine="0"/>
      <w:jc w:val="left"/>
    </w:pPr>
    <w:r>
      <w:fldChar w:fldCharType="begin"/>
    </w:r>
    <w:r>
      <w:instrText xml:space="preserve"> PAGE   \* MERGEFORMAT </w:instrText>
    </w:r>
    <w:r>
      <w:fldChar w:fldCharType="separate"/>
    </w:r>
    <w:r>
      <w:rPr>
        <w:b/>
        <w:color w:val="57585B"/>
        <w:sz w:val="22"/>
      </w:rPr>
      <w:t>12</w:t>
    </w:r>
    <w:r>
      <w:rPr>
        <w:b/>
        <w:color w:val="57585B"/>
        <w:sz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0" w:firstLine="0"/>
      <w:jc w:val="right"/>
    </w:pPr>
    <w:r>
      <w:fldChar w:fldCharType="begin"/>
    </w:r>
    <w:r>
      <w:instrText xml:space="preserve"> PAGE   \* MERGEFORMAT </w:instrText>
    </w:r>
    <w:r>
      <w:fldChar w:fldCharType="separate"/>
    </w:r>
    <w:r>
      <w:rPr>
        <w:b/>
        <w:color w:val="57585B"/>
        <w:sz w:val="22"/>
      </w:rPr>
      <w:t>7</w:t>
    </w:r>
    <w:r>
      <w:rPr>
        <w:b/>
        <w:color w:val="57585B"/>
        <w:sz w:val="22"/>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0" w:firstLine="0"/>
      <w:jc w:val="right"/>
    </w:pPr>
    <w:r>
      <w:fldChar w:fldCharType="begin"/>
    </w:r>
    <w:r>
      <w:instrText xml:space="preserve"> PAGE   \* MERGEFORMAT </w:instrText>
    </w:r>
    <w:r>
      <w:fldChar w:fldCharType="separate"/>
    </w:r>
    <w:r>
      <w:rPr>
        <w:b/>
        <w:color w:val="57585B"/>
        <w:sz w:val="22"/>
      </w:rPr>
      <w:t>7</w:t>
    </w:r>
    <w:r>
      <w:rPr>
        <w:b/>
        <w:color w:val="57585B"/>
        <w:sz w:val="22"/>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1" w:firstLine="0"/>
      <w:jc w:val="left"/>
    </w:pPr>
    <w:r>
      <w:fldChar w:fldCharType="begin"/>
    </w:r>
    <w:r>
      <w:instrText xml:space="preserve"> PAGE   \* MERGEFORMAT </w:instrText>
    </w:r>
    <w:r>
      <w:fldChar w:fldCharType="separate"/>
    </w:r>
    <w:r>
      <w:rPr>
        <w:b/>
        <w:color w:val="57585B"/>
        <w:sz w:val="22"/>
      </w:rPr>
      <w:t>12</w:t>
    </w:r>
    <w:r>
      <w:rPr>
        <w:b/>
        <w:color w:val="57585B"/>
        <w:sz w:val="22"/>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0" w:right="-170" w:firstLine="0"/>
      <w:jc w:val="right"/>
    </w:pPr>
    <w:r>
      <w:fldChar w:fldCharType="begin"/>
    </w:r>
    <w:r>
      <w:instrText xml:space="preserve"> PAGE   \* MERGEFORMAT </w:instrText>
    </w:r>
    <w:r>
      <w:fldChar w:fldCharType="separate"/>
    </w:r>
    <w:r>
      <w:rPr>
        <w:b/>
        <w:color w:val="57585B"/>
        <w:sz w:val="22"/>
      </w:rPr>
      <w:t>7</w:t>
    </w:r>
    <w:r>
      <w:rPr>
        <w:b/>
        <w:color w:val="57585B"/>
        <w:sz w:val="22"/>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1" w:firstLine="0"/>
      <w:jc w:val="left"/>
    </w:pPr>
    <w:r>
      <w:fldChar w:fldCharType="begin"/>
    </w:r>
    <w:r>
      <w:instrText xml:space="preserve"> PAGE   \* MERGEFORMAT </w:instrText>
    </w:r>
    <w:r>
      <w:fldChar w:fldCharType="separate"/>
    </w:r>
    <w:r>
      <w:rPr>
        <w:b/>
        <w:color w:val="57585B"/>
        <w:sz w:val="22"/>
      </w:rPr>
      <w:t>12</w:t>
    </w:r>
    <w:r>
      <w:rPr>
        <w:b/>
        <w:color w:val="57585B"/>
        <w:sz w:val="22"/>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2" w:firstLine="0"/>
      <w:jc w:val="left"/>
    </w:pPr>
    <w:r>
      <w:fldChar w:fldCharType="begin"/>
    </w:r>
    <w:r>
      <w:instrText xml:space="preserve"> PAGE   \* MERGEFORMAT </w:instrText>
    </w:r>
    <w:r>
      <w:fldChar w:fldCharType="separate"/>
    </w:r>
    <w:r>
      <w:rPr>
        <w:b/>
        <w:color w:val="57585B"/>
        <w:sz w:val="22"/>
      </w:rPr>
      <w:t>12</w:t>
    </w:r>
    <w:r>
      <w:rPr>
        <w:b/>
        <w:color w:val="57585B"/>
        <w:sz w:val="22"/>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0" w:right="-170" w:firstLine="0"/>
      <w:jc w:val="right"/>
    </w:pPr>
    <w:r>
      <w:fldChar w:fldCharType="begin"/>
    </w:r>
    <w:r>
      <w:instrText xml:space="preserve"> PAGE   \* MERGEFORMAT </w:instrText>
    </w:r>
    <w:r>
      <w:fldChar w:fldCharType="separate"/>
    </w:r>
    <w:r>
      <w:rPr>
        <w:b/>
        <w:color w:val="57585B"/>
        <w:sz w:val="22"/>
      </w:rPr>
      <w:t>7</w:t>
    </w:r>
    <w:r>
      <w:rPr>
        <w:b/>
        <w:color w:val="57585B"/>
        <w:sz w:val="22"/>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0" w:right="-53" w:firstLine="0"/>
      <w:jc w:val="right"/>
    </w:pPr>
    <w:r>
      <w:fldChar w:fldCharType="begin"/>
    </w:r>
    <w:r>
      <w:instrText xml:space="preserve"> PAGE   \* MERGEFORMAT </w:instrText>
    </w:r>
    <w:r>
      <w:fldChar w:fldCharType="separate"/>
    </w:r>
    <w:r>
      <w:rPr>
        <w:b/>
        <w:color w:val="57585B"/>
        <w:sz w:val="22"/>
      </w:rPr>
      <w:t>7</w:t>
    </w:r>
    <w:r>
      <w:rPr>
        <w:b/>
        <w:color w:val="57585B"/>
        <w:sz w:val="22"/>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0" w:firstLine="0"/>
      <w:jc w:val="left"/>
    </w:pPr>
    <w:r>
      <w:fldChar w:fldCharType="begin"/>
    </w:r>
    <w:r>
      <w:instrText xml:space="preserve"> PAGE   \* MERGEFORMAT </w:instrText>
    </w:r>
    <w:r>
      <w:fldChar w:fldCharType="separate"/>
    </w:r>
    <w:r>
      <w:rPr>
        <w:b/>
        <w:color w:val="57585B"/>
        <w:sz w:val="22"/>
      </w:rPr>
      <w:t>12</w:t>
    </w:r>
    <w:r>
      <w:rPr>
        <w:b/>
        <w:color w:val="57585B"/>
        <w:sz w:val="22"/>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0" w:right="-168" w:firstLine="0"/>
      <w:jc w:val="right"/>
    </w:pPr>
    <w:r>
      <w:fldChar w:fldCharType="begin"/>
    </w:r>
    <w:r>
      <w:instrText xml:space="preserve"> PAGE   \* MERGEFORMAT </w:instrText>
    </w:r>
    <w:r>
      <w:fldChar w:fldCharType="separate"/>
    </w:r>
    <w:r>
      <w:rPr>
        <w:b/>
        <w:color w:val="57585B"/>
        <w:sz w:val="22"/>
      </w:rPr>
      <w:t>7</w:t>
    </w:r>
    <w:r>
      <w:rPr>
        <w:b/>
        <w:color w:val="57585B"/>
        <w:sz w:val="22"/>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EC0EC4">
    <w:pPr>
      <w:spacing w:after="0" w:line="259" w:lineRule="auto"/>
      <w:ind w:left="0" w:firstLine="0"/>
      <w:jc w:val="left"/>
    </w:pPr>
    <w:r>
      <w:fldChar w:fldCharType="begin"/>
    </w:r>
    <w:r>
      <w:instrText xml:space="preserve"> PAGE   \* MERGEFORMAT </w:instrText>
    </w:r>
    <w:r>
      <w:fldChar w:fldCharType="separate"/>
    </w:r>
    <w:r>
      <w:rPr>
        <w:b/>
        <w:color w:val="57585B"/>
        <w:sz w:val="22"/>
      </w:rPr>
      <w:t>12</w:t>
    </w:r>
    <w:r>
      <w:rPr>
        <w:b/>
        <w:color w:val="57585B"/>
        <w:sz w:val="22"/>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FD" w:rsidRDefault="006915F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EC4" w:rsidRDefault="00EC0EC4">
      <w:pPr>
        <w:spacing w:after="0" w:line="259" w:lineRule="auto"/>
        <w:ind w:left="0" w:firstLine="0"/>
        <w:jc w:val="left"/>
      </w:pPr>
      <w:r>
        <w:separator/>
      </w:r>
    </w:p>
  </w:footnote>
  <w:footnote w:type="continuationSeparator" w:id="0">
    <w:p w:rsidR="00EC0EC4" w:rsidRDefault="00EC0EC4">
      <w:pPr>
        <w:spacing w:after="0" w:line="259" w:lineRule="auto"/>
        <w:ind w:left="0" w:firstLine="0"/>
        <w:jc w:val="left"/>
      </w:pPr>
      <w:r>
        <w:continuationSeparator/>
      </w:r>
    </w:p>
  </w:footnote>
  <w:footnote w:id="1">
    <w:p w:rsidR="006915FD" w:rsidRDefault="00EC0EC4">
      <w:pPr>
        <w:pStyle w:val="footnotedescription"/>
      </w:pPr>
      <w:r>
        <w:rPr>
          <w:rStyle w:val="footnotemark"/>
        </w:rPr>
        <w:footnoteRef/>
      </w:r>
      <w:r>
        <w:t xml:space="preserve"> Сл. весник на РСМ, број 104/19, 146/19, 275/19</w:t>
      </w:r>
    </w:p>
  </w:footnote>
  <w:footnote w:id="2">
    <w:p w:rsidR="006915FD" w:rsidRDefault="00EC0EC4">
      <w:pPr>
        <w:pStyle w:val="footnotedescription"/>
      </w:pPr>
      <w:r>
        <w:rPr>
          <w:rStyle w:val="footnotemark"/>
        </w:rPr>
        <w:footnoteRef/>
      </w:r>
      <w:r>
        <w:t xml:space="preserve"> „Службен весник на РСМ“, бр. 79/2020.</w:t>
      </w:r>
    </w:p>
  </w:footnote>
  <w:footnote w:id="3">
    <w:p w:rsidR="006915FD" w:rsidRDefault="00EC0EC4">
      <w:pPr>
        <w:pStyle w:val="footnotedescription"/>
        <w:spacing w:line="295" w:lineRule="auto"/>
        <w:ind w:left="284" w:hanging="284"/>
        <w:jc w:val="both"/>
      </w:pPr>
      <w:r>
        <w:rPr>
          <w:rStyle w:val="footnotemark"/>
        </w:rPr>
        <w:footnoteRef/>
      </w:r>
      <w:r>
        <w:t xml:space="preserve"> </w:t>
      </w:r>
      <w:r>
        <w:t>За поздравување е отворањето на подрачните канцеларии за социјални работи на МТСП во повеќе од 50 општини.</w:t>
      </w:r>
    </w:p>
  </w:footnote>
  <w:footnote w:id="4">
    <w:p w:rsidR="006915FD" w:rsidRDefault="00EC0EC4">
      <w:pPr>
        <w:pStyle w:val="footnotedescription"/>
      </w:pPr>
      <w:r>
        <w:rPr>
          <w:rStyle w:val="footnotemark"/>
        </w:rPr>
        <w:footnoteRef/>
      </w:r>
      <w:r>
        <w:t xml:space="preserve"> Социјалистичка Федеративна Република Југославија</w:t>
      </w:r>
    </w:p>
  </w:footnote>
  <w:footnote w:id="5">
    <w:p w:rsidR="006915FD" w:rsidRDefault="00EC0EC4">
      <w:pPr>
        <w:pStyle w:val="footnotedescription"/>
        <w:tabs>
          <w:tab w:val="right" w:pos="6975"/>
        </w:tabs>
      </w:pPr>
      <w:r>
        <w:rPr>
          <w:rStyle w:val="footnotemark"/>
        </w:rPr>
        <w:footnoteRef/>
      </w:r>
      <w:r>
        <w:t xml:space="preserve"> Водител на случај, самостоен стручен работник, тријажер, супервизор и други.</w:t>
      </w:r>
    </w:p>
  </w:footnote>
  <w:footnote w:id="6">
    <w:p w:rsidR="006915FD" w:rsidRDefault="00EC0EC4">
      <w:pPr>
        <w:pStyle w:val="footnotedescription"/>
      </w:pPr>
      <w:r>
        <w:rPr>
          <w:rStyle w:val="footnotemark"/>
        </w:rPr>
        <w:footnoteRef/>
      </w:r>
      <w:r>
        <w:t xml:space="preserve"> Скопје, Ресен, Велес, Валандово, Струмица, Штип, Тетово и Берово </w:t>
      </w:r>
    </w:p>
  </w:footnote>
  <w:footnote w:id="7">
    <w:p w:rsidR="006915FD" w:rsidRDefault="00EC0EC4">
      <w:pPr>
        <w:pStyle w:val="footnotedescription"/>
      </w:pPr>
      <w:r>
        <w:rPr>
          <w:rStyle w:val="footnotemark"/>
        </w:rPr>
        <w:footnoteRef/>
      </w:r>
      <w:r>
        <w:t xml:space="preserve"> http://workforce.socialworkers.org/ whatsnew/stress.pdf </w:t>
      </w:r>
    </w:p>
  </w:footnote>
  <w:footnote w:id="8">
    <w:p w:rsidR="006915FD" w:rsidRDefault="00EC0EC4">
      <w:pPr>
        <w:pStyle w:val="footnotedescription"/>
        <w:spacing w:line="295" w:lineRule="auto"/>
        <w:ind w:left="284" w:hanging="284"/>
        <w:jc w:val="both"/>
      </w:pPr>
      <w:r>
        <w:rPr>
          <w:rStyle w:val="footnotemark"/>
        </w:rPr>
        <w:footnoteRef/>
      </w:r>
      <w:r>
        <w:t xml:space="preserve"> The Sanctuary Model: A Restorative Approach for Human Services Organizations; </w:t>
      </w:r>
      <w:r>
        <w:rPr>
          <w:b/>
          <w:i/>
        </w:rPr>
        <w:t>http:// sanctuaryweb.com/TheSanctuaryModel/THESANC</w:t>
      </w:r>
      <w:r>
        <w:rPr>
          <w:b/>
          <w:i/>
        </w:rPr>
        <w:t>TUARYMODELFOURPILLARS.aspx</w:t>
      </w:r>
      <w:r>
        <w:rPr>
          <w:b/>
        </w:rPr>
        <w:t xml:space="preserve"> </w:t>
      </w:r>
    </w:p>
  </w:footnote>
  <w:footnote w:id="9">
    <w:p w:rsidR="006915FD" w:rsidRDefault="00EC0EC4">
      <w:pPr>
        <w:pStyle w:val="footnotedescription"/>
        <w:spacing w:line="365" w:lineRule="auto"/>
        <w:ind w:right="1227"/>
        <w:jc w:val="both"/>
      </w:pPr>
      <w:r>
        <w:rPr>
          <w:rStyle w:val="footnotemark"/>
        </w:rPr>
        <w:footnoteRef/>
      </w:r>
      <w:r>
        <w:t xml:space="preserve"> „Службен весник на Република Северна Македонија“, бр. 104/19 10 Ibid.</w:t>
      </w:r>
    </w:p>
  </w:footnote>
  <w:footnote w:id="10">
    <w:p w:rsidR="006915FD" w:rsidRDefault="00EC0EC4">
      <w:pPr>
        <w:pStyle w:val="footnotedescription"/>
        <w:spacing w:line="295" w:lineRule="auto"/>
        <w:ind w:left="284" w:right="52" w:hanging="284"/>
        <w:jc w:val="both"/>
      </w:pPr>
      <w:r>
        <w:rPr>
          <w:rStyle w:val="footnotemark"/>
        </w:rPr>
        <w:footnoteRef/>
      </w:r>
      <w:r>
        <w:t xml:space="preserve"> COVID-19 and social protection in Europe and Central Asia; A moment of opportunity to expand and strengthen social protection mechanisms to safeguard heal</w:t>
      </w:r>
      <w:r>
        <w:t xml:space="preserve">th, well-being and livelihoods, leaving no one behind, достапна на </w:t>
      </w:r>
      <w:r>
        <w:rPr>
          <w:b/>
          <w:i/>
        </w:rPr>
        <w:t>https://www.social-protection.</w:t>
      </w:r>
    </w:p>
    <w:p w:rsidR="006915FD" w:rsidRDefault="00EC0EC4">
      <w:pPr>
        <w:pStyle w:val="footnotedescription"/>
        <w:ind w:left="284"/>
      </w:pPr>
      <w:r>
        <w:rPr>
          <w:i/>
        </w:rPr>
        <w:t>org/gimi/RessourcePDF.action?id=56790, посетена 19.7.2020</w:t>
      </w:r>
    </w:p>
  </w:footnote>
  <w:footnote w:id="11">
    <w:p w:rsidR="006915FD" w:rsidRDefault="00EC0EC4">
      <w:pPr>
        <w:pStyle w:val="footnotedescription"/>
        <w:spacing w:after="57" w:line="295" w:lineRule="auto"/>
        <w:ind w:left="284" w:hanging="284"/>
      </w:pPr>
      <w:r>
        <w:rPr>
          <w:rStyle w:val="footnotemark"/>
        </w:rPr>
        <w:footnoteRef/>
      </w:r>
      <w:r>
        <w:t xml:space="preserve"> Достапно на </w:t>
      </w:r>
      <w:r>
        <w:rPr>
          <w:b/>
          <w:i/>
        </w:rPr>
        <w:t>https://www.social-protection.org/gimi/RessourcePDFation?id=56047</w:t>
      </w:r>
      <w:r>
        <w:rPr>
          <w:b/>
        </w:rPr>
        <w:t xml:space="preserve">, </w:t>
      </w:r>
      <w:r>
        <w:t>посетена на 19.7.20</w:t>
      </w:r>
      <w:r>
        <w:t>20</w:t>
      </w:r>
    </w:p>
  </w:footnote>
  <w:footnote w:id="12">
    <w:p w:rsidR="006915FD" w:rsidRDefault="00EC0EC4">
      <w:pPr>
        <w:pStyle w:val="footnotedescription"/>
      </w:pPr>
      <w:r>
        <w:rPr>
          <w:rStyle w:val="footnotemark"/>
        </w:rPr>
        <w:footnoteRef/>
      </w:r>
      <w:r>
        <w:t xml:space="preserve"> </w:t>
      </w:r>
      <w:r>
        <w:rPr>
          <w:i/>
        </w:rPr>
        <w:t>https://www.social-protection.org/gimi/ShowWiki.action?id=3417&amp;lang=EN</w:t>
      </w:r>
    </w:p>
  </w:footnote>
  <w:footnote w:id="13">
    <w:p w:rsidR="006915FD" w:rsidRDefault="00EC0EC4">
      <w:pPr>
        <w:pStyle w:val="footnotedescription"/>
        <w:spacing w:after="29"/>
        <w:jc w:val="both"/>
      </w:pPr>
      <w:r>
        <w:rPr>
          <w:rStyle w:val="footnotemark"/>
        </w:rPr>
        <w:footnoteRef/>
      </w:r>
      <w:r>
        <w:t xml:space="preserve"> Social protection responses to COVID-19 crisis around the world. In: ILO [website]. </w:t>
      </w:r>
    </w:p>
    <w:p w:rsidR="006915FD" w:rsidRDefault="00EC0EC4">
      <w:pPr>
        <w:pStyle w:val="footnotedescription"/>
        <w:spacing w:after="29"/>
        <w:ind w:right="52"/>
        <w:jc w:val="right"/>
      </w:pPr>
      <w:r>
        <w:t xml:space="preserve">Geneva: ILO; 2020 достапно на </w:t>
      </w:r>
      <w:r>
        <w:rPr>
          <w:i/>
        </w:rPr>
        <w:t>https://www.social-protection.org/gimi/%20</w:t>
      </w:r>
      <w:r>
        <w:rPr>
          <w:b/>
        </w:rPr>
        <w:t>ShowWiki.</w:t>
      </w:r>
    </w:p>
    <w:p w:rsidR="006915FD" w:rsidRDefault="00EC0EC4">
      <w:pPr>
        <w:pStyle w:val="footnotedescription"/>
        <w:ind w:left="340"/>
      </w:pPr>
      <w:r>
        <w:rPr>
          <w:b/>
        </w:rPr>
        <w:t>action?id=3</w:t>
      </w:r>
      <w:r>
        <w:rPr>
          <w:b/>
        </w:rPr>
        <w:t>417</w:t>
      </w:r>
      <w:r>
        <w:t>, посетена на 19.7.2020</w:t>
      </w:r>
    </w:p>
  </w:footnote>
  <w:footnote w:id="14">
    <w:p w:rsidR="006915FD" w:rsidRDefault="00EC0EC4">
      <w:pPr>
        <w:pStyle w:val="footnotedescription"/>
        <w:spacing w:line="295" w:lineRule="auto"/>
        <w:ind w:left="284" w:hanging="284"/>
        <w:jc w:val="both"/>
      </w:pPr>
      <w:r>
        <w:rPr>
          <w:rStyle w:val="footnotemark"/>
        </w:rPr>
        <w:footnoteRef/>
      </w:r>
      <w:r>
        <w:t xml:space="preserve"> Закон за социјална сигурност на старите лица, „Службен весник на Република Северна Македонија“ бр. 104/19.</w:t>
      </w:r>
    </w:p>
  </w:footnote>
  <w:footnote w:id="15">
    <w:p w:rsidR="006915FD" w:rsidRDefault="00EC0EC4">
      <w:pPr>
        <w:pStyle w:val="footnotedescription"/>
        <w:spacing w:line="295" w:lineRule="auto"/>
        <w:ind w:left="284" w:right="52" w:hanging="284"/>
        <w:jc w:val="both"/>
      </w:pPr>
      <w:r>
        <w:rPr>
          <w:rStyle w:val="footnotemark"/>
        </w:rPr>
        <w:footnoteRef/>
      </w:r>
      <w:r>
        <w:t xml:space="preserve"> </w:t>
      </w:r>
      <w:r>
        <w:t>Поради пандемијата на Ковид-19 во Република Северна Македонија, претседателот на државата Стево Пендаровски првпат прогласи вонредна состојба на 18.3.2020 година. Истата беше продолжувана, т.е. секој нареден месец по завршувањето на претходната беше прогла</w:t>
      </w:r>
      <w:r>
        <w:t xml:space="preserve">сувана нова вонредна состојба. Вонредната состојба беше целосно укината на 23.6.2020 година. </w:t>
      </w:r>
    </w:p>
  </w:footnote>
  <w:footnote w:id="16">
    <w:p w:rsidR="006915FD" w:rsidRDefault="00EC0EC4">
      <w:pPr>
        <w:pStyle w:val="footnotedescription"/>
      </w:pPr>
      <w:r>
        <w:rPr>
          <w:rStyle w:val="footnotemark"/>
        </w:rPr>
        <w:footnoteRef/>
      </w:r>
      <w:r>
        <w:t xml:space="preserve"> „Службен весник на Република Северна Македонија“, бр.88/20</w:t>
      </w:r>
    </w:p>
  </w:footnote>
  <w:footnote w:id="17">
    <w:p w:rsidR="006915FD" w:rsidRDefault="00EC0EC4">
      <w:pPr>
        <w:pStyle w:val="footnotedescription"/>
        <w:spacing w:after="86"/>
      </w:pPr>
      <w:r>
        <w:rPr>
          <w:rStyle w:val="footnotemark"/>
        </w:rPr>
        <w:footnoteRef/>
      </w:r>
      <w:r>
        <w:t xml:space="preserve"> </w:t>
      </w:r>
      <w:r>
        <w:rPr>
          <w:i/>
        </w:rPr>
        <w:t>http://www.mtsp.gov.mk/content/pdf/dokumenti/2020/6.4_uredba%20dz.pdf</w:t>
      </w:r>
    </w:p>
  </w:footnote>
  <w:footnote w:id="18">
    <w:p w:rsidR="006915FD" w:rsidRDefault="00EC0EC4">
      <w:pPr>
        <w:pStyle w:val="footnotedescription"/>
        <w:spacing w:after="86"/>
      </w:pPr>
      <w:r>
        <w:rPr>
          <w:rStyle w:val="footnotemark"/>
        </w:rPr>
        <w:footnoteRef/>
      </w:r>
      <w:r>
        <w:t xml:space="preserve"> „Службен весник на Републик</w:t>
      </w:r>
      <w:r>
        <w:t>а Северна Македонија“, бр. 89/20</w:t>
      </w:r>
    </w:p>
  </w:footnote>
  <w:footnote w:id="19">
    <w:p w:rsidR="006915FD" w:rsidRDefault="00EC0EC4">
      <w:pPr>
        <w:pStyle w:val="footnotedescription"/>
      </w:pPr>
      <w:r>
        <w:rPr>
          <w:rStyle w:val="footnotemark"/>
        </w:rPr>
        <w:footnoteRef/>
      </w:r>
      <w:r>
        <w:t xml:space="preserve"> </w:t>
      </w:r>
      <w:r>
        <w:rPr>
          <w:i/>
        </w:rPr>
        <w:t>http://www.mtsp.gov.mk/content/pdf/dokumenti/2020/5_sz.pdf</w:t>
      </w:r>
    </w:p>
  </w:footnote>
  <w:footnote w:id="20">
    <w:p w:rsidR="006915FD" w:rsidRDefault="00EC0EC4">
      <w:pPr>
        <w:pStyle w:val="footnotedescription"/>
      </w:pPr>
      <w:r>
        <w:rPr>
          <w:rStyle w:val="footnotemark"/>
        </w:rPr>
        <w:footnoteRef/>
      </w:r>
      <w:r>
        <w:t xml:space="preserve"> „Службен весник на Република Северна Македонија“ бр. 88.20</w:t>
      </w:r>
    </w:p>
  </w:footnote>
  <w:footnote w:id="21">
    <w:p w:rsidR="006915FD" w:rsidRDefault="00EC0EC4">
      <w:pPr>
        <w:pStyle w:val="footnotedescription"/>
        <w:spacing w:line="295" w:lineRule="auto"/>
        <w:ind w:left="284" w:hanging="284"/>
      </w:pPr>
      <w:r>
        <w:rPr>
          <w:rStyle w:val="footnotemark"/>
        </w:rPr>
        <w:footnoteRef/>
      </w:r>
      <w:r>
        <w:t xml:space="preserve"> </w:t>
      </w:r>
      <w:r>
        <w:rPr>
          <w:i/>
        </w:rPr>
        <w:t>https://www.europarl.europa.eu/thinktank/en/document.html?reference=EPRS_ BRI(2019)637919</w:t>
      </w:r>
    </w:p>
  </w:footnote>
  <w:footnote w:id="22">
    <w:p w:rsidR="006915FD" w:rsidRDefault="00EC0EC4">
      <w:pPr>
        <w:pStyle w:val="footnotedescription"/>
        <w:spacing w:after="57" w:line="295" w:lineRule="auto"/>
        <w:ind w:left="284" w:hanging="284"/>
        <w:jc w:val="both"/>
      </w:pPr>
      <w:r>
        <w:rPr>
          <w:rStyle w:val="footnotemark"/>
        </w:rPr>
        <w:footnoteRef/>
      </w:r>
      <w:r>
        <w:t xml:space="preserve"> Officia</w:t>
      </w:r>
      <w:r>
        <w:t>l Gazette of the Republic of Italy 17 March 2020</w:t>
      </w:r>
      <w:r>
        <w:rPr>
          <w:i/>
        </w:rPr>
        <w:t xml:space="preserve"> https://www.gazettauffiziale. it/eli/id/2020/03/17/20G00034/sg), </w:t>
      </w:r>
      <w:r>
        <w:t>посетена на 21.7.2020</w:t>
      </w:r>
    </w:p>
  </w:footnote>
  <w:footnote w:id="23">
    <w:p w:rsidR="006915FD" w:rsidRDefault="00EC0EC4">
      <w:pPr>
        <w:pStyle w:val="footnotedescription"/>
        <w:spacing w:after="57" w:line="295" w:lineRule="auto"/>
        <w:ind w:left="284" w:hanging="284"/>
        <w:jc w:val="both"/>
      </w:pPr>
      <w:r>
        <w:rPr>
          <w:rStyle w:val="footnotemark"/>
        </w:rPr>
        <w:footnoteRef/>
      </w:r>
      <w:r>
        <w:t xml:space="preserve"> Belgian Financial Sector Federation, Brussels </w:t>
      </w:r>
      <w:r>
        <w:rPr>
          <w:i/>
        </w:rPr>
        <w:t>https://www.febelfin.be</w:t>
      </w:r>
      <w:r>
        <w:t>, посетена на 21.7.2020</w:t>
      </w:r>
    </w:p>
  </w:footnote>
  <w:footnote w:id="24">
    <w:p w:rsidR="006915FD" w:rsidRDefault="00EC0EC4">
      <w:pPr>
        <w:pStyle w:val="footnotedescription"/>
        <w:spacing w:line="295" w:lineRule="auto"/>
        <w:ind w:left="284" w:hanging="284"/>
        <w:jc w:val="both"/>
      </w:pPr>
      <w:r>
        <w:rPr>
          <w:rStyle w:val="footnotemark"/>
        </w:rPr>
        <w:footnoteRef/>
      </w:r>
      <w:r>
        <w:t xml:space="preserve"> </w:t>
      </w:r>
      <w:r>
        <w:t xml:space="preserve">Gentilini U., Almenfi M., Dale P., Blomquist J., Natarajan H., Rabadan G. et al. Social protection and jobs responses to COVID-19: a real-time review of country measures. </w:t>
      </w:r>
    </w:p>
    <w:p w:rsidR="006915FD" w:rsidRDefault="00EC0EC4">
      <w:pPr>
        <w:pStyle w:val="footnotedescription"/>
        <w:ind w:left="284"/>
      </w:pPr>
      <w:r>
        <w:t>Washington (DC): World Bank and UNICEF; 202</w:t>
      </w:r>
    </w:p>
  </w:footnote>
  <w:footnote w:id="25">
    <w:p w:rsidR="006915FD" w:rsidRDefault="00EC0EC4">
      <w:pPr>
        <w:pStyle w:val="footnotedescription"/>
      </w:pPr>
      <w:r>
        <w:rPr>
          <w:rStyle w:val="footnotemark"/>
        </w:rPr>
        <w:footnoteRef/>
      </w:r>
      <w:r>
        <w:t xml:space="preserve"> Достапни на: </w:t>
      </w:r>
      <w:r>
        <w:rPr>
          <w:i/>
        </w:rPr>
        <w:t>http://mtsp.gov.mk/ns_art</w:t>
      </w:r>
      <w:r>
        <w:rPr>
          <w:i/>
        </w:rPr>
        <w:t>icle-prijavi-semejno-nasisltvo.nspx</w:t>
      </w:r>
    </w:p>
  </w:footnote>
  <w:footnote w:id="26">
    <w:p w:rsidR="006915FD" w:rsidRDefault="00EC0EC4">
      <w:pPr>
        <w:pStyle w:val="footnotedescription"/>
        <w:spacing w:after="57" w:line="295" w:lineRule="auto"/>
        <w:ind w:left="284" w:hanging="284"/>
      </w:pPr>
      <w:r>
        <w:rPr>
          <w:rStyle w:val="footnotemark"/>
        </w:rPr>
        <w:footnoteRef/>
      </w:r>
      <w:r>
        <w:t xml:space="preserve"> Достапно на </w:t>
      </w:r>
      <w:r>
        <w:rPr>
          <w:i/>
        </w:rPr>
        <w:t>http://mtsp.gov.mk/covid-19-ns_article-kako-da-se-zashtitime-odsemejno-nasilstvo-kade-da-pobarame-pomosh.nspx</w:t>
      </w:r>
    </w:p>
  </w:footnote>
  <w:footnote w:id="27">
    <w:p w:rsidR="006915FD" w:rsidRDefault="00EC0EC4">
      <w:pPr>
        <w:pStyle w:val="footnotedescription"/>
        <w:spacing w:line="295" w:lineRule="auto"/>
        <w:ind w:left="284" w:right="52" w:hanging="284"/>
        <w:jc w:val="both"/>
      </w:pPr>
      <w:r>
        <w:rPr>
          <w:rStyle w:val="footnotemark"/>
        </w:rPr>
        <w:footnoteRef/>
      </w:r>
      <w:r>
        <w:t xml:space="preserve"> Министерство за труд и социјална политика, Дневни центри за деца со попреченост, </w:t>
      </w:r>
      <w:r>
        <w:rPr>
          <w:i/>
        </w:rPr>
        <w:t>http://www.mt</w:t>
      </w:r>
      <w:r>
        <w:rPr>
          <w:i/>
        </w:rPr>
        <w:t>sp.gov.mk/voninstitucionalna-zashtita-56c8ab2d-ed7f4dec-82b1-7b61a3ab4b9f-ns_article-dnevni-centri.nspx</w:t>
      </w:r>
      <w:r>
        <w:t>, посетено на 21.7. 2020.</w:t>
      </w:r>
    </w:p>
  </w:footnote>
  <w:footnote w:id="28">
    <w:p w:rsidR="006915FD" w:rsidRDefault="00EC0EC4">
      <w:pPr>
        <w:pStyle w:val="footnotedescription"/>
      </w:pPr>
      <w:r>
        <w:rPr>
          <w:rStyle w:val="footnotemark"/>
        </w:rPr>
        <w:footnoteRef/>
      </w:r>
      <w:r>
        <w:t xml:space="preserve"> </w:t>
      </w:r>
      <w:r>
        <w:rPr>
          <w:b/>
          <w:i/>
        </w:rPr>
        <w:t>https://vlada.mk/protokoli-koronavirus</w:t>
      </w:r>
      <w:r>
        <w:t>, прилог број 38</w:t>
      </w:r>
    </w:p>
  </w:footnote>
  <w:footnote w:id="29">
    <w:p w:rsidR="006915FD" w:rsidRDefault="00EC0EC4">
      <w:pPr>
        <w:pStyle w:val="footnotedescription"/>
        <w:spacing w:after="86"/>
      </w:pPr>
      <w:r>
        <w:rPr>
          <w:rStyle w:val="footnotemark"/>
        </w:rPr>
        <w:footnoteRef/>
      </w:r>
      <w:r>
        <w:rPr>
          <w:b/>
          <w:i/>
        </w:rPr>
        <w:t xml:space="preserve"> https://www.socialworkers.org/Practice/Infectious-Diseases/Coronavir</w:t>
      </w:r>
      <w:r>
        <w:rPr>
          <w:b/>
          <w:i/>
        </w:rPr>
        <w:t>us</w:t>
      </w:r>
    </w:p>
  </w:footnote>
  <w:footnote w:id="30">
    <w:p w:rsidR="006915FD" w:rsidRDefault="00EC0EC4">
      <w:pPr>
        <w:pStyle w:val="footnotedescription"/>
        <w:spacing w:after="86"/>
      </w:pPr>
      <w:r>
        <w:rPr>
          <w:rStyle w:val="footnotemark"/>
        </w:rPr>
        <w:footnoteRef/>
      </w:r>
      <w:r>
        <w:t xml:space="preserve"> </w:t>
      </w:r>
      <w:r>
        <w:rPr>
          <w:i/>
        </w:rPr>
        <w:t>https://www.basw.co.uk/covid-19/how-basw-supporting-social-workers-during-covid</w:t>
      </w:r>
    </w:p>
  </w:footnote>
  <w:footnote w:id="31">
    <w:p w:rsidR="006915FD" w:rsidRDefault="00EC0EC4">
      <w:pPr>
        <w:pStyle w:val="footnotedescription"/>
        <w:spacing w:line="295" w:lineRule="auto"/>
        <w:ind w:left="284" w:hanging="284"/>
        <w:jc w:val="both"/>
      </w:pPr>
      <w:r>
        <w:rPr>
          <w:rStyle w:val="footnotemark"/>
        </w:rPr>
        <w:footnoteRef/>
      </w:r>
      <w:r>
        <w:t xml:space="preserve"> Детално види Закон за социјалната заштита, „Службен весник на Република Северна Македонија“ бр. 104/19, чл.194-198.</w:t>
      </w:r>
    </w:p>
  </w:footnote>
  <w:footnote w:id="32">
    <w:p w:rsidR="006915FD" w:rsidRDefault="00EC0EC4">
      <w:pPr>
        <w:pStyle w:val="footnotedescription"/>
        <w:spacing w:line="295" w:lineRule="auto"/>
        <w:ind w:left="284" w:hanging="284"/>
      </w:pPr>
      <w:r>
        <w:rPr>
          <w:rStyle w:val="footnotemark"/>
        </w:rPr>
        <w:footnoteRef/>
      </w:r>
      <w:r>
        <w:t xml:space="preserve"> </w:t>
      </w:r>
      <w:r>
        <w:t xml:space="preserve">Студија од спроведено онлајн-истражување, достапно тука: </w:t>
      </w:r>
      <w:r>
        <w:rPr>
          <w:b/>
          <w:i/>
        </w:rPr>
        <w:t>https://www.ifsw. org/ifsw-forms-partnership-to-research-the-ethical-challenges-facing-social</w:t>
      </w:r>
      <w:r>
        <w:rPr>
          <w:i/>
        </w:rPr>
        <w:t>workers-during-covid-19/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5FE"/>
    <w:multiLevelType w:val="hybridMultilevel"/>
    <w:tmpl w:val="AE220114"/>
    <w:lvl w:ilvl="0" w:tplc="C1B4CBAE">
      <w:start w:val="1"/>
      <w:numFmt w:val="bullet"/>
      <w:lvlText w:val="•"/>
      <w:lvlJc w:val="left"/>
      <w:pPr>
        <w:ind w:left="28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tplc="80D4EDA2">
      <w:start w:val="1"/>
      <w:numFmt w:val="bullet"/>
      <w:lvlText w:val="o"/>
      <w:lvlJc w:val="left"/>
      <w:pPr>
        <w:ind w:left="11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2" w:tplc="E9085928">
      <w:start w:val="1"/>
      <w:numFmt w:val="bullet"/>
      <w:lvlText w:val="▪"/>
      <w:lvlJc w:val="left"/>
      <w:pPr>
        <w:ind w:left="19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3" w:tplc="BE707DB6">
      <w:start w:val="1"/>
      <w:numFmt w:val="bullet"/>
      <w:lvlText w:val="•"/>
      <w:lvlJc w:val="left"/>
      <w:pPr>
        <w:ind w:left="26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4" w:tplc="29841C48">
      <w:start w:val="1"/>
      <w:numFmt w:val="bullet"/>
      <w:lvlText w:val="o"/>
      <w:lvlJc w:val="left"/>
      <w:pPr>
        <w:ind w:left="335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5" w:tplc="4CD26472">
      <w:start w:val="1"/>
      <w:numFmt w:val="bullet"/>
      <w:lvlText w:val="▪"/>
      <w:lvlJc w:val="left"/>
      <w:pPr>
        <w:ind w:left="407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6" w:tplc="CBDEB054">
      <w:start w:val="1"/>
      <w:numFmt w:val="bullet"/>
      <w:lvlText w:val="•"/>
      <w:lvlJc w:val="left"/>
      <w:pPr>
        <w:ind w:left="47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7" w:tplc="F3D82F14">
      <w:start w:val="1"/>
      <w:numFmt w:val="bullet"/>
      <w:lvlText w:val="o"/>
      <w:lvlJc w:val="left"/>
      <w:pPr>
        <w:ind w:left="55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8" w:tplc="7C066E46">
      <w:start w:val="1"/>
      <w:numFmt w:val="bullet"/>
      <w:lvlText w:val="▪"/>
      <w:lvlJc w:val="left"/>
      <w:pPr>
        <w:ind w:left="62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abstractNum>
  <w:abstractNum w:abstractNumId="1" w15:restartNumberingAfterBreak="0">
    <w:nsid w:val="022038D6"/>
    <w:multiLevelType w:val="hybridMultilevel"/>
    <w:tmpl w:val="6A56D734"/>
    <w:lvl w:ilvl="0" w:tplc="85DEFDFE">
      <w:start w:val="1"/>
      <w:numFmt w:val="decimal"/>
      <w:lvlText w:val="%1."/>
      <w:lvlJc w:val="left"/>
      <w:pPr>
        <w:ind w:left="28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9C48E8A2">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12187668">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DE28D58">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C9C10C2">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38F2FB22">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E806D1C2">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9D41428">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B8FAF8A8">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FE2DBF"/>
    <w:multiLevelType w:val="hybridMultilevel"/>
    <w:tmpl w:val="7966D48E"/>
    <w:lvl w:ilvl="0" w:tplc="0862D954">
      <w:start w:val="1"/>
      <w:numFmt w:val="decimal"/>
      <w:lvlText w:val="%1."/>
      <w:lvlJc w:val="left"/>
      <w:pPr>
        <w:ind w:left="276"/>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tplc="FEE66F0A">
      <w:start w:val="1"/>
      <w:numFmt w:val="lowerLetter"/>
      <w:lvlText w:val="%2"/>
      <w:lvlJc w:val="left"/>
      <w:pPr>
        <w:ind w:left="1081"/>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2" w:tplc="51E29A06">
      <w:start w:val="1"/>
      <w:numFmt w:val="lowerRoman"/>
      <w:lvlText w:val="%3"/>
      <w:lvlJc w:val="left"/>
      <w:pPr>
        <w:ind w:left="1801"/>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3" w:tplc="5FA0D382">
      <w:start w:val="1"/>
      <w:numFmt w:val="decimal"/>
      <w:lvlText w:val="%4"/>
      <w:lvlJc w:val="left"/>
      <w:pPr>
        <w:ind w:left="2521"/>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4" w:tplc="AAACFDB4">
      <w:start w:val="1"/>
      <w:numFmt w:val="lowerLetter"/>
      <w:lvlText w:val="%5"/>
      <w:lvlJc w:val="left"/>
      <w:pPr>
        <w:ind w:left="3241"/>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5" w:tplc="74BA7AA2">
      <w:start w:val="1"/>
      <w:numFmt w:val="lowerRoman"/>
      <w:lvlText w:val="%6"/>
      <w:lvlJc w:val="left"/>
      <w:pPr>
        <w:ind w:left="3961"/>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6" w:tplc="0C686780">
      <w:start w:val="1"/>
      <w:numFmt w:val="decimal"/>
      <w:lvlText w:val="%7"/>
      <w:lvlJc w:val="left"/>
      <w:pPr>
        <w:ind w:left="4681"/>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7" w:tplc="3948D836">
      <w:start w:val="1"/>
      <w:numFmt w:val="lowerLetter"/>
      <w:lvlText w:val="%8"/>
      <w:lvlJc w:val="left"/>
      <w:pPr>
        <w:ind w:left="5401"/>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8" w:tplc="0BC02F5A">
      <w:start w:val="1"/>
      <w:numFmt w:val="lowerRoman"/>
      <w:lvlText w:val="%9"/>
      <w:lvlJc w:val="left"/>
      <w:pPr>
        <w:ind w:left="6121"/>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abstractNum>
  <w:abstractNum w:abstractNumId="3" w15:restartNumberingAfterBreak="0">
    <w:nsid w:val="07502742"/>
    <w:multiLevelType w:val="hybridMultilevel"/>
    <w:tmpl w:val="7CF0627E"/>
    <w:lvl w:ilvl="0" w:tplc="EF6EE168">
      <w:start w:val="1"/>
      <w:numFmt w:val="bullet"/>
      <w:lvlText w:val="•"/>
      <w:lvlJc w:val="left"/>
      <w:pPr>
        <w:ind w:left="28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tplc="F5B00C1E">
      <w:start w:val="1"/>
      <w:numFmt w:val="bullet"/>
      <w:lvlText w:val="o"/>
      <w:lvlJc w:val="left"/>
      <w:pPr>
        <w:ind w:left="11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2" w:tplc="3AA0881A">
      <w:start w:val="1"/>
      <w:numFmt w:val="bullet"/>
      <w:lvlText w:val="▪"/>
      <w:lvlJc w:val="left"/>
      <w:pPr>
        <w:ind w:left="19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3" w:tplc="F1DAB782">
      <w:start w:val="1"/>
      <w:numFmt w:val="bullet"/>
      <w:lvlText w:val="•"/>
      <w:lvlJc w:val="left"/>
      <w:pPr>
        <w:ind w:left="26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4" w:tplc="70747A5A">
      <w:start w:val="1"/>
      <w:numFmt w:val="bullet"/>
      <w:lvlText w:val="o"/>
      <w:lvlJc w:val="left"/>
      <w:pPr>
        <w:ind w:left="335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5" w:tplc="42AAC1CC">
      <w:start w:val="1"/>
      <w:numFmt w:val="bullet"/>
      <w:lvlText w:val="▪"/>
      <w:lvlJc w:val="left"/>
      <w:pPr>
        <w:ind w:left="407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6" w:tplc="6520E568">
      <w:start w:val="1"/>
      <w:numFmt w:val="bullet"/>
      <w:lvlText w:val="•"/>
      <w:lvlJc w:val="left"/>
      <w:pPr>
        <w:ind w:left="47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7" w:tplc="5CE2D07E">
      <w:start w:val="1"/>
      <w:numFmt w:val="bullet"/>
      <w:lvlText w:val="o"/>
      <w:lvlJc w:val="left"/>
      <w:pPr>
        <w:ind w:left="55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8" w:tplc="F69EB774">
      <w:start w:val="1"/>
      <w:numFmt w:val="bullet"/>
      <w:lvlText w:val="▪"/>
      <w:lvlJc w:val="left"/>
      <w:pPr>
        <w:ind w:left="62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abstractNum>
  <w:abstractNum w:abstractNumId="4" w15:restartNumberingAfterBreak="0">
    <w:nsid w:val="08794665"/>
    <w:multiLevelType w:val="hybridMultilevel"/>
    <w:tmpl w:val="C3201AA8"/>
    <w:lvl w:ilvl="0" w:tplc="0E00584E">
      <w:start w:val="1"/>
      <w:numFmt w:val="bullet"/>
      <w:lvlText w:val="•"/>
      <w:lvlJc w:val="left"/>
      <w:pPr>
        <w:ind w:left="28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tplc="26D04150">
      <w:start w:val="1"/>
      <w:numFmt w:val="bullet"/>
      <w:lvlText w:val="o"/>
      <w:lvlJc w:val="left"/>
      <w:pPr>
        <w:ind w:left="11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2" w:tplc="F43A1394">
      <w:start w:val="1"/>
      <w:numFmt w:val="bullet"/>
      <w:lvlText w:val="▪"/>
      <w:lvlJc w:val="left"/>
      <w:pPr>
        <w:ind w:left="19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3" w:tplc="95A8C1B0">
      <w:start w:val="1"/>
      <w:numFmt w:val="bullet"/>
      <w:lvlText w:val="•"/>
      <w:lvlJc w:val="left"/>
      <w:pPr>
        <w:ind w:left="26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4" w:tplc="2806DCFA">
      <w:start w:val="1"/>
      <w:numFmt w:val="bullet"/>
      <w:lvlText w:val="o"/>
      <w:lvlJc w:val="left"/>
      <w:pPr>
        <w:ind w:left="335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5" w:tplc="FB6285D8">
      <w:start w:val="1"/>
      <w:numFmt w:val="bullet"/>
      <w:lvlText w:val="▪"/>
      <w:lvlJc w:val="left"/>
      <w:pPr>
        <w:ind w:left="407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6" w:tplc="39E0D10C">
      <w:start w:val="1"/>
      <w:numFmt w:val="bullet"/>
      <w:lvlText w:val="•"/>
      <w:lvlJc w:val="left"/>
      <w:pPr>
        <w:ind w:left="47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7" w:tplc="4EF6B198">
      <w:start w:val="1"/>
      <w:numFmt w:val="bullet"/>
      <w:lvlText w:val="o"/>
      <w:lvlJc w:val="left"/>
      <w:pPr>
        <w:ind w:left="55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8" w:tplc="912CB504">
      <w:start w:val="1"/>
      <w:numFmt w:val="bullet"/>
      <w:lvlText w:val="▪"/>
      <w:lvlJc w:val="left"/>
      <w:pPr>
        <w:ind w:left="62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abstractNum>
  <w:abstractNum w:abstractNumId="5" w15:restartNumberingAfterBreak="0">
    <w:nsid w:val="08AC6556"/>
    <w:multiLevelType w:val="hybridMultilevel"/>
    <w:tmpl w:val="B3EA9D7A"/>
    <w:lvl w:ilvl="0" w:tplc="F166997E">
      <w:start w:val="1"/>
      <w:numFmt w:val="bullet"/>
      <w:lvlText w:val="•"/>
      <w:lvlJc w:val="left"/>
      <w:pPr>
        <w:ind w:left="28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tplc="F45C2B98">
      <w:start w:val="1"/>
      <w:numFmt w:val="bullet"/>
      <w:lvlText w:val="o"/>
      <w:lvlJc w:val="left"/>
      <w:pPr>
        <w:ind w:left="11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2" w:tplc="E4CAAB52">
      <w:start w:val="1"/>
      <w:numFmt w:val="bullet"/>
      <w:lvlText w:val="▪"/>
      <w:lvlJc w:val="left"/>
      <w:pPr>
        <w:ind w:left="19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3" w:tplc="FC0CE060">
      <w:start w:val="1"/>
      <w:numFmt w:val="bullet"/>
      <w:lvlText w:val="•"/>
      <w:lvlJc w:val="left"/>
      <w:pPr>
        <w:ind w:left="26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4" w:tplc="6C32438C">
      <w:start w:val="1"/>
      <w:numFmt w:val="bullet"/>
      <w:lvlText w:val="o"/>
      <w:lvlJc w:val="left"/>
      <w:pPr>
        <w:ind w:left="335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5" w:tplc="C2502ED2">
      <w:start w:val="1"/>
      <w:numFmt w:val="bullet"/>
      <w:lvlText w:val="▪"/>
      <w:lvlJc w:val="left"/>
      <w:pPr>
        <w:ind w:left="407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6" w:tplc="802C7D9E">
      <w:start w:val="1"/>
      <w:numFmt w:val="bullet"/>
      <w:lvlText w:val="•"/>
      <w:lvlJc w:val="left"/>
      <w:pPr>
        <w:ind w:left="47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7" w:tplc="8846803A">
      <w:start w:val="1"/>
      <w:numFmt w:val="bullet"/>
      <w:lvlText w:val="o"/>
      <w:lvlJc w:val="left"/>
      <w:pPr>
        <w:ind w:left="55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8" w:tplc="D1380400">
      <w:start w:val="1"/>
      <w:numFmt w:val="bullet"/>
      <w:lvlText w:val="▪"/>
      <w:lvlJc w:val="left"/>
      <w:pPr>
        <w:ind w:left="62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abstractNum>
  <w:abstractNum w:abstractNumId="6" w15:restartNumberingAfterBreak="0">
    <w:nsid w:val="0BFA2456"/>
    <w:multiLevelType w:val="hybridMultilevel"/>
    <w:tmpl w:val="6AB669AA"/>
    <w:lvl w:ilvl="0" w:tplc="37948768">
      <w:start w:val="1"/>
      <w:numFmt w:val="decimal"/>
      <w:lvlText w:val="%1."/>
      <w:lvlJc w:val="left"/>
      <w:pPr>
        <w:ind w:left="422"/>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tplc="42366EBE">
      <w:start w:val="1"/>
      <w:numFmt w:val="lowerLetter"/>
      <w:lvlText w:val="%2"/>
      <w:lvlJc w:val="left"/>
      <w:pPr>
        <w:ind w:left="1080"/>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2" w:tplc="FC4A504E">
      <w:start w:val="1"/>
      <w:numFmt w:val="lowerRoman"/>
      <w:lvlText w:val="%3"/>
      <w:lvlJc w:val="left"/>
      <w:pPr>
        <w:ind w:left="1800"/>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3" w:tplc="397A7E7E">
      <w:start w:val="1"/>
      <w:numFmt w:val="decimal"/>
      <w:lvlText w:val="%4"/>
      <w:lvlJc w:val="left"/>
      <w:pPr>
        <w:ind w:left="2520"/>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4" w:tplc="10609050">
      <w:start w:val="1"/>
      <w:numFmt w:val="lowerLetter"/>
      <w:lvlText w:val="%5"/>
      <w:lvlJc w:val="left"/>
      <w:pPr>
        <w:ind w:left="3240"/>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5" w:tplc="DAF0B5BC">
      <w:start w:val="1"/>
      <w:numFmt w:val="lowerRoman"/>
      <w:lvlText w:val="%6"/>
      <w:lvlJc w:val="left"/>
      <w:pPr>
        <w:ind w:left="3960"/>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6" w:tplc="789C898E">
      <w:start w:val="1"/>
      <w:numFmt w:val="decimal"/>
      <w:lvlText w:val="%7"/>
      <w:lvlJc w:val="left"/>
      <w:pPr>
        <w:ind w:left="4680"/>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7" w:tplc="73C487E4">
      <w:start w:val="1"/>
      <w:numFmt w:val="lowerLetter"/>
      <w:lvlText w:val="%8"/>
      <w:lvlJc w:val="left"/>
      <w:pPr>
        <w:ind w:left="5400"/>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8" w:tplc="C66EF64A">
      <w:start w:val="1"/>
      <w:numFmt w:val="lowerRoman"/>
      <w:lvlText w:val="%9"/>
      <w:lvlJc w:val="left"/>
      <w:pPr>
        <w:ind w:left="6120"/>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abstractNum>
  <w:abstractNum w:abstractNumId="7" w15:restartNumberingAfterBreak="0">
    <w:nsid w:val="0CD15B90"/>
    <w:multiLevelType w:val="hybridMultilevel"/>
    <w:tmpl w:val="F2AA071A"/>
    <w:lvl w:ilvl="0" w:tplc="EBFA557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52610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E81A1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E0F37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D072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D2AE0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FEF6E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1C325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F4DC9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5D95AB4"/>
    <w:multiLevelType w:val="hybridMultilevel"/>
    <w:tmpl w:val="D9D2D42A"/>
    <w:lvl w:ilvl="0" w:tplc="10E689D2">
      <w:start w:val="17"/>
      <w:numFmt w:val="decimal"/>
      <w:lvlText w:val="%1"/>
      <w:lvlJc w:val="left"/>
      <w:pPr>
        <w:ind w:left="284"/>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1" w:tplc="A068404E">
      <w:start w:val="1"/>
      <w:numFmt w:val="lowerLetter"/>
      <w:lvlText w:val="%2"/>
      <w:lvlJc w:val="left"/>
      <w:pPr>
        <w:ind w:left="108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2" w:tplc="4EFEF9F8">
      <w:start w:val="1"/>
      <w:numFmt w:val="lowerRoman"/>
      <w:lvlText w:val="%3"/>
      <w:lvlJc w:val="left"/>
      <w:pPr>
        <w:ind w:left="180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3" w:tplc="512443B0">
      <w:start w:val="1"/>
      <w:numFmt w:val="decimal"/>
      <w:lvlText w:val="%4"/>
      <w:lvlJc w:val="left"/>
      <w:pPr>
        <w:ind w:left="252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4" w:tplc="2EEC5B0E">
      <w:start w:val="1"/>
      <w:numFmt w:val="lowerLetter"/>
      <w:lvlText w:val="%5"/>
      <w:lvlJc w:val="left"/>
      <w:pPr>
        <w:ind w:left="324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5" w:tplc="86FE5C08">
      <w:start w:val="1"/>
      <w:numFmt w:val="lowerRoman"/>
      <w:lvlText w:val="%6"/>
      <w:lvlJc w:val="left"/>
      <w:pPr>
        <w:ind w:left="396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6" w:tplc="110AF668">
      <w:start w:val="1"/>
      <w:numFmt w:val="decimal"/>
      <w:lvlText w:val="%7"/>
      <w:lvlJc w:val="left"/>
      <w:pPr>
        <w:ind w:left="468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7" w:tplc="AFEC638A">
      <w:start w:val="1"/>
      <w:numFmt w:val="lowerLetter"/>
      <w:lvlText w:val="%8"/>
      <w:lvlJc w:val="left"/>
      <w:pPr>
        <w:ind w:left="540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8" w:tplc="38E04794">
      <w:start w:val="1"/>
      <w:numFmt w:val="lowerRoman"/>
      <w:lvlText w:val="%9"/>
      <w:lvlJc w:val="left"/>
      <w:pPr>
        <w:ind w:left="612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abstractNum>
  <w:abstractNum w:abstractNumId="9" w15:restartNumberingAfterBreak="0">
    <w:nsid w:val="165B5BA7"/>
    <w:multiLevelType w:val="multilevel"/>
    <w:tmpl w:val="9DF2E9C4"/>
    <w:lvl w:ilvl="0">
      <w:start w:val="1"/>
      <w:numFmt w:val="decimal"/>
      <w:lvlText w:val="%1."/>
      <w:lvlJc w:val="left"/>
      <w:pPr>
        <w:ind w:left="276"/>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start w:val="1"/>
      <w:numFmt w:val="decimal"/>
      <w:lvlText w:val="%1.%2."/>
      <w:lvlJc w:val="left"/>
      <w:pPr>
        <w:ind w:left="621"/>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2">
      <w:start w:val="1"/>
      <w:numFmt w:val="lowerRoman"/>
      <w:lvlText w:val="%3"/>
      <w:lvlJc w:val="left"/>
      <w:pPr>
        <w:ind w:left="1308"/>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3">
      <w:start w:val="1"/>
      <w:numFmt w:val="decimal"/>
      <w:lvlText w:val="%4"/>
      <w:lvlJc w:val="left"/>
      <w:pPr>
        <w:ind w:left="2028"/>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4">
      <w:start w:val="1"/>
      <w:numFmt w:val="lowerLetter"/>
      <w:lvlText w:val="%5"/>
      <w:lvlJc w:val="left"/>
      <w:pPr>
        <w:ind w:left="2748"/>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5">
      <w:start w:val="1"/>
      <w:numFmt w:val="lowerRoman"/>
      <w:lvlText w:val="%6"/>
      <w:lvlJc w:val="left"/>
      <w:pPr>
        <w:ind w:left="3468"/>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6">
      <w:start w:val="1"/>
      <w:numFmt w:val="decimal"/>
      <w:lvlText w:val="%7"/>
      <w:lvlJc w:val="left"/>
      <w:pPr>
        <w:ind w:left="4188"/>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7">
      <w:start w:val="1"/>
      <w:numFmt w:val="lowerLetter"/>
      <w:lvlText w:val="%8"/>
      <w:lvlJc w:val="left"/>
      <w:pPr>
        <w:ind w:left="4908"/>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8">
      <w:start w:val="1"/>
      <w:numFmt w:val="lowerRoman"/>
      <w:lvlText w:val="%9"/>
      <w:lvlJc w:val="left"/>
      <w:pPr>
        <w:ind w:left="5628"/>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abstractNum>
  <w:abstractNum w:abstractNumId="10" w15:restartNumberingAfterBreak="0">
    <w:nsid w:val="185D52E7"/>
    <w:multiLevelType w:val="hybridMultilevel"/>
    <w:tmpl w:val="6BB2EC56"/>
    <w:lvl w:ilvl="0" w:tplc="43E65EFA">
      <w:start w:val="1"/>
      <w:numFmt w:val="decimal"/>
      <w:lvlText w:val="%1."/>
      <w:lvlJc w:val="left"/>
      <w:pPr>
        <w:ind w:left="73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48CDF9E">
      <w:start w:val="1"/>
      <w:numFmt w:val="lowerLetter"/>
      <w:lvlText w:val="%2"/>
      <w:lvlJc w:val="left"/>
      <w:pPr>
        <w:ind w:left="13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B3E4954">
      <w:start w:val="1"/>
      <w:numFmt w:val="lowerRoman"/>
      <w:lvlText w:val="%3"/>
      <w:lvlJc w:val="left"/>
      <w:pPr>
        <w:ind w:left="20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0301D68">
      <w:start w:val="1"/>
      <w:numFmt w:val="decimal"/>
      <w:lvlText w:val="%4"/>
      <w:lvlJc w:val="left"/>
      <w:pPr>
        <w:ind w:left="28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97783CD0">
      <w:start w:val="1"/>
      <w:numFmt w:val="lowerLetter"/>
      <w:lvlText w:val="%5"/>
      <w:lvlJc w:val="left"/>
      <w:pPr>
        <w:ind w:left="35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6FE9ACC">
      <w:start w:val="1"/>
      <w:numFmt w:val="lowerRoman"/>
      <w:lvlText w:val="%6"/>
      <w:lvlJc w:val="left"/>
      <w:pPr>
        <w:ind w:left="42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1DF002D2">
      <w:start w:val="1"/>
      <w:numFmt w:val="decimal"/>
      <w:lvlText w:val="%7"/>
      <w:lvlJc w:val="left"/>
      <w:pPr>
        <w:ind w:left="49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030D5EE">
      <w:start w:val="1"/>
      <w:numFmt w:val="lowerLetter"/>
      <w:lvlText w:val="%8"/>
      <w:lvlJc w:val="left"/>
      <w:pPr>
        <w:ind w:left="56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E18B420">
      <w:start w:val="1"/>
      <w:numFmt w:val="lowerRoman"/>
      <w:lvlText w:val="%9"/>
      <w:lvlJc w:val="left"/>
      <w:pPr>
        <w:ind w:left="64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D01D9B"/>
    <w:multiLevelType w:val="multilevel"/>
    <w:tmpl w:val="0A8ABC28"/>
    <w:lvl w:ilvl="0">
      <w:start w:val="1"/>
      <w:numFmt w:val="decimal"/>
      <w:lvlText w:val="%1."/>
      <w:lvlJc w:val="left"/>
      <w:pPr>
        <w:ind w:left="227"/>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start w:val="1"/>
      <w:numFmt w:val="decimal"/>
      <w:lvlText w:val="%1.%2."/>
      <w:lvlJc w:val="left"/>
      <w:pPr>
        <w:ind w:left="638"/>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2">
      <w:start w:val="1"/>
      <w:numFmt w:val="decimal"/>
      <w:lvlText w:val="%1.%2.%3."/>
      <w:lvlJc w:val="left"/>
      <w:pPr>
        <w:ind w:left="107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3">
      <w:start w:val="1"/>
      <w:numFmt w:val="decimal"/>
      <w:lvlText w:val="%4"/>
      <w:lvlJc w:val="left"/>
      <w:pPr>
        <w:ind w:left="164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6">
      <w:start w:val="1"/>
      <w:numFmt w:val="decimal"/>
      <w:lvlText w:val="%7"/>
      <w:lvlJc w:val="left"/>
      <w:pPr>
        <w:ind w:left="380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abstractNum>
  <w:abstractNum w:abstractNumId="12" w15:restartNumberingAfterBreak="0">
    <w:nsid w:val="29753496"/>
    <w:multiLevelType w:val="hybridMultilevel"/>
    <w:tmpl w:val="39C4789C"/>
    <w:lvl w:ilvl="0" w:tplc="846CC97A">
      <w:start w:val="14"/>
      <w:numFmt w:val="decimal"/>
      <w:lvlText w:val="%1"/>
      <w:lvlJc w:val="left"/>
      <w:pPr>
        <w:ind w:left="324"/>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1" w:tplc="ED2A243E">
      <w:start w:val="1"/>
      <w:numFmt w:val="lowerLetter"/>
      <w:lvlText w:val="%2"/>
      <w:lvlJc w:val="left"/>
      <w:pPr>
        <w:ind w:left="108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2" w:tplc="AAD41EB8">
      <w:start w:val="1"/>
      <w:numFmt w:val="lowerRoman"/>
      <w:lvlText w:val="%3"/>
      <w:lvlJc w:val="left"/>
      <w:pPr>
        <w:ind w:left="180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3" w:tplc="F31ADCE8">
      <w:start w:val="1"/>
      <w:numFmt w:val="decimal"/>
      <w:lvlText w:val="%4"/>
      <w:lvlJc w:val="left"/>
      <w:pPr>
        <w:ind w:left="252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4" w:tplc="6EB6C922">
      <w:start w:val="1"/>
      <w:numFmt w:val="lowerLetter"/>
      <w:lvlText w:val="%5"/>
      <w:lvlJc w:val="left"/>
      <w:pPr>
        <w:ind w:left="324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5" w:tplc="A334B456">
      <w:start w:val="1"/>
      <w:numFmt w:val="lowerRoman"/>
      <w:lvlText w:val="%6"/>
      <w:lvlJc w:val="left"/>
      <w:pPr>
        <w:ind w:left="396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6" w:tplc="C88E8400">
      <w:start w:val="1"/>
      <w:numFmt w:val="decimal"/>
      <w:lvlText w:val="%7"/>
      <w:lvlJc w:val="left"/>
      <w:pPr>
        <w:ind w:left="468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7" w:tplc="86DE8D48">
      <w:start w:val="1"/>
      <w:numFmt w:val="lowerLetter"/>
      <w:lvlText w:val="%8"/>
      <w:lvlJc w:val="left"/>
      <w:pPr>
        <w:ind w:left="540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lvl w:ilvl="8" w:tplc="ACEEDB5E">
      <w:start w:val="1"/>
      <w:numFmt w:val="lowerRoman"/>
      <w:lvlText w:val="%9"/>
      <w:lvlJc w:val="left"/>
      <w:pPr>
        <w:ind w:left="6120"/>
      </w:pPr>
      <w:rPr>
        <w:rFonts w:ascii="Calibri" w:eastAsia="Calibri" w:hAnsi="Calibri" w:cs="Calibri"/>
        <w:b w:val="0"/>
        <w:i w:val="0"/>
        <w:strike w:val="0"/>
        <w:dstrike w:val="0"/>
        <w:color w:val="57585B"/>
        <w:sz w:val="16"/>
        <w:szCs w:val="16"/>
        <w:u w:val="none" w:color="000000"/>
        <w:bdr w:val="none" w:sz="0" w:space="0" w:color="auto"/>
        <w:shd w:val="clear" w:color="auto" w:fill="auto"/>
        <w:vertAlign w:val="baseline"/>
      </w:rPr>
    </w:lvl>
  </w:abstractNum>
  <w:abstractNum w:abstractNumId="13" w15:restartNumberingAfterBreak="0">
    <w:nsid w:val="2CC12485"/>
    <w:multiLevelType w:val="hybridMultilevel"/>
    <w:tmpl w:val="87CE74B6"/>
    <w:lvl w:ilvl="0" w:tplc="E4426586">
      <w:start w:val="1"/>
      <w:numFmt w:val="bullet"/>
      <w:lvlText w:val="•"/>
      <w:lvlJc w:val="left"/>
      <w:pPr>
        <w:ind w:left="28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tplc="50C05572">
      <w:start w:val="1"/>
      <w:numFmt w:val="bullet"/>
      <w:lvlText w:val="o"/>
      <w:lvlJc w:val="left"/>
      <w:pPr>
        <w:ind w:left="11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2" w:tplc="55588F72">
      <w:start w:val="1"/>
      <w:numFmt w:val="bullet"/>
      <w:lvlText w:val="▪"/>
      <w:lvlJc w:val="left"/>
      <w:pPr>
        <w:ind w:left="19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3" w:tplc="9948D492">
      <w:start w:val="1"/>
      <w:numFmt w:val="bullet"/>
      <w:lvlText w:val="•"/>
      <w:lvlJc w:val="left"/>
      <w:pPr>
        <w:ind w:left="26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4" w:tplc="93F6CB50">
      <w:start w:val="1"/>
      <w:numFmt w:val="bullet"/>
      <w:lvlText w:val="o"/>
      <w:lvlJc w:val="left"/>
      <w:pPr>
        <w:ind w:left="335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5" w:tplc="40EC0324">
      <w:start w:val="1"/>
      <w:numFmt w:val="bullet"/>
      <w:lvlText w:val="▪"/>
      <w:lvlJc w:val="left"/>
      <w:pPr>
        <w:ind w:left="407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6" w:tplc="C86A271A">
      <w:start w:val="1"/>
      <w:numFmt w:val="bullet"/>
      <w:lvlText w:val="•"/>
      <w:lvlJc w:val="left"/>
      <w:pPr>
        <w:ind w:left="47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7" w:tplc="634821BC">
      <w:start w:val="1"/>
      <w:numFmt w:val="bullet"/>
      <w:lvlText w:val="o"/>
      <w:lvlJc w:val="left"/>
      <w:pPr>
        <w:ind w:left="55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8" w:tplc="781072EE">
      <w:start w:val="1"/>
      <w:numFmt w:val="bullet"/>
      <w:lvlText w:val="▪"/>
      <w:lvlJc w:val="left"/>
      <w:pPr>
        <w:ind w:left="62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abstractNum>
  <w:abstractNum w:abstractNumId="14" w15:restartNumberingAfterBreak="0">
    <w:nsid w:val="2D170E5D"/>
    <w:multiLevelType w:val="hybridMultilevel"/>
    <w:tmpl w:val="6C1AA098"/>
    <w:lvl w:ilvl="0" w:tplc="7A7420D4">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7E350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E21FB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D631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02FCA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BE626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CEA2D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04E5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48284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10971BF"/>
    <w:multiLevelType w:val="hybridMultilevel"/>
    <w:tmpl w:val="E66E94C6"/>
    <w:lvl w:ilvl="0" w:tplc="043CE37C">
      <w:start w:val="1"/>
      <w:numFmt w:val="bullet"/>
      <w:lvlText w:val="•"/>
      <w:lvlJc w:val="left"/>
      <w:pPr>
        <w:ind w:left="220"/>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tplc="8CA06426">
      <w:start w:val="1"/>
      <w:numFmt w:val="bullet"/>
      <w:lvlText w:val="o"/>
      <w:lvlJc w:val="left"/>
      <w:pPr>
        <w:ind w:left="1137"/>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2" w:tplc="A0845774">
      <w:start w:val="1"/>
      <w:numFmt w:val="bullet"/>
      <w:lvlText w:val="▪"/>
      <w:lvlJc w:val="left"/>
      <w:pPr>
        <w:ind w:left="1857"/>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3" w:tplc="99304408">
      <w:start w:val="1"/>
      <w:numFmt w:val="bullet"/>
      <w:lvlText w:val="•"/>
      <w:lvlJc w:val="left"/>
      <w:pPr>
        <w:ind w:left="2577"/>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4" w:tplc="4C502C6A">
      <w:start w:val="1"/>
      <w:numFmt w:val="bullet"/>
      <w:lvlText w:val="o"/>
      <w:lvlJc w:val="left"/>
      <w:pPr>
        <w:ind w:left="3297"/>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5" w:tplc="3A16AA50">
      <w:start w:val="1"/>
      <w:numFmt w:val="bullet"/>
      <w:lvlText w:val="▪"/>
      <w:lvlJc w:val="left"/>
      <w:pPr>
        <w:ind w:left="4017"/>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6" w:tplc="4C8033CE">
      <w:start w:val="1"/>
      <w:numFmt w:val="bullet"/>
      <w:lvlText w:val="•"/>
      <w:lvlJc w:val="left"/>
      <w:pPr>
        <w:ind w:left="4737"/>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7" w:tplc="E39C7396">
      <w:start w:val="1"/>
      <w:numFmt w:val="bullet"/>
      <w:lvlText w:val="o"/>
      <w:lvlJc w:val="left"/>
      <w:pPr>
        <w:ind w:left="5457"/>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8" w:tplc="D1125678">
      <w:start w:val="1"/>
      <w:numFmt w:val="bullet"/>
      <w:lvlText w:val="▪"/>
      <w:lvlJc w:val="left"/>
      <w:pPr>
        <w:ind w:left="6177"/>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abstractNum>
  <w:abstractNum w:abstractNumId="16" w15:restartNumberingAfterBreak="0">
    <w:nsid w:val="45F63766"/>
    <w:multiLevelType w:val="hybridMultilevel"/>
    <w:tmpl w:val="F0F458F8"/>
    <w:lvl w:ilvl="0" w:tplc="B360E2EE">
      <w:start w:val="1"/>
      <w:numFmt w:val="bullet"/>
      <w:lvlText w:val="•"/>
      <w:lvlJc w:val="left"/>
      <w:pPr>
        <w:ind w:left="28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tplc="81FC2FC2">
      <w:start w:val="1"/>
      <w:numFmt w:val="bullet"/>
      <w:lvlText w:val="o"/>
      <w:lvlJc w:val="left"/>
      <w:pPr>
        <w:ind w:left="11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2" w:tplc="91B8AB0E">
      <w:start w:val="1"/>
      <w:numFmt w:val="bullet"/>
      <w:lvlText w:val="▪"/>
      <w:lvlJc w:val="left"/>
      <w:pPr>
        <w:ind w:left="19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3" w:tplc="B2E23160">
      <w:start w:val="1"/>
      <w:numFmt w:val="bullet"/>
      <w:lvlText w:val="•"/>
      <w:lvlJc w:val="left"/>
      <w:pPr>
        <w:ind w:left="26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4" w:tplc="9D380320">
      <w:start w:val="1"/>
      <w:numFmt w:val="bullet"/>
      <w:lvlText w:val="o"/>
      <w:lvlJc w:val="left"/>
      <w:pPr>
        <w:ind w:left="335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5" w:tplc="1E4CA3FC">
      <w:start w:val="1"/>
      <w:numFmt w:val="bullet"/>
      <w:lvlText w:val="▪"/>
      <w:lvlJc w:val="left"/>
      <w:pPr>
        <w:ind w:left="407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6" w:tplc="80361FF0">
      <w:start w:val="1"/>
      <w:numFmt w:val="bullet"/>
      <w:lvlText w:val="•"/>
      <w:lvlJc w:val="left"/>
      <w:pPr>
        <w:ind w:left="47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7" w:tplc="7CE4D2EC">
      <w:start w:val="1"/>
      <w:numFmt w:val="bullet"/>
      <w:lvlText w:val="o"/>
      <w:lvlJc w:val="left"/>
      <w:pPr>
        <w:ind w:left="55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8" w:tplc="6700DD32">
      <w:start w:val="1"/>
      <w:numFmt w:val="bullet"/>
      <w:lvlText w:val="▪"/>
      <w:lvlJc w:val="left"/>
      <w:pPr>
        <w:ind w:left="62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abstractNum>
  <w:abstractNum w:abstractNumId="17" w15:restartNumberingAfterBreak="0">
    <w:nsid w:val="46002FE3"/>
    <w:multiLevelType w:val="hybridMultilevel"/>
    <w:tmpl w:val="C90C5584"/>
    <w:lvl w:ilvl="0" w:tplc="1BA6384C">
      <w:start w:val="1"/>
      <w:numFmt w:val="bullet"/>
      <w:lvlText w:val="•"/>
      <w:lvlJc w:val="left"/>
      <w:pPr>
        <w:ind w:left="28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tplc="2F5AE5B2">
      <w:start w:val="1"/>
      <w:numFmt w:val="bullet"/>
      <w:lvlText w:val="o"/>
      <w:lvlJc w:val="left"/>
      <w:pPr>
        <w:ind w:left="11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2" w:tplc="807C7F2E">
      <w:start w:val="1"/>
      <w:numFmt w:val="bullet"/>
      <w:lvlText w:val="▪"/>
      <w:lvlJc w:val="left"/>
      <w:pPr>
        <w:ind w:left="19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3" w:tplc="8048F276">
      <w:start w:val="1"/>
      <w:numFmt w:val="bullet"/>
      <w:lvlText w:val="•"/>
      <w:lvlJc w:val="left"/>
      <w:pPr>
        <w:ind w:left="26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4" w:tplc="3A6A6B86">
      <w:start w:val="1"/>
      <w:numFmt w:val="bullet"/>
      <w:lvlText w:val="o"/>
      <w:lvlJc w:val="left"/>
      <w:pPr>
        <w:ind w:left="335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5" w:tplc="96408EAE">
      <w:start w:val="1"/>
      <w:numFmt w:val="bullet"/>
      <w:lvlText w:val="▪"/>
      <w:lvlJc w:val="left"/>
      <w:pPr>
        <w:ind w:left="407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6" w:tplc="2C5AFBAC">
      <w:start w:val="1"/>
      <w:numFmt w:val="bullet"/>
      <w:lvlText w:val="•"/>
      <w:lvlJc w:val="left"/>
      <w:pPr>
        <w:ind w:left="47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7" w:tplc="89120AEC">
      <w:start w:val="1"/>
      <w:numFmt w:val="bullet"/>
      <w:lvlText w:val="o"/>
      <w:lvlJc w:val="left"/>
      <w:pPr>
        <w:ind w:left="55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8" w:tplc="52FE3C52">
      <w:start w:val="1"/>
      <w:numFmt w:val="bullet"/>
      <w:lvlText w:val="▪"/>
      <w:lvlJc w:val="left"/>
      <w:pPr>
        <w:ind w:left="62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abstractNum>
  <w:abstractNum w:abstractNumId="18" w15:restartNumberingAfterBreak="0">
    <w:nsid w:val="4ED33712"/>
    <w:multiLevelType w:val="multilevel"/>
    <w:tmpl w:val="E1201D5C"/>
    <w:lvl w:ilvl="0">
      <w:start w:val="1"/>
      <w:numFmt w:val="decimal"/>
      <w:lvlText w:val="%1."/>
      <w:lvlJc w:val="left"/>
      <w:pPr>
        <w:ind w:left="227"/>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start w:val="1"/>
      <w:numFmt w:val="decimal"/>
      <w:lvlText w:val="%1.%2."/>
      <w:lvlJc w:val="left"/>
      <w:pPr>
        <w:ind w:left="50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2">
      <w:start w:val="1"/>
      <w:numFmt w:val="lowerRoman"/>
      <w:lvlText w:val="%3"/>
      <w:lvlJc w:val="left"/>
      <w:pPr>
        <w:ind w:left="130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3">
      <w:start w:val="1"/>
      <w:numFmt w:val="decimal"/>
      <w:lvlText w:val="%4"/>
      <w:lvlJc w:val="left"/>
      <w:pPr>
        <w:ind w:left="202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4">
      <w:start w:val="1"/>
      <w:numFmt w:val="lowerLetter"/>
      <w:lvlText w:val="%5"/>
      <w:lvlJc w:val="left"/>
      <w:pPr>
        <w:ind w:left="274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5">
      <w:start w:val="1"/>
      <w:numFmt w:val="lowerRoman"/>
      <w:lvlText w:val="%6"/>
      <w:lvlJc w:val="left"/>
      <w:pPr>
        <w:ind w:left="346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6">
      <w:start w:val="1"/>
      <w:numFmt w:val="decimal"/>
      <w:lvlText w:val="%7"/>
      <w:lvlJc w:val="left"/>
      <w:pPr>
        <w:ind w:left="418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7">
      <w:start w:val="1"/>
      <w:numFmt w:val="lowerLetter"/>
      <w:lvlText w:val="%8"/>
      <w:lvlJc w:val="left"/>
      <w:pPr>
        <w:ind w:left="490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lvl w:ilvl="8">
      <w:start w:val="1"/>
      <w:numFmt w:val="lowerRoman"/>
      <w:lvlText w:val="%9"/>
      <w:lvlJc w:val="left"/>
      <w:pPr>
        <w:ind w:left="5627"/>
      </w:pPr>
      <w:rPr>
        <w:rFonts w:ascii="Calibri" w:eastAsia="Calibri" w:hAnsi="Calibri" w:cs="Calibri"/>
        <w:b w:val="0"/>
        <w:i w:val="0"/>
        <w:strike w:val="0"/>
        <w:dstrike w:val="0"/>
        <w:color w:val="57585B"/>
        <w:sz w:val="22"/>
        <w:szCs w:val="22"/>
        <w:u w:val="none" w:color="000000"/>
        <w:bdr w:val="none" w:sz="0" w:space="0" w:color="auto"/>
        <w:shd w:val="clear" w:color="auto" w:fill="auto"/>
        <w:vertAlign w:val="baseline"/>
      </w:rPr>
    </w:lvl>
  </w:abstractNum>
  <w:abstractNum w:abstractNumId="19" w15:restartNumberingAfterBreak="0">
    <w:nsid w:val="5A3E372D"/>
    <w:multiLevelType w:val="hybridMultilevel"/>
    <w:tmpl w:val="06CC0542"/>
    <w:lvl w:ilvl="0" w:tplc="2298984C">
      <w:start w:val="1"/>
      <w:numFmt w:val="bullet"/>
      <w:lvlText w:val="•"/>
      <w:lvlJc w:val="left"/>
      <w:pPr>
        <w:ind w:left="28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tplc="0002874A">
      <w:start w:val="1"/>
      <w:numFmt w:val="bullet"/>
      <w:lvlText w:val="o"/>
      <w:lvlJc w:val="left"/>
      <w:pPr>
        <w:ind w:left="11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2" w:tplc="A5CAA1BE">
      <w:start w:val="1"/>
      <w:numFmt w:val="bullet"/>
      <w:lvlText w:val="▪"/>
      <w:lvlJc w:val="left"/>
      <w:pPr>
        <w:ind w:left="19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3" w:tplc="681455E6">
      <w:start w:val="1"/>
      <w:numFmt w:val="bullet"/>
      <w:lvlText w:val="•"/>
      <w:lvlJc w:val="left"/>
      <w:pPr>
        <w:ind w:left="26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4" w:tplc="D8283162">
      <w:start w:val="1"/>
      <w:numFmt w:val="bullet"/>
      <w:lvlText w:val="o"/>
      <w:lvlJc w:val="left"/>
      <w:pPr>
        <w:ind w:left="335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5" w:tplc="F2F42810">
      <w:start w:val="1"/>
      <w:numFmt w:val="bullet"/>
      <w:lvlText w:val="▪"/>
      <w:lvlJc w:val="left"/>
      <w:pPr>
        <w:ind w:left="407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6" w:tplc="3E3E2E7E">
      <w:start w:val="1"/>
      <w:numFmt w:val="bullet"/>
      <w:lvlText w:val="•"/>
      <w:lvlJc w:val="left"/>
      <w:pPr>
        <w:ind w:left="47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7" w:tplc="FCCCE820">
      <w:start w:val="1"/>
      <w:numFmt w:val="bullet"/>
      <w:lvlText w:val="o"/>
      <w:lvlJc w:val="left"/>
      <w:pPr>
        <w:ind w:left="55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8" w:tplc="A65CA490">
      <w:start w:val="1"/>
      <w:numFmt w:val="bullet"/>
      <w:lvlText w:val="▪"/>
      <w:lvlJc w:val="left"/>
      <w:pPr>
        <w:ind w:left="62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abstractNum>
  <w:abstractNum w:abstractNumId="20" w15:restartNumberingAfterBreak="0">
    <w:nsid w:val="69344AB8"/>
    <w:multiLevelType w:val="hybridMultilevel"/>
    <w:tmpl w:val="8FAE9178"/>
    <w:lvl w:ilvl="0" w:tplc="512C7980">
      <w:start w:val="1"/>
      <w:numFmt w:val="bullet"/>
      <w:lvlText w:val="•"/>
      <w:lvlJc w:val="left"/>
      <w:pPr>
        <w:ind w:left="28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tplc="C8CA70F8">
      <w:start w:val="1"/>
      <w:numFmt w:val="bullet"/>
      <w:lvlText w:val="o"/>
      <w:lvlJc w:val="left"/>
      <w:pPr>
        <w:ind w:left="11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2" w:tplc="36E4477C">
      <w:start w:val="1"/>
      <w:numFmt w:val="bullet"/>
      <w:lvlText w:val="▪"/>
      <w:lvlJc w:val="left"/>
      <w:pPr>
        <w:ind w:left="19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3" w:tplc="D956472C">
      <w:start w:val="1"/>
      <w:numFmt w:val="bullet"/>
      <w:lvlText w:val="•"/>
      <w:lvlJc w:val="left"/>
      <w:pPr>
        <w:ind w:left="26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4" w:tplc="C3A64A8E">
      <w:start w:val="1"/>
      <w:numFmt w:val="bullet"/>
      <w:lvlText w:val="o"/>
      <w:lvlJc w:val="left"/>
      <w:pPr>
        <w:ind w:left="335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5" w:tplc="765045D8">
      <w:start w:val="1"/>
      <w:numFmt w:val="bullet"/>
      <w:lvlText w:val="▪"/>
      <w:lvlJc w:val="left"/>
      <w:pPr>
        <w:ind w:left="407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6" w:tplc="DAE897E6">
      <w:start w:val="1"/>
      <w:numFmt w:val="bullet"/>
      <w:lvlText w:val="•"/>
      <w:lvlJc w:val="left"/>
      <w:pPr>
        <w:ind w:left="47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7" w:tplc="EE3C0E12">
      <w:start w:val="1"/>
      <w:numFmt w:val="bullet"/>
      <w:lvlText w:val="o"/>
      <w:lvlJc w:val="left"/>
      <w:pPr>
        <w:ind w:left="55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8" w:tplc="48ECFD74">
      <w:start w:val="1"/>
      <w:numFmt w:val="bullet"/>
      <w:lvlText w:val="▪"/>
      <w:lvlJc w:val="left"/>
      <w:pPr>
        <w:ind w:left="62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abstractNum>
  <w:abstractNum w:abstractNumId="21" w15:restartNumberingAfterBreak="0">
    <w:nsid w:val="69D724B1"/>
    <w:multiLevelType w:val="hybridMultilevel"/>
    <w:tmpl w:val="947836F4"/>
    <w:lvl w:ilvl="0" w:tplc="A5DC64C4">
      <w:start w:val="1"/>
      <w:numFmt w:val="decimal"/>
      <w:lvlText w:val="%1."/>
      <w:lvlJc w:val="left"/>
      <w:pPr>
        <w:ind w:left="2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824E0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B2D9C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82834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A2AD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14C8D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54154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CA303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0CF6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A93640D"/>
    <w:multiLevelType w:val="hybridMultilevel"/>
    <w:tmpl w:val="31F87F98"/>
    <w:lvl w:ilvl="0" w:tplc="49DAC4BA">
      <w:start w:val="1"/>
      <w:numFmt w:val="bullet"/>
      <w:lvlText w:val="•"/>
      <w:lvlJc w:val="left"/>
      <w:pPr>
        <w:ind w:left="284"/>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tplc="8AAED83E">
      <w:start w:val="1"/>
      <w:numFmt w:val="bullet"/>
      <w:lvlText w:val="o"/>
      <w:lvlJc w:val="left"/>
      <w:pPr>
        <w:ind w:left="11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2" w:tplc="779C37B2">
      <w:start w:val="1"/>
      <w:numFmt w:val="bullet"/>
      <w:lvlText w:val="▪"/>
      <w:lvlJc w:val="left"/>
      <w:pPr>
        <w:ind w:left="19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3" w:tplc="F05CAB00">
      <w:start w:val="1"/>
      <w:numFmt w:val="bullet"/>
      <w:lvlText w:val="•"/>
      <w:lvlJc w:val="left"/>
      <w:pPr>
        <w:ind w:left="26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4" w:tplc="BBFEA40A">
      <w:start w:val="1"/>
      <w:numFmt w:val="bullet"/>
      <w:lvlText w:val="o"/>
      <w:lvlJc w:val="left"/>
      <w:pPr>
        <w:ind w:left="335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5" w:tplc="846CB4EC">
      <w:start w:val="1"/>
      <w:numFmt w:val="bullet"/>
      <w:lvlText w:val="▪"/>
      <w:lvlJc w:val="left"/>
      <w:pPr>
        <w:ind w:left="407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6" w:tplc="748CBBB4">
      <w:start w:val="1"/>
      <w:numFmt w:val="bullet"/>
      <w:lvlText w:val="•"/>
      <w:lvlJc w:val="left"/>
      <w:pPr>
        <w:ind w:left="479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7" w:tplc="57222E70">
      <w:start w:val="1"/>
      <w:numFmt w:val="bullet"/>
      <w:lvlText w:val="o"/>
      <w:lvlJc w:val="left"/>
      <w:pPr>
        <w:ind w:left="551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8" w:tplc="F59ABD70">
      <w:start w:val="1"/>
      <w:numFmt w:val="bullet"/>
      <w:lvlText w:val="▪"/>
      <w:lvlJc w:val="left"/>
      <w:pPr>
        <w:ind w:left="623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abstractNum>
  <w:abstractNum w:abstractNumId="23" w15:restartNumberingAfterBreak="0">
    <w:nsid w:val="757550C0"/>
    <w:multiLevelType w:val="hybridMultilevel"/>
    <w:tmpl w:val="5936C9F2"/>
    <w:lvl w:ilvl="0" w:tplc="04A8248A">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70F52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0CA7E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E0EA4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6C581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4C7D7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FC6AD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6EE06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5C873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F3A2467"/>
    <w:multiLevelType w:val="hybridMultilevel"/>
    <w:tmpl w:val="7374B09A"/>
    <w:lvl w:ilvl="0" w:tplc="AFFA7ECE">
      <w:start w:val="1"/>
      <w:numFmt w:val="bullet"/>
      <w:lvlText w:val="•"/>
      <w:lvlJc w:val="left"/>
      <w:pPr>
        <w:ind w:left="283"/>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1" w:tplc="183ADE4A">
      <w:start w:val="1"/>
      <w:numFmt w:val="bullet"/>
      <w:lvlText w:val="o"/>
      <w:lvlJc w:val="left"/>
      <w:pPr>
        <w:ind w:left="1164"/>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2" w:tplc="4072AC6E">
      <w:start w:val="1"/>
      <w:numFmt w:val="bullet"/>
      <w:lvlText w:val="▪"/>
      <w:lvlJc w:val="left"/>
      <w:pPr>
        <w:ind w:left="1884"/>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3" w:tplc="AB0A0924">
      <w:start w:val="1"/>
      <w:numFmt w:val="bullet"/>
      <w:lvlText w:val="•"/>
      <w:lvlJc w:val="left"/>
      <w:pPr>
        <w:ind w:left="2604"/>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4" w:tplc="1E76F030">
      <w:start w:val="1"/>
      <w:numFmt w:val="bullet"/>
      <w:lvlText w:val="o"/>
      <w:lvlJc w:val="left"/>
      <w:pPr>
        <w:ind w:left="3324"/>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5" w:tplc="E578C022">
      <w:start w:val="1"/>
      <w:numFmt w:val="bullet"/>
      <w:lvlText w:val="▪"/>
      <w:lvlJc w:val="left"/>
      <w:pPr>
        <w:ind w:left="4044"/>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6" w:tplc="74BA7F5C">
      <w:start w:val="1"/>
      <w:numFmt w:val="bullet"/>
      <w:lvlText w:val="•"/>
      <w:lvlJc w:val="left"/>
      <w:pPr>
        <w:ind w:left="4764"/>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7" w:tplc="7258FB54">
      <w:start w:val="1"/>
      <w:numFmt w:val="bullet"/>
      <w:lvlText w:val="o"/>
      <w:lvlJc w:val="left"/>
      <w:pPr>
        <w:ind w:left="5484"/>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lvl w:ilvl="8" w:tplc="8D08E58E">
      <w:start w:val="1"/>
      <w:numFmt w:val="bullet"/>
      <w:lvlText w:val="▪"/>
      <w:lvlJc w:val="left"/>
      <w:pPr>
        <w:ind w:left="6204"/>
      </w:pPr>
      <w:rPr>
        <w:rFonts w:ascii="Calibri" w:eastAsia="Calibri" w:hAnsi="Calibri" w:cs="Calibri"/>
        <w:b/>
        <w:bCs/>
        <w:i w:val="0"/>
        <w:strike w:val="0"/>
        <w:dstrike w:val="0"/>
        <w:color w:val="57585B"/>
        <w:sz w:val="22"/>
        <w:szCs w:val="22"/>
        <w:u w:val="none" w:color="000000"/>
        <w:bdr w:val="none" w:sz="0" w:space="0" w:color="auto"/>
        <w:shd w:val="clear" w:color="auto" w:fill="auto"/>
        <w:vertAlign w:val="baseline"/>
      </w:rPr>
    </w:lvl>
  </w:abstractNum>
  <w:num w:numId="1">
    <w:abstractNumId w:val="6"/>
  </w:num>
  <w:num w:numId="2">
    <w:abstractNumId w:val="10"/>
  </w:num>
  <w:num w:numId="3">
    <w:abstractNumId w:val="18"/>
  </w:num>
  <w:num w:numId="4">
    <w:abstractNumId w:val="22"/>
  </w:num>
  <w:num w:numId="5">
    <w:abstractNumId w:val="0"/>
  </w:num>
  <w:num w:numId="6">
    <w:abstractNumId w:val="2"/>
  </w:num>
  <w:num w:numId="7">
    <w:abstractNumId w:val="5"/>
  </w:num>
  <w:num w:numId="8">
    <w:abstractNumId w:val="20"/>
  </w:num>
  <w:num w:numId="9">
    <w:abstractNumId w:val="4"/>
  </w:num>
  <w:num w:numId="10">
    <w:abstractNumId w:val="1"/>
  </w:num>
  <w:num w:numId="11">
    <w:abstractNumId w:val="24"/>
  </w:num>
  <w:num w:numId="12">
    <w:abstractNumId w:val="9"/>
  </w:num>
  <w:num w:numId="13">
    <w:abstractNumId w:val="19"/>
  </w:num>
  <w:num w:numId="14">
    <w:abstractNumId w:val="21"/>
  </w:num>
  <w:num w:numId="15">
    <w:abstractNumId w:val="7"/>
  </w:num>
  <w:num w:numId="16">
    <w:abstractNumId w:val="11"/>
  </w:num>
  <w:num w:numId="17">
    <w:abstractNumId w:val="23"/>
  </w:num>
  <w:num w:numId="18">
    <w:abstractNumId w:val="12"/>
  </w:num>
  <w:num w:numId="19">
    <w:abstractNumId w:val="8"/>
  </w:num>
  <w:num w:numId="20">
    <w:abstractNumId w:val="13"/>
  </w:num>
  <w:num w:numId="21">
    <w:abstractNumId w:val="17"/>
  </w:num>
  <w:num w:numId="22">
    <w:abstractNumId w:val="16"/>
  </w:num>
  <w:num w:numId="23">
    <w:abstractNumId w:val="14"/>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FD"/>
    <w:rsid w:val="006915FD"/>
    <w:rsid w:val="008C0F52"/>
    <w:rsid w:val="00EC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97A08-4820-456D-8433-418D0637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0" w:line="293" w:lineRule="auto"/>
      <w:ind w:left="170" w:firstLine="274"/>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3"/>
      <w:ind w:left="189" w:hanging="10"/>
      <w:outlineLvl w:val="0"/>
    </w:pPr>
    <w:rPr>
      <w:rFonts w:ascii="Calibri" w:eastAsia="Calibri" w:hAnsi="Calibri" w:cs="Calibri"/>
      <w:b/>
      <w:color w:val="004C88"/>
      <w:sz w:val="40"/>
    </w:rPr>
  </w:style>
  <w:style w:type="paragraph" w:styleId="Heading2">
    <w:name w:val="heading 2"/>
    <w:next w:val="Normal"/>
    <w:link w:val="Heading2Char"/>
    <w:uiPriority w:val="9"/>
    <w:unhideWhenUsed/>
    <w:qFormat/>
    <w:pPr>
      <w:keepNext/>
      <w:keepLines/>
      <w:spacing w:after="0" w:line="264" w:lineRule="auto"/>
      <w:ind w:left="180" w:hanging="10"/>
      <w:outlineLvl w:val="1"/>
    </w:pPr>
    <w:rPr>
      <w:rFonts w:ascii="Calibri" w:eastAsia="Calibri" w:hAnsi="Calibri" w:cs="Calibri"/>
      <w:b/>
      <w:color w:val="57585B"/>
      <w:sz w:val="36"/>
    </w:rPr>
  </w:style>
  <w:style w:type="paragraph" w:styleId="Heading3">
    <w:name w:val="heading 3"/>
    <w:next w:val="Normal"/>
    <w:link w:val="Heading3Char"/>
    <w:uiPriority w:val="9"/>
    <w:unhideWhenUsed/>
    <w:qFormat/>
    <w:pPr>
      <w:keepNext/>
      <w:keepLines/>
      <w:spacing w:after="114" w:line="295" w:lineRule="auto"/>
      <w:ind w:left="10" w:hanging="10"/>
      <w:outlineLvl w:val="2"/>
    </w:pPr>
    <w:rPr>
      <w:rFonts w:ascii="Calibri" w:eastAsia="Calibri" w:hAnsi="Calibri" w:cs="Calibri"/>
      <w:b/>
      <w:color w:val="57585B"/>
      <w:sz w:val="24"/>
    </w:rPr>
  </w:style>
  <w:style w:type="paragraph" w:styleId="Heading4">
    <w:name w:val="heading 4"/>
    <w:next w:val="Normal"/>
    <w:link w:val="Heading4Char"/>
    <w:uiPriority w:val="9"/>
    <w:unhideWhenUsed/>
    <w:qFormat/>
    <w:pPr>
      <w:keepNext/>
      <w:keepLines/>
      <w:spacing w:after="203"/>
      <w:ind w:left="293" w:hanging="10"/>
      <w:jc w:val="both"/>
      <w:outlineLvl w:val="3"/>
    </w:pPr>
    <w:rPr>
      <w:rFonts w:ascii="Calibri" w:eastAsia="Calibri" w:hAnsi="Calibri" w:cs="Calibri"/>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4C88"/>
      <w:sz w:val="40"/>
    </w:rPr>
  </w:style>
  <w:style w:type="paragraph" w:customStyle="1" w:styleId="footnotedescription">
    <w:name w:val="footnote description"/>
    <w:next w:val="Normal"/>
    <w:link w:val="footnotedescriptionChar"/>
    <w:hidden/>
    <w:pPr>
      <w:spacing w:after="0"/>
    </w:pPr>
    <w:rPr>
      <w:rFonts w:ascii="Calibri" w:eastAsia="Calibri" w:hAnsi="Calibri" w:cs="Calibri"/>
      <w:color w:val="57585B"/>
      <w:sz w:val="16"/>
    </w:rPr>
  </w:style>
  <w:style w:type="character" w:customStyle="1" w:styleId="footnotedescriptionChar">
    <w:name w:val="footnote description Char"/>
    <w:link w:val="footnotedescription"/>
    <w:rPr>
      <w:rFonts w:ascii="Calibri" w:eastAsia="Calibri" w:hAnsi="Calibri" w:cs="Calibri"/>
      <w:color w:val="57585B"/>
      <w:sz w:val="16"/>
    </w:rPr>
  </w:style>
  <w:style w:type="character" w:customStyle="1" w:styleId="Heading3Char">
    <w:name w:val="Heading 3 Char"/>
    <w:link w:val="Heading3"/>
    <w:rPr>
      <w:rFonts w:ascii="Calibri" w:eastAsia="Calibri" w:hAnsi="Calibri" w:cs="Calibri"/>
      <w:b/>
      <w:color w:val="57585B"/>
      <w:sz w:val="24"/>
    </w:rPr>
  </w:style>
  <w:style w:type="character" w:customStyle="1" w:styleId="Heading4Char">
    <w:name w:val="Heading 4 Char"/>
    <w:link w:val="Heading4"/>
    <w:rPr>
      <w:rFonts w:ascii="Calibri" w:eastAsia="Calibri" w:hAnsi="Calibri" w:cs="Calibri"/>
      <w:b/>
      <w:i/>
      <w:color w:val="000000"/>
      <w:sz w:val="20"/>
    </w:rPr>
  </w:style>
  <w:style w:type="character" w:customStyle="1" w:styleId="Heading2Char">
    <w:name w:val="Heading 2 Char"/>
    <w:link w:val="Heading2"/>
    <w:rPr>
      <w:rFonts w:ascii="Calibri" w:eastAsia="Calibri" w:hAnsi="Calibri" w:cs="Calibri"/>
      <w:b/>
      <w:color w:val="57585B"/>
      <w:sz w:val="36"/>
    </w:rPr>
  </w:style>
  <w:style w:type="character" w:customStyle="1" w:styleId="footnotemark">
    <w:name w:val="footnote mark"/>
    <w:hidden/>
    <w:rPr>
      <w:rFonts w:ascii="Calibri" w:eastAsia="Calibri" w:hAnsi="Calibri" w:cs="Calibri"/>
      <w:color w:val="57585B"/>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image" Target="media/image2.png"/><Relationship Id="rId76" Type="http://schemas.openxmlformats.org/officeDocument/2006/relationships/image" Target="media/image0.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22.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8.xml"/><Relationship Id="rId79" Type="http://schemas.openxmlformats.org/officeDocument/2006/relationships/footer" Target="footer41.xml"/><Relationship Id="rId5" Type="http://schemas.openxmlformats.org/officeDocument/2006/relationships/footnotes" Target="footnotes.xml"/><Relationship Id="rId82"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footer" Target="footer37.xml"/><Relationship Id="rId78" Type="http://schemas.openxmlformats.org/officeDocument/2006/relationships/footer" Target="footer40.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image" Target="media/image3.jpg"/><Relationship Id="rId77" Type="http://schemas.openxmlformats.org/officeDocument/2006/relationships/image" Target="media/image1.jpg"/><Relationship Id="rId8" Type="http://schemas.openxmlformats.org/officeDocument/2006/relationships/footer" Target="footer1.xml"/><Relationship Id="rId80" Type="http://schemas.openxmlformats.org/officeDocument/2006/relationships/footer" Target="footer42.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20" Type="http://schemas.openxmlformats.org/officeDocument/2006/relationships/footer" Target="footer13.xml"/><Relationship Id="rId41" Type="http://schemas.openxmlformats.org/officeDocument/2006/relationships/footer" Target="footer3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35589</Words>
  <Characters>202861</Characters>
  <Application>Microsoft Office Word</Application>
  <DocSecurity>0</DocSecurity>
  <Lines>1690</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Stanojkovska</dc:creator>
  <cp:keywords/>
  <cp:lastModifiedBy>Daniela Stanojkovska</cp:lastModifiedBy>
  <cp:revision>2</cp:revision>
  <dcterms:created xsi:type="dcterms:W3CDTF">2026-02-12T11:45:00Z</dcterms:created>
  <dcterms:modified xsi:type="dcterms:W3CDTF">2026-02-12T11:45:00Z</dcterms:modified>
</cp:coreProperties>
</file>